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139B" w:rsidRPr="00176D04" w:rsidRDefault="005C79E6" w:rsidP="00176D04">
      <w:pPr>
        <w:jc w:val="center"/>
        <w:rPr>
          <w:b/>
          <w:u w:val="single"/>
        </w:rPr>
      </w:pPr>
      <w:r w:rsidRPr="00176D04">
        <w:rPr>
          <w:b/>
          <w:u w:val="single"/>
        </w:rPr>
        <w:t xml:space="preserve">Ing. Roman </w:t>
      </w:r>
      <w:proofErr w:type="spellStart"/>
      <w:r w:rsidRPr="00176D04">
        <w:rPr>
          <w:b/>
          <w:u w:val="single"/>
        </w:rPr>
        <w:t>Mračko</w:t>
      </w:r>
      <w:proofErr w:type="spellEnd"/>
      <w:r w:rsidRPr="00176D04">
        <w:rPr>
          <w:b/>
          <w:u w:val="single"/>
        </w:rPr>
        <w:t xml:space="preserve"> s.r.o., Horné Rakovce 1377/11, 039 01 Turčianske Teplice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</w:p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kontaktné miesto Turčianske Teplice</w:t>
      </w:r>
    </w:p>
    <w:p w:rsidR="005C79E6" w:rsidRDefault="005C79E6"/>
    <w:p w:rsidR="005C79E6" w:rsidRDefault="005C79E6"/>
    <w:p w:rsidR="005C79E6" w:rsidRDefault="005C79E6">
      <w:pPr>
        <w:rPr>
          <w:b/>
          <w:u w:val="single"/>
        </w:rPr>
      </w:pPr>
      <w:r w:rsidRPr="005C79E6">
        <w:rPr>
          <w:b/>
          <w:u w:val="single"/>
        </w:rPr>
        <w:t>VEC: Oznámenie o schválení účtovnej závierky</w:t>
      </w:r>
    </w:p>
    <w:p w:rsidR="005C79E6" w:rsidRDefault="005C79E6">
      <w:pPr>
        <w:rPr>
          <w:b/>
          <w:u w:val="single"/>
        </w:rPr>
      </w:pPr>
    </w:p>
    <w:p w:rsidR="005C79E6" w:rsidRDefault="005C79E6">
      <w:r w:rsidRPr="005C79E6">
        <w:t>Oznamujem Vám</w:t>
      </w:r>
      <w:r>
        <w:t xml:space="preserve"> v súlade s ustanovením §23a, ods. 4</w:t>
      </w:r>
      <w:r w:rsidRPr="005C79E6">
        <w:t>,</w:t>
      </w:r>
      <w:r>
        <w:t xml:space="preserve"> zákona č. 431/2002 </w:t>
      </w:r>
      <w:proofErr w:type="spellStart"/>
      <w:r>
        <w:t>Z.z</w:t>
      </w:r>
      <w:proofErr w:type="spellEnd"/>
      <w:r>
        <w:t>.</w:t>
      </w:r>
      <w:r w:rsidR="00176D04">
        <w:t xml:space="preserve"> o účtovníctve</w:t>
      </w:r>
      <w:r>
        <w:t>,</w:t>
      </w:r>
      <w:r w:rsidRPr="005C79E6">
        <w:t xml:space="preserve"> že účtovná závierk</w:t>
      </w:r>
      <w:r>
        <w:t>a</w:t>
      </w:r>
      <w:r w:rsidRPr="005C79E6">
        <w:t xml:space="preserve"> k 31.2.2013 bol</w:t>
      </w:r>
      <w:r w:rsidR="00367D3D">
        <w:t>a</w:t>
      </w:r>
      <w:r w:rsidRPr="005C79E6">
        <w:t xml:space="preserve"> schválená v</w:t>
      </w:r>
      <w:r>
        <w:t>a</w:t>
      </w:r>
      <w:r w:rsidRPr="005C79E6">
        <w:t>lným zhromaždením 31.5.2014.</w:t>
      </w:r>
    </w:p>
    <w:p w:rsidR="005C79E6" w:rsidRDefault="005C79E6">
      <w:r>
        <w:t>S pozdravom</w:t>
      </w:r>
    </w:p>
    <w:p w:rsidR="005C79E6" w:rsidRDefault="005C79E6"/>
    <w:p w:rsidR="005C79E6" w:rsidRDefault="005C79E6"/>
    <w:p w:rsidR="005C79E6" w:rsidRDefault="005C79E6"/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Roman </w:t>
      </w:r>
      <w:proofErr w:type="spellStart"/>
      <w:r>
        <w:t>Mračko</w:t>
      </w:r>
      <w:proofErr w:type="spellEnd"/>
    </w:p>
    <w:p w:rsidR="005C79E6" w:rsidRDefault="005C79E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5C79E6" w:rsidRDefault="005C79E6"/>
    <w:p w:rsidR="005C79E6" w:rsidRDefault="005C79E6"/>
    <w:p w:rsidR="005C79E6" w:rsidRDefault="005C79E6"/>
    <w:p w:rsidR="005C79E6" w:rsidRPr="005C79E6" w:rsidRDefault="005C79E6"/>
    <w:p w:rsidR="005C79E6" w:rsidRPr="005C79E6" w:rsidRDefault="005C79E6">
      <w:pPr>
        <w:rPr>
          <w:b/>
          <w:u w:val="single"/>
        </w:rPr>
      </w:pPr>
    </w:p>
    <w:sectPr w:rsidR="005C79E6" w:rsidRPr="005C79E6" w:rsidSect="005E1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79E6"/>
    <w:rsid w:val="00176D04"/>
    <w:rsid w:val="00367D3D"/>
    <w:rsid w:val="005C79E6"/>
    <w:rsid w:val="005E139B"/>
    <w:rsid w:val="008D7E76"/>
    <w:rsid w:val="009009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13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65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</dc:creator>
  <cp:lastModifiedBy>Roman</cp:lastModifiedBy>
  <cp:revision>2</cp:revision>
  <dcterms:created xsi:type="dcterms:W3CDTF">2014-06-01T10:04:00Z</dcterms:created>
  <dcterms:modified xsi:type="dcterms:W3CDTF">2014-06-01T10:21:00Z</dcterms:modified>
</cp:coreProperties>
</file>