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 w:rsidR="00204B7A">
        <w:rPr>
          <w:sz w:val="28"/>
          <w:szCs w:val="28"/>
          <w:u w:val="single"/>
        </w:rPr>
        <w:t>AGROLIPO</w:t>
      </w:r>
      <w:r w:rsidR="006D4704">
        <w:rPr>
          <w:sz w:val="28"/>
          <w:szCs w:val="28"/>
          <w:u w:val="single"/>
        </w:rPr>
        <w:t xml:space="preserve"> </w:t>
      </w:r>
      <w:r w:rsidR="0008682C">
        <w:rPr>
          <w:sz w:val="28"/>
          <w:szCs w:val="28"/>
          <w:u w:val="single"/>
        </w:rPr>
        <w:t>s</w:t>
      </w:r>
      <w:r w:rsidR="00204B7A">
        <w:rPr>
          <w:sz w:val="28"/>
          <w:szCs w:val="28"/>
          <w:u w:val="single"/>
        </w:rPr>
        <w:t>.</w:t>
      </w:r>
      <w:r w:rsidR="0008682C">
        <w:rPr>
          <w:sz w:val="28"/>
          <w:szCs w:val="28"/>
          <w:u w:val="single"/>
        </w:rPr>
        <w:t> r.o., Kapitulská 14, 91701 Trnava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 xml:space="preserve">Daňový úrad </w:t>
      </w:r>
      <w:r w:rsidR="0008682C">
        <w:t>Trnava</w:t>
      </w:r>
    </w:p>
    <w:p w:rsidR="000A1200" w:rsidRPr="000973EA" w:rsidRDefault="000A1200" w:rsidP="000A1200">
      <w:r w:rsidRPr="000973EA">
        <w:t xml:space="preserve">         </w:t>
      </w:r>
      <w:r w:rsidR="0008682C">
        <w:t>Hlboká 8/1</w:t>
      </w:r>
    </w:p>
    <w:p w:rsidR="000A1200" w:rsidRPr="000973EA" w:rsidRDefault="000A1200" w:rsidP="000A1200">
      <w:r w:rsidRPr="000973EA">
        <w:t xml:space="preserve">         </w:t>
      </w:r>
      <w:r w:rsidR="0008682C">
        <w:t>917 00 Trnava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V </w:t>
      </w:r>
      <w:r w:rsidR="0008682C">
        <w:t>Trnave</w:t>
      </w:r>
      <w:r>
        <w:t>, dňa 2</w:t>
      </w:r>
      <w:r w:rsidR="0008682C">
        <w:t>6</w:t>
      </w:r>
      <w:r>
        <w:t xml:space="preserve">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204B7A">
        <w:t>5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6D4704" w:rsidRDefault="000A1200" w:rsidP="000A1200">
      <w:r>
        <w:t xml:space="preserve">                                                                                        </w:t>
      </w:r>
      <w:r w:rsidR="00B83304">
        <w:t xml:space="preserve">   </w:t>
      </w:r>
      <w:r w:rsidR="00690667">
        <w:t xml:space="preserve"> </w:t>
      </w:r>
      <w:r w:rsidR="00B83304">
        <w:t xml:space="preserve"> </w:t>
      </w:r>
      <w:r w:rsidR="0008682C">
        <w:t xml:space="preserve">Ing. </w:t>
      </w:r>
      <w:r w:rsidR="00204B7A">
        <w:t>Viliam Kupec PhD.</w:t>
      </w:r>
    </w:p>
    <w:p w:rsidR="000A1200" w:rsidRDefault="000A1200" w:rsidP="000A1200">
      <w:r>
        <w:t xml:space="preserve">                                                                                          </w:t>
      </w:r>
      <w:r w:rsidR="0008682C">
        <w:t xml:space="preserve">     </w:t>
      </w:r>
      <w:r>
        <w:t xml:space="preserve"> </w:t>
      </w:r>
      <w:r w:rsidR="0008682C">
        <w:t>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8682C"/>
    <w:rsid w:val="000A1200"/>
    <w:rsid w:val="00140A78"/>
    <w:rsid w:val="00204B7A"/>
    <w:rsid w:val="00327E3E"/>
    <w:rsid w:val="0039715C"/>
    <w:rsid w:val="00406842"/>
    <w:rsid w:val="004F41DE"/>
    <w:rsid w:val="00690667"/>
    <w:rsid w:val="006D4704"/>
    <w:rsid w:val="00786015"/>
    <w:rsid w:val="0084789D"/>
    <w:rsid w:val="00A16501"/>
    <w:rsid w:val="00AE65AE"/>
    <w:rsid w:val="00B2490A"/>
    <w:rsid w:val="00B83304"/>
    <w:rsid w:val="00BF165D"/>
    <w:rsid w:val="00BF6B60"/>
    <w:rsid w:val="00CB051D"/>
    <w:rsid w:val="00E33FF1"/>
    <w:rsid w:val="00E64915"/>
    <w:rsid w:val="00F05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116</Words>
  <Characters>667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23</cp:revision>
  <cp:lastPrinted>2014-06-24T13:37:00Z</cp:lastPrinted>
  <dcterms:created xsi:type="dcterms:W3CDTF">2014-06-24T13:33:00Z</dcterms:created>
  <dcterms:modified xsi:type="dcterms:W3CDTF">2014-06-27T09:05:00Z</dcterms:modified>
</cp:coreProperties>
</file>