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DDA" w:rsidRPr="009C22FC" w:rsidRDefault="00107DDA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D556F4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NOVINT,</w:t>
      </w:r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Vysoká 14,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107DDA" w:rsidRPr="00D556F4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26.10.1999</w:t>
      </w:r>
    </w:p>
    <w:p w:rsidR="00107DDA" w:rsidRPr="00D556F4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08.12.1999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08.12.1999</w:t>
      </w:r>
      <w:r w:rsidRPr="00DC5D6C">
        <w:rPr>
          <w:rFonts w:ascii="Arial" w:hAnsi="Arial" w:cs="Arial"/>
          <w:sz w:val="20"/>
          <w:szCs w:val="20"/>
        </w:rPr>
        <w:t>:</w:t>
      </w:r>
    </w:p>
    <w:p w:rsidR="00107DDA" w:rsidRDefault="00107DDA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</w:p>
    <w:p w:rsidR="00107DDA" w:rsidRDefault="00107DDA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iným prevádzkovateľom živnosti (veľkoobchod)</w:t>
      </w:r>
    </w:p>
    <w:p w:rsidR="00107DDA" w:rsidRDefault="00107DDA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sprostredkovateľská činnosť </w:t>
      </w:r>
    </w:p>
    <w:p w:rsidR="00107DDA" w:rsidRDefault="00107DDA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kúpy, predaja a prenájmu nehnuteľností</w:t>
      </w:r>
    </w:p>
    <w:p w:rsidR="00107DDA" w:rsidRDefault="00107DDA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obstarávateľská činnosť spojená so správou nehnuteľností</w:t>
      </w:r>
    </w:p>
    <w:p w:rsidR="00107DDA" w:rsidRPr="00377D27" w:rsidRDefault="00107DDA" w:rsidP="005B7823">
      <w:pPr>
        <w:pStyle w:val="Odsekzoznamu"/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b/>
          <w:sz w:val="20"/>
          <w:szCs w:val="20"/>
        </w:rPr>
      </w:pP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107DDA" w:rsidRPr="00D556F4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82202C">
        <w:rPr>
          <w:rFonts w:ascii="Arial" w:hAnsi="Arial" w:cs="Arial"/>
          <w:b/>
          <w:sz w:val="20"/>
          <w:szCs w:val="20"/>
        </w:rPr>
        <w:t>20.06.2014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107DDA" w:rsidRPr="00A45143" w:rsidRDefault="0082202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9C22FC" w:rsidRDefault="00107DDA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Krnáč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Ján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107DDA" w:rsidRPr="005D4483" w:rsidRDefault="00107DDA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107DDA" w:rsidRPr="009C22FC" w:rsidRDefault="00107DD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107DDA" w:rsidRDefault="00107DDA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Pr="002218C4" w:rsidRDefault="00107DD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107DDA" w:rsidRPr="009C22FC" w:rsidRDefault="00107DD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107DDA" w:rsidRPr="002218C4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107DDA" w:rsidRPr="00DC5D6C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107DDA" w:rsidRPr="002218C4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107DDA" w:rsidRPr="002218C4" w:rsidRDefault="00107DD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9C22FC" w:rsidRDefault="00107DD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107DDA" w:rsidRPr="00080B18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Pr="00A45143" w:rsidRDefault="00107DD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107DDA" w:rsidRPr="00A45143" w:rsidRDefault="00107DDA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107DDA" w:rsidRPr="00A45143" w:rsidRDefault="00107DD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107DDA" w:rsidRPr="00A45143" w:rsidRDefault="00107DDA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107DDA" w:rsidRPr="00A45143" w:rsidRDefault="00107DD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107DDA" w:rsidRPr="00A45143" w:rsidRDefault="00107DD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107DDA" w:rsidRPr="00A45143" w:rsidRDefault="00107DD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107DDA" w:rsidRPr="007378B8" w:rsidRDefault="00107DDA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107DDA" w:rsidRPr="00DC5D6C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Pr="00A45143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107DDA" w:rsidRPr="009C22FC" w:rsidRDefault="00107DD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107DDA" w:rsidRPr="004017CC" w:rsidRDefault="00107DDA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107DDA" w:rsidRPr="004017CC" w:rsidRDefault="00107DDA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107DDA" w:rsidRDefault="00107DDA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107DDA" w:rsidRPr="00640551" w:rsidRDefault="00107DDA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107DDA" w:rsidRDefault="00107DD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107DDA" w:rsidRPr="00D34217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107DDA" w:rsidRDefault="00107DDA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107DDA" w:rsidRPr="00D34217" w:rsidRDefault="00107DDA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107DDA" w:rsidRPr="006269DB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107DDA" w:rsidRDefault="00107DD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107DDA" w:rsidRPr="006269DB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107DDA" w:rsidRPr="006269DB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107DDA" w:rsidRPr="00E87B1B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107DDA" w:rsidRPr="001D6407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Pr="005D5E43" w:rsidRDefault="00107DDA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107DDA" w:rsidRPr="00E24E46" w:rsidRDefault="00107DD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107DDA" w:rsidRPr="00E24E46" w:rsidRDefault="00107DD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107DDA" w:rsidRPr="008A568D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07DDA" w:rsidRPr="000A0EE9" w:rsidRDefault="00107DDA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107DDA" w:rsidRPr="000A0EE9" w:rsidRDefault="00107DD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107DDA" w:rsidRPr="00DC5D6C" w:rsidRDefault="00107DD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107DDA" w:rsidRPr="00D34217" w:rsidRDefault="00107DDA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6.640 EUR</w:t>
      </w:r>
    </w:p>
    <w:p w:rsidR="00107DDA" w:rsidRPr="008A568D" w:rsidRDefault="00107DDA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Krnáč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Ján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5B7823">
        <w:rPr>
          <w:rFonts w:ascii="Arial" w:hAnsi="Arial" w:cs="Arial"/>
          <w:b/>
          <w:sz w:val="20"/>
          <w:szCs w:val="20"/>
        </w:rPr>
        <w:t>2.324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Mészáros Gabriel</w:t>
      </w:r>
      <w:r>
        <w:rPr>
          <w:rFonts w:ascii="Arial" w:hAnsi="Arial" w:cs="Arial"/>
          <w:b/>
          <w:sz w:val="20"/>
          <w:szCs w:val="20"/>
        </w:rPr>
        <w:tab/>
        <w:t>2.092 EUR</w:t>
      </w:r>
    </w:p>
    <w:p w:rsidR="00107DDA" w:rsidRPr="00A43951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Grznárik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Juraj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2.224 EUR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107DDA" w:rsidRPr="00A43951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6.640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107DDA" w:rsidRPr="008A568D" w:rsidRDefault="00107DDA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107DDA" w:rsidRPr="00E50B90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107DDA" w:rsidRPr="006970C7" w:rsidRDefault="00107DDA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107DDA" w:rsidRPr="00DC5D6C" w:rsidRDefault="00107DD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107DDA" w:rsidRPr="001E0DEA" w:rsidRDefault="00107DD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07DDA" w:rsidRPr="009123AD" w:rsidRDefault="00107DD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107DDA" w:rsidRPr="009123AD" w:rsidRDefault="00107DDA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107DDA" w:rsidRPr="009123AD" w:rsidRDefault="00107DDA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107DDA" w:rsidRDefault="00107DDA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Pr="005D5E43" w:rsidRDefault="00107DDA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107DDA" w:rsidRPr="005D5E43" w:rsidRDefault="00107DDA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07DDA" w:rsidRPr="00A22631" w:rsidRDefault="00107DD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107DDA" w:rsidRPr="003144DE" w:rsidRDefault="00107DDA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107DDA" w:rsidRPr="006F5B97" w:rsidRDefault="00107DDA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9123AD" w:rsidRDefault="00107DD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107DDA" w:rsidRPr="00EC11D4" w:rsidRDefault="00107DDA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107DDA" w:rsidRPr="00945026" w:rsidRDefault="00107DDA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107DDA" w:rsidRPr="009123AD" w:rsidRDefault="00107DD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107DDA" w:rsidRPr="009123AD" w:rsidRDefault="00107DD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107DDA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82202C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Default="00107DDA" w:rsidP="00EF28D3">
      <w:pPr>
        <w:pStyle w:val="Nadpis1"/>
        <w:rPr>
          <w:sz w:val="24"/>
          <w:szCs w:val="24"/>
        </w:rPr>
      </w:pPr>
    </w:p>
    <w:p w:rsidR="00107DDA" w:rsidRPr="009123AD" w:rsidRDefault="00107DD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107DDA" w:rsidRPr="008E65C3" w:rsidRDefault="00107DDA" w:rsidP="00EF28D3"/>
    <w:p w:rsidR="00107DDA" w:rsidRPr="00945026" w:rsidRDefault="00107DDA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360E02" w:rsidRDefault="00107DDA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107DDA" w:rsidRDefault="00107DDA" w:rsidP="00EF28D3"/>
    <w:p w:rsidR="00107DDA" w:rsidRPr="00945026" w:rsidRDefault="00107DDA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107DDA" w:rsidRPr="00DC5D6C" w:rsidRDefault="00107DD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07DDA" w:rsidRPr="00360E02" w:rsidRDefault="00107DDA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107DDA" w:rsidRPr="00F054F1" w:rsidRDefault="00107DDA" w:rsidP="00EF28D3"/>
    <w:p w:rsidR="00107DDA" w:rsidRPr="00945026" w:rsidRDefault="00107DDA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107DDA" w:rsidRDefault="00107DDA" w:rsidP="00EF28D3">
      <w:pPr>
        <w:pStyle w:val="Nadpis1"/>
        <w:rPr>
          <w:sz w:val="24"/>
          <w:szCs w:val="24"/>
        </w:rPr>
      </w:pPr>
    </w:p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p w:rsidR="00107DDA" w:rsidRDefault="00107DDA" w:rsidP="00D26E73"/>
    <w:sectPr w:rsidR="00107DDA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DDA" w:rsidRPr="00D26E73" w:rsidRDefault="00107D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07DDA" w:rsidRPr="00D26E73" w:rsidRDefault="00107DDA">
      <w:pPr>
        <w:rPr>
          <w:sz w:val="21"/>
          <w:szCs w:val="21"/>
        </w:rPr>
      </w:pPr>
    </w:p>
  </w:endnote>
  <w:endnote w:type="continuationSeparator" w:id="0">
    <w:p w:rsidR="00107DDA" w:rsidRPr="00D26E73" w:rsidRDefault="00107D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07DDA" w:rsidRPr="00D26E73" w:rsidRDefault="00107DD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7DDA" w:rsidRPr="00D26E73" w:rsidRDefault="00107DD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2202C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107DDA" w:rsidRPr="00D26E73" w:rsidRDefault="00107DDA">
    <w:pPr>
      <w:pStyle w:val="Pta"/>
      <w:rPr>
        <w:sz w:val="19"/>
        <w:szCs w:val="19"/>
      </w:rPr>
    </w:pPr>
  </w:p>
  <w:p w:rsidR="00107DDA" w:rsidRPr="00D26E73" w:rsidRDefault="00107DDA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DDA" w:rsidRPr="00D26E73" w:rsidRDefault="00107D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07DDA" w:rsidRPr="00D26E73" w:rsidRDefault="00107DDA">
      <w:pPr>
        <w:rPr>
          <w:sz w:val="21"/>
          <w:szCs w:val="21"/>
        </w:rPr>
      </w:pPr>
    </w:p>
  </w:footnote>
  <w:footnote w:type="continuationSeparator" w:id="0">
    <w:p w:rsidR="00107DDA" w:rsidRPr="00D26E73" w:rsidRDefault="00107D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07DDA" w:rsidRPr="00D26E73" w:rsidRDefault="00107DD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88D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3A62"/>
    <w:rsid w:val="000C7FB7"/>
    <w:rsid w:val="000D0F16"/>
    <w:rsid w:val="000D7105"/>
    <w:rsid w:val="00106469"/>
    <w:rsid w:val="00107DDA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2D33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B7823"/>
    <w:rsid w:val="005C39C5"/>
    <w:rsid w:val="005D14A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526"/>
    <w:rsid w:val="00810738"/>
    <w:rsid w:val="00812CDD"/>
    <w:rsid w:val="008207D6"/>
    <w:rsid w:val="0082202C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77383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EF28D3"/>
    <w:rPr>
      <w:rFonts w:cs="Times New Roman"/>
    </w:rPr>
  </w:style>
  <w:style w:type="paragraph" w:styleId="Odsekzoznamu">
    <w:name w:val="List Paragraph"/>
    <w:basedOn w:val="Normlny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49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9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5</Pages>
  <Words>1202</Words>
  <Characters>6853</Characters>
  <Application>Microsoft Office Word</Application>
  <DocSecurity>0</DocSecurity>
  <Lines>57</Lines>
  <Paragraphs>16</Paragraphs>
  <ScaleCrop>false</ScaleCrop>
  <Company>IBL Software Engineering</Company>
  <LinksUpToDate>false</LinksUpToDate>
  <CharactersWithSpaces>8039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</cp:revision>
  <cp:lastPrinted>2011-10-26T08:42:00Z</cp:lastPrinted>
  <dcterms:created xsi:type="dcterms:W3CDTF">2012-02-01T08:50:00Z</dcterms:created>
  <dcterms:modified xsi:type="dcterms:W3CDTF">2014-06-25T20:39:00Z</dcterms:modified>
</cp:coreProperties>
</file>