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proofErr w:type="spellStart"/>
      <w:r w:rsidR="004B1B7F">
        <w:rPr>
          <w:b/>
        </w:rPr>
        <w:t>Building</w:t>
      </w:r>
      <w:proofErr w:type="spellEnd"/>
      <w:r w:rsidR="004B1B7F">
        <w:rPr>
          <w:b/>
        </w:rPr>
        <w:t xml:space="preserve"> </w:t>
      </w:r>
      <w:proofErr w:type="spellStart"/>
      <w:r w:rsidR="004B1B7F">
        <w:rPr>
          <w:b/>
        </w:rPr>
        <w:t>Home</w:t>
      </w:r>
      <w:proofErr w:type="spellEnd"/>
      <w:r w:rsidR="00B0308B">
        <w:rPr>
          <w:b/>
        </w:rPr>
        <w:t>,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4B1B7F">
        <w:rPr>
          <w:b/>
        </w:rPr>
        <w:t>Slobody 32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4B1B7F">
        <w:rPr>
          <w:b/>
        </w:rPr>
        <w:t>0401</w:t>
      </w:r>
      <w:r w:rsidR="00FB2C07">
        <w:rPr>
          <w:b/>
        </w:rPr>
        <w:t>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4B1B7F">
        <w:rPr>
          <w:b/>
        </w:rPr>
        <w:t>IČO: 45469881  DIČ:2022997097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bookmarkStart w:id="0" w:name="_GoBack"/>
      <w:bookmarkEnd w:id="0"/>
      <w:r w:rsidR="00021008">
        <w:t>27</w:t>
      </w:r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113323"/>
    <w:rsid w:val="00131F99"/>
    <w:rsid w:val="00230F09"/>
    <w:rsid w:val="004B1B7F"/>
    <w:rsid w:val="00523360"/>
    <w:rsid w:val="005465D7"/>
    <w:rsid w:val="005B7645"/>
    <w:rsid w:val="006431AE"/>
    <w:rsid w:val="007270E5"/>
    <w:rsid w:val="008E0EBF"/>
    <w:rsid w:val="00B0308B"/>
    <w:rsid w:val="00B95B20"/>
    <w:rsid w:val="00B9788E"/>
    <w:rsid w:val="00C51D44"/>
    <w:rsid w:val="00C66404"/>
    <w:rsid w:val="00D0699C"/>
    <w:rsid w:val="00E12794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2014-06-30T17:05:00Z</dcterms:created>
  <dcterms:modified xsi:type="dcterms:W3CDTF">2014-06-30T17:05:00Z</dcterms:modified>
</cp:coreProperties>
</file>