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B4A6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B4A6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C5D9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C5D9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11673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C5D9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C5D9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C5D9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C5D9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0F49">
              <w:rPr>
                <w:szCs w:val="22"/>
              </w:rPr>
              <w:t>15376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10F49">
              <w:rPr>
                <w:b/>
                <w:bCs/>
                <w:szCs w:val="22"/>
              </w:rPr>
              <w:t>2659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0F49"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0F49"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5D9C">
              <w:rPr>
                <w:szCs w:val="22"/>
              </w:rPr>
              <w:t>946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5D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5C5D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5D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5D9C">
              <w:rPr>
                <w:szCs w:val="22"/>
              </w:rPr>
              <w:t>-3614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5D9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5D9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259E">
              <w:rPr>
                <w:szCs w:val="22"/>
              </w:rPr>
              <w:t>-3614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2712" w:rsidRDefault="00112712" w:rsidP="00107589">
      <w:pPr>
        <w:spacing w:after="0" w:line="240" w:lineRule="auto"/>
      </w:pPr>
      <w:r>
        <w:separator/>
      </w:r>
    </w:p>
  </w:endnote>
  <w:endnote w:type="continuationSeparator" w:id="0">
    <w:p w:rsidR="00112712" w:rsidRDefault="001127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303B" w:rsidRDefault="00AB303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AF2E07">
      <w:rPr>
        <w:noProof/>
        <w:szCs w:val="22"/>
      </w:rPr>
      <w:t>25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303B" w:rsidRDefault="00AB303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2712" w:rsidRDefault="00112712" w:rsidP="00107589">
      <w:pPr>
        <w:spacing w:after="0" w:line="240" w:lineRule="auto"/>
      </w:pPr>
      <w:r>
        <w:separator/>
      </w:r>
    </w:p>
  </w:footnote>
  <w:footnote w:type="continuationSeparator" w:id="0">
    <w:p w:rsidR="00112712" w:rsidRDefault="001127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303B" w:rsidRDefault="00AB303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F2E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2E07" w:rsidRPr="003F477D" w:rsidRDefault="00AF2E07" w:rsidP="00AB303B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AF2E07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AF2E07"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AF2E07"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AF2E07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AF2E07"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AF2E07"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AF2E07"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F2E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bookmarkStart w:id="0" w:name="_GoBack"/>
          <w:bookmarkEnd w:id="0"/>
          <w:r w:rsidR="00E35A2B"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303B" w:rsidRDefault="00AB303B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5CC4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12712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6C7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447B"/>
    <w:rsid w:val="005852EB"/>
    <w:rsid w:val="005922FF"/>
    <w:rsid w:val="005A765F"/>
    <w:rsid w:val="005B4A6C"/>
    <w:rsid w:val="005C4DA9"/>
    <w:rsid w:val="005C5D9C"/>
    <w:rsid w:val="005D2F62"/>
    <w:rsid w:val="005D6688"/>
    <w:rsid w:val="005E3B59"/>
    <w:rsid w:val="00610F4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67C0B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743B3"/>
    <w:rsid w:val="00A8025E"/>
    <w:rsid w:val="00AB03FB"/>
    <w:rsid w:val="00AB303B"/>
    <w:rsid w:val="00AF2E07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83964"/>
    <w:rsid w:val="00C93A1A"/>
    <w:rsid w:val="00CA4B07"/>
    <w:rsid w:val="00CD25C6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259E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1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4404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5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5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5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888AE2-9418-4FF5-B0B6-38DBD7D531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4103</Words>
  <Characters>23388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Jarmila Lukáčova - Fi JARKA</Company>
  <LinksUpToDate>false</LinksUpToDate>
  <CharactersWithSpaces>27437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Jarmila Lukáčová</cp:lastModifiedBy>
  <cp:revision>2</cp:revision>
  <cp:lastPrinted>2014-03-31T08:38:00Z</cp:lastPrinted>
  <dcterms:created xsi:type="dcterms:W3CDTF">2014-03-31T10:11:00Z</dcterms:created>
  <dcterms:modified xsi:type="dcterms:W3CDTF">2014-03-31T10:11:00Z</dcterms:modified>
</cp:coreProperties>
</file>