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bookmarkStart w:id="0" w:name="_GoBack"/>
      <w:r>
        <w:t>Neprijala žiadne dotácie.</w:t>
      </w:r>
    </w:p>
    <w:bookmarkEnd w:id="0"/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81588F">
            <w:r w:rsidRPr="0081588F">
              <w:t>18099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81588F">
            <w:r w:rsidRPr="0081588F">
              <w:t>3886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81588F">
            <w:r w:rsidRPr="0081588F">
              <w:t>1477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Dane a poplatky</w:t>
            </w:r>
          </w:p>
        </w:tc>
        <w:tc>
          <w:tcPr>
            <w:tcW w:w="4606" w:type="dxa"/>
          </w:tcPr>
          <w:p w:rsidR="00DE2867" w:rsidRPr="0081588F" w:rsidRDefault="0081588F">
            <w:r w:rsidRPr="0081588F">
              <w:t>86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81588F">
            <w:r>
              <w:t>18864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81588F">
            <w:r>
              <w:t>4506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81588F">
        <w:t>639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81588F">
      <w:r>
        <w:t xml:space="preserve">Ing. </w:t>
      </w:r>
      <w:proofErr w:type="spellStart"/>
      <w:r>
        <w:t>Erich</w:t>
      </w:r>
      <w:proofErr w:type="spellEnd"/>
      <w:r>
        <w:t xml:space="preserve"> </w:t>
      </w:r>
      <w:proofErr w:type="spellStart"/>
      <w:r>
        <w:t>Sepeši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732565"/>
    <w:rsid w:val="0081588F"/>
    <w:rsid w:val="009A5C9A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2015-02-27T07:44:00Z</dcterms:created>
  <dcterms:modified xsi:type="dcterms:W3CDTF">2015-02-27T07:52:00Z</dcterms:modified>
</cp:coreProperties>
</file>