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B34" w:rsidRPr="001721F2" w:rsidRDefault="00A56B34">
      <w:pPr>
        <w:rPr>
          <w:rFonts w:ascii="Times New Roman" w:eastAsia="Times New Roman" w:hAnsi="Times New Roman" w:cs="Times New Roman"/>
          <w:sz w:val="9"/>
          <w:szCs w:val="9"/>
          <w:lang w:val="sk-SK"/>
        </w:rPr>
      </w:pPr>
    </w:p>
    <w:p w:rsidR="00A56B34" w:rsidRPr="001721F2" w:rsidRDefault="00EF41B8">
      <w:pPr>
        <w:spacing w:line="200" w:lineRule="atLeast"/>
        <w:ind w:left="285"/>
        <w:rPr>
          <w:rFonts w:ascii="Times New Roman" w:eastAsia="Times New Roman" w:hAnsi="Times New Roman" w:cs="Times New Roman"/>
          <w:sz w:val="20"/>
          <w:szCs w:val="20"/>
          <w:lang w:val="sk-SK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1609725" cy="167005"/>
                <wp:effectExtent l="9525" t="9525" r="9525" b="13970"/>
                <wp:docPr id="814" name="Text Box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12"/>
                              <w:ind w:left="10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24" o:spid="_x0000_s1026" type="#_x0000_t202" style="width:126.75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" filled="f" strokeweight="1pt">
                <v:textbox inset="0,0,0,0">
                  <w:txbxContent>
                    <w:p w:rsidR="001721F2" w:rsidRDefault="001721F2">
                      <w:pPr>
                        <w:spacing w:before="12"/>
                        <w:ind w:left="108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Poznámky Úč POD 3 - 01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6B34" w:rsidRPr="001721F2" w:rsidRDefault="00A56B34">
      <w:pPr>
        <w:spacing w:before="6"/>
        <w:rPr>
          <w:rFonts w:ascii="Times New Roman" w:eastAsia="Times New Roman" w:hAnsi="Times New Roman" w:cs="Times New Roman"/>
          <w:sz w:val="38"/>
          <w:szCs w:val="38"/>
          <w:lang w:val="sk-SK"/>
        </w:rPr>
      </w:pPr>
    </w:p>
    <w:p w:rsidR="00A56B34" w:rsidRPr="001721F2" w:rsidRDefault="00EF41B8">
      <w:pPr>
        <w:pStyle w:val="Nadpis11"/>
        <w:spacing w:before="0"/>
        <w:rPr>
          <w:rFonts w:cs="Arial Narrow"/>
          <w:b w:val="0"/>
          <w:bCs w:val="0"/>
          <w:lang w:val="sk-SK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502762712" behindDoc="1" locked="0" layoutInCell="1" allowOverlap="1">
                <wp:simplePos x="0" y="0"/>
                <wp:positionH relativeFrom="page">
                  <wp:posOffset>813435</wp:posOffset>
                </wp:positionH>
                <wp:positionV relativeFrom="paragraph">
                  <wp:posOffset>241935</wp:posOffset>
                </wp:positionV>
                <wp:extent cx="5935345" cy="4986655"/>
                <wp:effectExtent l="3810" t="3810" r="4445" b="10160"/>
                <wp:wrapNone/>
                <wp:docPr id="805" name="Group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4986655"/>
                          <a:chOff x="1281" y="381"/>
                          <a:chExt cx="9347" cy="7853"/>
                        </a:xfrm>
                      </wpg:grpSpPr>
                      <wpg:grpSp>
                        <wpg:cNvPr id="806" name="Group 795"/>
                        <wpg:cNvGrpSpPr>
                          <a:grpSpLocks/>
                        </wpg:cNvGrpSpPr>
                        <wpg:grpSpPr bwMode="auto">
                          <a:xfrm>
                            <a:off x="1286" y="387"/>
                            <a:ext cx="9335" cy="2"/>
                            <a:chOff x="1286" y="387"/>
                            <a:chExt cx="9335" cy="2"/>
                          </a:xfrm>
                        </wpg:grpSpPr>
                        <wps:wsp>
                          <wps:cNvPr id="807" name="Freeform 796"/>
                          <wps:cNvSpPr>
                            <a:spLocks/>
                          </wps:cNvSpPr>
                          <wps:spPr bwMode="auto">
                            <a:xfrm>
                              <a:off x="1286" y="387"/>
                              <a:ext cx="9335" cy="2"/>
                            </a:xfrm>
                            <a:custGeom>
                              <a:avLst/>
                              <a:gdLst>
                                <a:gd name="T0" fmla="+- 0 1286 1286"/>
                                <a:gd name="T1" fmla="*/ T0 w 9335"/>
                                <a:gd name="T2" fmla="+- 0 10621 128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8" name="Group 793"/>
                        <wpg:cNvGrpSpPr>
                          <a:grpSpLocks/>
                        </wpg:cNvGrpSpPr>
                        <wpg:grpSpPr bwMode="auto">
                          <a:xfrm>
                            <a:off x="1291" y="392"/>
                            <a:ext cx="2" cy="7836"/>
                            <a:chOff x="1291" y="392"/>
                            <a:chExt cx="2" cy="7836"/>
                          </a:xfrm>
                        </wpg:grpSpPr>
                        <wps:wsp>
                          <wps:cNvPr id="809" name="Freeform 794"/>
                          <wps:cNvSpPr>
                            <a:spLocks/>
                          </wps:cNvSpPr>
                          <wps:spPr bwMode="auto">
                            <a:xfrm>
                              <a:off x="1291" y="392"/>
                              <a:ext cx="2" cy="7836"/>
                            </a:xfrm>
                            <a:custGeom>
                              <a:avLst/>
                              <a:gdLst>
                                <a:gd name="T0" fmla="+- 0 392 392"/>
                                <a:gd name="T1" fmla="*/ 392 h 7836"/>
                                <a:gd name="T2" fmla="+- 0 8228 392"/>
                                <a:gd name="T3" fmla="*/ 8228 h 78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836">
                                  <a:moveTo>
                                    <a:pt x="0" y="0"/>
                                  </a:moveTo>
                                  <a:lnTo>
                                    <a:pt x="0" y="783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0" name="Group 791"/>
                        <wpg:cNvGrpSpPr>
                          <a:grpSpLocks/>
                        </wpg:cNvGrpSpPr>
                        <wpg:grpSpPr bwMode="auto">
                          <a:xfrm>
                            <a:off x="1286" y="8223"/>
                            <a:ext cx="9335" cy="2"/>
                            <a:chOff x="1286" y="8223"/>
                            <a:chExt cx="9335" cy="2"/>
                          </a:xfrm>
                        </wpg:grpSpPr>
                        <wps:wsp>
                          <wps:cNvPr id="811" name="Freeform 792"/>
                          <wps:cNvSpPr>
                            <a:spLocks/>
                          </wps:cNvSpPr>
                          <wps:spPr bwMode="auto">
                            <a:xfrm>
                              <a:off x="1286" y="8223"/>
                              <a:ext cx="9335" cy="2"/>
                            </a:xfrm>
                            <a:custGeom>
                              <a:avLst/>
                              <a:gdLst>
                                <a:gd name="T0" fmla="+- 0 1286 1286"/>
                                <a:gd name="T1" fmla="*/ T0 w 9335"/>
                                <a:gd name="T2" fmla="+- 0 10621 128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2" name="Group 789"/>
                        <wpg:cNvGrpSpPr>
                          <a:grpSpLocks/>
                        </wpg:cNvGrpSpPr>
                        <wpg:grpSpPr bwMode="auto">
                          <a:xfrm>
                            <a:off x="10616" y="392"/>
                            <a:ext cx="2" cy="7836"/>
                            <a:chOff x="10616" y="392"/>
                            <a:chExt cx="2" cy="7836"/>
                          </a:xfrm>
                        </wpg:grpSpPr>
                        <wps:wsp>
                          <wps:cNvPr id="813" name="Freeform 790"/>
                          <wps:cNvSpPr>
                            <a:spLocks/>
                          </wps:cNvSpPr>
                          <wps:spPr bwMode="auto">
                            <a:xfrm>
                              <a:off x="10616" y="392"/>
                              <a:ext cx="2" cy="7836"/>
                            </a:xfrm>
                            <a:custGeom>
                              <a:avLst/>
                              <a:gdLst>
                                <a:gd name="T0" fmla="+- 0 392 392"/>
                                <a:gd name="T1" fmla="*/ 392 h 7836"/>
                                <a:gd name="T2" fmla="+- 0 8228 392"/>
                                <a:gd name="T3" fmla="*/ 8228 h 78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836">
                                  <a:moveTo>
                                    <a:pt x="0" y="0"/>
                                  </a:moveTo>
                                  <a:lnTo>
                                    <a:pt x="0" y="783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8" o:spid="_x0000_s1026" style="position:absolute;margin-left:64.05pt;margin-top:19.05pt;width:467.35pt;height:392.65pt;z-index:-553768;mso-position-horizontal-relative:page" coordorigin="1281,381" coordsize="9347,7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">
                <v:group id="Group 795" o:spid="_x0000_s1027" style="position:absolute;left:1286;top:387;width:9335;height:2" coordorigin="1286,387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57xHcYAAADcAAAADwAAAGRycy9kb3ducmV2LnhtbESPT2vCQBTE74V+h+UV&#10;equbWCohdRWRKj0EoUYQb4/sMwlm34bsmj/fvlsQehxm5jfMcj2aRvTUudqygngWgSAurK65VHDK&#10;d28JCOeRNTaWScFEDtar56clptoO/EP90ZciQNilqKDyvk2ldEVFBt3MtsTBu9rOoA+yK6XucAhw&#10;08h5FC2kwZrDQoUtbSsqbse7UbAfcNi8x199drtup0v+cThnMSn1+jJuPkF4Gv1/+NH+1gqSaAF/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nvEdxgAAANwA&#10;AAAPAAAAAAAAAAAAAAAAAKoCAABkcnMvZG93bnJldi54bWxQSwUGAAAAAAQABAD6AAAAnQMAAAAA&#10;">
                  <v:shape id="Freeform 796" o:spid="_x0000_s1028" style="position:absolute;left:1286;top:387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6/MsYA&#10;AADcAAAADwAAAGRycy9kb3ducmV2LnhtbESPT2sCMRTE7wW/Q3gFb5rVgy5bo0jBPyAIalva2yN5&#10;brbdvCybqNtv3whCj8PM/IaZLTpXiyu1ofKsYDTMQBBrbyouFbydVoMcRIjIBmvPpOCXAizmvacZ&#10;Fsbf+EDXYyxFgnAoUIGNsSmkDNqSwzD0DXHyzr51GJNsS2lavCW4q+U4yybSYcVpwWJDr5b0z/Hi&#10;FOhyNP1c7s777498vJns9dq+fzml+s/d8gVEpC7+hx/trVGQZ1O4n0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b6/Ms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793" o:spid="_x0000_s1029" style="position:absolute;left:1291;top:392;width:2;height:7836" coordorigin="1291,392" coordsize="2,78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U3A9M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t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TcD0wwAAANwAAAAP&#10;AAAAAAAAAAAAAAAAAKoCAABkcnMvZG93bnJldi54bWxQSwUGAAAAAAQABAD6AAAAmgMAAAAA&#10;">
                  <v:shape id="Freeform 794" o:spid="_x0000_s1030" style="position:absolute;left:1291;top:392;width:2;height:7836;visibility:visible;mso-wrap-style:square;v-text-anchor:top" coordsize="2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H06cMA&#10;AADcAAAADwAAAGRycy9kb3ducmV2LnhtbESPwW7CMBBE70j9B2sr9QY2HGgIGISoqvZaoMBxZS9J&#10;IF5HsUvSv6+RkHoczcwbzWLVu1rcqA2VZw3jkQJBbLytuNCw370PMxAhIlusPZOGXwqwWj4NFphb&#10;3/EX3baxEAnCIUcNZYxNLmUwJTkMI98QJ+/sW4cxybaQtsUuwV0tJ0pNpcOK00KJDW1KMtftj9Pw&#10;xn5/fJ1Md0qess3BfJtL92G0fnnu13MQkfr4H360P62GTM3gfiYd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H06cMAAADcAAAADwAAAAAAAAAAAAAAAACYAgAAZHJzL2Rv&#10;d25yZXYueG1sUEsFBgAAAAAEAAQA9QAAAIgDAAAAAA==&#10;" path="m,l,7836e" filled="f" strokeweight=".58pt">
                    <v:path arrowok="t" o:connecttype="custom" o:connectlocs="0,392;0,8228" o:connectangles="0,0"/>
                  </v:shape>
                </v:group>
                <v:group id="Group 791" o:spid="_x0000_s1031" style="position:absolute;left:1286;top:8223;width:9335;height:2" coordorigin="1286,8223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7iWi/CAAAA3AAAAA8A&#10;AAAAAAAAAAAAAAAAqgIAAGRycy9kb3ducmV2LnhtbFBLBQYAAAAABAAEAPoAAACZAwAAAAA=&#10;">
                  <v:shape id="Freeform 792" o:spid="_x0000_s1032" style="position:absolute;left:1286;top:8223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IUAMYA&#10;AADcAAAADwAAAGRycy9kb3ducmV2LnhtbESPQWsCMRSE7wX/Q3hCbzW7HuyyGkUK2kJBqNqit0fy&#10;3KzdvCybVNd/bwqFHoeZ+YaZLXrXiAt1ofasIB9lIIi1NzVXCva71VMBIkRkg41nUnCjAIv54GGG&#10;pfFX/qDLNlYiQTiUqMDG2JZSBm3JYRj5ljh5J985jEl2lTQdXhPcNXKcZRPpsOa0YLGlF0v6e/vj&#10;FOgqfz4s30+b81cxfp1s9Np+Hp1Sj8N+OQURqY//4b/2m1FQ5Dn8nk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IUAM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789" o:spid="_x0000_s1033" style="position:absolute;left:10616;top:392;width:2;height:7836" coordorigin="10616,392" coordsize="2,78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Xxhw8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4wR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fGHDxgAAANwA&#10;AAAPAAAAAAAAAAAAAAAAAKoCAABkcnMvZG93bnJldi54bWxQSwUGAAAAAAQABAD6AAAAnQMAAAAA&#10;">
                  <v:shape id="Freeform 790" o:spid="_x0000_s1034" style="position:absolute;left:10616;top:392;width:2;height:7836;visibility:visible;mso-wrap-style:square;v-text-anchor:top" coordsize="2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BV3sQA&#10;AADcAAAADwAAAGRycy9kb3ducmV2LnhtbESPT2vCQBTE70K/w/IK3nQTBQ2payiWotf6rz0+dl+T&#10;tNm3Ibs16bd3BcHjMDO/YVbFYBtxoc7XjhWk0wQEsXam5lLB8fA+yUD4gGywcUwK/slDsX4arTA3&#10;rucPuuxDKSKEfY4KqhDaXEqvK7Lop64ljt636yyGKLtSmg77CLeNnCXJQlqsOS5U2NKmIv27/7MK&#10;3tgdP5ezxSGRX9nmrE/6p99qpcbPw+sLiEBDeITv7Z1RkKVzuJ2JR0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gVd7EAAAA3AAAAA8AAAAAAAAAAAAAAAAAmAIAAGRycy9k&#10;b3ducmV2LnhtbFBLBQYAAAAABAAEAPUAAACJAwAAAAA=&#10;" path="m,l,7836e" filled="f" strokeweight=".58pt">
                    <v:path arrowok="t" o:connecttype="custom" o:connectlocs="0,392;0,8228" o:connectangles="0,0"/>
                  </v:shape>
                </v:group>
                <w10:wrap anchorx="page"/>
              </v:group>
            </w:pict>
          </mc:Fallback>
        </mc:AlternateContent>
      </w:r>
      <w:r w:rsidR="008C1DFF" w:rsidRPr="001721F2">
        <w:rPr>
          <w:lang w:val="sk-SK"/>
        </w:rPr>
        <w:t>A.</w:t>
      </w:r>
      <w:r w:rsidR="008C1DFF" w:rsidRPr="001721F2">
        <w:rPr>
          <w:spacing w:val="-10"/>
          <w:lang w:val="sk-SK"/>
        </w:rPr>
        <w:t xml:space="preserve"> </w:t>
      </w:r>
      <w:r w:rsidR="008C1DFF" w:rsidRPr="001721F2">
        <w:rPr>
          <w:lang w:val="sk-SK"/>
        </w:rPr>
        <w:t>Informácie</w:t>
      </w:r>
      <w:r w:rsidR="008C1DFF" w:rsidRPr="001721F2">
        <w:rPr>
          <w:spacing w:val="-10"/>
          <w:lang w:val="sk-SK"/>
        </w:rPr>
        <w:t xml:space="preserve"> </w:t>
      </w:r>
      <w:r w:rsidR="008C1DFF" w:rsidRPr="001721F2">
        <w:rPr>
          <w:lang w:val="sk-SK"/>
        </w:rPr>
        <w:t>o</w:t>
      </w:r>
      <w:r w:rsidR="008C1DFF" w:rsidRPr="001721F2">
        <w:rPr>
          <w:spacing w:val="-9"/>
          <w:lang w:val="sk-SK"/>
        </w:rPr>
        <w:t xml:space="preserve"> </w:t>
      </w:r>
      <w:r w:rsidR="008C1DFF" w:rsidRPr="001721F2">
        <w:rPr>
          <w:lang w:val="sk-SK"/>
        </w:rPr>
        <w:t>účtovnej</w:t>
      </w:r>
      <w:r w:rsidR="008C1DFF" w:rsidRPr="001721F2">
        <w:rPr>
          <w:spacing w:val="-10"/>
          <w:lang w:val="sk-SK"/>
        </w:rPr>
        <w:t xml:space="preserve"> </w:t>
      </w:r>
      <w:r w:rsidR="008C1DFF" w:rsidRPr="001721F2">
        <w:rPr>
          <w:lang w:val="sk-SK"/>
        </w:rPr>
        <w:t>jednotke</w:t>
      </w:r>
    </w:p>
    <w:p w:rsidR="00A56B34" w:rsidRPr="001721F2" w:rsidRDefault="008C1DFF">
      <w:pPr>
        <w:spacing w:before="135"/>
        <w:ind w:left="148"/>
        <w:rPr>
          <w:rFonts w:ascii="Arial" w:eastAsia="Arial" w:hAnsi="Arial" w:cs="Arial"/>
          <w:sz w:val="24"/>
          <w:szCs w:val="24"/>
          <w:lang w:val="sk-SK"/>
        </w:rPr>
      </w:pPr>
      <w:r w:rsidRPr="001721F2">
        <w:rPr>
          <w:rFonts w:ascii="Arial" w:hAnsi="Arial"/>
          <w:sz w:val="24"/>
          <w:lang w:val="sk-SK"/>
        </w:rPr>
        <w:t>b)</w:t>
      </w:r>
      <w:r w:rsidRPr="001721F2">
        <w:rPr>
          <w:rFonts w:ascii="Arial" w:hAnsi="Arial"/>
          <w:spacing w:val="-40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Hospodárske</w:t>
      </w:r>
      <w:r w:rsidR="001721F2" w:rsidRPr="001721F2">
        <w:rPr>
          <w:rFonts w:ascii="Arial" w:hAnsi="Arial"/>
          <w:spacing w:val="-40"/>
          <w:sz w:val="24"/>
          <w:lang w:val="sk-SK"/>
        </w:rPr>
        <w:t xml:space="preserve"> či</w:t>
      </w:r>
      <w:r w:rsidRPr="001721F2">
        <w:rPr>
          <w:rFonts w:ascii="Arial" w:hAnsi="Arial"/>
          <w:sz w:val="24"/>
          <w:lang w:val="sk-SK"/>
        </w:rPr>
        <w:t>nnosti</w:t>
      </w:r>
      <w:r w:rsidRPr="001721F2">
        <w:rPr>
          <w:rFonts w:ascii="Arial" w:hAnsi="Arial"/>
          <w:spacing w:val="-39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podľa</w:t>
      </w:r>
      <w:r w:rsidRPr="001721F2">
        <w:rPr>
          <w:rFonts w:ascii="Arial" w:hAnsi="Arial"/>
          <w:spacing w:val="-40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výpisu</w:t>
      </w:r>
      <w:r w:rsidRPr="001721F2">
        <w:rPr>
          <w:rFonts w:ascii="Arial" w:hAnsi="Arial"/>
          <w:spacing w:val="-40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z</w:t>
      </w:r>
      <w:r w:rsidRPr="001721F2">
        <w:rPr>
          <w:rFonts w:ascii="Arial" w:hAnsi="Arial"/>
          <w:spacing w:val="-39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 xml:space="preserve">OR </w:t>
      </w:r>
      <w:r w:rsidRPr="001721F2">
        <w:rPr>
          <w:rFonts w:ascii="Arial" w:hAnsi="Arial"/>
          <w:spacing w:val="-1"/>
          <w:sz w:val="24"/>
          <w:lang w:val="sk-SK"/>
        </w:rPr>
        <w:t>Dátum</w:t>
      </w:r>
      <w:r w:rsidRPr="001721F2">
        <w:rPr>
          <w:rFonts w:ascii="Arial" w:hAnsi="Arial"/>
          <w:spacing w:val="-2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zápisu</w:t>
      </w:r>
      <w:r w:rsidRPr="001721F2">
        <w:rPr>
          <w:rFonts w:ascii="Arial" w:hAnsi="Arial"/>
          <w:spacing w:val="-2"/>
          <w:sz w:val="24"/>
          <w:lang w:val="sk-SK"/>
        </w:rPr>
        <w:t xml:space="preserve"> </w:t>
      </w:r>
      <w:r w:rsidRPr="001721F2">
        <w:rPr>
          <w:rFonts w:ascii="Arial" w:hAnsi="Arial"/>
          <w:spacing w:val="-1"/>
          <w:sz w:val="24"/>
          <w:lang w:val="sk-SK"/>
        </w:rPr>
        <w:t xml:space="preserve">do </w:t>
      </w:r>
      <w:r w:rsidRPr="001721F2">
        <w:rPr>
          <w:rFonts w:ascii="Arial" w:hAnsi="Arial"/>
          <w:sz w:val="24"/>
          <w:lang w:val="sk-SK"/>
        </w:rPr>
        <w:t>OR:</w:t>
      </w:r>
      <w:r w:rsidRPr="001721F2">
        <w:rPr>
          <w:rFonts w:ascii="Arial" w:hAnsi="Arial"/>
          <w:spacing w:val="-2"/>
          <w:sz w:val="24"/>
          <w:lang w:val="sk-SK"/>
        </w:rPr>
        <w:t xml:space="preserve"> </w:t>
      </w:r>
      <w:r w:rsidRPr="001721F2">
        <w:rPr>
          <w:rFonts w:ascii="Arial" w:hAnsi="Arial"/>
          <w:spacing w:val="-1"/>
          <w:sz w:val="24"/>
          <w:lang w:val="sk-SK"/>
        </w:rPr>
        <w:t>16.02.2010</w:t>
      </w:r>
    </w:p>
    <w:p w:rsidR="00A56B34" w:rsidRPr="001721F2" w:rsidRDefault="008C1DFF">
      <w:pPr>
        <w:spacing w:line="275" w:lineRule="exact"/>
        <w:ind w:left="148"/>
        <w:rPr>
          <w:rFonts w:ascii="Arial" w:eastAsia="Arial" w:hAnsi="Arial" w:cs="Arial"/>
          <w:sz w:val="24"/>
          <w:szCs w:val="24"/>
          <w:lang w:val="sk-SK"/>
        </w:rPr>
      </w:pPr>
      <w:r w:rsidRPr="001721F2">
        <w:rPr>
          <w:rFonts w:ascii="Arial" w:hAnsi="Arial"/>
          <w:spacing w:val="-1"/>
          <w:sz w:val="24"/>
          <w:lang w:val="sk-SK"/>
        </w:rPr>
        <w:t>Dátum</w:t>
      </w:r>
      <w:r w:rsidRPr="001721F2">
        <w:rPr>
          <w:rFonts w:ascii="Arial" w:hAnsi="Arial"/>
          <w:sz w:val="24"/>
          <w:lang w:val="sk-SK"/>
        </w:rPr>
        <w:t xml:space="preserve"> výpisu:</w:t>
      </w:r>
      <w:r w:rsidRPr="001721F2">
        <w:rPr>
          <w:rFonts w:ascii="Arial" w:hAnsi="Arial"/>
          <w:spacing w:val="-1"/>
          <w:sz w:val="24"/>
          <w:lang w:val="sk-SK"/>
        </w:rPr>
        <w:t xml:space="preserve"> 05.02.2015</w:t>
      </w:r>
    </w:p>
    <w:p w:rsidR="00A56B34" w:rsidRPr="001721F2" w:rsidRDefault="008C1DFF">
      <w:pPr>
        <w:ind w:left="148" w:right="162"/>
        <w:rPr>
          <w:rFonts w:ascii="Arial" w:eastAsia="Arial" w:hAnsi="Arial" w:cs="Arial"/>
          <w:sz w:val="24"/>
          <w:szCs w:val="24"/>
          <w:lang w:val="sk-SK"/>
        </w:rPr>
      </w:pPr>
      <w:r w:rsidRPr="001721F2">
        <w:rPr>
          <w:rFonts w:ascii="Arial" w:hAnsi="Arial"/>
          <w:sz w:val="24"/>
          <w:lang w:val="sk-SK"/>
        </w:rPr>
        <w:t>Zoznam</w:t>
      </w:r>
      <w:r w:rsidRPr="001721F2">
        <w:rPr>
          <w:rFonts w:ascii="Arial" w:hAnsi="Arial"/>
          <w:spacing w:val="-27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výpisov</w:t>
      </w:r>
      <w:r w:rsidRPr="001721F2">
        <w:rPr>
          <w:rFonts w:ascii="Arial" w:hAnsi="Arial"/>
          <w:spacing w:val="-26"/>
          <w:sz w:val="24"/>
          <w:lang w:val="sk-SK"/>
        </w:rPr>
        <w:t xml:space="preserve"> Čí</w:t>
      </w:r>
      <w:r w:rsidRPr="001721F2">
        <w:rPr>
          <w:rFonts w:ascii="Arial" w:hAnsi="Arial"/>
          <w:sz w:val="24"/>
          <w:lang w:val="sk-SK"/>
        </w:rPr>
        <w:t>slo:</w:t>
      </w:r>
      <w:r w:rsidRPr="001721F2">
        <w:rPr>
          <w:rFonts w:ascii="Arial" w:hAnsi="Arial"/>
          <w:spacing w:val="-27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ORSR</w:t>
      </w:r>
      <w:r w:rsidRPr="001721F2">
        <w:rPr>
          <w:rFonts w:ascii="Arial" w:hAnsi="Arial"/>
          <w:spacing w:val="-26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Bratislava</w:t>
      </w:r>
      <w:r w:rsidRPr="001721F2">
        <w:rPr>
          <w:rFonts w:ascii="Arial" w:hAnsi="Arial"/>
          <w:spacing w:val="-27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1 Oddiel:</w:t>
      </w:r>
      <w:r w:rsidRPr="001721F2">
        <w:rPr>
          <w:rFonts w:ascii="Arial" w:hAnsi="Arial"/>
          <w:spacing w:val="-1"/>
          <w:sz w:val="24"/>
          <w:lang w:val="sk-SK"/>
        </w:rPr>
        <w:t xml:space="preserve"> </w:t>
      </w:r>
      <w:r w:rsidR="005A58D3" w:rsidRPr="001721F2">
        <w:rPr>
          <w:rFonts w:ascii="Arial" w:hAnsi="Arial"/>
          <w:sz w:val="24"/>
          <w:lang w:val="sk-SK"/>
        </w:rPr>
        <w:t>So</w:t>
      </w:r>
    </w:p>
    <w:p w:rsidR="00A56B34" w:rsidRPr="001721F2" w:rsidRDefault="008C1DFF">
      <w:pPr>
        <w:spacing w:line="276" w:lineRule="exact"/>
        <w:ind w:left="148"/>
        <w:rPr>
          <w:rFonts w:ascii="Arial" w:eastAsia="Arial" w:hAnsi="Arial" w:cs="Arial"/>
          <w:sz w:val="24"/>
          <w:szCs w:val="24"/>
          <w:lang w:val="sk-SK"/>
        </w:rPr>
      </w:pPr>
      <w:r w:rsidRPr="001721F2">
        <w:rPr>
          <w:rFonts w:ascii="Arial" w:hAnsi="Arial"/>
          <w:w w:val="95"/>
          <w:sz w:val="24"/>
          <w:lang w:val="sk-SK"/>
        </w:rPr>
        <w:t>Vložka</w:t>
      </w:r>
      <w:r w:rsidRPr="001721F2">
        <w:rPr>
          <w:rFonts w:ascii="Arial" w:hAnsi="Arial"/>
          <w:spacing w:val="-4"/>
          <w:w w:val="95"/>
          <w:sz w:val="24"/>
          <w:lang w:val="sk-SK"/>
        </w:rPr>
        <w:t xml:space="preserve"> Č</w:t>
      </w:r>
      <w:r w:rsidRPr="001721F2">
        <w:rPr>
          <w:rFonts w:ascii="Arial" w:hAnsi="Arial"/>
          <w:w w:val="95"/>
          <w:sz w:val="24"/>
          <w:lang w:val="sk-SK"/>
        </w:rPr>
        <w:t>íslo:</w:t>
      </w:r>
      <w:r w:rsidRPr="001721F2">
        <w:rPr>
          <w:rFonts w:ascii="Arial" w:hAnsi="Arial"/>
          <w:spacing w:val="-3"/>
          <w:w w:val="95"/>
          <w:sz w:val="24"/>
          <w:lang w:val="sk-SK"/>
        </w:rPr>
        <w:t xml:space="preserve"> </w:t>
      </w:r>
      <w:r w:rsidRPr="001721F2">
        <w:rPr>
          <w:rFonts w:ascii="Arial" w:hAnsi="Arial"/>
          <w:w w:val="95"/>
          <w:sz w:val="24"/>
          <w:lang w:val="sk-SK"/>
        </w:rPr>
        <w:t>70027/B</w:t>
      </w:r>
    </w:p>
    <w:p w:rsidR="00A56B34" w:rsidRPr="001721F2" w:rsidRDefault="008C1DFF">
      <w:pPr>
        <w:spacing w:before="126"/>
        <w:ind w:left="161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lang w:val="sk-SK"/>
        </w:rPr>
        <w:br w:type="column"/>
      </w:r>
      <w:r w:rsidRPr="001721F2">
        <w:rPr>
          <w:rFonts w:ascii="Arial" w:hAnsi="Arial"/>
          <w:sz w:val="20"/>
          <w:lang w:val="sk-SK"/>
        </w:rPr>
        <w:lastRenderedPageBreak/>
        <w:t>DIČ</w:t>
      </w:r>
    </w:p>
    <w:p w:rsidR="00A56B34" w:rsidRPr="001721F2" w:rsidRDefault="00EF41B8">
      <w:pPr>
        <w:spacing w:before="22"/>
        <w:ind w:left="148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-180975</wp:posOffset>
                </wp:positionV>
                <wp:extent cx="1439545" cy="359410"/>
                <wp:effectExtent l="3175" t="0" r="0" b="2540"/>
                <wp:wrapNone/>
                <wp:docPr id="804" name="Text Box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7" o:spid="_x0000_s1027" type="#_x0000_t202" style="position:absolute;left:0;text-align:left;margin-left:409pt;margin-top:-14.25pt;width:113.35pt;height:28.3pt;z-index: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  <w:tr w:rsidR="001721F2">
                        <w:trPr>
                          <w:trHeight w:hRule="exact" w:val="273"/>
                        </w:trPr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  <w:sectPr w:rsidR="00A56B34" w:rsidRPr="001721F2">
          <w:footerReference w:type="default" r:id="rId8"/>
          <w:type w:val="continuous"/>
          <w:pgSz w:w="11910" w:h="16840"/>
          <w:pgMar w:top="220" w:right="1160" w:bottom="960" w:left="1180" w:header="708" w:footer="762" w:gutter="0"/>
          <w:cols w:num="2" w:space="708" w:equalWidth="0">
            <w:col w:w="4755" w:space="1720"/>
            <w:col w:w="3095"/>
          </w:cols>
        </w:sectPr>
      </w:pPr>
    </w:p>
    <w:p w:rsidR="00A56B34" w:rsidRPr="001721F2" w:rsidRDefault="00A56B34">
      <w:pPr>
        <w:spacing w:before="10"/>
        <w:rPr>
          <w:rFonts w:ascii="Arial" w:eastAsia="Arial" w:hAnsi="Arial" w:cs="Arial"/>
          <w:sz w:val="17"/>
          <w:szCs w:val="17"/>
          <w:lang w:val="sk-SK"/>
        </w:rPr>
      </w:pPr>
    </w:p>
    <w:p w:rsidR="00A56B34" w:rsidRPr="001721F2" w:rsidRDefault="008C1DFF">
      <w:pPr>
        <w:spacing w:before="69" w:line="276" w:lineRule="exact"/>
        <w:ind w:left="148"/>
        <w:rPr>
          <w:rFonts w:ascii="Arial" w:eastAsia="Arial" w:hAnsi="Arial" w:cs="Arial"/>
          <w:sz w:val="24"/>
          <w:szCs w:val="24"/>
          <w:lang w:val="sk-SK"/>
        </w:rPr>
      </w:pPr>
      <w:r w:rsidRPr="001721F2">
        <w:rPr>
          <w:rFonts w:ascii="Arial" w:hAnsi="Arial"/>
          <w:w w:val="95"/>
          <w:sz w:val="24"/>
          <w:lang w:val="sk-SK"/>
        </w:rPr>
        <w:t>Predmet</w:t>
      </w:r>
      <w:r w:rsidRPr="001721F2">
        <w:rPr>
          <w:rFonts w:ascii="Arial" w:hAnsi="Arial"/>
          <w:spacing w:val="-26"/>
          <w:w w:val="95"/>
          <w:sz w:val="24"/>
          <w:lang w:val="sk-SK"/>
        </w:rPr>
        <w:t xml:space="preserve"> Č</w:t>
      </w:r>
      <w:r w:rsidRPr="001721F2">
        <w:rPr>
          <w:rFonts w:ascii="Arial" w:hAnsi="Arial"/>
          <w:w w:val="95"/>
          <w:sz w:val="24"/>
          <w:lang w:val="sk-SK"/>
        </w:rPr>
        <w:t>innosti:</w:t>
      </w:r>
    </w:p>
    <w:p w:rsidR="00A56B34" w:rsidRPr="001721F2" w:rsidRDefault="008C1DFF">
      <w:pPr>
        <w:numPr>
          <w:ilvl w:val="0"/>
          <w:numId w:val="10"/>
        </w:numPr>
        <w:tabs>
          <w:tab w:val="left" w:pos="416"/>
        </w:tabs>
        <w:ind w:right="551" w:firstLine="0"/>
        <w:rPr>
          <w:rFonts w:ascii="Arial" w:eastAsia="Arial" w:hAnsi="Arial" w:cs="Arial"/>
          <w:sz w:val="24"/>
          <w:szCs w:val="24"/>
          <w:lang w:val="sk-SK"/>
        </w:rPr>
      </w:pPr>
      <w:r w:rsidRPr="001721F2">
        <w:rPr>
          <w:rFonts w:ascii="Arial" w:hAnsi="Arial"/>
          <w:sz w:val="24"/>
          <w:lang w:val="sk-SK"/>
        </w:rPr>
        <w:t>kúpa</w:t>
      </w:r>
      <w:r w:rsidRPr="001721F2">
        <w:rPr>
          <w:rFonts w:ascii="Arial" w:hAnsi="Arial"/>
          <w:spacing w:val="-41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tovaru</w:t>
      </w:r>
      <w:r w:rsidRPr="001721F2">
        <w:rPr>
          <w:rFonts w:ascii="Arial" w:hAnsi="Arial"/>
          <w:spacing w:val="-41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na</w:t>
      </w:r>
      <w:r w:rsidRPr="001721F2">
        <w:rPr>
          <w:rFonts w:ascii="Arial" w:hAnsi="Arial"/>
          <w:spacing w:val="-40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účely</w:t>
      </w:r>
      <w:r w:rsidRPr="001721F2">
        <w:rPr>
          <w:rFonts w:ascii="Arial" w:hAnsi="Arial"/>
          <w:spacing w:val="-41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jeho</w:t>
      </w:r>
      <w:r w:rsidRPr="001721F2">
        <w:rPr>
          <w:rFonts w:ascii="Arial" w:hAnsi="Arial"/>
          <w:spacing w:val="-40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predaja</w:t>
      </w:r>
      <w:r w:rsidRPr="001721F2">
        <w:rPr>
          <w:rFonts w:ascii="Arial" w:hAnsi="Arial"/>
          <w:spacing w:val="-41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konečnému</w:t>
      </w:r>
      <w:r w:rsidRPr="001721F2">
        <w:rPr>
          <w:rFonts w:ascii="Arial" w:hAnsi="Arial"/>
          <w:spacing w:val="-41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spotrebiteľovi</w:t>
      </w:r>
      <w:r w:rsidRPr="001721F2">
        <w:rPr>
          <w:rFonts w:ascii="Arial" w:hAnsi="Arial"/>
          <w:spacing w:val="-40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(maloobchod)</w:t>
      </w:r>
      <w:r w:rsidRPr="001721F2">
        <w:rPr>
          <w:rFonts w:ascii="Arial" w:hAnsi="Arial"/>
          <w:spacing w:val="-41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 xml:space="preserve">alebo </w:t>
      </w:r>
      <w:r w:rsidRPr="001721F2">
        <w:rPr>
          <w:rFonts w:ascii="Arial" w:hAnsi="Arial"/>
          <w:w w:val="95"/>
          <w:sz w:val="24"/>
          <w:lang w:val="sk-SK"/>
        </w:rPr>
        <w:t>iným</w:t>
      </w:r>
      <w:r w:rsidRPr="001721F2">
        <w:rPr>
          <w:rFonts w:ascii="Arial" w:hAnsi="Arial"/>
          <w:spacing w:val="13"/>
          <w:w w:val="95"/>
          <w:sz w:val="24"/>
          <w:lang w:val="sk-SK"/>
        </w:rPr>
        <w:t xml:space="preserve"> </w:t>
      </w:r>
      <w:r w:rsidRPr="001721F2">
        <w:rPr>
          <w:rFonts w:ascii="Arial" w:hAnsi="Arial"/>
          <w:w w:val="95"/>
          <w:sz w:val="24"/>
          <w:lang w:val="sk-SK"/>
        </w:rPr>
        <w:t>prevádzkovateľom</w:t>
      </w:r>
      <w:r w:rsidRPr="001721F2">
        <w:rPr>
          <w:rFonts w:ascii="Arial" w:hAnsi="Arial"/>
          <w:spacing w:val="13"/>
          <w:w w:val="95"/>
          <w:sz w:val="24"/>
          <w:lang w:val="sk-SK"/>
        </w:rPr>
        <w:t xml:space="preserve"> </w:t>
      </w:r>
      <w:r w:rsidRPr="001721F2">
        <w:rPr>
          <w:rFonts w:ascii="Arial" w:hAnsi="Arial"/>
          <w:w w:val="95"/>
          <w:sz w:val="24"/>
          <w:lang w:val="sk-SK"/>
        </w:rPr>
        <w:t>živnosti</w:t>
      </w:r>
      <w:r w:rsidRPr="001721F2">
        <w:rPr>
          <w:rFonts w:ascii="Arial" w:hAnsi="Arial"/>
          <w:spacing w:val="13"/>
          <w:w w:val="95"/>
          <w:sz w:val="24"/>
          <w:lang w:val="sk-SK"/>
        </w:rPr>
        <w:t xml:space="preserve"> </w:t>
      </w:r>
      <w:r w:rsidRPr="001721F2">
        <w:rPr>
          <w:rFonts w:ascii="Arial" w:hAnsi="Arial"/>
          <w:w w:val="95"/>
          <w:sz w:val="24"/>
          <w:lang w:val="sk-SK"/>
        </w:rPr>
        <w:t>(veľkoobchod)</w:t>
      </w:r>
    </w:p>
    <w:p w:rsidR="00A56B34" w:rsidRPr="001721F2" w:rsidRDefault="008C1DFF">
      <w:pPr>
        <w:numPr>
          <w:ilvl w:val="0"/>
          <w:numId w:val="10"/>
        </w:numPr>
        <w:tabs>
          <w:tab w:val="left" w:pos="416"/>
        </w:tabs>
        <w:spacing w:line="275" w:lineRule="exact"/>
        <w:ind w:left="415"/>
        <w:rPr>
          <w:rFonts w:ascii="Arial" w:eastAsia="Arial" w:hAnsi="Arial" w:cs="Arial"/>
          <w:sz w:val="24"/>
          <w:szCs w:val="24"/>
          <w:lang w:val="sk-SK"/>
        </w:rPr>
      </w:pPr>
      <w:r w:rsidRPr="001721F2">
        <w:rPr>
          <w:rFonts w:ascii="Arial" w:hAnsi="Arial"/>
          <w:w w:val="95"/>
          <w:sz w:val="24"/>
          <w:lang w:val="sk-SK"/>
        </w:rPr>
        <w:t>sprostredkovateľská</w:t>
      </w:r>
      <w:r w:rsidRPr="001721F2">
        <w:rPr>
          <w:rFonts w:ascii="Arial" w:hAnsi="Arial"/>
          <w:spacing w:val="-6"/>
          <w:w w:val="95"/>
          <w:sz w:val="24"/>
          <w:lang w:val="sk-SK"/>
        </w:rPr>
        <w:t xml:space="preserve"> </w:t>
      </w:r>
      <w:r w:rsidRPr="001721F2">
        <w:rPr>
          <w:rFonts w:ascii="Arial" w:hAnsi="Arial"/>
          <w:w w:val="95"/>
          <w:sz w:val="24"/>
          <w:lang w:val="sk-SK"/>
        </w:rPr>
        <w:t>činnosť</w:t>
      </w:r>
      <w:r w:rsidRPr="001721F2">
        <w:rPr>
          <w:rFonts w:ascii="Arial" w:hAnsi="Arial"/>
          <w:spacing w:val="-5"/>
          <w:w w:val="95"/>
          <w:sz w:val="24"/>
          <w:lang w:val="sk-SK"/>
        </w:rPr>
        <w:t xml:space="preserve"> </w:t>
      </w:r>
      <w:r w:rsidRPr="001721F2">
        <w:rPr>
          <w:rFonts w:ascii="Arial" w:hAnsi="Arial"/>
          <w:w w:val="95"/>
          <w:sz w:val="24"/>
          <w:lang w:val="sk-SK"/>
        </w:rPr>
        <w:t>v</w:t>
      </w:r>
      <w:r w:rsidRPr="001721F2">
        <w:rPr>
          <w:rFonts w:ascii="Arial" w:hAnsi="Arial"/>
          <w:spacing w:val="-6"/>
          <w:w w:val="95"/>
          <w:sz w:val="24"/>
          <w:lang w:val="sk-SK"/>
        </w:rPr>
        <w:t xml:space="preserve"> </w:t>
      </w:r>
      <w:r w:rsidRPr="001721F2">
        <w:rPr>
          <w:rFonts w:ascii="Arial" w:hAnsi="Arial"/>
          <w:w w:val="95"/>
          <w:sz w:val="24"/>
          <w:lang w:val="sk-SK"/>
        </w:rPr>
        <w:t>oblasti</w:t>
      </w:r>
      <w:r w:rsidRPr="001721F2">
        <w:rPr>
          <w:rFonts w:ascii="Arial" w:hAnsi="Arial"/>
          <w:spacing w:val="-5"/>
          <w:w w:val="95"/>
          <w:sz w:val="24"/>
          <w:lang w:val="sk-SK"/>
        </w:rPr>
        <w:t xml:space="preserve"> </w:t>
      </w:r>
      <w:r w:rsidRPr="001721F2">
        <w:rPr>
          <w:rFonts w:ascii="Arial" w:hAnsi="Arial"/>
          <w:w w:val="95"/>
          <w:sz w:val="24"/>
          <w:lang w:val="sk-SK"/>
        </w:rPr>
        <w:t>obchodu</w:t>
      </w:r>
    </w:p>
    <w:p w:rsidR="00A56B34" w:rsidRPr="001721F2" w:rsidRDefault="008C1DFF">
      <w:pPr>
        <w:numPr>
          <w:ilvl w:val="0"/>
          <w:numId w:val="10"/>
        </w:numPr>
        <w:tabs>
          <w:tab w:val="left" w:pos="416"/>
        </w:tabs>
        <w:spacing w:line="276" w:lineRule="exact"/>
        <w:ind w:left="415"/>
        <w:rPr>
          <w:rFonts w:ascii="Arial" w:eastAsia="Arial" w:hAnsi="Arial" w:cs="Arial"/>
          <w:sz w:val="24"/>
          <w:szCs w:val="24"/>
          <w:lang w:val="sk-SK"/>
        </w:rPr>
      </w:pPr>
      <w:r w:rsidRPr="001721F2">
        <w:rPr>
          <w:rFonts w:ascii="Arial" w:hAnsi="Arial"/>
          <w:w w:val="95"/>
          <w:sz w:val="24"/>
          <w:lang w:val="sk-SK"/>
        </w:rPr>
        <w:t>sprostredkovateľská</w:t>
      </w:r>
      <w:r w:rsidRPr="001721F2">
        <w:rPr>
          <w:rFonts w:ascii="Arial" w:hAnsi="Arial"/>
          <w:spacing w:val="-8"/>
          <w:w w:val="95"/>
          <w:sz w:val="24"/>
          <w:lang w:val="sk-SK"/>
        </w:rPr>
        <w:t xml:space="preserve"> </w:t>
      </w:r>
      <w:r w:rsidRPr="001721F2">
        <w:rPr>
          <w:rFonts w:ascii="Arial" w:hAnsi="Arial"/>
          <w:w w:val="95"/>
          <w:sz w:val="24"/>
          <w:lang w:val="sk-SK"/>
        </w:rPr>
        <w:t>činnosť</w:t>
      </w:r>
      <w:r w:rsidRPr="001721F2">
        <w:rPr>
          <w:rFonts w:ascii="Arial" w:hAnsi="Arial"/>
          <w:spacing w:val="-8"/>
          <w:w w:val="95"/>
          <w:sz w:val="24"/>
          <w:lang w:val="sk-SK"/>
        </w:rPr>
        <w:t xml:space="preserve"> </w:t>
      </w:r>
      <w:r w:rsidRPr="001721F2">
        <w:rPr>
          <w:rFonts w:ascii="Arial" w:hAnsi="Arial"/>
          <w:w w:val="95"/>
          <w:sz w:val="24"/>
          <w:lang w:val="sk-SK"/>
        </w:rPr>
        <w:t>v</w:t>
      </w:r>
      <w:r w:rsidRPr="001721F2">
        <w:rPr>
          <w:rFonts w:ascii="Arial" w:hAnsi="Arial"/>
          <w:spacing w:val="-7"/>
          <w:w w:val="95"/>
          <w:sz w:val="24"/>
          <w:lang w:val="sk-SK"/>
        </w:rPr>
        <w:t xml:space="preserve"> </w:t>
      </w:r>
      <w:r w:rsidRPr="001721F2">
        <w:rPr>
          <w:rFonts w:ascii="Arial" w:hAnsi="Arial"/>
          <w:w w:val="95"/>
          <w:sz w:val="24"/>
          <w:lang w:val="sk-SK"/>
        </w:rPr>
        <w:t>oblasti</w:t>
      </w:r>
      <w:r w:rsidRPr="001721F2">
        <w:rPr>
          <w:rFonts w:ascii="Arial" w:hAnsi="Arial"/>
          <w:spacing w:val="-8"/>
          <w:w w:val="95"/>
          <w:sz w:val="24"/>
          <w:lang w:val="sk-SK"/>
        </w:rPr>
        <w:t xml:space="preserve"> </w:t>
      </w:r>
      <w:r w:rsidRPr="001721F2">
        <w:rPr>
          <w:rFonts w:ascii="Arial" w:hAnsi="Arial"/>
          <w:w w:val="95"/>
          <w:sz w:val="24"/>
          <w:lang w:val="sk-SK"/>
        </w:rPr>
        <w:t>služieb</w:t>
      </w:r>
    </w:p>
    <w:p w:rsidR="00A56B34" w:rsidRPr="001721F2" w:rsidRDefault="008C1DFF">
      <w:pPr>
        <w:numPr>
          <w:ilvl w:val="0"/>
          <w:numId w:val="10"/>
        </w:numPr>
        <w:tabs>
          <w:tab w:val="left" w:pos="416"/>
        </w:tabs>
        <w:spacing w:line="276" w:lineRule="exact"/>
        <w:ind w:left="415"/>
        <w:rPr>
          <w:rFonts w:ascii="Arial" w:eastAsia="Arial" w:hAnsi="Arial" w:cs="Arial"/>
          <w:sz w:val="24"/>
          <w:szCs w:val="24"/>
          <w:lang w:val="sk-SK"/>
        </w:rPr>
      </w:pPr>
      <w:r w:rsidRPr="001721F2">
        <w:rPr>
          <w:rFonts w:ascii="Arial" w:hAnsi="Arial"/>
          <w:w w:val="95"/>
          <w:sz w:val="24"/>
          <w:lang w:val="sk-SK"/>
        </w:rPr>
        <w:t>sprostredkovateľská</w:t>
      </w:r>
      <w:r w:rsidRPr="001721F2">
        <w:rPr>
          <w:rFonts w:ascii="Arial" w:hAnsi="Arial"/>
          <w:spacing w:val="-9"/>
          <w:w w:val="95"/>
          <w:sz w:val="24"/>
          <w:lang w:val="sk-SK"/>
        </w:rPr>
        <w:t xml:space="preserve"> </w:t>
      </w:r>
      <w:r w:rsidRPr="001721F2">
        <w:rPr>
          <w:rFonts w:ascii="Arial" w:hAnsi="Arial"/>
          <w:w w:val="95"/>
          <w:sz w:val="24"/>
          <w:lang w:val="sk-SK"/>
        </w:rPr>
        <w:t>činnosť</w:t>
      </w:r>
      <w:r w:rsidRPr="001721F2">
        <w:rPr>
          <w:rFonts w:ascii="Arial" w:hAnsi="Arial"/>
          <w:spacing w:val="-8"/>
          <w:w w:val="95"/>
          <w:sz w:val="24"/>
          <w:lang w:val="sk-SK"/>
        </w:rPr>
        <w:t xml:space="preserve"> </w:t>
      </w:r>
      <w:r w:rsidRPr="001721F2">
        <w:rPr>
          <w:rFonts w:ascii="Arial" w:hAnsi="Arial"/>
          <w:w w:val="95"/>
          <w:sz w:val="24"/>
          <w:lang w:val="sk-SK"/>
        </w:rPr>
        <w:t>v</w:t>
      </w:r>
      <w:r w:rsidRPr="001721F2">
        <w:rPr>
          <w:rFonts w:ascii="Arial" w:hAnsi="Arial"/>
          <w:spacing w:val="-8"/>
          <w:w w:val="95"/>
          <w:sz w:val="24"/>
          <w:lang w:val="sk-SK"/>
        </w:rPr>
        <w:t xml:space="preserve"> </w:t>
      </w:r>
      <w:r w:rsidRPr="001721F2">
        <w:rPr>
          <w:rFonts w:ascii="Arial" w:hAnsi="Arial"/>
          <w:w w:val="95"/>
          <w:sz w:val="24"/>
          <w:lang w:val="sk-SK"/>
        </w:rPr>
        <w:t>oblasti</w:t>
      </w:r>
      <w:r w:rsidRPr="001721F2">
        <w:rPr>
          <w:rFonts w:ascii="Arial" w:hAnsi="Arial"/>
          <w:spacing w:val="-8"/>
          <w:w w:val="95"/>
          <w:sz w:val="24"/>
          <w:lang w:val="sk-SK"/>
        </w:rPr>
        <w:t xml:space="preserve"> </w:t>
      </w:r>
      <w:r w:rsidRPr="001721F2">
        <w:rPr>
          <w:rFonts w:ascii="Arial" w:hAnsi="Arial"/>
          <w:w w:val="95"/>
          <w:sz w:val="24"/>
          <w:lang w:val="sk-SK"/>
        </w:rPr>
        <w:t>výroby</w:t>
      </w:r>
    </w:p>
    <w:p w:rsidR="00A56B34" w:rsidRPr="001721F2" w:rsidRDefault="008C1DFF">
      <w:pPr>
        <w:numPr>
          <w:ilvl w:val="0"/>
          <w:numId w:val="10"/>
        </w:numPr>
        <w:tabs>
          <w:tab w:val="left" w:pos="416"/>
        </w:tabs>
        <w:spacing w:line="276" w:lineRule="exact"/>
        <w:ind w:left="415"/>
        <w:rPr>
          <w:rFonts w:ascii="Arial" w:eastAsia="Arial" w:hAnsi="Arial" w:cs="Arial"/>
          <w:sz w:val="24"/>
          <w:szCs w:val="24"/>
          <w:lang w:val="sk-SK"/>
        </w:rPr>
      </w:pPr>
      <w:r w:rsidRPr="001721F2">
        <w:rPr>
          <w:rFonts w:ascii="Arial" w:hAnsi="Arial"/>
          <w:w w:val="90"/>
          <w:sz w:val="24"/>
          <w:lang w:val="sk-SK"/>
        </w:rPr>
        <w:t>počítačové</w:t>
      </w:r>
      <w:r w:rsidRPr="001721F2">
        <w:rPr>
          <w:rFonts w:ascii="Arial" w:hAnsi="Arial"/>
          <w:spacing w:val="-33"/>
          <w:w w:val="90"/>
          <w:sz w:val="24"/>
          <w:lang w:val="sk-SK"/>
        </w:rPr>
        <w:t xml:space="preserve"> </w:t>
      </w:r>
      <w:r w:rsidRPr="001721F2">
        <w:rPr>
          <w:rFonts w:ascii="Arial" w:hAnsi="Arial"/>
          <w:w w:val="90"/>
          <w:sz w:val="24"/>
          <w:lang w:val="sk-SK"/>
        </w:rPr>
        <w:t>služby</w:t>
      </w:r>
    </w:p>
    <w:p w:rsidR="00A56B34" w:rsidRPr="001721F2" w:rsidRDefault="008C1DFF">
      <w:pPr>
        <w:numPr>
          <w:ilvl w:val="0"/>
          <w:numId w:val="10"/>
        </w:numPr>
        <w:tabs>
          <w:tab w:val="left" w:pos="416"/>
        </w:tabs>
        <w:ind w:right="648" w:firstLine="0"/>
        <w:rPr>
          <w:rFonts w:ascii="Arial" w:eastAsia="Arial" w:hAnsi="Arial" w:cs="Arial"/>
          <w:sz w:val="24"/>
          <w:szCs w:val="24"/>
          <w:lang w:val="sk-SK"/>
        </w:rPr>
      </w:pPr>
      <w:r w:rsidRPr="001721F2">
        <w:rPr>
          <w:rFonts w:ascii="Arial" w:hAnsi="Arial"/>
          <w:sz w:val="24"/>
          <w:lang w:val="sk-SK"/>
        </w:rPr>
        <w:t>poskytovanie</w:t>
      </w:r>
      <w:r w:rsidRPr="001721F2">
        <w:rPr>
          <w:rFonts w:ascii="Arial" w:hAnsi="Arial"/>
          <w:spacing w:val="-30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úverov</w:t>
      </w:r>
      <w:r w:rsidRPr="001721F2">
        <w:rPr>
          <w:rFonts w:ascii="Arial" w:hAnsi="Arial"/>
          <w:spacing w:val="-30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alebo</w:t>
      </w:r>
      <w:r w:rsidRPr="001721F2">
        <w:rPr>
          <w:rFonts w:ascii="Arial" w:hAnsi="Arial"/>
          <w:spacing w:val="-29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pôžičiek</w:t>
      </w:r>
      <w:r w:rsidRPr="001721F2">
        <w:rPr>
          <w:rFonts w:ascii="Arial" w:hAnsi="Arial"/>
          <w:spacing w:val="-30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z</w:t>
      </w:r>
      <w:r w:rsidRPr="001721F2">
        <w:rPr>
          <w:rFonts w:ascii="Arial" w:hAnsi="Arial"/>
          <w:spacing w:val="-29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peňažných</w:t>
      </w:r>
      <w:r w:rsidRPr="001721F2">
        <w:rPr>
          <w:rFonts w:ascii="Arial" w:hAnsi="Arial"/>
          <w:spacing w:val="-30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zdrojov</w:t>
      </w:r>
      <w:r w:rsidRPr="001721F2">
        <w:rPr>
          <w:rFonts w:ascii="Arial" w:hAnsi="Arial"/>
          <w:spacing w:val="-29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získaných</w:t>
      </w:r>
      <w:r w:rsidRPr="001721F2">
        <w:rPr>
          <w:rFonts w:ascii="Arial" w:hAnsi="Arial"/>
          <w:spacing w:val="-30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výlučne</w:t>
      </w:r>
      <w:r w:rsidRPr="001721F2">
        <w:rPr>
          <w:rFonts w:ascii="Arial" w:hAnsi="Arial"/>
          <w:spacing w:val="-29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bez verejnej</w:t>
      </w:r>
      <w:r w:rsidRPr="001721F2">
        <w:rPr>
          <w:rFonts w:ascii="Arial" w:hAnsi="Arial"/>
          <w:spacing w:val="-2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výzvy</w:t>
      </w:r>
      <w:r w:rsidRPr="001721F2">
        <w:rPr>
          <w:rFonts w:ascii="Arial" w:hAnsi="Arial"/>
          <w:spacing w:val="-1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a</w:t>
      </w:r>
      <w:r w:rsidRPr="001721F2">
        <w:rPr>
          <w:rFonts w:ascii="Arial" w:hAnsi="Arial"/>
          <w:spacing w:val="-1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bez</w:t>
      </w:r>
      <w:r w:rsidRPr="001721F2">
        <w:rPr>
          <w:rFonts w:ascii="Arial" w:hAnsi="Arial"/>
          <w:spacing w:val="-1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verejnej</w:t>
      </w:r>
      <w:r w:rsidRPr="001721F2">
        <w:rPr>
          <w:rFonts w:ascii="Arial" w:hAnsi="Arial"/>
          <w:spacing w:val="-1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ponuky</w:t>
      </w:r>
      <w:r w:rsidRPr="001721F2">
        <w:rPr>
          <w:rFonts w:ascii="Arial" w:hAnsi="Arial"/>
          <w:spacing w:val="-2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majetkových</w:t>
      </w:r>
      <w:r w:rsidRPr="001721F2">
        <w:rPr>
          <w:rFonts w:ascii="Arial" w:hAnsi="Arial"/>
          <w:spacing w:val="-1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hodnôt</w:t>
      </w:r>
    </w:p>
    <w:p w:rsidR="00A56B34" w:rsidRPr="001721F2" w:rsidRDefault="008C1DFF">
      <w:pPr>
        <w:numPr>
          <w:ilvl w:val="0"/>
          <w:numId w:val="10"/>
        </w:numPr>
        <w:tabs>
          <w:tab w:val="left" w:pos="416"/>
        </w:tabs>
        <w:ind w:right="835" w:firstLine="0"/>
        <w:rPr>
          <w:rFonts w:ascii="Arial" w:eastAsia="Arial" w:hAnsi="Arial" w:cs="Arial"/>
          <w:sz w:val="24"/>
          <w:szCs w:val="24"/>
          <w:lang w:val="sk-SK"/>
        </w:rPr>
      </w:pPr>
      <w:r w:rsidRPr="001721F2">
        <w:rPr>
          <w:rFonts w:ascii="Arial" w:hAnsi="Arial"/>
          <w:sz w:val="24"/>
          <w:lang w:val="sk-SK"/>
        </w:rPr>
        <w:t>sprostredkovanie</w:t>
      </w:r>
      <w:r w:rsidRPr="001721F2">
        <w:rPr>
          <w:rFonts w:ascii="Arial" w:hAnsi="Arial"/>
          <w:spacing w:val="-21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poskytovania</w:t>
      </w:r>
      <w:r w:rsidRPr="001721F2">
        <w:rPr>
          <w:rFonts w:ascii="Arial" w:hAnsi="Arial"/>
          <w:spacing w:val="-20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úverov</w:t>
      </w:r>
      <w:r w:rsidRPr="001721F2">
        <w:rPr>
          <w:rFonts w:ascii="Arial" w:hAnsi="Arial"/>
          <w:spacing w:val="-20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alebo</w:t>
      </w:r>
      <w:r w:rsidRPr="001721F2">
        <w:rPr>
          <w:rFonts w:ascii="Arial" w:hAnsi="Arial"/>
          <w:spacing w:val="-20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pôžičiek</w:t>
      </w:r>
      <w:r w:rsidRPr="001721F2">
        <w:rPr>
          <w:rFonts w:ascii="Arial" w:hAnsi="Arial"/>
          <w:spacing w:val="-20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z</w:t>
      </w:r>
      <w:r w:rsidRPr="001721F2">
        <w:rPr>
          <w:rFonts w:ascii="Arial" w:hAnsi="Arial"/>
          <w:spacing w:val="-20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peňažných</w:t>
      </w:r>
      <w:r w:rsidRPr="001721F2">
        <w:rPr>
          <w:rFonts w:ascii="Arial" w:hAnsi="Arial"/>
          <w:spacing w:val="-20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zdrojov získaných</w:t>
      </w:r>
      <w:r w:rsidRPr="001721F2">
        <w:rPr>
          <w:rFonts w:ascii="Arial" w:hAnsi="Arial"/>
          <w:spacing w:val="-14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výlučne</w:t>
      </w:r>
      <w:r w:rsidRPr="001721F2">
        <w:rPr>
          <w:rFonts w:ascii="Arial" w:hAnsi="Arial"/>
          <w:spacing w:val="-14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bez</w:t>
      </w:r>
      <w:r w:rsidRPr="001721F2">
        <w:rPr>
          <w:rFonts w:ascii="Arial" w:hAnsi="Arial"/>
          <w:spacing w:val="-13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verejnej</w:t>
      </w:r>
      <w:r w:rsidRPr="001721F2">
        <w:rPr>
          <w:rFonts w:ascii="Arial" w:hAnsi="Arial"/>
          <w:spacing w:val="-14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výzvy</w:t>
      </w:r>
      <w:r w:rsidRPr="001721F2">
        <w:rPr>
          <w:rFonts w:ascii="Arial" w:hAnsi="Arial"/>
          <w:spacing w:val="-14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a</w:t>
      </w:r>
      <w:r w:rsidRPr="001721F2">
        <w:rPr>
          <w:rFonts w:ascii="Arial" w:hAnsi="Arial"/>
          <w:spacing w:val="-13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bez</w:t>
      </w:r>
      <w:r w:rsidRPr="001721F2">
        <w:rPr>
          <w:rFonts w:ascii="Arial" w:hAnsi="Arial"/>
          <w:spacing w:val="-14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verejnej</w:t>
      </w:r>
      <w:r w:rsidRPr="001721F2">
        <w:rPr>
          <w:rFonts w:ascii="Arial" w:hAnsi="Arial"/>
          <w:spacing w:val="-14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ponuky</w:t>
      </w:r>
      <w:r w:rsidRPr="001721F2">
        <w:rPr>
          <w:rFonts w:ascii="Arial" w:hAnsi="Arial"/>
          <w:spacing w:val="-13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majetkových</w:t>
      </w:r>
      <w:r w:rsidRPr="001721F2">
        <w:rPr>
          <w:rFonts w:ascii="Arial" w:hAnsi="Arial"/>
          <w:spacing w:val="-14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hodnôt</w:t>
      </w:r>
    </w:p>
    <w:p w:rsidR="00A56B34" w:rsidRPr="001721F2" w:rsidRDefault="008C1DFF">
      <w:pPr>
        <w:numPr>
          <w:ilvl w:val="0"/>
          <w:numId w:val="10"/>
        </w:numPr>
        <w:tabs>
          <w:tab w:val="left" w:pos="416"/>
        </w:tabs>
        <w:spacing w:line="275" w:lineRule="exact"/>
        <w:ind w:left="415"/>
        <w:rPr>
          <w:rFonts w:ascii="Arial" w:eastAsia="Arial" w:hAnsi="Arial" w:cs="Arial"/>
          <w:sz w:val="24"/>
          <w:szCs w:val="24"/>
          <w:lang w:val="sk-SK"/>
        </w:rPr>
      </w:pPr>
      <w:r w:rsidRPr="001721F2">
        <w:rPr>
          <w:rFonts w:ascii="Arial" w:hAnsi="Arial"/>
          <w:w w:val="95"/>
          <w:sz w:val="24"/>
          <w:lang w:val="sk-SK"/>
        </w:rPr>
        <w:t>činnosť</w:t>
      </w:r>
      <w:r w:rsidRPr="001721F2">
        <w:rPr>
          <w:rFonts w:ascii="Arial" w:hAnsi="Arial"/>
          <w:spacing w:val="-6"/>
          <w:w w:val="95"/>
          <w:sz w:val="24"/>
          <w:lang w:val="sk-SK"/>
        </w:rPr>
        <w:t xml:space="preserve"> </w:t>
      </w:r>
      <w:r w:rsidRPr="001721F2">
        <w:rPr>
          <w:rFonts w:ascii="Arial" w:hAnsi="Arial"/>
          <w:w w:val="95"/>
          <w:sz w:val="24"/>
          <w:lang w:val="sk-SK"/>
        </w:rPr>
        <w:t>podnikateľských,</w:t>
      </w:r>
      <w:r w:rsidRPr="001721F2">
        <w:rPr>
          <w:rFonts w:ascii="Arial" w:hAnsi="Arial"/>
          <w:spacing w:val="-6"/>
          <w:w w:val="95"/>
          <w:sz w:val="24"/>
          <w:lang w:val="sk-SK"/>
        </w:rPr>
        <w:t xml:space="preserve"> </w:t>
      </w:r>
      <w:r w:rsidRPr="001721F2">
        <w:rPr>
          <w:rFonts w:ascii="Arial" w:hAnsi="Arial"/>
          <w:w w:val="95"/>
          <w:sz w:val="24"/>
          <w:lang w:val="sk-SK"/>
        </w:rPr>
        <w:t>organizačných</w:t>
      </w:r>
      <w:r w:rsidRPr="001721F2">
        <w:rPr>
          <w:rFonts w:ascii="Arial" w:hAnsi="Arial"/>
          <w:spacing w:val="-6"/>
          <w:w w:val="95"/>
          <w:sz w:val="24"/>
          <w:lang w:val="sk-SK"/>
        </w:rPr>
        <w:t xml:space="preserve"> </w:t>
      </w:r>
      <w:r w:rsidRPr="001721F2">
        <w:rPr>
          <w:rFonts w:ascii="Arial" w:hAnsi="Arial"/>
          <w:w w:val="95"/>
          <w:sz w:val="24"/>
          <w:lang w:val="sk-SK"/>
        </w:rPr>
        <w:t>a</w:t>
      </w:r>
      <w:r w:rsidRPr="001721F2">
        <w:rPr>
          <w:rFonts w:ascii="Arial" w:hAnsi="Arial"/>
          <w:spacing w:val="-6"/>
          <w:w w:val="95"/>
          <w:sz w:val="24"/>
          <w:lang w:val="sk-SK"/>
        </w:rPr>
        <w:t xml:space="preserve"> </w:t>
      </w:r>
      <w:r w:rsidRPr="001721F2">
        <w:rPr>
          <w:rFonts w:ascii="Arial" w:hAnsi="Arial"/>
          <w:w w:val="95"/>
          <w:sz w:val="24"/>
          <w:lang w:val="sk-SK"/>
        </w:rPr>
        <w:t>ekonomických</w:t>
      </w:r>
      <w:r w:rsidRPr="001721F2">
        <w:rPr>
          <w:rFonts w:ascii="Arial" w:hAnsi="Arial"/>
          <w:spacing w:val="-5"/>
          <w:w w:val="95"/>
          <w:sz w:val="24"/>
          <w:lang w:val="sk-SK"/>
        </w:rPr>
        <w:t xml:space="preserve"> </w:t>
      </w:r>
      <w:r w:rsidRPr="001721F2">
        <w:rPr>
          <w:rFonts w:ascii="Arial" w:hAnsi="Arial"/>
          <w:w w:val="95"/>
          <w:sz w:val="24"/>
          <w:lang w:val="sk-SK"/>
        </w:rPr>
        <w:t>poradcov</w:t>
      </w:r>
    </w:p>
    <w:p w:rsidR="00A56B34" w:rsidRPr="001721F2" w:rsidRDefault="008C1DFF">
      <w:pPr>
        <w:numPr>
          <w:ilvl w:val="0"/>
          <w:numId w:val="10"/>
        </w:numPr>
        <w:tabs>
          <w:tab w:val="left" w:pos="416"/>
        </w:tabs>
        <w:spacing w:line="276" w:lineRule="exact"/>
        <w:ind w:left="415"/>
        <w:rPr>
          <w:rFonts w:ascii="Arial" w:eastAsia="Arial" w:hAnsi="Arial" w:cs="Arial"/>
          <w:sz w:val="24"/>
          <w:szCs w:val="24"/>
          <w:lang w:val="sk-SK"/>
        </w:rPr>
      </w:pPr>
      <w:r w:rsidRPr="001721F2">
        <w:rPr>
          <w:rFonts w:ascii="Arial" w:hAnsi="Arial"/>
          <w:sz w:val="24"/>
          <w:lang w:val="sk-SK"/>
        </w:rPr>
        <w:t>reklamné</w:t>
      </w:r>
      <w:r w:rsidRPr="001721F2">
        <w:rPr>
          <w:rFonts w:ascii="Arial" w:hAnsi="Arial"/>
          <w:spacing w:val="-2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a</w:t>
      </w:r>
      <w:r w:rsidRPr="001721F2">
        <w:rPr>
          <w:rFonts w:ascii="Arial" w:hAnsi="Arial"/>
          <w:spacing w:val="-1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marketingové</w:t>
      </w:r>
      <w:r w:rsidRPr="001721F2">
        <w:rPr>
          <w:rFonts w:ascii="Arial" w:hAnsi="Arial"/>
          <w:spacing w:val="-1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služby</w:t>
      </w:r>
    </w:p>
    <w:p w:rsidR="00A56B34" w:rsidRPr="001721F2" w:rsidRDefault="008C1DFF">
      <w:pPr>
        <w:numPr>
          <w:ilvl w:val="0"/>
          <w:numId w:val="10"/>
        </w:numPr>
        <w:tabs>
          <w:tab w:val="left" w:pos="550"/>
        </w:tabs>
        <w:ind w:right="176" w:firstLine="0"/>
        <w:rPr>
          <w:rFonts w:ascii="Arial" w:eastAsia="Arial" w:hAnsi="Arial" w:cs="Arial"/>
          <w:sz w:val="24"/>
          <w:szCs w:val="24"/>
          <w:lang w:val="sk-SK"/>
        </w:rPr>
      </w:pPr>
      <w:r w:rsidRPr="001721F2">
        <w:rPr>
          <w:rFonts w:ascii="Arial" w:hAnsi="Arial"/>
          <w:sz w:val="24"/>
          <w:lang w:val="sk-SK"/>
        </w:rPr>
        <w:t>výroba</w:t>
      </w:r>
      <w:r w:rsidRPr="001721F2">
        <w:rPr>
          <w:rFonts w:ascii="Arial" w:hAnsi="Arial"/>
          <w:spacing w:val="-15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a</w:t>
      </w:r>
      <w:r w:rsidRPr="001721F2">
        <w:rPr>
          <w:rFonts w:ascii="Arial" w:hAnsi="Arial"/>
          <w:spacing w:val="-15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dodávka</w:t>
      </w:r>
      <w:r w:rsidRPr="001721F2">
        <w:rPr>
          <w:rFonts w:ascii="Arial" w:hAnsi="Arial"/>
          <w:spacing w:val="-15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elektriny</w:t>
      </w:r>
      <w:r w:rsidRPr="001721F2">
        <w:rPr>
          <w:rFonts w:ascii="Arial" w:hAnsi="Arial"/>
          <w:spacing w:val="-15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vyrobenej</w:t>
      </w:r>
      <w:r w:rsidRPr="001721F2">
        <w:rPr>
          <w:rFonts w:ascii="Arial" w:hAnsi="Arial"/>
          <w:spacing w:val="-14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z</w:t>
      </w:r>
      <w:r w:rsidRPr="001721F2">
        <w:rPr>
          <w:rFonts w:ascii="Arial" w:hAnsi="Arial"/>
          <w:spacing w:val="-15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obnoviteľných</w:t>
      </w:r>
      <w:r w:rsidRPr="001721F2">
        <w:rPr>
          <w:rFonts w:ascii="Arial" w:hAnsi="Arial"/>
          <w:spacing w:val="-15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zdrojov</w:t>
      </w:r>
      <w:r w:rsidRPr="001721F2">
        <w:rPr>
          <w:rFonts w:ascii="Arial" w:hAnsi="Arial"/>
          <w:spacing w:val="-15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výrobným zariadením</w:t>
      </w:r>
      <w:r w:rsidRPr="001721F2">
        <w:rPr>
          <w:rFonts w:ascii="Arial" w:hAnsi="Arial"/>
          <w:spacing w:val="-1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s celkovým inštalovaným výkonom do 1 MW, ak ide o výrobu a dodávku el.</w:t>
      </w:r>
      <w:r w:rsidRPr="001721F2">
        <w:rPr>
          <w:rFonts w:ascii="Arial" w:hAnsi="Arial"/>
          <w:w w:val="99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v</w:t>
      </w:r>
      <w:r w:rsidRPr="001721F2">
        <w:rPr>
          <w:rFonts w:ascii="Arial" w:hAnsi="Arial"/>
          <w:spacing w:val="-1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solárnych</w:t>
      </w:r>
      <w:r w:rsidRPr="001721F2">
        <w:rPr>
          <w:rFonts w:ascii="Arial" w:hAnsi="Arial"/>
          <w:spacing w:val="-1"/>
          <w:sz w:val="24"/>
          <w:lang w:val="sk-SK"/>
        </w:rPr>
        <w:t xml:space="preserve"> </w:t>
      </w:r>
      <w:r w:rsidRPr="001721F2">
        <w:rPr>
          <w:rFonts w:ascii="Arial" w:hAnsi="Arial"/>
          <w:sz w:val="24"/>
          <w:lang w:val="sk-SK"/>
        </w:rPr>
        <w:t>zariadeniach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spacing w:before="10"/>
        <w:rPr>
          <w:rFonts w:ascii="Arial" w:eastAsia="Arial" w:hAnsi="Arial" w:cs="Arial"/>
          <w:sz w:val="19"/>
          <w:szCs w:val="19"/>
          <w:lang w:val="sk-SK"/>
        </w:rPr>
      </w:pP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373"/>
        </w:tabs>
        <w:ind w:firstLine="0"/>
        <w:rPr>
          <w:lang w:val="sk-SK"/>
        </w:rPr>
      </w:pPr>
      <w:r w:rsidRPr="001721F2">
        <w:rPr>
          <w:lang w:val="sk-SK"/>
        </w:rPr>
        <w:t>Informácie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k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časti A.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písm. c)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prílohy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č. 3 o</w:t>
      </w:r>
      <w:r w:rsidRPr="001721F2">
        <w:rPr>
          <w:spacing w:val="-1"/>
          <w:lang w:val="sk-SK"/>
        </w:rPr>
        <w:t xml:space="preserve"> počte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zamestnancov</w:t>
      </w: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3780"/>
        <w:gridCol w:w="2692"/>
        <w:gridCol w:w="2828"/>
      </w:tblGrid>
      <w:tr w:rsidR="00A56B34" w:rsidRPr="001721F2">
        <w:trPr>
          <w:trHeight w:hRule="exact" w:val="502"/>
        </w:trPr>
        <w:tc>
          <w:tcPr>
            <w:tcW w:w="378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6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Názov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položky</w:t>
            </w:r>
          </w:p>
        </w:tc>
        <w:tc>
          <w:tcPr>
            <w:tcW w:w="2692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6"/>
              <w:ind w:left="36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 obdobie</w:t>
            </w:r>
          </w:p>
        </w:tc>
        <w:tc>
          <w:tcPr>
            <w:tcW w:w="282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714" w:right="124" w:hanging="590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 predchádzajúce</w:t>
            </w:r>
            <w:r w:rsidRPr="001721F2">
              <w:rPr>
                <w:rFonts w:ascii="Arial Narrow" w:hAnsi="Arial Narrow"/>
                <w:b/>
                <w:spacing w:val="4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</w:tr>
      <w:tr w:rsidR="00A56B34" w:rsidRPr="001721F2">
        <w:trPr>
          <w:trHeight w:hRule="exact" w:val="256"/>
        </w:trPr>
        <w:tc>
          <w:tcPr>
            <w:tcW w:w="378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Priemerný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prepočítaný </w:t>
            </w:r>
            <w:r w:rsidRPr="001721F2">
              <w:rPr>
                <w:rFonts w:ascii="Arial Narrow" w:hAnsi="Arial Narrow"/>
                <w:sz w:val="21"/>
                <w:lang w:val="sk-SK"/>
              </w:rPr>
              <w:t>počet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zamestnancov</w:t>
            </w:r>
          </w:p>
        </w:tc>
        <w:tc>
          <w:tcPr>
            <w:tcW w:w="269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right="5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</w:t>
            </w:r>
          </w:p>
        </w:tc>
        <w:tc>
          <w:tcPr>
            <w:tcW w:w="282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right="5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</w:t>
            </w:r>
          </w:p>
        </w:tc>
      </w:tr>
      <w:tr w:rsidR="00A56B34" w:rsidRPr="001721F2">
        <w:trPr>
          <w:trHeight w:hRule="exact" w:val="492"/>
        </w:trPr>
        <w:tc>
          <w:tcPr>
            <w:tcW w:w="378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6" w:right="494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Stav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zamestnancov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ku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dňu,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ku ktorému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sa</w:t>
            </w:r>
            <w:r w:rsidRPr="001721F2">
              <w:rPr>
                <w:rFonts w:ascii="Arial Narrow" w:hAnsi="Arial Narrow"/>
                <w:spacing w:val="3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zostavuje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účtovná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závierka,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z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toho: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4"/>
              <w:ind w:right="5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</w:t>
            </w:r>
          </w:p>
        </w:tc>
        <w:tc>
          <w:tcPr>
            <w:tcW w:w="282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4"/>
              <w:ind w:right="5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</w:t>
            </w:r>
          </w:p>
        </w:tc>
      </w:tr>
      <w:tr w:rsidR="00A56B34" w:rsidRPr="001721F2">
        <w:trPr>
          <w:trHeight w:hRule="exact" w:val="299"/>
        </w:trPr>
        <w:tc>
          <w:tcPr>
            <w:tcW w:w="3780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9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počet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vedúcich zamestnancov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0"/>
              <w:ind w:right="5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</w:t>
            </w:r>
          </w:p>
        </w:tc>
        <w:tc>
          <w:tcPr>
            <w:tcW w:w="282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0"/>
              <w:ind w:right="5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</w:t>
            </w:r>
          </w:p>
        </w:tc>
      </w:tr>
    </w:tbl>
    <w:p w:rsidR="00A56B34" w:rsidRPr="001721F2" w:rsidRDefault="00A56B34">
      <w:pPr>
        <w:spacing w:before="6"/>
        <w:rPr>
          <w:rFonts w:ascii="Arial Narrow" w:eastAsia="Arial Narrow" w:hAnsi="Arial Narrow" w:cs="Arial Narrow"/>
          <w:lang w:val="sk-SK"/>
        </w:rPr>
      </w:pPr>
    </w:p>
    <w:p w:rsidR="00A56B34" w:rsidRPr="001721F2" w:rsidRDefault="00EF41B8">
      <w:pPr>
        <w:spacing w:line="200" w:lineRule="atLeast"/>
        <w:ind w:left="111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5922010" cy="2571115"/>
                <wp:effectExtent l="9525" t="9525" r="12065" b="10160"/>
                <wp:docPr id="803" name="Text Box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25711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96"/>
                              </w:tabs>
                              <w:spacing w:before="55"/>
                              <w:ind w:hanging="28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Podnik</w:t>
                            </w:r>
                            <w:r>
                              <w:rPr>
                                <w:rFonts w:ascii="Arial" w:hAnsi="Arial"/>
                                <w:spacing w:val="-4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4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neobmedzene</w:t>
                            </w:r>
                            <w:r>
                              <w:rPr>
                                <w:rFonts w:ascii="Arial" w:hAnsi="Arial"/>
                                <w:spacing w:val="-4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ručiacim</w:t>
                            </w:r>
                            <w:r>
                              <w:rPr>
                                <w:rFonts w:ascii="Arial" w:hAnsi="Arial"/>
                                <w:spacing w:val="-4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spoločníkom</w:t>
                            </w:r>
                            <w:r>
                              <w:rPr>
                                <w:rFonts w:ascii="Arial" w:hAnsi="Arial"/>
                                <w:spacing w:val="-4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4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spacing w:val="-4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4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jednotkách:</w:t>
                            </w:r>
                            <w:r>
                              <w:rPr>
                                <w:rFonts w:ascii="Arial" w:hAnsi="Arial"/>
                                <w:spacing w:val="-4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Nie</w:t>
                            </w:r>
                          </w:p>
                          <w:p w:rsidR="001721F2" w:rsidRDefault="001721F2">
                            <w:pPr>
                              <w:spacing w:before="11"/>
                              <w:rPr>
                                <w:rFonts w:ascii="Arial Narrow" w:eastAsia="Arial Narrow" w:hAnsi="Arial Narrow" w:cs="Arial Narrow"/>
                                <w:sz w:val="23"/>
                                <w:szCs w:val="23"/>
                              </w:rPr>
                            </w:pPr>
                          </w:p>
                          <w:p w:rsidR="001721F2" w:rsidRDefault="001721F2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96"/>
                              </w:tabs>
                              <w:ind w:hanging="28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Právny</w:t>
                            </w:r>
                            <w:r>
                              <w:rPr>
                                <w:rFonts w:ascii="Arial" w:hAnsi="Arial"/>
                                <w:spacing w:val="-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dôvod</w:t>
                            </w:r>
                            <w:r>
                              <w:rPr>
                                <w:rFonts w:ascii="Arial" w:hAnsi="Arial"/>
                                <w:spacing w:val="-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zostavenie</w:t>
                            </w:r>
                            <w:r>
                              <w:rPr>
                                <w:rFonts w:ascii="Arial" w:hAnsi="Arial"/>
                                <w:spacing w:val="-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účtovnej</w:t>
                            </w:r>
                            <w:r>
                              <w:rPr>
                                <w:rFonts w:ascii="Arial" w:hAnsi="Arial"/>
                                <w:spacing w:val="-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závierky:</w:t>
                            </w:r>
                          </w:p>
                          <w:p w:rsidR="001721F2" w:rsidRDefault="001721F2">
                            <w:pPr>
                              <w:spacing w:before="11"/>
                              <w:rPr>
                                <w:rFonts w:ascii="Arial Narrow" w:eastAsia="Arial Narrow" w:hAnsi="Arial Narrow" w:cs="Arial Narrow"/>
                                <w:sz w:val="23"/>
                                <w:szCs w:val="23"/>
                              </w:rPr>
                            </w:pPr>
                          </w:p>
                          <w:p w:rsidR="001721F2" w:rsidRDefault="001721F2">
                            <w:pPr>
                              <w:ind w:left="15" w:right="104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Podnik</w:t>
                            </w:r>
                            <w:r>
                              <w:rPr>
                                <w:rFonts w:ascii="Arial" w:hAnsi="Arial"/>
                                <w:spacing w:val="-3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predkladá</w:t>
                            </w:r>
                            <w:r>
                              <w:rPr>
                                <w:rFonts w:ascii="Arial" w:hAnsi="Arial"/>
                                <w:spacing w:val="-3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riadnu</w:t>
                            </w:r>
                            <w:r>
                              <w:rPr>
                                <w:rFonts w:ascii="Arial" w:hAnsi="Arial"/>
                                <w:spacing w:val="-3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účtovnú</w:t>
                            </w:r>
                            <w:r>
                              <w:rPr>
                                <w:rFonts w:ascii="Arial" w:hAnsi="Arial"/>
                                <w:spacing w:val="-3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závierku</w:t>
                            </w:r>
                            <w:r>
                              <w:rPr>
                                <w:rFonts w:ascii="Arial" w:hAnsi="Arial"/>
                                <w:spacing w:val="-3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Arial" w:hAnsi="Arial"/>
                                <w:spacing w:val="-3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predpokladom</w:t>
                            </w:r>
                            <w:r>
                              <w:rPr>
                                <w:rFonts w:ascii="Arial" w:hAnsi="Arial"/>
                                <w:spacing w:val="-3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nepretržitého</w:t>
                            </w:r>
                            <w:r>
                              <w:rPr>
                                <w:rFonts w:ascii="Arial" w:hAnsi="Arial"/>
                                <w:spacing w:val="-3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 xml:space="preserve">pokračovania </w:t>
                            </w:r>
                            <w:r>
                              <w:rPr>
                                <w:rFonts w:ascii="Arial" w:hAnsi="Arial"/>
                                <w:w w:val="95"/>
                                <w:sz w:val="24"/>
                              </w:rPr>
                              <w:t>jeho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95"/>
                                <w:sz w:val="24"/>
                              </w:rPr>
                              <w:t>činnosti: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95"/>
                                <w:sz w:val="24"/>
                              </w:rPr>
                              <w:t>Áno</w:t>
                            </w:r>
                          </w:p>
                          <w:p w:rsidR="001721F2" w:rsidRDefault="001721F2">
                            <w:pPr>
                              <w:spacing w:line="479" w:lineRule="auto"/>
                              <w:ind w:left="15" w:right="3707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Podnik</w:t>
                            </w:r>
                            <w:r>
                              <w:rPr>
                                <w:rFonts w:ascii="Arial" w:hAnsi="Arial"/>
                                <w:spacing w:val="-3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zostavuje</w:t>
                            </w:r>
                            <w:r>
                              <w:rPr>
                                <w:rFonts w:ascii="Arial" w:hAnsi="Arial"/>
                                <w:spacing w:val="-3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mimoriadnu</w:t>
                            </w:r>
                            <w:r>
                              <w:rPr>
                                <w:rFonts w:ascii="Arial" w:hAnsi="Arial"/>
                                <w:spacing w:val="-3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účtovnú</w:t>
                            </w:r>
                            <w:r>
                              <w:rPr>
                                <w:rFonts w:ascii="Arial" w:hAnsi="Arial"/>
                                <w:spacing w:val="-3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závierku Dôvod</w:t>
                            </w:r>
                            <w:r>
                              <w:rPr>
                                <w:rFonts w:ascii="Arial" w:hAnsi="Arial"/>
                                <w:spacing w:val="-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zostavenie</w:t>
                            </w:r>
                            <w:r>
                              <w:rPr>
                                <w:rFonts w:ascii="Arial" w:hAnsi="Arial"/>
                                <w:spacing w:val="-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mimoriadnej</w:t>
                            </w:r>
                            <w:r>
                              <w:rPr>
                                <w:rFonts w:ascii="Arial" w:hAnsi="Arial"/>
                                <w:spacing w:val="-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účtovnej</w:t>
                            </w:r>
                            <w:r>
                              <w:rPr>
                                <w:rFonts w:ascii="Arial" w:hAnsi="Arial"/>
                                <w:spacing w:val="-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závierky:</w:t>
                            </w:r>
                          </w:p>
                          <w:p w:rsidR="001721F2" w:rsidRDefault="001721F2">
                            <w:pPr>
                              <w:spacing w:before="8"/>
                              <w:rPr>
                                <w:rFonts w:ascii="Arial Narrow" w:eastAsia="Arial Narrow" w:hAnsi="Arial Narrow" w:cs="Arial Narrow"/>
                                <w:sz w:val="24"/>
                                <w:szCs w:val="24"/>
                              </w:rPr>
                            </w:pPr>
                          </w:p>
                          <w:p w:rsidR="001721F2" w:rsidRDefault="001721F2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29"/>
                              </w:tabs>
                              <w:ind w:left="228" w:hanging="213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Dátum</w:t>
                            </w:r>
                            <w:r>
                              <w:rPr>
                                <w:rFonts w:ascii="Arial" w:hAnsi="Arial"/>
                                <w:spacing w:val="-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schválenie</w:t>
                            </w:r>
                            <w:r>
                              <w:rPr>
                                <w:rFonts w:ascii="Arial" w:hAnsi="Arial"/>
                                <w:spacing w:val="-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účtovnej</w:t>
                            </w:r>
                            <w:r>
                              <w:rPr>
                                <w:rFonts w:ascii="Arial" w:hAnsi="Arial"/>
                                <w:spacing w:val="-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závierky</w:t>
                            </w:r>
                            <w:r>
                              <w:rPr>
                                <w:rFonts w:ascii="Arial" w:hAnsi="Arial"/>
                                <w:spacing w:val="-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spacing w:val="-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predchádzajúce</w:t>
                            </w:r>
                            <w:r>
                              <w:rPr>
                                <w:rFonts w:ascii="Arial" w:hAnsi="Arial"/>
                                <w:spacing w:val="-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obdobie:</w:t>
                            </w:r>
                            <w:r>
                              <w:rPr>
                                <w:rFonts w:ascii="Arial" w:hAnsi="Arial"/>
                                <w:spacing w:val="-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11.02.2014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23" o:spid="_x0000_s1028" type="#_x0000_t202" style="width:466.3pt;height:20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" filled="f" strokeweight=".58pt">
                <v:textbox inset="0,0,0,0">
                  <w:txbxContent>
                    <w:p w:rsidR="001721F2" w:rsidRDefault="001721F2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296"/>
                        </w:tabs>
                        <w:spacing w:before="55"/>
                        <w:ind w:hanging="28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Podnik</w:t>
                      </w:r>
                      <w:r>
                        <w:rPr>
                          <w:rFonts w:ascii="Arial" w:hAnsi="Arial"/>
                          <w:spacing w:val="-4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je</w:t>
                      </w:r>
                      <w:r>
                        <w:rPr>
                          <w:rFonts w:ascii="Arial" w:hAnsi="Arial"/>
                          <w:spacing w:val="-4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neobmedzene</w:t>
                      </w:r>
                      <w:r>
                        <w:rPr>
                          <w:rFonts w:ascii="Arial" w:hAnsi="Arial"/>
                          <w:spacing w:val="-4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ručiacim</w:t>
                      </w:r>
                      <w:r>
                        <w:rPr>
                          <w:rFonts w:ascii="Arial" w:hAnsi="Arial"/>
                          <w:spacing w:val="-4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spoločníkom</w:t>
                      </w:r>
                      <w:r>
                        <w:rPr>
                          <w:rFonts w:ascii="Arial" w:hAnsi="Arial"/>
                          <w:spacing w:val="-4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v</w:t>
                      </w:r>
                      <w:r>
                        <w:rPr>
                          <w:rFonts w:ascii="Arial" w:hAnsi="Arial"/>
                          <w:spacing w:val="-4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spacing w:val="-4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4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jednotkách:</w:t>
                      </w:r>
                      <w:r>
                        <w:rPr>
                          <w:rFonts w:ascii="Arial" w:hAnsi="Arial"/>
                          <w:spacing w:val="-4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Nie</w:t>
                      </w:r>
                    </w:p>
                    <w:p w:rsidR="001721F2" w:rsidRDefault="001721F2">
                      <w:pPr>
                        <w:spacing w:before="11"/>
                        <w:rPr>
                          <w:rFonts w:ascii="Arial Narrow" w:eastAsia="Arial Narrow" w:hAnsi="Arial Narrow" w:cs="Arial Narrow"/>
                          <w:sz w:val="23"/>
                          <w:szCs w:val="23"/>
                        </w:rPr>
                      </w:pPr>
                    </w:p>
                    <w:p w:rsidR="001721F2" w:rsidRDefault="001721F2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296"/>
                        </w:tabs>
                        <w:ind w:hanging="28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Právny</w:t>
                      </w:r>
                      <w:r>
                        <w:rPr>
                          <w:rFonts w:ascii="Arial" w:hAnsi="Arial"/>
                          <w:spacing w:val="-2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dôvod</w:t>
                      </w:r>
                      <w:r>
                        <w:rPr>
                          <w:rFonts w:ascii="Arial" w:hAnsi="Arial"/>
                          <w:spacing w:val="-2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na</w:t>
                      </w:r>
                      <w:r>
                        <w:rPr>
                          <w:rFonts w:ascii="Arial" w:hAnsi="Arial"/>
                          <w:spacing w:val="-2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zostavenie</w:t>
                      </w:r>
                      <w:r>
                        <w:rPr>
                          <w:rFonts w:ascii="Arial" w:hAnsi="Arial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účtovnej</w:t>
                      </w:r>
                      <w:r>
                        <w:rPr>
                          <w:rFonts w:ascii="Arial" w:hAnsi="Arial"/>
                          <w:spacing w:val="-2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závierky:</w:t>
                      </w:r>
                    </w:p>
                    <w:p w:rsidR="001721F2" w:rsidRDefault="001721F2">
                      <w:pPr>
                        <w:spacing w:before="11"/>
                        <w:rPr>
                          <w:rFonts w:ascii="Arial Narrow" w:eastAsia="Arial Narrow" w:hAnsi="Arial Narrow" w:cs="Arial Narrow"/>
                          <w:sz w:val="23"/>
                          <w:szCs w:val="23"/>
                        </w:rPr>
                      </w:pPr>
                    </w:p>
                    <w:p w:rsidR="001721F2" w:rsidRDefault="001721F2">
                      <w:pPr>
                        <w:ind w:left="15" w:right="104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Podnik</w:t>
                      </w:r>
                      <w:r>
                        <w:rPr>
                          <w:rFonts w:ascii="Arial" w:hAnsi="Arial"/>
                          <w:spacing w:val="-3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predkladá</w:t>
                      </w:r>
                      <w:r>
                        <w:rPr>
                          <w:rFonts w:ascii="Arial" w:hAnsi="Arial"/>
                          <w:spacing w:val="-3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riadnu</w:t>
                      </w:r>
                      <w:r>
                        <w:rPr>
                          <w:rFonts w:ascii="Arial" w:hAnsi="Arial"/>
                          <w:spacing w:val="-3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účtovnú</w:t>
                      </w:r>
                      <w:r>
                        <w:rPr>
                          <w:rFonts w:ascii="Arial" w:hAnsi="Arial"/>
                          <w:spacing w:val="-3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závierku</w:t>
                      </w:r>
                      <w:r>
                        <w:rPr>
                          <w:rFonts w:ascii="Arial" w:hAnsi="Arial"/>
                          <w:spacing w:val="-3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s</w:t>
                      </w:r>
                      <w:r>
                        <w:rPr>
                          <w:rFonts w:ascii="Arial" w:hAnsi="Arial"/>
                          <w:spacing w:val="-3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predpokladom</w:t>
                      </w:r>
                      <w:r>
                        <w:rPr>
                          <w:rFonts w:ascii="Arial" w:hAnsi="Arial"/>
                          <w:spacing w:val="-3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nepretržitého</w:t>
                      </w:r>
                      <w:r>
                        <w:rPr>
                          <w:rFonts w:ascii="Arial" w:hAnsi="Arial"/>
                          <w:spacing w:val="-3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 xml:space="preserve">pokračovania </w:t>
                      </w:r>
                      <w:r>
                        <w:rPr>
                          <w:rFonts w:ascii="Arial" w:hAnsi="Arial"/>
                          <w:w w:val="95"/>
                          <w:sz w:val="24"/>
                        </w:rPr>
                        <w:t>jeho</w:t>
                      </w:r>
                      <w:r>
                        <w:rPr>
                          <w:rFonts w:ascii="Arial" w:hAnsi="Arial"/>
                          <w:spacing w:val="-13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95"/>
                          <w:sz w:val="24"/>
                        </w:rPr>
                        <w:t>činnosti:</w:t>
                      </w:r>
                      <w:r>
                        <w:rPr>
                          <w:rFonts w:ascii="Arial" w:hAnsi="Arial"/>
                          <w:spacing w:val="-1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95"/>
                          <w:sz w:val="24"/>
                        </w:rPr>
                        <w:t>Áno</w:t>
                      </w:r>
                    </w:p>
                    <w:p w:rsidR="001721F2" w:rsidRDefault="001721F2">
                      <w:pPr>
                        <w:spacing w:line="479" w:lineRule="auto"/>
                        <w:ind w:left="15" w:right="3707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Podnik</w:t>
                      </w:r>
                      <w:r>
                        <w:rPr>
                          <w:rFonts w:ascii="Arial" w:hAnsi="Arial"/>
                          <w:spacing w:val="-3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zostavuje</w:t>
                      </w:r>
                      <w:r>
                        <w:rPr>
                          <w:rFonts w:ascii="Arial" w:hAnsi="Arial"/>
                          <w:spacing w:val="-3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mimoriadnu</w:t>
                      </w:r>
                      <w:r>
                        <w:rPr>
                          <w:rFonts w:ascii="Arial" w:hAnsi="Arial"/>
                          <w:spacing w:val="-3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účtovnú</w:t>
                      </w:r>
                      <w:r>
                        <w:rPr>
                          <w:rFonts w:ascii="Arial" w:hAnsi="Arial"/>
                          <w:spacing w:val="-3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závierku Dôvod</w:t>
                      </w:r>
                      <w:r>
                        <w:rPr>
                          <w:rFonts w:ascii="Arial" w:hAnsi="Arial"/>
                          <w:spacing w:val="-2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na</w:t>
                      </w:r>
                      <w:r>
                        <w:rPr>
                          <w:rFonts w:ascii="Arial" w:hAnsi="Arial"/>
                          <w:spacing w:val="-2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zostavenie</w:t>
                      </w:r>
                      <w:r>
                        <w:rPr>
                          <w:rFonts w:ascii="Arial" w:hAnsi="Arial"/>
                          <w:spacing w:val="-2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mimoriadnej</w:t>
                      </w:r>
                      <w:r>
                        <w:rPr>
                          <w:rFonts w:ascii="Arial" w:hAnsi="Arial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účtovnej</w:t>
                      </w:r>
                      <w:r>
                        <w:rPr>
                          <w:rFonts w:ascii="Arial" w:hAnsi="Arial"/>
                          <w:spacing w:val="-2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závierky:</w:t>
                      </w:r>
                    </w:p>
                    <w:p w:rsidR="001721F2" w:rsidRDefault="001721F2">
                      <w:pPr>
                        <w:spacing w:before="8"/>
                        <w:rPr>
                          <w:rFonts w:ascii="Arial Narrow" w:eastAsia="Arial Narrow" w:hAnsi="Arial Narrow" w:cs="Arial Narrow"/>
                          <w:sz w:val="24"/>
                          <w:szCs w:val="24"/>
                        </w:rPr>
                      </w:pPr>
                    </w:p>
                    <w:p w:rsidR="001721F2" w:rsidRDefault="001721F2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229"/>
                        </w:tabs>
                        <w:ind w:left="228" w:hanging="213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Dátum</w:t>
                      </w:r>
                      <w:r>
                        <w:rPr>
                          <w:rFonts w:ascii="Arial" w:hAnsi="Arial"/>
                          <w:spacing w:val="-1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schválenie</w:t>
                      </w:r>
                      <w:r>
                        <w:rPr>
                          <w:rFonts w:ascii="Arial" w:hAnsi="Arial"/>
                          <w:spacing w:val="-1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účtovnej</w:t>
                      </w:r>
                      <w:r>
                        <w:rPr>
                          <w:rFonts w:ascii="Arial" w:hAnsi="Arial"/>
                          <w:spacing w:val="-1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závierky</w:t>
                      </w:r>
                      <w:r>
                        <w:rPr>
                          <w:rFonts w:ascii="Arial" w:hAnsi="Arial"/>
                          <w:spacing w:val="-1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za</w:t>
                      </w:r>
                      <w:r>
                        <w:rPr>
                          <w:rFonts w:ascii="Arial" w:hAnsi="Arial"/>
                          <w:spacing w:val="-1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predchádzajúce</w:t>
                      </w:r>
                      <w:r>
                        <w:rPr>
                          <w:rFonts w:ascii="Arial" w:hAnsi="Arial"/>
                          <w:spacing w:val="-1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obdobie:</w:t>
                      </w:r>
                      <w:r>
                        <w:rPr>
                          <w:rFonts w:ascii="Arial" w:hAnsi="Arial"/>
                          <w:spacing w:val="-1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11.02.2014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6B34" w:rsidRPr="001721F2" w:rsidRDefault="00A56B34">
      <w:pPr>
        <w:spacing w:line="200" w:lineRule="atLeast"/>
        <w:rPr>
          <w:rFonts w:ascii="Arial Narrow" w:eastAsia="Arial Narrow" w:hAnsi="Arial Narrow" w:cs="Arial Narrow"/>
          <w:sz w:val="20"/>
          <w:szCs w:val="20"/>
          <w:lang w:val="sk-SK"/>
        </w:rPr>
        <w:sectPr w:rsidR="00A56B34" w:rsidRPr="001721F2">
          <w:type w:val="continuous"/>
          <w:pgSz w:w="11910" w:h="16840"/>
          <w:pgMar w:top="220" w:right="1160" w:bottom="960" w:left="1180" w:header="708" w:footer="708" w:gutter="0"/>
          <w:cols w:space="708"/>
        </w:sectPr>
      </w:pPr>
    </w:p>
    <w:p w:rsidR="00A56B34" w:rsidRPr="001721F2" w:rsidRDefault="00A56B34">
      <w:pPr>
        <w:spacing w:before="1"/>
        <w:rPr>
          <w:rFonts w:ascii="Arial Narrow" w:eastAsia="Arial Narrow" w:hAnsi="Arial Narrow" w:cs="Arial Narrow"/>
          <w:sz w:val="9"/>
          <w:szCs w:val="9"/>
          <w:lang w:val="sk-SK"/>
        </w:rPr>
      </w:pPr>
    </w:p>
    <w:p w:rsidR="00A56B34" w:rsidRPr="001721F2" w:rsidRDefault="00EF41B8">
      <w:pPr>
        <w:spacing w:line="200" w:lineRule="atLeast"/>
        <w:ind w:left="285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1609725" cy="167005"/>
                <wp:effectExtent l="9525" t="9525" r="9525" b="13970"/>
                <wp:docPr id="802" name="Text Box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12"/>
                              <w:ind w:left="10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22" o:spid="_x0000_s1029" type="#_x0000_t202" style="width:126.75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" filled="f" strokeweight="1pt">
                <v:textbox inset="0,0,0,0">
                  <w:txbxContent>
                    <w:p w:rsidR="001721F2" w:rsidRDefault="001721F2">
                      <w:pPr>
                        <w:spacing w:before="12"/>
                        <w:ind w:left="108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Poznámky Úč POD 3 - 01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6B34" w:rsidRPr="001721F2" w:rsidRDefault="00A56B34">
      <w:pPr>
        <w:spacing w:before="9"/>
        <w:rPr>
          <w:rFonts w:ascii="Arial Narrow" w:eastAsia="Arial Narrow" w:hAnsi="Arial Narrow" w:cs="Arial Narrow"/>
          <w:sz w:val="33"/>
          <w:szCs w:val="33"/>
          <w:lang w:val="sk-SK"/>
        </w:rPr>
      </w:pPr>
    </w:p>
    <w:p w:rsidR="00A56B34" w:rsidRPr="001721F2" w:rsidRDefault="008C1DFF">
      <w:pPr>
        <w:pStyle w:val="Nadpis11"/>
        <w:spacing w:before="0"/>
        <w:rPr>
          <w:rFonts w:cs="Arial Narrow"/>
          <w:b w:val="0"/>
          <w:bCs w:val="0"/>
          <w:lang w:val="sk-SK"/>
        </w:rPr>
      </w:pPr>
      <w:r w:rsidRPr="001721F2">
        <w:rPr>
          <w:lang w:val="sk-SK"/>
        </w:rPr>
        <w:t>C.</w:t>
      </w:r>
      <w:r w:rsidRPr="001721F2">
        <w:rPr>
          <w:spacing w:val="-10"/>
          <w:lang w:val="sk-SK"/>
        </w:rPr>
        <w:t xml:space="preserve"> </w:t>
      </w:r>
      <w:r w:rsidRPr="001721F2">
        <w:rPr>
          <w:lang w:val="sk-SK"/>
        </w:rPr>
        <w:t>Informácie</w:t>
      </w:r>
      <w:r w:rsidRPr="001721F2">
        <w:rPr>
          <w:spacing w:val="-10"/>
          <w:lang w:val="sk-SK"/>
        </w:rPr>
        <w:t xml:space="preserve"> </w:t>
      </w:r>
      <w:r w:rsidRPr="001721F2">
        <w:rPr>
          <w:lang w:val="sk-SK"/>
        </w:rPr>
        <w:t>o</w:t>
      </w:r>
      <w:r w:rsidRPr="001721F2">
        <w:rPr>
          <w:spacing w:val="-10"/>
          <w:lang w:val="sk-SK"/>
        </w:rPr>
        <w:t xml:space="preserve"> </w:t>
      </w:r>
      <w:r w:rsidRPr="001721F2">
        <w:rPr>
          <w:lang w:val="sk-SK"/>
        </w:rPr>
        <w:t>konsolidovanom</w:t>
      </w:r>
      <w:r w:rsidRPr="001721F2">
        <w:rPr>
          <w:spacing w:val="-10"/>
          <w:lang w:val="sk-SK"/>
        </w:rPr>
        <w:t xml:space="preserve"> </w:t>
      </w:r>
      <w:r w:rsidRPr="001721F2">
        <w:rPr>
          <w:lang w:val="sk-SK"/>
        </w:rPr>
        <w:t>celku</w:t>
      </w:r>
    </w:p>
    <w:p w:rsidR="00A56B34" w:rsidRPr="001721F2" w:rsidRDefault="008C1DFF">
      <w:pPr>
        <w:spacing w:before="126"/>
        <w:ind w:left="180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lang w:val="sk-SK"/>
        </w:rPr>
        <w:br w:type="column"/>
      </w:r>
      <w:r w:rsidRPr="001721F2">
        <w:rPr>
          <w:rFonts w:ascii="Arial" w:hAnsi="Arial"/>
          <w:sz w:val="20"/>
          <w:lang w:val="sk-SK"/>
        </w:rPr>
        <w:lastRenderedPageBreak/>
        <w:t>DIČ</w:t>
      </w:r>
    </w:p>
    <w:p w:rsidR="00A56B34" w:rsidRPr="001721F2" w:rsidRDefault="00EF41B8">
      <w:pPr>
        <w:spacing w:before="28"/>
        <w:ind w:left="182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-180975</wp:posOffset>
                </wp:positionV>
                <wp:extent cx="1439545" cy="359410"/>
                <wp:effectExtent l="3175" t="0" r="0" b="2540"/>
                <wp:wrapNone/>
                <wp:docPr id="801" name="Text Box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4" o:spid="_x0000_s1030" type="#_x0000_t202" style="position:absolute;left:0;text-align:left;margin-left:409pt;margin-top:-14.25pt;width:113.35pt;height:28.3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  <w:tr w:rsidR="001721F2">
                        <w:trPr>
                          <w:trHeight w:hRule="exact" w:val="273"/>
                        </w:trPr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  <w:sectPr w:rsidR="00A56B34" w:rsidRPr="001721F2">
          <w:footerReference w:type="default" r:id="rId9"/>
          <w:pgSz w:w="11910" w:h="16840"/>
          <w:pgMar w:top="220" w:right="1180" w:bottom="1220" w:left="1180" w:header="0" w:footer="1022" w:gutter="0"/>
          <w:cols w:num="2" w:space="708" w:equalWidth="0">
            <w:col w:w="4378" w:space="2077"/>
            <w:col w:w="3095"/>
          </w:cols>
        </w:sectPr>
      </w:pPr>
    </w:p>
    <w:p w:rsidR="00A56B34" w:rsidRPr="001721F2" w:rsidRDefault="00A56B34">
      <w:pPr>
        <w:spacing w:before="7"/>
        <w:rPr>
          <w:rFonts w:ascii="Arial" w:eastAsia="Arial" w:hAnsi="Arial" w:cs="Arial"/>
          <w:sz w:val="5"/>
          <w:szCs w:val="5"/>
          <w:lang w:val="sk-SK"/>
        </w:rPr>
      </w:pPr>
    </w:p>
    <w:p w:rsidR="00A56B34" w:rsidRPr="001721F2" w:rsidRDefault="00EF41B8">
      <w:pPr>
        <w:spacing w:line="200" w:lineRule="atLeast"/>
        <w:ind w:left="111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5922010" cy="2571750"/>
                <wp:effectExtent l="9525" t="9525" r="12065" b="9525"/>
                <wp:docPr id="800" name="Text Box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257175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76"/>
                              </w:tabs>
                              <w:spacing w:before="59"/>
                              <w:ind w:right="1145" w:firstLine="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Obchodné</w:t>
                            </w:r>
                            <w:r>
                              <w:rPr>
                                <w:rFonts w:ascii="Arial" w:hAnsi="Arial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meno</w:t>
                            </w:r>
                            <w:r>
                              <w:rPr>
                                <w:rFonts w:ascii="Arial" w:hAnsi="Arial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sídlo</w:t>
                            </w:r>
                            <w:r>
                              <w:rPr>
                                <w:rFonts w:ascii="Arial" w:hAnsi="Arial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konsolidujúcej</w:t>
                            </w:r>
                            <w:r>
                              <w:rPr>
                                <w:rFonts w:ascii="Arial" w:hAnsi="Arial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účtovnej</w:t>
                            </w:r>
                            <w:r>
                              <w:rPr>
                                <w:rFonts w:ascii="Arial" w:hAnsi="Arial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jednotky,</w:t>
                            </w:r>
                            <w:r>
                              <w:rPr>
                                <w:rFonts w:ascii="Arial" w:hAnsi="Arial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ktorá</w:t>
                            </w:r>
                            <w:r>
                              <w:rPr>
                                <w:rFonts w:ascii="Arial" w:hAnsi="Arial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zostavuje konsolidovanú</w:t>
                            </w:r>
                            <w:r>
                              <w:rPr>
                                <w:rFonts w:ascii="Arial" w:hAnsi="Arial"/>
                                <w:spacing w:val="-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účtovnú</w:t>
                            </w:r>
                            <w:r>
                              <w:rPr>
                                <w:rFonts w:ascii="Arial" w:hAnsi="Arial"/>
                                <w:spacing w:val="-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závierku</w:t>
                            </w:r>
                            <w:r>
                              <w:rPr>
                                <w:rFonts w:ascii="Arial" w:hAnsi="Arial"/>
                                <w:spacing w:val="-3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spacing w:val="-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všetky</w:t>
                            </w:r>
                            <w:r>
                              <w:rPr>
                                <w:rFonts w:ascii="Arial" w:hAnsi="Arial"/>
                                <w:spacing w:val="-3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skupiny</w:t>
                            </w:r>
                            <w:r>
                              <w:rPr>
                                <w:rFonts w:ascii="Arial" w:hAnsi="Arial"/>
                                <w:spacing w:val="-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3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jednotiek:</w:t>
                            </w:r>
                          </w:p>
                          <w:p w:rsidR="001721F2" w:rsidRDefault="001721F2">
                            <w:pPr>
                              <w:spacing w:line="275" w:lineRule="exact"/>
                              <w:ind w:left="15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SUN4ENERGY s.r.o., Kalin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č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iakova 27, 831 04 Bratislava,</w:t>
                            </w:r>
                          </w:p>
                          <w:p w:rsidR="001721F2" w:rsidRDefault="001721F2">
                            <w:pPr>
                              <w:spacing w:line="275" w:lineRule="exact"/>
                              <w:ind w:left="15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1721F2" w:rsidRDefault="001721F2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76"/>
                              </w:tabs>
                              <w:ind w:right="1145" w:firstLine="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Obchodné</w:t>
                            </w:r>
                            <w:r>
                              <w:rPr>
                                <w:rFonts w:ascii="Arial" w:hAnsi="Arial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meno</w:t>
                            </w:r>
                            <w:r>
                              <w:rPr>
                                <w:rFonts w:ascii="Arial" w:hAnsi="Arial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sídlo</w:t>
                            </w:r>
                            <w:r>
                              <w:rPr>
                                <w:rFonts w:ascii="Arial" w:hAnsi="Arial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konsolidujúcej</w:t>
                            </w:r>
                            <w:r>
                              <w:rPr>
                                <w:rFonts w:ascii="Arial" w:hAnsi="Arial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účtovnej</w:t>
                            </w:r>
                            <w:r>
                              <w:rPr>
                                <w:rFonts w:ascii="Arial" w:hAnsi="Arial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jednotky,</w:t>
                            </w:r>
                            <w:r>
                              <w:rPr>
                                <w:rFonts w:ascii="Arial" w:hAnsi="Arial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ktorá</w:t>
                            </w:r>
                            <w:r>
                              <w:rPr>
                                <w:rFonts w:ascii="Arial" w:hAnsi="Arial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 xml:space="preserve">zostavuje </w:t>
                            </w:r>
                            <w:r>
                              <w:rPr>
                                <w:rFonts w:ascii="Arial" w:hAnsi="Arial"/>
                                <w:w w:val="95"/>
                                <w:sz w:val="24"/>
                              </w:rPr>
                              <w:t>konsolidovanú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95"/>
                                <w:sz w:val="24"/>
                              </w:rPr>
                              <w:t>účtovnú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95"/>
                                <w:sz w:val="24"/>
                              </w:rPr>
                              <w:t>závierku,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95"/>
                                <w:sz w:val="24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95"/>
                                <w:sz w:val="24"/>
                              </w:rPr>
                              <w:t>súčasťou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95"/>
                                <w:sz w:val="24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95"/>
                                <w:sz w:val="24"/>
                              </w:rPr>
                              <w:t>aj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95"/>
                                <w:sz w:val="24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95"/>
                                <w:sz w:val="24"/>
                              </w:rPr>
                              <w:t>jednotka:</w:t>
                            </w:r>
                          </w:p>
                          <w:p w:rsidR="001721F2" w:rsidRPr="001721F2" w:rsidRDefault="001721F2" w:rsidP="001721F2">
                            <w:pPr>
                              <w:pStyle w:val="Odsekzoznamu"/>
                              <w:numPr>
                                <w:ilvl w:val="0"/>
                                <w:numId w:val="7"/>
                              </w:numPr>
                              <w:spacing w:line="275" w:lineRule="exact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1721F2">
                              <w:rPr>
                                <w:rFonts w:ascii="Arial"/>
                                <w:sz w:val="24"/>
                              </w:rPr>
                              <w:t>SUN4ENERGY s.r.o., Kalin</w:t>
                            </w:r>
                            <w:r w:rsidRPr="001721F2">
                              <w:rPr>
                                <w:rFonts w:ascii="Arial"/>
                                <w:sz w:val="24"/>
                              </w:rPr>
                              <w:t>č</w:t>
                            </w:r>
                            <w:r w:rsidRPr="001721F2">
                              <w:rPr>
                                <w:rFonts w:ascii="Arial"/>
                                <w:sz w:val="24"/>
                              </w:rPr>
                              <w:t>iakova 27, 831 04 Bratislava,</w:t>
                            </w:r>
                          </w:p>
                          <w:p w:rsidR="001721F2" w:rsidRPr="001721F2" w:rsidRDefault="001721F2" w:rsidP="001721F2">
                            <w:pPr>
                              <w:spacing w:line="275" w:lineRule="exact"/>
                              <w:ind w:left="-345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  <w:lang w:val="sk-SK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,</w:t>
                            </w:r>
                          </w:p>
                          <w:p w:rsidR="001721F2" w:rsidRDefault="001721F2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2"/>
                              </w:tabs>
                              <w:spacing w:line="276" w:lineRule="exact"/>
                              <w:ind w:left="361" w:hanging="346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Miesto,</w:t>
                            </w:r>
                            <w:r>
                              <w:rPr>
                                <w:rFonts w:ascii="Arial" w:hAnsi="Arial"/>
                                <w:spacing w:val="-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kde</w:t>
                            </w:r>
                            <w:r>
                              <w:rPr>
                                <w:rFonts w:ascii="Arial" w:hAnsi="Arial"/>
                                <w:spacing w:val="-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možné</w:t>
                            </w:r>
                            <w:r>
                              <w:rPr>
                                <w:rFonts w:ascii="Arial" w:hAnsi="Arial"/>
                                <w:spacing w:val="-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tieto</w:t>
                            </w:r>
                            <w:r>
                              <w:rPr>
                                <w:rFonts w:ascii="Arial" w:hAnsi="Arial"/>
                                <w:spacing w:val="-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konsolidované</w:t>
                            </w:r>
                            <w:r>
                              <w:rPr>
                                <w:rFonts w:ascii="Arial" w:hAnsi="Arial"/>
                                <w:spacing w:val="-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účtovné</w:t>
                            </w:r>
                            <w:r>
                              <w:rPr>
                                <w:rFonts w:ascii="Arial" w:hAnsi="Arial"/>
                                <w:spacing w:val="-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závierky</w:t>
                            </w:r>
                            <w:r>
                              <w:rPr>
                                <w:rFonts w:ascii="Arial" w:hAnsi="Arial"/>
                                <w:spacing w:val="-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získať:</w:t>
                            </w:r>
                          </w:p>
                          <w:p w:rsidR="001721F2" w:rsidRPr="001721F2" w:rsidRDefault="001721F2" w:rsidP="001721F2">
                            <w:pPr>
                              <w:pStyle w:val="Odsekzoznamu"/>
                              <w:numPr>
                                <w:ilvl w:val="0"/>
                                <w:numId w:val="7"/>
                              </w:numPr>
                              <w:spacing w:line="275" w:lineRule="exact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1721F2">
                              <w:rPr>
                                <w:rFonts w:ascii="Arial"/>
                                <w:sz w:val="24"/>
                              </w:rPr>
                              <w:t>SUN4ENERGY s.r.o., Kalin</w:t>
                            </w:r>
                            <w:r w:rsidRPr="001721F2">
                              <w:rPr>
                                <w:rFonts w:ascii="Arial"/>
                                <w:sz w:val="24"/>
                              </w:rPr>
                              <w:t>č</w:t>
                            </w:r>
                            <w:r w:rsidRPr="001721F2">
                              <w:rPr>
                                <w:rFonts w:ascii="Arial"/>
                                <w:sz w:val="24"/>
                              </w:rPr>
                              <w:t>iakova 27, 831 04 Bratislava,</w:t>
                            </w:r>
                          </w:p>
                          <w:p w:rsidR="001721F2" w:rsidRDefault="001721F2" w:rsidP="001721F2">
                            <w:pPr>
                              <w:spacing w:line="276" w:lineRule="exact"/>
                              <w:ind w:left="-345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,</w:t>
                            </w:r>
                          </w:p>
                          <w:p w:rsidR="001721F2" w:rsidRDefault="001721F2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76"/>
                              </w:tabs>
                              <w:ind w:right="268" w:firstLine="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Údaj,</w:t>
                            </w:r>
                            <w:r>
                              <w:rPr>
                                <w:rFonts w:ascii="Arial" w:hAnsi="Arial"/>
                                <w:spacing w:val="-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či</w:t>
                            </w:r>
                            <w:r>
                              <w:rPr>
                                <w:rFonts w:ascii="Arial" w:hAnsi="Arial"/>
                                <w:spacing w:val="-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materská</w:t>
                            </w:r>
                            <w:r>
                              <w:rPr>
                                <w:rFonts w:ascii="Arial" w:hAnsi="Arial"/>
                                <w:spacing w:val="-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ÚJ</w:t>
                            </w:r>
                            <w:r>
                              <w:rPr>
                                <w:rFonts w:ascii="Arial" w:hAnsi="Arial"/>
                                <w:spacing w:val="-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oslobodená</w:t>
                            </w:r>
                            <w:r>
                              <w:rPr>
                                <w:rFonts w:ascii="Arial" w:hAnsi="Arial"/>
                                <w:spacing w:val="-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od</w:t>
                            </w:r>
                            <w:r>
                              <w:rPr>
                                <w:rFonts w:ascii="Arial" w:hAnsi="Arial"/>
                                <w:spacing w:val="-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povinnosti</w:t>
                            </w:r>
                            <w:r>
                              <w:rPr>
                                <w:rFonts w:ascii="Arial" w:hAnsi="Arial"/>
                                <w:spacing w:val="-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zostaviť</w:t>
                            </w:r>
                            <w:r>
                              <w:rPr>
                                <w:rFonts w:ascii="Arial" w:hAnsi="Arial"/>
                                <w:spacing w:val="-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konsolidovanú</w:t>
                            </w:r>
                            <w:r>
                              <w:rPr>
                                <w:rFonts w:ascii="Arial" w:hAnsi="Arial"/>
                                <w:spacing w:val="-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účtovnú závierku</w:t>
                            </w:r>
                            <w:r>
                              <w:rPr>
                                <w:rFonts w:ascii="Arial" w:hAnsi="Arial"/>
                                <w:spacing w:val="-3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3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konsolidovanú</w:t>
                            </w:r>
                            <w:r>
                              <w:rPr>
                                <w:rFonts w:ascii="Arial" w:hAnsi="Arial"/>
                                <w:spacing w:val="-3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výročnú</w:t>
                            </w:r>
                            <w:r>
                              <w:rPr>
                                <w:rFonts w:ascii="Arial" w:hAnsi="Arial"/>
                                <w:spacing w:val="-3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správu:</w:t>
                            </w:r>
                          </w:p>
                          <w:p w:rsidR="001721F2" w:rsidRDefault="001721F2">
                            <w:pPr>
                              <w:spacing w:line="276" w:lineRule="exact"/>
                              <w:ind w:left="15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4"/>
                              </w:rPr>
                              <w:t>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21" o:spid="_x0000_s1031" type="#_x0000_t202" style="width:466.3pt;height:20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" filled="f" strokeweight=".58pt">
                <v:textbox inset="0,0,0,0">
                  <w:txbxContent>
                    <w:p w:rsidR="001721F2" w:rsidRDefault="001721F2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76"/>
                        </w:tabs>
                        <w:spacing w:before="59"/>
                        <w:ind w:right="1145" w:firstLine="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Obchodné</w:t>
                      </w:r>
                      <w:r>
                        <w:rPr>
                          <w:rFonts w:ascii="Arial" w:hAnsi="Arial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meno</w:t>
                      </w:r>
                      <w:r>
                        <w:rPr>
                          <w:rFonts w:ascii="Arial" w:hAnsi="Arial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sídlo</w:t>
                      </w:r>
                      <w:r>
                        <w:rPr>
                          <w:rFonts w:ascii="Arial" w:hAnsi="Arial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konsolidujúcej</w:t>
                      </w:r>
                      <w:r>
                        <w:rPr>
                          <w:rFonts w:ascii="Arial" w:hAnsi="Arial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účtovnej</w:t>
                      </w:r>
                      <w:r>
                        <w:rPr>
                          <w:rFonts w:ascii="Arial" w:hAnsi="Arial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jednotky,</w:t>
                      </w:r>
                      <w:r>
                        <w:rPr>
                          <w:rFonts w:ascii="Arial" w:hAnsi="Arial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ktorá</w:t>
                      </w:r>
                      <w:r>
                        <w:rPr>
                          <w:rFonts w:ascii="Arial" w:hAnsi="Arial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zostavuje konsolidovanú</w:t>
                      </w:r>
                      <w:r>
                        <w:rPr>
                          <w:rFonts w:ascii="Arial" w:hAnsi="Arial"/>
                          <w:spacing w:val="-3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účtovnú</w:t>
                      </w:r>
                      <w:r>
                        <w:rPr>
                          <w:rFonts w:ascii="Arial" w:hAnsi="Arial"/>
                          <w:spacing w:val="-3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závierku</w:t>
                      </w:r>
                      <w:r>
                        <w:rPr>
                          <w:rFonts w:ascii="Arial" w:hAnsi="Arial"/>
                          <w:spacing w:val="-3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za</w:t>
                      </w:r>
                      <w:r>
                        <w:rPr>
                          <w:rFonts w:ascii="Arial" w:hAnsi="Arial"/>
                          <w:spacing w:val="-3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všetky</w:t>
                      </w:r>
                      <w:r>
                        <w:rPr>
                          <w:rFonts w:ascii="Arial" w:hAnsi="Arial"/>
                          <w:spacing w:val="-3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skupiny</w:t>
                      </w:r>
                      <w:r>
                        <w:rPr>
                          <w:rFonts w:ascii="Arial" w:hAnsi="Arial"/>
                          <w:spacing w:val="-3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3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jednotiek:</w:t>
                      </w:r>
                    </w:p>
                    <w:p w:rsidR="001721F2" w:rsidRDefault="001721F2">
                      <w:pPr>
                        <w:spacing w:line="275" w:lineRule="exact"/>
                        <w:ind w:left="15"/>
                        <w:rPr>
                          <w:rFonts w:ascii="Arial"/>
                          <w:sz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SUN4ENERGY s.r.o., Kalin</w:t>
                      </w:r>
                      <w:r>
                        <w:rPr>
                          <w:rFonts w:ascii="Arial"/>
                          <w:sz w:val="24"/>
                        </w:rPr>
                        <w:t>č</w:t>
                      </w:r>
                      <w:r>
                        <w:rPr>
                          <w:rFonts w:ascii="Arial"/>
                          <w:sz w:val="24"/>
                        </w:rPr>
                        <w:t>iakova 27, 831 04 Bratislava,</w:t>
                      </w:r>
                    </w:p>
                    <w:p w:rsidR="001721F2" w:rsidRDefault="001721F2">
                      <w:pPr>
                        <w:spacing w:line="275" w:lineRule="exact"/>
                        <w:ind w:left="15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  <w:p w:rsidR="001721F2" w:rsidRDefault="001721F2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76"/>
                        </w:tabs>
                        <w:ind w:right="1145" w:firstLine="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Obchodné</w:t>
                      </w:r>
                      <w:r>
                        <w:rPr>
                          <w:rFonts w:ascii="Arial" w:hAnsi="Arial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meno</w:t>
                      </w:r>
                      <w:r>
                        <w:rPr>
                          <w:rFonts w:ascii="Arial" w:hAnsi="Arial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sídlo</w:t>
                      </w:r>
                      <w:r>
                        <w:rPr>
                          <w:rFonts w:ascii="Arial" w:hAnsi="Arial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konsolidujúcej</w:t>
                      </w:r>
                      <w:r>
                        <w:rPr>
                          <w:rFonts w:ascii="Arial" w:hAnsi="Arial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účtovnej</w:t>
                      </w:r>
                      <w:r>
                        <w:rPr>
                          <w:rFonts w:ascii="Arial" w:hAnsi="Arial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jednotky,</w:t>
                      </w:r>
                      <w:r>
                        <w:rPr>
                          <w:rFonts w:ascii="Arial" w:hAnsi="Arial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ktorá</w:t>
                      </w:r>
                      <w:r>
                        <w:rPr>
                          <w:rFonts w:ascii="Arial" w:hAnsi="Arial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 xml:space="preserve">zostavuje </w:t>
                      </w:r>
                      <w:r>
                        <w:rPr>
                          <w:rFonts w:ascii="Arial" w:hAnsi="Arial"/>
                          <w:w w:val="95"/>
                          <w:sz w:val="24"/>
                        </w:rPr>
                        <w:t>konsolidovanú</w:t>
                      </w:r>
                      <w:r>
                        <w:rPr>
                          <w:rFonts w:ascii="Arial" w:hAnsi="Arial"/>
                          <w:spacing w:val="-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95"/>
                          <w:sz w:val="24"/>
                        </w:rPr>
                        <w:t>účtovnú</w:t>
                      </w:r>
                      <w:r>
                        <w:rPr>
                          <w:rFonts w:ascii="Arial" w:hAnsi="Arial"/>
                          <w:spacing w:val="-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95"/>
                          <w:sz w:val="24"/>
                        </w:rPr>
                        <w:t>závierku,</w:t>
                      </w:r>
                      <w:r>
                        <w:rPr>
                          <w:rFonts w:ascii="Arial" w:hAnsi="Arial"/>
                          <w:spacing w:val="-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95"/>
                          <w:sz w:val="24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95"/>
                          <w:sz w:val="24"/>
                        </w:rPr>
                        <w:t>súčasťou</w:t>
                      </w:r>
                      <w:r>
                        <w:rPr>
                          <w:rFonts w:ascii="Arial" w:hAnsi="Arial"/>
                          <w:spacing w:val="-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95"/>
                          <w:sz w:val="24"/>
                        </w:rPr>
                        <w:t>je</w:t>
                      </w:r>
                      <w:r>
                        <w:rPr>
                          <w:rFonts w:ascii="Arial" w:hAnsi="Arial"/>
                          <w:spacing w:val="-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95"/>
                          <w:sz w:val="24"/>
                        </w:rPr>
                        <w:t>aj</w:t>
                      </w:r>
                      <w:r>
                        <w:rPr>
                          <w:rFonts w:ascii="Arial" w:hAnsi="Arial"/>
                          <w:spacing w:val="-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95"/>
                          <w:sz w:val="24"/>
                        </w:rPr>
                        <w:t>účtovná</w:t>
                      </w:r>
                      <w:r>
                        <w:rPr>
                          <w:rFonts w:ascii="Arial" w:hAnsi="Arial"/>
                          <w:spacing w:val="-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95"/>
                          <w:sz w:val="24"/>
                        </w:rPr>
                        <w:t>jednotka:</w:t>
                      </w:r>
                    </w:p>
                    <w:p w:rsidR="001721F2" w:rsidRPr="001721F2" w:rsidRDefault="001721F2" w:rsidP="001721F2">
                      <w:pPr>
                        <w:pStyle w:val="Odsekzoznamu"/>
                        <w:numPr>
                          <w:ilvl w:val="0"/>
                          <w:numId w:val="7"/>
                        </w:numPr>
                        <w:spacing w:line="275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 w:rsidRPr="001721F2">
                        <w:rPr>
                          <w:rFonts w:ascii="Arial"/>
                          <w:sz w:val="24"/>
                        </w:rPr>
                        <w:t>SUN4ENERGY s.r.o., Kalin</w:t>
                      </w:r>
                      <w:r w:rsidRPr="001721F2">
                        <w:rPr>
                          <w:rFonts w:ascii="Arial"/>
                          <w:sz w:val="24"/>
                        </w:rPr>
                        <w:t>č</w:t>
                      </w:r>
                      <w:r w:rsidRPr="001721F2">
                        <w:rPr>
                          <w:rFonts w:ascii="Arial"/>
                          <w:sz w:val="24"/>
                        </w:rPr>
                        <w:t>iakova 27, 831 04 Bratislava,</w:t>
                      </w:r>
                    </w:p>
                    <w:p w:rsidR="001721F2" w:rsidRPr="001721F2" w:rsidRDefault="001721F2" w:rsidP="001721F2">
                      <w:pPr>
                        <w:spacing w:line="275" w:lineRule="exact"/>
                        <w:ind w:left="-345"/>
                        <w:rPr>
                          <w:rFonts w:ascii="Arial" w:eastAsia="Arial" w:hAnsi="Arial" w:cs="Arial"/>
                          <w:sz w:val="24"/>
                          <w:szCs w:val="24"/>
                          <w:lang w:val="sk-SK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,</w:t>
                      </w:r>
                    </w:p>
                    <w:p w:rsidR="001721F2" w:rsidRDefault="001721F2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62"/>
                        </w:tabs>
                        <w:spacing w:line="276" w:lineRule="exact"/>
                        <w:ind w:left="361" w:hanging="346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Miesto,</w:t>
                      </w:r>
                      <w:r>
                        <w:rPr>
                          <w:rFonts w:ascii="Arial" w:hAnsi="Arial"/>
                          <w:spacing w:val="-2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kde</w:t>
                      </w:r>
                      <w:r>
                        <w:rPr>
                          <w:rFonts w:ascii="Arial" w:hAnsi="Arial"/>
                          <w:spacing w:val="-2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je</w:t>
                      </w:r>
                      <w:r>
                        <w:rPr>
                          <w:rFonts w:ascii="Arial" w:hAnsi="Arial"/>
                          <w:spacing w:val="-2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možné</w:t>
                      </w:r>
                      <w:r>
                        <w:rPr>
                          <w:rFonts w:ascii="Arial" w:hAnsi="Arial"/>
                          <w:spacing w:val="-2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tieto</w:t>
                      </w:r>
                      <w:r>
                        <w:rPr>
                          <w:rFonts w:ascii="Arial" w:hAnsi="Arial"/>
                          <w:spacing w:val="-2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konsolidované</w:t>
                      </w:r>
                      <w:r>
                        <w:rPr>
                          <w:rFonts w:ascii="Arial" w:hAnsi="Arial"/>
                          <w:spacing w:val="-2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účtovné</w:t>
                      </w:r>
                      <w:r>
                        <w:rPr>
                          <w:rFonts w:ascii="Arial" w:hAnsi="Arial"/>
                          <w:spacing w:val="-2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závierky</w:t>
                      </w:r>
                      <w:r>
                        <w:rPr>
                          <w:rFonts w:ascii="Arial" w:hAnsi="Arial"/>
                          <w:spacing w:val="-2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získať:</w:t>
                      </w:r>
                    </w:p>
                    <w:p w:rsidR="001721F2" w:rsidRPr="001721F2" w:rsidRDefault="001721F2" w:rsidP="001721F2">
                      <w:pPr>
                        <w:pStyle w:val="Odsekzoznamu"/>
                        <w:numPr>
                          <w:ilvl w:val="0"/>
                          <w:numId w:val="7"/>
                        </w:numPr>
                        <w:spacing w:line="275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 w:rsidRPr="001721F2">
                        <w:rPr>
                          <w:rFonts w:ascii="Arial"/>
                          <w:sz w:val="24"/>
                        </w:rPr>
                        <w:t>SUN4ENERGY s.r.o., Kalin</w:t>
                      </w:r>
                      <w:r w:rsidRPr="001721F2">
                        <w:rPr>
                          <w:rFonts w:ascii="Arial"/>
                          <w:sz w:val="24"/>
                        </w:rPr>
                        <w:t>č</w:t>
                      </w:r>
                      <w:r w:rsidRPr="001721F2">
                        <w:rPr>
                          <w:rFonts w:ascii="Arial"/>
                          <w:sz w:val="24"/>
                        </w:rPr>
                        <w:t>iakova 27, 831 04 Bratislava,</w:t>
                      </w:r>
                    </w:p>
                    <w:p w:rsidR="001721F2" w:rsidRDefault="001721F2" w:rsidP="001721F2">
                      <w:pPr>
                        <w:spacing w:line="276" w:lineRule="exact"/>
                        <w:ind w:left="-345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,</w:t>
                      </w:r>
                    </w:p>
                    <w:p w:rsidR="001721F2" w:rsidRDefault="001721F2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76"/>
                        </w:tabs>
                        <w:ind w:right="268" w:firstLine="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Údaj,</w:t>
                      </w:r>
                      <w:r>
                        <w:rPr>
                          <w:rFonts w:ascii="Arial" w:hAnsi="Arial"/>
                          <w:spacing w:val="-3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či</w:t>
                      </w:r>
                      <w:r>
                        <w:rPr>
                          <w:rFonts w:ascii="Arial" w:hAnsi="Arial"/>
                          <w:spacing w:val="-3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je</w:t>
                      </w:r>
                      <w:r>
                        <w:rPr>
                          <w:rFonts w:ascii="Arial" w:hAnsi="Arial"/>
                          <w:spacing w:val="-3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materská</w:t>
                      </w:r>
                      <w:r>
                        <w:rPr>
                          <w:rFonts w:ascii="Arial" w:hAnsi="Arial"/>
                          <w:spacing w:val="-3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ÚJ</w:t>
                      </w:r>
                      <w:r>
                        <w:rPr>
                          <w:rFonts w:ascii="Arial" w:hAnsi="Arial"/>
                          <w:spacing w:val="-3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oslobodená</w:t>
                      </w:r>
                      <w:r>
                        <w:rPr>
                          <w:rFonts w:ascii="Arial" w:hAnsi="Arial"/>
                          <w:spacing w:val="-3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od</w:t>
                      </w:r>
                      <w:r>
                        <w:rPr>
                          <w:rFonts w:ascii="Arial" w:hAnsi="Arial"/>
                          <w:spacing w:val="-3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povinnosti</w:t>
                      </w:r>
                      <w:r>
                        <w:rPr>
                          <w:rFonts w:ascii="Arial" w:hAnsi="Arial"/>
                          <w:spacing w:val="-3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zostaviť</w:t>
                      </w:r>
                      <w:r>
                        <w:rPr>
                          <w:rFonts w:ascii="Arial" w:hAnsi="Arial"/>
                          <w:spacing w:val="-3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konsolidovanú</w:t>
                      </w:r>
                      <w:r>
                        <w:rPr>
                          <w:rFonts w:ascii="Arial" w:hAnsi="Arial"/>
                          <w:spacing w:val="-3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účtovnú závierku</w:t>
                      </w:r>
                      <w:r>
                        <w:rPr>
                          <w:rFonts w:ascii="Arial" w:hAnsi="Arial"/>
                          <w:spacing w:val="-3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spacing w:val="-3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konsolidovanú</w:t>
                      </w:r>
                      <w:r>
                        <w:rPr>
                          <w:rFonts w:ascii="Arial" w:hAnsi="Arial"/>
                          <w:spacing w:val="-3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výročnú</w:t>
                      </w:r>
                      <w:r>
                        <w:rPr>
                          <w:rFonts w:ascii="Arial" w:hAnsi="Arial"/>
                          <w:spacing w:val="-3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správu:</w:t>
                      </w:r>
                    </w:p>
                    <w:p w:rsidR="001721F2" w:rsidRDefault="001721F2">
                      <w:pPr>
                        <w:spacing w:line="276" w:lineRule="exact"/>
                        <w:ind w:left="15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pacing w:val="-1"/>
                          <w:sz w:val="24"/>
                        </w:rPr>
                        <w:t>Nie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spacing w:before="6"/>
        <w:rPr>
          <w:rFonts w:ascii="Arial" w:eastAsia="Arial" w:hAnsi="Arial" w:cs="Arial"/>
          <w:sz w:val="16"/>
          <w:szCs w:val="16"/>
          <w:lang w:val="sk-SK"/>
        </w:rPr>
      </w:pPr>
    </w:p>
    <w:p w:rsidR="00A56B34" w:rsidRPr="001721F2" w:rsidRDefault="008C1DFF">
      <w:pPr>
        <w:pStyle w:val="Nadpis11"/>
        <w:numPr>
          <w:ilvl w:val="0"/>
          <w:numId w:val="6"/>
        </w:numPr>
        <w:tabs>
          <w:tab w:val="left" w:pos="462"/>
        </w:tabs>
        <w:rPr>
          <w:rFonts w:cs="Arial Narrow"/>
          <w:b w:val="0"/>
          <w:bCs w:val="0"/>
          <w:lang w:val="sk-SK"/>
        </w:rPr>
      </w:pPr>
      <w:r w:rsidRPr="001721F2">
        <w:rPr>
          <w:lang w:val="sk-SK"/>
        </w:rPr>
        <w:t>Informácie</w:t>
      </w:r>
      <w:r w:rsidRPr="001721F2">
        <w:rPr>
          <w:spacing w:val="-11"/>
          <w:lang w:val="sk-SK"/>
        </w:rPr>
        <w:t xml:space="preserve"> </w:t>
      </w:r>
      <w:r w:rsidRPr="001721F2">
        <w:rPr>
          <w:lang w:val="sk-SK"/>
        </w:rPr>
        <w:t>o</w:t>
      </w:r>
      <w:r w:rsidRPr="001721F2">
        <w:rPr>
          <w:spacing w:val="-11"/>
          <w:lang w:val="sk-SK"/>
        </w:rPr>
        <w:t xml:space="preserve"> </w:t>
      </w:r>
      <w:r w:rsidRPr="001721F2">
        <w:rPr>
          <w:lang w:val="sk-SK"/>
        </w:rPr>
        <w:t>použitých</w:t>
      </w:r>
      <w:r w:rsidRPr="001721F2">
        <w:rPr>
          <w:spacing w:val="-11"/>
          <w:lang w:val="sk-SK"/>
        </w:rPr>
        <w:t xml:space="preserve"> </w:t>
      </w:r>
      <w:r w:rsidRPr="001721F2">
        <w:rPr>
          <w:lang w:val="sk-SK"/>
        </w:rPr>
        <w:t>účtovných</w:t>
      </w:r>
      <w:r w:rsidRPr="001721F2">
        <w:rPr>
          <w:spacing w:val="-11"/>
          <w:lang w:val="sk-SK"/>
        </w:rPr>
        <w:t xml:space="preserve"> </w:t>
      </w:r>
      <w:r w:rsidRPr="001721F2">
        <w:rPr>
          <w:lang w:val="sk-SK"/>
        </w:rPr>
        <w:t>zásadách</w:t>
      </w:r>
      <w:r w:rsidRPr="001721F2">
        <w:rPr>
          <w:spacing w:val="-11"/>
          <w:lang w:val="sk-SK"/>
        </w:rPr>
        <w:t xml:space="preserve"> </w:t>
      </w:r>
      <w:r w:rsidRPr="001721F2">
        <w:rPr>
          <w:lang w:val="sk-SK"/>
        </w:rPr>
        <w:t>a</w:t>
      </w:r>
      <w:r w:rsidRPr="001721F2">
        <w:rPr>
          <w:spacing w:val="-11"/>
          <w:lang w:val="sk-SK"/>
        </w:rPr>
        <w:t xml:space="preserve"> </w:t>
      </w:r>
      <w:r w:rsidRPr="001721F2">
        <w:rPr>
          <w:lang w:val="sk-SK"/>
        </w:rPr>
        <w:t>účtovných</w:t>
      </w:r>
      <w:r w:rsidRPr="001721F2">
        <w:rPr>
          <w:spacing w:val="-11"/>
          <w:lang w:val="sk-SK"/>
        </w:rPr>
        <w:t xml:space="preserve"> </w:t>
      </w:r>
      <w:r w:rsidRPr="001721F2">
        <w:rPr>
          <w:lang w:val="sk-SK"/>
        </w:rPr>
        <w:t>metódach</w:t>
      </w:r>
    </w:p>
    <w:p w:rsidR="00A56B34" w:rsidRPr="001721F2" w:rsidRDefault="00A56B34">
      <w:pPr>
        <w:spacing w:before="8"/>
        <w:rPr>
          <w:rFonts w:ascii="Arial Narrow" w:eastAsia="Arial Narrow" w:hAnsi="Arial Narrow" w:cs="Arial Narrow"/>
          <w:b/>
          <w:bCs/>
          <w:sz w:val="26"/>
          <w:szCs w:val="26"/>
          <w:lang w:val="sk-SK"/>
        </w:rPr>
      </w:pPr>
    </w:p>
    <w:p w:rsidR="00A56B34" w:rsidRPr="001721F2" w:rsidRDefault="00EF41B8">
      <w:pPr>
        <w:spacing w:line="200" w:lineRule="atLeast"/>
        <w:ind w:left="111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5922010" cy="2411730"/>
                <wp:effectExtent l="9525" t="9525" r="12065" b="7620"/>
                <wp:docPr id="799" name="Text Box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24117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left" w:pos="387"/>
                              </w:tabs>
                              <w:spacing w:before="40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/>
                                <w:spacing w:val="-2"/>
                                <w:sz w:val="17"/>
                              </w:rPr>
                              <w:t>Úč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7"/>
                              </w:rPr>
                              <w:t>tovná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7"/>
                              </w:rPr>
                              <w:t>jednotka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7"/>
                              </w:rPr>
                              <w:t>bude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7"/>
                              </w:rPr>
                              <w:t>nepretržite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7"/>
                              </w:rPr>
                              <w:t>pokr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7"/>
                              </w:rPr>
                              <w:t>ač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7"/>
                              </w:rPr>
                              <w:t>ov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7"/>
                              </w:rPr>
                              <w:t>ať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7"/>
                              </w:rPr>
                              <w:t>vo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7"/>
                              </w:rPr>
                              <w:t>svoje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7"/>
                              </w:rPr>
                              <w:t xml:space="preserve"> č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7"/>
                              </w:rPr>
                              <w:t>innosti:</w:t>
                            </w:r>
                            <w:r>
                              <w:rPr>
                                <w:rFonts w:ascii="Arial" w:hAnsi="Arial"/>
                                <w:spacing w:val="3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7"/>
                              </w:rPr>
                              <w:t>[x]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7"/>
                              </w:rPr>
                              <w:t>Áno</w:t>
                            </w:r>
                            <w:r>
                              <w:rPr>
                                <w:rFonts w:ascii="Arial" w:hAnsi="Arial"/>
                                <w:spacing w:val="3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7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7"/>
                              </w:rPr>
                              <w:t>]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7"/>
                              </w:rPr>
                              <w:t>Nie</w:t>
                            </w:r>
                          </w:p>
                          <w:p w:rsidR="001721F2" w:rsidRDefault="001721F2">
                            <w:pPr>
                              <w:spacing w:before="1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left" w:pos="387"/>
                              </w:tabs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/>
                                <w:sz w:val="17"/>
                              </w:rPr>
                              <w:t>Zmeny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7"/>
                              </w:rPr>
                              <w:t>úč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7"/>
                              </w:rPr>
                              <w:t>tovných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7"/>
                              </w:rPr>
                              <w:t>zásad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7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7"/>
                              </w:rPr>
                              <w:t>metód:</w:t>
                            </w:r>
                            <w:r>
                              <w:rPr>
                                <w:rFonts w:ascii="Arial" w:hAnsi="Arial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7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7"/>
                              </w:rPr>
                              <w:t>]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7"/>
                              </w:rPr>
                              <w:t xml:space="preserve">Áno 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7"/>
                              </w:rPr>
                              <w:t>[x]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7"/>
                              </w:rPr>
                              <w:t>Nie</w:t>
                            </w:r>
                          </w:p>
                          <w:p w:rsidR="001721F2" w:rsidRDefault="001721F2">
                            <w:pPr>
                              <w:spacing w:before="6"/>
                              <w:ind w:left="15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/>
                                <w:spacing w:val="-2"/>
                                <w:sz w:val="17"/>
                              </w:rPr>
                              <w:t>Úč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7"/>
                              </w:rPr>
                              <w:t>tovné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7"/>
                              </w:rPr>
                              <w:t>metódy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7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7"/>
                              </w:rPr>
                              <w:t>zásady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7"/>
                              </w:rPr>
                              <w:t>boli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7"/>
                              </w:rPr>
                              <w:t>aplikované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7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7"/>
                              </w:rPr>
                              <w:t>rámci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7"/>
                              </w:rPr>
                              <w:t>platného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7"/>
                              </w:rPr>
                              <w:t>zákona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7"/>
                              </w:rPr>
                              <w:t>úč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7"/>
                              </w:rPr>
                              <w:t>tovníctve,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7"/>
                              </w:rPr>
                              <w:t>s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7"/>
                              </w:rPr>
                              <w:t>osobitosťami:</w:t>
                            </w:r>
                          </w:p>
                          <w:p w:rsidR="001721F2" w:rsidRDefault="001721F2">
                            <w:pP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spacing w:before="8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:rsidR="001721F2" w:rsidRDefault="001721F2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left" w:pos="377"/>
                              </w:tabs>
                              <w:ind w:left="376" w:hanging="361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Spôsob</w:t>
                            </w:r>
                            <w:r>
                              <w:rPr>
                                <w:rFonts w:ascii="Arial" w:hAnsi="Arial"/>
                                <w:spacing w:val="-1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oc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105"/>
                                <w:sz w:val="17"/>
                              </w:rPr>
                              <w:t>eňov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ania</w:t>
                            </w:r>
                            <w:r>
                              <w:rPr>
                                <w:rFonts w:ascii="Arial" w:hAnsi="Arial"/>
                                <w:spacing w:val="-1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jednotlivých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zložiek</w:t>
                            </w:r>
                            <w:r>
                              <w:rPr>
                                <w:rFonts w:ascii="Arial" w:hAnsi="Arial"/>
                                <w:spacing w:val="-1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majetku</w:t>
                            </w:r>
                            <w:r>
                              <w:rPr>
                                <w:rFonts w:ascii="Arial" w:hAnsi="Arial"/>
                                <w:spacing w:val="-1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záväzkov:</w:t>
                            </w:r>
                          </w:p>
                          <w:p w:rsidR="001721F2" w:rsidRDefault="001721F2">
                            <w:pPr>
                              <w:spacing w:before="1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ind w:left="15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Podnik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nakupoval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danom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roku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majetok:</w:t>
                            </w:r>
                            <w:r>
                              <w:rPr>
                                <w:rFonts w:ascii="Arial" w:hAnsi="Arial"/>
                                <w:spacing w:val="3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]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Áno</w:t>
                            </w:r>
                            <w:r>
                              <w:rPr>
                                <w:rFonts w:ascii="Arial" w:hAnsi="Arial"/>
                                <w:spacing w:val="3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[x]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Nie</w:t>
                            </w:r>
                          </w:p>
                          <w:p w:rsidR="001721F2" w:rsidRDefault="001721F2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1"/>
                              </w:tabs>
                              <w:spacing w:before="6" w:line="247" w:lineRule="auto"/>
                              <w:ind w:right="2081" w:hanging="195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1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-1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nakupovaný,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podnik</w:t>
                            </w:r>
                            <w:r>
                              <w:rPr>
                                <w:rFonts w:ascii="Arial" w:hAnsi="Arial"/>
                                <w:spacing w:val="-1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oc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105"/>
                                <w:sz w:val="17"/>
                              </w:rPr>
                              <w:t>eňov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obstarávacou</w:t>
                            </w:r>
                            <w:r>
                              <w:rPr>
                                <w:rFonts w:ascii="Arial" w:hAnsi="Arial"/>
                                <w:spacing w:val="-1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cenou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1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zložení:</w:t>
                            </w:r>
                            <w:r>
                              <w:rPr>
                                <w:rFonts w:ascii="Arial" w:hAnsi="Arial"/>
                                <w:spacing w:val="59"/>
                                <w:w w:val="10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]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Obstarávacia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cena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vrátane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nákladov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súvisiacich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s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obstaraním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zložení</w:t>
                            </w:r>
                          </w:p>
                          <w:p w:rsidR="001721F2" w:rsidRDefault="001721F2">
                            <w:pPr>
                              <w:ind w:left="210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]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dopravné</w:t>
                            </w:r>
                            <w:r>
                              <w:rPr>
                                <w:rFonts w:ascii="Arial" w:hAnsi="Arial"/>
                                <w:spacing w:val="4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]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provízie</w:t>
                            </w:r>
                            <w:r>
                              <w:rPr>
                                <w:rFonts w:ascii="Arial" w:hAnsi="Arial"/>
                                <w:spacing w:val="4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]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poistné</w:t>
                            </w:r>
                            <w:r>
                              <w:rPr>
                                <w:rFonts w:ascii="Arial" w:hAnsi="Arial"/>
                                <w:spacing w:val="4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]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clo</w:t>
                            </w:r>
                          </w:p>
                          <w:p w:rsidR="001721F2" w:rsidRDefault="001721F2">
                            <w:pPr>
                              <w:spacing w:before="1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ind w:left="15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/>
                                <w:sz w:val="17"/>
                              </w:rPr>
                              <w:t>Podnik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7"/>
                              </w:rPr>
                              <w:t>tvoril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7"/>
                              </w:rPr>
                              <w:t>vlastnou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7"/>
                              </w:rPr>
                              <w:t xml:space="preserve"> č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7"/>
                              </w:rPr>
                              <w:t>innosťou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7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7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7"/>
                              </w:rPr>
                              <w:t>majetok:</w:t>
                            </w:r>
                            <w:r>
                              <w:rPr>
                                <w:rFonts w:ascii="Arial" w:hAnsi="Arial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7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7"/>
                              </w:rPr>
                              <w:t>]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7"/>
                              </w:rPr>
                              <w:t xml:space="preserve">Áno </w:t>
                            </w:r>
                            <w:r>
                              <w:rPr>
                                <w:rFonts w:ascii="Arial" w:hAnsi="Arial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7"/>
                              </w:rPr>
                              <w:t>[x]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7"/>
                              </w:rPr>
                              <w:t>Nie</w:t>
                            </w:r>
                          </w:p>
                          <w:p w:rsidR="001721F2" w:rsidRDefault="001721F2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1"/>
                              </w:tabs>
                              <w:spacing w:before="6" w:line="247" w:lineRule="auto"/>
                              <w:ind w:right="903" w:hanging="195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2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2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-2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vytvorený</w:t>
                            </w:r>
                            <w:r>
                              <w:rPr>
                                <w:rFonts w:ascii="Arial" w:hAnsi="Arial"/>
                                <w:spacing w:val="-2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vlastnou</w:t>
                            </w:r>
                            <w:r>
                              <w:rPr>
                                <w:rFonts w:ascii="Arial" w:hAnsi="Arial"/>
                                <w:spacing w:val="-26"/>
                                <w:w w:val="105"/>
                                <w:sz w:val="17"/>
                              </w:rPr>
                              <w:t xml:space="preserve"> č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innosťou</w:t>
                            </w:r>
                            <w:r>
                              <w:rPr>
                                <w:rFonts w:ascii="Arial" w:hAnsi="Arial"/>
                                <w:spacing w:val="-2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oc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105"/>
                                <w:sz w:val="17"/>
                              </w:rPr>
                              <w:t>eňov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spacing w:val="-2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podnik</w:t>
                            </w:r>
                            <w:r>
                              <w:rPr>
                                <w:rFonts w:ascii="Arial" w:hAnsi="Arial"/>
                                <w:spacing w:val="-2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vlastnými</w:t>
                            </w:r>
                            <w:r>
                              <w:rPr>
                                <w:rFonts w:ascii="Arial" w:hAnsi="Arial"/>
                                <w:spacing w:val="-2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nákladmi</w:t>
                            </w:r>
                            <w:r>
                              <w:rPr>
                                <w:rFonts w:ascii="Arial" w:hAnsi="Arial"/>
                                <w:spacing w:val="-2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2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zložení:</w:t>
                            </w:r>
                            <w:r>
                              <w:rPr>
                                <w:rFonts w:ascii="Arial" w:hAnsi="Arial"/>
                                <w:spacing w:val="79"/>
                                <w:w w:val="10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]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priame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náklady</w:t>
                            </w:r>
                            <w:r>
                              <w:rPr>
                                <w:rFonts w:ascii="Arial" w:hAnsi="Arial"/>
                                <w:spacing w:val="3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]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nepriame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náklady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spojené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s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výrobou</w:t>
                            </w:r>
                            <w:r>
                              <w:rPr>
                                <w:rFonts w:ascii="Arial" w:hAnsi="Arial"/>
                                <w:spacing w:val="3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7"/>
                              </w:rPr>
                              <w:t>]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7"/>
                              </w:rPr>
                              <w:t>inak: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20" o:spid="_x0000_s1032" type="#_x0000_t202" style="width:466.3pt;height:189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" filled="f" strokeweight=".58pt">
                <v:textbox inset="0,0,0,0">
                  <w:txbxContent>
                    <w:p w:rsidR="001721F2" w:rsidRDefault="001721F2">
                      <w:pPr>
                        <w:numPr>
                          <w:ilvl w:val="1"/>
                          <w:numId w:val="5"/>
                        </w:numPr>
                        <w:tabs>
                          <w:tab w:val="left" w:pos="387"/>
                        </w:tabs>
                        <w:spacing w:before="40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spacing w:val="-2"/>
                          <w:sz w:val="17"/>
                        </w:rPr>
                        <w:t>Úč</w:t>
                      </w:r>
                      <w:r>
                        <w:rPr>
                          <w:rFonts w:ascii="Arial" w:hAnsi="Arial"/>
                          <w:spacing w:val="-1"/>
                          <w:sz w:val="17"/>
                        </w:rPr>
                        <w:t>tovná</w:t>
                      </w:r>
                      <w:r>
                        <w:rPr>
                          <w:rFonts w:ascii="Arial" w:hAnsi="Arial"/>
                          <w:spacing w:val="-8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7"/>
                        </w:rPr>
                        <w:t>jednotka</w:t>
                      </w:r>
                      <w:r>
                        <w:rPr>
                          <w:rFonts w:ascii="Arial" w:hAnsi="Arial"/>
                          <w:spacing w:val="-8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7"/>
                        </w:rPr>
                        <w:t>bude</w:t>
                      </w:r>
                      <w:r>
                        <w:rPr>
                          <w:rFonts w:ascii="Arial" w:hAnsi="Arial"/>
                          <w:spacing w:val="-7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7"/>
                        </w:rPr>
                        <w:t>nepretržite</w:t>
                      </w:r>
                      <w:r>
                        <w:rPr>
                          <w:rFonts w:ascii="Arial" w:hAnsi="Arial"/>
                          <w:spacing w:val="-8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7"/>
                        </w:rPr>
                        <w:t>pokr</w:t>
                      </w:r>
                      <w:r>
                        <w:rPr>
                          <w:rFonts w:ascii="Arial" w:hAnsi="Arial"/>
                          <w:spacing w:val="-2"/>
                          <w:sz w:val="17"/>
                        </w:rPr>
                        <w:t>ač</w:t>
                      </w:r>
                      <w:r>
                        <w:rPr>
                          <w:rFonts w:ascii="Arial" w:hAnsi="Arial"/>
                          <w:spacing w:val="-1"/>
                          <w:sz w:val="17"/>
                        </w:rPr>
                        <w:t>ov</w:t>
                      </w:r>
                      <w:r>
                        <w:rPr>
                          <w:rFonts w:ascii="Arial" w:hAnsi="Arial"/>
                          <w:spacing w:val="-2"/>
                          <w:sz w:val="17"/>
                        </w:rPr>
                        <w:t>ať</w:t>
                      </w:r>
                      <w:r>
                        <w:rPr>
                          <w:rFonts w:ascii="Arial" w:hAnsi="Arial"/>
                          <w:spacing w:val="-7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7"/>
                        </w:rPr>
                        <w:t>vo</w:t>
                      </w:r>
                      <w:r>
                        <w:rPr>
                          <w:rFonts w:ascii="Arial" w:hAnsi="Arial"/>
                          <w:spacing w:val="-8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7"/>
                        </w:rPr>
                        <w:t>svoje</w:t>
                      </w:r>
                      <w:r>
                        <w:rPr>
                          <w:rFonts w:ascii="Arial" w:hAnsi="Arial"/>
                          <w:spacing w:val="-7"/>
                          <w:sz w:val="17"/>
                        </w:rPr>
                        <w:t xml:space="preserve"> č</w:t>
                      </w:r>
                      <w:r>
                        <w:rPr>
                          <w:rFonts w:ascii="Arial" w:hAnsi="Arial"/>
                          <w:spacing w:val="-1"/>
                          <w:sz w:val="17"/>
                        </w:rPr>
                        <w:t>innosti:</w:t>
                      </w:r>
                      <w:r>
                        <w:rPr>
                          <w:rFonts w:ascii="Arial" w:hAnsi="Arial"/>
                          <w:spacing w:val="33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7"/>
                        </w:rPr>
                        <w:t>[x]</w:t>
                      </w:r>
                      <w:r>
                        <w:rPr>
                          <w:rFonts w:ascii="Arial" w:hAnsi="Arial"/>
                          <w:spacing w:val="-8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7"/>
                        </w:rPr>
                        <w:t>Áno</w:t>
                      </w:r>
                      <w:r>
                        <w:rPr>
                          <w:rFonts w:ascii="Arial" w:hAnsi="Arial"/>
                          <w:spacing w:val="33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7"/>
                        </w:rPr>
                        <w:t>[</w:t>
                      </w:r>
                      <w:r>
                        <w:rPr>
                          <w:rFonts w:ascii="Arial" w:hAnsi="Arial"/>
                          <w:spacing w:val="-8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7"/>
                        </w:rPr>
                        <w:t>]</w:t>
                      </w:r>
                      <w:r>
                        <w:rPr>
                          <w:rFonts w:ascii="Arial" w:hAnsi="Arial"/>
                          <w:spacing w:val="-7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7"/>
                        </w:rPr>
                        <w:t>Nie</w:t>
                      </w:r>
                    </w:p>
                    <w:p w:rsidR="001721F2" w:rsidRDefault="001721F2">
                      <w:pPr>
                        <w:spacing w:before="1"/>
                        <w:rPr>
                          <w:rFonts w:ascii="Arial Narrow" w:eastAsia="Arial Narrow" w:hAnsi="Arial Narrow" w:cs="Arial Narrow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1721F2" w:rsidRDefault="001721F2">
                      <w:pPr>
                        <w:numPr>
                          <w:ilvl w:val="1"/>
                          <w:numId w:val="5"/>
                        </w:numPr>
                        <w:tabs>
                          <w:tab w:val="left" w:pos="387"/>
                        </w:tabs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sz w:val="17"/>
                        </w:rPr>
                        <w:t>Zmeny</w:t>
                      </w:r>
                      <w:r>
                        <w:rPr>
                          <w:rFonts w:ascii="Arial" w:hAnsi="Arial"/>
                          <w:spacing w:val="2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2"/>
                          <w:sz w:val="17"/>
                        </w:rPr>
                        <w:t>úč</w:t>
                      </w:r>
                      <w:r>
                        <w:rPr>
                          <w:rFonts w:ascii="Arial" w:hAnsi="Arial"/>
                          <w:spacing w:val="-1"/>
                          <w:sz w:val="17"/>
                        </w:rPr>
                        <w:t>tovných</w:t>
                      </w:r>
                      <w:r>
                        <w:rPr>
                          <w:rFonts w:ascii="Arial" w:hAnsi="Arial"/>
                          <w:spacing w:val="2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7"/>
                        </w:rPr>
                        <w:t>zásad</w:t>
                      </w:r>
                      <w:r>
                        <w:rPr>
                          <w:rFonts w:ascii="Arial" w:hAnsi="Arial"/>
                          <w:spacing w:val="2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7"/>
                        </w:rPr>
                        <w:t>a</w:t>
                      </w:r>
                      <w:r>
                        <w:rPr>
                          <w:rFonts w:ascii="Arial" w:hAnsi="Arial"/>
                          <w:spacing w:val="2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7"/>
                        </w:rPr>
                        <w:t>metód:</w:t>
                      </w:r>
                      <w:r>
                        <w:rPr>
                          <w:rFonts w:ascii="Arial" w:hAnsi="Arial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7"/>
                        </w:rPr>
                        <w:t>[</w:t>
                      </w:r>
                      <w:r>
                        <w:rPr>
                          <w:rFonts w:ascii="Arial" w:hAnsi="Arial"/>
                          <w:spacing w:val="3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7"/>
                        </w:rPr>
                        <w:t>]</w:t>
                      </w:r>
                      <w:r>
                        <w:rPr>
                          <w:rFonts w:ascii="Arial" w:hAnsi="Arial"/>
                          <w:spacing w:val="2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7"/>
                        </w:rPr>
                        <w:t xml:space="preserve">Áno </w:t>
                      </w:r>
                      <w:r>
                        <w:rPr>
                          <w:rFonts w:ascii="Arial" w:hAnsi="Arial"/>
                          <w:spacing w:val="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7"/>
                        </w:rPr>
                        <w:t>[x]</w:t>
                      </w:r>
                      <w:r>
                        <w:rPr>
                          <w:rFonts w:ascii="Arial" w:hAnsi="Arial"/>
                          <w:spacing w:val="2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7"/>
                        </w:rPr>
                        <w:t>Nie</w:t>
                      </w:r>
                    </w:p>
                    <w:p w:rsidR="001721F2" w:rsidRDefault="001721F2">
                      <w:pPr>
                        <w:spacing w:before="6"/>
                        <w:ind w:left="15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spacing w:val="-2"/>
                          <w:sz w:val="17"/>
                        </w:rPr>
                        <w:t>Úč</w:t>
                      </w:r>
                      <w:r>
                        <w:rPr>
                          <w:rFonts w:ascii="Arial" w:hAnsi="Arial"/>
                          <w:spacing w:val="-1"/>
                          <w:sz w:val="17"/>
                        </w:rPr>
                        <w:t>tovné</w:t>
                      </w:r>
                      <w:r>
                        <w:rPr>
                          <w:rFonts w:ascii="Arial" w:hAnsi="Arial"/>
                          <w:spacing w:val="1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7"/>
                        </w:rPr>
                        <w:t>metódy</w:t>
                      </w:r>
                      <w:r>
                        <w:rPr>
                          <w:rFonts w:ascii="Arial" w:hAnsi="Arial"/>
                          <w:spacing w:val="1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7"/>
                        </w:rPr>
                        <w:t>a</w:t>
                      </w:r>
                      <w:r>
                        <w:rPr>
                          <w:rFonts w:ascii="Arial" w:hAnsi="Arial"/>
                          <w:spacing w:val="2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7"/>
                        </w:rPr>
                        <w:t>zásady</w:t>
                      </w:r>
                      <w:r>
                        <w:rPr>
                          <w:rFonts w:ascii="Arial" w:hAnsi="Arial"/>
                          <w:spacing w:val="1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7"/>
                        </w:rPr>
                        <w:t>boli</w:t>
                      </w:r>
                      <w:r>
                        <w:rPr>
                          <w:rFonts w:ascii="Arial" w:hAnsi="Arial"/>
                          <w:spacing w:val="1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7"/>
                        </w:rPr>
                        <w:t>aplikované</w:t>
                      </w:r>
                      <w:r>
                        <w:rPr>
                          <w:rFonts w:ascii="Arial" w:hAnsi="Arial"/>
                          <w:spacing w:val="2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7"/>
                        </w:rPr>
                        <w:t>v</w:t>
                      </w:r>
                      <w:r>
                        <w:rPr>
                          <w:rFonts w:ascii="Arial" w:hAnsi="Arial"/>
                          <w:spacing w:val="1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7"/>
                        </w:rPr>
                        <w:t>rámci</w:t>
                      </w:r>
                      <w:r>
                        <w:rPr>
                          <w:rFonts w:ascii="Arial" w:hAnsi="Arial"/>
                          <w:spacing w:val="1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7"/>
                        </w:rPr>
                        <w:t>platného</w:t>
                      </w:r>
                      <w:r>
                        <w:rPr>
                          <w:rFonts w:ascii="Arial" w:hAnsi="Arial"/>
                          <w:spacing w:val="2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7"/>
                        </w:rPr>
                        <w:t>zákona</w:t>
                      </w:r>
                      <w:r>
                        <w:rPr>
                          <w:rFonts w:ascii="Arial" w:hAnsi="Arial"/>
                          <w:spacing w:val="1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7"/>
                        </w:rPr>
                        <w:t>o</w:t>
                      </w:r>
                      <w:r>
                        <w:rPr>
                          <w:rFonts w:ascii="Arial" w:hAnsi="Arial"/>
                          <w:spacing w:val="1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2"/>
                          <w:sz w:val="17"/>
                        </w:rPr>
                        <w:t>úč</w:t>
                      </w:r>
                      <w:r>
                        <w:rPr>
                          <w:rFonts w:ascii="Arial" w:hAnsi="Arial"/>
                          <w:spacing w:val="-1"/>
                          <w:sz w:val="17"/>
                        </w:rPr>
                        <w:t>tovníctve,</w:t>
                      </w:r>
                      <w:r>
                        <w:rPr>
                          <w:rFonts w:ascii="Arial" w:hAnsi="Arial"/>
                          <w:spacing w:val="2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7"/>
                        </w:rPr>
                        <w:t>s</w:t>
                      </w:r>
                      <w:r>
                        <w:rPr>
                          <w:rFonts w:ascii="Arial" w:hAnsi="Arial"/>
                          <w:spacing w:val="1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7"/>
                        </w:rPr>
                        <w:t>osobitosťami:</w:t>
                      </w:r>
                    </w:p>
                    <w:p w:rsidR="001721F2" w:rsidRDefault="001721F2">
                      <w:pPr>
                        <w:rPr>
                          <w:rFonts w:ascii="Arial Narrow" w:eastAsia="Arial Narrow" w:hAnsi="Arial Narrow" w:cs="Arial Narrow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1721F2" w:rsidRDefault="001721F2">
                      <w:pPr>
                        <w:spacing w:before="8"/>
                        <w:rPr>
                          <w:rFonts w:ascii="Arial Narrow" w:eastAsia="Arial Narrow" w:hAnsi="Arial Narrow" w:cs="Arial Narrow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:rsidR="001721F2" w:rsidRDefault="001721F2">
                      <w:pPr>
                        <w:numPr>
                          <w:ilvl w:val="1"/>
                          <w:numId w:val="5"/>
                        </w:numPr>
                        <w:tabs>
                          <w:tab w:val="left" w:pos="377"/>
                        </w:tabs>
                        <w:ind w:left="376" w:hanging="361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Spôsob</w:t>
                      </w:r>
                      <w:r>
                        <w:rPr>
                          <w:rFonts w:ascii="Arial" w:hAnsi="Arial"/>
                          <w:spacing w:val="-1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oc</w:t>
                      </w:r>
                      <w:r>
                        <w:rPr>
                          <w:rFonts w:ascii="Arial" w:hAnsi="Arial"/>
                          <w:spacing w:val="-2"/>
                          <w:w w:val="105"/>
                          <w:sz w:val="17"/>
                        </w:rPr>
                        <w:t>eňov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ania</w:t>
                      </w:r>
                      <w:r>
                        <w:rPr>
                          <w:rFonts w:ascii="Arial" w:hAnsi="Arial"/>
                          <w:spacing w:val="-1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jednotlivých</w:t>
                      </w:r>
                      <w:r>
                        <w:rPr>
                          <w:rFonts w:ascii="Arial" w:hAnsi="Arial"/>
                          <w:spacing w:val="-1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zložiek</w:t>
                      </w:r>
                      <w:r>
                        <w:rPr>
                          <w:rFonts w:ascii="Arial" w:hAnsi="Arial"/>
                          <w:spacing w:val="-1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majetku</w:t>
                      </w:r>
                      <w:r>
                        <w:rPr>
                          <w:rFonts w:ascii="Arial" w:hAnsi="Arial"/>
                          <w:spacing w:val="-1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a</w:t>
                      </w:r>
                      <w:r>
                        <w:rPr>
                          <w:rFonts w:ascii="Arial" w:hAnsi="Arial"/>
                          <w:spacing w:val="-1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záväzkov:</w:t>
                      </w:r>
                    </w:p>
                    <w:p w:rsidR="001721F2" w:rsidRDefault="001721F2">
                      <w:pPr>
                        <w:spacing w:before="1"/>
                        <w:rPr>
                          <w:rFonts w:ascii="Arial Narrow" w:eastAsia="Arial Narrow" w:hAnsi="Arial Narrow" w:cs="Arial Narrow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1721F2" w:rsidRDefault="001721F2">
                      <w:pPr>
                        <w:ind w:left="15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Podnik</w:t>
                      </w:r>
                      <w:r>
                        <w:rPr>
                          <w:rFonts w:ascii="Arial" w:hAnsi="Arial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nakupoval</w:t>
                      </w:r>
                      <w:r>
                        <w:rPr>
                          <w:rFonts w:ascii="Arial" w:hAnsi="Arial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v</w:t>
                      </w:r>
                      <w:r>
                        <w:rPr>
                          <w:rFonts w:ascii="Arial" w:hAnsi="Arial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danom</w:t>
                      </w:r>
                      <w:r>
                        <w:rPr>
                          <w:rFonts w:ascii="Arial" w:hAnsi="Arial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roku</w:t>
                      </w:r>
                      <w:r>
                        <w:rPr>
                          <w:rFonts w:ascii="Arial" w:hAnsi="Arial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majetok:</w:t>
                      </w:r>
                      <w:r>
                        <w:rPr>
                          <w:rFonts w:ascii="Arial" w:hAnsi="Arial"/>
                          <w:spacing w:val="3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[</w:t>
                      </w:r>
                      <w:r>
                        <w:rPr>
                          <w:rFonts w:ascii="Arial" w:hAnsi="Arial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]</w:t>
                      </w:r>
                      <w:r>
                        <w:rPr>
                          <w:rFonts w:ascii="Arial" w:hAnsi="Arial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Áno</w:t>
                      </w:r>
                      <w:r>
                        <w:rPr>
                          <w:rFonts w:ascii="Arial" w:hAnsi="Arial"/>
                          <w:spacing w:val="3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[x]</w:t>
                      </w:r>
                      <w:r>
                        <w:rPr>
                          <w:rFonts w:ascii="Arial" w:hAnsi="Arial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Nie</w:t>
                      </w:r>
                    </w:p>
                    <w:p w:rsidR="001721F2" w:rsidRDefault="001721F2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221"/>
                        </w:tabs>
                        <w:spacing w:before="6" w:line="247" w:lineRule="auto"/>
                        <w:ind w:right="2081" w:hanging="195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1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1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-1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nakupovaný,</w:t>
                      </w:r>
                      <w:r>
                        <w:rPr>
                          <w:rFonts w:ascii="Arial" w:hAnsi="Arial"/>
                          <w:spacing w:val="-1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podnik</w:t>
                      </w:r>
                      <w:r>
                        <w:rPr>
                          <w:rFonts w:ascii="Arial" w:hAnsi="Arial"/>
                          <w:spacing w:val="-1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oc</w:t>
                      </w:r>
                      <w:r>
                        <w:rPr>
                          <w:rFonts w:ascii="Arial" w:hAnsi="Arial"/>
                          <w:spacing w:val="-2"/>
                          <w:w w:val="105"/>
                          <w:sz w:val="17"/>
                        </w:rPr>
                        <w:t>eňov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al</w:t>
                      </w:r>
                      <w:r>
                        <w:rPr>
                          <w:rFonts w:ascii="Arial" w:hAnsi="Arial"/>
                          <w:spacing w:val="-1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obstarávacou</w:t>
                      </w:r>
                      <w:r>
                        <w:rPr>
                          <w:rFonts w:ascii="Arial" w:hAnsi="Arial"/>
                          <w:spacing w:val="-1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cenou</w:t>
                      </w:r>
                      <w:r>
                        <w:rPr>
                          <w:rFonts w:ascii="Arial" w:hAnsi="Arial"/>
                          <w:spacing w:val="-1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v</w:t>
                      </w:r>
                      <w:r>
                        <w:rPr>
                          <w:rFonts w:ascii="Arial" w:hAnsi="Arial"/>
                          <w:spacing w:val="-1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zložení:</w:t>
                      </w:r>
                      <w:r>
                        <w:rPr>
                          <w:rFonts w:ascii="Arial" w:hAnsi="Arial"/>
                          <w:spacing w:val="59"/>
                          <w:w w:val="103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[</w:t>
                      </w:r>
                      <w:r>
                        <w:rPr>
                          <w:rFonts w:ascii="Arial" w:hAnsi="Arial"/>
                          <w:spacing w:val="-1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]</w:t>
                      </w:r>
                      <w:r>
                        <w:rPr>
                          <w:rFonts w:ascii="Arial" w:hAnsi="Arial"/>
                          <w:spacing w:val="-1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Obstarávacia</w:t>
                      </w:r>
                      <w:r>
                        <w:rPr>
                          <w:rFonts w:ascii="Arial" w:hAnsi="Arial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cena</w:t>
                      </w:r>
                      <w:r>
                        <w:rPr>
                          <w:rFonts w:ascii="Arial" w:hAnsi="Arial"/>
                          <w:spacing w:val="-1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vrátane</w:t>
                      </w:r>
                      <w:r>
                        <w:rPr>
                          <w:rFonts w:ascii="Arial" w:hAnsi="Arial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nákladov</w:t>
                      </w:r>
                      <w:r>
                        <w:rPr>
                          <w:rFonts w:ascii="Arial" w:hAnsi="Arial"/>
                          <w:spacing w:val="-1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súvisiacich</w:t>
                      </w:r>
                      <w:r>
                        <w:rPr>
                          <w:rFonts w:ascii="Arial" w:hAnsi="Arial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s</w:t>
                      </w:r>
                      <w:r>
                        <w:rPr>
                          <w:rFonts w:ascii="Arial" w:hAnsi="Arial"/>
                          <w:spacing w:val="-1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obstaraním</w:t>
                      </w:r>
                      <w:r>
                        <w:rPr>
                          <w:rFonts w:ascii="Arial" w:hAnsi="Arial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v</w:t>
                      </w:r>
                      <w:r>
                        <w:rPr>
                          <w:rFonts w:ascii="Arial" w:hAnsi="Arial"/>
                          <w:spacing w:val="-1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zložení</w:t>
                      </w:r>
                    </w:p>
                    <w:p w:rsidR="001721F2" w:rsidRDefault="001721F2">
                      <w:pPr>
                        <w:ind w:left="210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[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]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dopravné</w:t>
                      </w:r>
                      <w:r>
                        <w:rPr>
                          <w:rFonts w:ascii="Arial" w:hAnsi="Arial"/>
                          <w:spacing w:val="4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[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]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provízie</w:t>
                      </w:r>
                      <w:r>
                        <w:rPr>
                          <w:rFonts w:ascii="Arial" w:hAnsi="Arial"/>
                          <w:spacing w:val="4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[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]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poistné</w:t>
                      </w:r>
                      <w:r>
                        <w:rPr>
                          <w:rFonts w:ascii="Arial" w:hAnsi="Arial"/>
                          <w:spacing w:val="4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[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]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clo</w:t>
                      </w:r>
                    </w:p>
                    <w:p w:rsidR="001721F2" w:rsidRDefault="001721F2">
                      <w:pPr>
                        <w:spacing w:before="1"/>
                        <w:rPr>
                          <w:rFonts w:ascii="Arial Narrow" w:eastAsia="Arial Narrow" w:hAnsi="Arial Narrow" w:cs="Arial Narrow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1721F2" w:rsidRDefault="001721F2">
                      <w:pPr>
                        <w:ind w:left="15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sz w:val="17"/>
                        </w:rPr>
                        <w:t>Podnik</w:t>
                      </w:r>
                      <w:r>
                        <w:rPr>
                          <w:rFonts w:ascii="Arial" w:hAnsi="Arial"/>
                          <w:spacing w:val="4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7"/>
                        </w:rPr>
                        <w:t>tvoril</w:t>
                      </w:r>
                      <w:r>
                        <w:rPr>
                          <w:rFonts w:ascii="Arial" w:hAnsi="Arial"/>
                          <w:spacing w:val="4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7"/>
                        </w:rPr>
                        <w:t>vlastnou</w:t>
                      </w:r>
                      <w:r>
                        <w:rPr>
                          <w:rFonts w:ascii="Arial" w:hAnsi="Arial"/>
                          <w:spacing w:val="4"/>
                          <w:sz w:val="17"/>
                        </w:rPr>
                        <w:t xml:space="preserve"> č</w:t>
                      </w:r>
                      <w:r>
                        <w:rPr>
                          <w:rFonts w:ascii="Arial" w:hAnsi="Arial"/>
                          <w:spacing w:val="-1"/>
                          <w:sz w:val="17"/>
                        </w:rPr>
                        <w:t>innosťou</w:t>
                      </w:r>
                      <w:r>
                        <w:rPr>
                          <w:rFonts w:ascii="Arial" w:hAnsi="Arial"/>
                          <w:spacing w:val="4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7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4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7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4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7"/>
                        </w:rPr>
                        <w:t>majetok:</w:t>
                      </w:r>
                      <w:r>
                        <w:rPr>
                          <w:rFonts w:ascii="Arial" w:hAnsi="Arial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9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7"/>
                        </w:rPr>
                        <w:t>[</w:t>
                      </w:r>
                      <w:r>
                        <w:rPr>
                          <w:rFonts w:ascii="Arial" w:hAnsi="Arial"/>
                          <w:spacing w:val="4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7"/>
                        </w:rPr>
                        <w:t>]</w:t>
                      </w:r>
                      <w:r>
                        <w:rPr>
                          <w:rFonts w:ascii="Arial" w:hAnsi="Arial"/>
                          <w:spacing w:val="4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7"/>
                        </w:rPr>
                        <w:t xml:space="preserve">Áno </w:t>
                      </w:r>
                      <w:r>
                        <w:rPr>
                          <w:rFonts w:ascii="Arial" w:hAnsi="Arial"/>
                          <w:spacing w:val="9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7"/>
                        </w:rPr>
                        <w:t>[x]</w:t>
                      </w:r>
                      <w:r>
                        <w:rPr>
                          <w:rFonts w:ascii="Arial" w:hAnsi="Arial"/>
                          <w:spacing w:val="4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7"/>
                        </w:rPr>
                        <w:t>Nie</w:t>
                      </w:r>
                    </w:p>
                    <w:p w:rsidR="001721F2" w:rsidRDefault="001721F2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221"/>
                        </w:tabs>
                        <w:spacing w:before="6" w:line="247" w:lineRule="auto"/>
                        <w:ind w:right="903" w:hanging="195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2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2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-2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vytvorený</w:t>
                      </w:r>
                      <w:r>
                        <w:rPr>
                          <w:rFonts w:ascii="Arial" w:hAnsi="Arial"/>
                          <w:spacing w:val="-2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vlastnou</w:t>
                      </w:r>
                      <w:r>
                        <w:rPr>
                          <w:rFonts w:ascii="Arial" w:hAnsi="Arial"/>
                          <w:spacing w:val="-26"/>
                          <w:w w:val="105"/>
                          <w:sz w:val="17"/>
                        </w:rPr>
                        <w:t xml:space="preserve"> č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innosťou</w:t>
                      </w:r>
                      <w:r>
                        <w:rPr>
                          <w:rFonts w:ascii="Arial" w:hAnsi="Arial"/>
                          <w:spacing w:val="-2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oc</w:t>
                      </w:r>
                      <w:r>
                        <w:rPr>
                          <w:rFonts w:ascii="Arial" w:hAnsi="Arial"/>
                          <w:spacing w:val="-2"/>
                          <w:w w:val="105"/>
                          <w:sz w:val="17"/>
                        </w:rPr>
                        <w:t>eňov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al</w:t>
                      </w:r>
                      <w:r>
                        <w:rPr>
                          <w:rFonts w:ascii="Arial" w:hAnsi="Arial"/>
                          <w:spacing w:val="-2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podnik</w:t>
                      </w:r>
                      <w:r>
                        <w:rPr>
                          <w:rFonts w:ascii="Arial" w:hAnsi="Arial"/>
                          <w:spacing w:val="-2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vlastnými</w:t>
                      </w:r>
                      <w:r>
                        <w:rPr>
                          <w:rFonts w:ascii="Arial" w:hAnsi="Arial"/>
                          <w:spacing w:val="-2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nákladmi</w:t>
                      </w:r>
                      <w:r>
                        <w:rPr>
                          <w:rFonts w:ascii="Arial" w:hAnsi="Arial"/>
                          <w:spacing w:val="-2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v</w:t>
                      </w:r>
                      <w:r>
                        <w:rPr>
                          <w:rFonts w:ascii="Arial" w:hAnsi="Arial"/>
                          <w:spacing w:val="-2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zložení:</w:t>
                      </w:r>
                      <w:r>
                        <w:rPr>
                          <w:rFonts w:ascii="Arial" w:hAnsi="Arial"/>
                          <w:spacing w:val="79"/>
                          <w:w w:val="103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[</w:t>
                      </w:r>
                      <w:r>
                        <w:rPr>
                          <w:rFonts w:ascii="Arial" w:hAnsi="Arial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]</w:t>
                      </w:r>
                      <w:r>
                        <w:rPr>
                          <w:rFonts w:ascii="Arial" w:hAnsi="Arial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priame</w:t>
                      </w:r>
                      <w:r>
                        <w:rPr>
                          <w:rFonts w:ascii="Arial" w:hAnsi="Arial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náklady</w:t>
                      </w:r>
                      <w:r>
                        <w:rPr>
                          <w:rFonts w:ascii="Arial" w:hAnsi="Arial"/>
                          <w:spacing w:val="3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[</w:t>
                      </w:r>
                      <w:r>
                        <w:rPr>
                          <w:rFonts w:ascii="Arial" w:hAnsi="Arial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]</w:t>
                      </w:r>
                      <w:r>
                        <w:rPr>
                          <w:rFonts w:ascii="Arial" w:hAnsi="Arial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nepriame</w:t>
                      </w:r>
                      <w:r>
                        <w:rPr>
                          <w:rFonts w:ascii="Arial" w:hAnsi="Arial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náklady</w:t>
                      </w:r>
                      <w:r>
                        <w:rPr>
                          <w:rFonts w:ascii="Arial" w:hAnsi="Arial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spojené</w:t>
                      </w:r>
                      <w:r>
                        <w:rPr>
                          <w:rFonts w:ascii="Arial" w:hAnsi="Arial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s</w:t>
                      </w:r>
                      <w:r>
                        <w:rPr>
                          <w:rFonts w:ascii="Arial" w:hAnsi="Arial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výrobou</w:t>
                      </w:r>
                      <w:r>
                        <w:rPr>
                          <w:rFonts w:ascii="Arial" w:hAnsi="Arial"/>
                          <w:spacing w:val="3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[</w:t>
                      </w:r>
                      <w:r>
                        <w:rPr>
                          <w:rFonts w:ascii="Arial" w:hAnsi="Arial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7"/>
                        </w:rPr>
                        <w:t>]</w:t>
                      </w:r>
                      <w:r>
                        <w:rPr>
                          <w:rFonts w:ascii="Arial" w:hAnsi="Arial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7"/>
                        </w:rPr>
                        <w:t>inak: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6B34" w:rsidRPr="001721F2" w:rsidRDefault="00A56B34">
      <w:pPr>
        <w:spacing w:line="200" w:lineRule="atLeast"/>
        <w:rPr>
          <w:rFonts w:ascii="Arial Narrow" w:eastAsia="Arial Narrow" w:hAnsi="Arial Narrow" w:cs="Arial Narrow"/>
          <w:sz w:val="20"/>
          <w:szCs w:val="20"/>
          <w:lang w:val="sk-SK"/>
        </w:rPr>
        <w:sectPr w:rsidR="00A56B34" w:rsidRPr="001721F2">
          <w:type w:val="continuous"/>
          <w:pgSz w:w="11910" w:h="16840"/>
          <w:pgMar w:top="220" w:right="1180" w:bottom="960" w:left="1180" w:header="708" w:footer="708" w:gutter="0"/>
          <w:cols w:space="708"/>
        </w:sectPr>
      </w:pPr>
    </w:p>
    <w:p w:rsidR="00A56B34" w:rsidRPr="001721F2" w:rsidRDefault="00EF41B8">
      <w:pPr>
        <w:spacing w:before="126"/>
        <w:ind w:right="2562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1240" behindDoc="0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59055</wp:posOffset>
                </wp:positionV>
                <wp:extent cx="1622425" cy="179705"/>
                <wp:effectExtent l="635" t="1905" r="5715" b="8890"/>
                <wp:wrapNone/>
                <wp:docPr id="795" name="Group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2425" cy="179705"/>
                          <a:chOff x="1456" y="93"/>
                          <a:chExt cx="2555" cy="283"/>
                        </a:xfrm>
                      </wpg:grpSpPr>
                      <wpg:grpSp>
                        <wpg:cNvPr id="796" name="Group 779"/>
                        <wpg:cNvGrpSpPr>
                          <a:grpSpLocks/>
                        </wpg:cNvGrpSpPr>
                        <wpg:grpSpPr bwMode="auto">
                          <a:xfrm>
                            <a:off x="1466" y="103"/>
                            <a:ext cx="2535" cy="263"/>
                            <a:chOff x="1466" y="103"/>
                            <a:chExt cx="2535" cy="263"/>
                          </a:xfrm>
                        </wpg:grpSpPr>
                        <wps:wsp>
                          <wps:cNvPr id="797" name="Freeform 781"/>
                          <wps:cNvSpPr>
                            <a:spLocks/>
                          </wps:cNvSpPr>
                          <wps:spPr bwMode="auto">
                            <a:xfrm>
                              <a:off x="1466" y="103"/>
                              <a:ext cx="2535" cy="263"/>
                            </a:xfrm>
                            <a:custGeom>
                              <a:avLst/>
                              <a:gdLst>
                                <a:gd name="T0" fmla="+- 0 1466 1466"/>
                                <a:gd name="T1" fmla="*/ T0 w 2535"/>
                                <a:gd name="T2" fmla="+- 0 366 103"/>
                                <a:gd name="T3" fmla="*/ 366 h 263"/>
                                <a:gd name="T4" fmla="+- 0 4001 1466"/>
                                <a:gd name="T5" fmla="*/ T4 w 2535"/>
                                <a:gd name="T6" fmla="+- 0 366 103"/>
                                <a:gd name="T7" fmla="*/ 366 h 263"/>
                                <a:gd name="T8" fmla="+- 0 4001 1466"/>
                                <a:gd name="T9" fmla="*/ T8 w 2535"/>
                                <a:gd name="T10" fmla="+- 0 103 103"/>
                                <a:gd name="T11" fmla="*/ 103 h 263"/>
                                <a:gd name="T12" fmla="+- 0 1466 1466"/>
                                <a:gd name="T13" fmla="*/ T12 w 2535"/>
                                <a:gd name="T14" fmla="+- 0 103 103"/>
                                <a:gd name="T15" fmla="*/ 103 h 263"/>
                                <a:gd name="T16" fmla="+- 0 1466 1466"/>
                                <a:gd name="T17" fmla="*/ T16 w 2535"/>
                                <a:gd name="T18" fmla="+- 0 366 103"/>
                                <a:gd name="T19" fmla="*/ 36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35" h="263">
                                  <a:moveTo>
                                    <a:pt x="0" y="263"/>
                                  </a:moveTo>
                                  <a:lnTo>
                                    <a:pt x="2535" y="263"/>
                                  </a:lnTo>
                                  <a:lnTo>
                                    <a:pt x="25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8" name="Text Box 7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6" y="93"/>
                              <a:ext cx="2555" cy="2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before="32"/>
                                  <w:ind w:left="128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Poznámky Úč POD 3 - 01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8" o:spid="_x0000_s1033" style="position:absolute;left:0;text-align:left;margin-left:72.8pt;margin-top:4.65pt;width:127.75pt;height:14.15pt;z-index:1240;mso-position-horizontal-relative:page;mso-position-vertical-relative:text" coordorigin="1456,93" coordsize="2555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">
                <v:group id="Group 779" o:spid="_x0000_s1034" style="position:absolute;left:1466;top:103;width:2535;height:263" coordorigin="1466,103" coordsize="2535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DwzM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sXx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1IPDMxgAAANwA&#10;AAAPAAAAAAAAAAAAAAAAAKoCAABkcnMvZG93bnJldi54bWxQSwUGAAAAAAQABAD6AAAAnQMAAAAA&#10;">
                  <v:shape id="Freeform 781" o:spid="_x0000_s1035" style="position:absolute;left:1466;top:103;width:2535;height:263;visibility:visible;mso-wrap-style:square;v-text-anchor:top" coordsize="2535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4ok8YA&#10;AADcAAAADwAAAGRycy9kb3ducmV2LnhtbESPQWvCQBSE74L/YXlCb7qphUajqxShUFqKNbGH3h7Z&#10;Z5I2+zZkNzH+e1cQehxm5htmvR1MLXpqXWVZweMsAkGcW11xoeCYvU4XIJxH1lhbJgUXcrDdjEdr&#10;TLQ984H61BciQNglqKD0vkmkdHlJBt3MNsTBO9nWoA+yLaRu8RzgppbzKHqWBisOCyU2tCsp/0s7&#10;o+D7PYs7me1/u8+vy0EfU+5/Pp6UepgMLysQngb/H76337SCeBn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z4ok8YAAADcAAAADwAAAAAAAAAAAAAAAACYAgAAZHJz&#10;L2Rvd25yZXYueG1sUEsFBgAAAAAEAAQA9QAAAIsDAAAAAA==&#10;" path="m,263r2535,l2535,,,,,263xe" filled="f" strokeweight="1pt">
                    <v:path arrowok="t" o:connecttype="custom" o:connectlocs="0,366;2535,366;2535,103;0,103;0,366" o:connectangles="0,0,0,0,0"/>
                  </v:shape>
                  <v:shape id="Text Box 780" o:spid="_x0000_s1036" type="#_x0000_t202" style="position:absolute;left:1456;top:93;width:255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kKlsMA&#10;AADcAAAADwAAAGRycy9kb3ducmV2LnhtbERPz2vCMBS+D/wfwhN2m6keulmNpcgEYTBWu8OOz+bZ&#10;hjYvXRO1+++Xw2DHj+/3Np9sL240euNYwXKRgCCunTbcKPisDk8vIHxA1tg7JgU/5CHfzR62mGl3&#10;55Jup9CIGMI+QwVtCEMmpa9bsugXbiCO3MWNFkOEYyP1iPcYbnu5SpJUWjQcG1ocaN9S3Z2uVkHx&#10;xeWr+X4/f5SX0lTVOuG3tFPqcT4VGxCBpvAv/nMftYLndVwbz8Qj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kKlsMAAADcAAAADwAAAAAAAAAAAAAAAACYAgAAZHJzL2Rv&#10;d25yZXYueG1sUEsFBgAAAAAEAAQA9QAAAIgDAAAAAA==&#10;" filled="f" stroked="f">
                    <v:textbox inset="0,0,0,0">
                      <w:txbxContent>
                        <w:p w:rsidR="001721F2" w:rsidRDefault="001721F2">
                          <w:pPr>
                            <w:spacing w:before="32"/>
                            <w:ind w:left="128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Poznámky Úč POD 3 - 01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264" behindDoc="0" locked="0" layoutInCell="1" allowOverlap="1">
                <wp:simplePos x="0" y="0"/>
                <wp:positionH relativeFrom="page">
                  <wp:posOffset>815975</wp:posOffset>
                </wp:positionH>
                <wp:positionV relativeFrom="page">
                  <wp:posOffset>184785</wp:posOffset>
                </wp:positionV>
                <wp:extent cx="5932805" cy="9827260"/>
                <wp:effectExtent l="0" t="3810" r="4445" b="0"/>
                <wp:wrapNone/>
                <wp:docPr id="794" name="Text Box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2805" cy="982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898"/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  <w:gridCol w:w="190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6898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315"/>
                              </w:trPr>
                              <w:tc>
                                <w:tcPr>
                                  <w:tcW w:w="6898" w:type="dxa"/>
                                  <w:vMerge/>
                                  <w:tcBorders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  <w:tc>
                                <w:tcPr>
                                  <w:tcW w:w="190" w:type="dxa"/>
                                  <w:vMerge/>
                                  <w:tcBorders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 w:rsidRPr="001721F2">
                              <w:trPr>
                                <w:trHeight w:hRule="exact" w:val="14872"/>
                              </w:trPr>
                              <w:tc>
                                <w:tcPr>
                                  <w:tcW w:w="9325" w:type="dxa"/>
                                  <w:gridSpan w:val="1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76"/>
                                    <w:ind w:left="35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Podnik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v bežnom roku nakupoval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dlhodobý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hmotný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majetok: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 [ ] Áno 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[x]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Nie</w:t>
                                  </w:r>
                                </w:p>
                                <w:p w:rsidR="001721F2" w:rsidRDefault="001721F2">
                                  <w:pPr>
                                    <w:pStyle w:val="Odsekzoznamu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756"/>
                                    </w:tabs>
                                    <w:ind w:right="1585" w:hanging="201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 xml:space="preserve">Dlhodobý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hmotný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 xml:space="preserve"> majetok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nakupovaný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oceňoval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 xml:space="preserve">podnik obstarávacou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cenou v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 xml:space="preserve"> zložení:</w:t>
                                  </w:r>
                                  <w:r>
                                    <w:rPr>
                                      <w:rFonts w:ascii="Arial" w:hAnsi="Arial"/>
                                      <w:spacing w:val="6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[ ]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obstarávacia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cena,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vrátane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nákladov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súvisiacich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s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obstaraním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v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zložení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23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[ ]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dopravné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 [ ]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provízie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 [ ]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poistné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 [ ] clo  [ ]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ostatné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VON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35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Podnik</w:t>
                                  </w:r>
                                  <w:r>
                                    <w:rPr>
                                      <w:rFonts w:ascii="Arial" w:hAnsi="Arial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hAnsi="Arial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bežnom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roku</w:t>
                                  </w:r>
                                  <w:r>
                                    <w:rPr>
                                      <w:rFonts w:ascii="Arial" w:hAnsi="Arial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tvoril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dlhodobý</w:t>
                                  </w:r>
                                  <w:r>
                                    <w:rPr>
                                      <w:rFonts w:ascii="Arial" w:hAnsi="Arial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hmotný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majetok</w:t>
                                  </w:r>
                                  <w:r>
                                    <w:rPr>
                                      <w:rFonts w:ascii="Arial" w:hAnsi="Arial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vlastnou</w:t>
                                  </w:r>
                                  <w:r>
                                    <w:rPr>
                                      <w:rFonts w:ascii="Arial" w:hAnsi="Arial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8"/>
                                    </w:rPr>
                                    <w:t>č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innos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8"/>
                                    </w:rPr>
                                    <w:t>ť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ou:</w:t>
                                  </w:r>
                                  <w:r>
                                    <w:rPr>
                                      <w:rFonts w:ascii="Arial" w:hAnsi="Arial"/>
                                      <w:spacing w:val="3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[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]</w:t>
                                  </w:r>
                                  <w:r>
                                    <w:rPr>
                                      <w:rFonts w:ascii="Arial" w:hAnsi="Arial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Áno</w:t>
                                  </w:r>
                                  <w:r>
                                    <w:rPr>
                                      <w:rFonts w:ascii="Arial" w:hAnsi="Arial"/>
                                      <w:spacing w:val="3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[x]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Nie</w:t>
                                  </w:r>
                                </w:p>
                                <w:p w:rsidR="001721F2" w:rsidRDefault="001721F2">
                                  <w:pPr>
                                    <w:pStyle w:val="Odsekzoznamu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756"/>
                                    </w:tabs>
                                    <w:ind w:right="372" w:hanging="201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Dlhodobý</w:t>
                                  </w:r>
                                  <w:r>
                                    <w:rPr>
                                      <w:rFonts w:ascii="Arial" w:hAnsi="Arial"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hmotný</w:t>
                                  </w:r>
                                  <w:r>
                                    <w:rPr>
                                      <w:rFonts w:ascii="Arial" w:hAnsi="Arial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majetok</w:t>
                                  </w:r>
                                  <w:r>
                                    <w:rPr>
                                      <w:rFonts w:ascii="Arial" w:hAnsi="Arial"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vytvorený</w:t>
                                  </w:r>
                                  <w:r>
                                    <w:rPr>
                                      <w:rFonts w:ascii="Arial" w:hAnsi="Arial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vlastnou</w:t>
                                  </w:r>
                                  <w:r>
                                    <w:rPr>
                                      <w:rFonts w:ascii="Arial" w:hAnsi="Arial"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8"/>
                                    </w:rPr>
                                    <w:t>č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innosťou</w:t>
                                  </w:r>
                                  <w:r>
                                    <w:rPr>
                                      <w:rFonts w:ascii="Arial" w:hAnsi="Arial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oceňoval</w:t>
                                  </w:r>
                                  <w:r>
                                    <w:rPr>
                                      <w:rFonts w:ascii="Arial" w:hAnsi="Arial"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podnik</w:t>
                                  </w:r>
                                  <w:r>
                                    <w:rPr>
                                      <w:rFonts w:ascii="Arial" w:hAnsi="Arial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vlastnými</w:t>
                                  </w:r>
                                  <w:r>
                                    <w:rPr>
                                      <w:rFonts w:ascii="Arial" w:hAnsi="Arial"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nákladmi</w:t>
                                  </w:r>
                                  <w:r>
                                    <w:rPr>
                                      <w:rFonts w:ascii="Arial" w:hAnsi="Arial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hAnsi="Arial"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zložení</w:t>
                                  </w:r>
                                  <w:r>
                                    <w:rPr>
                                      <w:rFonts w:ascii="Arial" w:hAnsi="Arial"/>
                                      <w:spacing w:val="1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[ ]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priame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náklady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236" w:right="1783" w:hanging="1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[ ] nepriame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náklady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(výrobná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réžia)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súvisiace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s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vytvorením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dlhodobého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hmotného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majetku</w:t>
                                  </w:r>
                                  <w:r>
                                    <w:rPr>
                                      <w:rFonts w:ascii="Arial" w:hAnsi="Arial"/>
                                      <w:spacing w:val="8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[ ]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inak: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35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Podnik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v bežnom roku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vlastnil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cenné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papiere: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[x]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Áno  [ ]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Nie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Odsekzoznamu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756"/>
                                    </w:tabs>
                                    <w:ind w:right="2421" w:hanging="201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Podiely</w:t>
                                  </w:r>
                                  <w:r>
                                    <w:rPr>
                                      <w:rFonts w:ascii="Arial" w:hAnsi="Arial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základnom</w:t>
                                  </w:r>
                                  <w:r>
                                    <w:rPr>
                                      <w:rFonts w:ascii="Arial" w:hAnsi="Arial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imaní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spoločností,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cenné</w:t>
                                  </w:r>
                                  <w:r>
                                    <w:rPr>
                                      <w:rFonts w:ascii="Arial" w:hAnsi="Arial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papiere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deriváty</w:t>
                                  </w:r>
                                  <w:r>
                                    <w:rPr>
                                      <w:rFonts w:ascii="Arial" w:hAnsi="Arial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oceňoval:</w:t>
                                  </w:r>
                                  <w:r>
                                    <w:rPr>
                                      <w:rFonts w:ascii="Arial" w:hAnsi="Arial"/>
                                      <w:spacing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[x]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 xml:space="preserve"> obstarávacou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cenou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 xml:space="preserve"> pri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 xml:space="preserve">nákupe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predaji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35" w:right="829" w:firstLine="201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[ ] pri nákupe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obstarávacou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cenou a pri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predaji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váženým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aritmetickým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priemerom, (pri rovnakom druhu,</w:t>
                                  </w:r>
                                  <w:r>
                                    <w:rPr>
                                      <w:rFonts w:ascii="Arial" w:hAnsi="Arial"/>
                                      <w:spacing w:val="5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rovnakom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emitentovi,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rovnakej mene)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236" w:right="2823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[ ] metódou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FIFO (pri rovnakom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 xml:space="preserve"> druhu,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rovnakom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 xml:space="preserve"> emitentovi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a rovnakej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mene)</w:t>
                                  </w:r>
                                  <w:r>
                                    <w:rPr>
                                      <w:rFonts w:ascii="Arial" w:hAnsi="Arial"/>
                                      <w:spacing w:val="2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[ ]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inak: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35" w:right="593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Podnik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 xml:space="preserve"> nakupoval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zásoby:</w:t>
                                  </w:r>
                                  <w:r>
                                    <w:rPr>
                                      <w:rFonts w:ascii="Arial" w:hAnsi="Arial"/>
                                      <w:spacing w:val="4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[x]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Áno  [ ]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Nie</w:t>
                                  </w:r>
                                  <w:r>
                                    <w:rPr>
                                      <w:rFonts w:ascii="Arial" w:hAnsi="Arial"/>
                                      <w:spacing w:val="2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8"/>
                                    </w:rPr>
                                    <w:t>Úč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tovanie</w:t>
                                  </w:r>
                                  <w:r>
                                    <w:rPr>
                                      <w:rFonts w:ascii="Arial" w:hAnsi="Arial"/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obstarania</w:t>
                                  </w:r>
                                  <w:r>
                                    <w:rPr>
                                      <w:rFonts w:ascii="Arial" w:hAnsi="Arial"/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/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úbytku</w:t>
                                  </w:r>
                                  <w:r>
                                    <w:rPr>
                                      <w:rFonts w:ascii="Arial" w:hAnsi="Arial"/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zásob.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236" w:right="3329" w:hanging="202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w w:val="95"/>
                                      <w:sz w:val="18"/>
                                    </w:rPr>
                                    <w:t>Pri</w:t>
                                  </w:r>
                                  <w:r>
                                    <w:rPr>
                                      <w:rFonts w:ascii="Arial" w:hAnsi="Arial"/>
                                      <w:spacing w:val="-4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95"/>
                                      <w:sz w:val="18"/>
                                    </w:rPr>
                                    <w:t>účtovaní</w:t>
                                  </w:r>
                                  <w:r>
                                    <w:rPr>
                                      <w:rFonts w:ascii="Arial" w:hAnsi="Arial"/>
                                      <w:spacing w:val="-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95"/>
                                      <w:sz w:val="18"/>
                                    </w:rPr>
                                    <w:t>zásob</w:t>
                                  </w:r>
                                  <w:r>
                                    <w:rPr>
                                      <w:rFonts w:ascii="Arial" w:hAnsi="Arial"/>
                                      <w:spacing w:val="-4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95"/>
                                      <w:sz w:val="18"/>
                                    </w:rPr>
                                    <w:t>postupoval</w:t>
                                  </w:r>
                                  <w:r>
                                    <w:rPr>
                                      <w:rFonts w:ascii="Arial" w:hAnsi="Arial"/>
                                      <w:spacing w:val="-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95"/>
                                      <w:sz w:val="18"/>
                                    </w:rPr>
                                    <w:t>podnik</w:t>
                                  </w:r>
                                  <w:r>
                                    <w:rPr>
                                      <w:rFonts w:ascii="Arial" w:hAnsi="Arial"/>
                                      <w:spacing w:val="-4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95"/>
                                      <w:sz w:val="18"/>
                                    </w:rPr>
                                    <w:t>podľa</w:t>
                                  </w:r>
                                  <w:r>
                                    <w:rPr>
                                      <w:rFonts w:ascii="Arial" w:hAnsi="Arial"/>
                                      <w:spacing w:val="-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95"/>
                                      <w:sz w:val="18"/>
                                    </w:rPr>
                                    <w:t>Postupov</w:t>
                                  </w:r>
                                  <w:r>
                                    <w:rPr>
                                      <w:rFonts w:ascii="Arial" w:hAnsi="Arial"/>
                                      <w:spacing w:val="-4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95"/>
                                      <w:sz w:val="18"/>
                                    </w:rPr>
                                    <w:t>účtovania,</w:t>
                                  </w:r>
                                  <w:r>
                                    <w:rPr>
                                      <w:rFonts w:ascii="Arial" w:hAnsi="Arial"/>
                                      <w:spacing w:val="-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95"/>
                                      <w:sz w:val="18"/>
                                    </w:rPr>
                                    <w:t>ÚT</w:t>
                                  </w:r>
                                  <w:r>
                                    <w:rPr>
                                      <w:rFonts w:ascii="Arial" w:hAnsi="Arial"/>
                                      <w:spacing w:val="-4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95"/>
                                      <w:sz w:val="18"/>
                                    </w:rPr>
                                    <w:t>l,</w:t>
                                  </w:r>
                                  <w:r>
                                    <w:rPr>
                                      <w:rFonts w:ascii="Arial" w:hAnsi="Arial"/>
                                      <w:spacing w:val="-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w w:val="95"/>
                                      <w:sz w:val="18"/>
                                    </w:rPr>
                                    <w:t>č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95"/>
                                      <w:sz w:val="18"/>
                                    </w:rPr>
                                    <w:t>l.2</w:t>
                                  </w:r>
                                  <w:r>
                                    <w:rPr>
                                      <w:rFonts w:ascii="Arial" w:hAnsi="Arial"/>
                                      <w:spacing w:val="6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[</w:t>
                                  </w:r>
                                  <w:r>
                                    <w:rPr>
                                      <w:rFonts w:ascii="Arial" w:hAnsi="Arial"/>
                                      <w:spacing w:val="-1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]</w:t>
                                  </w:r>
                                  <w:r>
                                    <w:rPr>
                                      <w:rFonts w:ascii="Arial" w:hAnsi="Arial"/>
                                      <w:spacing w:val="-1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spôsobom</w:t>
                                  </w:r>
                                  <w:r>
                                    <w:rPr>
                                      <w:rFonts w:ascii="Arial" w:hAnsi="Arial"/>
                                      <w:spacing w:val="-1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/>
                                      <w:spacing w:val="-1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ú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8"/>
                                    </w:rPr>
                                    <w:t>č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tovania</w:t>
                                  </w:r>
                                  <w:r>
                                    <w:rPr>
                                      <w:rFonts w:ascii="Arial" w:hAnsi="Arial"/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zásob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23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[x]</w:t>
                                  </w:r>
                                  <w:r>
                                    <w:rPr>
                                      <w:rFonts w:ascii="Arial" w:hAnsi="Arial"/>
                                      <w:spacing w:val="-2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spôsobom</w:t>
                                  </w:r>
                                  <w:r>
                                    <w:rPr>
                                      <w:rFonts w:ascii="Arial" w:hAnsi="Arial"/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hAnsi="Arial"/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účtovania</w:t>
                                  </w:r>
                                  <w:r>
                                    <w:rPr>
                                      <w:rFonts w:ascii="Arial" w:hAnsi="Arial"/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zásob</w:t>
                                  </w:r>
                                </w:p>
                                <w:p w:rsidR="001721F2" w:rsidRDefault="001721F2">
                                  <w:pPr>
                                    <w:pStyle w:val="Odsekzoznamu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756"/>
                                    </w:tabs>
                                    <w:ind w:right="3064" w:hanging="201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 xml:space="preserve">Nakupované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zásoby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oceňoval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 xml:space="preserve"> podnik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 xml:space="preserve">obstarávacou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cenou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 xml:space="preserve"> zložení:</w:t>
                                  </w:r>
                                  <w:r>
                                    <w:rPr>
                                      <w:rFonts w:ascii="Arial" w:hAnsi="Arial"/>
                                      <w:spacing w:val="6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[ ] cena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obstarania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vrátane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nákladov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súvisiacich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s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obstaraním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v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zložení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35" w:firstLine="201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[ ]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dopravné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 [ ]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provízie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 [ ]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poistné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 [ ] clo  [ ]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ostatné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VON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35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 xml:space="preserve">Náklady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súvisiace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obstaraním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zásob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23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[</w:t>
                                  </w:r>
                                  <w:r>
                                    <w:rPr>
                                      <w:rFonts w:ascii="Arial" w:hAnsi="Arial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]</w:t>
                                  </w:r>
                                  <w:r>
                                    <w:rPr>
                                      <w:rFonts w:ascii="Arial" w:hAnsi="Arial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pri</w:t>
                                  </w:r>
                                  <w:r>
                                    <w:rPr>
                                      <w:rFonts w:ascii="Arial" w:hAnsi="Arial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príjme</w:t>
                                  </w:r>
                                  <w:r>
                                    <w:rPr>
                                      <w:rFonts w:ascii="Arial" w:hAnsi="Arial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" w:hAnsi="Arial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sklad</w:t>
                                  </w:r>
                                  <w:r>
                                    <w:rPr>
                                      <w:rFonts w:ascii="Arial" w:hAnsi="Arial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Arial" w:hAnsi="Arial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rozpočítali</w:t>
                                  </w:r>
                                  <w:r>
                                    <w:rPr>
                                      <w:rFonts w:ascii="Arial" w:hAnsi="Arial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cenou</w:t>
                                  </w:r>
                                  <w:r>
                                    <w:rPr>
                                      <w:rFonts w:ascii="Arial" w:hAnsi="Arial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obstarania</w:t>
                                  </w:r>
                                  <w:r>
                                    <w:rPr>
                                      <w:rFonts w:ascii="Arial" w:hAnsi="Arial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" w:hAnsi="Arial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technickú</w:t>
                                  </w:r>
                                  <w:r>
                                    <w:rPr>
                                      <w:rFonts w:ascii="Arial" w:hAnsi="Arial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jednotku</w:t>
                                  </w:r>
                                  <w:r>
                                    <w:rPr>
                                      <w:rFonts w:ascii="Arial" w:hAnsi="Arial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obstaranej</w:t>
                                  </w:r>
                                  <w:r>
                                    <w:rPr>
                                      <w:rFonts w:ascii="Arial" w:hAnsi="Arial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zásoby,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35" w:right="775" w:firstLine="201"/>
                                    <w:jc w:val="bot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 xml:space="preserve">[ ]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obstarávacia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cena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zásob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 xml:space="preserve">v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analytickej evidencii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rozdelila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na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 xml:space="preserve"> cenu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obstarania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 xml:space="preserve"> a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náklady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súvisiace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obstaraním.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Pri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vyskladnení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tieto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náklady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zahŕňali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nákladov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predaného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tovaru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záväzne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stanoveným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spôsobom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takto: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537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VON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35" w:right="5041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w w:val="160"/>
                                      <w:sz w:val="18"/>
                                    </w:rPr>
                                    <w:t>--------------------------</w:t>
                                  </w:r>
                                  <w:r>
                                    <w:rPr>
                                      <w:rFonts w:ascii="Arial" w:hAnsi="Arial"/>
                                      <w:spacing w:val="72"/>
                                      <w:w w:val="16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10"/>
                                      <w:sz w:val="18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" w:hAnsi="Arial"/>
                                      <w:spacing w:val="21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10"/>
                                      <w:sz w:val="18"/>
                                    </w:rPr>
                                    <w:t>výdaj</w:t>
                                  </w:r>
                                  <w:r>
                                    <w:rPr>
                                      <w:rFonts w:ascii="Arial" w:hAnsi="Arial"/>
                                      <w:spacing w:val="19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10"/>
                                      <w:sz w:val="18"/>
                                    </w:rPr>
                                    <w:t>zo</w:t>
                                  </w:r>
                                  <w:r>
                                    <w:rPr>
                                      <w:rFonts w:ascii="Arial" w:hAnsi="Arial"/>
                                      <w:spacing w:val="19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10"/>
                                      <w:sz w:val="18"/>
                                    </w:rPr>
                                    <w:t>skladu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8"/>
                                    </w:rPr>
                                    <w:t>PS</w:t>
                                  </w:r>
                                  <w:r>
                                    <w:rPr>
                                      <w:rFonts w:ascii="Arial" w:hAnsi="Arial"/>
                                      <w:spacing w:val="-2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8"/>
                                    </w:rPr>
                                    <w:t>zásob</w:t>
                                  </w:r>
                                  <w:r>
                                    <w:rPr>
                                      <w:rFonts w:ascii="Arial" w:hAnsi="Arial"/>
                                      <w:spacing w:val="-2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8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Arial" w:hAnsi="Arial"/>
                                      <w:spacing w:val="-2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w w:val="105"/>
                                      <w:sz w:val="18"/>
                                    </w:rPr>
                                    <w:t>príjem</w:t>
                                  </w:r>
                                  <w:r>
                                    <w:rPr>
                                      <w:rFonts w:ascii="Arial" w:hAnsi="Arial"/>
                                      <w:spacing w:val="-2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w w:val="105"/>
                                      <w:sz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" w:hAnsi="Arial"/>
                                      <w:spacing w:val="-2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8"/>
                                    </w:rPr>
                                    <w:t>sklad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35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Popis: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35" w:right="58" w:firstLine="201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[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]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obstarávacia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cena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zásob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analytickej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evidencii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rozde</w:t>
                                  </w:r>
                                  <w:r>
                                    <w:rPr>
                                      <w:rFonts w:ascii="Arial" w:hAnsi="Arial"/>
                                      <w:spacing w:val="-3"/>
                                      <w:sz w:val="18"/>
                                    </w:rPr>
                                    <w:t>ľ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ovala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vopred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stanovenú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cenu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(pevnú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cenu)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podľa</w:t>
                                  </w:r>
                                  <w:r>
                                    <w:rPr>
                                      <w:rFonts w:ascii="Arial" w:hAnsi="Arial"/>
                                      <w:spacing w:val="8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internej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smernice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odchýlku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od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skutočnej</w:t>
                                  </w:r>
                                  <w:r>
                                    <w:rPr>
                                      <w:rFonts w:ascii="Arial" w:hAnsi="Arial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ceny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obstarania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(tamtiež).</w:t>
                                  </w:r>
                                  <w:r>
                                    <w:rPr>
                                      <w:rFonts w:ascii="Arial" w:hAnsi="Arial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Pri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vyskladnení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Arial" w:hAnsi="Arial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táto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odchýlka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 xml:space="preserve">rozpúšťala </w:t>
                                  </w:r>
                                  <w:r>
                                    <w:rPr>
                                      <w:rFonts w:ascii="Arial" w:hAnsi="Arial"/>
                                      <w:spacing w:val="13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nákladov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predaných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zásob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spôsobom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záväzne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stanoveným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podnikom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podľa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popisu: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35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Pri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vyskladnení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zásob sa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používal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23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[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]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vážený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aritmetický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priemer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obstarávacích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cien,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aktualizovaný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mesačne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236" w:right="314" w:hanging="1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[ ]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metóda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FIFO (prvá cena na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ocenenie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prírastku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zásob sa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použila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ako prvá cena na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ocenenie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úbytku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zásob)</w:t>
                                  </w:r>
                                  <w:r>
                                    <w:rPr>
                                      <w:rFonts w:ascii="Arial" w:hAnsi="Arial"/>
                                      <w:spacing w:val="7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[ ]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iný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spôsob: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35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Podnik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tvoril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hAnsi="Arial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bežnom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roku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zásoby</w:t>
                                  </w:r>
                                  <w:r>
                                    <w:rPr>
                                      <w:rFonts w:ascii="Arial" w:hAnsi="Arial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vlastnou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sz w:val="18"/>
                                    </w:rPr>
                                    <w:t xml:space="preserve"> č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innosťou:</w:t>
                                  </w:r>
                                  <w:r>
                                    <w:rPr>
                                      <w:rFonts w:ascii="Arial" w:hAnsi="Arial"/>
                                      <w:spacing w:val="3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[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]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Áno</w:t>
                                  </w:r>
                                  <w:r>
                                    <w:rPr>
                                      <w:rFonts w:ascii="Arial" w:hAnsi="Arial"/>
                                      <w:spacing w:val="3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[x]</w:t>
                                  </w:r>
                                  <w:r>
                                    <w:rPr>
                                      <w:rFonts w:ascii="Arial" w:hAnsi="Arial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Nie</w:t>
                                  </w:r>
                                </w:p>
                                <w:p w:rsidR="001721F2" w:rsidRDefault="001721F2">
                                  <w:pPr>
                                    <w:pStyle w:val="Odsekzoznamu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47"/>
                                    </w:tabs>
                                    <w:ind w:right="3133" w:hanging="201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Zásoby</w:t>
                                  </w:r>
                                  <w:r>
                                    <w:rPr>
                                      <w:rFonts w:ascii="Arial" w:hAnsi="Arial"/>
                                      <w:spacing w:val="-1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vytvorené</w:t>
                                  </w:r>
                                  <w:r>
                                    <w:rPr>
                                      <w:rFonts w:ascii="Arial" w:hAnsi="Arial"/>
                                      <w:spacing w:val="-1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vlastnou</w:t>
                                  </w:r>
                                  <w:r>
                                    <w:rPr>
                                      <w:rFonts w:ascii="Arial" w:hAnsi="Arial"/>
                                      <w:spacing w:val="-18"/>
                                      <w:sz w:val="18"/>
                                    </w:rPr>
                                    <w:t xml:space="preserve"> č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innosťou</w:t>
                                  </w:r>
                                  <w:r>
                                    <w:rPr>
                                      <w:rFonts w:ascii="Arial" w:hAnsi="Arial"/>
                                      <w:spacing w:val="-1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podnik</w:t>
                                  </w:r>
                                  <w:r>
                                    <w:rPr>
                                      <w:rFonts w:ascii="Arial" w:hAnsi="Arial"/>
                                      <w:spacing w:val="-1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oceňoval</w:t>
                                  </w:r>
                                  <w:r>
                                    <w:rPr>
                                      <w:rFonts w:ascii="Arial" w:hAnsi="Arial"/>
                                      <w:spacing w:val="-1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vlastnými</w:t>
                                  </w:r>
                                  <w:r>
                                    <w:rPr>
                                      <w:rFonts w:ascii="Arial" w:hAnsi="Arial"/>
                                      <w:spacing w:val="-1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nákladmi</w:t>
                                  </w:r>
                                  <w:r>
                                    <w:rPr>
                                      <w:rFonts w:ascii="Arial" w:hAnsi="Arial"/>
                                      <w:spacing w:val="9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[</w:t>
                                  </w:r>
                                  <w:r>
                                    <w:rPr>
                                      <w:rFonts w:ascii="Arial" w:hAnsi="Arial"/>
                                      <w:spacing w:val="-2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]</w:t>
                                  </w:r>
                                  <w:r>
                                    <w:rPr>
                                      <w:rFonts w:ascii="Arial" w:hAnsi="Arial"/>
                                      <w:spacing w:val="-2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podľa</w:t>
                                  </w:r>
                                  <w:r>
                                    <w:rPr>
                                      <w:rFonts w:ascii="Arial" w:hAnsi="Arial"/>
                                      <w:spacing w:val="-2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skutočnej</w:t>
                                  </w:r>
                                  <w:r>
                                    <w:rPr>
                                      <w:rFonts w:ascii="Arial" w:hAnsi="Arial"/>
                                      <w:spacing w:val="-2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výšky</w:t>
                                  </w:r>
                                  <w:r>
                                    <w:rPr>
                                      <w:rFonts w:ascii="Arial" w:hAnsi="Arial"/>
                                      <w:spacing w:val="-2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nákladov,</w:t>
                                  </w:r>
                                  <w:r>
                                    <w:rPr>
                                      <w:rFonts w:ascii="Arial" w:hAnsi="Arial"/>
                                      <w:spacing w:val="-2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hAnsi="Arial"/>
                                      <w:spacing w:val="-2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zložení</w:t>
                                  </w:r>
                                </w:p>
                                <w:p w:rsidR="001721F2" w:rsidRDefault="001721F2">
                                  <w:pPr>
                                    <w:pStyle w:val="Odsekzoznamu"/>
                                    <w:numPr>
                                      <w:ilvl w:val="1"/>
                                      <w:numId w:val="3"/>
                                    </w:numPr>
                                    <w:tabs>
                                      <w:tab w:val="left" w:pos="393"/>
                                    </w:tabs>
                                    <w:ind w:hanging="15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priame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náklady</w:t>
                                  </w:r>
                                </w:p>
                                <w:p w:rsidR="001721F2" w:rsidRDefault="001721F2">
                                  <w:pPr>
                                    <w:pStyle w:val="Odsekzoznamu"/>
                                    <w:numPr>
                                      <w:ilvl w:val="1"/>
                                      <w:numId w:val="3"/>
                                    </w:numPr>
                                    <w:tabs>
                                      <w:tab w:val="left" w:pos="393"/>
                                    </w:tabs>
                                    <w:ind w:hanging="15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časť</w:t>
                                  </w:r>
                                  <w:r>
                                    <w:rPr>
                                      <w:rFonts w:ascii="Arial" w:hAnsi="Arial"/>
                                      <w:spacing w:val="-2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nepriamych</w:t>
                                  </w:r>
                                  <w:r>
                                    <w:rPr>
                                      <w:rFonts w:ascii="Arial" w:hAnsi="Arial"/>
                                      <w:spacing w:val="-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nákladov,</w:t>
                                  </w:r>
                                  <w:r>
                                    <w:rPr>
                                      <w:rFonts w:ascii="Arial" w:hAnsi="Arial"/>
                                      <w:spacing w:val="-2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súvisiaca</w:t>
                                  </w:r>
                                  <w:r>
                                    <w:rPr>
                                      <w:rFonts w:ascii="Arial" w:hAnsi="Arial"/>
                                      <w:spacing w:val="-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/>
                                      <w:spacing w:val="-2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ich</w:t>
                                  </w:r>
                                  <w:r>
                                    <w:rPr>
                                      <w:rFonts w:ascii="Arial" w:hAnsi="Arial"/>
                                      <w:spacing w:val="-2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vytváraním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35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Podnik</w:t>
                                  </w:r>
                                  <w:r>
                                    <w:rPr>
                                      <w:rFonts w:ascii="Arial" w:hAnsi="Arial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oceňoval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peňažné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prostriedky,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ceniny,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pohľadávky,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záväzky:</w:t>
                                  </w:r>
                                  <w:r>
                                    <w:rPr>
                                      <w:rFonts w:ascii="Arial" w:hAnsi="Arial"/>
                                      <w:spacing w:val="3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[x]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Áno</w:t>
                                  </w:r>
                                  <w:r>
                                    <w:rPr>
                                      <w:rFonts w:ascii="Arial" w:hAnsi="Arial"/>
                                      <w:spacing w:val="3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[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]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Nie</w:t>
                                  </w:r>
                                </w:p>
                                <w:p w:rsidR="001721F2" w:rsidRDefault="001721F2">
                                  <w:pPr>
                                    <w:pStyle w:val="Odsekzoznamu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47"/>
                                    </w:tabs>
                                    <w:ind w:left="246" w:hanging="211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peňažné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prostriedky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ceniny,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pohľadávky</w:t>
                                  </w:r>
                                  <w:r>
                                    <w:rPr>
                                      <w:rFonts w:ascii="Arial" w:hAnsi="Arial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pri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ich</w:t>
                                  </w:r>
                                  <w:r>
                                    <w:rPr>
                                      <w:rFonts w:ascii="Arial" w:hAnsi="Arial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vzniku,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záväzky</w:t>
                                  </w:r>
                                  <w:r>
                                    <w:rPr>
                                      <w:rFonts w:ascii="Arial" w:hAnsi="Arial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pri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ich</w:t>
                                  </w:r>
                                  <w:r>
                                    <w:rPr>
                                      <w:rFonts w:ascii="Arial" w:hAnsi="Arial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vzniku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oceňoval</w:t>
                                  </w:r>
                                  <w:r>
                                    <w:rPr>
                                      <w:rFonts w:ascii="Arial" w:hAnsi="Arial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menovitou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hodnotou</w:t>
                                  </w:r>
                                </w:p>
                                <w:p w:rsidR="001721F2" w:rsidRDefault="001721F2">
                                  <w:pPr>
                                    <w:pStyle w:val="Odsekzoznamu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47"/>
                                    </w:tabs>
                                    <w:ind w:left="35" w:right="165" w:firstLine="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8"/>
                                    </w:rPr>
                                    <w:t>pohľadávky</w:t>
                                  </w:r>
                                  <w:r>
                                    <w:rPr>
                                      <w:rFonts w:ascii="Arial" w:hAnsi="Arial"/>
                                      <w:spacing w:val="-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pri</w:t>
                                  </w:r>
                                  <w:r>
                                    <w:rPr>
                                      <w:rFonts w:ascii="Arial" w:hAnsi="Arial"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odplatnom</w:t>
                                  </w:r>
                                  <w:r>
                                    <w:rPr>
                                      <w:rFonts w:ascii="Arial" w:hAnsi="Arial"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nadobudnutí,</w:t>
                                  </w:r>
                                  <w:r>
                                    <w:rPr>
                                      <w:rFonts w:ascii="Arial" w:hAnsi="Arial"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8"/>
                                    </w:rPr>
                                    <w:t>pohľadávky</w:t>
                                  </w:r>
                                  <w:r>
                                    <w:rPr>
                                      <w:rFonts w:ascii="Arial" w:hAnsi="Arial"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nadobudnuté</w:t>
                                  </w:r>
                                  <w:r>
                                    <w:rPr>
                                      <w:rFonts w:ascii="Arial" w:hAnsi="Arial"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vkladom</w:t>
                                  </w:r>
                                  <w:r>
                                    <w:rPr>
                                      <w:rFonts w:ascii="Arial" w:hAnsi="Arial"/>
                                      <w:spacing w:val="-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hAnsi="Arial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základného</w:t>
                                  </w:r>
                                  <w:r>
                                    <w:rPr>
                                      <w:rFonts w:ascii="Arial" w:hAnsi="Arial"/>
                                      <w:spacing w:val="-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imania</w:t>
                                  </w:r>
                                  <w:r>
                                    <w:rPr>
                                      <w:rFonts w:ascii="Arial" w:hAnsi="Arial"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záväzky</w:t>
                                  </w:r>
                                  <w:r>
                                    <w:rPr>
                                      <w:rFonts w:ascii="Arial" w:hAnsi="Arial"/>
                                      <w:spacing w:val="-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pri</w:t>
                                  </w:r>
                                  <w:r>
                                    <w:rPr>
                                      <w:rFonts w:ascii="Arial" w:hAnsi="Arial"/>
                                      <w:spacing w:val="2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ich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prevzatí</w:t>
                                  </w:r>
                                  <w:r>
                                    <w:rPr>
                                      <w:rFonts w:ascii="Arial" w:hAnsi="Arial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oceňoval</w:t>
                                  </w:r>
                                  <w:r>
                                    <w:rPr>
                                      <w:rFonts w:ascii="Arial" w:hAnsi="Arial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</w:rPr>
                                    <w:t>obstarávacou</w:t>
                                  </w:r>
                                  <w:r>
                                    <w:rPr>
                                      <w:rFonts w:ascii="Arial" w:hAnsi="Arial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8"/>
                                    </w:rPr>
                                    <w:t>cenou.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Pr="001721F2" w:rsidRDefault="001721F2">
                                  <w:pPr>
                                    <w:pStyle w:val="TableParagraph"/>
                                    <w:ind w:left="35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1721F2">
                                    <w:rPr>
                                      <w:rFonts w:ascii="Arial" w:hAnsi="Arial"/>
                                      <w:sz w:val="18"/>
                                      <w:lang w:val="de-DE"/>
                                    </w:rPr>
                                    <w:t>Podnik</w:t>
                                  </w:r>
                                  <w:r w:rsidRPr="001721F2"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  <w:lang w:val="de-DE"/>
                                    </w:rPr>
                                    <w:t xml:space="preserve"> prijal</w:t>
                                  </w:r>
                                  <w:r w:rsidRPr="001721F2">
                                    <w:rPr>
                                      <w:rFonts w:ascii="Arial" w:hAnsi="Arial"/>
                                      <w:sz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1721F2"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  <w:lang w:val="de-DE"/>
                                    </w:rPr>
                                    <w:t xml:space="preserve">darovaný </w:t>
                                  </w:r>
                                  <w:r w:rsidRPr="001721F2">
                                    <w:rPr>
                                      <w:rFonts w:ascii="Arial" w:hAnsi="Arial"/>
                                      <w:sz w:val="18"/>
                                      <w:lang w:val="de-DE"/>
                                    </w:rPr>
                                    <w:t>majetok:  [ ] Áno  [x]</w:t>
                                  </w:r>
                                  <w:r w:rsidRPr="001721F2"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  <w:lang w:val="de-DE"/>
                                    </w:rPr>
                                    <w:t xml:space="preserve"> Nie</w:t>
                                  </w:r>
                                </w:p>
                                <w:p w:rsidR="001721F2" w:rsidRPr="001721F2" w:rsidRDefault="001721F2" w:rsidP="00846589">
                                  <w:pPr>
                                    <w:pStyle w:val="Odsekzoznamu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47"/>
                                    </w:tabs>
                                    <w:ind w:left="35" w:right="787" w:firstLine="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1721F2"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  <w:lang w:val="de-DE"/>
                                    </w:rPr>
                                    <w:t>majetok</w:t>
                                  </w:r>
                                  <w:r w:rsidRPr="001721F2">
                                    <w:rPr>
                                      <w:rFonts w:ascii="Arial" w:hAnsi="Arial"/>
                                      <w:spacing w:val="-12"/>
                                      <w:sz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1721F2">
                                    <w:rPr>
                                      <w:rFonts w:ascii="Arial" w:hAnsi="Arial"/>
                                      <w:sz w:val="18"/>
                                      <w:lang w:val="de-DE"/>
                                    </w:rPr>
                                    <w:t>nadobudnutý</w:t>
                                  </w:r>
                                  <w:r w:rsidRPr="001721F2">
                                    <w:rPr>
                                      <w:rFonts w:ascii="Arial" w:hAnsi="Arial"/>
                                      <w:spacing w:val="-11"/>
                                      <w:sz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1721F2">
                                    <w:rPr>
                                      <w:rFonts w:ascii="Arial" w:hAnsi="Arial"/>
                                      <w:sz w:val="18"/>
                                      <w:lang w:val="de-DE"/>
                                    </w:rPr>
                                    <w:t>darovaním</w:t>
                                  </w:r>
                                  <w:r w:rsidRPr="001721F2">
                                    <w:rPr>
                                      <w:rFonts w:ascii="Arial" w:hAnsi="Arial"/>
                                      <w:spacing w:val="-11"/>
                                      <w:sz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1721F2">
                                    <w:rPr>
                                      <w:rFonts w:ascii="Arial" w:hAnsi="Arial"/>
                                      <w:sz w:val="18"/>
                                      <w:lang w:val="de-DE"/>
                                    </w:rPr>
                                    <w:t>oceňoval</w:t>
                                  </w:r>
                                  <w:r w:rsidRPr="001721F2">
                                    <w:rPr>
                                      <w:rFonts w:ascii="Arial" w:hAnsi="Arial"/>
                                      <w:spacing w:val="-11"/>
                                      <w:sz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1721F2">
                                    <w:rPr>
                                      <w:rFonts w:ascii="Arial" w:hAnsi="Arial"/>
                                      <w:sz w:val="18"/>
                                      <w:lang w:val="de-DE"/>
                                    </w:rPr>
                                    <w:t>reprodukčnou</w:t>
                                  </w:r>
                                  <w:r w:rsidRPr="001721F2">
                                    <w:rPr>
                                      <w:rFonts w:ascii="Arial" w:hAnsi="Arial"/>
                                      <w:spacing w:val="-11"/>
                                      <w:sz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1721F2"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  <w:lang w:val="de-DE"/>
                                    </w:rPr>
                                    <w:t>obstarávacou</w:t>
                                  </w:r>
                                  <w:r w:rsidRPr="001721F2">
                                    <w:rPr>
                                      <w:rFonts w:ascii="Arial" w:hAnsi="Arial"/>
                                      <w:spacing w:val="-11"/>
                                      <w:sz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1721F2">
                                    <w:rPr>
                                      <w:rFonts w:ascii="Arial" w:hAnsi="Arial"/>
                                      <w:sz w:val="18"/>
                                      <w:lang w:val="de-DE"/>
                                    </w:rPr>
                                    <w:t>cenou,</w:t>
                                  </w:r>
                                  <w:r w:rsidRPr="001721F2">
                                    <w:rPr>
                                      <w:rFonts w:ascii="Arial" w:hAnsi="Arial"/>
                                      <w:spacing w:val="-12"/>
                                      <w:sz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1721F2">
                                    <w:rPr>
                                      <w:rFonts w:ascii="Arial" w:hAnsi="Arial"/>
                                      <w:sz w:val="18"/>
                                      <w:lang w:val="de-DE"/>
                                    </w:rPr>
                                    <w:t>s</w:t>
                                  </w:r>
                                  <w:r w:rsidRPr="001721F2">
                                    <w:rPr>
                                      <w:rFonts w:ascii="Arial" w:hAnsi="Arial"/>
                                      <w:spacing w:val="-11"/>
                                      <w:sz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1721F2"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  <w:lang w:val="de-DE"/>
                                    </w:rPr>
                                    <w:t>výnimkou</w:t>
                                  </w:r>
                                  <w:r w:rsidRPr="001721F2">
                                    <w:rPr>
                                      <w:rFonts w:ascii="Arial" w:hAnsi="Arial"/>
                                      <w:spacing w:val="-11"/>
                                      <w:sz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1721F2">
                                    <w:rPr>
                                      <w:rFonts w:ascii="Arial" w:hAnsi="Arial"/>
                                      <w:sz w:val="18"/>
                                      <w:lang w:val="de-DE"/>
                                    </w:rPr>
                                    <w:t>peňažných</w:t>
                                  </w:r>
                                  <w:r w:rsidRPr="001721F2">
                                    <w:rPr>
                                      <w:rFonts w:ascii="Arial" w:hAnsi="Arial"/>
                                      <w:spacing w:val="47"/>
                                      <w:sz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1721F2"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  <w:lang w:val="de-DE"/>
                                    </w:rPr>
                                    <w:t>prostriedkov</w:t>
                                  </w:r>
                                  <w:r w:rsidRPr="001721F2">
                                    <w:rPr>
                                      <w:rFonts w:ascii="Arial" w:hAnsi="Arial"/>
                                      <w:spacing w:val="-12"/>
                                      <w:sz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1721F2">
                                    <w:rPr>
                                      <w:rFonts w:ascii="Arial" w:hAnsi="Arial"/>
                                      <w:sz w:val="18"/>
                                      <w:lang w:val="de-DE"/>
                                    </w:rPr>
                                    <w:t>a</w:t>
                                  </w:r>
                                  <w:r w:rsidRPr="001721F2">
                                    <w:rPr>
                                      <w:rFonts w:ascii="Arial" w:hAnsi="Arial"/>
                                      <w:spacing w:val="-12"/>
                                      <w:sz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1721F2">
                                    <w:rPr>
                                      <w:rFonts w:ascii="Arial" w:hAnsi="Arial"/>
                                      <w:sz w:val="18"/>
                                      <w:lang w:val="de-DE"/>
                                    </w:rPr>
                                    <w:t>cenín</w:t>
                                  </w:r>
                                  <w:r w:rsidRPr="001721F2">
                                    <w:rPr>
                                      <w:rFonts w:ascii="Arial" w:hAnsi="Arial"/>
                                      <w:spacing w:val="-11"/>
                                      <w:sz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1721F2">
                                    <w:rPr>
                                      <w:rFonts w:ascii="Arial" w:hAnsi="Arial"/>
                                      <w:sz w:val="18"/>
                                      <w:lang w:val="de-DE"/>
                                    </w:rPr>
                                    <w:t>a</w:t>
                                  </w:r>
                                  <w:r w:rsidRPr="001721F2">
                                    <w:rPr>
                                      <w:rFonts w:ascii="Arial" w:hAnsi="Arial"/>
                                      <w:spacing w:val="-12"/>
                                      <w:sz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1721F2">
                                    <w:rPr>
                                      <w:rFonts w:ascii="Arial" w:hAnsi="Arial"/>
                                      <w:sz w:val="18"/>
                                      <w:lang w:val="de-DE"/>
                                    </w:rPr>
                                    <w:t>pohľadávok</w:t>
                                  </w:r>
                                  <w:r w:rsidRPr="001721F2">
                                    <w:rPr>
                                      <w:rFonts w:ascii="Arial" w:hAnsi="Arial"/>
                                      <w:spacing w:val="-11"/>
                                      <w:sz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1721F2">
                                    <w:rPr>
                                      <w:rFonts w:ascii="Arial" w:hAnsi="Arial"/>
                                      <w:sz w:val="18"/>
                                      <w:lang w:val="de-DE"/>
                                    </w:rPr>
                                    <w:t>ocenených</w:t>
                                  </w:r>
                                  <w:r w:rsidRPr="001721F2">
                                    <w:rPr>
                                      <w:rFonts w:ascii="Arial" w:hAnsi="Arial"/>
                                      <w:spacing w:val="-12"/>
                                      <w:sz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1721F2"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  <w:lang w:val="de-DE"/>
                                    </w:rPr>
                                    <w:t>menovitými</w:t>
                                  </w:r>
                                  <w:r w:rsidRPr="001721F2">
                                    <w:rPr>
                                      <w:rFonts w:ascii="Arial" w:hAnsi="Arial"/>
                                      <w:spacing w:val="-11"/>
                                      <w:sz w:val="18"/>
                                      <w:lang w:val="de-DE"/>
                                    </w:rPr>
                                    <w:t xml:space="preserve"> </w:t>
                                  </w:r>
                                  <w:r w:rsidRPr="001721F2">
                                    <w:rPr>
                                      <w:rFonts w:ascii="Arial" w:hAnsi="Arial"/>
                                      <w:spacing w:val="-1"/>
                                      <w:sz w:val="18"/>
                                      <w:lang w:val="de-DE"/>
                                    </w:rPr>
                                    <w:t>hodnotami.</w:t>
                                  </w:r>
                                </w:p>
                              </w:tc>
                            </w:tr>
                          </w:tbl>
                          <w:p w:rsidR="001721F2" w:rsidRPr="001721F2" w:rsidRDefault="001721F2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7" o:spid="_x0000_s1037" type="#_x0000_t202" style="position:absolute;left:0;text-align:left;margin-left:64.25pt;margin-top:14.55pt;width:467.15pt;height:773.8pt;z-index: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898"/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  <w:gridCol w:w="190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6898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0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315"/>
                        </w:trPr>
                        <w:tc>
                          <w:tcPr>
                            <w:tcW w:w="6898" w:type="dxa"/>
                            <w:vMerge/>
                            <w:tcBorders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  <w:tc>
                          <w:tcPr>
                            <w:tcW w:w="190" w:type="dxa"/>
                            <w:vMerge/>
                            <w:tcBorders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 w:rsidRPr="001721F2">
                        <w:trPr>
                          <w:trHeight w:hRule="exact" w:val="14872"/>
                        </w:trPr>
                        <w:tc>
                          <w:tcPr>
                            <w:tcW w:w="9325" w:type="dxa"/>
                            <w:gridSpan w:val="1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76"/>
                              <w:ind w:left="35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Podnik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v bežnom roku nakupoval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majetok: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 [ ] Áno 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[x]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Nie</w:t>
                            </w:r>
                          </w:p>
                          <w:p w:rsidR="001721F2" w:rsidRDefault="001721F2">
                            <w:pPr>
                              <w:pStyle w:val="Odsekzoznamu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56"/>
                              </w:tabs>
                              <w:ind w:right="1585" w:hanging="20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Dlhodobý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majetok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nakupovaný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oceňoval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podnik obstarávacou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cenou v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zložení:</w:t>
                            </w:r>
                            <w:r>
                              <w:rPr>
                                <w:rFonts w:ascii="Arial" w:hAnsi="Arial"/>
                                <w:spacing w:val="6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[ ]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obstarávacia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cena,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vrátane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nákladov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súvisiacich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s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obstaraním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v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zložení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23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[ ]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dopravné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 [ ]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provízie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 [ ]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poistné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 [ ] clo  [ ]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ostatné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VON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35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Podnik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bežnom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tvoril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vlastnou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8"/>
                              </w:rPr>
                              <w:t>č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innos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8"/>
                              </w:rPr>
                              <w:t>ť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ou:</w:t>
                            </w:r>
                            <w:r>
                              <w:rPr>
                                <w:rFonts w:ascii="Arial" w:hAnsi="Arial"/>
                                <w:spacing w:val="3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]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Áno</w:t>
                            </w:r>
                            <w:r>
                              <w:rPr>
                                <w:rFonts w:ascii="Arial" w:hAnsi="Arial"/>
                                <w:spacing w:val="3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[x]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Nie</w:t>
                            </w:r>
                          </w:p>
                          <w:p w:rsidR="001721F2" w:rsidRDefault="001721F2">
                            <w:pPr>
                              <w:pStyle w:val="Odsekzoznamu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56"/>
                              </w:tabs>
                              <w:ind w:right="372" w:hanging="20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vytvorený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vlastnou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8"/>
                              </w:rPr>
                              <w:t>č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innosťou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podnik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vlastnými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nákladmi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zložení</w:t>
                            </w:r>
                            <w:r>
                              <w:rPr>
                                <w:rFonts w:ascii="Arial" w:hAnsi="Arial"/>
                                <w:spacing w:val="1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[ ]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priame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náklady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236" w:right="1783" w:hanging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[ ] nepriame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náklady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(výrobná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réžia)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súvisiace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s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vytvorením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hmotného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r>
                              <w:rPr>
                                <w:rFonts w:ascii="Arial" w:hAnsi="Arial"/>
                                <w:spacing w:val="8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[ ]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inak: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35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Podnik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v bežnom roku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vlastnil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cenné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papiere: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[x]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Áno  [ ]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Nie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Odsekzoznamu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56"/>
                              </w:tabs>
                              <w:ind w:right="2421" w:hanging="20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Podiely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základnom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imaní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spoločností,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cenné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papiere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deriváty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oceňoval:</w:t>
                            </w:r>
                            <w:r>
                              <w:rPr>
                                <w:rFonts w:ascii="Arial" w:hAnsi="Arial"/>
                                <w:spacing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[x]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obstarávacou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cenou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pri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nákupe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a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predaji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35" w:right="829" w:firstLine="20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[ ] pri nákupe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obstarávacou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cenou a pri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predaji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váženým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aritmetickým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priemerom, (pri rovnakom druhu,</w:t>
                            </w:r>
                            <w:r>
                              <w:rPr>
                                <w:rFonts w:ascii="Arial" w:hAnsi="Arial"/>
                                <w:spacing w:val="5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rovnakom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emitentovi,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rovnakej mene)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236" w:right="2823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[ ] metódou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FIFO (pri rovnakom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druhu,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rovnakom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emitentovi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a rovnakej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mene)</w:t>
                            </w:r>
                            <w:r>
                              <w:rPr>
                                <w:rFonts w:ascii="Arial" w:hAnsi="Arial"/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[ ]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inak: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35" w:right="593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Podnik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nakupoval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zásoby:</w:t>
                            </w:r>
                            <w:r>
                              <w:rPr>
                                <w:rFonts w:ascii="Arial" w:hAnsi="Arial"/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[x]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Áno  [ ]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Nie</w:t>
                            </w:r>
                            <w:r>
                              <w:rPr>
                                <w:rFonts w:ascii="Arial" w:hAnsi="Arial"/>
                                <w:spacing w:val="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8"/>
                              </w:rPr>
                              <w:t>Úč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tovanie</w:t>
                            </w:r>
                            <w:r>
                              <w:rPr>
                                <w:rFonts w:ascii="Arial" w:hAnsi="Arial"/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obstarania</w:t>
                            </w:r>
                            <w:r>
                              <w:rPr>
                                <w:rFonts w:ascii="Arial" w:hAnsi="Arial"/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úbytku</w:t>
                            </w:r>
                            <w:r>
                              <w:rPr>
                                <w:rFonts w:ascii="Arial" w:hAnsi="Arial"/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zásob.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236" w:right="3329" w:hanging="20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w w:val="95"/>
                                <w:sz w:val="18"/>
                              </w:rPr>
                              <w:t>Pri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95"/>
                                <w:sz w:val="18"/>
                              </w:rPr>
                              <w:t>účtovaní</w:t>
                            </w:r>
                            <w:r>
                              <w:rPr>
                                <w:rFonts w:ascii="Arial" w:hAnsi="Arial"/>
                                <w:spacing w:val="-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95"/>
                                <w:sz w:val="18"/>
                              </w:rPr>
                              <w:t>zásob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95"/>
                                <w:sz w:val="18"/>
                              </w:rPr>
                              <w:t>postupoval</w:t>
                            </w:r>
                            <w:r>
                              <w:rPr>
                                <w:rFonts w:ascii="Arial" w:hAnsi="Arial"/>
                                <w:spacing w:val="-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95"/>
                                <w:sz w:val="18"/>
                              </w:rPr>
                              <w:t>podnik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95"/>
                                <w:sz w:val="18"/>
                              </w:rPr>
                              <w:t>podľa</w:t>
                            </w:r>
                            <w:r>
                              <w:rPr>
                                <w:rFonts w:ascii="Arial" w:hAnsi="Arial"/>
                                <w:spacing w:val="-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95"/>
                                <w:sz w:val="18"/>
                              </w:rPr>
                              <w:t>Postupov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95"/>
                                <w:sz w:val="18"/>
                              </w:rPr>
                              <w:t>účtovania,</w:t>
                            </w:r>
                            <w:r>
                              <w:rPr>
                                <w:rFonts w:ascii="Arial" w:hAnsi="Arial"/>
                                <w:spacing w:val="-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95"/>
                                <w:sz w:val="18"/>
                              </w:rPr>
                              <w:t>ÚT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95"/>
                                <w:sz w:val="18"/>
                              </w:rPr>
                              <w:t>l,</w:t>
                            </w:r>
                            <w:r>
                              <w:rPr>
                                <w:rFonts w:ascii="Arial" w:hAnsi="Arial"/>
                                <w:spacing w:val="-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95"/>
                                <w:sz w:val="18"/>
                              </w:rPr>
                              <w:t>č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95"/>
                                <w:sz w:val="18"/>
                              </w:rPr>
                              <w:t>l.2</w:t>
                            </w:r>
                            <w:r>
                              <w:rPr>
                                <w:rFonts w:ascii="Arial" w:hAnsi="Arial"/>
                                <w:spacing w:val="6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spacing w:val="-1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]</w:t>
                            </w:r>
                            <w:r>
                              <w:rPr>
                                <w:rFonts w:ascii="Arial" w:hAnsi="Arial"/>
                                <w:spacing w:val="-1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spôsobom</w:t>
                            </w:r>
                            <w:r>
                              <w:rPr>
                                <w:rFonts w:ascii="Arial" w:hAnsi="Arial"/>
                                <w:spacing w:val="-1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1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8"/>
                              </w:rPr>
                              <w:t>č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tovania</w:t>
                            </w:r>
                            <w:r>
                              <w:rPr>
                                <w:rFonts w:ascii="Arial" w:hAnsi="Arial"/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zásob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23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[x]</w:t>
                            </w:r>
                            <w:r>
                              <w:rPr>
                                <w:rFonts w:ascii="Arial" w:hAnsi="Arial"/>
                                <w:spacing w:val="-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spôsobom</w:t>
                            </w:r>
                            <w:r>
                              <w:rPr>
                                <w:rFonts w:ascii="Arial" w:hAnsi="Arial"/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B</w:t>
                            </w:r>
                            <w:r>
                              <w:rPr>
                                <w:rFonts w:ascii="Arial" w:hAnsi="Arial"/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účtovania</w:t>
                            </w:r>
                            <w:r>
                              <w:rPr>
                                <w:rFonts w:ascii="Arial" w:hAnsi="Arial"/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zásob</w:t>
                            </w:r>
                          </w:p>
                          <w:p w:rsidR="001721F2" w:rsidRDefault="001721F2">
                            <w:pPr>
                              <w:pStyle w:val="Odsekzoznamu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56"/>
                              </w:tabs>
                              <w:ind w:right="3064" w:hanging="20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Nakupované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zásoby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podnik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obstarávacou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cenou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zložení:</w:t>
                            </w:r>
                            <w:r>
                              <w:rPr>
                                <w:rFonts w:ascii="Arial" w:hAnsi="Arial"/>
                                <w:spacing w:val="6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[ ] cena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obstarania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vrátane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nákladov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súvisiacich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s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obstaraním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v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zložení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35" w:firstLine="20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[ ]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dopravné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 [ ]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provízie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 [ ]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poistné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 [ ] clo  [ ]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ostatné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VON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35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Náklady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súvisiace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s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obstaraním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zásob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23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]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pri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príjme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sklad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rozpočítali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cenou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obstarania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technickú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jednotku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obstaranej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zásoby,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35" w:right="775" w:firstLine="201"/>
                              <w:jc w:val="bot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[ ]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obstarávacia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cena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zásob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v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analytickej evidencii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rozdelila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na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cenu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obstarania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a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náklady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súvisiace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2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obstaraním.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Pri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vyskladnení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sa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tieto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náklady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zahŕňali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do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nákladov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predaného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tovaru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záväzne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stanoveným</w:t>
                            </w:r>
                            <w:r>
                              <w:rPr>
                                <w:rFonts w:ascii="Arial" w:eastAsia="Arial" w:hAnsi="Arial" w:cs="Arial"/>
                                <w:spacing w:val="2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spôsobom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takto: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53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VON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35" w:right="504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w w:val="160"/>
                                <w:sz w:val="18"/>
                              </w:rPr>
                              <w:t>--------------------------</w:t>
                            </w:r>
                            <w:r>
                              <w:rPr>
                                <w:rFonts w:ascii="Arial" w:hAnsi="Arial"/>
                                <w:spacing w:val="72"/>
                                <w:w w:val="16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10"/>
                                <w:sz w:val="18"/>
                              </w:rPr>
                              <w:t>x</w:t>
                            </w:r>
                            <w:r>
                              <w:rPr>
                                <w:rFonts w:ascii="Arial" w:hAnsi="Arial"/>
                                <w:spacing w:val="2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10"/>
                                <w:sz w:val="18"/>
                              </w:rPr>
                              <w:t>výdaj</w:t>
                            </w:r>
                            <w:r>
                              <w:rPr>
                                <w:rFonts w:ascii="Arial" w:hAnsi="Arial"/>
                                <w:spacing w:val="19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10"/>
                                <w:sz w:val="18"/>
                              </w:rPr>
                              <w:t>zo</w:t>
                            </w:r>
                            <w:r>
                              <w:rPr>
                                <w:rFonts w:ascii="Arial" w:hAnsi="Arial"/>
                                <w:spacing w:val="19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10"/>
                                <w:sz w:val="18"/>
                              </w:rPr>
                              <w:t>skladu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8"/>
                              </w:rPr>
                              <w:t>PS</w:t>
                            </w:r>
                            <w:r>
                              <w:rPr>
                                <w:rFonts w:ascii="Arial" w:hAnsi="Arial"/>
                                <w:spacing w:val="-2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8"/>
                              </w:rPr>
                              <w:t>zásob</w:t>
                            </w:r>
                            <w:r>
                              <w:rPr>
                                <w:rFonts w:ascii="Arial" w:hAnsi="Arial"/>
                                <w:spacing w:val="-2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8"/>
                              </w:rPr>
                              <w:t>+</w:t>
                            </w:r>
                            <w:r>
                              <w:rPr>
                                <w:rFonts w:ascii="Arial" w:hAnsi="Arial"/>
                                <w:spacing w:val="-2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</w:rPr>
                              <w:t>príjem</w:t>
                            </w:r>
                            <w:r>
                              <w:rPr>
                                <w:rFonts w:ascii="Arial" w:hAnsi="Arial"/>
                                <w:spacing w:val="-2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105"/>
                                <w:sz w:val="18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2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8"/>
                              </w:rPr>
                              <w:t>sklad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35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Popis: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35" w:right="58" w:firstLine="20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]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obstarávacia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cena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zásob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analytickej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evidencii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rozde</w:t>
                            </w:r>
                            <w:r>
                              <w:rPr>
                                <w:rFonts w:ascii="Arial" w:hAnsi="Arial"/>
                                <w:spacing w:val="-3"/>
                                <w:sz w:val="18"/>
                              </w:rPr>
                              <w:t>ľ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ovala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vopred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stanovenú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cenu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(pevnú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cenu)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podľa</w:t>
                            </w:r>
                            <w:r>
                              <w:rPr>
                                <w:rFonts w:ascii="Arial" w:hAnsi="Arial"/>
                                <w:spacing w:val="8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internej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smernice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odchýlku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od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skutočnej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ceny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obstarania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(tamtiež).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Pri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vyskladnení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táto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odchýlka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rozpúšťala </w:t>
                            </w:r>
                            <w:r>
                              <w:rPr>
                                <w:rFonts w:ascii="Arial" w:hAnsi="Arial"/>
                                <w:spacing w:val="13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nákladov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predaných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zásob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spôsobom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záväzne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stanoveným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podnikom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podľa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popisu: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35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Pri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vyskladnení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zásob sa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používal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23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]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vážený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aritmetický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priemer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obstarávacích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cien,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aktualizovaný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mesačne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236" w:right="314" w:hanging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[ ]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metóda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FIFO (prvá cena na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prírastku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zásob sa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použila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ako prvá cena na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úbytku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zásob)</w:t>
                            </w:r>
                            <w:r>
                              <w:rPr>
                                <w:rFonts w:ascii="Arial" w:hAnsi="Arial"/>
                                <w:spacing w:val="7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[ ]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iný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spôsob: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35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Podnik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tvoril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bežnom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roku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zásoby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vlastnou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č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innosťou:</w:t>
                            </w:r>
                            <w:r>
                              <w:rPr>
                                <w:rFonts w:ascii="Arial" w:hAnsi="Arial"/>
                                <w:spacing w:val="3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]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Áno</w:t>
                            </w:r>
                            <w:r>
                              <w:rPr>
                                <w:rFonts w:ascii="Arial" w:hAnsi="Arial"/>
                                <w:spacing w:val="3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[x]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Nie</w:t>
                            </w:r>
                          </w:p>
                          <w:p w:rsidR="001721F2" w:rsidRDefault="001721F2">
                            <w:pPr>
                              <w:pStyle w:val="Odsekzoznamu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47"/>
                              </w:tabs>
                              <w:ind w:right="3133" w:hanging="20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Zásoby</w:t>
                            </w:r>
                            <w:r>
                              <w:rPr>
                                <w:rFonts w:ascii="Arial" w:hAnsi="Arial"/>
                                <w:spacing w:val="-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vytvorené</w:t>
                            </w:r>
                            <w:r>
                              <w:rPr>
                                <w:rFonts w:ascii="Arial" w:hAnsi="Arial"/>
                                <w:spacing w:val="-1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vlastnou</w:t>
                            </w:r>
                            <w:r>
                              <w:rPr>
                                <w:rFonts w:ascii="Arial" w:hAnsi="Arial"/>
                                <w:spacing w:val="-18"/>
                                <w:sz w:val="18"/>
                              </w:rPr>
                              <w:t xml:space="preserve"> č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innosťou</w:t>
                            </w:r>
                            <w:r>
                              <w:rPr>
                                <w:rFonts w:ascii="Arial" w:hAnsi="Arial"/>
                                <w:spacing w:val="-1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podnik</w:t>
                            </w:r>
                            <w:r>
                              <w:rPr>
                                <w:rFonts w:ascii="Arial" w:hAnsi="Arial"/>
                                <w:spacing w:val="-1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</w:t>
                            </w:r>
                            <w:r>
                              <w:rPr>
                                <w:rFonts w:ascii="Arial" w:hAnsi="Arial"/>
                                <w:spacing w:val="-1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vlastnými</w:t>
                            </w:r>
                            <w:r>
                              <w:rPr>
                                <w:rFonts w:ascii="Arial" w:hAnsi="Arial"/>
                                <w:spacing w:val="-1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nákladmi</w:t>
                            </w:r>
                            <w:r>
                              <w:rPr>
                                <w:rFonts w:ascii="Arial" w:hAnsi="Arial"/>
                                <w:spacing w:val="9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spacing w:val="-2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]</w:t>
                            </w:r>
                            <w:r>
                              <w:rPr>
                                <w:rFonts w:ascii="Arial" w:hAnsi="Arial"/>
                                <w:spacing w:val="-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podľa</w:t>
                            </w:r>
                            <w:r>
                              <w:rPr>
                                <w:rFonts w:ascii="Arial" w:hAnsi="Arial"/>
                                <w:spacing w:val="-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skutočnej</w:t>
                            </w:r>
                            <w:r>
                              <w:rPr>
                                <w:rFonts w:ascii="Arial" w:hAnsi="Arial"/>
                                <w:spacing w:val="-2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výšky</w:t>
                            </w:r>
                            <w:r>
                              <w:rPr>
                                <w:rFonts w:ascii="Arial" w:hAnsi="Arial"/>
                                <w:spacing w:val="-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nákladov,</w:t>
                            </w:r>
                            <w:r>
                              <w:rPr>
                                <w:rFonts w:ascii="Arial" w:hAnsi="Arial"/>
                                <w:spacing w:val="-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zložení</w:t>
                            </w:r>
                          </w:p>
                          <w:p w:rsidR="001721F2" w:rsidRDefault="001721F2">
                            <w:pPr>
                              <w:pStyle w:val="Odsekzoznamu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393"/>
                              </w:tabs>
                              <w:ind w:hanging="15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priame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náklady</w:t>
                            </w:r>
                          </w:p>
                          <w:p w:rsidR="001721F2" w:rsidRDefault="001721F2">
                            <w:pPr>
                              <w:pStyle w:val="Odsekzoznamu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393"/>
                              </w:tabs>
                              <w:ind w:hanging="15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časť</w:t>
                            </w:r>
                            <w:r>
                              <w:rPr>
                                <w:rFonts w:ascii="Arial" w:hAnsi="Arial"/>
                                <w:spacing w:val="-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nepriamych</w:t>
                            </w:r>
                            <w:r>
                              <w:rPr>
                                <w:rFonts w:ascii="Arial" w:hAnsi="Arial"/>
                                <w:spacing w:val="-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nákladov,</w:t>
                            </w:r>
                            <w:r>
                              <w:rPr>
                                <w:rFonts w:ascii="Arial" w:hAnsi="Arial"/>
                                <w:spacing w:val="-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súvisiaca</w:t>
                            </w:r>
                            <w:r>
                              <w:rPr>
                                <w:rFonts w:ascii="Arial" w:hAnsi="Arial"/>
                                <w:spacing w:val="-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</w:t>
                            </w:r>
                            <w:r>
                              <w:rPr>
                                <w:rFonts w:ascii="Arial" w:hAnsi="Arial"/>
                                <w:spacing w:val="-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ich</w:t>
                            </w:r>
                            <w:r>
                              <w:rPr>
                                <w:rFonts w:ascii="Arial" w:hAnsi="Arial"/>
                                <w:spacing w:val="-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vytváraním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35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Podnik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peňažné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prostriedky,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ceniny,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pohľadávky,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záväzky:</w:t>
                            </w:r>
                            <w:r>
                              <w:rPr>
                                <w:rFonts w:ascii="Arial" w:hAnsi="Arial"/>
                                <w:spacing w:val="3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[x]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Áno</w:t>
                            </w:r>
                            <w:r>
                              <w:rPr>
                                <w:rFonts w:ascii="Arial" w:hAnsi="Arial"/>
                                <w:spacing w:val="3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]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Nie</w:t>
                            </w:r>
                          </w:p>
                          <w:p w:rsidR="001721F2" w:rsidRDefault="001721F2">
                            <w:pPr>
                              <w:pStyle w:val="Odsekzoznamu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47"/>
                              </w:tabs>
                              <w:ind w:left="246" w:hanging="21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peňažné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prostriedky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ceniny,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pohľadávky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pri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ich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vzniku,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pri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ich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vzniku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menovitou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hodnotou</w:t>
                            </w:r>
                          </w:p>
                          <w:p w:rsidR="001721F2" w:rsidRDefault="001721F2">
                            <w:pPr>
                              <w:pStyle w:val="Odsekzoznamu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47"/>
                              </w:tabs>
                              <w:ind w:left="35" w:right="165" w:firstLine="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2"/>
                                <w:sz w:val="18"/>
                              </w:rPr>
                              <w:t>pohľadávky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pri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odplatnom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nadobudnutí,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8"/>
                              </w:rPr>
                              <w:t>pohľadávky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nadobudnuté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vkladom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základného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imania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pri</w:t>
                            </w:r>
                            <w:r>
                              <w:rPr>
                                <w:rFonts w:ascii="Arial" w:hAnsi="Arial"/>
                                <w:spacing w:val="2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ich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prevzatí</w:t>
                            </w:r>
                            <w:r>
                              <w:rPr>
                                <w:rFonts w:ascii="Arial" w:hAnsi="Arial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oceňoval</w:t>
                            </w:r>
                            <w:r>
                              <w:rPr>
                                <w:rFonts w:ascii="Arial" w:hAnsi="Arial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obstarávacou</w:t>
                            </w:r>
                            <w:r>
                              <w:rPr>
                                <w:rFonts w:ascii="Arial" w:hAnsi="Arial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cenou.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Pr="001721F2" w:rsidRDefault="001721F2">
                            <w:pPr>
                              <w:pStyle w:val="TableParagraph"/>
                              <w:ind w:left="35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1721F2">
                              <w:rPr>
                                <w:rFonts w:ascii="Arial" w:hAnsi="Arial"/>
                                <w:sz w:val="18"/>
                                <w:lang w:val="de-DE"/>
                              </w:rPr>
                              <w:t>Podnik</w:t>
                            </w:r>
                            <w:r w:rsidRPr="001721F2">
                              <w:rPr>
                                <w:rFonts w:ascii="Arial" w:hAnsi="Arial"/>
                                <w:spacing w:val="-1"/>
                                <w:sz w:val="18"/>
                                <w:lang w:val="de-DE"/>
                              </w:rPr>
                              <w:t xml:space="preserve"> prijal</w:t>
                            </w:r>
                            <w:r w:rsidRPr="001721F2">
                              <w:rPr>
                                <w:rFonts w:ascii="Arial" w:hAnsi="Arial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1721F2">
                              <w:rPr>
                                <w:rFonts w:ascii="Arial" w:hAnsi="Arial"/>
                                <w:spacing w:val="-1"/>
                                <w:sz w:val="18"/>
                                <w:lang w:val="de-DE"/>
                              </w:rPr>
                              <w:t xml:space="preserve">darovaný </w:t>
                            </w:r>
                            <w:r w:rsidRPr="001721F2">
                              <w:rPr>
                                <w:rFonts w:ascii="Arial" w:hAnsi="Arial"/>
                                <w:sz w:val="18"/>
                                <w:lang w:val="de-DE"/>
                              </w:rPr>
                              <w:t>majetok:  [ ] Áno  [x]</w:t>
                            </w:r>
                            <w:r w:rsidRPr="001721F2">
                              <w:rPr>
                                <w:rFonts w:ascii="Arial" w:hAnsi="Arial"/>
                                <w:spacing w:val="-1"/>
                                <w:sz w:val="18"/>
                                <w:lang w:val="de-DE"/>
                              </w:rPr>
                              <w:t xml:space="preserve"> Nie</w:t>
                            </w:r>
                          </w:p>
                          <w:p w:rsidR="001721F2" w:rsidRPr="001721F2" w:rsidRDefault="001721F2" w:rsidP="00846589">
                            <w:pPr>
                              <w:pStyle w:val="Odsekzoznamu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47"/>
                              </w:tabs>
                              <w:ind w:left="35" w:right="787" w:firstLine="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1721F2">
                              <w:rPr>
                                <w:rFonts w:ascii="Arial" w:hAnsi="Arial"/>
                                <w:spacing w:val="-1"/>
                                <w:sz w:val="18"/>
                                <w:lang w:val="de-DE"/>
                              </w:rPr>
                              <w:t>majetok</w:t>
                            </w:r>
                            <w:r w:rsidRPr="001721F2">
                              <w:rPr>
                                <w:rFonts w:ascii="Arial" w:hAnsi="Arial"/>
                                <w:spacing w:val="-12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1721F2">
                              <w:rPr>
                                <w:rFonts w:ascii="Arial" w:hAnsi="Arial"/>
                                <w:sz w:val="18"/>
                                <w:lang w:val="de-DE"/>
                              </w:rPr>
                              <w:t>nadobudnutý</w:t>
                            </w:r>
                            <w:r w:rsidRPr="001721F2">
                              <w:rPr>
                                <w:rFonts w:ascii="Arial" w:hAnsi="Arial"/>
                                <w:spacing w:val="-11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1721F2">
                              <w:rPr>
                                <w:rFonts w:ascii="Arial" w:hAnsi="Arial"/>
                                <w:sz w:val="18"/>
                                <w:lang w:val="de-DE"/>
                              </w:rPr>
                              <w:t>darovaním</w:t>
                            </w:r>
                            <w:r w:rsidRPr="001721F2">
                              <w:rPr>
                                <w:rFonts w:ascii="Arial" w:hAnsi="Arial"/>
                                <w:spacing w:val="-11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1721F2">
                              <w:rPr>
                                <w:rFonts w:ascii="Arial" w:hAnsi="Arial"/>
                                <w:sz w:val="18"/>
                                <w:lang w:val="de-DE"/>
                              </w:rPr>
                              <w:t>oceňoval</w:t>
                            </w:r>
                            <w:r w:rsidRPr="001721F2">
                              <w:rPr>
                                <w:rFonts w:ascii="Arial" w:hAnsi="Arial"/>
                                <w:spacing w:val="-11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1721F2">
                              <w:rPr>
                                <w:rFonts w:ascii="Arial" w:hAnsi="Arial"/>
                                <w:sz w:val="18"/>
                                <w:lang w:val="de-DE"/>
                              </w:rPr>
                              <w:t>reprodukčnou</w:t>
                            </w:r>
                            <w:r w:rsidRPr="001721F2">
                              <w:rPr>
                                <w:rFonts w:ascii="Arial" w:hAnsi="Arial"/>
                                <w:spacing w:val="-11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1721F2">
                              <w:rPr>
                                <w:rFonts w:ascii="Arial" w:hAnsi="Arial"/>
                                <w:spacing w:val="-1"/>
                                <w:sz w:val="18"/>
                                <w:lang w:val="de-DE"/>
                              </w:rPr>
                              <w:t>obstarávacou</w:t>
                            </w:r>
                            <w:r w:rsidRPr="001721F2">
                              <w:rPr>
                                <w:rFonts w:ascii="Arial" w:hAnsi="Arial"/>
                                <w:spacing w:val="-11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1721F2">
                              <w:rPr>
                                <w:rFonts w:ascii="Arial" w:hAnsi="Arial"/>
                                <w:sz w:val="18"/>
                                <w:lang w:val="de-DE"/>
                              </w:rPr>
                              <w:t>cenou,</w:t>
                            </w:r>
                            <w:r w:rsidRPr="001721F2">
                              <w:rPr>
                                <w:rFonts w:ascii="Arial" w:hAnsi="Arial"/>
                                <w:spacing w:val="-12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1721F2">
                              <w:rPr>
                                <w:rFonts w:ascii="Arial" w:hAnsi="Arial"/>
                                <w:sz w:val="18"/>
                                <w:lang w:val="de-DE"/>
                              </w:rPr>
                              <w:t>s</w:t>
                            </w:r>
                            <w:r w:rsidRPr="001721F2">
                              <w:rPr>
                                <w:rFonts w:ascii="Arial" w:hAnsi="Arial"/>
                                <w:spacing w:val="-11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1721F2">
                              <w:rPr>
                                <w:rFonts w:ascii="Arial" w:hAnsi="Arial"/>
                                <w:spacing w:val="-1"/>
                                <w:sz w:val="18"/>
                                <w:lang w:val="de-DE"/>
                              </w:rPr>
                              <w:t>výnimkou</w:t>
                            </w:r>
                            <w:r w:rsidRPr="001721F2">
                              <w:rPr>
                                <w:rFonts w:ascii="Arial" w:hAnsi="Arial"/>
                                <w:spacing w:val="-11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1721F2">
                              <w:rPr>
                                <w:rFonts w:ascii="Arial" w:hAnsi="Arial"/>
                                <w:sz w:val="18"/>
                                <w:lang w:val="de-DE"/>
                              </w:rPr>
                              <w:t>peňažných</w:t>
                            </w:r>
                            <w:r w:rsidRPr="001721F2">
                              <w:rPr>
                                <w:rFonts w:ascii="Arial" w:hAnsi="Arial"/>
                                <w:spacing w:val="47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1721F2">
                              <w:rPr>
                                <w:rFonts w:ascii="Arial" w:hAnsi="Arial"/>
                                <w:spacing w:val="-1"/>
                                <w:sz w:val="18"/>
                                <w:lang w:val="de-DE"/>
                              </w:rPr>
                              <w:t>prostriedkov</w:t>
                            </w:r>
                            <w:r w:rsidRPr="001721F2">
                              <w:rPr>
                                <w:rFonts w:ascii="Arial" w:hAnsi="Arial"/>
                                <w:spacing w:val="-12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1721F2">
                              <w:rPr>
                                <w:rFonts w:ascii="Arial" w:hAnsi="Arial"/>
                                <w:sz w:val="18"/>
                                <w:lang w:val="de-DE"/>
                              </w:rPr>
                              <w:t>a</w:t>
                            </w:r>
                            <w:r w:rsidRPr="001721F2">
                              <w:rPr>
                                <w:rFonts w:ascii="Arial" w:hAnsi="Arial"/>
                                <w:spacing w:val="-12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1721F2">
                              <w:rPr>
                                <w:rFonts w:ascii="Arial" w:hAnsi="Arial"/>
                                <w:sz w:val="18"/>
                                <w:lang w:val="de-DE"/>
                              </w:rPr>
                              <w:t>cenín</w:t>
                            </w:r>
                            <w:r w:rsidRPr="001721F2">
                              <w:rPr>
                                <w:rFonts w:ascii="Arial" w:hAnsi="Arial"/>
                                <w:spacing w:val="-11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1721F2">
                              <w:rPr>
                                <w:rFonts w:ascii="Arial" w:hAnsi="Arial"/>
                                <w:sz w:val="18"/>
                                <w:lang w:val="de-DE"/>
                              </w:rPr>
                              <w:t>a</w:t>
                            </w:r>
                            <w:r w:rsidRPr="001721F2">
                              <w:rPr>
                                <w:rFonts w:ascii="Arial" w:hAnsi="Arial"/>
                                <w:spacing w:val="-12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1721F2">
                              <w:rPr>
                                <w:rFonts w:ascii="Arial" w:hAnsi="Arial"/>
                                <w:sz w:val="18"/>
                                <w:lang w:val="de-DE"/>
                              </w:rPr>
                              <w:t>pohľadávok</w:t>
                            </w:r>
                            <w:r w:rsidRPr="001721F2">
                              <w:rPr>
                                <w:rFonts w:ascii="Arial" w:hAnsi="Arial"/>
                                <w:spacing w:val="-11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1721F2">
                              <w:rPr>
                                <w:rFonts w:ascii="Arial" w:hAnsi="Arial"/>
                                <w:sz w:val="18"/>
                                <w:lang w:val="de-DE"/>
                              </w:rPr>
                              <w:t>ocenených</w:t>
                            </w:r>
                            <w:r w:rsidRPr="001721F2">
                              <w:rPr>
                                <w:rFonts w:ascii="Arial" w:hAnsi="Arial"/>
                                <w:spacing w:val="-12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1721F2">
                              <w:rPr>
                                <w:rFonts w:ascii="Arial" w:hAnsi="Arial"/>
                                <w:spacing w:val="-1"/>
                                <w:sz w:val="18"/>
                                <w:lang w:val="de-DE"/>
                              </w:rPr>
                              <w:t>menovitými</w:t>
                            </w:r>
                            <w:r w:rsidRPr="001721F2">
                              <w:rPr>
                                <w:rFonts w:ascii="Arial" w:hAnsi="Arial"/>
                                <w:spacing w:val="-11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1721F2">
                              <w:rPr>
                                <w:rFonts w:ascii="Arial" w:hAnsi="Arial"/>
                                <w:spacing w:val="-1"/>
                                <w:sz w:val="18"/>
                                <w:lang w:val="de-DE"/>
                              </w:rPr>
                              <w:t>hodnotami.</w:t>
                            </w:r>
                          </w:p>
                        </w:tc>
                      </w:tr>
                    </w:tbl>
                    <w:p w:rsidR="001721F2" w:rsidRPr="001721F2" w:rsidRDefault="001721F2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1DFF" w:rsidRPr="001721F2">
        <w:rPr>
          <w:rFonts w:ascii="Arial" w:hAnsi="Arial"/>
          <w:w w:val="95"/>
          <w:sz w:val="20"/>
          <w:lang w:val="sk-SK"/>
        </w:rPr>
        <w:t>DIČ</w:t>
      </w:r>
    </w:p>
    <w:p w:rsidR="00A56B34" w:rsidRPr="001721F2" w:rsidRDefault="008C1DFF">
      <w:pPr>
        <w:spacing w:before="10"/>
        <w:ind w:right="2552"/>
        <w:jc w:val="right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w w:val="95"/>
          <w:sz w:val="20"/>
          <w:lang w:val="sk-SK"/>
        </w:rPr>
        <w:t>IČO</w:t>
      </w:r>
    </w:p>
    <w:p w:rsidR="00A56B34" w:rsidRPr="001721F2" w:rsidRDefault="00A56B34">
      <w:pPr>
        <w:jc w:val="right"/>
        <w:rPr>
          <w:rFonts w:ascii="Arial" w:eastAsia="Arial" w:hAnsi="Arial" w:cs="Arial"/>
          <w:sz w:val="20"/>
          <w:szCs w:val="20"/>
          <w:lang w:val="sk-SK"/>
        </w:rPr>
        <w:sectPr w:rsidR="00A56B34" w:rsidRPr="001721F2">
          <w:footerReference w:type="default" r:id="rId10"/>
          <w:pgSz w:w="11910" w:h="16840"/>
          <w:pgMar w:top="220" w:right="1180" w:bottom="960" w:left="1180" w:header="0" w:footer="762" w:gutter="0"/>
          <w:pgNumType w:start="3"/>
          <w:cols w:space="708"/>
        </w:sectPr>
      </w:pPr>
    </w:p>
    <w:p w:rsidR="00A56B34" w:rsidRPr="001721F2" w:rsidRDefault="00EF41B8">
      <w:pPr>
        <w:spacing w:before="126"/>
        <w:ind w:right="2582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1336" behindDoc="0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59055</wp:posOffset>
                </wp:positionV>
                <wp:extent cx="1622425" cy="179705"/>
                <wp:effectExtent l="635" t="1905" r="5715" b="8890"/>
                <wp:wrapNone/>
                <wp:docPr id="790" name="Group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2425" cy="179705"/>
                          <a:chOff x="1456" y="93"/>
                          <a:chExt cx="2555" cy="283"/>
                        </a:xfrm>
                      </wpg:grpSpPr>
                      <wpg:grpSp>
                        <wpg:cNvPr id="791" name="Group 774"/>
                        <wpg:cNvGrpSpPr>
                          <a:grpSpLocks/>
                        </wpg:cNvGrpSpPr>
                        <wpg:grpSpPr bwMode="auto">
                          <a:xfrm>
                            <a:off x="1466" y="103"/>
                            <a:ext cx="2535" cy="263"/>
                            <a:chOff x="1466" y="103"/>
                            <a:chExt cx="2535" cy="263"/>
                          </a:xfrm>
                        </wpg:grpSpPr>
                        <wps:wsp>
                          <wps:cNvPr id="792" name="Freeform 776"/>
                          <wps:cNvSpPr>
                            <a:spLocks/>
                          </wps:cNvSpPr>
                          <wps:spPr bwMode="auto">
                            <a:xfrm>
                              <a:off x="1466" y="103"/>
                              <a:ext cx="2535" cy="263"/>
                            </a:xfrm>
                            <a:custGeom>
                              <a:avLst/>
                              <a:gdLst>
                                <a:gd name="T0" fmla="+- 0 1466 1466"/>
                                <a:gd name="T1" fmla="*/ T0 w 2535"/>
                                <a:gd name="T2" fmla="+- 0 366 103"/>
                                <a:gd name="T3" fmla="*/ 366 h 263"/>
                                <a:gd name="T4" fmla="+- 0 4001 1466"/>
                                <a:gd name="T5" fmla="*/ T4 w 2535"/>
                                <a:gd name="T6" fmla="+- 0 366 103"/>
                                <a:gd name="T7" fmla="*/ 366 h 263"/>
                                <a:gd name="T8" fmla="+- 0 4001 1466"/>
                                <a:gd name="T9" fmla="*/ T8 w 2535"/>
                                <a:gd name="T10" fmla="+- 0 103 103"/>
                                <a:gd name="T11" fmla="*/ 103 h 263"/>
                                <a:gd name="T12" fmla="+- 0 1466 1466"/>
                                <a:gd name="T13" fmla="*/ T12 w 2535"/>
                                <a:gd name="T14" fmla="+- 0 103 103"/>
                                <a:gd name="T15" fmla="*/ 103 h 263"/>
                                <a:gd name="T16" fmla="+- 0 1466 1466"/>
                                <a:gd name="T17" fmla="*/ T16 w 2535"/>
                                <a:gd name="T18" fmla="+- 0 366 103"/>
                                <a:gd name="T19" fmla="*/ 36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35" h="263">
                                  <a:moveTo>
                                    <a:pt x="0" y="263"/>
                                  </a:moveTo>
                                  <a:lnTo>
                                    <a:pt x="2535" y="263"/>
                                  </a:lnTo>
                                  <a:lnTo>
                                    <a:pt x="25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3" name="Text Box 77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6" y="93"/>
                              <a:ext cx="2555" cy="2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before="32"/>
                                  <w:ind w:left="128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Poznámky Úč POD 3 - 01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3" o:spid="_x0000_s1038" style="position:absolute;left:0;text-align:left;margin-left:72.8pt;margin-top:4.65pt;width:127.75pt;height:14.15pt;z-index:1336;mso-position-horizontal-relative:page;mso-position-vertical-relative:text" coordorigin="1456,93" coordsize="2555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">
                <v:group id="Group 774" o:spid="_x0000_s1039" style="position:absolute;left:1466;top:103;width:2535;height:263" coordorigin="1466,103" coordsize="2535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slouM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+h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yWi4xgAAANwA&#10;AAAPAAAAAAAAAAAAAAAAAKoCAABkcnMvZG93bnJldi54bWxQSwUGAAAAAAQABAD6AAAAnQMAAAAA&#10;">
                  <v:shape id="Freeform 776" o:spid="_x0000_s1040" style="position:absolute;left:1466;top:103;width:2535;height:263;visibility:visible;mso-wrap-style:square;v-text-anchor:top" coordsize="2535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mLC8YA&#10;AADcAAAADwAAAGRycy9kb3ducmV2LnhtbESPQWvCQBSE7wX/w/IEb3WjQtXoKqVQKC2lmujB2yP7&#10;TKLZtyG7ifHfdwsFj8PMfMOst72pREeNKy0rmIwjEMSZ1SXnCg7p+/MChPPIGivLpOBODrabwdMa&#10;Y21vvKcu8bkIEHYxKii8r2MpXVaQQTe2NXHwzrYx6INscqkbvAW4qeQ0il6kwZLDQoE1vRWUXZPW&#10;KDh+pvNWpj+X9nt33+tDwt3pa6bUaNi/rkB46v0j/N/+0Armyyn8nQ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0mLC8YAAADcAAAADwAAAAAAAAAAAAAAAACYAgAAZHJz&#10;L2Rvd25yZXYueG1sUEsFBgAAAAAEAAQA9QAAAIsDAAAAAA==&#10;" path="m,263r2535,l2535,,,,,263xe" filled="f" strokeweight="1pt">
                    <v:path arrowok="t" o:connecttype="custom" o:connectlocs="0,366;2535,366;2535,103;0,103;0,366" o:connectangles="0,0,0,0,0"/>
                  </v:shape>
                  <v:shape id="Text Box 775" o:spid="_x0000_s1041" type="#_x0000_t202" style="position:absolute;left:1456;top:93;width:255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2Y58UA&#10;AADcAAAADwAAAGRycy9kb3ducmV2LnhtbESPQWvCQBSE74L/YXlCb7qxBaupq4goFAQxpoceX7PP&#10;ZDH7Ns1uNf57Vyh4HGbmG2a+7GwtLtR641jBeJSAIC6cNlwq+Mq3wykIH5A11o5JwY08LBf93hxT&#10;7a6c0eUYShEh7FNUUIXQpFL6oiKLfuQa4uidXGsxRNmWUrd4jXBby9ckmUiLhuNChQ2tKyrOxz+r&#10;YPXN2cb87n8O2SkzeT5LeDc5K/Uy6FYfIAJ14Rn+b39qBe+zN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TZjnxQAAANwAAAAPAAAAAAAAAAAAAAAAAJgCAABkcnMv&#10;ZG93bnJldi54bWxQSwUGAAAAAAQABAD1AAAAigMAAAAA&#10;" filled="f" stroked="f">
                    <v:textbox inset="0,0,0,0">
                      <w:txbxContent>
                        <w:p w:rsidR="001721F2" w:rsidRDefault="001721F2">
                          <w:pPr>
                            <w:spacing w:before="32"/>
                            <w:ind w:left="128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Poznámky Úč POD 3 - 01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360" behindDoc="0" locked="0" layoutInCell="1" allowOverlap="1">
                <wp:simplePos x="0" y="0"/>
                <wp:positionH relativeFrom="page">
                  <wp:posOffset>815975</wp:posOffset>
                </wp:positionH>
                <wp:positionV relativeFrom="paragraph">
                  <wp:posOffset>45085</wp:posOffset>
                </wp:positionV>
                <wp:extent cx="5932805" cy="4376420"/>
                <wp:effectExtent l="0" t="0" r="4445" b="0"/>
                <wp:wrapNone/>
                <wp:docPr id="789" name="Text Box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2805" cy="437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898"/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  <w:gridCol w:w="190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6898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6898" w:type="dxa"/>
                                  <w:vMerge/>
                                  <w:tcBorders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  <w:tc>
                                <w:tcPr>
                                  <w:tcW w:w="190" w:type="dxa"/>
                                  <w:vMerge/>
                                  <w:tcBorders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6322"/>
                              </w:trPr>
                              <w:tc>
                                <w:tcPr>
                                  <w:tcW w:w="9325" w:type="dxa"/>
                                  <w:gridSpan w:val="1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7" w:line="248" w:lineRule="auto"/>
                                    <w:ind w:left="22" w:right="285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Podnik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má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novozistený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majetok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pri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inventarizácii:</w:t>
                                  </w:r>
                                  <w:r>
                                    <w:rPr>
                                      <w:rFonts w:ascii="Arial" w:hAnsi="Arial"/>
                                      <w:spacing w:val="37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[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]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Áno</w:t>
                                  </w:r>
                                  <w:r>
                                    <w:rPr>
                                      <w:rFonts w:ascii="Arial" w:hAnsi="Arial"/>
                                      <w:spacing w:val="37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[x]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Nie</w:t>
                                  </w:r>
                                  <w:r>
                                    <w:rPr>
                                      <w:rFonts w:ascii="Arial" w:hAnsi="Arial"/>
                                      <w:spacing w:val="23"/>
                                      <w:w w:val="10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9"/>
                                    </w:rPr>
                                    <w:t>Novozistený</w:t>
                                  </w:r>
                                  <w:r>
                                    <w:rPr>
                                      <w:rFonts w:ascii="Arial" w:hAns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majetok</w:t>
                                  </w:r>
                                  <w:r>
                                    <w:rPr>
                                      <w:rFonts w:ascii="Arial" w:hAns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podnik</w:t>
                                  </w:r>
                                  <w:r>
                                    <w:rPr>
                                      <w:rFonts w:ascii="Arial" w:hAns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oceňoval</w:t>
                                  </w:r>
                                  <w:r>
                                    <w:rPr>
                                      <w:rFonts w:ascii="Arial" w:hAns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reprodukčnou</w:t>
                                  </w:r>
                                  <w:r>
                                    <w:rPr>
                                      <w:rFonts w:ascii="Arial" w:hAns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obstarávacou</w:t>
                                  </w:r>
                                  <w:r>
                                    <w:rPr>
                                      <w:rFonts w:ascii="Arial" w:hAns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cenou.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22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E.d)</w:t>
                                  </w:r>
                                  <w:r>
                                    <w:rPr>
                                      <w:rFonts w:ascii="Arial" w:hAnsi="Arial"/>
                                      <w:spacing w:val="-19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Spôsob</w:t>
                                  </w:r>
                                  <w:r>
                                    <w:rPr>
                                      <w:rFonts w:ascii="Arial" w:hAnsi="Arial"/>
                                      <w:spacing w:val="-18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zostavenia</w:t>
                                  </w:r>
                                  <w:r>
                                    <w:rPr>
                                      <w:rFonts w:ascii="Arial" w:hAnsi="Arial"/>
                                      <w:spacing w:val="-18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odpisového</w:t>
                                  </w:r>
                                  <w:r>
                                    <w:rPr>
                                      <w:rFonts w:ascii="Arial" w:hAnsi="Arial"/>
                                      <w:spacing w:val="-19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plánu</w:t>
                                  </w:r>
                                  <w:r>
                                    <w:rPr>
                                      <w:rFonts w:ascii="Arial" w:hAnsi="Arial"/>
                                      <w:spacing w:val="-18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dlhodobého</w:t>
                                  </w:r>
                                  <w:r>
                                    <w:rPr>
                                      <w:rFonts w:ascii="Arial" w:hAnsi="Arial"/>
                                      <w:spacing w:val="-18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majetku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7" w:line="248" w:lineRule="auto"/>
                                    <w:ind w:left="22" w:right="477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Spôsob</w:t>
                                  </w:r>
                                  <w:r>
                                    <w:rPr>
                                      <w:rFonts w:ascii="Arial" w:hAnsi="Arial"/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zostavovania</w:t>
                                  </w:r>
                                  <w:r>
                                    <w:rPr>
                                      <w:rFonts w:ascii="Arial" w:hAnsi="Arial"/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účtovného</w:t>
                                  </w:r>
                                  <w:r>
                                    <w:rPr>
                                      <w:rFonts w:ascii="Arial" w:hAnsi="Arial"/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odpisového</w:t>
                                  </w:r>
                                  <w:r>
                                    <w:rPr>
                                      <w:rFonts w:ascii="Arial" w:hAnsi="Arial"/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plánu</w:t>
                                  </w:r>
                                  <w:r>
                                    <w:rPr>
                                      <w:rFonts w:ascii="Arial" w:hAnsi="Arial"/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pre</w:t>
                                  </w:r>
                                  <w:r>
                                    <w:rPr>
                                      <w:rFonts w:ascii="Arial" w:hAnsi="Arial"/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dlhodobý</w:t>
                                  </w:r>
                                  <w:r>
                                    <w:rPr>
                                      <w:rFonts w:ascii="Arial" w:hAnsi="Arial"/>
                                      <w:spacing w:val="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majetok</w:t>
                                  </w:r>
                                  <w:r>
                                    <w:rPr>
                                      <w:rFonts w:ascii="Arial" w:hAnsi="Arial"/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/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použité</w:t>
                                  </w:r>
                                  <w:r>
                                    <w:rPr>
                                      <w:rFonts w:ascii="Arial" w:hAnsi="Arial"/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účtovné</w:t>
                                  </w:r>
                                  <w:r>
                                    <w:rPr>
                                      <w:rFonts w:ascii="Arial" w:hAnsi="Arial"/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odpisové</w:t>
                                  </w:r>
                                  <w:r>
                                    <w:rPr>
                                      <w:rFonts w:ascii="Arial" w:hAnsi="Arial"/>
                                      <w:w w:val="10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metódy</w:t>
                                  </w:r>
                                  <w:r>
                                    <w:rPr>
                                      <w:rFonts w:ascii="Arial" w:hAnsi="Arial"/>
                                      <w:spacing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pri</w:t>
                                  </w:r>
                                  <w:r>
                                    <w:rPr>
                                      <w:rFonts w:ascii="Arial" w:hAnsi="Arial"/>
                                      <w:spacing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stanovení</w:t>
                                  </w:r>
                                  <w:r>
                                    <w:rPr>
                                      <w:rFonts w:ascii="Arial" w:hAnsi="Arial"/>
                                      <w:spacing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účtovných</w:t>
                                  </w:r>
                                  <w:r>
                                    <w:rPr>
                                      <w:rFonts w:ascii="Arial" w:hAnsi="Arial"/>
                                      <w:spacing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odpisov: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line="248" w:lineRule="auto"/>
                                    <w:ind w:left="22" w:right="3108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Druh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 xml:space="preserve">majetku </w:t>
                                  </w:r>
                                  <w:r>
                                    <w:rPr>
                                      <w:rFonts w:ascii="Arial" w:hAnsi="Arial"/>
                                      <w:spacing w:val="28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Doba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odpisovania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28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Sadzba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odpisov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29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Odpisová</w:t>
                                  </w:r>
                                  <w:r>
                                    <w:rPr>
                                      <w:rFonts w:ascii="Arial" w:hAnsi="Arial"/>
                                      <w:spacing w:val="-11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metóda</w:t>
                                  </w:r>
                                  <w:r>
                                    <w:rPr>
                                      <w:rFonts w:ascii="Arial" w:hAnsi="Arial"/>
                                      <w:spacing w:val="25"/>
                                      <w:w w:val="10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Softvér</w:t>
                                  </w:r>
                                  <w:r>
                                    <w:rPr>
                                      <w:rFonts w:ascii="Arial" w:hAnsi="Arial"/>
                                      <w:spacing w:val="41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 w:hAnsi="Arial"/>
                                      <w:spacing w:val="-8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roky</w:t>
                                  </w:r>
                                  <w:r>
                                    <w:rPr>
                                      <w:rFonts w:ascii="Arial" w:hAnsi="Arial"/>
                                      <w:spacing w:val="41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25%</w:t>
                                  </w:r>
                                  <w:r>
                                    <w:rPr>
                                      <w:rFonts w:ascii="Arial" w:hAnsi="Arial"/>
                                      <w:spacing w:val="41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lineárna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line="248" w:lineRule="auto"/>
                                    <w:ind w:left="22" w:right="4114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drobný</w:t>
                                  </w:r>
                                  <w:r>
                                    <w:rPr>
                                      <w:rFonts w:ascii="Arial" w:hAnsi="Arial"/>
                                      <w:spacing w:val="-12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nehmotný</w:t>
                                  </w:r>
                                  <w:r>
                                    <w:rPr>
                                      <w:rFonts w:ascii="Arial" w:hAnsi="Arial"/>
                                      <w:spacing w:val="-11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majetok</w:t>
                                  </w:r>
                                  <w:r>
                                    <w:rPr>
                                      <w:rFonts w:ascii="Arial" w:hAnsi="Arial"/>
                                      <w:spacing w:val="33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rôzna</w:t>
                                  </w:r>
                                  <w:r>
                                    <w:rPr>
                                      <w:rFonts w:ascii="Arial" w:hAnsi="Arial"/>
                                      <w:spacing w:val="33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100%</w:t>
                                  </w:r>
                                  <w:r>
                                    <w:rPr>
                                      <w:rFonts w:ascii="Arial" w:hAnsi="Arial"/>
                                      <w:spacing w:val="33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jednorazový</w:t>
                                  </w:r>
                                  <w:r>
                                    <w:rPr>
                                      <w:rFonts w:ascii="Arial" w:hAnsi="Arial"/>
                                      <w:spacing w:val="-11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odpis</w:t>
                                  </w:r>
                                  <w:r>
                                    <w:rPr>
                                      <w:rFonts w:ascii="Arial" w:hAnsi="Arial"/>
                                      <w:spacing w:val="24"/>
                                      <w:w w:val="10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Stavby</w:t>
                                  </w:r>
                                  <w:r>
                                    <w:rPr>
                                      <w:rFonts w:ascii="Arial" w:hAnsi="Arial"/>
                                      <w:spacing w:val="40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Arial" w:hAnsi="Arial"/>
                                      <w:spacing w:val="-8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rokov</w:t>
                                  </w:r>
                                  <w:r>
                                    <w:rPr>
                                      <w:rFonts w:ascii="Arial" w:hAnsi="Arial"/>
                                      <w:spacing w:val="41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5%</w:t>
                                  </w:r>
                                  <w:r>
                                    <w:rPr>
                                      <w:rFonts w:ascii="Arial" w:hAnsi="Arial"/>
                                      <w:spacing w:val="40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lineárna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line="248" w:lineRule="auto"/>
                                    <w:ind w:left="22" w:right="430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Stroje,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prístroje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zariadenia</w:t>
                                  </w:r>
                                  <w:r>
                                    <w:rPr>
                                      <w:rFonts w:ascii="Arial" w:hAnsi="Arial"/>
                                      <w:spacing w:val="37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rokov</w:t>
                                  </w:r>
                                  <w:r>
                                    <w:rPr>
                                      <w:rFonts w:ascii="Arial" w:hAnsi="Arial"/>
                                      <w:spacing w:val="38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5%</w:t>
                                  </w:r>
                                  <w:r>
                                    <w:rPr>
                                      <w:rFonts w:ascii="Arial" w:hAnsi="Arial"/>
                                      <w:spacing w:val="38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lineárna</w:t>
                                  </w:r>
                                  <w:r>
                                    <w:rPr>
                                      <w:rFonts w:ascii="Arial" w:hAnsi="Arial"/>
                                      <w:spacing w:val="23"/>
                                      <w:w w:val="10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Dopravné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prostriedky</w:t>
                                  </w:r>
                                  <w:r>
                                    <w:rPr>
                                      <w:rFonts w:ascii="Arial" w:hAnsi="Arial"/>
                                      <w:spacing w:val="38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4až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rokov</w:t>
                                  </w:r>
                                  <w:r>
                                    <w:rPr>
                                      <w:rFonts w:ascii="Arial" w:hAnsi="Arial"/>
                                      <w:spacing w:val="38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16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až</w:t>
                                  </w:r>
                                  <w:r>
                                    <w:rPr>
                                      <w:rFonts w:ascii="Arial" w:hAnsi="Arial"/>
                                      <w:spacing w:val="-9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30</w:t>
                                  </w:r>
                                  <w:r>
                                    <w:rPr>
                                      <w:rFonts w:ascii="Arial" w:hAnsi="Arial"/>
                                      <w:spacing w:val="38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degresívna</w:t>
                                  </w:r>
                                  <w:r>
                                    <w:rPr>
                                      <w:rFonts w:ascii="Arial" w:hAnsi="Arial"/>
                                      <w:spacing w:val="27"/>
                                      <w:w w:val="10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Drobný</w:t>
                                  </w:r>
                                  <w:r>
                                    <w:rPr>
                                      <w:rFonts w:ascii="Arial" w:hAnsi="Arial"/>
                                      <w:spacing w:val="-11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hmotný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majetok</w:t>
                                  </w:r>
                                  <w:r>
                                    <w:rPr>
                                      <w:rFonts w:ascii="Arial" w:hAnsi="Arial"/>
                                      <w:spacing w:val="3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rôzna</w:t>
                                  </w:r>
                                  <w:r>
                                    <w:rPr>
                                      <w:rFonts w:ascii="Arial" w:hAnsi="Arial"/>
                                      <w:spacing w:val="3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100%</w:t>
                                  </w:r>
                                  <w:r>
                                    <w:rPr>
                                      <w:rFonts w:ascii="Arial" w:hAnsi="Arial"/>
                                      <w:spacing w:val="3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jednorazový</w:t>
                                  </w:r>
                                  <w:r>
                                    <w:rPr>
                                      <w:rFonts w:ascii="Arial" w:hAnsi="Arial"/>
                                      <w:spacing w:val="-12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odpis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22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[x]</w:t>
                                  </w:r>
                                  <w:r>
                                    <w:rPr>
                                      <w:rFonts w:ascii="Arial" w:hAnsi="Arial"/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Odpisový</w:t>
                                  </w:r>
                                  <w:r>
                                    <w:rPr>
                                      <w:rFonts w:ascii="Arial" w:hAnsi="Arial"/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plán</w:t>
                                  </w:r>
                                  <w:r>
                                    <w:rPr>
                                      <w:rFonts w:ascii="Arial" w:hAnsi="Arial"/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účtovných</w:t>
                                  </w:r>
                                  <w:r>
                                    <w:rPr>
                                      <w:rFonts w:ascii="Arial" w:hAnsi="Arial"/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odpisov</w:t>
                                  </w:r>
                                  <w:r>
                                    <w:rPr>
                                      <w:rFonts w:ascii="Arial" w:hAnsi="Arial"/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nehmotného</w:t>
                                  </w:r>
                                  <w:r>
                                    <w:rPr>
                                      <w:rFonts w:ascii="Arial" w:hAnsi="Arial"/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majetku</w:t>
                                  </w:r>
                                  <w:r>
                                    <w:rPr>
                                      <w:rFonts w:ascii="Arial" w:hAnsi="Arial"/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vychádzal</w:t>
                                  </w:r>
                                  <w:r>
                                    <w:rPr>
                                      <w:rFonts w:ascii="Arial" w:hAnsi="Arial"/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" w:hAnsi="Arial"/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požiadavky</w:t>
                                  </w:r>
                                  <w:r>
                                    <w:rPr>
                                      <w:rFonts w:ascii="Arial" w:hAnsi="Arial"/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zákona</w:t>
                                  </w:r>
                                  <w:r>
                                    <w:rPr>
                                      <w:rFonts w:ascii="Arial" w:hAnsi="Arial"/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č.</w:t>
                                  </w:r>
                                  <w:r>
                                    <w:rPr>
                                      <w:rFonts w:ascii="Arial" w:hAnsi="Arial"/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431/2002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7" w:line="248" w:lineRule="auto"/>
                                    <w:ind w:left="22" w:right="182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Z.z.</w:t>
                                  </w:r>
                                  <w:r>
                                    <w:rPr>
                                      <w:rFonts w:ascii="Arial" w:hAnsi="Arial"/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/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účtovníctve.</w:t>
                                  </w:r>
                                  <w:r>
                                    <w:rPr>
                                      <w:rFonts w:ascii="Arial" w:hAnsi="Arial"/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9"/>
                                    </w:rPr>
                                    <w:t>Dodržiavala</w:t>
                                  </w:r>
                                  <w:r>
                                    <w:rPr>
                                      <w:rFonts w:ascii="Arial" w:hAnsi="Arial"/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Arial" w:hAnsi="Arial"/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zásada</w:t>
                                  </w:r>
                                  <w:r>
                                    <w:rPr>
                                      <w:rFonts w:ascii="Arial" w:hAnsi="Arial"/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jeho</w:t>
                                  </w:r>
                                  <w:r>
                                    <w:rPr>
                                      <w:rFonts w:ascii="Arial" w:hAnsi="Arial"/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odpísania</w:t>
                                  </w:r>
                                  <w:r>
                                    <w:rPr>
                                      <w:rFonts w:ascii="Arial" w:hAnsi="Arial"/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hAnsi="Arial"/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účtovníctve</w:t>
                                  </w:r>
                                  <w:r>
                                    <w:rPr>
                                      <w:rFonts w:ascii="Arial" w:hAnsi="Arial"/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najneskôr</w:t>
                                  </w:r>
                                  <w:r>
                                    <w:rPr>
                                      <w:rFonts w:ascii="Arial" w:hAnsi="Arial"/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hAnsi="Arial"/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hAnsi="Arial"/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rokov</w:t>
                                  </w:r>
                                  <w:r>
                                    <w:rPr>
                                      <w:rFonts w:ascii="Arial" w:hAnsi="Arial"/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od</w:t>
                                  </w:r>
                                  <w:r>
                                    <w:rPr>
                                      <w:rFonts w:ascii="Arial" w:hAnsi="Arial"/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jeho</w:t>
                                  </w:r>
                                  <w:r>
                                    <w:rPr>
                                      <w:rFonts w:ascii="Arial" w:hAnsi="Arial"/>
                                      <w:spacing w:val="20"/>
                                      <w:w w:val="10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obstarania.</w:t>
                                  </w:r>
                                  <w:r>
                                    <w:rPr>
                                      <w:rFonts w:ascii="Arial" w:hAns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Odpisové</w:t>
                                  </w:r>
                                  <w:r>
                                    <w:rPr>
                                      <w:rFonts w:ascii="Arial" w:hAns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sadzby</w:t>
                                  </w:r>
                                  <w:r>
                                    <w:rPr>
                                      <w:rFonts w:ascii="Arial" w:hAns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pre</w:t>
                                  </w:r>
                                  <w:r>
                                    <w:rPr>
                                      <w:rFonts w:ascii="Arial" w:hAns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účtovné</w:t>
                                  </w:r>
                                  <w:r>
                                    <w:rPr>
                                      <w:rFonts w:ascii="Arial" w:hAns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daňové</w:t>
                                  </w:r>
                                  <w:r>
                                    <w:rPr>
                                      <w:rFonts w:ascii="Arial" w:hAns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odpisy</w:t>
                                  </w:r>
                                  <w:r>
                                    <w:rPr>
                                      <w:rFonts w:ascii="Arial" w:hAns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dlhodobého</w:t>
                                  </w:r>
                                  <w:r>
                                    <w:rPr>
                                      <w:rFonts w:ascii="Arial" w:hAns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nehmotného</w:t>
                                  </w:r>
                                  <w:r>
                                    <w:rPr>
                                      <w:rFonts w:ascii="Arial" w:hAns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majetku</w:t>
                                  </w:r>
                                  <w:r>
                                    <w:rPr>
                                      <w:rFonts w:ascii="Arial" w:hAns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Arial" w:hAns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9"/>
                                    </w:rPr>
                                    <w:t>rovnajú.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line="248" w:lineRule="auto"/>
                                    <w:ind w:left="22" w:right="39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[x]</w:t>
                                  </w:r>
                                  <w:r>
                                    <w:rPr>
                                      <w:rFonts w:ascii="Arial" w:hAnsi="Arial"/>
                                      <w:spacing w:val="-21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Odpisový</w:t>
                                  </w:r>
                                  <w:r>
                                    <w:rPr>
                                      <w:rFonts w:ascii="Arial" w:hAnsi="Arial"/>
                                      <w:spacing w:val="-20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plán</w:t>
                                  </w:r>
                                  <w:r>
                                    <w:rPr>
                                      <w:rFonts w:ascii="Arial" w:hAnsi="Arial"/>
                                      <w:spacing w:val="-20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účtovných</w:t>
                                  </w:r>
                                  <w:r>
                                    <w:rPr>
                                      <w:rFonts w:ascii="Arial" w:hAnsi="Arial"/>
                                      <w:spacing w:val="-20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odpisov</w:t>
                                  </w:r>
                                  <w:r>
                                    <w:rPr>
                                      <w:rFonts w:ascii="Arial" w:hAnsi="Arial"/>
                                      <w:spacing w:val="-20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nehmotného</w:t>
                                  </w:r>
                                  <w:r>
                                    <w:rPr>
                                      <w:rFonts w:ascii="Arial" w:hAnsi="Arial"/>
                                      <w:spacing w:val="-20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majetku</w:t>
                                  </w:r>
                                  <w:r>
                                    <w:rPr>
                                      <w:rFonts w:ascii="Arial" w:hAnsi="Arial"/>
                                      <w:spacing w:val="-20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vychádzal</w:t>
                                  </w:r>
                                  <w:r>
                                    <w:rPr>
                                      <w:rFonts w:ascii="Arial" w:hAnsi="Arial"/>
                                      <w:spacing w:val="-20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" w:hAnsi="Arial"/>
                                      <w:spacing w:val="-20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toho,</w:t>
                                  </w:r>
                                  <w:r>
                                    <w:rPr>
                                      <w:rFonts w:ascii="Arial" w:hAnsi="Arial"/>
                                      <w:spacing w:val="-20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že</w:t>
                                  </w:r>
                                  <w:r>
                                    <w:rPr>
                                      <w:rFonts w:ascii="Arial" w:hAnsi="Arial"/>
                                      <w:spacing w:val="-20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vzal</w:t>
                                  </w:r>
                                  <w:r>
                                    <w:rPr>
                                      <w:rFonts w:ascii="Arial" w:hAnsi="Arial"/>
                                      <w:spacing w:val="-20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Arial" w:hAnsi="Arial"/>
                                      <w:spacing w:val="-20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základ</w:t>
                                  </w:r>
                                  <w:r>
                                    <w:rPr>
                                      <w:rFonts w:ascii="Arial" w:hAnsi="Arial"/>
                                      <w:spacing w:val="-20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spôsob</w:t>
                                  </w:r>
                                  <w:r>
                                    <w:rPr>
                                      <w:rFonts w:ascii="Arial" w:hAnsi="Arial"/>
                                      <w:w w:val="10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odpisovania</w:t>
                                  </w:r>
                                  <w:r>
                                    <w:rPr>
                                      <w:rFonts w:ascii="Arial" w:hAnsi="Arial"/>
                                      <w:spacing w:val="-3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podľa</w:t>
                                  </w:r>
                                  <w:r>
                                    <w:rPr>
                                      <w:rFonts w:ascii="Arial" w:hAnsi="Arial"/>
                                      <w:spacing w:val="-3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daňových</w:t>
                                  </w:r>
                                  <w:r>
                                    <w:rPr>
                                      <w:rFonts w:ascii="Arial" w:hAnsi="Arial"/>
                                      <w:spacing w:val="-3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odpisov.</w:t>
                                  </w:r>
                                  <w:r>
                                    <w:rPr>
                                      <w:rFonts w:ascii="Arial" w:hAnsi="Arial"/>
                                      <w:spacing w:val="-3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Odpisové</w:t>
                                  </w:r>
                                  <w:r>
                                    <w:rPr>
                                      <w:rFonts w:ascii="Arial" w:hAnsi="Arial"/>
                                      <w:spacing w:val="-3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sadzby</w:t>
                                  </w:r>
                                  <w:r>
                                    <w:rPr>
                                      <w:rFonts w:ascii="Arial" w:hAnsi="Arial"/>
                                      <w:spacing w:val="-3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pre</w:t>
                                  </w:r>
                                  <w:r>
                                    <w:rPr>
                                      <w:rFonts w:ascii="Arial" w:hAnsi="Arial"/>
                                      <w:spacing w:val="-3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účtovné</w:t>
                                  </w:r>
                                  <w:r>
                                    <w:rPr>
                                      <w:rFonts w:ascii="Arial" w:hAnsi="Arial"/>
                                      <w:spacing w:val="-33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/>
                                      <w:spacing w:val="-3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daňové</w:t>
                                  </w:r>
                                  <w:r>
                                    <w:rPr>
                                      <w:rFonts w:ascii="Arial" w:hAnsi="Arial"/>
                                      <w:spacing w:val="-3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odpisy</w:t>
                                  </w:r>
                                  <w:r>
                                    <w:rPr>
                                      <w:rFonts w:ascii="Arial" w:hAnsi="Arial"/>
                                      <w:spacing w:val="-3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dlhodobého</w:t>
                                  </w:r>
                                  <w:r>
                                    <w:rPr>
                                      <w:rFonts w:ascii="Arial" w:hAnsi="Arial"/>
                                      <w:w w:val="10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nehmotného</w:t>
                                  </w:r>
                                  <w:r>
                                    <w:rPr>
                                      <w:rFonts w:ascii="Arial" w:hAnsi="Arial"/>
                                      <w:spacing w:val="-19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majetku</w:t>
                                  </w:r>
                                  <w:r>
                                    <w:rPr>
                                      <w:rFonts w:ascii="Arial" w:hAnsi="Arial"/>
                                      <w:spacing w:val="-19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Arial" w:hAnsi="Arial"/>
                                      <w:spacing w:val="-19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rovnajú.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22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[</w:t>
                                  </w:r>
                                  <w:r>
                                    <w:rPr>
                                      <w:rFonts w:ascii="Arial" w:hAnsi="Arial"/>
                                      <w:spacing w:val="-1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]</w:t>
                                  </w:r>
                                  <w:r>
                                    <w:rPr>
                                      <w:rFonts w:ascii="Arial" w:hAnsi="Arial"/>
                                      <w:spacing w:val="-1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Odpisový</w:t>
                                  </w:r>
                                  <w:r>
                                    <w:rPr>
                                      <w:rFonts w:ascii="Arial" w:hAnsi="Arial"/>
                                      <w:spacing w:val="-1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plán</w:t>
                                  </w:r>
                                  <w:r>
                                    <w:rPr>
                                      <w:rFonts w:ascii="Arial" w:hAnsi="Arial"/>
                                      <w:spacing w:val="-1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bol</w:t>
                                  </w:r>
                                  <w:r>
                                    <w:rPr>
                                      <w:rFonts w:ascii="Arial" w:hAnsi="Arial"/>
                                      <w:spacing w:val="-1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9"/>
                                    </w:rPr>
                                    <w:t>ovplyvnený</w:t>
                                  </w:r>
                                  <w:r>
                                    <w:rPr>
                                      <w:rFonts w:ascii="Arial" w:hAnsi="Arial"/>
                                      <w:spacing w:val="-1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týmito</w:t>
                                  </w:r>
                                  <w:r>
                                    <w:rPr>
                                      <w:rFonts w:ascii="Arial" w:hAnsi="Arial"/>
                                      <w:spacing w:val="-13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w w:val="105"/>
                                      <w:sz w:val="19"/>
                                    </w:rPr>
                                    <w:t>rozhodnutiami: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2" o:spid="_x0000_s1042" type="#_x0000_t202" style="position:absolute;left:0;text-align:left;margin-left:64.25pt;margin-top:3.55pt;width:467.15pt;height:344.6pt;z-index: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898"/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  <w:gridCol w:w="190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6898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0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282"/>
                        </w:trPr>
                        <w:tc>
                          <w:tcPr>
                            <w:tcW w:w="6898" w:type="dxa"/>
                            <w:vMerge/>
                            <w:tcBorders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  <w:tc>
                          <w:tcPr>
                            <w:tcW w:w="190" w:type="dxa"/>
                            <w:vMerge/>
                            <w:tcBorders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6322"/>
                        </w:trPr>
                        <w:tc>
                          <w:tcPr>
                            <w:tcW w:w="9325" w:type="dxa"/>
                            <w:gridSpan w:val="1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7" w:line="248" w:lineRule="auto"/>
                              <w:ind w:left="22" w:right="285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Podnik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má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novozistený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pri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inventarizácii:</w:t>
                            </w:r>
                            <w:r>
                              <w:rPr>
                                <w:rFonts w:ascii="Arial" w:hAnsi="Arial"/>
                                <w:spacing w:val="3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]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Áno</w:t>
                            </w:r>
                            <w:r>
                              <w:rPr>
                                <w:rFonts w:ascii="Arial" w:hAnsi="Arial"/>
                                <w:spacing w:val="3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[x]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Nie</w:t>
                            </w:r>
                            <w:r>
                              <w:rPr>
                                <w:rFonts w:ascii="Arial" w:hAnsi="Arial"/>
                                <w:spacing w:val="23"/>
                                <w:w w:val="10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9"/>
                              </w:rPr>
                              <w:t>Novozistený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podnik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oceňoval</w:t>
                            </w:r>
                            <w:r>
                              <w:rPr>
                                <w:rFonts w:ascii="Arial" w:hAns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reprodukčnou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obstarávacou</w:t>
                            </w:r>
                            <w:r>
                              <w:rPr>
                                <w:rFonts w:ascii="Arial" w:hAns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cenou.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5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22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E.d)</w:t>
                            </w:r>
                            <w:r>
                              <w:rPr>
                                <w:rFonts w:ascii="Arial" w:hAnsi="Arial"/>
                                <w:spacing w:val="-1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Spôsob</w:t>
                            </w:r>
                            <w:r>
                              <w:rPr>
                                <w:rFonts w:ascii="Arial" w:hAnsi="Arial"/>
                                <w:spacing w:val="-1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zostavenia</w:t>
                            </w:r>
                            <w:r>
                              <w:rPr>
                                <w:rFonts w:ascii="Arial" w:hAnsi="Arial"/>
                                <w:spacing w:val="-1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odpisového</w:t>
                            </w:r>
                            <w:r>
                              <w:rPr>
                                <w:rFonts w:ascii="Arial" w:hAnsi="Arial"/>
                                <w:spacing w:val="-1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plánu</w:t>
                            </w:r>
                            <w:r>
                              <w:rPr>
                                <w:rFonts w:ascii="Arial" w:hAnsi="Arial"/>
                                <w:spacing w:val="-1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1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majetku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spacing w:before="7" w:line="248" w:lineRule="auto"/>
                              <w:ind w:left="22" w:right="477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Spôsob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zostavovania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odpisového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plánu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použité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účtovné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odpisové</w:t>
                            </w:r>
                            <w:r>
                              <w:rPr>
                                <w:rFonts w:ascii="Arial" w:hAnsi="Arial"/>
                                <w:w w:val="10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metódy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pri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stanovení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odpisov: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spacing w:before="8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line="248" w:lineRule="auto"/>
                              <w:ind w:left="22" w:right="3108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Druh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 xml:space="preserve">majetku </w:t>
                            </w:r>
                            <w:r>
                              <w:rPr>
                                <w:rFonts w:ascii="Arial" w:hAnsi="Arial"/>
                                <w:spacing w:val="2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Doba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odpisovania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2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Sadzba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odpisov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2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Odpisová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metóda</w:t>
                            </w:r>
                            <w:r>
                              <w:rPr>
                                <w:rFonts w:ascii="Arial" w:hAnsi="Arial"/>
                                <w:spacing w:val="25"/>
                                <w:w w:val="10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Softvér</w:t>
                            </w:r>
                            <w:r>
                              <w:rPr>
                                <w:rFonts w:ascii="Arial" w:hAnsi="Arial"/>
                                <w:spacing w:val="4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4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roky</w:t>
                            </w:r>
                            <w:r>
                              <w:rPr>
                                <w:rFonts w:ascii="Arial" w:hAnsi="Arial"/>
                                <w:spacing w:val="4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25%</w:t>
                            </w:r>
                            <w:r>
                              <w:rPr>
                                <w:rFonts w:ascii="Arial" w:hAnsi="Arial"/>
                                <w:spacing w:val="4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lineárna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spacing w:line="248" w:lineRule="auto"/>
                              <w:ind w:left="22" w:right="4114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drobný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3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rôzna</w:t>
                            </w:r>
                            <w:r>
                              <w:rPr>
                                <w:rFonts w:ascii="Arial" w:hAnsi="Arial"/>
                                <w:spacing w:val="3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100%</w:t>
                            </w:r>
                            <w:r>
                              <w:rPr>
                                <w:rFonts w:ascii="Arial" w:hAnsi="Arial"/>
                                <w:spacing w:val="3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jednorazový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odpis</w:t>
                            </w:r>
                            <w:r>
                              <w:rPr>
                                <w:rFonts w:ascii="Arial" w:hAnsi="Arial"/>
                                <w:spacing w:val="24"/>
                                <w:w w:val="10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Stavby</w:t>
                            </w:r>
                            <w:r>
                              <w:rPr>
                                <w:rFonts w:ascii="Arial" w:hAnsi="Arial"/>
                                <w:spacing w:val="4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20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rokov</w:t>
                            </w:r>
                            <w:r>
                              <w:rPr>
                                <w:rFonts w:ascii="Arial" w:hAnsi="Arial"/>
                                <w:spacing w:val="4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5%</w:t>
                            </w:r>
                            <w:r>
                              <w:rPr>
                                <w:rFonts w:ascii="Arial" w:hAnsi="Arial"/>
                                <w:spacing w:val="4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lineárna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spacing w:line="248" w:lineRule="auto"/>
                              <w:ind w:left="22" w:right="430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Stroje,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prístroje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zariadenia</w:t>
                            </w:r>
                            <w:r>
                              <w:rPr>
                                <w:rFonts w:ascii="Arial" w:hAnsi="Arial"/>
                                <w:spacing w:val="3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20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rokov</w:t>
                            </w:r>
                            <w:r>
                              <w:rPr>
                                <w:rFonts w:ascii="Arial" w:hAnsi="Arial"/>
                                <w:spacing w:val="3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5%</w:t>
                            </w:r>
                            <w:r>
                              <w:rPr>
                                <w:rFonts w:ascii="Arial" w:hAnsi="Arial"/>
                                <w:spacing w:val="3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lineárna</w:t>
                            </w:r>
                            <w:r>
                              <w:rPr>
                                <w:rFonts w:ascii="Arial" w:hAnsi="Arial"/>
                                <w:spacing w:val="23"/>
                                <w:w w:val="10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Dopravné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prostriedky</w:t>
                            </w:r>
                            <w:r>
                              <w:rPr>
                                <w:rFonts w:ascii="Arial" w:hAnsi="Arial"/>
                                <w:spacing w:val="3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4až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6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rokov</w:t>
                            </w:r>
                            <w:r>
                              <w:rPr>
                                <w:rFonts w:ascii="Arial" w:hAnsi="Arial"/>
                                <w:spacing w:val="3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16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až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30</w:t>
                            </w:r>
                            <w:r>
                              <w:rPr>
                                <w:rFonts w:ascii="Arial" w:hAnsi="Arial"/>
                                <w:spacing w:val="3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degresívna</w:t>
                            </w:r>
                            <w:r>
                              <w:rPr>
                                <w:rFonts w:ascii="Arial" w:hAnsi="Arial"/>
                                <w:spacing w:val="27"/>
                                <w:w w:val="10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Drobný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3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rôzna</w:t>
                            </w:r>
                            <w:r>
                              <w:rPr>
                                <w:rFonts w:ascii="Arial" w:hAnsi="Arial"/>
                                <w:spacing w:val="3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100%</w:t>
                            </w:r>
                            <w:r>
                              <w:rPr>
                                <w:rFonts w:ascii="Arial" w:hAnsi="Arial"/>
                                <w:spacing w:val="3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jednorazový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odpis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spacing w:before="8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22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[x]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Odpisový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plán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odpisov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nehmotného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majetku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vychádzal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požiadavky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zákona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č.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431/2002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spacing w:before="7" w:line="248" w:lineRule="auto"/>
                              <w:ind w:left="22" w:right="182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Z.z.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účtovníctve.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9"/>
                              </w:rPr>
                              <w:t>Dodržiavala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zásada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jeho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odpísania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účtovníctve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najneskôr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5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rokov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od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jeho</w:t>
                            </w:r>
                            <w:r>
                              <w:rPr>
                                <w:rFonts w:ascii="Arial" w:hAnsi="Arial"/>
                                <w:spacing w:val="20"/>
                                <w:w w:val="10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obstarania.</w:t>
                            </w:r>
                            <w:r>
                              <w:rPr>
                                <w:rFonts w:ascii="Arial" w:hAns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Odpisové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sadzby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účtovné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daňové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odpisy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nehmotného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majetku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rovnajú.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spacing w:before="8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line="248" w:lineRule="auto"/>
                              <w:ind w:left="22" w:right="39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[x]</w:t>
                            </w:r>
                            <w:r>
                              <w:rPr>
                                <w:rFonts w:ascii="Arial" w:hAnsi="Arial"/>
                                <w:spacing w:val="-2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Odpisový</w:t>
                            </w:r>
                            <w:r>
                              <w:rPr>
                                <w:rFonts w:ascii="Arial" w:hAnsi="Arial"/>
                                <w:spacing w:val="-2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plán</w:t>
                            </w:r>
                            <w:r>
                              <w:rPr>
                                <w:rFonts w:ascii="Arial" w:hAnsi="Arial"/>
                                <w:spacing w:val="-2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2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odpisov</w:t>
                            </w:r>
                            <w:r>
                              <w:rPr>
                                <w:rFonts w:ascii="Arial" w:hAnsi="Arial"/>
                                <w:spacing w:val="-2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nehmotného</w:t>
                            </w:r>
                            <w:r>
                              <w:rPr>
                                <w:rFonts w:ascii="Arial" w:hAnsi="Arial"/>
                                <w:spacing w:val="-2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majetku</w:t>
                            </w:r>
                            <w:r>
                              <w:rPr>
                                <w:rFonts w:ascii="Arial" w:hAnsi="Arial"/>
                                <w:spacing w:val="-2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vychádzal</w:t>
                            </w:r>
                            <w:r>
                              <w:rPr>
                                <w:rFonts w:ascii="Arial" w:hAnsi="Arial"/>
                                <w:spacing w:val="-2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spacing w:val="-2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toho,</w:t>
                            </w:r>
                            <w:r>
                              <w:rPr>
                                <w:rFonts w:ascii="Arial" w:hAnsi="Arial"/>
                                <w:spacing w:val="-2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že</w:t>
                            </w:r>
                            <w:r>
                              <w:rPr>
                                <w:rFonts w:ascii="Arial" w:hAnsi="Arial"/>
                                <w:spacing w:val="-2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vzal</w:t>
                            </w:r>
                            <w:r>
                              <w:rPr>
                                <w:rFonts w:ascii="Arial" w:hAnsi="Arial"/>
                                <w:spacing w:val="-2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spacing w:val="-2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základ</w:t>
                            </w:r>
                            <w:r>
                              <w:rPr>
                                <w:rFonts w:ascii="Arial" w:hAnsi="Arial"/>
                                <w:spacing w:val="-2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spôsob</w:t>
                            </w:r>
                            <w:r>
                              <w:rPr>
                                <w:rFonts w:ascii="Arial" w:hAnsi="Arial"/>
                                <w:w w:val="10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odpisovania</w:t>
                            </w:r>
                            <w:r>
                              <w:rPr>
                                <w:rFonts w:ascii="Arial" w:hAnsi="Arial"/>
                                <w:spacing w:val="-3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podľa</w:t>
                            </w:r>
                            <w:r>
                              <w:rPr>
                                <w:rFonts w:ascii="Arial" w:hAnsi="Arial"/>
                                <w:spacing w:val="-3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daňových</w:t>
                            </w:r>
                            <w:r>
                              <w:rPr>
                                <w:rFonts w:ascii="Arial" w:hAnsi="Arial"/>
                                <w:spacing w:val="-3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odpisov.</w:t>
                            </w:r>
                            <w:r>
                              <w:rPr>
                                <w:rFonts w:ascii="Arial" w:hAnsi="Arial"/>
                                <w:spacing w:val="-3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Odpisové</w:t>
                            </w:r>
                            <w:r>
                              <w:rPr>
                                <w:rFonts w:ascii="Arial" w:hAnsi="Arial"/>
                                <w:spacing w:val="-3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sadzby</w:t>
                            </w:r>
                            <w:r>
                              <w:rPr>
                                <w:rFonts w:ascii="Arial" w:hAnsi="Arial"/>
                                <w:spacing w:val="-3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spacing w:val="-3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účtovné</w:t>
                            </w:r>
                            <w:r>
                              <w:rPr>
                                <w:rFonts w:ascii="Arial" w:hAnsi="Arial"/>
                                <w:spacing w:val="-3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3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daňové</w:t>
                            </w:r>
                            <w:r>
                              <w:rPr>
                                <w:rFonts w:ascii="Arial" w:hAnsi="Arial"/>
                                <w:spacing w:val="-3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odpisy</w:t>
                            </w:r>
                            <w:r>
                              <w:rPr>
                                <w:rFonts w:ascii="Arial" w:hAnsi="Arial"/>
                                <w:spacing w:val="-3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w w:val="10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nehmotného</w:t>
                            </w:r>
                            <w:r>
                              <w:rPr>
                                <w:rFonts w:ascii="Arial" w:hAnsi="Arial"/>
                                <w:spacing w:val="-1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majetku</w:t>
                            </w:r>
                            <w:r>
                              <w:rPr>
                                <w:rFonts w:ascii="Arial" w:hAnsi="Arial"/>
                                <w:spacing w:val="-1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1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rovnajú.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spacing w:before="8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22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]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Odpisový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plán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bol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ovplyvnený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týmito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rozhodnutiami: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w w:val="95"/>
          <w:sz w:val="20"/>
          <w:lang w:val="sk-SK"/>
        </w:rPr>
        <w:t>DIČ</w:t>
      </w:r>
    </w:p>
    <w:p w:rsidR="00A56B34" w:rsidRPr="001721F2" w:rsidRDefault="008C1DFF">
      <w:pPr>
        <w:spacing w:before="44"/>
        <w:ind w:right="2568"/>
        <w:jc w:val="right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spacing w:before="8"/>
        <w:rPr>
          <w:rFonts w:ascii="Arial" w:eastAsia="Arial" w:hAnsi="Arial" w:cs="Arial"/>
          <w:sz w:val="25"/>
          <w:szCs w:val="25"/>
          <w:lang w:val="sk-SK"/>
        </w:rPr>
      </w:pPr>
    </w:p>
    <w:p w:rsidR="00A56B34" w:rsidRPr="001721F2" w:rsidRDefault="008C1DFF">
      <w:pPr>
        <w:pStyle w:val="Nadpis11"/>
        <w:numPr>
          <w:ilvl w:val="0"/>
          <w:numId w:val="6"/>
        </w:numPr>
        <w:tabs>
          <w:tab w:val="left" w:pos="449"/>
        </w:tabs>
        <w:ind w:left="448" w:hanging="268"/>
        <w:rPr>
          <w:rFonts w:cs="Arial Narrow"/>
          <w:b w:val="0"/>
          <w:bCs w:val="0"/>
          <w:lang w:val="sk-SK"/>
        </w:rPr>
      </w:pPr>
      <w:r w:rsidRPr="001721F2">
        <w:rPr>
          <w:lang w:val="sk-SK"/>
        </w:rPr>
        <w:t>Informácie</w:t>
      </w:r>
      <w:r w:rsidRPr="001721F2">
        <w:rPr>
          <w:spacing w:val="-9"/>
          <w:lang w:val="sk-SK"/>
        </w:rPr>
        <w:t xml:space="preserve"> </w:t>
      </w:r>
      <w:r w:rsidRPr="001721F2">
        <w:rPr>
          <w:lang w:val="sk-SK"/>
        </w:rPr>
        <w:t>o</w:t>
      </w:r>
      <w:r w:rsidRPr="001721F2">
        <w:rPr>
          <w:spacing w:val="-8"/>
          <w:lang w:val="sk-SK"/>
        </w:rPr>
        <w:t xml:space="preserve"> </w:t>
      </w:r>
      <w:r w:rsidRPr="001721F2">
        <w:rPr>
          <w:lang w:val="sk-SK"/>
        </w:rPr>
        <w:t>údajoch</w:t>
      </w:r>
      <w:r w:rsidRPr="001721F2">
        <w:rPr>
          <w:spacing w:val="-8"/>
          <w:lang w:val="sk-SK"/>
        </w:rPr>
        <w:t xml:space="preserve"> </w:t>
      </w:r>
      <w:r w:rsidRPr="001721F2">
        <w:rPr>
          <w:lang w:val="sk-SK"/>
        </w:rPr>
        <w:t>vykázaných</w:t>
      </w:r>
      <w:r w:rsidRPr="001721F2">
        <w:rPr>
          <w:spacing w:val="-8"/>
          <w:lang w:val="sk-SK"/>
        </w:rPr>
        <w:t xml:space="preserve"> </w:t>
      </w:r>
      <w:r w:rsidRPr="001721F2">
        <w:rPr>
          <w:lang w:val="sk-SK"/>
        </w:rPr>
        <w:t>na</w:t>
      </w:r>
      <w:r w:rsidRPr="001721F2">
        <w:rPr>
          <w:spacing w:val="-8"/>
          <w:lang w:val="sk-SK"/>
        </w:rPr>
        <w:t xml:space="preserve"> </w:t>
      </w:r>
      <w:r w:rsidRPr="001721F2">
        <w:rPr>
          <w:lang w:val="sk-SK"/>
        </w:rPr>
        <w:t>strane</w:t>
      </w:r>
      <w:r w:rsidRPr="001721F2">
        <w:rPr>
          <w:spacing w:val="-9"/>
          <w:lang w:val="sk-SK"/>
        </w:rPr>
        <w:t xml:space="preserve"> </w:t>
      </w:r>
      <w:r w:rsidRPr="001721F2">
        <w:rPr>
          <w:lang w:val="sk-SK"/>
        </w:rPr>
        <w:t>aktív</w:t>
      </w:r>
      <w:r w:rsidRPr="001721F2">
        <w:rPr>
          <w:spacing w:val="-8"/>
          <w:lang w:val="sk-SK"/>
        </w:rPr>
        <w:t xml:space="preserve"> </w:t>
      </w:r>
      <w:r w:rsidRPr="001721F2">
        <w:rPr>
          <w:lang w:val="sk-SK"/>
        </w:rPr>
        <w:t>súvahy</w:t>
      </w:r>
    </w:p>
    <w:p w:rsidR="00A56B34" w:rsidRPr="001721F2" w:rsidRDefault="00A56B34">
      <w:pPr>
        <w:spacing w:before="2"/>
        <w:rPr>
          <w:rFonts w:ascii="Arial Narrow" w:eastAsia="Arial Narrow" w:hAnsi="Arial Narrow" w:cs="Arial Narrow"/>
          <w:b/>
          <w:bCs/>
          <w:sz w:val="27"/>
          <w:szCs w:val="27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4826635"/>
                <wp:effectExtent l="9525" t="9525" r="8255" b="2540"/>
                <wp:docPr id="780" name="Group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4826635"/>
                          <a:chOff x="0" y="0"/>
                          <a:chExt cx="9347" cy="7601"/>
                        </a:xfrm>
                      </wpg:grpSpPr>
                      <wpg:grpSp>
                        <wpg:cNvPr id="781" name="Group 77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782" name="Freeform 77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3" name="Group 768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7584"/>
                            <a:chOff x="11" y="11"/>
                            <a:chExt cx="2" cy="7584"/>
                          </a:xfrm>
                        </wpg:grpSpPr>
                        <wps:wsp>
                          <wps:cNvPr id="784" name="Freeform 769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7584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7584"/>
                                <a:gd name="T2" fmla="+- 0 7595 11"/>
                                <a:gd name="T3" fmla="*/ 7595 h 75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84">
                                  <a:moveTo>
                                    <a:pt x="0" y="0"/>
                                  </a:moveTo>
                                  <a:lnTo>
                                    <a:pt x="0" y="758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5" name="Group 766"/>
                        <wpg:cNvGrpSpPr>
                          <a:grpSpLocks/>
                        </wpg:cNvGrpSpPr>
                        <wpg:grpSpPr bwMode="auto">
                          <a:xfrm>
                            <a:off x="6" y="7590"/>
                            <a:ext cx="9335" cy="2"/>
                            <a:chOff x="6" y="7590"/>
                            <a:chExt cx="9335" cy="2"/>
                          </a:xfrm>
                        </wpg:grpSpPr>
                        <wps:wsp>
                          <wps:cNvPr id="786" name="Freeform 767"/>
                          <wps:cNvSpPr>
                            <a:spLocks/>
                          </wps:cNvSpPr>
                          <wps:spPr bwMode="auto">
                            <a:xfrm>
                              <a:off x="6" y="7590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7" name="Group 764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7584"/>
                            <a:chOff x="9336" y="11"/>
                            <a:chExt cx="2" cy="7584"/>
                          </a:xfrm>
                        </wpg:grpSpPr>
                        <wps:wsp>
                          <wps:cNvPr id="788" name="Freeform 765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7584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7584"/>
                                <a:gd name="T2" fmla="+- 0 7595 11"/>
                                <a:gd name="T3" fmla="*/ 7595 h 75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84">
                                  <a:moveTo>
                                    <a:pt x="0" y="0"/>
                                  </a:moveTo>
                                  <a:lnTo>
                                    <a:pt x="0" y="758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63" o:spid="_x0000_s1026" style="width:467.35pt;height:380.05pt;mso-position-horizontal-relative:char;mso-position-vertical-relative:line" coordsize="9347,7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">
                <v:group id="Group 770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xD+Zc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p9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xD+ZcQAAADcAAAA&#10;DwAAAAAAAAAAAAAAAACqAgAAZHJzL2Rvd25yZXYueG1sUEsFBgAAAAAEAAQA+gAAAJsDAAAAAA==&#10;">
                  <v:shape id="Freeform 771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6LpsYA&#10;AADcAAAADwAAAGRycy9kb3ducmV2LnhtbESPQWsCMRSE70L/Q3gFbzXrHnRZjSKFtkJBqLait0fy&#10;3KxuXpZNqtt/3xQKHoeZ+YaZL3vXiCt1ofasYDzKQBBrb2quFHzuXp4KECEiG2w8k4IfCrBcPAzm&#10;WBp/4w+6bmMlEoRDiQpsjG0pZdCWHIaRb4mTd/Kdw5hkV0nT4S3BXSPzLJtIhzWnBYstPVvSl+23&#10;U6Cr8fSwej9tzvsif5ts9Kv9Ojqlho/9agYiUh/v4f/22iiYFjn8nU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q6Lps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768" o:spid="_x0000_s1029" style="position:absolute;left:11;top:11;width:2;height:7584" coordorigin="11,11" coordsize="2,75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I7Fic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4Xa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jsWJxgAAANwA&#10;AAAPAAAAAAAAAAAAAAAAAKoCAABkcnMvZG93bnJldi54bWxQSwUGAAAAAAQABAD6AAAAnQMAAAAA&#10;">
                  <v:shape id="Freeform 769" o:spid="_x0000_s1030" style="position:absolute;left:11;top:11;width:2;height:7584;visibility:visible;mso-wrap-style:square;v-text-anchor:top" coordsize="2,7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nfkMMA&#10;AADcAAAADwAAAGRycy9kb3ducmV2LnhtbESPzWrDMBCE74W8g9hAb40cExrjRDFJoKGHtpCfB1is&#10;jWVirYyl+uftq0Khx2FmvmG2xWgb0VPna8cKlosEBHHpdM2Vgtv17SUD4QOyxsYxKZjIQ7GbPW0x&#10;127gM/WXUIkIYZ+jAhNCm0vpS0MW/cK1xNG7u85iiLKrpO5wiHDbyDRJXqXFmuOCwZaOhsrH5dsq&#10;+EzXupEf/HXup+yEQ2YspQelnufjfgMi0Bj+w3/td61gna3g90w8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nfkMMAAADcAAAADwAAAAAAAAAAAAAAAACYAgAAZHJzL2Rv&#10;d25yZXYueG1sUEsFBgAAAAAEAAQA9QAAAIgDAAAAAA==&#10;" path="m,l,7584e" filled="f" strokeweight=".58pt">
                    <v:path arrowok="t" o:connecttype="custom" o:connectlocs="0,11;0,7595" o:connectangles="0,0"/>
                  </v:shape>
                </v:group>
                <v:group id="Group 766" o:spid="_x0000_s1031" style="position:absolute;left:6;top:7590;width:9335;height:2" coordorigin="6,7590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Cv4Zs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p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Ar+GbFAAAA3AAA&#10;AA8AAAAAAAAAAAAAAAAAqgIAAGRycy9kb3ducmV2LnhtbFBLBQYAAAAABAAEAPoAAACcAwAAAAA=&#10;">
                  <v:shape id="Freeform 767" o:spid="_x0000_s1032" style="position:absolute;left:6;top:7590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WNpcYA&#10;AADcAAAADwAAAGRycy9kb3ducmV2LnhtbESPQWsCMRSE70L/Q3gFbzWrh3VZjSKFtkJBqLait0fy&#10;3KxuXpZNqtt/3xQKHoeZ+YaZL3vXiCt1ofasYDzKQBBrb2quFHzuXp4KECEiG2w8k4IfCrBcPAzm&#10;WBp/4w+6bmMlEoRDiQpsjG0pZdCWHIaRb4mTd/Kdw5hkV0nT4S3BXSMnWZZLhzWnBYstPVvSl+23&#10;U6Cr8fSwej9tzvti8pZv9Kv9Ojqlho/9agYiUh/v4f/22iiYFjn8nU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WNpc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764" o:spid="_x0000_s1033" style="position:absolute;left:9336;top:11;width:2;height:7584" coordorigin="9336,11" coordsize="2,75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7XDisYAAADcAAAADwAAAGRycy9kb3ducmV2LnhtbESPQWvCQBSE7wX/w/KE&#10;3uomllZJ3YQgKh6kUC2U3h7ZZxKSfRuyaxL/fbdQ6HGYmW+YTTaZVgzUu9qygngRgSAurK65VPB5&#10;2T+tQTiPrLG1TAru5CBLZw8bTLQd+YOGsy9FgLBLUEHlfZdI6YqKDLqF7YiDd7W9QR9kX0rd4xjg&#10;ppXLKHqVBmsOCxV2tK2oaM43o+Aw4pg/x7vh1Fy39+/Ly/vXKSalHudT/gbC0+T/w3/to1awWq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cOKxgAAANwA&#10;AAAPAAAAAAAAAAAAAAAAAKoCAABkcnMvZG93bnJldi54bWxQSwUGAAAAAAQABAD6AAAAnQMAAAAA&#10;">
                  <v:shape id="Freeform 765" o:spid="_x0000_s1034" style="position:absolute;left:9336;top:11;width:2;height:7584;visibility:visible;mso-wrap-style:square;v-text-anchor:top" coordsize="2,7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TVlcAA&#10;AADcAAAADwAAAGRycy9kb3ducmV2LnhtbERPS2rDMBDdB3oHMYXuErle1MaNEpJCSxdNIE4PMFhT&#10;y9QaGUn15/bVIpDl4/23+9n2YiQfOscKnjcZCOLG6Y5bBd/X93UJIkRkjb1jUrBQgP3uYbXFSruJ&#10;LzTWsRUphEOFCkyMQyVlaAxZDBs3ECfux3mLMUHfSu1xSuG2l3mWvUiLHacGgwO9GWp+6z+r4JQX&#10;updffL6MS/mBU2ks5Uelnh7nwyuISHO8i2/uT62gKNPadCYdAbn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CTVlcAAAADcAAAADwAAAAAAAAAAAAAAAACYAgAAZHJzL2Rvd25y&#10;ZXYueG1sUEsFBgAAAAAEAAQA9QAAAIUDAAAAAA==&#10;" path="m,l,7584e" filled="f" strokeweight=".58pt">
                    <v:path arrowok="t" o:connecttype="custom" o:connectlocs="0,11;0,7595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line="200" w:lineRule="atLeast"/>
        <w:rPr>
          <w:rFonts w:ascii="Arial Narrow" w:eastAsia="Arial Narrow" w:hAnsi="Arial Narrow" w:cs="Arial Narrow"/>
          <w:sz w:val="20"/>
          <w:szCs w:val="20"/>
          <w:lang w:val="sk-SK"/>
        </w:rPr>
        <w:sectPr w:rsidR="00A56B34" w:rsidRPr="001721F2">
          <w:pgSz w:w="11910" w:h="16840"/>
          <w:pgMar w:top="220" w:right="1160" w:bottom="960" w:left="1180" w:header="0" w:footer="762" w:gutter="0"/>
          <w:cols w:space="708"/>
        </w:sectPr>
      </w:pPr>
    </w:p>
    <w:p w:rsidR="00A56B34" w:rsidRPr="001721F2" w:rsidRDefault="00A56B34">
      <w:pPr>
        <w:spacing w:before="1"/>
        <w:rPr>
          <w:rFonts w:ascii="Arial Narrow" w:eastAsia="Arial Narrow" w:hAnsi="Arial Narrow" w:cs="Arial Narrow"/>
          <w:b/>
          <w:bCs/>
          <w:sz w:val="9"/>
          <w:szCs w:val="9"/>
          <w:lang w:val="sk-SK"/>
        </w:rPr>
      </w:pPr>
    </w:p>
    <w:p w:rsidR="00A56B34" w:rsidRPr="001721F2" w:rsidRDefault="00EF41B8">
      <w:pPr>
        <w:spacing w:line="200" w:lineRule="atLeast"/>
        <w:ind w:left="285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1609725" cy="167005"/>
                <wp:effectExtent l="9525" t="9525" r="9525" b="13970"/>
                <wp:docPr id="779" name="Text Box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12"/>
                              <w:ind w:left="10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19" o:spid="_x0000_s1043" type="#_x0000_t202" style="width:126.75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" filled="f" strokeweight="1pt">
                <v:textbox inset="0,0,0,0">
                  <w:txbxContent>
                    <w:p w:rsidR="001721F2" w:rsidRDefault="001721F2">
                      <w:pPr>
                        <w:spacing w:before="12"/>
                        <w:ind w:left="108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Poznámky Úč POD 3 - 01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6B34" w:rsidRPr="001721F2" w:rsidRDefault="00A56B34">
      <w:pPr>
        <w:spacing w:before="9"/>
        <w:rPr>
          <w:rFonts w:ascii="Arial Narrow" w:eastAsia="Arial Narrow" w:hAnsi="Arial Narrow" w:cs="Arial Narrow"/>
          <w:b/>
          <w:bCs/>
          <w:lang w:val="sk-SK"/>
        </w:rPr>
      </w:pP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373"/>
        </w:tabs>
        <w:spacing w:before="0"/>
        <w:ind w:firstLine="0"/>
        <w:rPr>
          <w:lang w:val="sk-SK"/>
        </w:rPr>
      </w:pPr>
      <w:r w:rsidRPr="001721F2">
        <w:rPr>
          <w:lang w:val="sk-SK"/>
        </w:rPr>
        <w:t>Informácie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k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časti F.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písm. a)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prílohy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č. 3 o</w:t>
      </w:r>
      <w:r w:rsidRPr="001721F2">
        <w:rPr>
          <w:spacing w:val="-1"/>
          <w:lang w:val="sk-SK"/>
        </w:rPr>
        <w:t xml:space="preserve"> dlhodobom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nehmotnom majetku</w:t>
      </w:r>
      <w:r w:rsidRPr="001721F2">
        <w:rPr>
          <w:spacing w:val="35"/>
          <w:lang w:val="sk-SK"/>
        </w:rPr>
        <w:t xml:space="preserve"> </w:t>
      </w:r>
      <w:r w:rsidRPr="001721F2">
        <w:rPr>
          <w:spacing w:val="-1"/>
          <w:lang w:val="sk-SK"/>
        </w:rPr>
        <w:t>Tabuľka</w:t>
      </w:r>
      <w:r w:rsidRPr="001721F2">
        <w:rPr>
          <w:lang w:val="sk-SK"/>
        </w:rPr>
        <w:t xml:space="preserve"> č. 1</w:t>
      </w:r>
    </w:p>
    <w:p w:rsidR="00A56B34" w:rsidRPr="001721F2" w:rsidRDefault="008C1DFF">
      <w:pPr>
        <w:spacing w:before="126"/>
        <w:ind w:left="182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lang w:val="sk-SK"/>
        </w:rPr>
        <w:br w:type="column"/>
      </w:r>
      <w:r w:rsidRPr="001721F2">
        <w:rPr>
          <w:rFonts w:ascii="Arial" w:hAnsi="Arial"/>
          <w:sz w:val="20"/>
          <w:lang w:val="sk-SK"/>
        </w:rPr>
        <w:lastRenderedPageBreak/>
        <w:t>DIČ</w:t>
      </w:r>
    </w:p>
    <w:p w:rsidR="00A56B34" w:rsidRPr="001721F2" w:rsidRDefault="00EF41B8">
      <w:pPr>
        <w:spacing w:before="10"/>
        <w:ind w:left="180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432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-180975</wp:posOffset>
                </wp:positionV>
                <wp:extent cx="1439545" cy="359410"/>
                <wp:effectExtent l="3175" t="0" r="0" b="2540"/>
                <wp:wrapNone/>
                <wp:docPr id="778" name="Text Box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1" o:spid="_x0000_s1044" type="#_x0000_t202" style="position:absolute;left:0;text-align:left;margin-left:409pt;margin-top:-14.25pt;width:113.35pt;height:28.3pt;z-index:1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  <w:tr w:rsidR="001721F2">
                        <w:trPr>
                          <w:trHeight w:hRule="exact" w:val="273"/>
                        </w:trPr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  <w:sectPr w:rsidR="00A56B34" w:rsidRPr="001721F2">
          <w:pgSz w:w="11910" w:h="16840"/>
          <w:pgMar w:top="220" w:right="1180" w:bottom="960" w:left="1180" w:header="0" w:footer="762" w:gutter="0"/>
          <w:cols w:num="2" w:space="708" w:equalWidth="0">
            <w:col w:w="6126" w:space="328"/>
            <w:col w:w="3096"/>
          </w:cols>
        </w:sectPr>
      </w:pPr>
    </w:p>
    <w:p w:rsidR="00A56B34" w:rsidRPr="001721F2" w:rsidRDefault="00A56B34">
      <w:pPr>
        <w:spacing w:before="6"/>
        <w:rPr>
          <w:rFonts w:ascii="Arial" w:eastAsia="Arial" w:hAnsi="Arial" w:cs="Arial"/>
          <w:sz w:val="10"/>
          <w:szCs w:val="10"/>
          <w:lang w:val="sk-SK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759"/>
        <w:gridCol w:w="992"/>
        <w:gridCol w:w="854"/>
        <w:gridCol w:w="902"/>
        <w:gridCol w:w="794"/>
        <w:gridCol w:w="992"/>
        <w:gridCol w:w="851"/>
        <w:gridCol w:w="1069"/>
        <w:gridCol w:w="1087"/>
      </w:tblGrid>
      <w:tr w:rsidR="00A56B34" w:rsidRPr="001721F2">
        <w:trPr>
          <w:trHeight w:hRule="exact" w:val="354"/>
        </w:trPr>
        <w:tc>
          <w:tcPr>
            <w:tcW w:w="1759" w:type="dxa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11"/>
              <w:rPr>
                <w:rFonts w:ascii="Arial" w:eastAsia="Arial" w:hAnsi="Arial" w:cs="Arial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542" w:right="35" w:hanging="50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Dlhodobý nehmotný</w:t>
            </w:r>
            <w:r w:rsidRPr="001721F2">
              <w:rPr>
                <w:rFonts w:ascii="Arial Narrow" w:hAnsi="Arial Narrow"/>
                <w:b/>
                <w:spacing w:val="2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majetok</w:t>
            </w:r>
          </w:p>
        </w:tc>
        <w:tc>
          <w:tcPr>
            <w:tcW w:w="7541" w:type="dxa"/>
            <w:gridSpan w:val="8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 obdobie</w:t>
            </w:r>
          </w:p>
        </w:tc>
      </w:tr>
      <w:tr w:rsidR="00A56B34" w:rsidRPr="001721F2">
        <w:trPr>
          <w:trHeight w:hRule="exact" w:val="1138"/>
        </w:trPr>
        <w:tc>
          <w:tcPr>
            <w:tcW w:w="1759" w:type="dxa"/>
            <w:vMerge/>
            <w:tcBorders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99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2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39" w:right="38" w:firstLine="57"/>
              <w:jc w:val="both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Aktivova- né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náklady</w:t>
            </w:r>
            <w:r w:rsidRPr="001721F2">
              <w:rPr>
                <w:rFonts w:ascii="Arial Narrow" w:hAnsi="Arial Narrow"/>
                <w:b/>
                <w:spacing w:val="2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vývoj</w:t>
            </w:r>
          </w:p>
        </w:tc>
        <w:tc>
          <w:tcPr>
            <w:tcW w:w="85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11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Softvér</w:t>
            </w:r>
          </w:p>
        </w:tc>
        <w:tc>
          <w:tcPr>
            <w:tcW w:w="90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" w:eastAsia="Arial" w:hAnsi="Arial" w:cs="Arial"/>
                <w:sz w:val="27"/>
                <w:szCs w:val="27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86" w:right="62" w:hanging="24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Oceniteľ-</w:t>
            </w:r>
            <w:r w:rsidRPr="001721F2">
              <w:rPr>
                <w:rFonts w:ascii="Arial Narrow" w:hAnsi="Arial Narrow"/>
                <w:b/>
                <w:spacing w:val="2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né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práva</w:t>
            </w:r>
          </w:p>
        </w:tc>
        <w:tc>
          <w:tcPr>
            <w:tcW w:w="79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2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Goodwill</w:t>
            </w:r>
          </w:p>
        </w:tc>
        <w:tc>
          <w:tcPr>
            <w:tcW w:w="99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" w:eastAsia="Arial" w:hAnsi="Arial" w:cs="Arial"/>
                <w:sz w:val="27"/>
                <w:szCs w:val="27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88" w:right="164" w:hanging="125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Ostatný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DNM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2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35" w:right="135" w:firstLine="6"/>
              <w:jc w:val="both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Obsta-</w:t>
            </w:r>
            <w:r w:rsidRPr="001721F2">
              <w:rPr>
                <w:rFonts w:ascii="Arial Narrow" w:hAnsi="Arial Narrow"/>
                <w:b/>
                <w:spacing w:val="2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rávaný DNM</w:t>
            </w:r>
          </w:p>
        </w:tc>
        <w:tc>
          <w:tcPr>
            <w:tcW w:w="106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2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91" w:right="58" w:hanging="33"/>
              <w:jc w:val="both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Poskytnuté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preddavky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na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DNM</w:t>
            </w:r>
          </w:p>
        </w:tc>
        <w:tc>
          <w:tcPr>
            <w:tcW w:w="1085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9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Spolu</w:t>
            </w:r>
          </w:p>
        </w:tc>
      </w:tr>
      <w:tr w:rsidR="00A56B34" w:rsidRPr="001721F2">
        <w:trPr>
          <w:trHeight w:hRule="exact" w:val="256"/>
        </w:trPr>
        <w:tc>
          <w:tcPr>
            <w:tcW w:w="175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d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e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f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g</w:t>
            </w:r>
          </w:p>
        </w:tc>
        <w:tc>
          <w:tcPr>
            <w:tcW w:w="106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h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i</w:t>
            </w:r>
          </w:p>
        </w:tc>
      </w:tr>
      <w:tr w:rsidR="00A56B34" w:rsidRPr="001721F2">
        <w:trPr>
          <w:trHeight w:hRule="exact" w:val="287"/>
        </w:trPr>
        <w:tc>
          <w:tcPr>
            <w:tcW w:w="9300" w:type="dxa"/>
            <w:gridSpan w:val="9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8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Prvotné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ocenenie</w:t>
            </w:r>
          </w:p>
        </w:tc>
      </w:tr>
      <w:tr w:rsidR="00A56B34" w:rsidRPr="001721F2">
        <w:trPr>
          <w:trHeight w:hRule="exact" w:val="499"/>
        </w:trPr>
        <w:tc>
          <w:tcPr>
            <w:tcW w:w="1759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7" w:right="12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začiatku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 obdobia</w:t>
            </w:r>
          </w:p>
        </w:tc>
        <w:tc>
          <w:tcPr>
            <w:tcW w:w="992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88"/>
              <w:ind w:left="55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4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88"/>
              <w:ind w:left="41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02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88"/>
              <w:ind w:left="46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94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88"/>
              <w:ind w:left="36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88"/>
              <w:ind w:left="5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88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9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88"/>
              <w:ind w:left="64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85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88"/>
              <w:ind w:left="6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3"/>
        </w:trPr>
        <w:tc>
          <w:tcPr>
            <w:tcW w:w="17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Prírastky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1"/>
              <w:ind w:left="55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1"/>
              <w:ind w:left="41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1"/>
              <w:ind w:left="46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1"/>
              <w:ind w:left="36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1"/>
              <w:ind w:left="5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1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1"/>
              <w:ind w:left="64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1"/>
              <w:ind w:left="6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3"/>
        </w:trPr>
        <w:tc>
          <w:tcPr>
            <w:tcW w:w="17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Úbytky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5"/>
              <w:ind w:left="55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5"/>
              <w:ind w:left="41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5"/>
              <w:ind w:left="46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5"/>
              <w:ind w:left="36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5"/>
              <w:ind w:left="5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5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5"/>
              <w:ind w:left="64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5"/>
              <w:ind w:left="6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3"/>
        </w:trPr>
        <w:tc>
          <w:tcPr>
            <w:tcW w:w="17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pacing w:val="-1"/>
                <w:sz w:val="21"/>
                <w:lang w:val="sk-SK"/>
              </w:rPr>
              <w:t>Presuny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6"/>
              <w:ind w:left="55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6"/>
              <w:ind w:left="41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6"/>
              <w:ind w:left="46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6"/>
              <w:ind w:left="36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6"/>
              <w:ind w:left="5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6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6"/>
              <w:ind w:left="64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6"/>
              <w:ind w:left="6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99"/>
        </w:trPr>
        <w:tc>
          <w:tcPr>
            <w:tcW w:w="1759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7" w:right="12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konci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 obdobia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14"/>
              <w:ind w:left="55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14"/>
              <w:ind w:left="41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14"/>
              <w:ind w:left="46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14"/>
              <w:ind w:left="3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14"/>
              <w:ind w:left="5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14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9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14"/>
              <w:ind w:left="64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4"/>
              <w:ind w:left="6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9"/>
        </w:trPr>
        <w:tc>
          <w:tcPr>
            <w:tcW w:w="9300" w:type="dxa"/>
            <w:gridSpan w:val="9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6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Oprávky</w:t>
            </w:r>
          </w:p>
        </w:tc>
      </w:tr>
      <w:tr w:rsidR="00A56B34" w:rsidRPr="001721F2">
        <w:trPr>
          <w:trHeight w:hRule="exact" w:val="499"/>
        </w:trPr>
        <w:tc>
          <w:tcPr>
            <w:tcW w:w="1759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7" w:right="12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začiatku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 obdobia</w:t>
            </w:r>
          </w:p>
        </w:tc>
        <w:tc>
          <w:tcPr>
            <w:tcW w:w="992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6"/>
              <w:ind w:left="55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4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6"/>
              <w:ind w:left="41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02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6"/>
              <w:ind w:left="46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94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6"/>
              <w:ind w:left="36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6"/>
              <w:ind w:left="5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6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9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6"/>
              <w:ind w:left="64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85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6"/>
              <w:ind w:left="6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3"/>
        </w:trPr>
        <w:tc>
          <w:tcPr>
            <w:tcW w:w="17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Prírastky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55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41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46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36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5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64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6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87"/>
        </w:trPr>
        <w:tc>
          <w:tcPr>
            <w:tcW w:w="17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Úbytky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55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41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46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36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5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64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6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86"/>
        </w:trPr>
        <w:tc>
          <w:tcPr>
            <w:tcW w:w="17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Presuny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5"/>
              <w:ind w:left="55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9"/>
              <w:ind w:left="41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6"/>
              <w:ind w:left="46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6"/>
              <w:ind w:left="36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6"/>
              <w:ind w:left="5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6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6"/>
              <w:ind w:left="64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6"/>
              <w:ind w:left="6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500"/>
        </w:trPr>
        <w:tc>
          <w:tcPr>
            <w:tcW w:w="1759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18" w:lineRule="exact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Stav na konci</w:t>
            </w:r>
          </w:p>
          <w:p w:rsidR="00A56B34" w:rsidRPr="001721F2" w:rsidRDefault="008C1DFF">
            <w:pPr>
              <w:pStyle w:val="TableParagraph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 obdobia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42"/>
              <w:ind w:left="55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42"/>
              <w:ind w:left="41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42"/>
              <w:ind w:left="46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42"/>
              <w:ind w:left="36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42"/>
              <w:ind w:left="5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42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9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42"/>
              <w:ind w:left="64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2"/>
              <w:ind w:left="6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8"/>
        </w:trPr>
        <w:tc>
          <w:tcPr>
            <w:tcW w:w="9300" w:type="dxa"/>
            <w:gridSpan w:val="9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Opravné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položky</w:t>
            </w:r>
          </w:p>
        </w:tc>
      </w:tr>
      <w:tr w:rsidR="00A56B34" w:rsidRPr="001721F2">
        <w:trPr>
          <w:trHeight w:hRule="exact" w:val="499"/>
        </w:trPr>
        <w:tc>
          <w:tcPr>
            <w:tcW w:w="1759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" w:line="240" w:lineRule="exact"/>
              <w:ind w:left="17" w:right="12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začiatku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 obdobia</w:t>
            </w:r>
          </w:p>
        </w:tc>
        <w:tc>
          <w:tcPr>
            <w:tcW w:w="992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0"/>
              <w:ind w:left="55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4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0"/>
              <w:ind w:left="41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02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0"/>
              <w:ind w:left="46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94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0"/>
              <w:ind w:left="36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0"/>
              <w:ind w:left="5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0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9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0"/>
              <w:ind w:left="64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85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0"/>
              <w:ind w:left="6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3"/>
        </w:trPr>
        <w:tc>
          <w:tcPr>
            <w:tcW w:w="17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Prírastky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55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41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46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36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5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64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6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04"/>
        </w:trPr>
        <w:tc>
          <w:tcPr>
            <w:tcW w:w="17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Úbytky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5"/>
              <w:ind w:left="55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5"/>
              <w:ind w:left="41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5"/>
              <w:ind w:left="46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5"/>
              <w:ind w:left="36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5"/>
              <w:ind w:left="5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5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5"/>
              <w:ind w:left="64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5"/>
              <w:ind w:left="6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88"/>
        </w:trPr>
        <w:tc>
          <w:tcPr>
            <w:tcW w:w="17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Presuny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5"/>
              <w:ind w:left="55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5"/>
              <w:ind w:left="41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5"/>
              <w:ind w:left="46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5"/>
              <w:ind w:left="36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5"/>
              <w:ind w:left="5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5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5"/>
              <w:ind w:left="64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5"/>
              <w:ind w:left="6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500"/>
        </w:trPr>
        <w:tc>
          <w:tcPr>
            <w:tcW w:w="1759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7" w:right="12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konci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 obdobia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0"/>
              <w:ind w:left="55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0"/>
              <w:ind w:left="41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0"/>
              <w:ind w:left="46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0"/>
              <w:ind w:left="36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0"/>
              <w:ind w:left="5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0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9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0"/>
              <w:ind w:left="64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0"/>
              <w:ind w:left="6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8"/>
        </w:trPr>
        <w:tc>
          <w:tcPr>
            <w:tcW w:w="9300" w:type="dxa"/>
            <w:gridSpan w:val="9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Zostatková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hodnota</w:t>
            </w:r>
          </w:p>
        </w:tc>
      </w:tr>
      <w:tr w:rsidR="00A56B34" w:rsidRPr="001721F2">
        <w:trPr>
          <w:trHeight w:hRule="exact" w:val="499"/>
        </w:trPr>
        <w:tc>
          <w:tcPr>
            <w:tcW w:w="1759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" w:line="240" w:lineRule="exact"/>
              <w:ind w:left="17" w:right="12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začiatku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 obdobia</w:t>
            </w:r>
          </w:p>
        </w:tc>
        <w:tc>
          <w:tcPr>
            <w:tcW w:w="992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7"/>
              <w:ind w:left="53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4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7"/>
              <w:ind w:left="39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02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7"/>
              <w:ind w:left="44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94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7"/>
              <w:ind w:left="33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7"/>
              <w:ind w:left="53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7"/>
              <w:ind w:left="4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9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7"/>
              <w:ind w:left="6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85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7"/>
              <w:ind w:left="64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500"/>
        </w:trPr>
        <w:tc>
          <w:tcPr>
            <w:tcW w:w="1759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" w:line="240" w:lineRule="exact"/>
              <w:ind w:left="17" w:right="12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konci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 obdobia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4"/>
              <w:ind w:left="53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4"/>
              <w:ind w:left="39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4"/>
              <w:ind w:left="44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4"/>
              <w:ind w:left="33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4"/>
              <w:ind w:left="53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4"/>
              <w:ind w:left="4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9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4"/>
              <w:ind w:left="6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4"/>
              <w:ind w:left="64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5"/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11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5922010" cy="2688590"/>
                <wp:effectExtent l="9525" t="9525" r="12065" b="6985"/>
                <wp:docPr id="777" name="Text Box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268859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83"/>
                              <w:ind w:left="15" w:right="77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(g)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Informácia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výške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tvorby,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zníženia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zúčtovania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opravných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položiek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k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dlhodobému nehmotnému</w:t>
                            </w:r>
                            <w:r>
                              <w:rPr>
                                <w:rFonts w:ascii="Arial" w:hAnsi="Arial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majetku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opis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dôvodu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ich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tvorby,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zníženia</w:t>
                            </w:r>
                            <w:r>
                              <w:rPr>
                                <w:rFonts w:ascii="Arial" w:hAnsi="Arial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zúčtovania</w:t>
                            </w:r>
                          </w:p>
                          <w:p w:rsidR="001721F2" w:rsidRDefault="001721F2">
                            <w:pPr>
                              <w:spacing w:before="11"/>
                              <w:rPr>
                                <w:rFonts w:ascii="Arial" w:eastAsia="Arial" w:hAnsi="Arial" w:cs="Arial"/>
                                <w:sz w:val="23"/>
                                <w:szCs w:val="23"/>
                              </w:rPr>
                            </w:pPr>
                          </w:p>
                          <w:p w:rsidR="001721F2" w:rsidRDefault="001721F2">
                            <w:pPr>
                              <w:ind w:left="15" w:right="704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Opravné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položky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k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dlhodobému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nehmotnému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 xml:space="preserve">majetku </w:t>
                            </w:r>
                            <w:r>
                              <w:rPr>
                                <w:rFonts w:ascii="Arial" w:hAnsi="Arial"/>
                                <w:spacing w:val="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Dôvod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tvorby,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zníženia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a zúčtovania</w:t>
                            </w:r>
                            <w:r>
                              <w:rPr>
                                <w:rFonts w:ascii="Arial" w:hAnsi="Arial"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Hodnota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18" o:spid="_x0000_s1045" type="#_x0000_t202" style="width:466.3pt;height:21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" filled="f" strokeweight=".58pt">
                <v:textbox inset="0,0,0,0">
                  <w:txbxContent>
                    <w:p w:rsidR="001721F2" w:rsidRDefault="001721F2">
                      <w:pPr>
                        <w:spacing w:before="83"/>
                        <w:ind w:left="15" w:right="77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(g)</w:t>
                      </w:r>
                      <w:r>
                        <w:rPr>
                          <w:rFonts w:ascii="Arial" w:hAnsi="Arial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Informácia</w:t>
                      </w:r>
                      <w:r>
                        <w:rPr>
                          <w:rFonts w:ascii="Arial" w:hAnsi="Arial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výške</w:t>
                      </w:r>
                      <w:r>
                        <w:rPr>
                          <w:rFonts w:ascii="Arial" w:hAnsi="Arial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tvorby,</w:t>
                      </w:r>
                      <w:r>
                        <w:rPr>
                          <w:rFonts w:ascii="Arial" w:hAnsi="Arial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zníženia</w:t>
                      </w:r>
                      <w:r>
                        <w:rPr>
                          <w:rFonts w:ascii="Arial" w:hAnsi="Arial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zúčtovania</w:t>
                      </w:r>
                      <w:r>
                        <w:rPr>
                          <w:rFonts w:ascii="Arial" w:hAnsi="Arial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opravných</w:t>
                      </w:r>
                      <w:r>
                        <w:rPr>
                          <w:rFonts w:ascii="Arial" w:hAnsi="Arial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položiek</w:t>
                      </w:r>
                      <w:r>
                        <w:rPr>
                          <w:rFonts w:ascii="Arial" w:hAnsi="Arial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k</w:t>
                      </w:r>
                      <w:r>
                        <w:rPr>
                          <w:rFonts w:ascii="Arial" w:hAnsi="Arial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dlhodobému nehmotnému</w:t>
                      </w:r>
                      <w:r>
                        <w:rPr>
                          <w:rFonts w:ascii="Arial" w:hAnsi="Arial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majetku</w:t>
                      </w:r>
                      <w:r>
                        <w:rPr>
                          <w:rFonts w:ascii="Arial" w:hAnsi="Arial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opis</w:t>
                      </w:r>
                      <w:r>
                        <w:rPr>
                          <w:rFonts w:ascii="Arial" w:hAnsi="Arial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dôvodu</w:t>
                      </w:r>
                      <w:r>
                        <w:rPr>
                          <w:rFonts w:ascii="Arial" w:hAnsi="Arial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ich</w:t>
                      </w:r>
                      <w:r>
                        <w:rPr>
                          <w:rFonts w:ascii="Arial" w:hAnsi="Arial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tvorby,</w:t>
                      </w:r>
                      <w:r>
                        <w:rPr>
                          <w:rFonts w:ascii="Arial" w:hAnsi="Arial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zníženia</w:t>
                      </w:r>
                      <w:r>
                        <w:rPr>
                          <w:rFonts w:ascii="Arial" w:hAnsi="Arial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zúčtovania</w:t>
                      </w:r>
                    </w:p>
                    <w:p w:rsidR="001721F2" w:rsidRDefault="001721F2">
                      <w:pPr>
                        <w:spacing w:before="11"/>
                        <w:rPr>
                          <w:rFonts w:ascii="Arial" w:eastAsia="Arial" w:hAnsi="Arial" w:cs="Arial"/>
                          <w:sz w:val="23"/>
                          <w:szCs w:val="23"/>
                        </w:rPr>
                      </w:pPr>
                    </w:p>
                    <w:p w:rsidR="001721F2" w:rsidRDefault="001721F2">
                      <w:pPr>
                        <w:ind w:left="15" w:right="704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Opravné</w:t>
                      </w:r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položky</w:t>
                      </w:r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k</w:t>
                      </w:r>
                      <w:r>
                        <w:rPr>
                          <w:rFonts w:ascii="Arial" w:hAnsi="Arial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dlhodobému</w:t>
                      </w:r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nehmotnému</w:t>
                      </w:r>
                      <w:r>
                        <w:rPr>
                          <w:rFonts w:ascii="Arial" w:hAnsi="Arial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 xml:space="preserve">majetku </w:t>
                      </w:r>
                      <w:r>
                        <w:rPr>
                          <w:rFonts w:ascii="Arial" w:hAnsi="Arial"/>
                          <w:spacing w:val="6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Dôvod</w:t>
                      </w:r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tvorby,</w:t>
                      </w:r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zníženia</w:t>
                      </w:r>
                      <w:r>
                        <w:rPr>
                          <w:rFonts w:ascii="Arial" w:hAnsi="Arial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a zúčtovania</w:t>
                      </w:r>
                      <w:r>
                        <w:rPr>
                          <w:rFonts w:ascii="Arial" w:hAnsi="Arial"/>
                          <w:spacing w:val="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Hodnota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6B34" w:rsidRPr="001721F2" w:rsidRDefault="00A56B34">
      <w:pPr>
        <w:spacing w:line="200" w:lineRule="atLeast"/>
        <w:rPr>
          <w:rFonts w:ascii="Arial" w:eastAsia="Arial" w:hAnsi="Arial" w:cs="Arial"/>
          <w:sz w:val="20"/>
          <w:szCs w:val="20"/>
          <w:lang w:val="sk-SK"/>
        </w:rPr>
        <w:sectPr w:rsidR="00A56B34" w:rsidRPr="001721F2">
          <w:type w:val="continuous"/>
          <w:pgSz w:w="11910" w:h="16840"/>
          <w:pgMar w:top="220" w:right="1180" w:bottom="960" w:left="1180" w:header="708" w:footer="708" w:gutter="0"/>
          <w:cols w:space="708"/>
        </w:sectPr>
      </w:pPr>
    </w:p>
    <w:p w:rsidR="00A56B34" w:rsidRPr="001721F2" w:rsidRDefault="00A56B34">
      <w:pPr>
        <w:rPr>
          <w:rFonts w:ascii="Arial" w:eastAsia="Arial" w:hAnsi="Arial" w:cs="Arial"/>
          <w:sz w:val="9"/>
          <w:szCs w:val="9"/>
          <w:lang w:val="sk-SK"/>
        </w:rPr>
      </w:pPr>
    </w:p>
    <w:p w:rsidR="00A56B34" w:rsidRPr="001721F2" w:rsidRDefault="00EF41B8">
      <w:pPr>
        <w:spacing w:line="200" w:lineRule="atLeast"/>
        <w:ind w:left="285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1609725" cy="167005"/>
                <wp:effectExtent l="9525" t="9525" r="9525" b="13970"/>
                <wp:docPr id="776" name="Text Box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12"/>
                              <w:ind w:left="10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17" o:spid="_x0000_s1046" type="#_x0000_t202" style="width:126.75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" filled="f" strokeweight="1pt">
                <v:textbox inset="0,0,0,0">
                  <w:txbxContent>
                    <w:p w:rsidR="001721F2" w:rsidRDefault="001721F2">
                      <w:pPr>
                        <w:spacing w:before="12"/>
                        <w:ind w:left="108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Poznámky Úč POD 3 - 01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6B34" w:rsidRPr="001721F2" w:rsidRDefault="00A56B34">
      <w:pPr>
        <w:spacing w:before="9"/>
        <w:rPr>
          <w:rFonts w:ascii="Arial" w:eastAsia="Arial" w:hAnsi="Arial" w:cs="Arial"/>
          <w:lang w:val="sk-SK"/>
        </w:rPr>
      </w:pPr>
    </w:p>
    <w:p w:rsidR="00A56B34" w:rsidRPr="001721F2" w:rsidRDefault="008C1DFF">
      <w:pPr>
        <w:pStyle w:val="Zkladntext"/>
        <w:spacing w:before="0"/>
        <w:rPr>
          <w:lang w:val="sk-SK"/>
        </w:rPr>
      </w:pPr>
      <w:r w:rsidRPr="001721F2">
        <w:rPr>
          <w:spacing w:val="-1"/>
          <w:lang w:val="sk-SK"/>
        </w:rPr>
        <w:t>Tabuľka</w:t>
      </w:r>
      <w:r w:rsidRPr="001721F2">
        <w:rPr>
          <w:lang w:val="sk-SK"/>
        </w:rPr>
        <w:t xml:space="preserve"> č. 2</w:t>
      </w:r>
    </w:p>
    <w:p w:rsidR="00A56B34" w:rsidRPr="001721F2" w:rsidRDefault="008C1DFF">
      <w:pPr>
        <w:spacing w:before="126"/>
        <w:ind w:left="185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lang w:val="sk-SK"/>
        </w:rPr>
        <w:br w:type="column"/>
      </w:r>
      <w:r w:rsidRPr="001721F2">
        <w:rPr>
          <w:rFonts w:ascii="Arial" w:hAnsi="Arial"/>
          <w:sz w:val="20"/>
          <w:lang w:val="sk-SK"/>
        </w:rPr>
        <w:lastRenderedPageBreak/>
        <w:t>DIČ</w:t>
      </w:r>
    </w:p>
    <w:p w:rsidR="00A56B34" w:rsidRPr="001721F2" w:rsidRDefault="00EF41B8">
      <w:pPr>
        <w:spacing w:before="37"/>
        <w:ind w:left="180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600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-180975</wp:posOffset>
                </wp:positionV>
                <wp:extent cx="1439545" cy="359410"/>
                <wp:effectExtent l="3175" t="0" r="0" b="2540"/>
                <wp:wrapNone/>
                <wp:docPr id="775" name="Text Box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8" o:spid="_x0000_s1047" type="#_x0000_t202" style="position:absolute;left:0;text-align:left;margin-left:409pt;margin-top:-14.25pt;width:113.35pt;height:28.3pt;z-index: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  <w:tr w:rsidR="001721F2">
                        <w:trPr>
                          <w:trHeight w:hRule="exact" w:val="273"/>
                        </w:trPr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  <w:sectPr w:rsidR="00A56B34" w:rsidRPr="001721F2">
          <w:pgSz w:w="11910" w:h="16840"/>
          <w:pgMar w:top="220" w:right="1160" w:bottom="960" w:left="1180" w:header="0" w:footer="762" w:gutter="0"/>
          <w:cols w:num="2" w:space="708" w:equalWidth="0">
            <w:col w:w="1132" w:space="5318"/>
            <w:col w:w="3120"/>
          </w:cols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759"/>
        <w:gridCol w:w="992"/>
        <w:gridCol w:w="940"/>
        <w:gridCol w:w="889"/>
        <w:gridCol w:w="864"/>
        <w:gridCol w:w="934"/>
        <w:gridCol w:w="919"/>
        <w:gridCol w:w="992"/>
        <w:gridCol w:w="1021"/>
      </w:tblGrid>
      <w:tr w:rsidR="00A56B34" w:rsidRPr="001721F2">
        <w:trPr>
          <w:trHeight w:hRule="exact" w:val="354"/>
        </w:trPr>
        <w:tc>
          <w:tcPr>
            <w:tcW w:w="1759" w:type="dxa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23"/>
                <w:szCs w:val="23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542" w:right="35" w:hanging="50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Dlhodobý nehmotný</w:t>
            </w:r>
            <w:r w:rsidRPr="001721F2">
              <w:rPr>
                <w:rFonts w:ascii="Arial Narrow" w:hAnsi="Arial Narrow"/>
                <w:b/>
                <w:spacing w:val="2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majetok</w:t>
            </w:r>
          </w:p>
        </w:tc>
        <w:tc>
          <w:tcPr>
            <w:tcW w:w="7550" w:type="dxa"/>
            <w:gridSpan w:val="8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176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 predchádzajúce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 obdobie</w:t>
            </w:r>
          </w:p>
        </w:tc>
      </w:tr>
      <w:tr w:rsidR="00A56B34" w:rsidRPr="001721F2">
        <w:trPr>
          <w:trHeight w:hRule="exact" w:val="1138"/>
        </w:trPr>
        <w:tc>
          <w:tcPr>
            <w:tcW w:w="1759" w:type="dxa"/>
            <w:vMerge/>
            <w:tcBorders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99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2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39" w:right="38" w:firstLine="57"/>
              <w:jc w:val="both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Aktivova- né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náklady</w:t>
            </w:r>
            <w:r w:rsidRPr="001721F2">
              <w:rPr>
                <w:rFonts w:ascii="Arial Narrow" w:hAnsi="Arial Narrow"/>
                <w:b/>
                <w:spacing w:val="2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vývoj</w:t>
            </w:r>
          </w:p>
        </w:tc>
        <w:tc>
          <w:tcPr>
            <w:tcW w:w="94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1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62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Softvér</w:t>
            </w:r>
          </w:p>
        </w:tc>
        <w:tc>
          <w:tcPr>
            <w:tcW w:w="88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" w:eastAsia="Arial" w:hAnsi="Arial" w:cs="Arial"/>
                <w:sz w:val="27"/>
                <w:szCs w:val="27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79" w:right="53" w:hanging="2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Oceniteľ-</w:t>
            </w:r>
            <w:r w:rsidRPr="001721F2">
              <w:rPr>
                <w:rFonts w:ascii="Arial Narrow" w:hAnsi="Arial Narrow"/>
                <w:b/>
                <w:spacing w:val="2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né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práva</w:t>
            </w:r>
          </w:p>
        </w:tc>
        <w:tc>
          <w:tcPr>
            <w:tcW w:w="86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1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5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Goodwill</w:t>
            </w:r>
          </w:p>
        </w:tc>
        <w:tc>
          <w:tcPr>
            <w:tcW w:w="93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" w:eastAsia="Arial" w:hAnsi="Arial" w:cs="Arial"/>
                <w:sz w:val="27"/>
                <w:szCs w:val="27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60" w:right="132" w:hanging="125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Ostatný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DNM</w:t>
            </w:r>
          </w:p>
        </w:tc>
        <w:tc>
          <w:tcPr>
            <w:tcW w:w="91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2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65" w:right="173" w:firstLine="6"/>
              <w:jc w:val="both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Obsta-</w:t>
            </w:r>
            <w:r w:rsidRPr="001721F2">
              <w:rPr>
                <w:rFonts w:ascii="Arial Narrow" w:hAnsi="Arial Narrow"/>
                <w:b/>
                <w:spacing w:val="2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rávaný DNM</w:t>
            </w:r>
          </w:p>
        </w:tc>
        <w:tc>
          <w:tcPr>
            <w:tcW w:w="99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2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53" w:right="20" w:hanging="33"/>
              <w:jc w:val="both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Poskytnuté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preddavky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na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DNM</w:t>
            </w:r>
          </w:p>
        </w:tc>
        <w:tc>
          <w:tcPr>
            <w:tcW w:w="102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1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5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Spolu</w:t>
            </w:r>
          </w:p>
        </w:tc>
      </w:tr>
      <w:tr w:rsidR="00A56B34" w:rsidRPr="001721F2">
        <w:trPr>
          <w:trHeight w:hRule="exact" w:val="256"/>
        </w:trPr>
        <w:tc>
          <w:tcPr>
            <w:tcW w:w="175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94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  <w:tc>
          <w:tcPr>
            <w:tcW w:w="88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d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e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f</w:t>
            </w:r>
          </w:p>
        </w:tc>
        <w:tc>
          <w:tcPr>
            <w:tcW w:w="91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right="7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g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h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i</w:t>
            </w:r>
          </w:p>
        </w:tc>
      </w:tr>
      <w:tr w:rsidR="00A56B34" w:rsidRPr="001721F2">
        <w:trPr>
          <w:trHeight w:hRule="exact" w:val="287"/>
        </w:trPr>
        <w:tc>
          <w:tcPr>
            <w:tcW w:w="9310" w:type="dxa"/>
            <w:gridSpan w:val="9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Prvotné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ocenenie</w:t>
            </w:r>
          </w:p>
        </w:tc>
      </w:tr>
      <w:tr w:rsidR="00A56B34" w:rsidRPr="001721F2">
        <w:trPr>
          <w:trHeight w:hRule="exact" w:val="499"/>
        </w:trPr>
        <w:tc>
          <w:tcPr>
            <w:tcW w:w="1759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7" w:right="12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začiatku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 obdobia</w:t>
            </w:r>
          </w:p>
        </w:tc>
        <w:tc>
          <w:tcPr>
            <w:tcW w:w="992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95"/>
              <w:ind w:left="5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40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95"/>
              <w:ind w:left="50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9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95"/>
              <w:ind w:left="4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64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95"/>
              <w:ind w:left="43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34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95"/>
              <w:ind w:left="5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19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95"/>
              <w:ind w:left="47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95"/>
              <w:ind w:left="5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20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95"/>
              <w:ind w:left="59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3"/>
        </w:trPr>
        <w:tc>
          <w:tcPr>
            <w:tcW w:w="17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Prírastky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5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50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4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43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5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47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5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59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3"/>
        </w:trPr>
        <w:tc>
          <w:tcPr>
            <w:tcW w:w="17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Úbytky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0"/>
              <w:ind w:left="5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0"/>
              <w:ind w:left="50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0"/>
              <w:ind w:left="4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0"/>
              <w:ind w:left="43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0"/>
              <w:ind w:left="5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0"/>
              <w:ind w:left="47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0"/>
              <w:ind w:left="5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0"/>
              <w:ind w:left="59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4"/>
        </w:trPr>
        <w:tc>
          <w:tcPr>
            <w:tcW w:w="17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pacing w:val="-1"/>
                <w:sz w:val="21"/>
                <w:lang w:val="sk-SK"/>
              </w:rPr>
              <w:t>Presuny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4"/>
              <w:ind w:left="5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4"/>
              <w:ind w:left="50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4"/>
              <w:ind w:left="4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4"/>
              <w:ind w:left="43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4"/>
              <w:ind w:left="5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4"/>
              <w:ind w:left="47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4"/>
              <w:ind w:left="5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4"/>
              <w:ind w:left="59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99"/>
        </w:trPr>
        <w:tc>
          <w:tcPr>
            <w:tcW w:w="1759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7" w:right="12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konci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 obdobia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1"/>
              <w:ind w:left="5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40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1"/>
              <w:ind w:left="50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1"/>
              <w:ind w:left="4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64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1"/>
              <w:ind w:left="43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34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1"/>
              <w:ind w:left="5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1"/>
              <w:ind w:left="47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1"/>
              <w:ind w:left="5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1"/>
              <w:ind w:left="59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8"/>
        </w:trPr>
        <w:tc>
          <w:tcPr>
            <w:tcW w:w="9310" w:type="dxa"/>
            <w:gridSpan w:val="9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Oprávky</w:t>
            </w:r>
          </w:p>
        </w:tc>
      </w:tr>
      <w:tr w:rsidR="00A56B34" w:rsidRPr="001721F2">
        <w:trPr>
          <w:trHeight w:hRule="exact" w:val="499"/>
        </w:trPr>
        <w:tc>
          <w:tcPr>
            <w:tcW w:w="1759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" w:line="240" w:lineRule="exact"/>
              <w:ind w:left="17" w:right="12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začiatku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 obdobia</w:t>
            </w:r>
          </w:p>
        </w:tc>
        <w:tc>
          <w:tcPr>
            <w:tcW w:w="992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4"/>
              <w:ind w:left="5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40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4"/>
              <w:ind w:left="50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9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4"/>
              <w:ind w:left="4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64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4"/>
              <w:ind w:left="43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34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4"/>
              <w:ind w:left="5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19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4"/>
              <w:ind w:left="47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4"/>
              <w:ind w:left="5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20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4"/>
              <w:ind w:left="59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3"/>
        </w:trPr>
        <w:tc>
          <w:tcPr>
            <w:tcW w:w="17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Prírastky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2"/>
              <w:ind w:left="5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2"/>
              <w:ind w:left="50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2"/>
              <w:ind w:left="4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2"/>
              <w:ind w:left="43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2"/>
              <w:ind w:left="5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2"/>
              <w:ind w:left="47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2"/>
              <w:ind w:left="5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2"/>
              <w:ind w:left="59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77"/>
        </w:trPr>
        <w:tc>
          <w:tcPr>
            <w:tcW w:w="17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Úbytky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5"/>
              <w:ind w:left="5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5"/>
              <w:ind w:left="50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5"/>
              <w:ind w:left="4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5"/>
              <w:ind w:left="43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5"/>
              <w:ind w:left="5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5"/>
              <w:ind w:left="47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5"/>
              <w:ind w:left="5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5"/>
              <w:ind w:left="59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7"/>
        </w:trPr>
        <w:tc>
          <w:tcPr>
            <w:tcW w:w="17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pacing w:val="-1"/>
                <w:sz w:val="21"/>
                <w:lang w:val="sk-SK"/>
              </w:rPr>
              <w:t>Presuny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4"/>
              <w:ind w:left="5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4"/>
              <w:ind w:left="50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4"/>
              <w:ind w:left="4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4"/>
              <w:ind w:left="43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4"/>
              <w:ind w:left="5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4"/>
              <w:ind w:left="47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4"/>
              <w:ind w:left="5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4"/>
              <w:ind w:left="59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99"/>
        </w:trPr>
        <w:tc>
          <w:tcPr>
            <w:tcW w:w="1759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7" w:right="12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konci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 obdobia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8"/>
              <w:ind w:left="5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40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8"/>
              <w:ind w:left="50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8"/>
              <w:ind w:left="4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64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8"/>
              <w:ind w:left="43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34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8"/>
              <w:ind w:left="5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8"/>
              <w:ind w:left="47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8"/>
              <w:ind w:left="5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8"/>
              <w:ind w:left="59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8"/>
        </w:trPr>
        <w:tc>
          <w:tcPr>
            <w:tcW w:w="9310" w:type="dxa"/>
            <w:gridSpan w:val="9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Opravné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položky</w:t>
            </w:r>
          </w:p>
        </w:tc>
      </w:tr>
      <w:tr w:rsidR="00A56B34" w:rsidRPr="001721F2">
        <w:trPr>
          <w:trHeight w:hRule="exact" w:val="499"/>
        </w:trPr>
        <w:tc>
          <w:tcPr>
            <w:tcW w:w="1759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7" w:right="12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začiatku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 obdobia</w:t>
            </w:r>
          </w:p>
        </w:tc>
        <w:tc>
          <w:tcPr>
            <w:tcW w:w="992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8"/>
              <w:ind w:left="5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40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8"/>
              <w:ind w:left="50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9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8"/>
              <w:ind w:left="4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64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8"/>
              <w:ind w:left="43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34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8"/>
              <w:ind w:left="5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19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8"/>
              <w:ind w:left="45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8"/>
              <w:ind w:left="5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20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8"/>
              <w:ind w:left="59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3"/>
        </w:trPr>
        <w:tc>
          <w:tcPr>
            <w:tcW w:w="17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Prírastky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8"/>
              <w:ind w:left="5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8"/>
              <w:ind w:left="50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8"/>
              <w:ind w:left="4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8"/>
              <w:ind w:left="43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8"/>
              <w:ind w:left="5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8"/>
              <w:ind w:left="45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8"/>
              <w:ind w:left="5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8"/>
              <w:ind w:left="59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4"/>
        </w:trPr>
        <w:tc>
          <w:tcPr>
            <w:tcW w:w="17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Úbytky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3"/>
              <w:ind w:left="5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3"/>
              <w:ind w:left="50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3"/>
              <w:ind w:left="4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3"/>
              <w:ind w:left="43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3"/>
              <w:ind w:left="5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3"/>
              <w:ind w:left="45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3"/>
              <w:ind w:left="5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3"/>
              <w:ind w:left="59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00"/>
        </w:trPr>
        <w:tc>
          <w:tcPr>
            <w:tcW w:w="17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pacing w:val="-1"/>
                <w:sz w:val="21"/>
                <w:lang w:val="sk-SK"/>
              </w:rPr>
              <w:t>Presuny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3"/>
              <w:ind w:left="5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3"/>
              <w:ind w:left="50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3"/>
              <w:ind w:left="4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3"/>
              <w:ind w:left="43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3"/>
              <w:ind w:left="5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3"/>
              <w:ind w:left="45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3"/>
              <w:ind w:left="5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3"/>
              <w:ind w:left="59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99"/>
        </w:trPr>
        <w:tc>
          <w:tcPr>
            <w:tcW w:w="1759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7" w:right="12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konci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 obdobia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1"/>
              <w:ind w:left="5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40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1"/>
              <w:ind w:left="50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1"/>
              <w:ind w:left="4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64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1"/>
              <w:ind w:left="43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34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1"/>
              <w:ind w:left="5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1"/>
              <w:ind w:left="4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1"/>
              <w:ind w:left="5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1"/>
              <w:ind w:left="59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8"/>
        </w:trPr>
        <w:tc>
          <w:tcPr>
            <w:tcW w:w="9310" w:type="dxa"/>
            <w:gridSpan w:val="9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Zostatková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hodnota</w:t>
            </w:r>
          </w:p>
        </w:tc>
      </w:tr>
      <w:tr w:rsidR="00A56B34" w:rsidRPr="001721F2">
        <w:trPr>
          <w:trHeight w:hRule="exact" w:val="499"/>
        </w:trPr>
        <w:tc>
          <w:tcPr>
            <w:tcW w:w="1759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7" w:right="12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začiatku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 obdobia</w:t>
            </w:r>
          </w:p>
        </w:tc>
        <w:tc>
          <w:tcPr>
            <w:tcW w:w="992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18"/>
              <w:ind w:left="54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40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18"/>
              <w:ind w:left="49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9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18"/>
              <w:ind w:left="44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64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18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34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18"/>
              <w:ind w:left="49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19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18"/>
              <w:ind w:left="47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18"/>
              <w:ind w:left="55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20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8"/>
              <w:ind w:left="58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500"/>
        </w:trPr>
        <w:tc>
          <w:tcPr>
            <w:tcW w:w="1759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7" w:right="12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konci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 obdobia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4"/>
              <w:ind w:left="56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40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4"/>
              <w:ind w:left="51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4"/>
              <w:ind w:left="46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64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4"/>
              <w:ind w:left="44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34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4"/>
              <w:ind w:left="51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4"/>
              <w:ind w:left="49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4"/>
              <w:ind w:left="57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4"/>
              <w:ind w:left="60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7"/>
        <w:rPr>
          <w:rFonts w:ascii="Arial" w:eastAsia="Arial" w:hAnsi="Arial" w:cs="Arial"/>
          <w:sz w:val="21"/>
          <w:szCs w:val="21"/>
          <w:lang w:val="sk-SK"/>
        </w:rPr>
      </w:pPr>
    </w:p>
    <w:p w:rsidR="00A56B34" w:rsidRPr="001721F2" w:rsidRDefault="00EF41B8">
      <w:pPr>
        <w:spacing w:line="200" w:lineRule="atLeast"/>
        <w:ind w:left="111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5922010" cy="918845"/>
                <wp:effectExtent l="9525" t="9525" r="12065" b="5080"/>
                <wp:docPr id="774" name="Text Box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91884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77" w:line="496" w:lineRule="auto"/>
                              <w:ind w:left="15" w:right="58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(b)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Údaje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spôsobe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výške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poistenia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nehmotného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majetku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hmotného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majetku</w:t>
                            </w:r>
                            <w:r>
                              <w:rPr>
                                <w:rFonts w:ascii="Arial" w:hAnsi="Arial"/>
                                <w:spacing w:val="24"/>
                                <w:w w:val="10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Poistený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 xml:space="preserve">majetok </w:t>
                            </w:r>
                            <w:r>
                              <w:rPr>
                                <w:rFonts w:ascii="Arial" w:hAnsi="Arial"/>
                                <w:spacing w:val="2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 xml:space="preserve">Pois£ov¬a </w:t>
                            </w:r>
                            <w:r>
                              <w:rPr>
                                <w:rFonts w:ascii="Arial" w:hAnsi="Arial"/>
                                <w:spacing w:val="2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Poistná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 xml:space="preserve">suma </w:t>
                            </w:r>
                            <w:r>
                              <w:rPr>
                                <w:rFonts w:ascii="Arial" w:hAnsi="Arial"/>
                                <w:spacing w:val="2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Platnos£</w:t>
                            </w:r>
                            <w:r>
                              <w:rPr>
                                <w:rFonts w:ascii="Arial" w:hAnsi="Arial"/>
                                <w:spacing w:val="-1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9"/>
                              </w:rPr>
                              <w:t>zmluvy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9"/>
                              </w:rPr>
                              <w:t>od-do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16" o:spid="_x0000_s1048" type="#_x0000_t202" style="width:466.3pt;height:7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" filled="f" strokeweight=".58pt">
                <v:textbox inset="0,0,0,0">
                  <w:txbxContent>
                    <w:p w:rsidR="001721F2" w:rsidRDefault="001721F2">
                      <w:pPr>
                        <w:spacing w:before="77" w:line="496" w:lineRule="auto"/>
                        <w:ind w:left="15" w:right="58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(b)</w:t>
                      </w:r>
                      <w:r>
                        <w:rPr>
                          <w:rFonts w:ascii="Arial" w:hAnsi="Arial"/>
                          <w:spacing w:val="-1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9"/>
                        </w:rPr>
                        <w:t>Údaje</w:t>
                      </w:r>
                      <w:r>
                        <w:rPr>
                          <w:rFonts w:ascii="Arial" w:hAnsi="Arial"/>
                          <w:spacing w:val="-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o</w:t>
                      </w:r>
                      <w:r>
                        <w:rPr>
                          <w:rFonts w:ascii="Arial" w:hAnsi="Arial"/>
                          <w:spacing w:val="-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spôsobe</w:t>
                      </w:r>
                      <w:r>
                        <w:rPr>
                          <w:rFonts w:ascii="Arial" w:hAnsi="Arial"/>
                          <w:spacing w:val="-1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spacing w:val="-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výške</w:t>
                      </w:r>
                      <w:r>
                        <w:rPr>
                          <w:rFonts w:ascii="Arial" w:hAnsi="Arial"/>
                          <w:spacing w:val="-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poistenia</w:t>
                      </w:r>
                      <w:r>
                        <w:rPr>
                          <w:rFonts w:ascii="Arial" w:hAnsi="Arial"/>
                          <w:spacing w:val="-1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nehmotného</w:t>
                      </w:r>
                      <w:r>
                        <w:rPr>
                          <w:rFonts w:ascii="Arial" w:hAnsi="Arial"/>
                          <w:spacing w:val="-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majetku</w:t>
                      </w:r>
                      <w:r>
                        <w:rPr>
                          <w:rFonts w:ascii="Arial" w:hAnsi="Arial"/>
                          <w:spacing w:val="-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spacing w:val="-1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hmotného</w:t>
                      </w:r>
                      <w:r>
                        <w:rPr>
                          <w:rFonts w:ascii="Arial" w:hAnsi="Arial"/>
                          <w:spacing w:val="-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majetku</w:t>
                      </w:r>
                      <w:r>
                        <w:rPr>
                          <w:rFonts w:ascii="Arial" w:hAnsi="Arial"/>
                          <w:spacing w:val="24"/>
                          <w:w w:val="10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Poistený</w:t>
                      </w:r>
                      <w:r>
                        <w:rPr>
                          <w:rFonts w:ascii="Arial" w:hAnsi="Arial"/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 xml:space="preserve">majetok </w:t>
                      </w:r>
                      <w:r>
                        <w:rPr>
                          <w:rFonts w:ascii="Arial" w:hAnsi="Arial"/>
                          <w:spacing w:val="2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 xml:space="preserve">Pois£ov¬a </w:t>
                      </w:r>
                      <w:r>
                        <w:rPr>
                          <w:rFonts w:ascii="Arial" w:hAnsi="Arial"/>
                          <w:spacing w:val="2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Poistná</w:t>
                      </w:r>
                      <w:r>
                        <w:rPr>
                          <w:rFonts w:ascii="Arial" w:hAnsi="Arial"/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 xml:space="preserve">suma </w:t>
                      </w:r>
                      <w:r>
                        <w:rPr>
                          <w:rFonts w:ascii="Arial" w:hAnsi="Arial"/>
                          <w:spacing w:val="2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Platnos£</w:t>
                      </w:r>
                      <w:r>
                        <w:rPr>
                          <w:rFonts w:ascii="Arial" w:hAnsi="Arial"/>
                          <w:spacing w:val="-1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9"/>
                        </w:rPr>
                        <w:t>zmluvy</w:t>
                      </w:r>
                      <w:r>
                        <w:rPr>
                          <w:rFonts w:ascii="Arial" w:hAnsi="Arial"/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9"/>
                        </w:rPr>
                        <w:t>od-do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6B34" w:rsidRPr="001721F2" w:rsidRDefault="00A56B34">
      <w:pPr>
        <w:spacing w:before="7"/>
        <w:rPr>
          <w:rFonts w:ascii="Arial" w:eastAsia="Arial" w:hAnsi="Arial" w:cs="Arial"/>
          <w:sz w:val="15"/>
          <w:szCs w:val="15"/>
          <w:lang w:val="sk-SK"/>
        </w:rPr>
      </w:pP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373"/>
        </w:tabs>
        <w:ind w:left="372"/>
        <w:rPr>
          <w:lang w:val="sk-SK"/>
        </w:rPr>
      </w:pPr>
      <w:r w:rsidRPr="001721F2">
        <w:rPr>
          <w:lang w:val="sk-SK"/>
        </w:rPr>
        <w:t>Informácie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k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časti F.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písm. c)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prílohy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č. 3 o</w:t>
      </w:r>
      <w:r w:rsidRPr="001721F2">
        <w:rPr>
          <w:spacing w:val="-1"/>
          <w:lang w:val="sk-SK"/>
        </w:rPr>
        <w:t xml:space="preserve"> dlhodobom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nehmotnom majetku</w:t>
      </w:r>
    </w:p>
    <w:p w:rsidR="00A56B34" w:rsidRPr="001721F2" w:rsidRDefault="00A56B34">
      <w:pPr>
        <w:spacing w:before="4"/>
        <w:rPr>
          <w:rFonts w:ascii="Arial Narrow" w:eastAsia="Arial Narrow" w:hAnsi="Arial Narrow" w:cs="Arial Narrow"/>
          <w:sz w:val="5"/>
          <w:szCs w:val="5"/>
          <w:lang w:val="sk-SK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6460"/>
        <w:gridCol w:w="2840"/>
      </w:tblGrid>
      <w:tr w:rsidR="00A56B34" w:rsidRPr="001721F2">
        <w:trPr>
          <w:trHeight w:hRule="exact" w:val="502"/>
        </w:trPr>
        <w:tc>
          <w:tcPr>
            <w:tcW w:w="646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6"/>
              <w:ind w:left="203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Dlhodobý nehmotný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majetok</w:t>
            </w:r>
          </w:p>
        </w:tc>
        <w:tc>
          <w:tcPr>
            <w:tcW w:w="284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075" w:right="320" w:hanging="75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Hodnota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za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pacing w:val="3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</w:tr>
      <w:tr w:rsidR="00A56B34" w:rsidRPr="001721F2">
        <w:trPr>
          <w:trHeight w:hRule="exact" w:val="258"/>
        </w:trPr>
        <w:tc>
          <w:tcPr>
            <w:tcW w:w="646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6" w:lineRule="exact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Dlhodobý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nehmotný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majetok, na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ktorý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je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zriadené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záložné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právo</w:t>
            </w:r>
          </w:p>
        </w:tc>
        <w:tc>
          <w:tcPr>
            <w:tcW w:w="284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"/>
              <w:ind w:right="5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8"/>
        <w:rPr>
          <w:rFonts w:ascii="Arial Narrow" w:eastAsia="Arial Narrow" w:hAnsi="Arial Narrow" w:cs="Arial Narrow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344805"/>
                <wp:effectExtent l="9525" t="0" r="8255" b="7620"/>
                <wp:docPr id="757" name="Group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344805"/>
                          <a:chOff x="0" y="0"/>
                          <a:chExt cx="9347" cy="543"/>
                        </a:xfrm>
                      </wpg:grpSpPr>
                      <wpg:grpSp>
                        <wpg:cNvPr id="758" name="Group 755"/>
                        <wpg:cNvGrpSpPr>
                          <a:grpSpLocks/>
                        </wpg:cNvGrpSpPr>
                        <wpg:grpSpPr bwMode="auto">
                          <a:xfrm>
                            <a:off x="23" y="11"/>
                            <a:ext cx="2" cy="502"/>
                            <a:chOff x="23" y="11"/>
                            <a:chExt cx="2" cy="502"/>
                          </a:xfrm>
                        </wpg:grpSpPr>
                        <wps:wsp>
                          <wps:cNvPr id="759" name="Freeform 756"/>
                          <wps:cNvSpPr>
                            <a:spLocks/>
                          </wps:cNvSpPr>
                          <wps:spPr bwMode="auto">
                            <a:xfrm>
                              <a:off x="23" y="11"/>
                              <a:ext cx="2" cy="50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02"/>
                                <a:gd name="T2" fmla="+- 0 512 11"/>
                                <a:gd name="T3" fmla="*/ 512 h 50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2">
                                  <a:moveTo>
                                    <a:pt x="0" y="0"/>
                                  </a:moveTo>
                                  <a:lnTo>
                                    <a:pt x="0" y="50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0" name="Group 753"/>
                        <wpg:cNvGrpSpPr>
                          <a:grpSpLocks/>
                        </wpg:cNvGrpSpPr>
                        <wpg:grpSpPr bwMode="auto">
                          <a:xfrm>
                            <a:off x="13" y="523"/>
                            <a:ext cx="9300" cy="2"/>
                            <a:chOff x="13" y="523"/>
                            <a:chExt cx="9300" cy="2"/>
                          </a:xfrm>
                        </wpg:grpSpPr>
                        <wps:wsp>
                          <wps:cNvPr id="761" name="Freeform 754"/>
                          <wps:cNvSpPr>
                            <a:spLocks/>
                          </wps:cNvSpPr>
                          <wps:spPr bwMode="auto">
                            <a:xfrm>
                              <a:off x="13" y="523"/>
                              <a:ext cx="930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9300"/>
                                <a:gd name="T2" fmla="+- 0 9313 13"/>
                                <a:gd name="T3" fmla="*/ T2 w 9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0">
                                  <a:moveTo>
                                    <a:pt x="0" y="0"/>
                                  </a:moveTo>
                                  <a:lnTo>
                                    <a:pt x="930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2" name="Group 751"/>
                        <wpg:cNvGrpSpPr>
                          <a:grpSpLocks/>
                        </wpg:cNvGrpSpPr>
                        <wpg:grpSpPr bwMode="auto">
                          <a:xfrm>
                            <a:off x="6482" y="11"/>
                            <a:ext cx="2" cy="502"/>
                            <a:chOff x="6482" y="11"/>
                            <a:chExt cx="2" cy="502"/>
                          </a:xfrm>
                        </wpg:grpSpPr>
                        <wps:wsp>
                          <wps:cNvPr id="763" name="Freeform 752"/>
                          <wps:cNvSpPr>
                            <a:spLocks/>
                          </wps:cNvSpPr>
                          <wps:spPr bwMode="auto">
                            <a:xfrm>
                              <a:off x="6482" y="11"/>
                              <a:ext cx="2" cy="50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02"/>
                                <a:gd name="T2" fmla="+- 0 512 11"/>
                                <a:gd name="T3" fmla="*/ 512 h 50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2">
                                  <a:moveTo>
                                    <a:pt x="0" y="0"/>
                                  </a:moveTo>
                                  <a:lnTo>
                                    <a:pt x="0" y="50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4" name="Group 749"/>
                        <wpg:cNvGrpSpPr>
                          <a:grpSpLocks/>
                        </wpg:cNvGrpSpPr>
                        <wpg:grpSpPr bwMode="auto">
                          <a:xfrm>
                            <a:off x="9323" y="31"/>
                            <a:ext cx="2" cy="502"/>
                            <a:chOff x="9323" y="31"/>
                            <a:chExt cx="2" cy="502"/>
                          </a:xfrm>
                        </wpg:grpSpPr>
                        <wps:wsp>
                          <wps:cNvPr id="765" name="Freeform 750"/>
                          <wps:cNvSpPr>
                            <a:spLocks/>
                          </wps:cNvSpPr>
                          <wps:spPr bwMode="auto">
                            <a:xfrm>
                              <a:off x="9323" y="31"/>
                              <a:ext cx="2" cy="50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502"/>
                                <a:gd name="T2" fmla="+- 0 532 31"/>
                                <a:gd name="T3" fmla="*/ 532 h 50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2">
                                  <a:moveTo>
                                    <a:pt x="0" y="0"/>
                                  </a:moveTo>
                                  <a:lnTo>
                                    <a:pt x="0" y="50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6" name="Group 747"/>
                        <wpg:cNvGrpSpPr>
                          <a:grpSpLocks/>
                        </wpg:cNvGrpSpPr>
                        <wpg:grpSpPr bwMode="auto">
                          <a:xfrm>
                            <a:off x="6" y="485"/>
                            <a:ext cx="10" cy="10"/>
                            <a:chOff x="6" y="485"/>
                            <a:chExt cx="10" cy="10"/>
                          </a:xfrm>
                        </wpg:grpSpPr>
                        <wps:wsp>
                          <wps:cNvPr id="767" name="Freeform 748"/>
                          <wps:cNvSpPr>
                            <a:spLocks/>
                          </wps:cNvSpPr>
                          <wps:spPr bwMode="auto">
                            <a:xfrm>
                              <a:off x="6" y="485"/>
                              <a:ext cx="10" cy="1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"/>
                                <a:gd name="T2" fmla="+- 0 490 485"/>
                                <a:gd name="T3" fmla="*/ 490 h 10"/>
                                <a:gd name="T4" fmla="+- 0 15 6"/>
                                <a:gd name="T5" fmla="*/ T4 w 10"/>
                                <a:gd name="T6" fmla="+- 0 490 485"/>
                                <a:gd name="T7" fmla="*/ 490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8" name="Group 745"/>
                        <wpg:cNvGrpSpPr>
                          <a:grpSpLocks/>
                        </wpg:cNvGrpSpPr>
                        <wpg:grpSpPr bwMode="auto">
                          <a:xfrm>
                            <a:off x="9331" y="485"/>
                            <a:ext cx="10" cy="10"/>
                            <a:chOff x="9331" y="485"/>
                            <a:chExt cx="10" cy="10"/>
                          </a:xfrm>
                        </wpg:grpSpPr>
                        <wps:wsp>
                          <wps:cNvPr id="769" name="Freeform 746"/>
                          <wps:cNvSpPr>
                            <a:spLocks/>
                          </wps:cNvSpPr>
                          <wps:spPr bwMode="auto">
                            <a:xfrm>
                              <a:off x="9331" y="485"/>
                              <a:ext cx="10" cy="10"/>
                            </a:xfrm>
                            <a:custGeom>
                              <a:avLst/>
                              <a:gdLst>
                                <a:gd name="T0" fmla="+- 0 9331 9331"/>
                                <a:gd name="T1" fmla="*/ T0 w 10"/>
                                <a:gd name="T2" fmla="+- 0 490 485"/>
                                <a:gd name="T3" fmla="*/ 490 h 10"/>
                                <a:gd name="T4" fmla="+- 0 9341 9331"/>
                                <a:gd name="T5" fmla="*/ T4 w 10"/>
                                <a:gd name="T6" fmla="+- 0 490 485"/>
                                <a:gd name="T7" fmla="*/ 490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0" name="Group 741"/>
                        <wpg:cNvGrpSpPr>
                          <a:grpSpLocks/>
                        </wpg:cNvGrpSpPr>
                        <wpg:grpSpPr bwMode="auto">
                          <a:xfrm>
                            <a:off x="33" y="23"/>
                            <a:ext cx="9300" cy="2"/>
                            <a:chOff x="33" y="23"/>
                            <a:chExt cx="9300" cy="2"/>
                          </a:xfrm>
                        </wpg:grpSpPr>
                        <wps:wsp>
                          <wps:cNvPr id="771" name="Freeform 744"/>
                          <wps:cNvSpPr>
                            <a:spLocks/>
                          </wps:cNvSpPr>
                          <wps:spPr bwMode="auto">
                            <a:xfrm>
                              <a:off x="33" y="23"/>
                              <a:ext cx="9300" cy="2"/>
                            </a:xfrm>
                            <a:custGeom>
                              <a:avLst/>
                              <a:gdLst>
                                <a:gd name="T0" fmla="+- 0 33 33"/>
                                <a:gd name="T1" fmla="*/ T0 w 9300"/>
                                <a:gd name="T2" fmla="+- 0 9333 33"/>
                                <a:gd name="T3" fmla="*/ T2 w 9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0">
                                  <a:moveTo>
                                    <a:pt x="0" y="0"/>
                                  </a:moveTo>
                                  <a:lnTo>
                                    <a:pt x="930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2" name="Text Box 7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" y="23"/>
                              <a:ext cx="6460" cy="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line="228" w:lineRule="exact"/>
                                  <w:ind w:left="27"/>
                                  <w:rPr>
                                    <w:rFonts w:ascii="Arial Narrow" w:eastAsia="Arial Narrow" w:hAnsi="Arial Narrow" w:cs="Arial Narrow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>Dlhodobý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>nehmotný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>majetok, pri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>ktorom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 má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 xml:space="preserve"> účtovná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>jednotka obmedzené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>právo</w:t>
                                </w:r>
                              </w:p>
                              <w:p w:rsidR="001721F2" w:rsidRDefault="001721F2">
                                <w:pPr>
                                  <w:ind w:left="27"/>
                                  <w:rPr>
                                    <w:rFonts w:ascii="Arial Narrow" w:eastAsia="Arial Narrow" w:hAnsi="Arial Narrow" w:cs="Arial Narrow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s ním 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>nakladať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73" name="Text Box 7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82" y="23"/>
                              <a:ext cx="2841" cy="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before="94"/>
                                  <w:ind w:right="61"/>
                                  <w:jc w:val="righ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0,00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40" o:spid="_x0000_s1049" style="width:467.35pt;height:27.15pt;mso-position-horizontal-relative:char;mso-position-vertical-relative:line" coordsize="9347,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">
                <v:group id="Group 755" o:spid="_x0000_s1050" style="position:absolute;left:23;top:11;width:2;height:502" coordorigin="23,11" coordsize="2,5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p7v8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Snu/wwAAANwAAAAP&#10;AAAAAAAAAAAAAAAAAKoCAABkcnMvZG93bnJldi54bWxQSwUGAAAAAAQABAD6AAAAmgMAAAAA&#10;">
                  <v:shape id="Freeform 756" o:spid="_x0000_s1051" style="position:absolute;left:23;top:11;width:2;height:502;visibility:visible;mso-wrap-style:square;v-text-anchor:top" coordsize="2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akV8QA&#10;AADcAAAADwAAAGRycy9kb3ducmV2LnhtbESPQWvCQBSE74L/YXmF3nRXoa1Ns4oIgniqRkqPj+xr&#10;EpJ9G7JrEv31bqHQ4zAz3zDpZrSN6KnzlWMNi7kCQZw7U3Gh4ZLtZysQPiAbbByThht52KynkxQT&#10;4wY+UX8OhYgQ9glqKENoEyl9XpJFP3ctcfR+XGcxRNkV0nQ4RLht5FKpV2mx4rhQYku7kvL6fLUa&#10;Pk+rTGWL795f7sXXFuvh6NSg9fPTuP0AEWgM/+G/9sFoeHt5h98z8QjI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WpFfEAAAA3AAAAA8AAAAAAAAAAAAAAAAAmAIAAGRycy9k&#10;b3ducmV2LnhtbFBLBQYAAAAABAAEAPUAAACJAwAAAAA=&#10;" path="m,l,501e" filled="f" strokeweight="1.06pt">
                    <v:path arrowok="t" o:connecttype="custom" o:connectlocs="0,11;0,512" o:connectangles="0,0"/>
                  </v:shape>
                </v:group>
                <v:group id="Group 753" o:spid="_x0000_s1052" style="position:absolute;left:13;top:523;width:9300;height:2" coordorigin="13,523" coordsize="9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C9B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UL0EwwAAANwAAAAP&#10;AAAAAAAAAAAAAAAAAKoCAABkcnMvZG93bnJldi54bWxQSwUGAAAAAAQABAD6AAAAmgMAAAAA&#10;">
                  <v:shape id="Freeform 754" o:spid="_x0000_s1053" style="position:absolute;left:13;top:523;width:9300;height:2;visibility:visible;mso-wrap-style:square;v-text-anchor:top" coordsize="9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fpHcUA&#10;AADcAAAADwAAAGRycy9kb3ducmV2LnhtbESP0WrCQBRE3wX/YbmFvukmFbSkrkGFYJBSaPQDLtnb&#10;JE32bshuNfXr3ULBx2FmzjDrdDSduNDgGssK4nkEgri0uuFKwfmUzV5BOI+ssbNMCn7JQbqZTtaY&#10;aHvlT7oUvhIBwi5BBbX3fSKlK2sy6Oa2Jw7elx0M+iCHSuoBrwFuOvkSRUtpsOGwUGNP+5rKtvgx&#10;CrKP78PtfV8Wedbmu3abH1Evjko9P43bNxCeRv8I/7dzrWC1jOHvTDgCcn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5+kdxQAAANwAAAAPAAAAAAAAAAAAAAAAAJgCAABkcnMv&#10;ZG93bnJldi54bWxQSwUGAAAAAAQABAD1AAAAigMAAAAA&#10;" path="m,l9300,e" filled="f" strokeweight="1.06pt">
                    <v:path arrowok="t" o:connecttype="custom" o:connectlocs="0,0;9300,0" o:connectangles="0,0"/>
                  </v:shape>
                </v:group>
                <v:group id="Group 751" o:spid="_x0000_s1054" style="position:absolute;left:6482;top:11;width:2;height:502" coordorigin="6482,11" coordsize="2,5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86G6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T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/zoboxgAAANwA&#10;AAAPAAAAAAAAAAAAAAAAAKoCAABkcnMvZG93bnJldi54bWxQSwUGAAAAAAQABAD6AAAAnQMAAAAA&#10;">
                  <v:shape id="Freeform 752" o:spid="_x0000_s1055" style="position:absolute;left:6482;top:11;width:2;height:502;visibility:visible;mso-wrap-style:square;v-text-anchor:top" coordsize="2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JZAMUA&#10;AADcAAAADwAAAGRycy9kb3ducmV2LnhtbESPwWrDMBBE74X+g9hCb43kFpLgRDEmEAg51XEoPS7W&#10;xjaxVsZSbbdfXxUKOQ4z84bZZrPtxEiDbx1rSBYKBHHlTMu1hkt5eFmD8AHZYOeYNHyTh2z3+LDF&#10;1LiJCxrPoRYRwj5FDU0IfSqlrxqy6BeuJ47e1Q0WQ5RDLc2AU4TbTr4qtZQWW44LDfa0b6i6nb+s&#10;hvdiXaoy+Rz95af+yPE2nZyatH5+mvMNiEBzuIf/20ejYbV8g78z8QjI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UlkAxQAAANwAAAAPAAAAAAAAAAAAAAAAAJgCAABkcnMv&#10;ZG93bnJldi54bWxQSwUGAAAAAAQABAD1AAAAigMAAAAA&#10;" path="m,l,501e" filled="f" strokeweight="1.06pt">
                    <v:path arrowok="t" o:connecttype="custom" o:connectlocs="0,11;0,512" o:connectangles="0,0"/>
                  </v:shape>
                </v:group>
                <v:group id="Group 749" o:spid="_x0000_s1056" style="position:absolute;left:9323;top:31;width:2;height:502" coordorigin="9323,31" coordsize="2,5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u7B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a7sHxgAAANwA&#10;AAAPAAAAAAAAAAAAAAAAAKoCAABkcnMvZG93bnJldi54bWxQSwUGAAAAAAQABAD6AAAAnQMAAAAA&#10;">
                  <v:shape id="Freeform 750" o:spid="_x0000_s1057" style="position:absolute;left:9323;top:31;width:2;height:502;visibility:visible;mso-wrap-style:square;v-text-anchor:top" coordsize="2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dk78UA&#10;AADcAAAADwAAAGRycy9kb3ducmV2LnhtbESPwWrDMBBE74X+g9hCb43kQpPgRDEmEAg51XEoPS7W&#10;xjaxVsZSbbdfXxUKOQ4z84bZZrPtxEiDbx1rSBYKBHHlTMu1hkt5eFmD8AHZYOeYNHyTh2z3+LDF&#10;1LiJCxrPoRYRwj5FDU0IfSqlrxqy6BeuJ47e1Q0WQ5RDLc2AU4TbTr4qtZQWW44LDfa0b6i6nb+s&#10;hvdiXaoy+Rz95af+yPE2nZyatH5+mvMNiEBzuIf/20ejYbV8g78z8QjI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92TvxQAAANwAAAAPAAAAAAAAAAAAAAAAAJgCAABkcnMv&#10;ZG93bnJldi54bWxQSwUGAAAAAAQABAD1AAAAigMAAAAA&#10;" path="m,l,501e" filled="f" strokeweight="1.06pt">
                    <v:path arrowok="t" o:connecttype="custom" o:connectlocs="0,31;0,532" o:connectangles="0,0"/>
                  </v:shape>
                </v:group>
                <v:group id="Group 747" o:spid="_x0000_s1058" style="position:absolute;left:6;top:485;width:10;height:10" coordorigin="6,485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WA6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D1gOvFAAAA3AAA&#10;AA8AAAAAAAAAAAAAAAAAqgIAAGRycy9kb3ducmV2LnhtbFBLBQYAAAAABAAEAPoAAACcAwAAAAA=&#10;">
                  <v:shape id="Freeform 748" o:spid="_x0000_s1059" style="position:absolute;left:6;top:485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H988UA&#10;AADcAAAADwAAAGRycy9kb3ducmV2LnhtbESPT2vCQBTE74V+h+UVvNVNCxobs5FSsQjiwT/Q6yP7&#10;zKbNvg3ZNaZ+elco9DjMzG+YfDHYRvTU+dqxgpdxAoK4dLrmSsHxsHqegfABWWPjmBT8kodF8fiQ&#10;Y6bdhXfU70MlIoR9hgpMCG0mpS8NWfRj1xJH7+Q6iyHKrpK6w0uE20a+JslUWqw5Lhhs6cNQ+bM/&#10;WwVv5eeVzOTrfKTN9yGlfrs0Ris1ehre5yACDeE//NdeawXpNIX7mXgEZH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kf3zxQAAANwAAAAPAAAAAAAAAAAAAAAAAJgCAABkcnMv&#10;ZG93bnJldi54bWxQSwUGAAAAAAQABAD1AAAAigMAAAAA&#10;" path="m,5r9,e" filled="f" strokeweight=".58pt">
                    <v:path arrowok="t" o:connecttype="custom" o:connectlocs="0,490;9,490" o:connectangles="0,0"/>
                  </v:shape>
                </v:group>
                <v:group id="Group 745" o:spid="_x0000_s1060" style="position:absolute;left:9331;top:485;width:10;height:10" coordorigin="9331,485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iaxAs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JrECwwAAANwAAAAP&#10;AAAAAAAAAAAAAAAAAKoCAABkcnMvZG93bnJldi54bWxQSwUGAAAAAAQABAD6AAAAmgMAAAAA&#10;">
                  <v:shape id="Freeform 746" o:spid="_x0000_s1061" style="position:absolute;left:9331;top:485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LMGsQA&#10;AADcAAAADwAAAGRycy9kb3ducmV2LnhtbESPQWvCQBSE74X+h+UVequbCmqNrlIqFkE8NApeH9ln&#10;Njb7NmTXGP31riB4HGbmG2Y672wlWmp86VjBZy8BQZw7XXKhYLddfnyB8AFZY+WYFFzIw3z2+jLF&#10;VLsz/1GbhUJECPsUFZgQ6lRKnxuy6HuuJo7ewTUWQ5RNIXWD5wi3lewnyVBaLDkuGKzpx1D+n52s&#10;gnH+eyUz2J92tD5uR9RuFsZopd7fuu8JiEBdeIYf7ZVWMBqO4X4mHgE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CzBrEAAAA3AAAAA8AAAAAAAAAAAAAAAAAmAIAAGRycy9k&#10;b3ducmV2LnhtbFBLBQYAAAAABAAEAPUAAACJAwAAAAA=&#10;" path="m,5r10,e" filled="f" strokeweight=".58pt">
                    <v:path arrowok="t" o:connecttype="custom" o:connectlocs="0,490;10,490" o:connectangles="0,0"/>
                  </v:shape>
                </v:group>
                <v:group id="Group 741" o:spid="_x0000_s1062" style="position:absolute;left:33;top:23;width:9300;height:2" coordorigin="33,23" coordsize="9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r2c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WJK9nCAAAA3AAAAA8A&#10;AAAAAAAAAAAAAAAAqgIAAGRycy9kb3ducmV2LnhtbFBLBQYAAAAABAAEAPoAAACZAwAAAAA=&#10;">
                  <v:shape id="Freeform 744" o:spid="_x0000_s1063" style="position:absolute;left:33;top:23;width:9300;height:2;visibility:visible;mso-wrap-style:square;v-text-anchor:top" coordsize="9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5/wMUA&#10;AADcAAAADwAAAGRycy9kb3ducmV2LnhtbESP0WrCQBRE3wX/YblC35qNFWqJrqJCMEgpNPoBl+w1&#10;icneDdmtpv36riD4OMzMGWa5HkwrrtS72rKCaRSDIC6srrlUcDqmrx8gnEfW2FomBb/kYL0aj5aY&#10;aHvjb7rmvhQBwi5BBZX3XSKlKyoy6CLbEQfvbHuDPsi+lLrHW4CbVr7F8bs0WHNYqLCjXUVFk/8Y&#10;BenXZf/3uSvyLG2ybbPJDqhnB6VeJsNmAcLT4J/hRzvTCubzKdzPhCM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Pn/AxQAAANwAAAAPAAAAAAAAAAAAAAAAAJgCAABkcnMv&#10;ZG93bnJldi54bWxQSwUGAAAAAAQABAD1AAAAigMAAAAA&#10;" path="m,l9300,e" filled="f" strokeweight="1.06pt">
                    <v:path arrowok="t" o:connecttype="custom" o:connectlocs="0,0;9300,0" o:connectangles="0,0"/>
                  </v:shape>
                  <v:shape id="Text Box 743" o:spid="_x0000_s1064" type="#_x0000_t202" style="position:absolute;left:23;top:23;width:6460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3bhsYA&#10;AADcAAAADwAAAGRycy9kb3ducmV2LnhtbESPQWvCQBSE70L/w/IKvZlNPahN3YiUFgqCGNNDj6/Z&#10;Z7Ik+zbNbjX+e1cQehxm5htmtR5tJ040eONYwXOSgiCunDZcK/gqP6ZLED4ga+wck4ILeVjnD5MV&#10;ZtqduaDTIdQiQthnqKAJoc+k9FVDFn3ieuLoHd1gMUQ51FIPeI5w28lZms6lRcNxocGe3hqq2sOf&#10;VbD55uLd/O5+9sWxMGX5kvJ23ir19DhuXkEEGsN/+N7+1AoWixnczsQj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3bhsYAAADcAAAADwAAAAAAAAAAAAAAAACYAgAAZHJz&#10;L2Rvd25yZXYueG1sUEsFBgAAAAAEAAQA9QAAAIsDAAAAAA==&#10;" filled="f" stroked="f">
                    <v:textbox inset="0,0,0,0">
                      <w:txbxContent>
                        <w:p w:rsidR="001721F2" w:rsidRDefault="001721F2">
                          <w:pPr>
                            <w:spacing w:line="228" w:lineRule="exact"/>
                            <w:ind w:left="27"/>
                            <w:rPr>
                              <w:rFonts w:ascii="Arial Narrow" w:eastAsia="Arial Narrow" w:hAnsi="Arial Narrow" w:cs="Arial Narrow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>Dlhodobý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>nehmotný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>majetok, pri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>ktorom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 má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 xml:space="preserve"> účtovná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>jednotka obmedzené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>právo</w:t>
                          </w:r>
                        </w:p>
                        <w:p w:rsidR="001721F2" w:rsidRDefault="001721F2">
                          <w:pPr>
                            <w:ind w:left="27"/>
                            <w:rPr>
                              <w:rFonts w:ascii="Arial Narrow" w:eastAsia="Arial Narrow" w:hAnsi="Arial Narrow" w:cs="Arial Narrow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s ním 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>nakladať</w:t>
                          </w:r>
                        </w:p>
                      </w:txbxContent>
                    </v:textbox>
                  </v:shape>
                  <v:shape id="Text Box 742" o:spid="_x0000_s1065" type="#_x0000_t202" style="position:absolute;left:6482;top:23;width:2841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F+HcYA&#10;AADcAAAADwAAAGRycy9kb3ducmV2LnhtbESPQWvCQBSE74X+h+UVvNVNK6hN3YgUBUEojemhx9fs&#10;M1mSfRuzq8Z/7xYKHoeZ+YZZLAfbijP13jhW8DJOQBCXThuuFHwXm+c5CB+QNbaOScGVPCyzx4cF&#10;ptpdOKfzPlQiQtinqKAOoUul9GVNFv3YdcTRO7jeYoiyr6Tu8RLhtpWvSTKVFg3HhRo7+qipbPYn&#10;q2D1w/naHD9/v/JDboriLeHdtFFq9DSs3kEEGsI9/N/eagWz2QT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0F+HcYAAADcAAAADwAAAAAAAAAAAAAAAACYAgAAZHJz&#10;L2Rvd25yZXYueG1sUEsFBgAAAAAEAAQA9QAAAIsDAAAAAA==&#10;" filled="f" stroked="f">
                    <v:textbox inset="0,0,0,0">
                      <w:txbxContent>
                        <w:p w:rsidR="001721F2" w:rsidRDefault="001721F2">
                          <w:pPr>
                            <w:spacing w:before="94"/>
                            <w:ind w:right="61"/>
                            <w:jc w:val="righ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z w:val="19"/>
                            </w:rPr>
                            <w:t>0,00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before="5"/>
        <w:rPr>
          <w:rFonts w:ascii="Arial Narrow" w:eastAsia="Arial Narrow" w:hAnsi="Arial Narrow" w:cs="Arial Narrow"/>
          <w:sz w:val="26"/>
          <w:szCs w:val="26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590550"/>
                <wp:effectExtent l="9525" t="9525" r="8255" b="9525"/>
                <wp:docPr id="748" name="Group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590550"/>
                          <a:chOff x="0" y="0"/>
                          <a:chExt cx="9347" cy="930"/>
                        </a:xfrm>
                      </wpg:grpSpPr>
                      <wpg:grpSp>
                        <wpg:cNvPr id="749" name="Group 738"/>
                        <wpg:cNvGrpSpPr>
                          <a:grpSpLocks/>
                        </wpg:cNvGrpSpPr>
                        <wpg:grpSpPr bwMode="auto">
                          <a:xfrm>
                            <a:off x="6" y="4"/>
                            <a:ext cx="9335" cy="2"/>
                            <a:chOff x="6" y="4"/>
                            <a:chExt cx="9335" cy="2"/>
                          </a:xfrm>
                        </wpg:grpSpPr>
                        <wps:wsp>
                          <wps:cNvPr id="750" name="Freeform 739"/>
                          <wps:cNvSpPr>
                            <a:spLocks/>
                          </wps:cNvSpPr>
                          <wps:spPr bwMode="auto">
                            <a:xfrm>
                              <a:off x="6" y="4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56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1" name="Group 736"/>
                        <wpg:cNvGrpSpPr>
                          <a:grpSpLocks/>
                        </wpg:cNvGrpSpPr>
                        <wpg:grpSpPr bwMode="auto">
                          <a:xfrm>
                            <a:off x="11" y="8"/>
                            <a:ext cx="2" cy="916"/>
                            <a:chOff x="11" y="8"/>
                            <a:chExt cx="2" cy="916"/>
                          </a:xfrm>
                        </wpg:grpSpPr>
                        <wps:wsp>
                          <wps:cNvPr id="752" name="Freeform 737"/>
                          <wps:cNvSpPr>
                            <a:spLocks/>
                          </wps:cNvSpPr>
                          <wps:spPr bwMode="auto">
                            <a:xfrm>
                              <a:off x="11" y="8"/>
                              <a:ext cx="2" cy="916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916"/>
                                <a:gd name="T2" fmla="+- 0 924 8"/>
                                <a:gd name="T3" fmla="*/ 924 h 9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16">
                                  <a:moveTo>
                                    <a:pt x="0" y="0"/>
                                  </a:moveTo>
                                  <a:lnTo>
                                    <a:pt x="0" y="91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3" name="Group 734"/>
                        <wpg:cNvGrpSpPr>
                          <a:grpSpLocks/>
                        </wpg:cNvGrpSpPr>
                        <wpg:grpSpPr bwMode="auto">
                          <a:xfrm>
                            <a:off x="6" y="918"/>
                            <a:ext cx="9335" cy="2"/>
                            <a:chOff x="6" y="918"/>
                            <a:chExt cx="9335" cy="2"/>
                          </a:xfrm>
                        </wpg:grpSpPr>
                        <wps:wsp>
                          <wps:cNvPr id="754" name="Freeform 735"/>
                          <wps:cNvSpPr>
                            <a:spLocks/>
                          </wps:cNvSpPr>
                          <wps:spPr bwMode="auto">
                            <a:xfrm>
                              <a:off x="6" y="918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5" name="Group 732"/>
                        <wpg:cNvGrpSpPr>
                          <a:grpSpLocks/>
                        </wpg:cNvGrpSpPr>
                        <wpg:grpSpPr bwMode="auto">
                          <a:xfrm>
                            <a:off x="9336" y="8"/>
                            <a:ext cx="2" cy="916"/>
                            <a:chOff x="9336" y="8"/>
                            <a:chExt cx="2" cy="916"/>
                          </a:xfrm>
                        </wpg:grpSpPr>
                        <wps:wsp>
                          <wps:cNvPr id="756" name="Freeform 733"/>
                          <wps:cNvSpPr>
                            <a:spLocks/>
                          </wps:cNvSpPr>
                          <wps:spPr bwMode="auto">
                            <a:xfrm>
                              <a:off x="9336" y="8"/>
                              <a:ext cx="2" cy="916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916"/>
                                <a:gd name="T2" fmla="+- 0 924 8"/>
                                <a:gd name="T3" fmla="*/ 924 h 9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16">
                                  <a:moveTo>
                                    <a:pt x="0" y="0"/>
                                  </a:moveTo>
                                  <a:lnTo>
                                    <a:pt x="0" y="91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31" o:spid="_x0000_s1026" style="width:467.35pt;height:46.5pt;mso-position-horizontal-relative:char;mso-position-vertical-relative:line" coordsize="9347,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">
                <v:group id="Group 738" o:spid="_x0000_s1027" style="position:absolute;left:6;top:4;width:9335;height:2" coordorigin="6,4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t9I+c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3gZb6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+t9I+ccAAADc&#10;AAAADwAAAAAAAAAAAAAAAACqAgAAZHJzL2Rvd25yZXYueG1sUEsFBgAAAAAEAAQA+gAAAJ4DAAAA&#10;AA==&#10;">
                  <v:shape id="Freeform 739" o:spid="_x0000_s1028" style="position:absolute;left:6;top:4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WX2cMA&#10;AADcAAAADwAAAGRycy9kb3ducmV2LnhtbERPy2rCQBTdC/7DcIVupE6qVEt0lKItdCU+WsHdJXNN&#10;gpk7ITMm4987i4LLw3kvVsFUoqXGlZYVvI0SEMSZ1SXnCn6P368fIJxH1lhZJgV3crBa9nsLTLXt&#10;eE/twecihrBLUUHhfZ1K6bKCDLqRrYkjd7GNQR9hk0vdYBfDTSXHSTKVBkuODQXWtC4oux5uRkE4&#10;nbZf6+58n0xuerjZtZ0NfzulXgbhcw7CU/BP8b/7RyuYvcf58Uw8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WX2cMAAADcAAAADwAAAAAAAAAAAAAAAACYAgAAZHJzL2Rv&#10;d25yZXYueG1sUEsFBgAAAAAEAAQA9QAAAIgDAAAAAA==&#10;" path="m,l9335,e" filled="f" strokeweight=".15711mm">
                    <v:path arrowok="t" o:connecttype="custom" o:connectlocs="0,0;9335,0" o:connectangles="0,0"/>
                  </v:shape>
                </v:group>
                <v:group id="Group 736" o:spid="_x0000_s1029" style="position:absolute;left:11;top:8;width:2;height:916" coordorigin="11,8" coordsize="2,9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DSIs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u9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XDSIsQAAADcAAAA&#10;DwAAAAAAAAAAAAAAAACqAgAAZHJzL2Rvd25yZXYueG1sUEsFBgAAAAAEAAQA+gAAAJsDAAAAAA==&#10;">
                  <v:shape id="Freeform 737" o:spid="_x0000_s1030" style="position:absolute;left:11;top:8;width:2;height:916;visibility:visible;mso-wrap-style:square;v-text-anchor:top" coordsize="2,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K0FsMA&#10;AADcAAAADwAAAGRycy9kb3ducmV2LnhtbESPQYvCMBSE78L+h/AWvGmq4CpdoxRB0KNa0eOjeduW&#10;Ni+liW31128WFjwOM/MNs94OphYdta60rGA2jUAQZ1aXnCtIL/vJCoTzyBpry6TgSQ62m4/RGmNt&#10;ez5Rd/a5CBB2MSoovG9iKV1WkEE3tQ1x8H5sa9AH2eZSt9gHuKnlPIq+pMGSw0KBDe0Kyqrzwyh4&#10;3W/aDK/rM78cZ0lXVX2dpolS488h+QbhafDv8H/7oBUsF3P4OxOO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6K0FsMAAADcAAAADwAAAAAAAAAAAAAAAACYAgAAZHJzL2Rv&#10;d25yZXYueG1sUEsFBgAAAAAEAAQA9QAAAIgDAAAAAA==&#10;" path="m,l,916e" filled="f" strokeweight=".58pt">
                    <v:path arrowok="t" o:connecttype="custom" o:connectlocs="0,8;0,924" o:connectangles="0,0"/>
                  </v:shape>
                </v:group>
                <v:group id="Group 734" o:spid="_x0000_s1031" style="position:absolute;left:6;top:918;width:9335;height:2" coordorigin="6,918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7pzs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4S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7unOxgAAANwA&#10;AAAPAAAAAAAAAAAAAAAAAKoCAABkcnMvZG93bnJldi54bWxQSwUGAAAAAAQABAD6AAAAnQMAAAAA&#10;">
                  <v:shape id="Freeform 735" o:spid="_x0000_s1032" style="position:absolute;left:6;top:918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uaDsYA&#10;AADcAAAADwAAAGRycy9kb3ducmV2LnhtbESP3WoCMRSE7wXfIZxC7zSrtCpbo0hBLQiC9of27pAc&#10;N2s3J8sm6vbtG0HwcpiZb5jpvHWVOFMTSs8KBv0MBLH2puRCwcf7sjcBESKywcozKfijAPNZtzPF&#10;3PgL7+i8j4VIEA45KrAx1rmUQVtyGPq+Jk7ewTcOY5JNIU2DlwR3lRxm2Ug6LDktWKzp1ZL+3Z+c&#10;Al0Mxt+LzWF7/JoM16OtXtnPH6fU40O7eAERqY338K39ZhSMn5/geiYdATn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GuaDs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732" o:spid="_x0000_s1033" style="position:absolute;left:9336;top:8;width:2;height:916" coordorigin="9336,8" coordsize="2,9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kvUIc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J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5L1CHFAAAA3AAA&#10;AA8AAAAAAAAAAAAAAAAAqgIAAGRycy9kb3ducmV2LnhtbFBLBQYAAAAABAAEAPoAAACcAwAAAAA=&#10;">
                  <v:shape id="Freeform 733" o:spid="_x0000_s1034" style="position:absolute;left:9336;top:8;width:2;height:916;visibility:visible;mso-wrap-style:square;v-text-anchor:top" coordsize="2,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myFcMA&#10;AADcAAAADwAAAGRycy9kb3ducmV2LnhtbESPQYvCMBSE74L/ITzBm6YKuks1SllY2D2qFff4aJ5t&#10;afNSmthWf70RhD0OM/MNs90PphYdta60rGAxj0AQZ1aXnCtIT9+zTxDOI2usLZOCOznY78ajLcba&#10;9nyg7uhzESDsYlRQeN/EUrqsIINubhvi4F1ta9AH2eZSt9gHuKnlMorW0mDJYaHAhr4KyqrjzSh4&#10;/F20GR7ne376XSRdVfV1miZKTSdDsgHhafD/4Xf7Ryv4WK3hdSYcAb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JmyFcMAAADcAAAADwAAAAAAAAAAAAAAAACYAgAAZHJzL2Rv&#10;d25yZXYueG1sUEsFBgAAAAAEAAQA9QAAAIgDAAAAAA==&#10;" path="m,l,916e" filled="f" strokeweight=".58pt">
                    <v:path arrowok="t" o:connecttype="custom" o:connectlocs="0,8;0,924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line="200" w:lineRule="atLeast"/>
        <w:rPr>
          <w:rFonts w:ascii="Arial Narrow" w:eastAsia="Arial Narrow" w:hAnsi="Arial Narrow" w:cs="Arial Narrow"/>
          <w:sz w:val="20"/>
          <w:szCs w:val="20"/>
          <w:lang w:val="sk-SK"/>
        </w:rPr>
        <w:sectPr w:rsidR="00A56B34" w:rsidRPr="001721F2">
          <w:type w:val="continuous"/>
          <w:pgSz w:w="11910" w:h="16840"/>
          <w:pgMar w:top="220" w:right="1160" w:bottom="960" w:left="1180" w:header="708" w:footer="708" w:gutter="0"/>
          <w:cols w:space="708"/>
        </w:sectPr>
      </w:pPr>
    </w:p>
    <w:p w:rsidR="00A56B34" w:rsidRPr="001721F2" w:rsidRDefault="00A56B34">
      <w:pPr>
        <w:spacing w:before="1"/>
        <w:rPr>
          <w:rFonts w:ascii="Arial Narrow" w:eastAsia="Arial Narrow" w:hAnsi="Arial Narrow" w:cs="Arial Narrow"/>
          <w:sz w:val="9"/>
          <w:szCs w:val="9"/>
          <w:lang w:val="sk-SK"/>
        </w:rPr>
      </w:pPr>
    </w:p>
    <w:p w:rsidR="00A56B34" w:rsidRPr="001721F2" w:rsidRDefault="00EF41B8">
      <w:pPr>
        <w:spacing w:line="200" w:lineRule="atLeast"/>
        <w:ind w:left="305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1609725" cy="167005"/>
                <wp:effectExtent l="9525" t="9525" r="9525" b="13970"/>
                <wp:docPr id="747" name="Text Box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12"/>
                              <w:ind w:left="10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15" o:spid="_x0000_s1066" type="#_x0000_t202" style="width:126.75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" filled="f" strokeweight="1pt">
                <v:textbox inset="0,0,0,0">
                  <w:txbxContent>
                    <w:p w:rsidR="001721F2" w:rsidRDefault="001721F2">
                      <w:pPr>
                        <w:spacing w:before="12"/>
                        <w:ind w:left="108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Poznámky Úč POD 3 - 01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6B34" w:rsidRPr="001721F2" w:rsidRDefault="00A56B34">
      <w:pPr>
        <w:spacing w:before="9"/>
        <w:rPr>
          <w:rFonts w:ascii="Arial Narrow" w:eastAsia="Arial Narrow" w:hAnsi="Arial Narrow" w:cs="Arial Narrow"/>
          <w:lang w:val="sk-SK"/>
        </w:rPr>
      </w:pPr>
    </w:p>
    <w:p w:rsidR="00A56B34" w:rsidRPr="001721F2" w:rsidRDefault="00EF41B8">
      <w:pPr>
        <w:pStyle w:val="Zkladntext"/>
        <w:numPr>
          <w:ilvl w:val="0"/>
          <w:numId w:val="9"/>
        </w:numPr>
        <w:tabs>
          <w:tab w:val="left" w:pos="393"/>
        </w:tabs>
        <w:spacing w:before="0"/>
        <w:ind w:left="200" w:firstLine="0"/>
        <w:rPr>
          <w:lang w:val="sk-SK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502763336" behindDoc="1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307340</wp:posOffset>
                </wp:positionV>
                <wp:extent cx="5947410" cy="7564120"/>
                <wp:effectExtent l="6350" t="2540" r="8890" b="5715"/>
                <wp:wrapNone/>
                <wp:docPr id="733" name="Group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7410" cy="7564120"/>
                          <a:chOff x="1270" y="484"/>
                          <a:chExt cx="9366" cy="11912"/>
                        </a:xfrm>
                      </wpg:grpSpPr>
                      <wpg:grpSp>
                        <wpg:cNvPr id="734" name="Group 728"/>
                        <wpg:cNvGrpSpPr>
                          <a:grpSpLocks/>
                        </wpg:cNvGrpSpPr>
                        <wpg:grpSpPr bwMode="auto">
                          <a:xfrm>
                            <a:off x="1282" y="495"/>
                            <a:ext cx="9344" cy="2"/>
                            <a:chOff x="1282" y="495"/>
                            <a:chExt cx="9344" cy="2"/>
                          </a:xfrm>
                        </wpg:grpSpPr>
                        <wps:wsp>
                          <wps:cNvPr id="735" name="Freeform 729"/>
                          <wps:cNvSpPr>
                            <a:spLocks/>
                          </wps:cNvSpPr>
                          <wps:spPr bwMode="auto">
                            <a:xfrm>
                              <a:off x="1282" y="495"/>
                              <a:ext cx="9344" cy="2"/>
                            </a:xfrm>
                            <a:custGeom>
                              <a:avLst/>
                              <a:gdLst>
                                <a:gd name="T0" fmla="+- 0 1282 1282"/>
                                <a:gd name="T1" fmla="*/ T0 w 9344"/>
                                <a:gd name="T2" fmla="+- 0 10625 1282"/>
                                <a:gd name="T3" fmla="*/ T2 w 93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44">
                                  <a:moveTo>
                                    <a:pt x="0" y="0"/>
                                  </a:moveTo>
                                  <a:lnTo>
                                    <a:pt x="9343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6" name="Group 726"/>
                        <wpg:cNvGrpSpPr>
                          <a:grpSpLocks/>
                        </wpg:cNvGrpSpPr>
                        <wpg:grpSpPr bwMode="auto">
                          <a:xfrm>
                            <a:off x="2779" y="505"/>
                            <a:ext cx="2" cy="2049"/>
                            <a:chOff x="2779" y="505"/>
                            <a:chExt cx="2" cy="2049"/>
                          </a:xfrm>
                        </wpg:grpSpPr>
                        <wps:wsp>
                          <wps:cNvPr id="737" name="Freeform 727"/>
                          <wps:cNvSpPr>
                            <a:spLocks/>
                          </wps:cNvSpPr>
                          <wps:spPr bwMode="auto">
                            <a:xfrm>
                              <a:off x="2779" y="505"/>
                              <a:ext cx="2" cy="2049"/>
                            </a:xfrm>
                            <a:custGeom>
                              <a:avLst/>
                              <a:gdLst>
                                <a:gd name="T0" fmla="+- 0 505 505"/>
                                <a:gd name="T1" fmla="*/ 505 h 2049"/>
                                <a:gd name="T2" fmla="+- 0 2554 505"/>
                                <a:gd name="T3" fmla="*/ 2554 h 20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49">
                                  <a:moveTo>
                                    <a:pt x="0" y="0"/>
                                  </a:moveTo>
                                  <a:lnTo>
                                    <a:pt x="0" y="2049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8" name="Group 724"/>
                        <wpg:cNvGrpSpPr>
                          <a:grpSpLocks/>
                        </wpg:cNvGrpSpPr>
                        <wpg:grpSpPr bwMode="auto">
                          <a:xfrm>
                            <a:off x="1291" y="505"/>
                            <a:ext cx="2" cy="11880"/>
                            <a:chOff x="1291" y="505"/>
                            <a:chExt cx="2" cy="11880"/>
                          </a:xfrm>
                        </wpg:grpSpPr>
                        <wps:wsp>
                          <wps:cNvPr id="739" name="Freeform 725"/>
                          <wps:cNvSpPr>
                            <a:spLocks/>
                          </wps:cNvSpPr>
                          <wps:spPr bwMode="auto">
                            <a:xfrm>
                              <a:off x="1291" y="505"/>
                              <a:ext cx="2" cy="11880"/>
                            </a:xfrm>
                            <a:custGeom>
                              <a:avLst/>
                              <a:gdLst>
                                <a:gd name="T0" fmla="+- 0 505 505"/>
                                <a:gd name="T1" fmla="*/ 505 h 11880"/>
                                <a:gd name="T2" fmla="+- 0 12384 505"/>
                                <a:gd name="T3" fmla="*/ 12384 h 118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80">
                                  <a:moveTo>
                                    <a:pt x="0" y="0"/>
                                  </a:moveTo>
                                  <a:lnTo>
                                    <a:pt x="0" y="11879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0" name="Group 722"/>
                        <wpg:cNvGrpSpPr>
                          <a:grpSpLocks/>
                        </wpg:cNvGrpSpPr>
                        <wpg:grpSpPr bwMode="auto">
                          <a:xfrm>
                            <a:off x="2779" y="8215"/>
                            <a:ext cx="2" cy="2366"/>
                            <a:chOff x="2779" y="8215"/>
                            <a:chExt cx="2" cy="2366"/>
                          </a:xfrm>
                        </wpg:grpSpPr>
                        <wps:wsp>
                          <wps:cNvPr id="741" name="Freeform 723"/>
                          <wps:cNvSpPr>
                            <a:spLocks/>
                          </wps:cNvSpPr>
                          <wps:spPr bwMode="auto">
                            <a:xfrm>
                              <a:off x="2779" y="8215"/>
                              <a:ext cx="2" cy="2366"/>
                            </a:xfrm>
                            <a:custGeom>
                              <a:avLst/>
                              <a:gdLst>
                                <a:gd name="T0" fmla="+- 0 8215 8215"/>
                                <a:gd name="T1" fmla="*/ 8215 h 2366"/>
                                <a:gd name="T2" fmla="+- 0 10581 8215"/>
                                <a:gd name="T3" fmla="*/ 10581 h 23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66">
                                  <a:moveTo>
                                    <a:pt x="0" y="0"/>
                                  </a:moveTo>
                                  <a:lnTo>
                                    <a:pt x="0" y="2366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2" name="Group 720"/>
                        <wpg:cNvGrpSpPr>
                          <a:grpSpLocks/>
                        </wpg:cNvGrpSpPr>
                        <wpg:grpSpPr bwMode="auto">
                          <a:xfrm>
                            <a:off x="10615" y="505"/>
                            <a:ext cx="2" cy="11880"/>
                            <a:chOff x="10615" y="505"/>
                            <a:chExt cx="2" cy="11880"/>
                          </a:xfrm>
                        </wpg:grpSpPr>
                        <wps:wsp>
                          <wps:cNvPr id="743" name="Freeform 721"/>
                          <wps:cNvSpPr>
                            <a:spLocks/>
                          </wps:cNvSpPr>
                          <wps:spPr bwMode="auto">
                            <a:xfrm>
                              <a:off x="10615" y="505"/>
                              <a:ext cx="2" cy="11880"/>
                            </a:xfrm>
                            <a:custGeom>
                              <a:avLst/>
                              <a:gdLst>
                                <a:gd name="T0" fmla="+- 0 505 505"/>
                                <a:gd name="T1" fmla="*/ 505 h 11880"/>
                                <a:gd name="T2" fmla="+- 0 12384 505"/>
                                <a:gd name="T3" fmla="*/ 12384 h 118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80">
                                  <a:moveTo>
                                    <a:pt x="0" y="0"/>
                                  </a:moveTo>
                                  <a:lnTo>
                                    <a:pt x="0" y="11879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4" name="Group 717"/>
                        <wpg:cNvGrpSpPr>
                          <a:grpSpLocks/>
                        </wpg:cNvGrpSpPr>
                        <wpg:grpSpPr bwMode="auto">
                          <a:xfrm>
                            <a:off x="2779" y="10899"/>
                            <a:ext cx="2" cy="1486"/>
                            <a:chOff x="2779" y="10899"/>
                            <a:chExt cx="2" cy="1486"/>
                          </a:xfrm>
                        </wpg:grpSpPr>
                        <wps:wsp>
                          <wps:cNvPr id="745" name="Freeform 719"/>
                          <wps:cNvSpPr>
                            <a:spLocks/>
                          </wps:cNvSpPr>
                          <wps:spPr bwMode="auto">
                            <a:xfrm>
                              <a:off x="2779" y="10899"/>
                              <a:ext cx="2" cy="1486"/>
                            </a:xfrm>
                            <a:custGeom>
                              <a:avLst/>
                              <a:gdLst>
                                <a:gd name="T0" fmla="+- 0 10899 10899"/>
                                <a:gd name="T1" fmla="*/ 10899 h 1486"/>
                                <a:gd name="T2" fmla="+- 0 12384 10899"/>
                                <a:gd name="T3" fmla="*/ 12384 h 14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">
                                  <a:moveTo>
                                    <a:pt x="0" y="0"/>
                                  </a:moveTo>
                                  <a:lnTo>
                                    <a:pt x="0" y="148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6" name="Text Box 7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30" y="527"/>
                              <a:ext cx="1935" cy="2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line="210" w:lineRule="exact"/>
                                  <w:rPr>
                                    <w:rFonts w:ascii="Arial Narrow" w:eastAsia="Arial Narrow" w:hAnsi="Arial Narrow" w:cs="Arial Narrow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sz w:val="21"/>
                                  </w:rPr>
                                  <w:t>Bežné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  <w:sz w:val="21"/>
                                  </w:rPr>
                                  <w:t xml:space="preserve"> účtovné obdobie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6" o:spid="_x0000_s1067" style="position:absolute;left:0;text-align:left;margin-left:63.5pt;margin-top:24.2pt;width:468.3pt;height:595.6pt;z-index:-553144;mso-position-horizontal-relative:page;mso-position-vertical-relative:text" coordorigin="1270,484" coordsize="9366,11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">
                <v:group id="Group 728" o:spid="_x0000_s1068" style="position:absolute;left:1282;top:495;width:9344;height:2" coordorigin="1282,495" coordsize="93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iUG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f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zYlBrFAAAA3AAA&#10;AA8AAAAAAAAAAAAAAAAAqgIAAGRycy9kb3ducmV2LnhtbFBLBQYAAAAABAAEAPoAAACcAwAAAAA=&#10;">
                  <v:shape id="Freeform 729" o:spid="_x0000_s1069" style="position:absolute;left:1282;top:495;width:9344;height:2;visibility:visible;mso-wrap-style:square;v-text-anchor:top" coordsize="93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/O4sUA&#10;AADcAAAADwAAAGRycy9kb3ducmV2LnhtbESPwWrDMBBE74X8g9hCLiWRmhKnuJFNCBQM7aWJP2Cx&#10;NrYba2UsJXby9VWh0OMw82aYbT7ZTlxp8K1jDc9LBYK4cqblWkN5fF+8gvAB2WDnmDTcyEOezR62&#10;mBo38hddD6EWsYR9ihqaEPpUSl81ZNEvXU8cvZMbLIYoh1qaAcdYbju5UiqRFluOCw32tG+oOh8u&#10;VsPmflHnU1LKwj6pZP35rfYfXGo9f5x2byACTeE//EcXJnIva/g9E4+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787ixQAAANwAAAAPAAAAAAAAAAAAAAAAAJgCAABkcnMv&#10;ZG93bnJldi54bWxQSwUGAAAAAAQABAD1AAAAigMAAAAA&#10;" path="m,l9343,e" filled="f" strokeweight="1.12pt">
                    <v:path arrowok="t" o:connecttype="custom" o:connectlocs="0,0;9343,0" o:connectangles="0,0"/>
                  </v:shape>
                </v:group>
                <v:group id="Group 726" o:spid="_x0000_s1070" style="position:absolute;left:2779;top:505;width:2;height:2049" coordorigin="2779,505" coordsize="2,20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0av9s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dPR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NGr/bFAAAA3AAA&#10;AA8AAAAAAAAAAAAAAAAAqgIAAGRycy9kb3ducmV2LnhtbFBLBQYAAAAABAAEAPoAAACcAwAAAAA=&#10;">
                  <v:shape id="Freeform 727" o:spid="_x0000_s1071" style="position:absolute;left:2779;top:505;width:2;height:2049;visibility:visible;mso-wrap-style:square;v-text-anchor:top" coordsize="2,20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V4xsYA&#10;AADcAAAADwAAAGRycy9kb3ducmV2LnhtbESPT2vCQBTE7wW/w/IEb3WjSVWiq6hQ2qIe/IfXR/aZ&#10;BLNvQ3ar6bfvFgoeh5n5DTNbtKYSd2pcaVnBoB+BIM6sLjlXcDq+v05AOI+ssbJMCn7IwWLeeZlh&#10;qu2D93Q/+FwECLsUFRTe16mULivIoOvbmjh4V9sY9EE2udQNPgLcVHIYRSNpsOSwUGBN64Ky2+Hb&#10;KBhu3r5amySra3Lb+3h3jncf24tSvW67nILw1Ppn+L/9qRWM4zH8nQlH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V4xsYAAADcAAAADwAAAAAAAAAAAAAAAACYAgAAZHJz&#10;L2Rvd25yZXYueG1sUEsFBgAAAAAEAAQA9QAAAIsDAAAAAA==&#10;" path="m,l,2049e" filled="f" strokeweight="1.06pt">
                    <v:path arrowok="t" o:connecttype="custom" o:connectlocs="0,505;0,2554" o:connectangles="0,0"/>
                  </v:shape>
                </v:group>
                <v:group id="Group 724" o:spid="_x0000_s1072" style="position:absolute;left:1291;top:505;width:2;height:11880" coordorigin="1291,505" coordsize="2,118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ZWeH8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czG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2Vnh/CAAAA3AAAAA8A&#10;AAAAAAAAAAAAAAAAqgIAAGRycy9kb3ducmV2LnhtbFBLBQYAAAAABAAEAPoAAACZAwAAAAA=&#10;">
                  <v:shape id="Freeform 725" o:spid="_x0000_s1073" style="position:absolute;left:1291;top:505;width:2;height:11880;visibility:visible;mso-wrap-style:square;v-text-anchor:top" coordsize="2,11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p6occA&#10;AADcAAAADwAAAGRycy9kb3ducmV2LnhtbESPQWvCQBSE70L/w/IKvemmilbTrCJC0YPUVqV4fMm+&#10;Jmmzb0N2NfHfuwWhx2FmvmGSRWcqcaHGlZYVPA8iEMSZ1SXnCo6Ht/4UhPPIGivLpOBKDhbzh16C&#10;sbYtf9Jl73MRIOxiVFB4X8dSuqwgg25ga+LgfdvGoA+yyaVusA1wU8lhFE2kwZLDQoE1rQrKfvdn&#10;o2CK6zTdjX8Oq+3o6/2UnT7GnW6Venrslq8gPHX+P3xvb7SCl9EM/s6EI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qeqHHAAAA3AAAAA8AAAAAAAAAAAAAAAAAmAIAAGRy&#10;cy9kb3ducmV2LnhtbFBLBQYAAAAABAAEAPUAAACMAwAAAAA=&#10;" path="m,l,11879e" filled="f" strokeweight="1.06pt">
                    <v:path arrowok="t" o:connecttype="custom" o:connectlocs="0,505;0,12384" o:connectangles="0,0"/>
                  </v:shape>
                </v:group>
                <v:group id="Group 722" o:spid="_x0000_s1074" style="position:absolute;left:2779;top:8215;width:2;height:2366" coordorigin="2779,8215" coordsize="2,2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+XhZM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vl4WTCAAAA3AAAAA8A&#10;AAAAAAAAAAAAAAAAqgIAAGRycy9kb3ducmV2LnhtbFBLBQYAAAAABAAEAPoAAACZAwAAAAA=&#10;">
                  <v:shape id="Freeform 723" o:spid="_x0000_s1075" style="position:absolute;left:2779;top:8215;width:2;height:2366;visibility:visible;mso-wrap-style:square;v-text-anchor:top" coordsize="2,2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z2X8QA&#10;AADcAAAADwAAAGRycy9kb3ducmV2LnhtbESPQWsCMRSE7wX/Q3iCt5q1yFZWo4hQEE9VW/T43Dw3&#10;i5uXNYm6/vumUOhxmJlvmNmis424kw+1YwWjYQaCuHS65krB1/7jdQIiRGSNjWNS8KQAi3nvZYaF&#10;dg/e0n0XK5EgHApUYGJsCylDachiGLqWOHln5y3GJH0ltcdHgttGvmVZLi3WnBYMtrQyVF52N6vg&#10;dPjeTzbh6MuwvX5uZJ4/zSFXatDvllMQkbr4H/5rr7WC9/EIfs+kIy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89l/EAAAA3AAAAA8AAAAAAAAAAAAAAAAAmAIAAGRycy9k&#10;b3ducmV2LnhtbFBLBQYAAAAABAAEAPUAAACJAwAAAAA=&#10;" path="m,l,2366e" filled="f" strokeweight="1.06pt">
                    <v:path arrowok="t" o:connecttype="custom" o:connectlocs="0,8215;0,10581" o:connectangles="0,0"/>
                  </v:shape>
                </v:group>
                <v:group id="Group 720" o:spid="_x0000_s1076" style="position:absolute;left:10615;top:505;width:2;height:11880" coordorigin="10615,505" coordsize="2,118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Hvai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rCYju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72ojFAAAA3AAA&#10;AA8AAAAAAAAAAAAAAAAAqgIAAGRycy9kb3ducmV2LnhtbFBLBQYAAAAABAAEAPoAAACcAwAAAAA=&#10;">
                  <v:shape id="Freeform 721" o:spid="_x0000_s1077" style="position:absolute;left:10615;top:505;width:2;height:11880;visibility:visible;mso-wrap-style:square;v-text-anchor:top" coordsize="2,11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Q+NscA&#10;AADcAAAADwAAAGRycy9kb3ducmV2LnhtbESPW2vCQBSE3wv9D8sp+FY39VIluooIYh9E6wXx8Zg9&#10;TdJmz4bsauK/7wqCj8PMfMOMp40pxJUql1tW8NGOQBAnVuecKjjsF+9DEM4jaywsk4IbOZhOXl/G&#10;GGtb85auO5+KAGEXo4LM+zKW0iUZGXRtWxIH78dWBn2QVSp1hXWAm0J2ouhTGsw5LGRY0jyj5G93&#10;MQqGuDyfN/3f/XzVPa5Pyem73+haqdZbMxuB8NT4Z/jR/tIKBr0u3M+EIyA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EPjbHAAAA3AAAAA8AAAAAAAAAAAAAAAAAmAIAAGRy&#10;cy9kb3ducmV2LnhtbFBLBQYAAAAABAAEAPUAAACMAwAAAAA=&#10;" path="m,l,11879e" filled="f" strokeweight="1.06pt">
                    <v:path arrowok="t" o:connecttype="custom" o:connectlocs="0,505;0,12384" o:connectangles="0,0"/>
                  </v:shape>
                </v:group>
                <v:group id="Group 717" o:spid="_x0000_s1078" style="position:absolute;left:2779;top:10899;width:2;height:1486" coordorigin="2779,10899" coordsize="2,1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7nZ8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WsF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3udnxgAAANwA&#10;AAAPAAAAAAAAAAAAAAAAAKoCAABkcnMvZG93bnJldi54bWxQSwUGAAAAAAQABAD6AAAAnQMAAAAA&#10;">
                  <v:shape id="Freeform 719" o:spid="_x0000_s1079" style="position:absolute;left:2779;top:10899;width:2;height:1486;visibility:visible;mso-wrap-style:square;v-text-anchor:top" coordsize="2,1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bGicUA&#10;AADcAAAADwAAAGRycy9kb3ducmV2LnhtbESPW2sCMRSE34X+h3AKvmnW3rTbjVIKgqgP9YLPh83Z&#10;C92cbJOoW3+9KQg+DjPzDZPNOtOIEzlfW1YwGiYgiHOray4V7HfzwQSED8gaG8uk4I88zKYPvQxT&#10;bc+8odM2lCJC2KeooAqhTaX0eUUG/dC2xNErrDMYonSl1A7PEW4a+ZQkb9JgzXGhwpa+Ksp/tkej&#10;oHgf5Zdfv7Kr5eW5W0s6hG9nlOo/dp8fIAJ14R6+tRdawfjlFf7PxCM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9saJxQAAANwAAAAPAAAAAAAAAAAAAAAAAJgCAABkcnMv&#10;ZG93bnJldi54bWxQSwUGAAAAAAQABAD1AAAAigMAAAAA&#10;" path="m,l,1485e" filled="f" strokeweight="1.06pt">
                    <v:path arrowok="t" o:connecttype="custom" o:connectlocs="0,10899;0,12384" o:connectangles="0,0"/>
                  </v:shape>
                  <v:shape id="Text Box 718" o:spid="_x0000_s1080" type="#_x0000_t202" style="position:absolute;left:5730;top:527;width:1935;height:2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oXOMUA&#10;AADcAAAADwAAAGRycy9kb3ducmV2LnhtbESPQWvCQBSE74L/YXmF3nRTKamNriLSQqFQTOKhx2f2&#10;mSxm38bsVtN/3xUKHoeZ+YZZrgfbigv13jhW8DRNQBBXThuuFezL98kchA/IGlvHpOCXPKxX49ES&#10;M+2unNOlCLWIEPYZKmhC6DIpfdWQRT91HXH0jq63GKLsa6l7vEa4beUsSVJp0XBcaLCjbUPVqfix&#10;CjbfnL+Z89dhlx9zU5avCX+mJ6UeH4bNAkSgIdzD/+0PreDlOYX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Whc4xQAAANwAAAAPAAAAAAAAAAAAAAAAAJgCAABkcnMv&#10;ZG93bnJldi54bWxQSwUGAAAAAAQABAD1AAAAigMAAAAA&#10;" filled="f" stroked="f">
                    <v:textbox inset="0,0,0,0">
                      <w:txbxContent>
                        <w:p w:rsidR="001721F2" w:rsidRDefault="001721F2">
                          <w:pPr>
                            <w:spacing w:line="210" w:lineRule="exact"/>
                            <w:rPr>
                              <w:rFonts w:ascii="Arial Narrow" w:eastAsia="Arial Narrow" w:hAnsi="Arial Narrow" w:cs="Arial Narrow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sz w:val="21"/>
                            </w:rPr>
                            <w:t>Bežné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  <w:sz w:val="21"/>
                            </w:rPr>
                            <w:t xml:space="preserve"> účtovné obdobie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8C1DFF" w:rsidRPr="001721F2">
        <w:rPr>
          <w:lang w:val="sk-SK"/>
        </w:rPr>
        <w:t>Informácie</w:t>
      </w:r>
      <w:r w:rsidR="008C1DFF" w:rsidRPr="001721F2">
        <w:rPr>
          <w:spacing w:val="-1"/>
          <w:lang w:val="sk-SK"/>
        </w:rPr>
        <w:t xml:space="preserve"> </w:t>
      </w:r>
      <w:r w:rsidR="008C1DFF" w:rsidRPr="001721F2">
        <w:rPr>
          <w:lang w:val="sk-SK"/>
        </w:rPr>
        <w:t>k</w:t>
      </w:r>
      <w:r w:rsidR="008C1DFF" w:rsidRPr="001721F2">
        <w:rPr>
          <w:spacing w:val="-1"/>
          <w:lang w:val="sk-SK"/>
        </w:rPr>
        <w:t xml:space="preserve"> </w:t>
      </w:r>
      <w:r w:rsidR="008C1DFF" w:rsidRPr="001721F2">
        <w:rPr>
          <w:lang w:val="sk-SK"/>
        </w:rPr>
        <w:t>časti F.</w:t>
      </w:r>
      <w:r w:rsidR="008C1DFF" w:rsidRPr="001721F2">
        <w:rPr>
          <w:spacing w:val="-1"/>
          <w:lang w:val="sk-SK"/>
        </w:rPr>
        <w:t xml:space="preserve"> </w:t>
      </w:r>
      <w:r w:rsidR="008C1DFF" w:rsidRPr="001721F2">
        <w:rPr>
          <w:lang w:val="sk-SK"/>
        </w:rPr>
        <w:t>písm. a)</w:t>
      </w:r>
      <w:r w:rsidR="008C1DFF" w:rsidRPr="001721F2">
        <w:rPr>
          <w:spacing w:val="-1"/>
          <w:lang w:val="sk-SK"/>
        </w:rPr>
        <w:t xml:space="preserve"> </w:t>
      </w:r>
      <w:r w:rsidR="008C1DFF" w:rsidRPr="001721F2">
        <w:rPr>
          <w:lang w:val="sk-SK"/>
        </w:rPr>
        <w:t>prílohy</w:t>
      </w:r>
      <w:r w:rsidR="008C1DFF" w:rsidRPr="001721F2">
        <w:rPr>
          <w:spacing w:val="-1"/>
          <w:lang w:val="sk-SK"/>
        </w:rPr>
        <w:t xml:space="preserve"> </w:t>
      </w:r>
      <w:r w:rsidR="008C1DFF" w:rsidRPr="001721F2">
        <w:rPr>
          <w:lang w:val="sk-SK"/>
        </w:rPr>
        <w:t>č. 3 o</w:t>
      </w:r>
      <w:r w:rsidR="008C1DFF" w:rsidRPr="001721F2">
        <w:rPr>
          <w:spacing w:val="-1"/>
          <w:lang w:val="sk-SK"/>
        </w:rPr>
        <w:t xml:space="preserve"> dlhodobom</w:t>
      </w:r>
      <w:r w:rsidR="008C1DFF" w:rsidRPr="001721F2">
        <w:rPr>
          <w:lang w:val="sk-SK"/>
        </w:rPr>
        <w:t xml:space="preserve"> </w:t>
      </w:r>
      <w:r w:rsidR="008C1DFF" w:rsidRPr="001721F2">
        <w:rPr>
          <w:spacing w:val="-1"/>
          <w:lang w:val="sk-SK"/>
        </w:rPr>
        <w:t>hmotnom</w:t>
      </w:r>
      <w:r w:rsidR="008C1DFF" w:rsidRPr="001721F2">
        <w:rPr>
          <w:lang w:val="sk-SK"/>
        </w:rPr>
        <w:t xml:space="preserve"> majetku</w:t>
      </w:r>
      <w:r w:rsidR="008C1DFF" w:rsidRPr="001721F2">
        <w:rPr>
          <w:spacing w:val="21"/>
          <w:lang w:val="sk-SK"/>
        </w:rPr>
        <w:t xml:space="preserve"> </w:t>
      </w:r>
      <w:r w:rsidR="008C1DFF" w:rsidRPr="001721F2">
        <w:rPr>
          <w:spacing w:val="-1"/>
          <w:lang w:val="sk-SK"/>
        </w:rPr>
        <w:t>Tabuľka</w:t>
      </w:r>
      <w:r w:rsidR="008C1DFF" w:rsidRPr="001721F2">
        <w:rPr>
          <w:lang w:val="sk-SK"/>
        </w:rPr>
        <w:t xml:space="preserve"> č. 1</w:t>
      </w:r>
    </w:p>
    <w:p w:rsidR="00A56B34" w:rsidRPr="001721F2" w:rsidRDefault="008C1DFF">
      <w:pPr>
        <w:spacing w:before="126"/>
        <w:ind w:left="201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lang w:val="sk-SK"/>
        </w:rPr>
        <w:br w:type="column"/>
      </w:r>
      <w:r w:rsidRPr="001721F2">
        <w:rPr>
          <w:rFonts w:ascii="Arial" w:hAnsi="Arial"/>
          <w:sz w:val="20"/>
          <w:lang w:val="sk-SK"/>
        </w:rPr>
        <w:lastRenderedPageBreak/>
        <w:t>DIČ</w:t>
      </w:r>
    </w:p>
    <w:p w:rsidR="00A56B34" w:rsidRPr="001721F2" w:rsidRDefault="00EF41B8">
      <w:pPr>
        <w:spacing w:before="25"/>
        <w:ind w:left="200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768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-181610</wp:posOffset>
                </wp:positionV>
                <wp:extent cx="1439545" cy="359410"/>
                <wp:effectExtent l="3175" t="0" r="0" b="3175"/>
                <wp:wrapNone/>
                <wp:docPr id="732" name="Text Box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5" o:spid="_x0000_s1081" type="#_x0000_t202" style="position:absolute;left:0;text-align:left;margin-left:409pt;margin-top:-14.3pt;width:113.35pt;height:28.3pt;z-index:1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  <w:tr w:rsidR="001721F2">
                        <w:trPr>
                          <w:trHeight w:hRule="exact" w:val="273"/>
                        </w:trPr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  <w:sectPr w:rsidR="00A56B34" w:rsidRPr="001721F2">
          <w:pgSz w:w="11910" w:h="16840"/>
          <w:pgMar w:top="220" w:right="1160" w:bottom="960" w:left="1160" w:header="0" w:footer="762" w:gutter="0"/>
          <w:cols w:num="2" w:space="708" w:equalWidth="0">
            <w:col w:w="5955" w:space="499"/>
            <w:col w:w="3136"/>
          </w:cols>
        </w:sectPr>
      </w:pPr>
    </w:p>
    <w:p w:rsidR="00A56B34" w:rsidRPr="001721F2" w:rsidRDefault="00EF41B8">
      <w:pPr>
        <w:spacing w:before="8"/>
        <w:rPr>
          <w:rFonts w:ascii="Arial" w:eastAsia="Arial" w:hAnsi="Arial" w:cs="Arial"/>
          <w:sz w:val="24"/>
          <w:szCs w:val="24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502763360" behindDoc="1" locked="0" layoutInCell="1" allowOverlap="1">
                <wp:simplePos x="0" y="0"/>
                <wp:positionH relativeFrom="page">
                  <wp:posOffset>1764665</wp:posOffset>
                </wp:positionH>
                <wp:positionV relativeFrom="page">
                  <wp:posOffset>2362200</wp:posOffset>
                </wp:positionV>
                <wp:extent cx="1270" cy="1485900"/>
                <wp:effectExtent l="12065" t="9525" r="5715" b="9525"/>
                <wp:wrapNone/>
                <wp:docPr id="730" name="Group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85900"/>
                          <a:chOff x="2779" y="3720"/>
                          <a:chExt cx="2" cy="2340"/>
                        </a:xfrm>
                      </wpg:grpSpPr>
                      <wps:wsp>
                        <wps:cNvPr id="731" name="Freeform 714"/>
                        <wps:cNvSpPr>
                          <a:spLocks/>
                        </wps:cNvSpPr>
                        <wps:spPr bwMode="auto">
                          <a:xfrm>
                            <a:off x="2779" y="3720"/>
                            <a:ext cx="2" cy="2340"/>
                          </a:xfrm>
                          <a:custGeom>
                            <a:avLst/>
                            <a:gdLst>
                              <a:gd name="T0" fmla="+- 0 3720 3720"/>
                              <a:gd name="T1" fmla="*/ 3720 h 2340"/>
                              <a:gd name="T2" fmla="+- 0 6060 3720"/>
                              <a:gd name="T3" fmla="*/ 6060 h 234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40">
                                <a:moveTo>
                                  <a:pt x="0" y="0"/>
                                </a:moveTo>
                                <a:lnTo>
                                  <a:pt x="0" y="234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3" o:spid="_x0000_s1026" style="position:absolute;margin-left:138.95pt;margin-top:186pt;width:.1pt;height:117pt;z-index:-553120;mso-position-horizontal-relative:page;mso-position-vertical-relative:page" coordorigin="2779,3720" coordsize="2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">
                <v:shape id="Freeform 714" o:spid="_x0000_s1027" style="position:absolute;left:2779;top:3720;width:2;height:2340;visibility:visible;mso-wrap-style:square;v-text-anchor:top" coordsize="2,2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9aTMYA&#10;AADcAAAADwAAAGRycy9kb3ducmV2LnhtbESPQWvCQBSE7wX/w/IEL6VuYqlKdA0iKD300lQKvb1m&#10;n9lg9m3Irkn8991CocdhZr5htvloG9FT52vHCtJ5AoK4dLrmSsH54/i0BuEDssbGMSm4k4d8N3nY&#10;YqbdwO/UF6ESEcI+QwUmhDaT0peGLPq5a4mjd3GdxRBlV0nd4RDhtpGLJFlKizXHBYMtHQyV1+Jm&#10;Fbw8FtXq7ThKSq58+PquT2sjP5WaTcf9BkSgMfyH/9qvWsHqOYXfM/EI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9aTMYAAADcAAAADwAAAAAAAAAAAAAAAACYAgAAZHJz&#10;L2Rvd25yZXYueG1sUEsFBgAAAAAEAAQA9QAAAIsDAAAAAA==&#10;" path="m,l,2340e" filled="f" strokeweight="1.06pt">
                  <v:path arrowok="t" o:connecttype="custom" o:connectlocs="0,3720;0,606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502763384" behindDoc="1" locked="0" layoutInCell="1" allowOverlap="1">
                <wp:simplePos x="0" y="0"/>
                <wp:positionH relativeFrom="page">
                  <wp:posOffset>1764665</wp:posOffset>
                </wp:positionH>
                <wp:positionV relativeFrom="page">
                  <wp:posOffset>4050030</wp:posOffset>
                </wp:positionV>
                <wp:extent cx="1270" cy="1502410"/>
                <wp:effectExtent l="12065" t="11430" r="5715" b="10160"/>
                <wp:wrapNone/>
                <wp:docPr id="728" name="Group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502410"/>
                          <a:chOff x="2779" y="6378"/>
                          <a:chExt cx="2" cy="2366"/>
                        </a:xfrm>
                      </wpg:grpSpPr>
                      <wps:wsp>
                        <wps:cNvPr id="729" name="Freeform 712"/>
                        <wps:cNvSpPr>
                          <a:spLocks/>
                        </wps:cNvSpPr>
                        <wps:spPr bwMode="auto">
                          <a:xfrm>
                            <a:off x="2779" y="6378"/>
                            <a:ext cx="2" cy="2366"/>
                          </a:xfrm>
                          <a:custGeom>
                            <a:avLst/>
                            <a:gdLst>
                              <a:gd name="T0" fmla="+- 0 6378 6378"/>
                              <a:gd name="T1" fmla="*/ 6378 h 2366"/>
                              <a:gd name="T2" fmla="+- 0 8744 6378"/>
                              <a:gd name="T3" fmla="*/ 8744 h 23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66">
                                <a:moveTo>
                                  <a:pt x="0" y="0"/>
                                </a:moveTo>
                                <a:lnTo>
                                  <a:pt x="0" y="2366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1" o:spid="_x0000_s1026" style="position:absolute;margin-left:138.95pt;margin-top:318.9pt;width:.1pt;height:118.3pt;z-index:-553096;mso-position-horizontal-relative:page;mso-position-vertical-relative:page" coordorigin="2779,6378" coordsize="2,2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">
                <v:shape id="Freeform 712" o:spid="_x0000_s1027" style="position:absolute;left:2779;top:6378;width:2;height:2366;visibility:visible;mso-wrap-style:square;v-text-anchor:top" coordsize="2,2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Uf+cQA&#10;AADcAAAADwAAAGRycy9kb3ducmV2LnhtbESPQWsCMRSE74L/ITzBW83Ww1ZXoxShUDxVbdHjc/Pc&#10;LG5e1iTq+u+bQsHjMDPfMPNlZxtxIx9qxwpeRxkI4tLpmisF37uPlwmIEJE1No5JwYMCLBf93hwL&#10;7e68ods2ViJBOBSowMTYFlKG0pDFMHItcfJOzluMSfpKao/3BLeNHGdZLi3WnBYMtrQyVJ63V6vg&#10;uP/ZTdbh4MuwuXytZZ4/zD5Xajjo3mcgInXxGf5vf2oFb+Mp/J1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VH/nEAAAA3AAAAA8AAAAAAAAAAAAAAAAAmAIAAGRycy9k&#10;b3ducmV2LnhtbFBLBQYAAAAABAAEAPUAAACJAwAAAAA=&#10;" path="m,l,2366e" filled="f" strokeweight="1.06pt">
                  <v:path arrowok="t" o:connecttype="custom" o:connectlocs="0,6378;0,8744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725"/>
        <w:gridCol w:w="613"/>
        <w:gridCol w:w="728"/>
        <w:gridCol w:w="1125"/>
        <w:gridCol w:w="835"/>
        <w:gridCol w:w="859"/>
        <w:gridCol w:w="872"/>
        <w:gridCol w:w="838"/>
        <w:gridCol w:w="870"/>
        <w:gridCol w:w="859"/>
      </w:tblGrid>
      <w:tr w:rsidR="00A56B34" w:rsidRPr="001721F2">
        <w:trPr>
          <w:trHeight w:hRule="exact" w:val="1547"/>
        </w:trPr>
        <w:tc>
          <w:tcPr>
            <w:tcW w:w="6757" w:type="dxa"/>
            <w:gridSpan w:val="7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tabs>
                <w:tab w:val="left" w:pos="4337"/>
              </w:tabs>
              <w:spacing w:before="42" w:line="301" w:lineRule="exact"/>
              <w:ind w:left="3134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Samostatné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ab/>
            </w:r>
            <w:r w:rsidRPr="001721F2">
              <w:rPr>
                <w:rFonts w:ascii="Arial Narrow" w:hAnsi="Arial Narrow"/>
                <w:b/>
                <w:position w:val="-11"/>
                <w:sz w:val="21"/>
                <w:lang w:val="sk-SK"/>
              </w:rPr>
              <w:t>Pesto-</w:t>
            </w:r>
          </w:p>
          <w:p w:rsidR="00A56B34" w:rsidRPr="001721F2" w:rsidRDefault="008C1DFF">
            <w:pPr>
              <w:pStyle w:val="TableParagraph"/>
              <w:tabs>
                <w:tab w:val="left" w:pos="3254"/>
                <w:tab w:val="left" w:pos="4251"/>
              </w:tabs>
              <w:spacing w:line="241" w:lineRule="exact"/>
              <w:ind w:left="334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position w:val="-10"/>
                <w:sz w:val="21"/>
                <w:lang w:val="sk-SK"/>
              </w:rPr>
              <w:t>Dlhodobý</w:t>
            </w:r>
            <w:r w:rsidRPr="001721F2">
              <w:rPr>
                <w:rFonts w:ascii="Arial Narrow" w:hAnsi="Arial Narrow"/>
                <w:b/>
                <w:spacing w:val="-1"/>
                <w:position w:val="-10"/>
                <w:sz w:val="21"/>
                <w:lang w:val="sk-SK"/>
              </w:rPr>
              <w:tab/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hnuteľné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ab/>
            </w:r>
            <w:r w:rsidRPr="001721F2">
              <w:rPr>
                <w:rFonts w:ascii="Arial Narrow" w:hAnsi="Arial Narrow"/>
                <w:b/>
                <w:spacing w:val="-1"/>
                <w:position w:val="-11"/>
                <w:sz w:val="21"/>
                <w:lang w:val="sk-SK"/>
              </w:rPr>
              <w:t>vateľské</w:t>
            </w:r>
            <w:r w:rsidRPr="001721F2">
              <w:rPr>
                <w:rFonts w:ascii="Arial Narrow" w:hAnsi="Arial Narrow"/>
                <w:b/>
                <w:position w:val="-11"/>
                <w:sz w:val="21"/>
                <w:lang w:val="sk-SK"/>
              </w:rPr>
              <w:t xml:space="preserve">  </w:t>
            </w:r>
            <w:r w:rsidRPr="001721F2">
              <w:rPr>
                <w:rFonts w:ascii="Arial Narrow" w:hAnsi="Arial Narrow"/>
                <w:b/>
                <w:spacing w:val="3"/>
                <w:position w:val="-1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Základné</w:t>
            </w:r>
          </w:p>
          <w:p w:rsidR="00A56B34" w:rsidRPr="001721F2" w:rsidRDefault="008C1DFF">
            <w:pPr>
              <w:pStyle w:val="TableParagraph"/>
              <w:tabs>
                <w:tab w:val="left" w:pos="3454"/>
                <w:tab w:val="left" w:pos="4385"/>
                <w:tab w:val="left" w:pos="5241"/>
                <w:tab w:val="left" w:pos="5987"/>
              </w:tabs>
              <w:spacing w:line="241" w:lineRule="exact"/>
              <w:ind w:left="7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position w:val="1"/>
                <w:sz w:val="21"/>
                <w:lang w:val="sk-SK"/>
              </w:rPr>
              <w:t>hmotný</w:t>
            </w:r>
            <w:r w:rsidRPr="001721F2">
              <w:rPr>
                <w:rFonts w:ascii="Arial Narrow" w:hAnsi="Arial Narrow"/>
                <w:b/>
                <w:position w:val="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position w:val="1"/>
                <w:sz w:val="21"/>
                <w:lang w:val="sk-SK"/>
              </w:rPr>
              <w:t>majetok</w:t>
            </w:r>
            <w:r w:rsidRPr="001721F2">
              <w:rPr>
                <w:rFonts w:ascii="Arial Narrow" w:hAnsi="Arial Narrow"/>
                <w:b/>
                <w:position w:val="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39"/>
                <w:position w:val="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Pozemky </w:t>
            </w:r>
            <w:r w:rsidRPr="001721F2">
              <w:rPr>
                <w:rFonts w:ascii="Arial Narrow" w:hAnsi="Arial Narrow"/>
                <w:b/>
                <w:spacing w:val="4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Stavby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ab/>
            </w:r>
            <w:r w:rsidRPr="001721F2">
              <w:rPr>
                <w:rFonts w:ascii="Arial Narrow" w:hAnsi="Arial Narrow"/>
                <w:b/>
                <w:position w:val="12"/>
                <w:sz w:val="21"/>
                <w:lang w:val="sk-SK"/>
              </w:rPr>
              <w:t>veci</w:t>
            </w:r>
            <w:r w:rsidRPr="001721F2">
              <w:rPr>
                <w:rFonts w:ascii="Arial Narrow" w:hAnsi="Arial Narrow"/>
                <w:b/>
                <w:position w:val="12"/>
                <w:sz w:val="21"/>
                <w:lang w:val="sk-SK"/>
              </w:rPr>
              <w:tab/>
            </w:r>
            <w:r w:rsidRPr="001721F2">
              <w:rPr>
                <w:rFonts w:ascii="Arial Narrow" w:hAnsi="Arial Narrow"/>
                <w:b/>
                <w:w w:val="95"/>
                <w:sz w:val="21"/>
                <w:lang w:val="sk-SK"/>
              </w:rPr>
              <w:t>celky</w:t>
            </w:r>
            <w:r w:rsidRPr="001721F2">
              <w:rPr>
                <w:rFonts w:ascii="Arial Narrow" w:hAnsi="Arial Narrow"/>
                <w:b/>
                <w:w w:val="95"/>
                <w:sz w:val="21"/>
                <w:lang w:val="sk-SK"/>
              </w:rPr>
              <w:tab/>
            </w:r>
            <w:r w:rsidRPr="001721F2">
              <w:rPr>
                <w:rFonts w:ascii="Arial Narrow" w:hAnsi="Arial Narrow"/>
                <w:b/>
                <w:position w:val="12"/>
                <w:sz w:val="21"/>
                <w:lang w:val="sk-SK"/>
              </w:rPr>
              <w:t>stádo</w:t>
            </w:r>
            <w:r w:rsidRPr="001721F2">
              <w:rPr>
                <w:rFonts w:ascii="Arial Narrow" w:hAnsi="Arial Narrow"/>
                <w:b/>
                <w:position w:val="12"/>
                <w:sz w:val="21"/>
                <w:lang w:val="sk-SK"/>
              </w:rPr>
              <w:tab/>
            </w:r>
            <w:r w:rsidRPr="001721F2">
              <w:rPr>
                <w:rFonts w:ascii="Arial Narrow" w:hAnsi="Arial Narrow"/>
                <w:b/>
                <w:spacing w:val="-1"/>
                <w:position w:val="12"/>
                <w:sz w:val="21"/>
                <w:lang w:val="sk-SK"/>
              </w:rPr>
              <w:t>Ostatný</w:t>
            </w:r>
          </w:p>
          <w:p w:rsidR="00A56B34" w:rsidRPr="001721F2" w:rsidRDefault="008C1DFF">
            <w:pPr>
              <w:pStyle w:val="TableParagraph"/>
              <w:tabs>
                <w:tab w:val="left" w:pos="4294"/>
                <w:tab w:val="left" w:pos="5167"/>
                <w:tab w:val="left" w:pos="6111"/>
              </w:tabs>
              <w:spacing w:before="37" w:line="120" w:lineRule="auto"/>
              <w:ind w:left="3153" w:right="228" w:firstLine="110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a súbory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ab/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ab/>
              <w:t>a ťažné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ab/>
              <w:t xml:space="preserve">DHM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hnuteľných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ab/>
            </w:r>
            <w:r w:rsidRPr="001721F2">
              <w:rPr>
                <w:rFonts w:ascii="Arial Narrow" w:hAnsi="Arial Narrow"/>
                <w:b/>
                <w:spacing w:val="-1"/>
                <w:position w:val="12"/>
                <w:sz w:val="21"/>
                <w:lang w:val="sk-SK"/>
              </w:rPr>
              <w:t>trvalých</w:t>
            </w:r>
            <w:r w:rsidRPr="001721F2">
              <w:rPr>
                <w:rFonts w:ascii="Arial Narrow" w:hAnsi="Arial Narrow"/>
                <w:b/>
                <w:position w:val="12"/>
                <w:sz w:val="21"/>
                <w:lang w:val="sk-SK"/>
              </w:rPr>
              <w:t xml:space="preserve">   </w:t>
            </w:r>
            <w:r w:rsidRPr="001721F2">
              <w:rPr>
                <w:rFonts w:ascii="Arial Narrow" w:hAnsi="Arial Narrow"/>
                <w:b/>
                <w:spacing w:val="4"/>
                <w:position w:val="1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zvieratá</w:t>
            </w:r>
          </w:p>
          <w:p w:rsidR="00A56B34" w:rsidRPr="001721F2" w:rsidRDefault="008C1DFF">
            <w:pPr>
              <w:pStyle w:val="TableParagraph"/>
              <w:tabs>
                <w:tab w:val="left" w:pos="4236"/>
              </w:tabs>
              <w:spacing w:line="264" w:lineRule="exact"/>
              <w:ind w:left="3455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position w:val="-11"/>
                <w:sz w:val="21"/>
                <w:lang w:val="sk-SK"/>
              </w:rPr>
              <w:t>vecí</w:t>
            </w:r>
            <w:r w:rsidRPr="001721F2">
              <w:rPr>
                <w:rFonts w:ascii="Arial Narrow" w:hAnsi="Arial Narrow"/>
                <w:b/>
                <w:position w:val="-11"/>
                <w:sz w:val="21"/>
                <w:lang w:val="sk-SK"/>
              </w:rPr>
              <w:tab/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porastov</w:t>
            </w:r>
          </w:p>
          <w:p w:rsidR="00A56B34" w:rsidRPr="001721F2" w:rsidRDefault="008C1DFF">
            <w:pPr>
              <w:pStyle w:val="TableParagraph"/>
              <w:tabs>
                <w:tab w:val="left" w:pos="1854"/>
                <w:tab w:val="left" w:pos="2656"/>
                <w:tab w:val="left" w:pos="3574"/>
                <w:tab w:val="left" w:pos="4552"/>
                <w:tab w:val="left" w:pos="5447"/>
                <w:tab w:val="left" w:pos="6260"/>
              </w:tabs>
              <w:spacing w:before="55"/>
              <w:ind w:left="684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  <w:r w:rsidRPr="001721F2">
              <w:rPr>
                <w:rFonts w:ascii="Arial Narrow"/>
                <w:sz w:val="21"/>
                <w:lang w:val="sk-SK"/>
              </w:rPr>
              <w:tab/>
            </w:r>
            <w:r w:rsidRPr="001721F2">
              <w:rPr>
                <w:rFonts w:ascii="Arial Narrow"/>
                <w:w w:val="95"/>
                <w:sz w:val="21"/>
                <w:lang w:val="sk-SK"/>
              </w:rPr>
              <w:t>b</w:t>
            </w:r>
            <w:r w:rsidRPr="001721F2">
              <w:rPr>
                <w:rFonts w:ascii="Arial Narrow"/>
                <w:w w:val="95"/>
                <w:sz w:val="21"/>
                <w:lang w:val="sk-SK"/>
              </w:rPr>
              <w:tab/>
              <w:t>c</w:t>
            </w:r>
            <w:r w:rsidRPr="001721F2">
              <w:rPr>
                <w:rFonts w:ascii="Arial Narrow"/>
                <w:w w:val="95"/>
                <w:sz w:val="21"/>
                <w:lang w:val="sk-SK"/>
              </w:rPr>
              <w:tab/>
            </w:r>
            <w:r w:rsidRPr="001721F2">
              <w:rPr>
                <w:rFonts w:ascii="Arial Narrow"/>
                <w:sz w:val="21"/>
                <w:lang w:val="sk-SK"/>
              </w:rPr>
              <w:t>d</w:t>
            </w:r>
            <w:r w:rsidRPr="001721F2">
              <w:rPr>
                <w:rFonts w:ascii="Arial Narrow"/>
                <w:sz w:val="21"/>
                <w:lang w:val="sk-SK"/>
              </w:rPr>
              <w:tab/>
              <w:t>e</w:t>
            </w:r>
            <w:r w:rsidRPr="001721F2">
              <w:rPr>
                <w:rFonts w:ascii="Arial Narrow"/>
                <w:sz w:val="21"/>
                <w:lang w:val="sk-SK"/>
              </w:rPr>
              <w:tab/>
              <w:t>f</w:t>
            </w:r>
            <w:r w:rsidRPr="001721F2">
              <w:rPr>
                <w:rFonts w:ascii="Arial Narrow"/>
                <w:sz w:val="21"/>
                <w:lang w:val="sk-SK"/>
              </w:rPr>
              <w:tab/>
              <w:t>g</w:t>
            </w:r>
          </w:p>
        </w:tc>
        <w:tc>
          <w:tcPr>
            <w:tcW w:w="83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73"/>
              <w:ind w:left="144" w:right="113" w:firstLine="6"/>
              <w:jc w:val="both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Obsta-</w:t>
            </w:r>
            <w:r w:rsidRPr="001721F2">
              <w:rPr>
                <w:rFonts w:ascii="Arial Narrow" w:hAnsi="Arial Narrow"/>
                <w:b/>
                <w:spacing w:val="2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rávaný DHM</w:t>
            </w:r>
          </w:p>
        </w:tc>
        <w:tc>
          <w:tcPr>
            <w:tcW w:w="87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62"/>
              <w:ind w:left="108" w:right="97" w:firstLine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Poskyt-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nuté pred- davky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na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DHM</w:t>
            </w:r>
          </w:p>
        </w:tc>
        <w:tc>
          <w:tcPr>
            <w:tcW w:w="85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2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8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Spolu</w:t>
            </w:r>
          </w:p>
        </w:tc>
      </w:tr>
      <w:tr w:rsidR="00A56B34" w:rsidRPr="001721F2">
        <w:trPr>
          <w:trHeight w:hRule="exact" w:val="262"/>
        </w:trPr>
        <w:tc>
          <w:tcPr>
            <w:tcW w:w="6757" w:type="dxa"/>
            <w:gridSpan w:val="7"/>
            <w:vMerge/>
            <w:tcBorders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8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left="27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h</w:t>
            </w:r>
          </w:p>
        </w:tc>
        <w:tc>
          <w:tcPr>
            <w:tcW w:w="87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left="8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i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lef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j</w:t>
            </w:r>
          </w:p>
        </w:tc>
      </w:tr>
      <w:tr w:rsidR="00A56B34" w:rsidRPr="001721F2">
        <w:trPr>
          <w:trHeight w:hRule="exact" w:val="298"/>
        </w:trPr>
        <w:tc>
          <w:tcPr>
            <w:tcW w:w="172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nil"/>
            </w:tcBorders>
          </w:tcPr>
          <w:p w:rsidR="00A56B34" w:rsidRPr="001721F2" w:rsidRDefault="008C1DFF">
            <w:pPr>
              <w:pStyle w:val="TableParagraph"/>
              <w:spacing w:before="14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Prvotné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ocenenie</w:t>
            </w:r>
          </w:p>
        </w:tc>
        <w:tc>
          <w:tcPr>
            <w:tcW w:w="613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728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125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5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1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8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0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single" w:sz="9" w:space="0" w:color="000000"/>
              <w:left w:val="nil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</w:tr>
      <w:tr w:rsidR="00A56B34" w:rsidRPr="001721F2">
        <w:trPr>
          <w:trHeight w:hRule="exact" w:val="489"/>
        </w:trPr>
        <w:tc>
          <w:tcPr>
            <w:tcW w:w="1725" w:type="dxa"/>
            <w:tcBorders>
              <w:top w:val="single" w:sz="9" w:space="0" w:color="000000"/>
              <w:left w:val="single" w:sz="8" w:space="0" w:color="000000"/>
              <w:bottom w:val="nil"/>
              <w:right w:val="nil"/>
            </w:tcBorders>
          </w:tcPr>
          <w:p w:rsidR="00A56B34" w:rsidRPr="001721F2" w:rsidRDefault="008C1DFF">
            <w:pPr>
              <w:pStyle w:val="TableParagraph"/>
              <w:ind w:left="17" w:right="355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začiatku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</w:p>
        </w:tc>
        <w:tc>
          <w:tcPr>
            <w:tcW w:w="613" w:type="dxa"/>
            <w:tcBorders>
              <w:top w:val="single" w:sz="9" w:space="0" w:color="000000"/>
              <w:left w:val="nil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8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28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88"/>
              <w:ind w:left="37"/>
              <w:rPr>
                <w:rFonts w:ascii="Arial" w:eastAsia="Arial" w:hAnsi="Arial" w:cs="Arial"/>
                <w:sz w:val="15"/>
                <w:szCs w:val="15"/>
                <w:lang w:val="sk-SK"/>
              </w:rPr>
            </w:pPr>
            <w:r w:rsidRPr="001721F2">
              <w:rPr>
                <w:rFonts w:ascii="Arial"/>
                <w:sz w:val="15"/>
                <w:lang w:val="sk-SK"/>
              </w:rPr>
              <w:t>41796,64</w:t>
            </w:r>
          </w:p>
        </w:tc>
        <w:tc>
          <w:tcPr>
            <w:tcW w:w="1125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2870881,24</w:t>
            </w:r>
          </w:p>
        </w:tc>
        <w:tc>
          <w:tcPr>
            <w:tcW w:w="835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1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1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4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38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0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0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5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single" w:sz="9" w:space="0" w:color="000000"/>
              <w:left w:val="single" w:sz="7" w:space="0" w:color="000000"/>
              <w:bottom w:val="nil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95"/>
              <w:ind w:left="38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  <w:r w:rsidRPr="001721F2">
              <w:rPr>
                <w:rFonts w:ascii="Arial"/>
                <w:w w:val="105"/>
                <w:sz w:val="14"/>
                <w:lang w:val="sk-SK"/>
              </w:rPr>
              <w:t>2912677,88</w:t>
            </w:r>
          </w:p>
        </w:tc>
      </w:tr>
      <w:tr w:rsidR="00A56B34" w:rsidRPr="001721F2">
        <w:trPr>
          <w:trHeight w:hRule="exact" w:val="249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7" w:space="0" w:color="000000"/>
              <w:right w:val="nil"/>
            </w:tcBorders>
          </w:tcPr>
          <w:p w:rsidR="00A56B34" w:rsidRPr="001721F2" w:rsidRDefault="008C1DFF">
            <w:pPr>
              <w:pStyle w:val="TableParagraph"/>
              <w:spacing w:line="231" w:lineRule="exact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613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72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12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nil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</w:tr>
      <w:tr w:rsidR="00A56B34" w:rsidRPr="001721F2">
        <w:trPr>
          <w:trHeight w:hRule="exact" w:val="293"/>
        </w:trPr>
        <w:tc>
          <w:tcPr>
            <w:tcW w:w="172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</w:tcPr>
          <w:p w:rsidR="00A56B34" w:rsidRPr="001721F2" w:rsidRDefault="008C1DFF">
            <w:pPr>
              <w:pStyle w:val="TableParagraph"/>
              <w:spacing w:before="14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Prírastky</w:t>
            </w:r>
          </w:p>
        </w:tc>
        <w:tc>
          <w:tcPr>
            <w:tcW w:w="61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1"/>
              <w:ind w:left="18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1"/>
              <w:ind w:left="29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1"/>
              <w:ind w:left="68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1"/>
              <w:ind w:left="41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1"/>
              <w:ind w:left="42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1"/>
              <w:ind w:left="44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1"/>
              <w:ind w:left="40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1"/>
              <w:ind w:left="45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1"/>
              <w:ind w:left="43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4"/>
        </w:trPr>
        <w:tc>
          <w:tcPr>
            <w:tcW w:w="172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</w:tcPr>
          <w:p w:rsidR="00A56B34" w:rsidRPr="001721F2" w:rsidRDefault="008C1DFF">
            <w:pPr>
              <w:pStyle w:val="TableParagraph"/>
              <w:spacing w:before="14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Úbytky</w:t>
            </w:r>
          </w:p>
        </w:tc>
        <w:tc>
          <w:tcPr>
            <w:tcW w:w="61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8"/>
              <w:ind w:left="18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8"/>
              <w:ind w:left="29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8"/>
              <w:ind w:left="68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8"/>
              <w:ind w:left="41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8"/>
              <w:ind w:left="42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8"/>
              <w:ind w:left="44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8"/>
              <w:ind w:left="40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8"/>
              <w:ind w:left="45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8"/>
              <w:ind w:left="43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3"/>
        </w:trPr>
        <w:tc>
          <w:tcPr>
            <w:tcW w:w="172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</w:tcPr>
          <w:p w:rsidR="00A56B34" w:rsidRPr="001721F2" w:rsidRDefault="008C1DFF">
            <w:pPr>
              <w:pStyle w:val="TableParagraph"/>
              <w:spacing w:before="14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pacing w:val="-1"/>
                <w:sz w:val="21"/>
                <w:lang w:val="sk-SK"/>
              </w:rPr>
              <w:t>Presuny</w:t>
            </w:r>
          </w:p>
        </w:tc>
        <w:tc>
          <w:tcPr>
            <w:tcW w:w="61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"/>
              <w:ind w:left="18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"/>
              <w:ind w:left="29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"/>
              <w:ind w:left="68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"/>
              <w:ind w:left="41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"/>
              <w:ind w:left="42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"/>
              <w:ind w:left="44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"/>
              <w:ind w:left="40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"/>
              <w:ind w:left="45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"/>
              <w:ind w:left="43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41"/>
        </w:trPr>
        <w:tc>
          <w:tcPr>
            <w:tcW w:w="1725" w:type="dxa"/>
            <w:tcBorders>
              <w:top w:val="single" w:sz="7" w:space="0" w:color="000000"/>
              <w:left w:val="single" w:sz="8" w:space="0" w:color="000000"/>
              <w:bottom w:val="nil"/>
              <w:right w:val="nil"/>
            </w:tcBorders>
          </w:tcPr>
          <w:p w:rsidR="00A56B34" w:rsidRPr="001721F2" w:rsidRDefault="008C1DFF">
            <w:pPr>
              <w:pStyle w:val="TableParagraph"/>
              <w:spacing w:line="236" w:lineRule="exact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Stav na konci</w:t>
            </w:r>
          </w:p>
        </w:tc>
        <w:tc>
          <w:tcPr>
            <w:tcW w:w="613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728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1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8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single" w:sz="7" w:space="0" w:color="000000"/>
              <w:left w:val="single" w:sz="7" w:space="0" w:color="000000"/>
              <w:bottom w:val="nil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</w:tr>
      <w:tr w:rsidR="00A56B34" w:rsidRPr="001721F2">
        <w:trPr>
          <w:trHeight w:hRule="exact" w:val="247"/>
        </w:trPr>
        <w:tc>
          <w:tcPr>
            <w:tcW w:w="172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56B34" w:rsidRPr="001721F2" w:rsidRDefault="008C1DFF">
            <w:pPr>
              <w:pStyle w:val="TableParagraph"/>
              <w:spacing w:line="237" w:lineRule="exact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line="207" w:lineRule="exact"/>
              <w:ind w:left="18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2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"/>
              <w:ind w:left="37"/>
              <w:rPr>
                <w:rFonts w:ascii="Arial" w:eastAsia="Arial" w:hAnsi="Arial" w:cs="Arial"/>
                <w:sz w:val="15"/>
                <w:szCs w:val="15"/>
                <w:lang w:val="sk-SK"/>
              </w:rPr>
            </w:pPr>
            <w:r w:rsidRPr="001721F2">
              <w:rPr>
                <w:rFonts w:ascii="Arial"/>
                <w:sz w:val="15"/>
                <w:lang w:val="sk-SK"/>
              </w:rPr>
              <w:t>41796,64</w:t>
            </w:r>
          </w:p>
        </w:tc>
        <w:tc>
          <w:tcPr>
            <w:tcW w:w="112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line="208" w:lineRule="exact"/>
              <w:ind w:left="4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2870881,24</w:t>
            </w:r>
          </w:p>
        </w:tc>
        <w:tc>
          <w:tcPr>
            <w:tcW w:w="83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line="207" w:lineRule="exact"/>
              <w:ind w:left="41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line="207" w:lineRule="exact"/>
              <w:ind w:left="42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line="207" w:lineRule="exact"/>
              <w:ind w:left="44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3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line="207" w:lineRule="exact"/>
              <w:ind w:left="40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0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line="207" w:lineRule="exact"/>
              <w:ind w:left="45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nil"/>
              <w:left w:val="single" w:sz="7" w:space="0" w:color="000000"/>
              <w:bottom w:val="nil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0"/>
              <w:ind w:left="38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  <w:r w:rsidRPr="001721F2">
              <w:rPr>
                <w:rFonts w:ascii="Arial"/>
                <w:w w:val="105"/>
                <w:sz w:val="14"/>
                <w:lang w:val="sk-SK"/>
              </w:rPr>
              <w:t>2912677,88</w:t>
            </w:r>
          </w:p>
        </w:tc>
      </w:tr>
      <w:tr w:rsidR="00A56B34" w:rsidRPr="001721F2">
        <w:trPr>
          <w:trHeight w:hRule="exact" w:val="255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9" w:space="0" w:color="000000"/>
              <w:right w:val="nil"/>
            </w:tcBorders>
          </w:tcPr>
          <w:p w:rsidR="00A56B34" w:rsidRPr="001721F2" w:rsidRDefault="008C1DFF">
            <w:pPr>
              <w:pStyle w:val="TableParagraph"/>
              <w:spacing w:line="231" w:lineRule="exact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613" w:type="dxa"/>
            <w:tcBorders>
              <w:top w:val="nil"/>
              <w:left w:val="nil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728" w:type="dxa"/>
            <w:tcBorders>
              <w:top w:val="nil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125" w:type="dxa"/>
            <w:tcBorders>
              <w:top w:val="nil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5" w:type="dxa"/>
            <w:tcBorders>
              <w:top w:val="nil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nil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1" w:type="dxa"/>
            <w:tcBorders>
              <w:top w:val="nil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8" w:type="dxa"/>
            <w:tcBorders>
              <w:top w:val="nil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0" w:type="dxa"/>
            <w:tcBorders>
              <w:top w:val="nil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nil"/>
              <w:left w:val="single" w:sz="7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</w:tr>
      <w:tr w:rsidR="00A56B34" w:rsidRPr="001721F2">
        <w:trPr>
          <w:trHeight w:hRule="exact" w:val="298"/>
        </w:trPr>
        <w:tc>
          <w:tcPr>
            <w:tcW w:w="172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nil"/>
            </w:tcBorders>
          </w:tcPr>
          <w:p w:rsidR="00A56B34" w:rsidRPr="001721F2" w:rsidRDefault="008C1DFF">
            <w:pPr>
              <w:pStyle w:val="TableParagraph"/>
              <w:spacing w:before="14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Oprávky</w:t>
            </w:r>
          </w:p>
        </w:tc>
        <w:tc>
          <w:tcPr>
            <w:tcW w:w="613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728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125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5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1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8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0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single" w:sz="9" w:space="0" w:color="000000"/>
              <w:left w:val="nil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</w:tr>
      <w:tr w:rsidR="00A56B34" w:rsidRPr="001721F2">
        <w:trPr>
          <w:trHeight w:hRule="exact" w:val="248"/>
        </w:trPr>
        <w:tc>
          <w:tcPr>
            <w:tcW w:w="1725" w:type="dxa"/>
            <w:tcBorders>
              <w:top w:val="single" w:sz="9" w:space="0" w:color="000000"/>
              <w:left w:val="single" w:sz="8" w:space="0" w:color="000000"/>
              <w:bottom w:val="nil"/>
              <w:right w:val="nil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začiatku</w:t>
            </w:r>
          </w:p>
        </w:tc>
        <w:tc>
          <w:tcPr>
            <w:tcW w:w="613" w:type="dxa"/>
            <w:tcBorders>
              <w:top w:val="single" w:sz="9" w:space="0" w:color="000000"/>
              <w:left w:val="nil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728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125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5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1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8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0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single" w:sz="9" w:space="0" w:color="000000"/>
              <w:left w:val="single" w:sz="7" w:space="0" w:color="000000"/>
              <w:bottom w:val="nil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</w:tr>
      <w:tr w:rsidR="00A56B34" w:rsidRPr="001721F2">
        <w:trPr>
          <w:trHeight w:hRule="exact" w:val="242"/>
        </w:trPr>
        <w:tc>
          <w:tcPr>
            <w:tcW w:w="172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56B34" w:rsidRPr="001721F2" w:rsidRDefault="008C1DFF">
            <w:pPr>
              <w:pStyle w:val="TableParagraph"/>
              <w:spacing w:line="231" w:lineRule="exact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"/>
              <w:ind w:left="18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2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6"/>
              <w:ind w:left="37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w w:val="105"/>
                <w:sz w:val="17"/>
                <w:lang w:val="sk-SK"/>
              </w:rPr>
              <w:t>6279,60</w:t>
            </w:r>
          </w:p>
        </w:tc>
        <w:tc>
          <w:tcPr>
            <w:tcW w:w="112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"/>
              <w:ind w:left="13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428692,20</w:t>
            </w:r>
          </w:p>
        </w:tc>
        <w:tc>
          <w:tcPr>
            <w:tcW w:w="83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"/>
              <w:ind w:left="38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"/>
              <w:ind w:left="45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"/>
              <w:ind w:left="45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3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"/>
              <w:ind w:left="41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0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3"/>
              <w:ind w:left="45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nil"/>
              <w:left w:val="single" w:sz="7" w:space="0" w:color="000000"/>
              <w:bottom w:val="nil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1"/>
              <w:ind w:left="38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1721F2">
              <w:rPr>
                <w:rFonts w:ascii="Arial"/>
                <w:sz w:val="16"/>
                <w:lang w:val="sk-SK"/>
              </w:rPr>
              <w:t>434971,80</w:t>
            </w:r>
          </w:p>
        </w:tc>
      </w:tr>
      <w:tr w:rsidR="00A56B34" w:rsidRPr="001721F2">
        <w:trPr>
          <w:trHeight w:hRule="exact" w:val="248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7" w:space="0" w:color="000000"/>
              <w:right w:val="nil"/>
            </w:tcBorders>
          </w:tcPr>
          <w:p w:rsidR="00A56B34" w:rsidRPr="001721F2" w:rsidRDefault="008C1DFF">
            <w:pPr>
              <w:pStyle w:val="TableParagraph"/>
              <w:spacing w:line="229" w:lineRule="exact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613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72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12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nil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</w:tr>
      <w:tr w:rsidR="00A56B34" w:rsidRPr="001721F2">
        <w:trPr>
          <w:trHeight w:hRule="exact" w:val="293"/>
        </w:trPr>
        <w:tc>
          <w:tcPr>
            <w:tcW w:w="172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</w:tcPr>
          <w:p w:rsidR="00A56B34" w:rsidRPr="001721F2" w:rsidRDefault="008C1DFF">
            <w:pPr>
              <w:pStyle w:val="TableParagraph"/>
              <w:spacing w:before="14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Prírastky</w:t>
            </w:r>
          </w:p>
        </w:tc>
        <w:tc>
          <w:tcPr>
            <w:tcW w:w="61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9"/>
              <w:ind w:left="18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37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w w:val="105"/>
                <w:sz w:val="17"/>
                <w:lang w:val="sk-SK"/>
              </w:rPr>
              <w:t>2091,60</w:t>
            </w:r>
          </w:p>
        </w:tc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9"/>
              <w:ind w:left="13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143552,40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9"/>
              <w:ind w:left="38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9"/>
              <w:ind w:left="45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9"/>
              <w:ind w:left="45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9"/>
              <w:ind w:left="41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9"/>
              <w:ind w:left="45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left="38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1721F2">
              <w:rPr>
                <w:rFonts w:ascii="Arial"/>
                <w:sz w:val="16"/>
                <w:lang w:val="sk-SK"/>
              </w:rPr>
              <w:t>145644,00</w:t>
            </w:r>
          </w:p>
        </w:tc>
      </w:tr>
      <w:tr w:rsidR="00A56B34" w:rsidRPr="001721F2">
        <w:trPr>
          <w:trHeight w:hRule="exact" w:val="307"/>
        </w:trPr>
        <w:tc>
          <w:tcPr>
            <w:tcW w:w="172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</w:tcPr>
          <w:p w:rsidR="00A56B34" w:rsidRPr="001721F2" w:rsidRDefault="008C1DFF">
            <w:pPr>
              <w:pStyle w:val="TableParagraph"/>
              <w:spacing w:before="14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Úbytky</w:t>
            </w:r>
          </w:p>
        </w:tc>
        <w:tc>
          <w:tcPr>
            <w:tcW w:w="61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1"/>
              <w:ind w:left="18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1"/>
              <w:ind w:left="29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1"/>
              <w:ind w:left="67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1"/>
              <w:ind w:left="38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1"/>
              <w:ind w:left="45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1"/>
              <w:ind w:left="45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1"/>
              <w:ind w:left="41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1"/>
              <w:ind w:left="45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1"/>
              <w:ind w:left="43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06"/>
        </w:trPr>
        <w:tc>
          <w:tcPr>
            <w:tcW w:w="1725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nil"/>
            </w:tcBorders>
          </w:tcPr>
          <w:p w:rsidR="00A56B34" w:rsidRPr="001721F2" w:rsidRDefault="008C1DFF">
            <w:pPr>
              <w:pStyle w:val="TableParagraph"/>
              <w:spacing w:before="14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Presuny</w:t>
            </w:r>
          </w:p>
        </w:tc>
        <w:tc>
          <w:tcPr>
            <w:tcW w:w="613" w:type="dxa"/>
            <w:tcBorders>
              <w:top w:val="single" w:sz="7" w:space="0" w:color="000000"/>
              <w:left w:val="nil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7"/>
              <w:ind w:left="20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28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7"/>
              <w:ind w:left="31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7"/>
              <w:ind w:left="69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7"/>
              <w:ind w:left="39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7"/>
              <w:ind w:left="470" w:right="-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1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7"/>
              <w:ind w:left="47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38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7"/>
              <w:ind w:left="43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7"/>
              <w:ind w:left="47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7"/>
              <w:ind w:left="45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48"/>
        </w:trPr>
        <w:tc>
          <w:tcPr>
            <w:tcW w:w="1725" w:type="dxa"/>
            <w:tcBorders>
              <w:top w:val="single" w:sz="9" w:space="0" w:color="000000"/>
              <w:left w:val="single" w:sz="8" w:space="0" w:color="000000"/>
              <w:bottom w:val="nil"/>
              <w:right w:val="nil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Stav na konci</w:t>
            </w:r>
          </w:p>
        </w:tc>
        <w:tc>
          <w:tcPr>
            <w:tcW w:w="613" w:type="dxa"/>
            <w:tcBorders>
              <w:top w:val="single" w:sz="9" w:space="0" w:color="000000"/>
              <w:left w:val="nil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728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125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5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1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8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0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single" w:sz="9" w:space="0" w:color="000000"/>
              <w:left w:val="single" w:sz="7" w:space="0" w:color="000000"/>
              <w:bottom w:val="nil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</w:tr>
      <w:tr w:rsidR="00A56B34" w:rsidRPr="001721F2">
        <w:trPr>
          <w:trHeight w:hRule="exact" w:val="241"/>
        </w:trPr>
        <w:tc>
          <w:tcPr>
            <w:tcW w:w="172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56B34" w:rsidRPr="001721F2" w:rsidRDefault="008C1DFF">
            <w:pPr>
              <w:pStyle w:val="TableParagraph"/>
              <w:spacing w:line="231" w:lineRule="exact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8"/>
              <w:ind w:left="18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2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1"/>
              <w:ind w:left="37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w w:val="105"/>
                <w:sz w:val="17"/>
                <w:lang w:val="sk-SK"/>
              </w:rPr>
              <w:t>8371,20</w:t>
            </w:r>
          </w:p>
        </w:tc>
        <w:tc>
          <w:tcPr>
            <w:tcW w:w="112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8"/>
              <w:ind w:left="13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572244,60</w:t>
            </w:r>
          </w:p>
        </w:tc>
        <w:tc>
          <w:tcPr>
            <w:tcW w:w="83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8"/>
              <w:ind w:left="41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8"/>
              <w:ind w:left="45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8"/>
              <w:ind w:left="45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3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8"/>
              <w:ind w:left="41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0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8"/>
              <w:ind w:left="45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nil"/>
              <w:left w:val="single" w:sz="7" w:space="0" w:color="000000"/>
              <w:bottom w:val="nil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6"/>
              <w:ind w:left="38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1721F2">
              <w:rPr>
                <w:rFonts w:ascii="Arial"/>
                <w:sz w:val="16"/>
                <w:lang w:val="sk-SK"/>
              </w:rPr>
              <w:t>580615,80</w:t>
            </w:r>
          </w:p>
        </w:tc>
      </w:tr>
      <w:tr w:rsidR="00A56B34" w:rsidRPr="001721F2">
        <w:trPr>
          <w:trHeight w:hRule="exact" w:val="254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9" w:space="0" w:color="000000"/>
              <w:right w:val="nil"/>
            </w:tcBorders>
          </w:tcPr>
          <w:p w:rsidR="00A56B34" w:rsidRPr="001721F2" w:rsidRDefault="008C1DFF">
            <w:pPr>
              <w:pStyle w:val="TableParagraph"/>
              <w:spacing w:line="231" w:lineRule="exact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613" w:type="dxa"/>
            <w:tcBorders>
              <w:top w:val="nil"/>
              <w:left w:val="nil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728" w:type="dxa"/>
            <w:tcBorders>
              <w:top w:val="nil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125" w:type="dxa"/>
            <w:tcBorders>
              <w:top w:val="nil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5" w:type="dxa"/>
            <w:tcBorders>
              <w:top w:val="nil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nil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1" w:type="dxa"/>
            <w:tcBorders>
              <w:top w:val="nil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8" w:type="dxa"/>
            <w:tcBorders>
              <w:top w:val="nil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0" w:type="dxa"/>
            <w:tcBorders>
              <w:top w:val="nil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nil"/>
              <w:left w:val="single" w:sz="7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</w:tr>
      <w:tr w:rsidR="00A56B34" w:rsidRPr="001721F2">
        <w:trPr>
          <w:trHeight w:hRule="exact" w:val="299"/>
        </w:trPr>
        <w:tc>
          <w:tcPr>
            <w:tcW w:w="172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nil"/>
            </w:tcBorders>
          </w:tcPr>
          <w:p w:rsidR="00A56B34" w:rsidRPr="001721F2" w:rsidRDefault="008C1DFF">
            <w:pPr>
              <w:pStyle w:val="TableParagraph"/>
              <w:spacing w:before="14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Opravné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položky</w:t>
            </w:r>
          </w:p>
        </w:tc>
        <w:tc>
          <w:tcPr>
            <w:tcW w:w="613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728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125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5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1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8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0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single" w:sz="9" w:space="0" w:color="000000"/>
              <w:left w:val="nil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</w:tr>
      <w:tr w:rsidR="00A56B34" w:rsidRPr="001721F2">
        <w:trPr>
          <w:trHeight w:hRule="exact" w:val="247"/>
        </w:trPr>
        <w:tc>
          <w:tcPr>
            <w:tcW w:w="1725" w:type="dxa"/>
            <w:tcBorders>
              <w:top w:val="single" w:sz="9" w:space="0" w:color="000000"/>
              <w:left w:val="single" w:sz="8" w:space="0" w:color="000000"/>
              <w:bottom w:val="nil"/>
              <w:right w:val="nil"/>
            </w:tcBorders>
          </w:tcPr>
          <w:p w:rsidR="00A56B34" w:rsidRPr="001721F2" w:rsidRDefault="008C1DFF">
            <w:pPr>
              <w:pStyle w:val="TableParagraph"/>
              <w:spacing w:line="236" w:lineRule="exact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začiatku</w:t>
            </w:r>
          </w:p>
        </w:tc>
        <w:tc>
          <w:tcPr>
            <w:tcW w:w="613" w:type="dxa"/>
            <w:tcBorders>
              <w:top w:val="single" w:sz="9" w:space="0" w:color="000000"/>
              <w:left w:val="nil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728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125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5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1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8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0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single" w:sz="9" w:space="0" w:color="000000"/>
              <w:left w:val="single" w:sz="7" w:space="0" w:color="000000"/>
              <w:bottom w:val="nil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</w:tr>
      <w:tr w:rsidR="00A56B34" w:rsidRPr="001721F2">
        <w:trPr>
          <w:trHeight w:hRule="exact" w:val="241"/>
        </w:trPr>
        <w:tc>
          <w:tcPr>
            <w:tcW w:w="172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56B34" w:rsidRPr="001721F2" w:rsidRDefault="008C1DFF">
            <w:pPr>
              <w:pStyle w:val="TableParagraph"/>
              <w:spacing w:line="231" w:lineRule="exact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18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2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29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2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66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43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43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45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3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41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0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45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nil"/>
              <w:left w:val="single" w:sz="7" w:space="0" w:color="000000"/>
              <w:bottom w:val="nil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43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5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7" w:space="0" w:color="000000"/>
              <w:right w:val="nil"/>
            </w:tcBorders>
          </w:tcPr>
          <w:p w:rsidR="00A56B34" w:rsidRPr="001721F2" w:rsidRDefault="008C1DFF">
            <w:pPr>
              <w:pStyle w:val="TableParagraph"/>
              <w:spacing w:line="231" w:lineRule="exact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613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72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12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nil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</w:tr>
      <w:tr w:rsidR="00A56B34" w:rsidRPr="001721F2">
        <w:trPr>
          <w:trHeight w:hRule="exact" w:val="293"/>
        </w:trPr>
        <w:tc>
          <w:tcPr>
            <w:tcW w:w="172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</w:tcPr>
          <w:p w:rsidR="00A56B34" w:rsidRPr="001721F2" w:rsidRDefault="008C1DFF">
            <w:pPr>
              <w:pStyle w:val="TableParagraph"/>
              <w:spacing w:before="14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Prírastky</w:t>
            </w:r>
          </w:p>
        </w:tc>
        <w:tc>
          <w:tcPr>
            <w:tcW w:w="61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3"/>
              <w:ind w:left="19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3"/>
              <w:ind w:left="29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3"/>
              <w:ind w:left="6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3"/>
              <w:ind w:left="442" w:right="-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3"/>
              <w:ind w:left="43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3"/>
              <w:ind w:left="46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3"/>
              <w:ind w:left="41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3"/>
              <w:ind w:left="45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3"/>
              <w:ind w:left="43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07"/>
        </w:trPr>
        <w:tc>
          <w:tcPr>
            <w:tcW w:w="172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</w:tcPr>
          <w:p w:rsidR="00A56B34" w:rsidRPr="001721F2" w:rsidRDefault="008C1DFF">
            <w:pPr>
              <w:pStyle w:val="TableParagraph"/>
              <w:spacing w:before="14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Úbytky</w:t>
            </w:r>
          </w:p>
        </w:tc>
        <w:tc>
          <w:tcPr>
            <w:tcW w:w="61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20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29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68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43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43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45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41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45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43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06"/>
        </w:trPr>
        <w:tc>
          <w:tcPr>
            <w:tcW w:w="1725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nil"/>
            </w:tcBorders>
          </w:tcPr>
          <w:p w:rsidR="00A56B34" w:rsidRPr="001721F2" w:rsidRDefault="008C1DFF">
            <w:pPr>
              <w:pStyle w:val="TableParagraph"/>
              <w:spacing w:before="14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Presuny</w:t>
            </w:r>
          </w:p>
        </w:tc>
        <w:tc>
          <w:tcPr>
            <w:tcW w:w="613" w:type="dxa"/>
            <w:tcBorders>
              <w:top w:val="single" w:sz="7" w:space="0" w:color="000000"/>
              <w:left w:val="nil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left="18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28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left="29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left="63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left="38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left="40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1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left="45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38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left="41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0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left="45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left="43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47"/>
        </w:trPr>
        <w:tc>
          <w:tcPr>
            <w:tcW w:w="1725" w:type="dxa"/>
            <w:tcBorders>
              <w:top w:val="single" w:sz="9" w:space="0" w:color="000000"/>
              <w:left w:val="single" w:sz="8" w:space="0" w:color="000000"/>
              <w:bottom w:val="nil"/>
              <w:right w:val="nil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Stav na konci</w:t>
            </w:r>
          </w:p>
        </w:tc>
        <w:tc>
          <w:tcPr>
            <w:tcW w:w="613" w:type="dxa"/>
            <w:tcBorders>
              <w:top w:val="single" w:sz="9" w:space="0" w:color="000000"/>
              <w:left w:val="nil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728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125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5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1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8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0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single" w:sz="9" w:space="0" w:color="000000"/>
              <w:left w:val="single" w:sz="7" w:space="0" w:color="000000"/>
              <w:bottom w:val="nil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</w:tr>
      <w:tr w:rsidR="00A56B34" w:rsidRPr="001721F2">
        <w:trPr>
          <w:trHeight w:hRule="exact" w:val="241"/>
        </w:trPr>
        <w:tc>
          <w:tcPr>
            <w:tcW w:w="172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56B34" w:rsidRPr="001721F2" w:rsidRDefault="008C1DFF">
            <w:pPr>
              <w:pStyle w:val="TableParagraph"/>
              <w:spacing w:line="231" w:lineRule="exact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18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2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29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2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63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38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40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45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3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41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0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45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nil"/>
              <w:left w:val="single" w:sz="7" w:space="0" w:color="000000"/>
              <w:bottom w:val="nil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43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55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9" w:space="0" w:color="000000"/>
              <w:right w:val="nil"/>
            </w:tcBorders>
          </w:tcPr>
          <w:p w:rsidR="00A56B34" w:rsidRPr="001721F2" w:rsidRDefault="008C1DFF">
            <w:pPr>
              <w:pStyle w:val="TableParagraph"/>
              <w:spacing w:line="231" w:lineRule="exact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613" w:type="dxa"/>
            <w:tcBorders>
              <w:top w:val="nil"/>
              <w:left w:val="nil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728" w:type="dxa"/>
            <w:tcBorders>
              <w:top w:val="nil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125" w:type="dxa"/>
            <w:tcBorders>
              <w:top w:val="nil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5" w:type="dxa"/>
            <w:tcBorders>
              <w:top w:val="nil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nil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1" w:type="dxa"/>
            <w:tcBorders>
              <w:top w:val="nil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8" w:type="dxa"/>
            <w:tcBorders>
              <w:top w:val="nil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0" w:type="dxa"/>
            <w:tcBorders>
              <w:top w:val="nil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nil"/>
              <w:left w:val="single" w:sz="7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</w:tr>
      <w:tr w:rsidR="00A56B34" w:rsidRPr="001721F2">
        <w:trPr>
          <w:trHeight w:hRule="exact" w:val="298"/>
        </w:trPr>
        <w:tc>
          <w:tcPr>
            <w:tcW w:w="172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nil"/>
            </w:tcBorders>
          </w:tcPr>
          <w:p w:rsidR="00A56B34" w:rsidRPr="001721F2" w:rsidRDefault="008C1DFF">
            <w:pPr>
              <w:pStyle w:val="TableParagraph"/>
              <w:spacing w:before="14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Zostatková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hodnota</w:t>
            </w:r>
          </w:p>
        </w:tc>
        <w:tc>
          <w:tcPr>
            <w:tcW w:w="613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728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125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5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1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8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0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single" w:sz="9" w:space="0" w:color="000000"/>
              <w:left w:val="nil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</w:tr>
      <w:tr w:rsidR="00A56B34" w:rsidRPr="001721F2">
        <w:trPr>
          <w:trHeight w:hRule="exact" w:val="248"/>
        </w:trPr>
        <w:tc>
          <w:tcPr>
            <w:tcW w:w="1725" w:type="dxa"/>
            <w:tcBorders>
              <w:top w:val="single" w:sz="9" w:space="0" w:color="000000"/>
              <w:left w:val="single" w:sz="8" w:space="0" w:color="000000"/>
              <w:bottom w:val="nil"/>
              <w:right w:val="nil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začiatku</w:t>
            </w:r>
          </w:p>
        </w:tc>
        <w:tc>
          <w:tcPr>
            <w:tcW w:w="613" w:type="dxa"/>
            <w:tcBorders>
              <w:top w:val="single" w:sz="9" w:space="0" w:color="000000"/>
              <w:left w:val="nil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728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125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5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1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8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0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single" w:sz="9" w:space="0" w:color="000000"/>
              <w:left w:val="single" w:sz="7" w:space="0" w:color="000000"/>
              <w:bottom w:val="nil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</w:tr>
      <w:tr w:rsidR="00A56B34" w:rsidRPr="001721F2">
        <w:trPr>
          <w:trHeight w:hRule="exact" w:val="241"/>
        </w:trPr>
        <w:tc>
          <w:tcPr>
            <w:tcW w:w="172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56B34" w:rsidRPr="001721F2" w:rsidRDefault="008C1DFF">
            <w:pPr>
              <w:pStyle w:val="TableParagraph"/>
              <w:spacing w:line="231" w:lineRule="exact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ind w:left="18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2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3"/>
              <w:ind w:left="32"/>
              <w:rPr>
                <w:rFonts w:ascii="Arial" w:eastAsia="Arial" w:hAnsi="Arial" w:cs="Arial"/>
                <w:sz w:val="15"/>
                <w:szCs w:val="15"/>
                <w:lang w:val="sk-SK"/>
              </w:rPr>
            </w:pPr>
            <w:r w:rsidRPr="001721F2">
              <w:rPr>
                <w:rFonts w:ascii="Arial"/>
                <w:sz w:val="15"/>
                <w:lang w:val="sk-SK"/>
              </w:rPr>
              <w:t>35517,04</w:t>
            </w:r>
          </w:p>
        </w:tc>
        <w:tc>
          <w:tcPr>
            <w:tcW w:w="112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37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721F2">
              <w:rPr>
                <w:rFonts w:ascii="Arial"/>
                <w:w w:val="105"/>
                <w:sz w:val="18"/>
                <w:lang w:val="sk-SK"/>
              </w:rPr>
              <w:t>2442189,04</w:t>
            </w:r>
          </w:p>
        </w:tc>
        <w:tc>
          <w:tcPr>
            <w:tcW w:w="83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ind w:left="39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ind w:left="43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ind w:left="46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3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ind w:left="41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0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ind w:left="44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nil"/>
              <w:left w:val="single" w:sz="7" w:space="0" w:color="000000"/>
              <w:bottom w:val="nil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1"/>
              <w:ind w:left="34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  <w:r w:rsidRPr="001721F2">
              <w:rPr>
                <w:rFonts w:ascii="Arial"/>
                <w:w w:val="105"/>
                <w:sz w:val="14"/>
                <w:lang w:val="sk-SK"/>
              </w:rPr>
              <w:t>2477706,08</w:t>
            </w:r>
          </w:p>
        </w:tc>
      </w:tr>
      <w:tr w:rsidR="00A56B34" w:rsidRPr="001721F2">
        <w:trPr>
          <w:trHeight w:hRule="exact" w:val="254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9" w:space="0" w:color="000000"/>
              <w:right w:val="nil"/>
            </w:tcBorders>
          </w:tcPr>
          <w:p w:rsidR="00A56B34" w:rsidRPr="001721F2" w:rsidRDefault="008C1DFF">
            <w:pPr>
              <w:pStyle w:val="TableParagraph"/>
              <w:spacing w:line="231" w:lineRule="exact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613" w:type="dxa"/>
            <w:tcBorders>
              <w:top w:val="nil"/>
              <w:left w:val="nil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728" w:type="dxa"/>
            <w:tcBorders>
              <w:top w:val="nil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125" w:type="dxa"/>
            <w:tcBorders>
              <w:top w:val="nil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5" w:type="dxa"/>
            <w:tcBorders>
              <w:top w:val="nil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nil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1" w:type="dxa"/>
            <w:tcBorders>
              <w:top w:val="nil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8" w:type="dxa"/>
            <w:tcBorders>
              <w:top w:val="nil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0" w:type="dxa"/>
            <w:tcBorders>
              <w:top w:val="nil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nil"/>
              <w:left w:val="single" w:sz="7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</w:tr>
      <w:tr w:rsidR="00A56B34" w:rsidRPr="001721F2">
        <w:trPr>
          <w:trHeight w:hRule="exact" w:val="248"/>
        </w:trPr>
        <w:tc>
          <w:tcPr>
            <w:tcW w:w="1725" w:type="dxa"/>
            <w:tcBorders>
              <w:top w:val="single" w:sz="9" w:space="0" w:color="000000"/>
              <w:left w:val="single" w:sz="8" w:space="0" w:color="000000"/>
              <w:bottom w:val="nil"/>
              <w:right w:val="nil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Stav na konci</w:t>
            </w:r>
          </w:p>
        </w:tc>
        <w:tc>
          <w:tcPr>
            <w:tcW w:w="613" w:type="dxa"/>
            <w:tcBorders>
              <w:top w:val="single" w:sz="9" w:space="0" w:color="000000"/>
              <w:left w:val="nil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728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125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5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1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8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0" w:type="dxa"/>
            <w:tcBorders>
              <w:top w:val="single" w:sz="9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single" w:sz="9" w:space="0" w:color="000000"/>
              <w:left w:val="single" w:sz="7" w:space="0" w:color="000000"/>
              <w:bottom w:val="nil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</w:tr>
      <w:tr w:rsidR="00A56B34" w:rsidRPr="001721F2">
        <w:trPr>
          <w:trHeight w:hRule="exact" w:val="247"/>
        </w:trPr>
        <w:tc>
          <w:tcPr>
            <w:tcW w:w="172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56B34" w:rsidRPr="001721F2" w:rsidRDefault="008C1DFF">
            <w:pPr>
              <w:pStyle w:val="TableParagraph"/>
              <w:spacing w:line="231" w:lineRule="exact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3"/>
              <w:ind w:left="18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2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32"/>
              <w:rPr>
                <w:rFonts w:ascii="Arial" w:eastAsia="Arial" w:hAnsi="Arial" w:cs="Arial"/>
                <w:sz w:val="15"/>
                <w:szCs w:val="15"/>
                <w:lang w:val="sk-SK"/>
              </w:rPr>
            </w:pPr>
            <w:r w:rsidRPr="001721F2">
              <w:rPr>
                <w:rFonts w:ascii="Arial"/>
                <w:sz w:val="15"/>
                <w:lang w:val="sk-SK"/>
              </w:rPr>
              <w:t>33425,44</w:t>
            </w:r>
          </w:p>
        </w:tc>
        <w:tc>
          <w:tcPr>
            <w:tcW w:w="112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0"/>
              <w:ind w:left="37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721F2">
              <w:rPr>
                <w:rFonts w:ascii="Arial"/>
                <w:w w:val="105"/>
                <w:sz w:val="18"/>
                <w:lang w:val="sk-SK"/>
              </w:rPr>
              <w:t>2298636,64</w:t>
            </w:r>
          </w:p>
        </w:tc>
        <w:tc>
          <w:tcPr>
            <w:tcW w:w="83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3"/>
              <w:ind w:left="39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3"/>
              <w:ind w:left="43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3"/>
              <w:ind w:left="46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3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3"/>
              <w:ind w:left="41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0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3"/>
              <w:ind w:left="44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9" w:type="dxa"/>
            <w:tcBorders>
              <w:top w:val="nil"/>
              <w:left w:val="single" w:sz="7" w:space="0" w:color="000000"/>
              <w:bottom w:val="nil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left="34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  <w:r w:rsidRPr="001721F2">
              <w:rPr>
                <w:rFonts w:ascii="Arial"/>
                <w:w w:val="105"/>
                <w:sz w:val="14"/>
                <w:lang w:val="sk-SK"/>
              </w:rPr>
              <w:t>2332062,08</w:t>
            </w:r>
          </w:p>
        </w:tc>
      </w:tr>
      <w:tr w:rsidR="00A56B34" w:rsidRPr="001721F2">
        <w:trPr>
          <w:trHeight w:hRule="exact" w:val="248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56B34" w:rsidRPr="001721F2" w:rsidRDefault="008C1DFF">
            <w:pPr>
              <w:pStyle w:val="TableParagraph"/>
              <w:spacing w:line="225" w:lineRule="exact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728" w:type="dxa"/>
            <w:tcBorders>
              <w:top w:val="nil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125" w:type="dxa"/>
            <w:tcBorders>
              <w:top w:val="nil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5" w:type="dxa"/>
            <w:tcBorders>
              <w:top w:val="nil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nil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1" w:type="dxa"/>
            <w:tcBorders>
              <w:top w:val="nil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38" w:type="dxa"/>
            <w:tcBorders>
              <w:top w:val="nil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70" w:type="dxa"/>
            <w:tcBorders>
              <w:top w:val="nil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9" w:type="dxa"/>
            <w:tcBorders>
              <w:top w:val="nil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</w:tr>
    </w:tbl>
    <w:p w:rsidR="00A56B34" w:rsidRPr="001721F2" w:rsidRDefault="00A56B34">
      <w:pPr>
        <w:spacing w:before="4"/>
        <w:rPr>
          <w:rFonts w:ascii="Arial" w:eastAsia="Arial" w:hAnsi="Arial" w:cs="Arial"/>
          <w:sz w:val="27"/>
          <w:szCs w:val="27"/>
          <w:lang w:val="sk-SK"/>
        </w:rPr>
      </w:pPr>
    </w:p>
    <w:p w:rsidR="00A56B34" w:rsidRPr="001721F2" w:rsidRDefault="00EF41B8">
      <w:pPr>
        <w:spacing w:line="200" w:lineRule="atLeast"/>
        <w:ind w:left="131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5922010" cy="1306195"/>
                <wp:effectExtent l="9525" t="9525" r="12065" b="8255"/>
                <wp:docPr id="727" name="Text Box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130619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59"/>
                              <w:ind w:left="17" w:right="76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(g)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Informácia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výške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tvorby,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zníženia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zúčtovania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opravných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položiek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k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dlhodobému hmotnému</w:t>
                            </w:r>
                            <w:r>
                              <w:rPr>
                                <w:rFonts w:ascii="Arial" w:hAnsi="Arial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majetku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opis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dôvodu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ich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tvorby,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zníženia</w:t>
                            </w:r>
                            <w:r>
                              <w:rPr>
                                <w:rFonts w:ascii="Arial" w:hAnsi="Arial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zúčtovania</w:t>
                            </w:r>
                          </w:p>
                          <w:p w:rsidR="001721F2" w:rsidRDefault="001721F2">
                            <w:pPr>
                              <w:spacing w:before="11"/>
                              <w:rPr>
                                <w:rFonts w:ascii="Arial" w:eastAsia="Arial" w:hAnsi="Arial" w:cs="Arial"/>
                                <w:sz w:val="23"/>
                                <w:szCs w:val="23"/>
                              </w:rPr>
                            </w:pPr>
                          </w:p>
                          <w:p w:rsidR="001721F2" w:rsidRDefault="001721F2">
                            <w:pPr>
                              <w:ind w:left="17" w:right="97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Opravné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položky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k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dlhodobému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hmotnému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 xml:space="preserve">majetku </w:t>
                            </w:r>
                            <w:r>
                              <w:rPr>
                                <w:rFonts w:ascii="Arial" w:hAnsi="Arial"/>
                                <w:spacing w:val="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Dôvod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tvorby,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zníženia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a zúčtovania</w:t>
                            </w:r>
                            <w:r>
                              <w:rPr>
                                <w:rFonts w:ascii="Arial" w:hAnsi="Arial"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Hodnota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14" o:spid="_x0000_s1082" type="#_x0000_t202" style="width:466.3pt;height:10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" filled="f" strokeweight=".58pt">
                <v:textbox inset="0,0,0,0">
                  <w:txbxContent>
                    <w:p w:rsidR="001721F2" w:rsidRDefault="001721F2">
                      <w:pPr>
                        <w:spacing w:before="59"/>
                        <w:ind w:left="17" w:right="76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(g)</w:t>
                      </w:r>
                      <w:r>
                        <w:rPr>
                          <w:rFonts w:ascii="Arial" w:hAnsi="Arial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Informácia</w:t>
                      </w:r>
                      <w:r>
                        <w:rPr>
                          <w:rFonts w:ascii="Arial" w:hAnsi="Arial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výške</w:t>
                      </w:r>
                      <w:r>
                        <w:rPr>
                          <w:rFonts w:ascii="Arial" w:hAnsi="Arial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tvorby,</w:t>
                      </w:r>
                      <w:r>
                        <w:rPr>
                          <w:rFonts w:ascii="Arial" w:hAnsi="Arial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zníženia</w:t>
                      </w:r>
                      <w:r>
                        <w:rPr>
                          <w:rFonts w:ascii="Arial" w:hAnsi="Arial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zúčtovania</w:t>
                      </w:r>
                      <w:r>
                        <w:rPr>
                          <w:rFonts w:ascii="Arial" w:hAnsi="Arial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opravných</w:t>
                      </w:r>
                      <w:r>
                        <w:rPr>
                          <w:rFonts w:ascii="Arial" w:hAnsi="Arial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položiek</w:t>
                      </w:r>
                      <w:r>
                        <w:rPr>
                          <w:rFonts w:ascii="Arial" w:hAnsi="Arial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k</w:t>
                      </w:r>
                      <w:r>
                        <w:rPr>
                          <w:rFonts w:ascii="Arial" w:hAnsi="Arial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dlhodobému hmotnému</w:t>
                      </w:r>
                      <w:r>
                        <w:rPr>
                          <w:rFonts w:ascii="Arial" w:hAnsi="Arial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majetku</w:t>
                      </w:r>
                      <w:r>
                        <w:rPr>
                          <w:rFonts w:ascii="Arial" w:hAnsi="Arial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opis</w:t>
                      </w:r>
                      <w:r>
                        <w:rPr>
                          <w:rFonts w:ascii="Arial" w:hAnsi="Arial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dôvodu</w:t>
                      </w:r>
                      <w:r>
                        <w:rPr>
                          <w:rFonts w:ascii="Arial" w:hAnsi="Arial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ich</w:t>
                      </w:r>
                      <w:r>
                        <w:rPr>
                          <w:rFonts w:ascii="Arial" w:hAnsi="Arial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tvorby,</w:t>
                      </w:r>
                      <w:r>
                        <w:rPr>
                          <w:rFonts w:ascii="Arial" w:hAnsi="Arial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zníženia</w:t>
                      </w:r>
                      <w:r>
                        <w:rPr>
                          <w:rFonts w:ascii="Arial" w:hAnsi="Arial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zúčtovania</w:t>
                      </w:r>
                    </w:p>
                    <w:p w:rsidR="001721F2" w:rsidRDefault="001721F2">
                      <w:pPr>
                        <w:spacing w:before="11"/>
                        <w:rPr>
                          <w:rFonts w:ascii="Arial" w:eastAsia="Arial" w:hAnsi="Arial" w:cs="Arial"/>
                          <w:sz w:val="23"/>
                          <w:szCs w:val="23"/>
                        </w:rPr>
                      </w:pPr>
                    </w:p>
                    <w:p w:rsidR="001721F2" w:rsidRDefault="001721F2">
                      <w:pPr>
                        <w:ind w:left="17" w:right="97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Opravné</w:t>
                      </w:r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položky</w:t>
                      </w:r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k</w:t>
                      </w:r>
                      <w:r>
                        <w:rPr>
                          <w:rFonts w:ascii="Arial" w:hAnsi="Arial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dlhodobému</w:t>
                      </w:r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hmotnému</w:t>
                      </w:r>
                      <w:r>
                        <w:rPr>
                          <w:rFonts w:ascii="Arial" w:hAnsi="Arial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 xml:space="preserve">majetku </w:t>
                      </w:r>
                      <w:r>
                        <w:rPr>
                          <w:rFonts w:ascii="Arial" w:hAnsi="Arial"/>
                          <w:spacing w:val="6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Dôvod</w:t>
                      </w:r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tvorby,</w:t>
                      </w:r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zníženia</w:t>
                      </w:r>
                      <w:r>
                        <w:rPr>
                          <w:rFonts w:ascii="Arial" w:hAnsi="Arial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a zúčtovania</w:t>
                      </w:r>
                      <w:r>
                        <w:rPr>
                          <w:rFonts w:ascii="Arial" w:hAnsi="Arial"/>
                          <w:spacing w:val="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Hodnota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6B34" w:rsidRPr="001721F2" w:rsidRDefault="00A56B34">
      <w:pPr>
        <w:spacing w:line="200" w:lineRule="atLeast"/>
        <w:rPr>
          <w:rFonts w:ascii="Arial" w:eastAsia="Arial" w:hAnsi="Arial" w:cs="Arial"/>
          <w:sz w:val="20"/>
          <w:szCs w:val="20"/>
          <w:lang w:val="sk-SK"/>
        </w:rPr>
        <w:sectPr w:rsidR="00A56B34" w:rsidRPr="001721F2">
          <w:type w:val="continuous"/>
          <w:pgSz w:w="11910" w:h="16840"/>
          <w:pgMar w:top="220" w:right="1160" w:bottom="960" w:left="1160" w:header="708" w:footer="708" w:gutter="0"/>
          <w:cols w:space="708"/>
        </w:sectPr>
      </w:pPr>
    </w:p>
    <w:p w:rsidR="00A56B34" w:rsidRPr="001721F2" w:rsidRDefault="00A56B34">
      <w:pPr>
        <w:rPr>
          <w:rFonts w:ascii="Arial" w:eastAsia="Arial" w:hAnsi="Arial" w:cs="Arial"/>
          <w:sz w:val="9"/>
          <w:szCs w:val="9"/>
          <w:lang w:val="sk-SK"/>
        </w:rPr>
      </w:pPr>
    </w:p>
    <w:p w:rsidR="00A56B34" w:rsidRPr="001721F2" w:rsidRDefault="00EF41B8">
      <w:pPr>
        <w:spacing w:line="200" w:lineRule="atLeast"/>
        <w:ind w:left="285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1609725" cy="167005"/>
                <wp:effectExtent l="9525" t="9525" r="9525" b="13970"/>
                <wp:docPr id="726" name="Text Box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12"/>
                              <w:ind w:left="10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13" o:spid="_x0000_s1083" type="#_x0000_t202" style="width:126.75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" filled="f" strokeweight="1pt">
                <v:textbox inset="0,0,0,0">
                  <w:txbxContent>
                    <w:p w:rsidR="001721F2" w:rsidRDefault="001721F2">
                      <w:pPr>
                        <w:spacing w:before="12"/>
                        <w:ind w:left="108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Poznámky Úč POD 3 - 01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6B34" w:rsidRPr="001721F2" w:rsidRDefault="00A56B34">
      <w:pPr>
        <w:spacing w:before="9"/>
        <w:rPr>
          <w:rFonts w:ascii="Arial" w:eastAsia="Arial" w:hAnsi="Arial" w:cs="Arial"/>
          <w:lang w:val="sk-SK"/>
        </w:rPr>
      </w:pPr>
    </w:p>
    <w:p w:rsidR="00A56B34" w:rsidRPr="001721F2" w:rsidRDefault="008C1DFF">
      <w:pPr>
        <w:pStyle w:val="Zkladntext"/>
        <w:spacing w:before="0"/>
        <w:rPr>
          <w:lang w:val="sk-SK"/>
        </w:rPr>
      </w:pPr>
      <w:r w:rsidRPr="001721F2">
        <w:rPr>
          <w:spacing w:val="-1"/>
          <w:lang w:val="sk-SK"/>
        </w:rPr>
        <w:t>Tabuľka</w:t>
      </w:r>
      <w:r w:rsidRPr="001721F2">
        <w:rPr>
          <w:lang w:val="sk-SK"/>
        </w:rPr>
        <w:t xml:space="preserve"> č. 2</w:t>
      </w:r>
    </w:p>
    <w:p w:rsidR="00A56B34" w:rsidRPr="001721F2" w:rsidRDefault="008C1DFF">
      <w:pPr>
        <w:spacing w:before="126"/>
        <w:ind w:left="185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lang w:val="sk-SK"/>
        </w:rPr>
        <w:br w:type="column"/>
      </w:r>
      <w:r w:rsidRPr="001721F2">
        <w:rPr>
          <w:rFonts w:ascii="Arial" w:hAnsi="Arial"/>
          <w:sz w:val="20"/>
          <w:lang w:val="sk-SK"/>
        </w:rPr>
        <w:lastRenderedPageBreak/>
        <w:t>DIČ</w:t>
      </w:r>
    </w:p>
    <w:p w:rsidR="00A56B34" w:rsidRPr="001721F2" w:rsidRDefault="00EF41B8">
      <w:pPr>
        <w:spacing w:before="45"/>
        <w:ind w:left="180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840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-180975</wp:posOffset>
                </wp:positionV>
                <wp:extent cx="1439545" cy="359410"/>
                <wp:effectExtent l="3175" t="0" r="0" b="2540"/>
                <wp:wrapNone/>
                <wp:docPr id="725" name="Text Box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8" o:spid="_x0000_s1084" type="#_x0000_t202" style="position:absolute;left:0;text-align:left;margin-left:409pt;margin-top:-14.25pt;width:113.35pt;height:28.3pt;z-index: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  <w:tr w:rsidR="001721F2">
                        <w:trPr>
                          <w:trHeight w:hRule="exact" w:val="273"/>
                        </w:trPr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  <w:sectPr w:rsidR="00A56B34" w:rsidRPr="001721F2">
          <w:pgSz w:w="11910" w:h="16840"/>
          <w:pgMar w:top="220" w:right="1180" w:bottom="960" w:left="1180" w:header="0" w:footer="762" w:gutter="0"/>
          <w:cols w:num="2" w:space="708" w:equalWidth="0">
            <w:col w:w="1132" w:space="5318"/>
            <w:col w:w="3100"/>
          </w:cols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476"/>
        <w:gridCol w:w="850"/>
        <w:gridCol w:w="881"/>
        <w:gridCol w:w="1090"/>
        <w:gridCol w:w="932"/>
        <w:gridCol w:w="784"/>
        <w:gridCol w:w="850"/>
        <w:gridCol w:w="709"/>
        <w:gridCol w:w="851"/>
        <w:gridCol w:w="878"/>
      </w:tblGrid>
      <w:tr w:rsidR="00A56B34" w:rsidRPr="001721F2">
        <w:trPr>
          <w:trHeight w:hRule="exact" w:val="260"/>
        </w:trPr>
        <w:tc>
          <w:tcPr>
            <w:tcW w:w="1476" w:type="dxa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10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66" w:right="65" w:firstLine="262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Dlhodobý</w:t>
            </w:r>
            <w:r w:rsidRPr="001721F2">
              <w:rPr>
                <w:rFonts w:ascii="Arial Narrow" w:hAnsi="Arial Narrow"/>
                <w:b/>
                <w:spacing w:val="2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hmotný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majetok</w:t>
            </w:r>
          </w:p>
        </w:tc>
        <w:tc>
          <w:tcPr>
            <w:tcW w:w="7824" w:type="dxa"/>
            <w:gridSpan w:val="9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left="1910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 predchádzajúce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 obdobie</w:t>
            </w:r>
          </w:p>
        </w:tc>
      </w:tr>
      <w:tr w:rsidR="00A56B34" w:rsidRPr="001721F2">
        <w:trPr>
          <w:trHeight w:hRule="exact" w:val="1552"/>
        </w:trPr>
        <w:tc>
          <w:tcPr>
            <w:tcW w:w="1476" w:type="dxa"/>
            <w:vMerge/>
            <w:tcBorders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1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Pozemky</w:t>
            </w:r>
          </w:p>
        </w:tc>
        <w:tc>
          <w:tcPr>
            <w:tcW w:w="881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1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4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Stavby</w:t>
            </w:r>
          </w:p>
        </w:tc>
        <w:tc>
          <w:tcPr>
            <w:tcW w:w="109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53" w:right="36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Samostatné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hnuteľné</w:t>
            </w:r>
            <w:r w:rsidRPr="001721F2">
              <w:rPr>
                <w:rFonts w:ascii="Arial Narrow" w:hAnsi="Arial Narrow"/>
                <w:b/>
                <w:spacing w:val="24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veci</w:t>
            </w:r>
          </w:p>
          <w:p w:rsidR="00A56B34" w:rsidRPr="001721F2" w:rsidRDefault="008C1DFF">
            <w:pPr>
              <w:pStyle w:val="TableParagraph"/>
              <w:ind w:left="72" w:right="55" w:hanging="2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a súbory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hnuteľných</w:t>
            </w:r>
            <w:r w:rsidRPr="001721F2">
              <w:rPr>
                <w:rFonts w:ascii="Arial Narrow" w:hAnsi="Arial Narrow"/>
                <w:b/>
                <w:spacing w:val="29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vecí</w:t>
            </w:r>
          </w:p>
        </w:tc>
        <w:tc>
          <w:tcPr>
            <w:tcW w:w="93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63"/>
              <w:ind w:left="91" w:right="89" w:firstLine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Pesto-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vateľské</w:t>
            </w:r>
            <w:r w:rsidRPr="001721F2">
              <w:rPr>
                <w:rFonts w:ascii="Arial Narrow" w:hAnsi="Arial Narrow"/>
                <w:b/>
                <w:spacing w:val="2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celky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trvalých</w:t>
            </w:r>
            <w:r w:rsidRPr="001721F2">
              <w:rPr>
                <w:rFonts w:ascii="Arial Narrow" w:hAnsi="Arial Narrow"/>
                <w:b/>
                <w:spacing w:val="2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porastov</w:t>
            </w:r>
          </w:p>
        </w:tc>
        <w:tc>
          <w:tcPr>
            <w:tcW w:w="78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" w:eastAsia="Arial" w:hAnsi="Arial" w:cs="Arial"/>
                <w:sz w:val="24"/>
                <w:szCs w:val="24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9" w:right="32" w:firstLine="52"/>
              <w:jc w:val="both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Základ- né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stádo</w:t>
            </w:r>
            <w:r w:rsidRPr="001721F2">
              <w:rPr>
                <w:rFonts w:ascii="Arial Narrow" w:hAnsi="Arial Narrow"/>
                <w:b/>
                <w:spacing w:val="24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a ťažné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zvieratá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7"/>
              <w:rPr>
                <w:rFonts w:ascii="Arial" w:eastAsia="Arial" w:hAnsi="Arial" w:cs="Arial"/>
                <w:sz w:val="25"/>
                <w:szCs w:val="25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17" w:right="92" w:hanging="125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Ostatný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DHM</w:t>
            </w:r>
          </w:p>
        </w:tc>
        <w:tc>
          <w:tcPr>
            <w:tcW w:w="70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73"/>
              <w:ind w:left="64" w:right="64" w:firstLine="6"/>
              <w:jc w:val="both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Obsta-</w:t>
            </w:r>
            <w:r w:rsidRPr="001721F2">
              <w:rPr>
                <w:rFonts w:ascii="Arial Narrow" w:hAnsi="Arial Narrow"/>
                <w:b/>
                <w:spacing w:val="2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rávaný DHM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63"/>
              <w:ind w:left="93" w:right="93" w:firstLine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Poskyt-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nuté pred- davky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na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DHM</w:t>
            </w:r>
          </w:p>
        </w:tc>
        <w:tc>
          <w:tcPr>
            <w:tcW w:w="87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1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8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Spolu</w:t>
            </w:r>
          </w:p>
        </w:tc>
      </w:tr>
      <w:tr w:rsidR="00A56B34" w:rsidRPr="001721F2">
        <w:trPr>
          <w:trHeight w:hRule="exact" w:val="256"/>
        </w:trPr>
        <w:tc>
          <w:tcPr>
            <w:tcW w:w="147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881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left="13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d</w:t>
            </w:r>
          </w:p>
        </w:tc>
        <w:tc>
          <w:tcPr>
            <w:tcW w:w="932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e</w:t>
            </w:r>
          </w:p>
        </w:tc>
        <w:tc>
          <w:tcPr>
            <w:tcW w:w="784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right="14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f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g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h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i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j</w:t>
            </w:r>
          </w:p>
        </w:tc>
      </w:tr>
      <w:tr w:rsidR="00A56B34" w:rsidRPr="001721F2">
        <w:trPr>
          <w:trHeight w:hRule="exact" w:val="298"/>
        </w:trPr>
        <w:tc>
          <w:tcPr>
            <w:tcW w:w="9300" w:type="dxa"/>
            <w:gridSpan w:val="10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Prvotné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ocenenie</w:t>
            </w:r>
          </w:p>
        </w:tc>
      </w:tr>
      <w:tr w:rsidR="00A56B34" w:rsidRPr="001721F2">
        <w:trPr>
          <w:trHeight w:hRule="exact" w:val="742"/>
        </w:trPr>
        <w:tc>
          <w:tcPr>
            <w:tcW w:w="1476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9" w:right="9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začiatku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1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1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41797,00</w:t>
            </w:r>
          </w:p>
        </w:tc>
        <w:tc>
          <w:tcPr>
            <w:tcW w:w="1090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3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2870881,00</w:t>
            </w:r>
          </w:p>
        </w:tc>
        <w:tc>
          <w:tcPr>
            <w:tcW w:w="932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50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84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34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7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1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92"/>
              <w:ind w:left="34"/>
              <w:rPr>
                <w:rFonts w:ascii="Arial" w:eastAsia="Arial" w:hAnsi="Arial" w:cs="Arial"/>
                <w:sz w:val="15"/>
                <w:szCs w:val="15"/>
                <w:lang w:val="sk-SK"/>
              </w:rPr>
            </w:pPr>
            <w:r w:rsidRPr="001721F2">
              <w:rPr>
                <w:rFonts w:ascii="Arial"/>
                <w:sz w:val="15"/>
                <w:lang w:val="sk-SK"/>
              </w:rPr>
              <w:t>2912678,00</w:t>
            </w:r>
          </w:p>
        </w:tc>
      </w:tr>
      <w:tr w:rsidR="00A56B34" w:rsidRPr="001721F2">
        <w:trPr>
          <w:trHeight w:hRule="exact" w:val="293"/>
        </w:trPr>
        <w:tc>
          <w:tcPr>
            <w:tcW w:w="14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Prírastky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5"/>
              <w:ind w:left="41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5"/>
              <w:ind w:left="47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5"/>
              <w:ind w:left="66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5"/>
              <w:ind w:left="50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5"/>
              <w:ind w:left="34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5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5"/>
              <w:ind w:left="27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5"/>
              <w:ind w:left="41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5"/>
              <w:ind w:left="44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3"/>
        </w:trPr>
        <w:tc>
          <w:tcPr>
            <w:tcW w:w="14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Úbytky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2"/>
              <w:ind w:left="41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2"/>
              <w:ind w:left="47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2"/>
              <w:ind w:left="66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2"/>
              <w:ind w:left="50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2"/>
              <w:ind w:left="34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2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2"/>
              <w:ind w:left="27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2"/>
              <w:ind w:left="41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2"/>
              <w:ind w:left="44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3"/>
        </w:trPr>
        <w:tc>
          <w:tcPr>
            <w:tcW w:w="14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pacing w:val="-1"/>
                <w:sz w:val="21"/>
                <w:lang w:val="sk-SK"/>
              </w:rPr>
              <w:t>Presuny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7"/>
              <w:ind w:left="41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7"/>
              <w:ind w:left="47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7"/>
              <w:ind w:left="66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7"/>
              <w:ind w:left="50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7"/>
              <w:ind w:left="34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7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7"/>
              <w:ind w:left="27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7"/>
              <w:ind w:left="41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7"/>
              <w:ind w:left="44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740"/>
        </w:trPr>
        <w:tc>
          <w:tcPr>
            <w:tcW w:w="1476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9" w:right="32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konci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5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1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1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5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41797,00</w:t>
            </w:r>
          </w:p>
        </w:tc>
        <w:tc>
          <w:tcPr>
            <w:tcW w:w="1090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4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3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2870881,00</w:t>
            </w:r>
          </w:p>
        </w:tc>
        <w:tc>
          <w:tcPr>
            <w:tcW w:w="932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5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50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5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34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5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5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7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5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1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96"/>
              <w:ind w:left="34"/>
              <w:rPr>
                <w:rFonts w:ascii="Arial" w:eastAsia="Arial" w:hAnsi="Arial" w:cs="Arial"/>
                <w:sz w:val="15"/>
                <w:szCs w:val="15"/>
                <w:lang w:val="sk-SK"/>
              </w:rPr>
            </w:pPr>
            <w:r w:rsidRPr="001721F2">
              <w:rPr>
                <w:rFonts w:ascii="Arial"/>
                <w:sz w:val="15"/>
                <w:lang w:val="sk-SK"/>
              </w:rPr>
              <w:t>2912678,00</w:t>
            </w:r>
          </w:p>
        </w:tc>
      </w:tr>
      <w:tr w:rsidR="00A56B34" w:rsidRPr="001721F2">
        <w:trPr>
          <w:trHeight w:hRule="exact" w:val="298"/>
        </w:trPr>
        <w:tc>
          <w:tcPr>
            <w:tcW w:w="9300" w:type="dxa"/>
            <w:gridSpan w:val="10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Oprávky</w:t>
            </w:r>
          </w:p>
        </w:tc>
      </w:tr>
      <w:tr w:rsidR="00A56B34" w:rsidRPr="001721F2">
        <w:trPr>
          <w:trHeight w:hRule="exact" w:val="740"/>
        </w:trPr>
        <w:tc>
          <w:tcPr>
            <w:tcW w:w="1476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9" w:right="9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začiatku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2"/>
              <w:rPr>
                <w:rFonts w:ascii="Arial" w:eastAsia="Arial" w:hAnsi="Arial" w:cs="Arial"/>
                <w:sz w:val="23"/>
                <w:szCs w:val="23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1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1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2"/>
              <w:rPr>
                <w:rFonts w:ascii="Arial" w:eastAsia="Arial" w:hAnsi="Arial" w:cs="Arial"/>
                <w:sz w:val="23"/>
                <w:szCs w:val="23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4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4188,00</w:t>
            </w:r>
          </w:p>
        </w:tc>
        <w:tc>
          <w:tcPr>
            <w:tcW w:w="1090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2"/>
              <w:rPr>
                <w:rFonts w:ascii="Arial" w:eastAsia="Arial" w:hAnsi="Arial" w:cs="Arial"/>
                <w:sz w:val="23"/>
                <w:szCs w:val="23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2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285140,00</w:t>
            </w:r>
          </w:p>
        </w:tc>
        <w:tc>
          <w:tcPr>
            <w:tcW w:w="932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2"/>
              <w:rPr>
                <w:rFonts w:ascii="Arial" w:eastAsia="Arial" w:hAnsi="Arial" w:cs="Arial"/>
                <w:sz w:val="23"/>
                <w:szCs w:val="23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7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84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2"/>
              <w:rPr>
                <w:rFonts w:ascii="Arial" w:eastAsia="Arial" w:hAnsi="Arial" w:cs="Arial"/>
                <w:sz w:val="23"/>
                <w:szCs w:val="23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37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2"/>
              <w:rPr>
                <w:rFonts w:ascii="Arial" w:eastAsia="Arial" w:hAnsi="Arial" w:cs="Arial"/>
                <w:sz w:val="23"/>
                <w:szCs w:val="23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2"/>
              <w:rPr>
                <w:rFonts w:ascii="Arial" w:eastAsia="Arial" w:hAnsi="Arial" w:cs="Arial"/>
                <w:sz w:val="23"/>
                <w:szCs w:val="23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7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2"/>
              <w:rPr>
                <w:rFonts w:ascii="Arial" w:eastAsia="Arial" w:hAnsi="Arial" w:cs="Arial"/>
                <w:sz w:val="23"/>
                <w:szCs w:val="23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1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01"/>
              <w:ind w:left="31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1721F2">
              <w:rPr>
                <w:rFonts w:ascii="Arial"/>
                <w:w w:val="105"/>
                <w:sz w:val="16"/>
                <w:lang w:val="sk-SK"/>
              </w:rPr>
              <w:t>289328,00</w:t>
            </w:r>
          </w:p>
        </w:tc>
      </w:tr>
      <w:tr w:rsidR="00A56B34" w:rsidRPr="001721F2">
        <w:trPr>
          <w:trHeight w:hRule="exact" w:val="293"/>
        </w:trPr>
        <w:tc>
          <w:tcPr>
            <w:tcW w:w="14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Prírastky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4"/>
              <w:ind w:left="41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4"/>
              <w:ind w:left="14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2092,00</w:t>
            </w:r>
          </w:p>
        </w:tc>
        <w:tc>
          <w:tcPr>
            <w:tcW w:w="10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4"/>
              <w:ind w:left="12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143552,00</w:t>
            </w:r>
          </w:p>
        </w:tc>
        <w:tc>
          <w:tcPr>
            <w:tcW w:w="9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4"/>
              <w:ind w:left="47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4"/>
              <w:ind w:left="37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4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4"/>
              <w:ind w:left="27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4"/>
              <w:ind w:left="41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left="31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1721F2">
              <w:rPr>
                <w:rFonts w:ascii="Arial"/>
                <w:w w:val="105"/>
                <w:sz w:val="16"/>
                <w:lang w:val="sk-SK"/>
              </w:rPr>
              <w:t>145644,00</w:t>
            </w:r>
          </w:p>
        </w:tc>
      </w:tr>
      <w:tr w:rsidR="00A56B34" w:rsidRPr="001721F2">
        <w:trPr>
          <w:trHeight w:hRule="exact" w:val="307"/>
        </w:trPr>
        <w:tc>
          <w:tcPr>
            <w:tcW w:w="14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Úbytky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6"/>
              <w:ind w:left="41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6"/>
              <w:ind w:left="47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6"/>
              <w:ind w:left="66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6"/>
              <w:ind w:left="47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6"/>
              <w:ind w:left="37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6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6"/>
              <w:ind w:left="27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6"/>
              <w:ind w:left="41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6"/>
              <w:ind w:left="44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60"/>
        </w:trPr>
        <w:tc>
          <w:tcPr>
            <w:tcW w:w="14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 w:line="227" w:lineRule="exact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Presuny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2"/>
              <w:ind w:left="41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2"/>
              <w:ind w:left="47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2"/>
              <w:ind w:left="66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2"/>
              <w:ind w:left="47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2"/>
              <w:ind w:left="37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2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2"/>
              <w:ind w:left="27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2"/>
              <w:ind w:left="41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2"/>
              <w:ind w:left="44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768"/>
        </w:trPr>
        <w:tc>
          <w:tcPr>
            <w:tcW w:w="1476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2"/>
              <w:ind w:left="19" w:right="32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konci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1"/>
              <w:rPr>
                <w:rFonts w:ascii="Arial" w:eastAsia="Arial" w:hAnsi="Arial" w:cs="Arial"/>
                <w:sz w:val="24"/>
                <w:szCs w:val="24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1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1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1"/>
              <w:rPr>
                <w:rFonts w:ascii="Arial" w:eastAsia="Arial" w:hAnsi="Arial" w:cs="Arial"/>
                <w:sz w:val="24"/>
                <w:szCs w:val="24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6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6280,00</w:t>
            </w:r>
          </w:p>
        </w:tc>
        <w:tc>
          <w:tcPr>
            <w:tcW w:w="1090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1"/>
              <w:rPr>
                <w:rFonts w:ascii="Arial" w:eastAsia="Arial" w:hAnsi="Arial" w:cs="Arial"/>
                <w:sz w:val="24"/>
                <w:szCs w:val="24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2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428692,00</w:t>
            </w:r>
          </w:p>
        </w:tc>
        <w:tc>
          <w:tcPr>
            <w:tcW w:w="932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1"/>
              <w:rPr>
                <w:rFonts w:ascii="Arial" w:eastAsia="Arial" w:hAnsi="Arial" w:cs="Arial"/>
                <w:sz w:val="24"/>
                <w:szCs w:val="24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50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1"/>
              <w:rPr>
                <w:rFonts w:ascii="Arial" w:eastAsia="Arial" w:hAnsi="Arial" w:cs="Arial"/>
                <w:sz w:val="24"/>
                <w:szCs w:val="24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37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1"/>
              <w:rPr>
                <w:rFonts w:ascii="Arial" w:eastAsia="Arial" w:hAnsi="Arial" w:cs="Arial"/>
                <w:sz w:val="24"/>
                <w:szCs w:val="24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1"/>
              <w:rPr>
                <w:rFonts w:ascii="Arial" w:eastAsia="Arial" w:hAnsi="Arial" w:cs="Arial"/>
                <w:sz w:val="24"/>
                <w:szCs w:val="24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7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1"/>
              <w:rPr>
                <w:rFonts w:ascii="Arial" w:eastAsia="Arial" w:hAnsi="Arial" w:cs="Arial"/>
                <w:sz w:val="24"/>
                <w:szCs w:val="24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1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22"/>
              <w:ind w:left="31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1721F2">
              <w:rPr>
                <w:rFonts w:ascii="Arial"/>
                <w:w w:val="105"/>
                <w:sz w:val="16"/>
                <w:lang w:val="sk-SK"/>
              </w:rPr>
              <w:t>434972,00</w:t>
            </w:r>
          </w:p>
        </w:tc>
      </w:tr>
      <w:tr w:rsidR="00A56B34" w:rsidRPr="001721F2">
        <w:trPr>
          <w:trHeight w:hRule="exact" w:val="298"/>
        </w:trPr>
        <w:tc>
          <w:tcPr>
            <w:tcW w:w="9300" w:type="dxa"/>
            <w:gridSpan w:val="10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Opravné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položky</w:t>
            </w:r>
          </w:p>
        </w:tc>
      </w:tr>
      <w:tr w:rsidR="00A56B34" w:rsidRPr="001721F2">
        <w:trPr>
          <w:trHeight w:hRule="exact" w:val="740"/>
        </w:trPr>
        <w:tc>
          <w:tcPr>
            <w:tcW w:w="1476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auto"/>
              <w:ind w:left="19" w:right="9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začiatku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1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1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7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90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64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32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50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84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35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7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1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4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3"/>
        </w:trPr>
        <w:tc>
          <w:tcPr>
            <w:tcW w:w="14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Prírastky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"/>
              <w:ind w:left="41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"/>
              <w:ind w:left="47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"/>
              <w:ind w:left="64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"/>
              <w:ind w:left="50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"/>
              <w:ind w:left="35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"/>
              <w:ind w:left="27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"/>
              <w:ind w:left="41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"/>
              <w:ind w:left="44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07"/>
        </w:trPr>
        <w:tc>
          <w:tcPr>
            <w:tcW w:w="14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Úbytky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9"/>
              <w:ind w:left="41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9"/>
              <w:ind w:left="47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9"/>
              <w:ind w:left="64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9"/>
              <w:ind w:left="50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9"/>
              <w:ind w:left="35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9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9"/>
              <w:ind w:left="27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9"/>
              <w:ind w:left="41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9"/>
              <w:ind w:left="44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6"/>
        </w:trPr>
        <w:tc>
          <w:tcPr>
            <w:tcW w:w="14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Presuny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5"/>
              <w:ind w:left="41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5"/>
              <w:ind w:left="46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5"/>
              <w:ind w:left="64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5"/>
              <w:ind w:left="50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5"/>
              <w:ind w:left="35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5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5"/>
              <w:ind w:left="27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35"/>
              <w:ind w:left="41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5"/>
              <w:ind w:left="44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750"/>
        </w:trPr>
        <w:tc>
          <w:tcPr>
            <w:tcW w:w="1476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"/>
              <w:ind w:left="19" w:right="32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konci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5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1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1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5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6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90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5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64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32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5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50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5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35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5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5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7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5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1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5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4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9"/>
        </w:trPr>
        <w:tc>
          <w:tcPr>
            <w:tcW w:w="9300" w:type="dxa"/>
            <w:gridSpan w:val="10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Zostatková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hodnota</w:t>
            </w:r>
          </w:p>
        </w:tc>
      </w:tr>
      <w:tr w:rsidR="00A56B34" w:rsidRPr="001721F2">
        <w:trPr>
          <w:trHeight w:hRule="exact" w:val="743"/>
        </w:trPr>
        <w:tc>
          <w:tcPr>
            <w:tcW w:w="147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9" w:right="9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začiatku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" w:eastAsia="Arial" w:hAnsi="Arial" w:cs="Arial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1" w:type="dxa"/>
            <w:tcBorders>
              <w:top w:val="single" w:sz="9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" w:eastAsia="Arial" w:hAnsi="Arial" w:cs="Arial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37609,00</w:t>
            </w:r>
          </w:p>
        </w:tc>
        <w:tc>
          <w:tcPr>
            <w:tcW w:w="1090" w:type="dxa"/>
            <w:tcBorders>
              <w:top w:val="single" w:sz="9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" w:eastAsia="Arial" w:hAnsi="Arial" w:cs="Arial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2585741,00</w:t>
            </w:r>
          </w:p>
        </w:tc>
        <w:tc>
          <w:tcPr>
            <w:tcW w:w="932" w:type="dxa"/>
            <w:tcBorders>
              <w:top w:val="single" w:sz="9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" w:eastAsia="Arial" w:hAnsi="Arial" w:cs="Arial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50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84" w:type="dxa"/>
            <w:tcBorders>
              <w:top w:val="single" w:sz="9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" w:eastAsia="Arial" w:hAnsi="Arial" w:cs="Arial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3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" w:eastAsia="Arial" w:hAnsi="Arial" w:cs="Arial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9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" w:eastAsia="Arial" w:hAnsi="Arial" w:cs="Arial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8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" w:eastAsia="Arial" w:hAnsi="Arial" w:cs="Arial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9" w:space="0" w:color="000000"/>
              <w:left w:val="single" w:sz="7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23"/>
              <w:ind w:left="38"/>
              <w:rPr>
                <w:rFonts w:ascii="Arial" w:eastAsia="Arial" w:hAnsi="Arial" w:cs="Arial"/>
                <w:sz w:val="15"/>
                <w:szCs w:val="15"/>
                <w:lang w:val="sk-SK"/>
              </w:rPr>
            </w:pPr>
            <w:r w:rsidRPr="001721F2">
              <w:rPr>
                <w:rFonts w:ascii="Arial"/>
                <w:sz w:val="15"/>
                <w:lang w:val="sk-SK"/>
              </w:rPr>
              <w:t>2623350,00</w:t>
            </w:r>
          </w:p>
        </w:tc>
      </w:tr>
      <w:tr w:rsidR="00A56B34" w:rsidRPr="001721F2">
        <w:trPr>
          <w:trHeight w:hRule="exact" w:val="742"/>
        </w:trPr>
        <w:tc>
          <w:tcPr>
            <w:tcW w:w="1476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9" w:right="32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konci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81" w:type="dxa"/>
            <w:tcBorders>
              <w:top w:val="single" w:sz="9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35517,00</w:t>
            </w:r>
          </w:p>
        </w:tc>
        <w:tc>
          <w:tcPr>
            <w:tcW w:w="1090" w:type="dxa"/>
            <w:tcBorders>
              <w:top w:val="single" w:sz="9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2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2442189,00</w:t>
            </w:r>
          </w:p>
        </w:tc>
        <w:tc>
          <w:tcPr>
            <w:tcW w:w="932" w:type="dxa"/>
            <w:tcBorders>
              <w:top w:val="single" w:sz="9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50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84" w:type="dxa"/>
            <w:tcBorders>
              <w:top w:val="single" w:sz="9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36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9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8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9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94"/>
              <w:ind w:left="38"/>
              <w:rPr>
                <w:rFonts w:ascii="Arial" w:eastAsia="Arial" w:hAnsi="Arial" w:cs="Arial"/>
                <w:sz w:val="15"/>
                <w:szCs w:val="15"/>
                <w:lang w:val="sk-SK"/>
              </w:rPr>
            </w:pPr>
            <w:r w:rsidRPr="001721F2">
              <w:rPr>
                <w:rFonts w:ascii="Arial"/>
                <w:sz w:val="15"/>
                <w:lang w:val="sk-SK"/>
              </w:rPr>
              <w:t>2477706,00</w:t>
            </w:r>
          </w:p>
        </w:tc>
      </w:tr>
    </w:tbl>
    <w:p w:rsidR="00A56B34" w:rsidRPr="001721F2" w:rsidRDefault="00A56B34">
      <w:pPr>
        <w:spacing w:before="2"/>
        <w:rPr>
          <w:rFonts w:ascii="Arial" w:eastAsia="Arial" w:hAnsi="Arial" w:cs="Arial"/>
          <w:sz w:val="29"/>
          <w:szCs w:val="29"/>
          <w:lang w:val="sk-SK"/>
        </w:rPr>
      </w:pPr>
    </w:p>
    <w:p w:rsidR="00A56B34" w:rsidRPr="001721F2" w:rsidRDefault="00EF41B8">
      <w:pPr>
        <w:spacing w:line="200" w:lineRule="atLeast"/>
        <w:ind w:left="111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5922010" cy="1479550"/>
                <wp:effectExtent l="9525" t="9525" r="12065" b="6350"/>
                <wp:docPr id="724" name="Text Box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147955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57"/>
                              <w:ind w:left="17" w:right="624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(f)</w:t>
                            </w:r>
                            <w:r>
                              <w:rPr>
                                <w:rFonts w:ascii="Arial" w:hAnsi="Arial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6"/>
                              </w:rPr>
                              <w:t>Goodwill</w:t>
                            </w:r>
                            <w:r>
                              <w:rPr>
                                <w:rFonts w:ascii="Arial" w:hAnsi="Arial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spôsob</w:t>
                            </w:r>
                            <w:r>
                              <w:rPr>
                                <w:rFonts w:ascii="Arial" w:hAnsi="Arial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výpočtu</w:t>
                            </w:r>
                            <w:r>
                              <w:rPr>
                                <w:rFonts w:ascii="Arial" w:hAnsi="Arial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jeho</w:t>
                            </w:r>
                            <w:r>
                              <w:rPr>
                                <w:rFonts w:ascii="Arial" w:hAnsi="Arial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hodnoty</w:t>
                            </w:r>
                            <w:r>
                              <w:rPr>
                                <w:rFonts w:ascii="Arial" w:hAnsi="Arial"/>
                                <w:spacing w:val="27"/>
                                <w:w w:val="9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Komentár:</w:t>
                            </w:r>
                          </w:p>
                          <w:p w:rsidR="001721F2" w:rsidRDefault="001721F2">
                            <w:pPr>
                              <w:spacing w:before="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1721F2" w:rsidRDefault="001721F2">
                            <w:pPr>
                              <w:spacing w:line="360" w:lineRule="atLeast"/>
                              <w:ind w:left="17" w:right="324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(h)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Údaje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výskumnej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vývojovej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6"/>
                              </w:rPr>
                              <w:t xml:space="preserve"> č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innosti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bežné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účtovné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obdobie:</w:t>
                            </w:r>
                            <w:r>
                              <w:rPr>
                                <w:rFonts w:ascii="Arial" w:hAnsi="Arial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]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Áno</w:t>
                            </w:r>
                            <w:r>
                              <w:rPr>
                                <w:rFonts w:ascii="Arial" w:hAnsi="Arial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[x]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Nie</w:t>
                            </w:r>
                            <w:r>
                              <w:rPr>
                                <w:rFonts w:ascii="Arial" w:hAnsi="Arial"/>
                                <w:w w:val="9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Náklady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výskum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vynaložené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bežnom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účtovnom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období:</w:t>
                            </w:r>
                            <w:r>
                              <w:rPr>
                                <w:rFonts w:ascii="Arial" w:hAnsi="Arial"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0,00</w:t>
                            </w:r>
                          </w:p>
                          <w:p w:rsidR="001721F2" w:rsidRDefault="001721F2">
                            <w:pPr>
                              <w:ind w:left="17" w:right="388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Nektivované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náklady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vývoj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vynaložené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bežnom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účtovnom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období:</w:t>
                            </w:r>
                            <w:r>
                              <w:rPr>
                                <w:rFonts w:ascii="Arial" w:hAnsi="Arial"/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0,00</w:t>
                            </w:r>
                            <w:r>
                              <w:rPr>
                                <w:rFonts w:ascii="Arial" w:hAnsi="Arial"/>
                                <w:w w:val="9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Aktivované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náklady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vývoj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vynaložené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bežnom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účtovnom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období:</w:t>
                            </w:r>
                            <w:r>
                              <w:rPr>
                                <w:rFonts w:ascii="Arial" w:hAnsi="Arial"/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0,00</w:t>
                            </w:r>
                            <w:r>
                              <w:rPr>
                                <w:rFonts w:ascii="Arial" w:hAnsi="Arial"/>
                                <w:w w:val="9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Komentár: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12" o:spid="_x0000_s1085" type="#_x0000_t202" style="width:466.3pt;height:1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" filled="f" strokeweight=".58pt">
                <v:textbox inset="0,0,0,0">
                  <w:txbxContent>
                    <w:p w:rsidR="001721F2" w:rsidRDefault="001721F2">
                      <w:pPr>
                        <w:spacing w:before="57"/>
                        <w:ind w:left="17" w:right="6241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(f)</w:t>
                      </w:r>
                      <w:r>
                        <w:rPr>
                          <w:rFonts w:ascii="Arial" w:hAnsi="Arial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6"/>
                        </w:rPr>
                        <w:t>Goodwill</w:t>
                      </w:r>
                      <w:r>
                        <w:rPr>
                          <w:rFonts w:ascii="Arial" w:hAnsi="Arial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spôsob</w:t>
                      </w:r>
                      <w:r>
                        <w:rPr>
                          <w:rFonts w:ascii="Arial" w:hAnsi="Arial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výpočtu</w:t>
                      </w:r>
                      <w:r>
                        <w:rPr>
                          <w:rFonts w:ascii="Arial" w:hAnsi="Arial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jeho</w:t>
                      </w:r>
                      <w:r>
                        <w:rPr>
                          <w:rFonts w:ascii="Arial" w:hAnsi="Arial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hodnoty</w:t>
                      </w:r>
                      <w:r>
                        <w:rPr>
                          <w:rFonts w:ascii="Arial" w:hAnsi="Arial"/>
                          <w:spacing w:val="27"/>
                          <w:w w:val="9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Komentár:</w:t>
                      </w:r>
                    </w:p>
                    <w:p w:rsidR="001721F2" w:rsidRDefault="001721F2">
                      <w:pPr>
                        <w:spacing w:before="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</w:p>
                    <w:p w:rsidR="001721F2" w:rsidRDefault="001721F2">
                      <w:pPr>
                        <w:spacing w:line="360" w:lineRule="atLeast"/>
                        <w:ind w:left="17" w:right="3241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(h)</w:t>
                      </w:r>
                      <w:r>
                        <w:rPr>
                          <w:rFonts w:ascii="Arial" w:hAnsi="Arial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Údaje</w:t>
                      </w:r>
                      <w:r>
                        <w:rPr>
                          <w:rFonts w:ascii="Arial" w:hAnsi="Arial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výskumnej</w:t>
                      </w:r>
                      <w:r>
                        <w:rPr>
                          <w:rFonts w:ascii="Arial" w:hAnsi="Arial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vývojovej</w:t>
                      </w:r>
                      <w:r>
                        <w:rPr>
                          <w:rFonts w:ascii="Arial" w:hAnsi="Arial"/>
                          <w:spacing w:val="-14"/>
                          <w:sz w:val="16"/>
                        </w:rPr>
                        <w:t xml:space="preserve"> č</w:t>
                      </w:r>
                      <w:r>
                        <w:rPr>
                          <w:rFonts w:ascii="Arial" w:hAnsi="Arial"/>
                          <w:sz w:val="16"/>
                        </w:rPr>
                        <w:t>innosti</w:t>
                      </w:r>
                      <w:r>
                        <w:rPr>
                          <w:rFonts w:ascii="Arial" w:hAnsi="Arial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za</w:t>
                      </w:r>
                      <w:r>
                        <w:rPr>
                          <w:rFonts w:ascii="Arial" w:hAnsi="Arial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bežné</w:t>
                      </w:r>
                      <w:r>
                        <w:rPr>
                          <w:rFonts w:ascii="Arial" w:hAnsi="Arial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účtovné</w:t>
                      </w:r>
                      <w:r>
                        <w:rPr>
                          <w:rFonts w:ascii="Arial" w:hAnsi="Arial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obdobie:</w:t>
                      </w:r>
                      <w:r>
                        <w:rPr>
                          <w:rFonts w:ascii="Arial" w:hAnsi="Arial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[</w:t>
                      </w:r>
                      <w:r>
                        <w:rPr>
                          <w:rFonts w:ascii="Arial" w:hAnsi="Arial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]</w:t>
                      </w:r>
                      <w:r>
                        <w:rPr>
                          <w:rFonts w:ascii="Arial" w:hAnsi="Arial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Áno</w:t>
                      </w:r>
                      <w:r>
                        <w:rPr>
                          <w:rFonts w:ascii="Arial" w:hAnsi="Arial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[x]</w:t>
                      </w:r>
                      <w:r>
                        <w:rPr>
                          <w:rFonts w:ascii="Arial" w:hAnsi="Arial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Nie</w:t>
                      </w:r>
                      <w:r>
                        <w:rPr>
                          <w:rFonts w:ascii="Arial" w:hAnsi="Arial"/>
                          <w:w w:val="9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Náklady</w:t>
                      </w:r>
                      <w:r>
                        <w:rPr>
                          <w:rFonts w:ascii="Arial" w:hAnsi="Arial"/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na</w:t>
                      </w:r>
                      <w:r>
                        <w:rPr>
                          <w:rFonts w:ascii="Arial" w:hAnsi="Arial"/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výskum</w:t>
                      </w:r>
                      <w:r>
                        <w:rPr>
                          <w:rFonts w:ascii="Arial" w:hAnsi="Arial"/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vynaložené</w:t>
                      </w:r>
                      <w:r>
                        <w:rPr>
                          <w:rFonts w:ascii="Arial" w:hAnsi="Arial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v</w:t>
                      </w:r>
                      <w:r>
                        <w:rPr>
                          <w:rFonts w:ascii="Arial" w:hAnsi="Arial"/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bežnom</w:t>
                      </w:r>
                      <w:r>
                        <w:rPr>
                          <w:rFonts w:ascii="Arial" w:hAnsi="Arial"/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účtovnom</w:t>
                      </w:r>
                      <w:r>
                        <w:rPr>
                          <w:rFonts w:ascii="Arial" w:hAnsi="Arial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období:</w:t>
                      </w:r>
                      <w:r>
                        <w:rPr>
                          <w:rFonts w:ascii="Arial" w:hAnsi="Arial"/>
                          <w:spacing w:val="1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0,00</w:t>
                      </w:r>
                    </w:p>
                    <w:p w:rsidR="001721F2" w:rsidRDefault="001721F2">
                      <w:pPr>
                        <w:ind w:left="17" w:right="3888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Nektivované</w:t>
                      </w:r>
                      <w:r>
                        <w:rPr>
                          <w:rFonts w:ascii="Arial" w:hAnsi="Arial"/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náklady</w:t>
                      </w:r>
                      <w:r>
                        <w:rPr>
                          <w:rFonts w:ascii="Arial" w:hAnsi="Arial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na</w:t>
                      </w:r>
                      <w:r>
                        <w:rPr>
                          <w:rFonts w:ascii="Arial" w:hAnsi="Arial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vývoj</w:t>
                      </w:r>
                      <w:r>
                        <w:rPr>
                          <w:rFonts w:ascii="Arial" w:hAnsi="Arial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vynaložené</w:t>
                      </w:r>
                      <w:r>
                        <w:rPr>
                          <w:rFonts w:ascii="Arial" w:hAnsi="Arial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v</w:t>
                      </w:r>
                      <w:r>
                        <w:rPr>
                          <w:rFonts w:ascii="Arial" w:hAnsi="Arial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bežnom</w:t>
                      </w:r>
                      <w:r>
                        <w:rPr>
                          <w:rFonts w:ascii="Arial" w:hAnsi="Arial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účtovnom</w:t>
                      </w:r>
                      <w:r>
                        <w:rPr>
                          <w:rFonts w:ascii="Arial" w:hAnsi="Arial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období:</w:t>
                      </w:r>
                      <w:r>
                        <w:rPr>
                          <w:rFonts w:ascii="Arial" w:hAnsi="Arial"/>
                          <w:spacing w:val="1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0,00</w:t>
                      </w:r>
                      <w:r>
                        <w:rPr>
                          <w:rFonts w:ascii="Arial" w:hAnsi="Arial"/>
                          <w:w w:val="9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Aktivované</w:t>
                      </w:r>
                      <w:r>
                        <w:rPr>
                          <w:rFonts w:ascii="Arial" w:hAnsi="Arial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náklady</w:t>
                      </w:r>
                      <w:r>
                        <w:rPr>
                          <w:rFonts w:ascii="Arial" w:hAnsi="Arial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na</w:t>
                      </w:r>
                      <w:r>
                        <w:rPr>
                          <w:rFonts w:ascii="Arial" w:hAnsi="Arial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vývoj</w:t>
                      </w:r>
                      <w:r>
                        <w:rPr>
                          <w:rFonts w:ascii="Arial" w:hAnsi="Arial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vynaložené</w:t>
                      </w:r>
                      <w:r>
                        <w:rPr>
                          <w:rFonts w:ascii="Arial" w:hAnsi="Arial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v</w:t>
                      </w:r>
                      <w:r>
                        <w:rPr>
                          <w:rFonts w:ascii="Arial" w:hAnsi="Arial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bežnom</w:t>
                      </w:r>
                      <w:r>
                        <w:rPr>
                          <w:rFonts w:ascii="Arial" w:hAnsi="Arial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účtovnom</w:t>
                      </w:r>
                      <w:r>
                        <w:rPr>
                          <w:rFonts w:ascii="Arial" w:hAnsi="Arial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období:</w:t>
                      </w:r>
                      <w:r>
                        <w:rPr>
                          <w:rFonts w:ascii="Arial" w:hAnsi="Arial"/>
                          <w:spacing w:val="1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0,00</w:t>
                      </w:r>
                      <w:r>
                        <w:rPr>
                          <w:rFonts w:ascii="Arial" w:hAnsi="Arial"/>
                          <w:w w:val="9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Komentár: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6B34" w:rsidRPr="001721F2" w:rsidRDefault="00A56B34">
      <w:pPr>
        <w:spacing w:line="200" w:lineRule="atLeast"/>
        <w:rPr>
          <w:rFonts w:ascii="Arial" w:eastAsia="Arial" w:hAnsi="Arial" w:cs="Arial"/>
          <w:sz w:val="20"/>
          <w:szCs w:val="20"/>
          <w:lang w:val="sk-SK"/>
        </w:rPr>
        <w:sectPr w:rsidR="00A56B34" w:rsidRPr="001721F2">
          <w:type w:val="continuous"/>
          <w:pgSz w:w="11910" w:h="16840"/>
          <w:pgMar w:top="220" w:right="1180" w:bottom="960" w:left="1180" w:header="708" w:footer="708" w:gutter="0"/>
          <w:cols w:space="708"/>
        </w:sectPr>
      </w:pPr>
    </w:p>
    <w:p w:rsidR="00A56B34" w:rsidRPr="001721F2" w:rsidRDefault="00A56B34">
      <w:pPr>
        <w:rPr>
          <w:rFonts w:ascii="Arial" w:eastAsia="Arial" w:hAnsi="Arial" w:cs="Arial"/>
          <w:sz w:val="9"/>
          <w:szCs w:val="9"/>
          <w:lang w:val="sk-SK"/>
        </w:rPr>
      </w:pPr>
    </w:p>
    <w:p w:rsidR="00A56B34" w:rsidRPr="001721F2" w:rsidRDefault="00EF41B8">
      <w:pPr>
        <w:spacing w:line="200" w:lineRule="atLeast"/>
        <w:ind w:left="285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1609725" cy="167005"/>
                <wp:effectExtent l="9525" t="9525" r="9525" b="13970"/>
                <wp:docPr id="723" name="Text Box 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12"/>
                              <w:ind w:left="10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11" o:spid="_x0000_s1086" type="#_x0000_t202" style="width:126.75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" filled="f" strokeweight="1pt">
                <v:textbox inset="0,0,0,0">
                  <w:txbxContent>
                    <w:p w:rsidR="001721F2" w:rsidRDefault="001721F2">
                      <w:pPr>
                        <w:spacing w:before="12"/>
                        <w:ind w:left="108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Poznámky Úč POD 3 - 01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6B34" w:rsidRPr="001721F2" w:rsidRDefault="00A56B34">
      <w:pPr>
        <w:spacing w:before="9"/>
        <w:rPr>
          <w:rFonts w:ascii="Arial" w:eastAsia="Arial" w:hAnsi="Arial" w:cs="Arial"/>
          <w:lang w:val="sk-SK"/>
        </w:rPr>
      </w:pP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373"/>
        </w:tabs>
        <w:spacing w:before="0"/>
        <w:ind w:left="372"/>
        <w:rPr>
          <w:lang w:val="sk-SK"/>
        </w:rPr>
      </w:pPr>
      <w:r w:rsidRPr="001721F2">
        <w:rPr>
          <w:lang w:val="sk-SK"/>
        </w:rPr>
        <w:t>Informácie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k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časti F.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písm. c)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prílohy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č. 3 o</w:t>
      </w:r>
      <w:r w:rsidRPr="001721F2">
        <w:rPr>
          <w:spacing w:val="-1"/>
          <w:lang w:val="sk-SK"/>
        </w:rPr>
        <w:t xml:space="preserve"> dlhodobom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hmotnom</w:t>
      </w:r>
      <w:r w:rsidRPr="001721F2">
        <w:rPr>
          <w:lang w:val="sk-SK"/>
        </w:rPr>
        <w:t xml:space="preserve"> majetku</w:t>
      </w:r>
    </w:p>
    <w:p w:rsidR="00A56B34" w:rsidRPr="001721F2" w:rsidRDefault="008C1DFF">
      <w:pPr>
        <w:spacing w:before="126"/>
        <w:ind w:left="188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lang w:val="sk-SK"/>
        </w:rPr>
        <w:br w:type="column"/>
      </w:r>
      <w:r w:rsidRPr="001721F2">
        <w:rPr>
          <w:rFonts w:ascii="Arial" w:hAnsi="Arial"/>
          <w:sz w:val="20"/>
          <w:lang w:val="sk-SK"/>
        </w:rPr>
        <w:lastRenderedPageBreak/>
        <w:t>DIČ</w:t>
      </w:r>
    </w:p>
    <w:p w:rsidR="00A56B34" w:rsidRPr="001721F2" w:rsidRDefault="00EF41B8">
      <w:pPr>
        <w:spacing w:before="33"/>
        <w:ind w:left="180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032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-181610</wp:posOffset>
                </wp:positionV>
                <wp:extent cx="1439545" cy="359410"/>
                <wp:effectExtent l="3175" t="0" r="0" b="3175"/>
                <wp:wrapNone/>
                <wp:docPr id="722" name="Text Box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5" o:spid="_x0000_s1087" type="#_x0000_t202" style="position:absolute;left:0;text-align:left;margin-left:409pt;margin-top:-14.3pt;width:113.35pt;height:28.3pt;z-index: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  <w:tr w:rsidR="001721F2">
                        <w:trPr>
                          <w:trHeight w:hRule="exact" w:val="273"/>
                        </w:trPr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  <w:sectPr w:rsidR="00A56B34" w:rsidRPr="001721F2">
          <w:pgSz w:w="11910" w:h="16840"/>
          <w:pgMar w:top="220" w:right="1160" w:bottom="960" w:left="1180" w:header="0" w:footer="762" w:gutter="0"/>
          <w:cols w:num="2" w:space="708" w:equalWidth="0">
            <w:col w:w="5926" w:space="521"/>
            <w:col w:w="3123"/>
          </w:cols>
        </w:sectPr>
      </w:pPr>
    </w:p>
    <w:p w:rsidR="00A56B34" w:rsidRPr="001721F2" w:rsidRDefault="00A56B34">
      <w:pPr>
        <w:spacing w:before="7"/>
        <w:rPr>
          <w:rFonts w:ascii="Arial" w:eastAsia="Arial" w:hAnsi="Arial" w:cs="Arial"/>
          <w:sz w:val="10"/>
          <w:szCs w:val="10"/>
          <w:lang w:val="sk-SK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6043"/>
        <w:gridCol w:w="3257"/>
      </w:tblGrid>
      <w:tr w:rsidR="00A56B34" w:rsidRPr="001721F2">
        <w:trPr>
          <w:trHeight w:hRule="exact" w:val="260"/>
        </w:trPr>
        <w:tc>
          <w:tcPr>
            <w:tcW w:w="6043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left="192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Dlhodobý hmotný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majetok</w:t>
            </w:r>
          </w:p>
        </w:tc>
        <w:tc>
          <w:tcPr>
            <w:tcW w:w="325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left="172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Hodnota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za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</w:tr>
      <w:tr w:rsidR="00A56B34" w:rsidRPr="001721F2">
        <w:trPr>
          <w:trHeight w:hRule="exact" w:val="259"/>
        </w:trPr>
        <w:tc>
          <w:tcPr>
            <w:tcW w:w="6043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7" w:lineRule="exact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Dlhodobý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hmotný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majetok,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na </w:t>
            </w:r>
            <w:r w:rsidRPr="001721F2">
              <w:rPr>
                <w:rFonts w:ascii="Arial Narrow" w:hAnsi="Arial Narrow"/>
                <w:sz w:val="21"/>
                <w:lang w:val="sk-SK"/>
              </w:rPr>
              <w:t>ktorý je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zriadené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záložné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právo</w:t>
            </w:r>
          </w:p>
        </w:tc>
        <w:tc>
          <w:tcPr>
            <w:tcW w:w="3257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2870881,00</w:t>
            </w:r>
          </w:p>
        </w:tc>
      </w:tr>
    </w:tbl>
    <w:p w:rsidR="00A56B34" w:rsidRPr="001721F2" w:rsidRDefault="00A56B34">
      <w:pPr>
        <w:spacing w:before="8"/>
        <w:rPr>
          <w:rFonts w:ascii="Arial" w:eastAsia="Arial" w:hAnsi="Arial" w:cs="Arial"/>
          <w:sz w:val="15"/>
          <w:szCs w:val="15"/>
          <w:lang w:val="sk-SK"/>
        </w:rPr>
      </w:pPr>
    </w:p>
    <w:p w:rsidR="00A56B34" w:rsidRPr="001721F2" w:rsidRDefault="00EF41B8">
      <w:pPr>
        <w:spacing w:line="200" w:lineRule="atLeast"/>
        <w:ind w:left="103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2170" cy="344805"/>
                <wp:effectExtent l="0" t="0" r="1905" b="7620"/>
                <wp:docPr id="709" name="Group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2170" cy="344805"/>
                          <a:chOff x="0" y="0"/>
                          <a:chExt cx="9342" cy="543"/>
                        </a:xfrm>
                      </wpg:grpSpPr>
                      <wpg:grpSp>
                        <wpg:cNvPr id="710" name="Group 703"/>
                        <wpg:cNvGrpSpPr>
                          <a:grpSpLocks/>
                        </wpg:cNvGrpSpPr>
                        <wpg:grpSpPr bwMode="auto">
                          <a:xfrm>
                            <a:off x="20" y="31"/>
                            <a:ext cx="2" cy="502"/>
                            <a:chOff x="20" y="31"/>
                            <a:chExt cx="2" cy="502"/>
                          </a:xfrm>
                        </wpg:grpSpPr>
                        <wps:wsp>
                          <wps:cNvPr id="711" name="Freeform 704"/>
                          <wps:cNvSpPr>
                            <a:spLocks/>
                          </wps:cNvSpPr>
                          <wps:spPr bwMode="auto">
                            <a:xfrm>
                              <a:off x="20" y="31"/>
                              <a:ext cx="2" cy="50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502"/>
                                <a:gd name="T2" fmla="+- 0 532 31"/>
                                <a:gd name="T3" fmla="*/ 532 h 50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2">
                                  <a:moveTo>
                                    <a:pt x="0" y="0"/>
                                  </a:moveTo>
                                  <a:lnTo>
                                    <a:pt x="0" y="50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2" name="Group 701"/>
                        <wpg:cNvGrpSpPr>
                          <a:grpSpLocks/>
                        </wpg:cNvGrpSpPr>
                        <wpg:grpSpPr bwMode="auto">
                          <a:xfrm>
                            <a:off x="11" y="523"/>
                            <a:ext cx="9300" cy="2"/>
                            <a:chOff x="11" y="523"/>
                            <a:chExt cx="9300" cy="2"/>
                          </a:xfrm>
                        </wpg:grpSpPr>
                        <wps:wsp>
                          <wps:cNvPr id="713" name="Freeform 702"/>
                          <wps:cNvSpPr>
                            <a:spLocks/>
                          </wps:cNvSpPr>
                          <wps:spPr bwMode="auto">
                            <a:xfrm>
                              <a:off x="11" y="523"/>
                              <a:ext cx="9300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300"/>
                                <a:gd name="T2" fmla="+- 0 9311 11"/>
                                <a:gd name="T3" fmla="*/ T2 w 9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0">
                                  <a:moveTo>
                                    <a:pt x="0" y="0"/>
                                  </a:moveTo>
                                  <a:lnTo>
                                    <a:pt x="930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4" name="Group 699"/>
                        <wpg:cNvGrpSpPr>
                          <a:grpSpLocks/>
                        </wpg:cNvGrpSpPr>
                        <wpg:grpSpPr bwMode="auto">
                          <a:xfrm>
                            <a:off x="6063" y="11"/>
                            <a:ext cx="2" cy="502"/>
                            <a:chOff x="6063" y="11"/>
                            <a:chExt cx="2" cy="502"/>
                          </a:xfrm>
                        </wpg:grpSpPr>
                        <wps:wsp>
                          <wps:cNvPr id="715" name="Freeform 700"/>
                          <wps:cNvSpPr>
                            <a:spLocks/>
                          </wps:cNvSpPr>
                          <wps:spPr bwMode="auto">
                            <a:xfrm>
                              <a:off x="6063" y="11"/>
                              <a:ext cx="2" cy="50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02"/>
                                <a:gd name="T2" fmla="+- 0 512 11"/>
                                <a:gd name="T3" fmla="*/ 512 h 50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2">
                                  <a:moveTo>
                                    <a:pt x="0" y="0"/>
                                  </a:moveTo>
                                  <a:lnTo>
                                    <a:pt x="0" y="50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6" name="Group 697"/>
                        <wpg:cNvGrpSpPr>
                          <a:grpSpLocks/>
                        </wpg:cNvGrpSpPr>
                        <wpg:grpSpPr bwMode="auto">
                          <a:xfrm>
                            <a:off x="9320" y="31"/>
                            <a:ext cx="2" cy="502"/>
                            <a:chOff x="9320" y="31"/>
                            <a:chExt cx="2" cy="502"/>
                          </a:xfrm>
                        </wpg:grpSpPr>
                        <wps:wsp>
                          <wps:cNvPr id="717" name="Freeform 698"/>
                          <wps:cNvSpPr>
                            <a:spLocks/>
                          </wps:cNvSpPr>
                          <wps:spPr bwMode="auto">
                            <a:xfrm>
                              <a:off x="9320" y="31"/>
                              <a:ext cx="2" cy="50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502"/>
                                <a:gd name="T2" fmla="+- 0 532 31"/>
                                <a:gd name="T3" fmla="*/ 532 h 50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2">
                                  <a:moveTo>
                                    <a:pt x="0" y="0"/>
                                  </a:moveTo>
                                  <a:lnTo>
                                    <a:pt x="0" y="50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8" name="Group 693"/>
                        <wpg:cNvGrpSpPr>
                          <a:grpSpLocks/>
                        </wpg:cNvGrpSpPr>
                        <wpg:grpSpPr bwMode="auto">
                          <a:xfrm>
                            <a:off x="31" y="29"/>
                            <a:ext cx="9300" cy="2"/>
                            <a:chOff x="31" y="29"/>
                            <a:chExt cx="9300" cy="2"/>
                          </a:xfrm>
                        </wpg:grpSpPr>
                        <wps:wsp>
                          <wps:cNvPr id="719" name="Freeform 696"/>
                          <wps:cNvSpPr>
                            <a:spLocks/>
                          </wps:cNvSpPr>
                          <wps:spPr bwMode="auto">
                            <a:xfrm>
                              <a:off x="31" y="29"/>
                              <a:ext cx="9300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300"/>
                                <a:gd name="T2" fmla="+- 0 9331 31"/>
                                <a:gd name="T3" fmla="*/ T2 w 9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0">
                                  <a:moveTo>
                                    <a:pt x="0" y="0"/>
                                  </a:moveTo>
                                  <a:lnTo>
                                    <a:pt x="930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0" name="Text Box 69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" y="29"/>
                              <a:ext cx="6044" cy="4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line="217" w:lineRule="exact"/>
                                  <w:ind w:left="27"/>
                                  <w:rPr>
                                    <w:rFonts w:ascii="Arial Narrow" w:eastAsia="Arial Narrow" w:hAnsi="Arial Narrow" w:cs="Arial Narrow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>Dlhodobý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>hmotný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>majetok,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 xml:space="preserve">pri 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ktorom má 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>účtovná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>jednotka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>obmedzené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>právo</w:t>
                                </w:r>
                              </w:p>
                              <w:p w:rsidR="001721F2" w:rsidRDefault="001721F2">
                                <w:pPr>
                                  <w:ind w:left="27"/>
                                  <w:rPr>
                                    <w:rFonts w:ascii="Arial Narrow" w:eastAsia="Arial Narrow" w:hAnsi="Arial Narrow" w:cs="Arial Narrow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s ním 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>nakladať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1" name="Text Box 69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63" y="29"/>
                              <a:ext cx="3257" cy="4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before="46"/>
                                  <w:ind w:right="40"/>
                                  <w:jc w:val="righ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0,00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92" o:spid="_x0000_s1088" style="width:467.1pt;height:27.15pt;mso-position-horizontal-relative:char;mso-position-vertical-relative:line" coordsize="9342,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">
                <v:group id="Group 703" o:spid="_x0000_s1089" style="position:absolute;left:20;top:31;width:2;height:502" coordorigin="20,31" coordsize="2,5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bOecMAAADcAAAADwAAAGRycy9kb3ducmV2LnhtbERPy2rCQBTdF/yH4Qru&#10;mkkqbSU6ioS2dCEFTUHcXTLXJJi5EzLTPP6+sxBcHs57sxtNI3rqXG1ZQRLFIIgLq2suFfzmn88r&#10;EM4ja2wsk4KJHOy2s6cNptoOfKT+5EsRQtilqKDyvk2ldEVFBl1kW+LAXW1n0AfYlVJ3OIRw08iX&#10;OH6TBmsODRW2lFVU3E5/RsHXgMN+mXz0h9s1my7568/5kJBSi/m4X4PwNPqH+O7+1gr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4Vs55wwAAANwAAAAP&#10;AAAAAAAAAAAAAAAAAKoCAABkcnMvZG93bnJldi54bWxQSwUGAAAAAAQABAD6AAAAmgMAAAAA&#10;">
                  <v:shape id="Freeform 704" o:spid="_x0000_s1090" style="position:absolute;left:20;top:31;width:2;height:502;visibility:visible;mso-wrap-style:square;v-text-anchor:top" coordsize="2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oRkcMA&#10;AADcAAAADwAAAGRycy9kb3ducmV2LnhtbESPQYvCMBSE74L/ITzBmybdgyvVKCIIy57Uinh8NM+2&#10;2LyUJttWf71ZWNjjMDPfMOvtYGvRUesrxxqSuQJBnDtTcaHhkh1mSxA+IBusHZOGJ3nYbsajNabG&#10;9Xyi7hwKESHsU9RQhtCkUvq8JIt+7hri6N1dazFE2RbStNhHuK3lh1ILabHiuFBiQ/uS8sf5x2o4&#10;npaZypJb5y+v4rrDR//tVK/1dDLsViACDeE//Nf+Mho+kwR+z8QjID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oRkcMAAADcAAAADwAAAAAAAAAAAAAAAACYAgAAZHJzL2Rv&#10;d25yZXYueG1sUEsFBgAAAAAEAAQA9QAAAIgDAAAAAA==&#10;" path="m,l,501e" filled="f" strokeweight="1.06pt">
                    <v:path arrowok="t" o:connecttype="custom" o:connectlocs="0,31;0,532" o:connectangles="0,0"/>
                  </v:shape>
                </v:group>
                <v:group id="Group 701" o:spid="_x0000_s1091" style="position:absolute;left:11;top:523;width:9300;height:2" coordorigin="11,523" coordsize="9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8j1l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9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8j1lcQAAADcAAAA&#10;DwAAAAAAAAAAAAAAAACqAgAAZHJzL2Rvd25yZXYueG1sUEsFBgAAAAAEAAQA+gAAAJsDAAAAAA==&#10;">
                  <v:shape id="Freeform 702" o:spid="_x0000_s1092" style="position:absolute;left:11;top:523;width:9300;height:2;visibility:visible;mso-wrap-style:square;v-text-anchor:top" coordsize="9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+hjMUA&#10;AADcAAAADwAAAGRycy9kb3ducmV2LnhtbESP0WrCQBRE3wv+w3ILvukmCrWkrkGFYJBSaPQDLtnb&#10;JE32bsiuGv36bqHQx2FmzjDrdDSduNLgGssK4nkEgri0uuFKwfmUzV5BOI+ssbNMCu7kIN1MntaY&#10;aHvjT7oWvhIBwi5BBbX3fSKlK2sy6Oa2Jw7elx0M+iCHSuoBbwFuOrmIohdpsOGwUGNP+5rKtrgY&#10;BdnH9+Hxvi+LPGvzXbvNj6iXR6Wmz+P2DYSn0f+H/9q5VrCKl/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f6GMxQAAANwAAAAPAAAAAAAAAAAAAAAAAJgCAABkcnMv&#10;ZG93bnJldi54bWxQSwUGAAAAAAQABAD1AAAAigMAAAAA&#10;" path="m,l9300,e" filled="f" strokeweight="1.06pt">
                    <v:path arrowok="t" o:connecttype="custom" o:connectlocs="0,0;9300,0" o:connectangles="0,0"/>
                  </v:shape>
                </v:group>
                <v:group id="Group 699" o:spid="_x0000_s1093" style="position:absolute;left:6063;top:11;width:2;height:502" coordorigin="6063,11" coordsize="2,5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23Ie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LV7A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bch6xgAAANwA&#10;AAAPAAAAAAAAAAAAAAAAAKoCAABkcnMvZG93bnJldi54bWxQSwUGAAAAAAQABAD6AAAAnQMAAAAA&#10;">
                  <v:shape id="Freeform 700" o:spid="_x0000_s1094" style="position:absolute;left:6063;top:11;width:2;height:502;visibility:visible;mso-wrap-style:square;v-text-anchor:top" coordsize="2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EXksMA&#10;AADcAAAADwAAAGRycy9kb3ducmV2LnhtbESPQWvCQBSE7wX/w/KE3upuClqJriJCQTxVI+LxkX0m&#10;wezbkF2TtL/eFYQeh5n5hlmuB1uLjlpfOdaQTBQI4tyZigsNp+z7Yw7CB2SDtWPS8Ese1qvR2xJT&#10;43o+UHcMhYgQ9ilqKENoUil9XpJFP3ENcfSurrUYomwLaVrsI9zW8lOpmbRYcVwosaFtSfnteLca&#10;fg7zTGXJpfOnv+K8wVu/d6rX+n08bBYgAg3hP/xq74yGr2QKzzPxCM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/EXksMAAADcAAAADwAAAAAAAAAAAAAAAACYAgAAZHJzL2Rv&#10;d25yZXYueG1sUEsFBgAAAAAEAAQA9QAAAIgDAAAAAA==&#10;" path="m,l,501e" filled="f" strokeweight="1.06pt">
                    <v:path arrowok="t" o:connecttype="custom" o:connectlocs="0,11;0,512" o:connectangles="0,0"/>
                  </v:shape>
                </v:group>
                <v:group id="Group 697" o:spid="_x0000_s1095" style="position:absolute;left:9320;top:31;width:2;height:502" coordorigin="9320,31" coordsize="2,5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PPzls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l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8/OWxgAAANwA&#10;AAAPAAAAAAAAAAAAAAAAAKoCAABkcnMvZG93bnJldi54bWxQSwUGAAAAAAQABAD6AAAAnQMAAAAA&#10;">
                  <v:shape id="Freeform 698" o:spid="_x0000_s1096" style="position:absolute;left:9320;top:31;width:2;height:502;visibility:visible;mso-wrap-style:square;v-text-anchor:top" coordsize="2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8sfsMA&#10;AADcAAAADwAAAGRycy9kb3ducmV2LnhtbESPQYvCMBSE7wv+h/CEva1JPaxSjSKCIJ5WK+Lx0Tzb&#10;YvNSmtjW/fWbBcHjMDPfMMv1YGvRUesrxxqSiQJBnDtTcaHhnO2+5iB8QDZYOyYNT/KwXo0+lpga&#10;1/ORulMoRISwT1FDGUKTSunzkiz6iWuIo3dzrcUQZVtI02If4baWU6W+pcWK40KJDW1Lyu+nh9Xw&#10;c5xnKkuunT//FpcN3vuDU73Wn+NhswARaAjv8Ku9NxpmyQz+z8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8sfsMAAADcAAAADwAAAAAAAAAAAAAAAACYAgAAZHJzL2Rv&#10;d25yZXYueG1sUEsFBgAAAAAEAAQA9QAAAIgDAAAAAA==&#10;" path="m,l,501e" filled="f" strokeweight="1.06pt">
                    <v:path arrowok="t" o:connecttype="custom" o:connectlocs="0,31;0,532" o:connectangles="0,0"/>
                  </v:shape>
                </v:group>
                <v:group id="Group 693" o:spid="_x0000_s1097" style="position:absolute;left:31;top:29;width:9300;height:2" coordorigin="31,29" coordsize="9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DCf8MAAADcAAAADwAAAGRycy9kb3ducmV2LnhtbERPy2rCQBTdF/yH4Qru&#10;mkkqbSU6ioS2dCEFTUHcXTLXJJi5EzLTPP6+sxBcHs57sxtNI3rqXG1ZQRLFIIgLq2suFfzmn88r&#10;EM4ja2wsk4KJHOy2s6cNptoOfKT+5EsRQtilqKDyvk2ldEVFBl1kW+LAXW1n0AfYlVJ3OIRw08iX&#10;OH6TBmsODRW2lFVU3E5/RsHXgMN+mXz0h9s1my7568/5kJBSi/m4X4PwNPqH+O7+1gr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IMJ/wwAAANwAAAAP&#10;AAAAAAAAAAAAAAAAAKoCAABkcnMvZG93bnJldi54bWxQSwUGAAAAAAQABAD6AAAAmgMAAAAA&#10;">
                  <v:shape id="Freeform 696" o:spid="_x0000_s1098" style="position:absolute;left:31;top:29;width:9300;height:2;visibility:visible;mso-wrap-style:square;v-text-anchor:top" coordsize="9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eWZsYA&#10;AADcAAAADwAAAGRycy9kb3ducmV2LnhtbESP0WrCQBRE34X+w3ILvtWNFWyNriEVgkFKoakfcMle&#10;kzTZuyG71ejXdwsFH4eZOcNsktF04kyDaywrmM8iEMSl1Q1XCo5f2dMrCOeRNXaWScGVHCTbh8kG&#10;Y20v/EnnwlciQNjFqKD2vo+ldGVNBt3M9sTBO9nBoA9yqKQe8BLgppPPUbSUBhsOCzX2tKupbIsf&#10;oyD7+N7f3ndlkWdt/tam+QH14qDU9HFM1yA8jf4e/m/nWsHLfAV/Z8IRk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5eWZsYAAADcAAAADwAAAAAAAAAAAAAAAACYAgAAZHJz&#10;L2Rvd25yZXYueG1sUEsFBgAAAAAEAAQA9QAAAIsDAAAAAA==&#10;" path="m,l9300,e" filled="f" strokeweight="1.06pt">
                    <v:path arrowok="t" o:connecttype="custom" o:connectlocs="0,0;9300,0" o:connectangles="0,0"/>
                  </v:shape>
                  <v:shape id="Text Box 695" o:spid="_x0000_s1099" type="#_x0000_t202" style="position:absolute;left:20;top:29;width:6044;height: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DPd8EA&#10;AADcAAAADwAAAGRycy9kb3ducmV2LnhtbERPTYvCMBC9L/gfwgje1lQPuluNIqIgCIu1e/A4NmMb&#10;bCa1idr99+Yg7PHxvufLztbiQa03jhWMhgkI4sJpw6WC33z7+QXCB2SNtWNS8EcelovexxxT7Z6c&#10;0eMYShFD2KeooAqhSaX0RUUW/dA1xJG7uNZiiLAtpW7xGcNtLcdJMpEWDceGChtaV1Rcj3erYHXi&#10;bGNuP+dDdslMnn8nvJ9clRr0u9UMRKAu/Ivf7p1WMB3H+fFMPAJ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gz3fBAAAA3AAAAA8AAAAAAAAAAAAAAAAAmAIAAGRycy9kb3du&#10;cmV2LnhtbFBLBQYAAAAABAAEAPUAAACGAwAAAAA=&#10;" filled="f" stroked="f">
                    <v:textbox inset="0,0,0,0">
                      <w:txbxContent>
                        <w:p w:rsidR="001721F2" w:rsidRDefault="001721F2">
                          <w:pPr>
                            <w:spacing w:line="217" w:lineRule="exact"/>
                            <w:ind w:left="27"/>
                            <w:rPr>
                              <w:rFonts w:ascii="Arial Narrow" w:eastAsia="Arial Narrow" w:hAnsi="Arial Narrow" w:cs="Arial Narrow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>Dlhodobý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>hmotný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>majetok,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 xml:space="preserve">pri 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ktorom má 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>účtovná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>jednotka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>obmedzené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>právo</w:t>
                          </w:r>
                        </w:p>
                        <w:p w:rsidR="001721F2" w:rsidRDefault="001721F2">
                          <w:pPr>
                            <w:ind w:left="27"/>
                            <w:rPr>
                              <w:rFonts w:ascii="Arial Narrow" w:eastAsia="Arial Narrow" w:hAnsi="Arial Narrow" w:cs="Arial Narrow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s ním 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>nakladať</w:t>
                          </w:r>
                        </w:p>
                      </w:txbxContent>
                    </v:textbox>
                  </v:shape>
                  <v:shape id="Text Box 694" o:spid="_x0000_s1100" type="#_x0000_t202" style="position:absolute;left:6063;top:29;width:3257;height: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xq7MUA&#10;AADcAAAADwAAAGRycy9kb3ducmV2LnhtbESPQWvCQBSE70L/w/IKvelGD7ambkSkBaEgjfHg8TX7&#10;TJZk38bsqvHfdwsFj8PMfMMsV4NtxZV6bxwrmE4SEMSl04YrBYfic/wGwgdkja1jUnAnD6vsabTE&#10;VLsb53Tdh0pECPsUFdQhdKmUvqzJop+4jjh6J9dbDFH2ldQ93iLctnKWJHNp0XBcqLGjTU1ls79Y&#10;Besj5x/mvPv5zk+5KYpFwl/zRqmX52H9DiLQEB7h//ZWK3idTeHvTDw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bGrsxQAAANwAAAAPAAAAAAAAAAAAAAAAAJgCAABkcnMv&#10;ZG93bnJldi54bWxQSwUGAAAAAAQABAD1AAAAigMAAAAA&#10;" filled="f" stroked="f">
                    <v:textbox inset="0,0,0,0">
                      <w:txbxContent>
                        <w:p w:rsidR="001721F2" w:rsidRDefault="001721F2">
                          <w:pPr>
                            <w:spacing w:before="46"/>
                            <w:ind w:right="40"/>
                            <w:jc w:val="righ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z w:val="19"/>
                            </w:rPr>
                            <w:t>0,00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before="7"/>
        <w:rPr>
          <w:rFonts w:ascii="Arial" w:eastAsia="Arial" w:hAnsi="Arial" w:cs="Arial"/>
          <w:sz w:val="5"/>
          <w:szCs w:val="5"/>
          <w:lang w:val="sk-SK"/>
        </w:rPr>
      </w:pPr>
    </w:p>
    <w:p w:rsidR="00A56B34" w:rsidRPr="001721F2" w:rsidRDefault="00EF41B8">
      <w:pPr>
        <w:spacing w:line="20" w:lineRule="atLeast"/>
        <w:ind w:left="9425"/>
        <w:rPr>
          <w:rFonts w:ascii="Arial" w:eastAsia="Arial" w:hAnsi="Arial" w:cs="Arial"/>
          <w:sz w:val="2"/>
          <w:szCs w:val="2"/>
          <w:lang w:val="sk-SK"/>
        </w:rPr>
      </w:pPr>
      <w:r>
        <w:rPr>
          <w:rFonts w:ascii="Arial" w:eastAsia="Arial" w:hAnsi="Arial" w:cs="Arial"/>
          <w:noProof/>
          <w:sz w:val="2"/>
          <w:szCs w:val="2"/>
          <w:lang w:val="sk-SK" w:eastAsia="sk-SK"/>
        </w:rPr>
        <mc:AlternateContent>
          <mc:Choice Requires="wpg">
            <w:drawing>
              <wp:inline distT="0" distB="0" distL="0" distR="0">
                <wp:extent cx="13970" cy="13970"/>
                <wp:effectExtent l="9525" t="0" r="5080" b="5080"/>
                <wp:docPr id="706" name="Group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3970"/>
                          <a:chOff x="0" y="0"/>
                          <a:chExt cx="22" cy="22"/>
                        </a:xfrm>
                      </wpg:grpSpPr>
                      <wpg:grpSp>
                        <wpg:cNvPr id="707" name="Group 69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" cy="10"/>
                            <a:chOff x="6" y="6"/>
                            <a:chExt cx="10" cy="10"/>
                          </a:xfrm>
                        </wpg:grpSpPr>
                        <wps:wsp>
                          <wps:cNvPr id="708" name="Freeform 69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" cy="1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"/>
                                <a:gd name="T2" fmla="+- 0 11 6"/>
                                <a:gd name="T3" fmla="*/ 11 h 10"/>
                                <a:gd name="T4" fmla="+- 0 15 6"/>
                                <a:gd name="T5" fmla="*/ T4 w 10"/>
                                <a:gd name="T6" fmla="+- 0 11 6"/>
                                <a:gd name="T7" fmla="*/ 1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89" o:spid="_x0000_s1026" style="width:1.1pt;height:1.1pt;mso-position-horizontal-relative:char;mso-position-vertical-relative:line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">
                <v:group id="Group 690" o:spid="_x0000_s1027" style="position:absolute;left:6;top:6;width:10;height:10" coordorigin="6,6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mbA0MUAAADc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hF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JmwNDFAAAA3AAA&#10;AA8AAAAAAAAAAAAAAAAAqgIAAGRycy9kb3ducmV2LnhtbFBLBQYAAAAABAAEAPoAAACcAwAAAAA=&#10;">
                  <v:shape id="Freeform 691" o:spid="_x0000_s1028" style="position:absolute;left:6;top: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GMIcAA&#10;AADcAAAADwAAAGRycy9kb3ducmV2LnhtbERPTYvCMBC9C/6HMIK3NXXBda1GkRVlQfawKngdmrGp&#10;NpPSxFr99eYgeHy879mitaVoqPaFYwXDQQKCOHO64FzBYb/++AbhA7LG0jEpuJOHxbzbmWGq3Y3/&#10;qdmFXMQQ9ikqMCFUqZQ+M2TRD1xFHLmTqy2GCOtc6hpvMdyW8jNJvqTFgmODwYp+DGWX3dUqmGSb&#10;B5nR8Xqg7Xk/puZvZYxWqt9rl1MQgdrwFr/cv1rBOIlr45l4BOT8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dGMIcAAAADcAAAADwAAAAAAAAAAAAAAAACYAgAAZHJzL2Rvd25y&#10;ZXYueG1sUEsFBgAAAAAEAAQA9QAAAIUDAAAAAA==&#10;" path="m,5r9,e" filled="f" strokeweight=".58pt">
                    <v:path arrowok="t" o:connecttype="custom" o:connectlocs="0,11;9,11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before="10"/>
        <w:rPr>
          <w:rFonts w:ascii="Arial" w:eastAsia="Arial" w:hAnsi="Arial" w:cs="Arial"/>
          <w:sz w:val="21"/>
          <w:szCs w:val="21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766445"/>
                <wp:effectExtent l="9525" t="9525" r="8255" b="5080"/>
                <wp:docPr id="697" name="Group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766445"/>
                          <a:chOff x="0" y="0"/>
                          <a:chExt cx="9347" cy="1207"/>
                        </a:xfrm>
                      </wpg:grpSpPr>
                      <wpg:grpSp>
                        <wpg:cNvPr id="698" name="Group 687"/>
                        <wpg:cNvGrpSpPr>
                          <a:grpSpLocks/>
                        </wpg:cNvGrpSpPr>
                        <wpg:grpSpPr bwMode="auto">
                          <a:xfrm>
                            <a:off x="6" y="5"/>
                            <a:ext cx="9335" cy="2"/>
                            <a:chOff x="6" y="5"/>
                            <a:chExt cx="9335" cy="2"/>
                          </a:xfrm>
                        </wpg:grpSpPr>
                        <wps:wsp>
                          <wps:cNvPr id="699" name="Freeform 688"/>
                          <wps:cNvSpPr>
                            <a:spLocks/>
                          </wps:cNvSpPr>
                          <wps:spPr bwMode="auto">
                            <a:xfrm>
                              <a:off x="6" y="5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60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0" name="Group 685"/>
                        <wpg:cNvGrpSpPr>
                          <a:grpSpLocks/>
                        </wpg:cNvGrpSpPr>
                        <wpg:grpSpPr bwMode="auto">
                          <a:xfrm>
                            <a:off x="11" y="9"/>
                            <a:ext cx="2" cy="1193"/>
                            <a:chOff x="11" y="9"/>
                            <a:chExt cx="2" cy="1193"/>
                          </a:xfrm>
                        </wpg:grpSpPr>
                        <wps:wsp>
                          <wps:cNvPr id="701" name="Freeform 686"/>
                          <wps:cNvSpPr>
                            <a:spLocks/>
                          </wps:cNvSpPr>
                          <wps:spPr bwMode="auto">
                            <a:xfrm>
                              <a:off x="11" y="9"/>
                              <a:ext cx="2" cy="1193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9 h 1193"/>
                                <a:gd name="T2" fmla="+- 0 1201 9"/>
                                <a:gd name="T3" fmla="*/ 1201 h 11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93">
                                  <a:moveTo>
                                    <a:pt x="0" y="0"/>
                                  </a:moveTo>
                                  <a:lnTo>
                                    <a:pt x="0" y="11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2" name="Group 683"/>
                        <wpg:cNvGrpSpPr>
                          <a:grpSpLocks/>
                        </wpg:cNvGrpSpPr>
                        <wpg:grpSpPr bwMode="auto">
                          <a:xfrm>
                            <a:off x="6" y="1195"/>
                            <a:ext cx="9335" cy="2"/>
                            <a:chOff x="6" y="1195"/>
                            <a:chExt cx="9335" cy="2"/>
                          </a:xfrm>
                        </wpg:grpSpPr>
                        <wps:wsp>
                          <wps:cNvPr id="703" name="Freeform 684"/>
                          <wps:cNvSpPr>
                            <a:spLocks/>
                          </wps:cNvSpPr>
                          <wps:spPr bwMode="auto">
                            <a:xfrm>
                              <a:off x="6" y="1195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4" name="Group 681"/>
                        <wpg:cNvGrpSpPr>
                          <a:grpSpLocks/>
                        </wpg:cNvGrpSpPr>
                        <wpg:grpSpPr bwMode="auto">
                          <a:xfrm>
                            <a:off x="9336" y="9"/>
                            <a:ext cx="2" cy="1193"/>
                            <a:chOff x="9336" y="9"/>
                            <a:chExt cx="2" cy="1193"/>
                          </a:xfrm>
                        </wpg:grpSpPr>
                        <wps:wsp>
                          <wps:cNvPr id="705" name="Freeform 682"/>
                          <wps:cNvSpPr>
                            <a:spLocks/>
                          </wps:cNvSpPr>
                          <wps:spPr bwMode="auto">
                            <a:xfrm>
                              <a:off x="9336" y="9"/>
                              <a:ext cx="2" cy="1193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9 h 1193"/>
                                <a:gd name="T2" fmla="+- 0 1201 9"/>
                                <a:gd name="T3" fmla="*/ 1201 h 11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93">
                                  <a:moveTo>
                                    <a:pt x="0" y="0"/>
                                  </a:moveTo>
                                  <a:lnTo>
                                    <a:pt x="0" y="11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80" o:spid="_x0000_s1026" style="width:467.35pt;height:60.35pt;mso-position-horizontal-relative:char;mso-position-vertical-relative:line" coordsize="9347,1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">
                <v:group id="Group 687" o:spid="_x0000_s1027" style="position:absolute;left:6;top:5;width:9335;height:2" coordorigin="6,5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LOuM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3oS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Es64wwAAANwAAAAP&#10;AAAAAAAAAAAAAAAAAKoCAABkcnMvZG93bnJldi54bWxQSwUGAAAAAAQABAD6AAAAmgMAAAAA&#10;">
                  <v:shape id="Freeform 688" o:spid="_x0000_s1028" style="position:absolute;left:6;top:5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HeN8MA&#10;AADcAAAADwAAAGRycy9kb3ducmV2LnhtbESPQWsCMRSE74X+h/AK3mq2HsTdGkWLgrdS9aC31+S5&#10;Wdy8hE3U7b9vBMHjMDPfMNN571pxpS42nhV8DAsQxNqbhmsF+936fQIiJmSDrWdS8EcR5rPXlylW&#10;xt/4h67bVIsM4VihAptSqKSM2pLDOPSBOHsn3zlMWXa1NB3eMty1clQUY+mw4bxgMdCXJX3eXpyC&#10;49JORrbW3+diqX+PIezLw2al1OCtX3yCSNSnZ/jR3hgF47KE+5l8BO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HeN8MAAADcAAAADwAAAAAAAAAAAAAAAACYAgAAZHJzL2Rv&#10;d25yZXYueG1sUEsFBgAAAAAEAAQA9QAAAIgDAAAAAA==&#10;" path="m,l9335,e" filled="f" strokeweight=".16764mm">
                    <v:path arrowok="t" o:connecttype="custom" o:connectlocs="0,0;9335,0" o:connectangles="0,0"/>
                  </v:shape>
                </v:group>
                <v:group id="Group 685" o:spid="_x0000_s1029" style="position:absolute;left:11;top:9;width:2;height:1193" coordorigin="11,9" coordsize="2,11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Y9YpMIAAADcAAAADwAAAGRycy9kb3ducmV2LnhtbERPTYvCMBC9C/sfwizs&#10;TdO6qEs1ioiKBxGswuJtaMa22ExKE9v6781hYY+P971Y9aYSLTWutKwgHkUgiDOrS84VXC+74Q8I&#10;55E1VpZJwYscrJYfgwUm2nZ8pjb1uQgh7BJUUHhfJ1K6rCCDbmRr4sDdbWPQB9jkUjfYhXBTyXEU&#10;TaXBkkNDgTVtCsoe6dMo2HfYrb/jbXt83Dev22Vy+j3GpNTXZ7+eg/DU+3/xn/ugFc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2PWKTCAAAA3AAAAA8A&#10;AAAAAAAAAAAAAAAAqgIAAGRycy9kb3ducmV2LnhtbFBLBQYAAAAABAAEAPoAAACZAwAAAAA=&#10;">
                  <v:shape id="Freeform 686" o:spid="_x0000_s1030" style="position:absolute;left:11;top:9;width:2;height:1193;visibility:visible;mso-wrap-style:square;v-text-anchor:top" coordsize="2,1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lZRcMA&#10;AADcAAAADwAAAGRycy9kb3ducmV2LnhtbESPzWrDMBCE74G8g9hCb7FsH9LiRjFJoCG3UjeHHhdr&#10;axlbK2Op/nn7qlDocZiZb5hDudheTDT61rGCLElBENdOt9wouH+87p5B+ICssXdMClbyUB63mwMW&#10;2s38TlMVGhEh7AtUYEIYCil9bciiT9xAHL0vN1oMUY6N1CPOEW57mafpXlpsOS4YHOhiqO6qb6vg&#10;8xrstTrfCLs1P+2baXkbzkapx4fl9AIi0BL+w3/tm1bwlGbweyYeAX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lZRcMAAADcAAAADwAAAAAAAAAAAAAAAACYAgAAZHJzL2Rv&#10;d25yZXYueG1sUEsFBgAAAAAEAAQA9QAAAIgDAAAAAA==&#10;" path="m,l,1192e" filled="f" strokeweight=".58pt">
                    <v:path arrowok="t" o:connecttype="custom" o:connectlocs="0,9;0,1201" o:connectangles="0,0"/>
                  </v:shape>
                </v:group>
                <v:group id="Group 683" o:spid="_x0000_s1031" style="position:absolute;left:6;top:1195;width:9335;height:2" coordorigin="6,1195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hFjS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1gFS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EWNIxgAAANwA&#10;AAAPAAAAAAAAAAAAAAAAAKoCAABkcnMvZG93bnJldi54bWxQSwUGAAAAAAQABAD6AAAAnQMAAAAA&#10;">
                  <v:shape id="Freeform 684" o:spid="_x0000_s1032" style="position:absolute;left:6;top:1195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EtZ8YA&#10;AADcAAAADwAAAGRycy9kb3ducmV2LnhtbESP3WoCMRSE7wXfIRyhd5rVgspqFCn0BwqCtoreHZLj&#10;Zu3mZNmkur69EQq9HGbmG2a+bF0lLtSE0rOC4SADQay9KblQ8P312p+CCBHZYOWZFNwowHLR7cwx&#10;N/7KG7psYyEShEOOCmyMdS5l0JYchoGviZN38o3DmGRTSNPgNcFdJUdZNpYOS04LFmt6saR/tr9O&#10;gS6Gk8Pq87Q+76ej9/Fav9nd0Sn11GtXMxCR2vgf/mt/GAWT7BkeZ9IR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EtZ8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681" o:spid="_x0000_s1033" style="position:absolute;left:9336;top:9;width:2;height:1193" coordorigin="9336,9" coordsize="2,11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rRep8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j97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tF6nxgAAANwA&#10;AAAPAAAAAAAAAAAAAAAAAKoCAABkcnMvZG93bnJldi54bWxQSwUGAAAAAAQABAD6AAAAnQMAAAAA&#10;">
                  <v:shape id="Freeform 682" o:spid="_x0000_s1034" style="position:absolute;left:9336;top:9;width:2;height:1193;visibility:visible;mso-wrap-style:square;v-text-anchor:top" coordsize="2,1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JfRsIA&#10;AADcAAAADwAAAGRycy9kb3ducmV2LnhtbESPQYvCMBSE78L+h/AW9qapgrpUU9EFxZtY9+Dx0Tyb&#10;0ualNNla//1GEDwOM/MNs94MthE9db5yrGA6SUAQF05XXCr4vezH3yB8QNbYOCYFD/KwyT5Ga0y1&#10;u/OZ+jyUIkLYp6jAhNCmUvrCkEU/cS1x9G6usxii7EqpO7xHuG3kLEkW0mLFccFgSz+Gijr/swqu&#10;h2AP+e5IWD9m20XZD6d2Z5T6+hy2KxCBhvAOv9pHrWCZzOF5Jh4Bm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Ql9GwgAAANwAAAAPAAAAAAAAAAAAAAAAAJgCAABkcnMvZG93&#10;bnJldi54bWxQSwUGAAAAAAQABAD1AAAAhwMAAAAA&#10;" path="m,l,1192e" filled="f" strokeweight=".58pt">
                    <v:path arrowok="t" o:connecttype="custom" o:connectlocs="0,9;0,1201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before="8"/>
        <w:rPr>
          <w:rFonts w:ascii="Arial" w:eastAsia="Arial" w:hAnsi="Arial" w:cs="Arial"/>
          <w:sz w:val="14"/>
          <w:szCs w:val="14"/>
          <w:lang w:val="sk-SK"/>
        </w:rPr>
      </w:pP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373"/>
        </w:tabs>
        <w:ind w:right="3608" w:firstLine="0"/>
        <w:rPr>
          <w:lang w:val="sk-SK"/>
        </w:rPr>
      </w:pPr>
      <w:r w:rsidRPr="001721F2">
        <w:rPr>
          <w:lang w:val="sk-SK"/>
        </w:rPr>
        <w:t>Informácie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k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časti F.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písm. j)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prílohy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č. 3 o</w:t>
      </w:r>
      <w:r w:rsidRPr="001721F2">
        <w:rPr>
          <w:spacing w:val="-1"/>
          <w:lang w:val="sk-SK"/>
        </w:rPr>
        <w:t xml:space="preserve"> dlhodobom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finančnom</w:t>
      </w:r>
      <w:r w:rsidRPr="001721F2">
        <w:rPr>
          <w:lang w:val="sk-SK"/>
        </w:rPr>
        <w:t xml:space="preserve"> majetku</w:t>
      </w:r>
      <w:r w:rsidRPr="001721F2">
        <w:rPr>
          <w:spacing w:val="23"/>
          <w:lang w:val="sk-SK"/>
        </w:rPr>
        <w:t xml:space="preserve"> </w:t>
      </w:r>
      <w:r w:rsidRPr="001721F2">
        <w:rPr>
          <w:spacing w:val="-1"/>
          <w:lang w:val="sk-SK"/>
        </w:rPr>
        <w:t>Tabuľka</w:t>
      </w:r>
      <w:r w:rsidRPr="001721F2">
        <w:rPr>
          <w:lang w:val="sk-SK"/>
        </w:rPr>
        <w:t xml:space="preserve"> č. 1</w:t>
      </w:r>
    </w:p>
    <w:p w:rsidR="00A56B34" w:rsidRPr="001721F2" w:rsidRDefault="00A56B34">
      <w:pPr>
        <w:spacing w:before="7"/>
        <w:rPr>
          <w:rFonts w:ascii="Arial Narrow" w:eastAsia="Arial Narrow" w:hAnsi="Arial Narrow" w:cs="Arial Narrow"/>
          <w:sz w:val="10"/>
          <w:szCs w:val="10"/>
          <w:lang w:val="sk-SK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435"/>
        <w:gridCol w:w="890"/>
        <w:gridCol w:w="1276"/>
        <w:gridCol w:w="852"/>
        <w:gridCol w:w="850"/>
        <w:gridCol w:w="709"/>
        <w:gridCol w:w="850"/>
        <w:gridCol w:w="709"/>
        <w:gridCol w:w="851"/>
        <w:gridCol w:w="878"/>
      </w:tblGrid>
      <w:tr w:rsidR="00A56B34" w:rsidRPr="001721F2">
        <w:trPr>
          <w:trHeight w:hRule="exact" w:val="298"/>
        </w:trPr>
        <w:tc>
          <w:tcPr>
            <w:tcW w:w="1435" w:type="dxa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10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351" w:right="307" w:hanging="44"/>
              <w:jc w:val="both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Dlhodobý</w:t>
            </w:r>
            <w:r w:rsidRPr="001721F2">
              <w:rPr>
                <w:rFonts w:ascii="Arial Narrow" w:hAnsi="Arial Narrow"/>
                <w:b/>
                <w:spacing w:val="2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finančný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majetok</w:t>
            </w:r>
          </w:p>
        </w:tc>
        <w:tc>
          <w:tcPr>
            <w:tcW w:w="7865" w:type="dxa"/>
            <w:gridSpan w:val="9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 obdobie</w:t>
            </w:r>
          </w:p>
        </w:tc>
      </w:tr>
      <w:tr w:rsidR="00A56B34" w:rsidRPr="001721F2">
        <w:trPr>
          <w:trHeight w:hRule="exact" w:val="1407"/>
        </w:trPr>
        <w:tc>
          <w:tcPr>
            <w:tcW w:w="1435" w:type="dxa"/>
            <w:vMerge/>
            <w:tcBorders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9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4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7" w:right="24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Podielové</w:t>
            </w:r>
            <w:r w:rsidRPr="001721F2">
              <w:rPr>
                <w:rFonts w:ascii="Arial Narrow" w:hAnsi="Arial Narrow"/>
                <w:b/>
                <w:spacing w:val="2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CP</w:t>
            </w:r>
          </w:p>
          <w:p w:rsidR="00A56B34" w:rsidRPr="001721F2" w:rsidRDefault="008C1DFF">
            <w:pPr>
              <w:pStyle w:val="TableParagraph"/>
              <w:ind w:left="61" w:right="58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podiely</w:t>
            </w:r>
            <w:r w:rsidRPr="001721F2">
              <w:rPr>
                <w:rFonts w:ascii="Arial Narrow" w:hAnsi="Arial Narrow"/>
                <w:b/>
                <w:spacing w:val="2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v DÚJ</w:t>
            </w:r>
          </w:p>
        </w:tc>
        <w:tc>
          <w:tcPr>
            <w:tcW w:w="127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90"/>
              <w:ind w:left="75" w:right="75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Podielové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CP</w:t>
            </w:r>
            <w:r w:rsidRPr="001721F2">
              <w:rPr>
                <w:rFonts w:ascii="Arial Narrow" w:hAnsi="Arial Narrow"/>
                <w:b/>
                <w:spacing w:val="2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podiely</w:t>
            </w:r>
          </w:p>
          <w:p w:rsidR="00A56B34" w:rsidRPr="001721F2" w:rsidRDefault="008C1DFF">
            <w:pPr>
              <w:pStyle w:val="TableParagraph"/>
              <w:ind w:left="65" w:right="65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v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spoločnosti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podstatným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vplyvom</w:t>
            </w:r>
          </w:p>
        </w:tc>
        <w:tc>
          <w:tcPr>
            <w:tcW w:w="85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4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7" w:right="24" w:hanging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Ostatné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dlhodobé</w:t>
            </w:r>
            <w:r w:rsidRPr="001721F2">
              <w:rPr>
                <w:rFonts w:ascii="Arial Narrow" w:hAnsi="Arial Narrow"/>
                <w:b/>
                <w:spacing w:val="2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CP</w:t>
            </w:r>
          </w:p>
          <w:p w:rsidR="00A56B34" w:rsidRPr="001721F2" w:rsidRDefault="008C1DFF">
            <w:pPr>
              <w:pStyle w:val="TableParagraph"/>
              <w:ind w:lef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 xml:space="preserve">a </w:t>
            </w: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podiely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4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92" w:right="93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Pôžičky</w:t>
            </w:r>
            <w:r w:rsidRPr="001721F2">
              <w:rPr>
                <w:rFonts w:ascii="Arial Narrow" w:hAnsi="Arial Narrow"/>
                <w:b/>
                <w:spacing w:val="24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ÚJ v kons. celku</w:t>
            </w:r>
          </w:p>
        </w:tc>
        <w:tc>
          <w:tcPr>
            <w:tcW w:w="70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4"/>
              <w:rPr>
                <w:rFonts w:ascii="Arial Narrow" w:eastAsia="Arial Narrow" w:hAnsi="Arial Narrow" w:cs="Arial Narrow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57" w:right="21" w:hanging="135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Ostatný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DFM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90"/>
              <w:ind w:left="31" w:right="28" w:firstLine="61"/>
              <w:jc w:val="both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Pôžičky</w:t>
            </w:r>
            <w:r w:rsidRPr="001721F2">
              <w:rPr>
                <w:rFonts w:ascii="Arial Narrow" w:hAnsi="Arial Narrow"/>
                <w:b/>
                <w:spacing w:val="24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dobou</w:t>
            </w:r>
            <w:r w:rsidRPr="001721F2">
              <w:rPr>
                <w:rFonts w:ascii="Arial Narrow" w:hAnsi="Arial Narrow"/>
                <w:b/>
                <w:spacing w:val="24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splatnos- ti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najviac</w:t>
            </w:r>
            <w:r w:rsidRPr="001721F2">
              <w:rPr>
                <w:rFonts w:ascii="Arial Narrow" w:hAnsi="Arial Narrow"/>
                <w:b/>
                <w:spacing w:val="2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jeden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rok</w:t>
            </w:r>
          </w:p>
        </w:tc>
        <w:tc>
          <w:tcPr>
            <w:tcW w:w="70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10"/>
              <w:rPr>
                <w:rFonts w:ascii="Arial Narrow" w:eastAsia="Arial Narrow" w:hAnsi="Arial Narrow" w:cs="Arial Narrow"/>
                <w:sz w:val="28"/>
                <w:szCs w:val="2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64" w:right="64" w:firstLine="6"/>
              <w:jc w:val="both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Obsta-</w:t>
            </w:r>
            <w:r w:rsidRPr="001721F2">
              <w:rPr>
                <w:rFonts w:ascii="Arial Narrow" w:hAnsi="Arial Narrow"/>
                <w:b/>
                <w:spacing w:val="2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rávaný DFM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90"/>
              <w:ind w:left="50" w:right="48" w:hanging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Poskyt-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nuté preddav- ky</w:t>
            </w:r>
          </w:p>
          <w:p w:rsidR="00A56B34" w:rsidRPr="001721F2" w:rsidRDefault="008C1DFF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 xml:space="preserve">na </w:t>
            </w: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DFM</w:t>
            </w:r>
          </w:p>
        </w:tc>
        <w:tc>
          <w:tcPr>
            <w:tcW w:w="87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10"/>
              <w:rPr>
                <w:rFonts w:ascii="Arial Narrow" w:eastAsia="Arial Narrow" w:hAnsi="Arial Narrow" w:cs="Arial Narrow"/>
                <w:sz w:val="29"/>
                <w:szCs w:val="2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8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Spolu</w:t>
            </w:r>
          </w:p>
        </w:tc>
      </w:tr>
      <w:tr w:rsidR="00A56B34" w:rsidRPr="001721F2">
        <w:trPr>
          <w:trHeight w:hRule="exact" w:val="256"/>
        </w:trPr>
        <w:tc>
          <w:tcPr>
            <w:tcW w:w="1435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d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e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f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g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h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i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j</w:t>
            </w:r>
          </w:p>
        </w:tc>
      </w:tr>
      <w:tr w:rsidR="00A56B34" w:rsidRPr="001721F2">
        <w:trPr>
          <w:trHeight w:hRule="exact" w:val="299"/>
        </w:trPr>
        <w:tc>
          <w:tcPr>
            <w:tcW w:w="9300" w:type="dxa"/>
            <w:gridSpan w:val="10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Prvotné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ocenenie</w:t>
            </w:r>
          </w:p>
        </w:tc>
      </w:tr>
      <w:tr w:rsidR="00A56B34" w:rsidRPr="001721F2">
        <w:trPr>
          <w:trHeight w:hRule="exact" w:val="740"/>
        </w:trPr>
        <w:tc>
          <w:tcPr>
            <w:tcW w:w="1435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9" w:right="52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začiatku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890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2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7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7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4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3"/>
        </w:trPr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Prírastky</w:t>
            </w:r>
          </w:p>
        </w:tc>
        <w:tc>
          <w:tcPr>
            <w:tcW w:w="89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"/>
              <w:ind w:left="4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"/>
              <w:ind w:left="4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"/>
              <w:ind w:left="42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"/>
              <w:ind w:left="27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"/>
              <w:ind w:left="42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"/>
              <w:ind w:left="27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"/>
              <w:ind w:left="44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3"/>
        </w:trPr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Úbytky</w:t>
            </w:r>
          </w:p>
        </w:tc>
        <w:tc>
          <w:tcPr>
            <w:tcW w:w="89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line="218" w:lineRule="exact"/>
              <w:ind w:left="4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line="218" w:lineRule="exact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line="218" w:lineRule="exact"/>
              <w:ind w:left="4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line="218" w:lineRule="exact"/>
              <w:ind w:left="42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line="218" w:lineRule="exact"/>
              <w:ind w:left="27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line="218" w:lineRule="exact"/>
              <w:ind w:left="42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line="218" w:lineRule="exact"/>
              <w:ind w:left="27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line="218" w:lineRule="exact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18" w:lineRule="exact"/>
              <w:ind w:left="44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3"/>
        </w:trPr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pacing w:val="-1"/>
                <w:sz w:val="21"/>
                <w:lang w:val="sk-SK"/>
              </w:rPr>
              <w:t>Presuny</w:t>
            </w:r>
          </w:p>
        </w:tc>
        <w:tc>
          <w:tcPr>
            <w:tcW w:w="89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line="213" w:lineRule="exact"/>
              <w:ind w:left="4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line="213" w:lineRule="exact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line="213" w:lineRule="exact"/>
              <w:ind w:left="4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line="213" w:lineRule="exact"/>
              <w:ind w:left="42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line="213" w:lineRule="exact"/>
              <w:ind w:left="27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line="213" w:lineRule="exact"/>
              <w:ind w:left="42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line="213" w:lineRule="exact"/>
              <w:ind w:left="27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line="213" w:lineRule="exact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13" w:lineRule="exact"/>
              <w:ind w:left="44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740"/>
        </w:trPr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auto"/>
              <w:ind w:left="19" w:right="28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konci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890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6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6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6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6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6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7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6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6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7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6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6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4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8"/>
        </w:trPr>
        <w:tc>
          <w:tcPr>
            <w:tcW w:w="9300" w:type="dxa"/>
            <w:gridSpan w:val="10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Opravné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položky</w:t>
            </w:r>
          </w:p>
        </w:tc>
      </w:tr>
      <w:tr w:rsidR="00A56B34" w:rsidRPr="001721F2">
        <w:trPr>
          <w:trHeight w:hRule="exact" w:val="982"/>
        </w:trPr>
        <w:tc>
          <w:tcPr>
            <w:tcW w:w="1435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left="19"/>
              <w:jc w:val="both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Stav</w:t>
            </w:r>
          </w:p>
          <w:p w:rsidR="00A56B34" w:rsidRPr="001721F2" w:rsidRDefault="008C1DFF">
            <w:pPr>
              <w:pStyle w:val="TableParagraph"/>
              <w:ind w:left="19" w:right="463"/>
              <w:jc w:val="both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začiatku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890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24"/>
                <w:szCs w:val="24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24"/>
                <w:szCs w:val="24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2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24"/>
                <w:szCs w:val="24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24"/>
                <w:szCs w:val="24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24"/>
                <w:szCs w:val="24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7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24"/>
                <w:szCs w:val="24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24"/>
                <w:szCs w:val="24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7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24"/>
                <w:szCs w:val="24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24"/>
                <w:szCs w:val="24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4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4"/>
        </w:trPr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Prírastky</w:t>
            </w:r>
          </w:p>
        </w:tc>
        <w:tc>
          <w:tcPr>
            <w:tcW w:w="89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9"/>
              <w:ind w:left="4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9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9"/>
              <w:ind w:left="4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9"/>
              <w:ind w:left="42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9"/>
              <w:ind w:left="27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9"/>
              <w:ind w:left="42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9"/>
              <w:ind w:left="27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9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9"/>
              <w:ind w:left="44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86"/>
        </w:trPr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Úbytky</w:t>
            </w:r>
          </w:p>
        </w:tc>
        <w:tc>
          <w:tcPr>
            <w:tcW w:w="89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0"/>
              <w:ind w:left="4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0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0"/>
              <w:ind w:left="4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0"/>
              <w:ind w:left="42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0"/>
              <w:ind w:left="27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0"/>
              <w:ind w:left="42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0"/>
              <w:ind w:left="27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0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0"/>
              <w:ind w:left="44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87"/>
        </w:trPr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Presuny</w:t>
            </w:r>
          </w:p>
        </w:tc>
        <w:tc>
          <w:tcPr>
            <w:tcW w:w="89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4"/>
              <w:ind w:left="4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4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4"/>
              <w:ind w:left="4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4"/>
              <w:ind w:left="42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4"/>
              <w:ind w:left="27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4"/>
              <w:ind w:left="42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4"/>
              <w:ind w:left="27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4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4"/>
              <w:ind w:left="44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740"/>
        </w:trPr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9" w:right="28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konci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890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6"/>
              <w:rPr>
                <w:rFonts w:ascii="Arial Narrow" w:eastAsia="Arial Narrow" w:hAnsi="Arial Narrow" w:cs="Arial Narrow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6"/>
              <w:rPr>
                <w:rFonts w:ascii="Arial Narrow" w:eastAsia="Arial Narrow" w:hAnsi="Arial Narrow" w:cs="Arial Narrow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6"/>
              <w:rPr>
                <w:rFonts w:ascii="Arial Narrow" w:eastAsia="Arial Narrow" w:hAnsi="Arial Narrow" w:cs="Arial Narrow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6"/>
              <w:rPr>
                <w:rFonts w:ascii="Arial Narrow" w:eastAsia="Arial Narrow" w:hAnsi="Arial Narrow" w:cs="Arial Narrow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6"/>
              <w:rPr>
                <w:rFonts w:ascii="Arial Narrow" w:eastAsia="Arial Narrow" w:hAnsi="Arial Narrow" w:cs="Arial Narrow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7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6"/>
              <w:rPr>
                <w:rFonts w:ascii="Arial Narrow" w:eastAsia="Arial Narrow" w:hAnsi="Arial Narrow" w:cs="Arial Narrow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6"/>
              <w:rPr>
                <w:rFonts w:ascii="Arial Narrow" w:eastAsia="Arial Narrow" w:hAnsi="Arial Narrow" w:cs="Arial Narrow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7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6"/>
              <w:rPr>
                <w:rFonts w:ascii="Arial Narrow" w:eastAsia="Arial Narrow" w:hAnsi="Arial Narrow" w:cs="Arial Narrow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6"/>
              <w:rPr>
                <w:rFonts w:ascii="Arial Narrow" w:eastAsia="Arial Narrow" w:hAnsi="Arial Narrow" w:cs="Arial Narrow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4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8"/>
        </w:trPr>
        <w:tc>
          <w:tcPr>
            <w:tcW w:w="9300" w:type="dxa"/>
            <w:gridSpan w:val="10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Účtovná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hodnota</w:t>
            </w:r>
          </w:p>
        </w:tc>
      </w:tr>
      <w:tr w:rsidR="00A56B34" w:rsidRPr="001721F2">
        <w:trPr>
          <w:trHeight w:hRule="exact" w:val="740"/>
        </w:trPr>
        <w:tc>
          <w:tcPr>
            <w:tcW w:w="1435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auto"/>
              <w:ind w:left="19" w:right="52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začiatku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890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4"/>
              <w:rPr>
                <w:rFonts w:ascii="Arial Narrow" w:eastAsia="Arial Narrow" w:hAnsi="Arial Narrow" w:cs="Arial Narrow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4"/>
              <w:rPr>
                <w:rFonts w:ascii="Arial Narrow" w:eastAsia="Arial Narrow" w:hAnsi="Arial Narrow" w:cs="Arial Narrow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2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4"/>
              <w:rPr>
                <w:rFonts w:ascii="Arial Narrow" w:eastAsia="Arial Narrow" w:hAnsi="Arial Narrow" w:cs="Arial Narrow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4"/>
              <w:rPr>
                <w:rFonts w:ascii="Arial Narrow" w:eastAsia="Arial Narrow" w:hAnsi="Arial Narrow" w:cs="Arial Narrow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4"/>
              <w:rPr>
                <w:rFonts w:ascii="Arial Narrow" w:eastAsia="Arial Narrow" w:hAnsi="Arial Narrow" w:cs="Arial Narrow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7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4"/>
              <w:rPr>
                <w:rFonts w:ascii="Arial Narrow" w:eastAsia="Arial Narrow" w:hAnsi="Arial Narrow" w:cs="Arial Narrow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4"/>
              <w:rPr>
                <w:rFonts w:ascii="Arial Narrow" w:eastAsia="Arial Narrow" w:hAnsi="Arial Narrow" w:cs="Arial Narrow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7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4"/>
              <w:rPr>
                <w:rFonts w:ascii="Arial Narrow" w:eastAsia="Arial Narrow" w:hAnsi="Arial Narrow" w:cs="Arial Narrow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4"/>
              <w:rPr>
                <w:rFonts w:ascii="Arial Narrow" w:eastAsia="Arial Narrow" w:hAnsi="Arial Narrow" w:cs="Arial Narrow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4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741"/>
        </w:trPr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auto"/>
              <w:ind w:left="19" w:right="28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konci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890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5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2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3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8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8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5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1"/>
        <w:rPr>
          <w:rFonts w:ascii="Arial Narrow" w:eastAsia="Arial Narrow" w:hAnsi="Arial Narrow" w:cs="Arial Narrow"/>
          <w:sz w:val="25"/>
          <w:szCs w:val="25"/>
          <w:lang w:val="sk-SK"/>
        </w:rPr>
      </w:pPr>
    </w:p>
    <w:p w:rsidR="00A56B34" w:rsidRPr="001721F2" w:rsidRDefault="00EF41B8">
      <w:pPr>
        <w:spacing w:line="200" w:lineRule="atLeast"/>
        <w:ind w:left="111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5922010" cy="764540"/>
                <wp:effectExtent l="9525" t="9525" r="12065" b="6985"/>
                <wp:docPr id="696" name="Text Box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76454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69" w:line="510" w:lineRule="auto"/>
                              <w:ind w:left="17" w:right="498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/>
                                <w:w w:val="105"/>
                                <w:sz w:val="12"/>
                              </w:rPr>
                              <w:t>(k)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Informácia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2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2"/>
                              </w:rPr>
                              <w:t>výške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tvorby,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zníženia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zú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105"/>
                                <w:sz w:val="12"/>
                              </w:rPr>
                              <w:t>č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tovania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2"/>
                              </w:rPr>
                              <w:t>opravných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2"/>
                              </w:rPr>
                              <w:t>položiek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2"/>
                              </w:rPr>
                              <w:t>k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2"/>
                              </w:rPr>
                              <w:t>dlhodobému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finančnému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majetku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2"/>
                              </w:rPr>
                              <w:t>opis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2"/>
                              </w:rPr>
                              <w:t>dôvodu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2"/>
                              </w:rPr>
                              <w:t>ich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tvorby,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zníženia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zúčtovania</w:t>
                            </w:r>
                            <w:r>
                              <w:rPr>
                                <w:rFonts w:ascii="Arial" w:hAnsi="Arial"/>
                                <w:spacing w:val="135"/>
                                <w:w w:val="10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2"/>
                              </w:rPr>
                              <w:t>Opravné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2"/>
                              </w:rPr>
                              <w:t>položky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2"/>
                              </w:rPr>
                              <w:t>k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2"/>
                              </w:rPr>
                              <w:t>dlhodobému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2"/>
                              </w:rPr>
                              <w:t>finančnému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majetku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2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2"/>
                              </w:rPr>
                              <w:t>Dôvod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tvorby,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zníženia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zú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105"/>
                                <w:sz w:val="12"/>
                              </w:rPr>
                              <w:t>č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tovania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2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105"/>
                                <w:sz w:val="12"/>
                              </w:rPr>
                              <w:t>Hodnota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10" o:spid="_x0000_s1101" type="#_x0000_t202" style="width:466.3pt;height:6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" filled="f" strokeweight=".58pt">
                <v:textbox inset="0,0,0,0">
                  <w:txbxContent>
                    <w:p w:rsidR="001721F2" w:rsidRDefault="001721F2">
                      <w:pPr>
                        <w:spacing w:before="69" w:line="510" w:lineRule="auto"/>
                        <w:ind w:left="17" w:right="498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w w:val="105"/>
                          <w:sz w:val="12"/>
                        </w:rPr>
                        <w:t>(k)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2"/>
                        </w:rPr>
                        <w:t>Informácia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2"/>
                        </w:rPr>
                        <w:t>o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2"/>
                        </w:rPr>
                        <w:t>výške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2"/>
                        </w:rPr>
                        <w:t>tvorby,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2"/>
                        </w:rPr>
                        <w:t>zníženia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2"/>
                        </w:rPr>
                        <w:t>a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2"/>
                        </w:rPr>
                        <w:t>zú</w:t>
                      </w:r>
                      <w:r>
                        <w:rPr>
                          <w:rFonts w:ascii="Arial" w:hAnsi="Arial"/>
                          <w:spacing w:val="-2"/>
                          <w:w w:val="105"/>
                          <w:sz w:val="12"/>
                        </w:rPr>
                        <w:t>č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2"/>
                        </w:rPr>
                        <w:t>tovania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2"/>
                        </w:rPr>
                        <w:t>opravných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2"/>
                        </w:rPr>
                        <w:t>položiek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2"/>
                        </w:rPr>
                        <w:t>k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2"/>
                        </w:rPr>
                        <w:t>dlhodobému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2"/>
                        </w:rPr>
                        <w:t>finančnému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2"/>
                        </w:rPr>
                        <w:t>majetku</w:t>
                      </w:r>
                      <w:r>
                        <w:rPr>
                          <w:rFonts w:ascii="Arial" w:hAnsi="Arial"/>
                          <w:spacing w:val="-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2"/>
                        </w:rPr>
                        <w:t>a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2"/>
                        </w:rPr>
                        <w:t>opis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2"/>
                        </w:rPr>
                        <w:t>dôvodu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2"/>
                        </w:rPr>
                        <w:t>ich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2"/>
                        </w:rPr>
                        <w:t>tvorby,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2"/>
                        </w:rPr>
                        <w:t>zníženia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2"/>
                        </w:rPr>
                        <w:t>a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2"/>
                        </w:rPr>
                        <w:t>zúčtovania</w:t>
                      </w:r>
                      <w:r>
                        <w:rPr>
                          <w:rFonts w:ascii="Arial" w:hAnsi="Arial"/>
                          <w:spacing w:val="135"/>
                          <w:w w:val="10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2"/>
                        </w:rPr>
                        <w:t>Opravné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2"/>
                        </w:rPr>
                        <w:t>položky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2"/>
                        </w:rPr>
                        <w:t>k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2"/>
                        </w:rPr>
                        <w:t>dlhodobému</w:t>
                      </w:r>
                      <w:r>
                        <w:rPr>
                          <w:rFonts w:ascii="Arial" w:hAnsi="Arial"/>
                          <w:spacing w:val="-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2"/>
                        </w:rPr>
                        <w:t>finančnému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2"/>
                        </w:rPr>
                        <w:t>majetku</w:t>
                      </w:r>
                      <w:r>
                        <w:rPr>
                          <w:rFonts w:ascii="Arial" w:hAnsi="Arial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2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2"/>
                        </w:rPr>
                        <w:t>Dôvod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2"/>
                        </w:rPr>
                        <w:t>tvorby,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2"/>
                        </w:rPr>
                        <w:t>zníženia</w:t>
                      </w:r>
                      <w:r>
                        <w:rPr>
                          <w:rFonts w:ascii="Arial" w:hAnsi="Arial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2"/>
                        </w:rPr>
                        <w:t>a</w:t>
                      </w:r>
                      <w:r>
                        <w:rPr>
                          <w:rFonts w:ascii="Arial" w:hAnsi="Arial"/>
                          <w:spacing w:val="-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2"/>
                        </w:rPr>
                        <w:t>zú</w:t>
                      </w:r>
                      <w:r>
                        <w:rPr>
                          <w:rFonts w:ascii="Arial" w:hAnsi="Arial"/>
                          <w:spacing w:val="-2"/>
                          <w:w w:val="105"/>
                          <w:sz w:val="12"/>
                        </w:rPr>
                        <w:t>č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2"/>
                        </w:rPr>
                        <w:t>tovania</w:t>
                      </w:r>
                      <w:r>
                        <w:rPr>
                          <w:rFonts w:ascii="Arial" w:hAnsi="Arial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2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105"/>
                          <w:sz w:val="12"/>
                        </w:rPr>
                        <w:t>Hodnota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6B34" w:rsidRPr="001721F2" w:rsidRDefault="00A56B34">
      <w:pPr>
        <w:spacing w:line="200" w:lineRule="atLeast"/>
        <w:rPr>
          <w:rFonts w:ascii="Arial Narrow" w:eastAsia="Arial Narrow" w:hAnsi="Arial Narrow" w:cs="Arial Narrow"/>
          <w:sz w:val="20"/>
          <w:szCs w:val="20"/>
          <w:lang w:val="sk-SK"/>
        </w:rPr>
        <w:sectPr w:rsidR="00A56B34" w:rsidRPr="001721F2">
          <w:type w:val="continuous"/>
          <w:pgSz w:w="11910" w:h="16840"/>
          <w:pgMar w:top="220" w:right="1160" w:bottom="960" w:left="1180" w:header="708" w:footer="708" w:gutter="0"/>
          <w:cols w:space="708"/>
        </w:sectPr>
      </w:pPr>
    </w:p>
    <w:p w:rsidR="00A56B34" w:rsidRPr="001721F2" w:rsidRDefault="00A56B34">
      <w:pPr>
        <w:spacing w:before="1"/>
        <w:rPr>
          <w:rFonts w:ascii="Arial Narrow" w:eastAsia="Arial Narrow" w:hAnsi="Arial Narrow" w:cs="Arial Narrow"/>
          <w:sz w:val="9"/>
          <w:szCs w:val="9"/>
          <w:lang w:val="sk-SK"/>
        </w:rPr>
      </w:pPr>
    </w:p>
    <w:p w:rsidR="00A56B34" w:rsidRPr="001721F2" w:rsidRDefault="00EF41B8">
      <w:pPr>
        <w:spacing w:line="200" w:lineRule="atLeast"/>
        <w:ind w:left="305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1609725" cy="167005"/>
                <wp:effectExtent l="9525" t="9525" r="9525" b="13970"/>
                <wp:docPr id="695" name="Text Box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12"/>
                              <w:ind w:left="10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09" o:spid="_x0000_s1102" type="#_x0000_t202" style="width:126.75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" filled="f" strokeweight="1pt">
                <v:textbox inset="0,0,0,0">
                  <w:txbxContent>
                    <w:p w:rsidR="001721F2" w:rsidRDefault="001721F2">
                      <w:pPr>
                        <w:spacing w:before="12"/>
                        <w:ind w:left="108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Poznámky Úč POD 3 - 01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6B34" w:rsidRPr="001721F2" w:rsidRDefault="00A56B34">
      <w:pPr>
        <w:spacing w:before="9"/>
        <w:rPr>
          <w:rFonts w:ascii="Arial Narrow" w:eastAsia="Arial Narrow" w:hAnsi="Arial Narrow" w:cs="Arial Narrow"/>
          <w:lang w:val="sk-SK"/>
        </w:rPr>
      </w:pPr>
    </w:p>
    <w:p w:rsidR="00A56B34" w:rsidRPr="001721F2" w:rsidRDefault="008C1DFF">
      <w:pPr>
        <w:pStyle w:val="Zkladntext"/>
        <w:spacing w:before="0"/>
        <w:ind w:left="200"/>
        <w:rPr>
          <w:lang w:val="sk-SK"/>
        </w:rPr>
      </w:pPr>
      <w:r w:rsidRPr="001721F2">
        <w:rPr>
          <w:spacing w:val="-1"/>
          <w:lang w:val="sk-SK"/>
        </w:rPr>
        <w:t>Tabuľka</w:t>
      </w:r>
      <w:r w:rsidRPr="001721F2">
        <w:rPr>
          <w:lang w:val="sk-SK"/>
        </w:rPr>
        <w:t xml:space="preserve"> č. 2</w:t>
      </w:r>
    </w:p>
    <w:p w:rsidR="00A56B34" w:rsidRPr="001721F2" w:rsidRDefault="008C1DFF">
      <w:pPr>
        <w:spacing w:before="126"/>
        <w:ind w:left="204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lang w:val="sk-SK"/>
        </w:rPr>
        <w:br w:type="column"/>
      </w:r>
      <w:r w:rsidRPr="001721F2">
        <w:rPr>
          <w:rFonts w:ascii="Arial" w:hAnsi="Arial"/>
          <w:sz w:val="20"/>
          <w:lang w:val="sk-SK"/>
        </w:rPr>
        <w:lastRenderedPageBreak/>
        <w:t>DIČ</w:t>
      </w:r>
    </w:p>
    <w:p w:rsidR="00A56B34" w:rsidRPr="001721F2" w:rsidRDefault="00EF41B8">
      <w:pPr>
        <w:spacing w:before="30"/>
        <w:ind w:left="200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200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-180975</wp:posOffset>
                </wp:positionV>
                <wp:extent cx="1439545" cy="359410"/>
                <wp:effectExtent l="3175" t="0" r="0" b="2540"/>
                <wp:wrapNone/>
                <wp:docPr id="694" name="Text Box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7" o:spid="_x0000_s1103" type="#_x0000_t202" style="position:absolute;left:0;text-align:left;margin-left:409pt;margin-top:-14.25pt;width:113.35pt;height:28.3pt;z-index:2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  <w:tr w:rsidR="001721F2">
                        <w:trPr>
                          <w:trHeight w:hRule="exact" w:val="273"/>
                        </w:trPr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  <w:sectPr w:rsidR="00A56B34" w:rsidRPr="001721F2">
          <w:pgSz w:w="11910" w:h="16840"/>
          <w:pgMar w:top="220" w:right="1160" w:bottom="960" w:left="1160" w:header="0" w:footer="762" w:gutter="0"/>
          <w:cols w:num="2" w:space="708" w:equalWidth="0">
            <w:col w:w="1152" w:space="5299"/>
            <w:col w:w="3139"/>
          </w:cols>
        </w:sectPr>
      </w:pP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435"/>
        <w:gridCol w:w="890"/>
        <w:gridCol w:w="1276"/>
        <w:gridCol w:w="852"/>
        <w:gridCol w:w="850"/>
        <w:gridCol w:w="709"/>
        <w:gridCol w:w="991"/>
        <w:gridCol w:w="709"/>
        <w:gridCol w:w="851"/>
        <w:gridCol w:w="737"/>
      </w:tblGrid>
      <w:tr w:rsidR="00A56B34" w:rsidRPr="001721F2">
        <w:trPr>
          <w:trHeight w:hRule="exact" w:val="360"/>
        </w:trPr>
        <w:tc>
          <w:tcPr>
            <w:tcW w:w="1435" w:type="dxa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6"/>
              <w:rPr>
                <w:rFonts w:ascii="Arial" w:eastAsia="Arial" w:hAnsi="Arial" w:cs="Arial"/>
                <w:sz w:val="24"/>
                <w:szCs w:val="24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352" w:right="306" w:hanging="44"/>
              <w:jc w:val="both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Dlhodobý</w:t>
            </w:r>
            <w:r w:rsidRPr="001721F2">
              <w:rPr>
                <w:rFonts w:ascii="Arial Narrow" w:hAnsi="Arial Narrow"/>
                <w:b/>
                <w:spacing w:val="2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finančný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majetok</w:t>
            </w:r>
          </w:p>
        </w:tc>
        <w:tc>
          <w:tcPr>
            <w:tcW w:w="7865" w:type="dxa"/>
            <w:gridSpan w:val="9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192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 predchádzajúce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 obdobie</w:t>
            </w:r>
          </w:p>
        </w:tc>
      </w:tr>
      <w:tr w:rsidR="00A56B34" w:rsidRPr="001721F2">
        <w:trPr>
          <w:trHeight w:hRule="exact" w:val="1407"/>
        </w:trPr>
        <w:tc>
          <w:tcPr>
            <w:tcW w:w="1435" w:type="dxa"/>
            <w:vMerge/>
            <w:tcBorders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9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6" w:right="25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Podielové</w:t>
            </w:r>
            <w:r w:rsidRPr="001721F2">
              <w:rPr>
                <w:rFonts w:ascii="Arial Narrow" w:hAnsi="Arial Narrow"/>
                <w:b/>
                <w:spacing w:val="2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CP</w:t>
            </w:r>
          </w:p>
          <w:p w:rsidR="00A56B34" w:rsidRPr="001721F2" w:rsidRDefault="008C1DFF">
            <w:pPr>
              <w:pStyle w:val="TableParagraph"/>
              <w:ind w:left="60" w:right="59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podiely</w:t>
            </w:r>
            <w:r w:rsidRPr="001721F2">
              <w:rPr>
                <w:rFonts w:ascii="Arial Narrow" w:hAnsi="Arial Narrow"/>
                <w:b/>
                <w:spacing w:val="2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v DÚJ</w:t>
            </w:r>
          </w:p>
        </w:tc>
        <w:tc>
          <w:tcPr>
            <w:tcW w:w="127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90"/>
              <w:ind w:left="75" w:right="75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Podielové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CP</w:t>
            </w:r>
            <w:r w:rsidRPr="001721F2">
              <w:rPr>
                <w:rFonts w:ascii="Arial Narrow" w:hAnsi="Arial Narrow"/>
                <w:b/>
                <w:spacing w:val="2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podiely</w:t>
            </w:r>
          </w:p>
          <w:p w:rsidR="00A56B34" w:rsidRPr="001721F2" w:rsidRDefault="008C1DFF">
            <w:pPr>
              <w:pStyle w:val="TableParagraph"/>
              <w:ind w:left="66" w:right="65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v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spoločnosti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podstatným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vplyvom</w:t>
            </w:r>
          </w:p>
        </w:tc>
        <w:tc>
          <w:tcPr>
            <w:tcW w:w="85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4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99" w:right="93" w:hanging="5"/>
              <w:jc w:val="both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Ostatné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dlhodo-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bé CP</w:t>
            </w:r>
          </w:p>
          <w:p w:rsidR="00A56B34" w:rsidRPr="001721F2" w:rsidRDefault="008C1DFF">
            <w:pPr>
              <w:pStyle w:val="TableParagraph"/>
              <w:ind w:left="42"/>
              <w:jc w:val="both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 xml:space="preserve">a </w:t>
            </w: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podiely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92" w:right="93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Pôžičky</w:t>
            </w:r>
            <w:r w:rsidRPr="001721F2">
              <w:rPr>
                <w:rFonts w:ascii="Arial Narrow" w:hAnsi="Arial Narrow"/>
                <w:b/>
                <w:spacing w:val="24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ÚJ v kons. celku</w:t>
            </w:r>
          </w:p>
        </w:tc>
        <w:tc>
          <w:tcPr>
            <w:tcW w:w="70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57" w:right="21" w:hanging="135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Ostatný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DFM</w:t>
            </w:r>
          </w:p>
        </w:tc>
        <w:tc>
          <w:tcPr>
            <w:tcW w:w="991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90"/>
              <w:ind w:left="77" w:right="75" w:firstLine="8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Pôžičky</w:t>
            </w:r>
            <w:r w:rsidRPr="001721F2">
              <w:rPr>
                <w:rFonts w:ascii="Arial Narrow" w:hAnsi="Arial Narrow"/>
                <w:b/>
                <w:spacing w:val="24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dobou</w:t>
            </w:r>
            <w:r w:rsidRPr="001721F2">
              <w:rPr>
                <w:rFonts w:ascii="Arial Narrow" w:hAnsi="Arial Narrow"/>
                <w:b/>
                <w:spacing w:val="24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splatnosti</w:t>
            </w:r>
            <w:r w:rsidRPr="001721F2">
              <w:rPr>
                <w:rFonts w:ascii="Arial Narrow" w:hAnsi="Arial Narrow"/>
                <w:b/>
                <w:spacing w:val="29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najviac jeden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rok</w:t>
            </w:r>
          </w:p>
        </w:tc>
        <w:tc>
          <w:tcPr>
            <w:tcW w:w="70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10"/>
              <w:rPr>
                <w:rFonts w:ascii="Arial" w:eastAsia="Arial" w:hAnsi="Arial" w:cs="Arial"/>
                <w:sz w:val="28"/>
                <w:szCs w:val="2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65" w:right="63" w:firstLine="6"/>
              <w:jc w:val="both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Obsta-</w:t>
            </w:r>
            <w:r w:rsidRPr="001721F2">
              <w:rPr>
                <w:rFonts w:ascii="Arial Narrow" w:hAnsi="Arial Narrow"/>
                <w:b/>
                <w:spacing w:val="2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rávaný DFM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90"/>
              <w:ind w:left="50" w:right="49" w:hanging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Poskyt-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nuté preddav- ky</w:t>
            </w:r>
          </w:p>
          <w:p w:rsidR="00A56B34" w:rsidRPr="001721F2" w:rsidRDefault="008C1DFF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 xml:space="preserve">na </w:t>
            </w: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DFM</w:t>
            </w:r>
          </w:p>
        </w:tc>
        <w:tc>
          <w:tcPr>
            <w:tcW w:w="737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10"/>
              <w:rPr>
                <w:rFonts w:ascii="Arial" w:eastAsia="Arial" w:hAnsi="Arial" w:cs="Arial"/>
                <w:sz w:val="29"/>
                <w:szCs w:val="2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Spolu</w:t>
            </w:r>
          </w:p>
        </w:tc>
      </w:tr>
      <w:tr w:rsidR="00A56B34" w:rsidRPr="001721F2">
        <w:trPr>
          <w:trHeight w:hRule="exact" w:val="280"/>
        </w:trPr>
        <w:tc>
          <w:tcPr>
            <w:tcW w:w="1435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8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8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8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8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d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8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e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8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f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8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g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8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h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63" w:lineRule="exact"/>
              <w:jc w:val="center"/>
              <w:rPr>
                <w:rFonts w:ascii="Arial Narrow" w:eastAsia="Arial Narrow" w:hAnsi="Arial Narrow" w:cs="Arial Narrow"/>
                <w:sz w:val="23"/>
                <w:szCs w:val="23"/>
                <w:lang w:val="sk-SK"/>
              </w:rPr>
            </w:pPr>
            <w:r w:rsidRPr="001721F2">
              <w:rPr>
                <w:rFonts w:ascii="Arial Narrow"/>
                <w:sz w:val="23"/>
                <w:lang w:val="sk-SK"/>
              </w:rPr>
              <w:t>i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j</w:t>
            </w:r>
          </w:p>
        </w:tc>
      </w:tr>
      <w:tr w:rsidR="00A56B34" w:rsidRPr="001721F2">
        <w:trPr>
          <w:trHeight w:hRule="exact" w:val="298"/>
        </w:trPr>
        <w:tc>
          <w:tcPr>
            <w:tcW w:w="9300" w:type="dxa"/>
            <w:gridSpan w:val="10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Prvotné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ocenenie</w:t>
            </w:r>
          </w:p>
        </w:tc>
      </w:tr>
      <w:tr w:rsidR="00A56B34" w:rsidRPr="001721F2">
        <w:trPr>
          <w:trHeight w:hRule="exact" w:val="740"/>
        </w:trPr>
        <w:tc>
          <w:tcPr>
            <w:tcW w:w="1435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auto"/>
              <w:ind w:left="19" w:right="52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začiatku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890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2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7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1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56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8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37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3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3"/>
        </w:trPr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Prírastky</w:t>
            </w:r>
          </w:p>
        </w:tc>
        <w:tc>
          <w:tcPr>
            <w:tcW w:w="89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4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4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27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56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28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42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3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3"/>
        </w:trPr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Úbytky</w:t>
            </w:r>
          </w:p>
        </w:tc>
        <w:tc>
          <w:tcPr>
            <w:tcW w:w="89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9"/>
              <w:ind w:left="4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9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9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9"/>
              <w:ind w:left="4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9"/>
              <w:ind w:left="27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9"/>
              <w:ind w:left="56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9"/>
              <w:ind w:left="28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9"/>
              <w:ind w:left="42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9"/>
              <w:ind w:left="3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4"/>
        </w:trPr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pacing w:val="-1"/>
                <w:sz w:val="21"/>
                <w:lang w:val="sk-SK"/>
              </w:rPr>
              <w:t>Presuny</w:t>
            </w:r>
          </w:p>
        </w:tc>
        <w:tc>
          <w:tcPr>
            <w:tcW w:w="89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4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4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27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56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28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42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3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740"/>
        </w:trPr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9" w:right="28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konci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890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7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56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8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37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3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8"/>
        </w:trPr>
        <w:tc>
          <w:tcPr>
            <w:tcW w:w="9300" w:type="dxa"/>
            <w:gridSpan w:val="10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Opravné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položky</w:t>
            </w:r>
          </w:p>
        </w:tc>
      </w:tr>
      <w:tr w:rsidR="00A56B34" w:rsidRPr="001721F2">
        <w:trPr>
          <w:trHeight w:hRule="exact" w:val="982"/>
        </w:trPr>
        <w:tc>
          <w:tcPr>
            <w:tcW w:w="1435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7" w:lineRule="exact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Stav</w:t>
            </w:r>
          </w:p>
          <w:p w:rsidR="00A56B34" w:rsidRPr="001721F2" w:rsidRDefault="008C1DFF">
            <w:pPr>
              <w:pStyle w:val="TableParagraph"/>
              <w:ind w:left="19" w:right="415" w:firstLine="4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začiatku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890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39"/>
              <w:ind w:left="4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39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2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39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39"/>
              <w:ind w:left="4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39"/>
              <w:ind w:left="27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1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39"/>
              <w:ind w:left="56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39"/>
              <w:ind w:left="28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39"/>
              <w:ind w:left="42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37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39"/>
              <w:ind w:left="3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3"/>
        </w:trPr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Prírastky</w:t>
            </w:r>
          </w:p>
        </w:tc>
        <w:tc>
          <w:tcPr>
            <w:tcW w:w="89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0"/>
              <w:ind w:left="4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0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0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0"/>
              <w:ind w:left="4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0"/>
              <w:ind w:left="27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0"/>
              <w:ind w:left="56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0"/>
              <w:ind w:left="28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0"/>
              <w:ind w:left="42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0"/>
              <w:ind w:left="3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87"/>
        </w:trPr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Úbytky</w:t>
            </w:r>
          </w:p>
        </w:tc>
        <w:tc>
          <w:tcPr>
            <w:tcW w:w="89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4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4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27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56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28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42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7"/>
              <w:ind w:left="3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86"/>
        </w:trPr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Presuny</w:t>
            </w:r>
          </w:p>
        </w:tc>
        <w:tc>
          <w:tcPr>
            <w:tcW w:w="89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4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4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27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56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28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42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3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740"/>
        </w:trPr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auto"/>
              <w:ind w:left="19" w:right="28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konci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890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25"/>
                <w:szCs w:val="25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25"/>
                <w:szCs w:val="25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25"/>
                <w:szCs w:val="25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25"/>
                <w:szCs w:val="25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25"/>
                <w:szCs w:val="25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7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25"/>
                <w:szCs w:val="25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56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25"/>
                <w:szCs w:val="25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8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25"/>
                <w:szCs w:val="25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37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25"/>
                <w:szCs w:val="25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3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98"/>
        </w:trPr>
        <w:tc>
          <w:tcPr>
            <w:tcW w:w="9300" w:type="dxa"/>
            <w:gridSpan w:val="10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Účtovná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hodnota</w:t>
            </w:r>
          </w:p>
        </w:tc>
      </w:tr>
      <w:tr w:rsidR="00A56B34" w:rsidRPr="001721F2">
        <w:trPr>
          <w:trHeight w:hRule="exact" w:val="740"/>
        </w:trPr>
        <w:tc>
          <w:tcPr>
            <w:tcW w:w="1435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9" w:right="52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začiatku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890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"/>
              <w:rPr>
                <w:rFonts w:ascii="Arial" w:eastAsia="Arial" w:hAnsi="Arial" w:cs="Arial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"/>
              <w:rPr>
                <w:rFonts w:ascii="Arial" w:eastAsia="Arial" w:hAnsi="Arial" w:cs="Arial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2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"/>
              <w:rPr>
                <w:rFonts w:ascii="Arial" w:eastAsia="Arial" w:hAnsi="Arial" w:cs="Arial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"/>
              <w:rPr>
                <w:rFonts w:ascii="Arial" w:eastAsia="Arial" w:hAnsi="Arial" w:cs="Arial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"/>
              <w:rPr>
                <w:rFonts w:ascii="Arial" w:eastAsia="Arial" w:hAnsi="Arial" w:cs="Arial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7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1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"/>
              <w:rPr>
                <w:rFonts w:ascii="Arial" w:eastAsia="Arial" w:hAnsi="Arial" w:cs="Arial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56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"/>
              <w:rPr>
                <w:rFonts w:ascii="Arial" w:eastAsia="Arial" w:hAnsi="Arial" w:cs="Arial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8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"/>
              <w:rPr>
                <w:rFonts w:ascii="Arial" w:eastAsia="Arial" w:hAnsi="Arial" w:cs="Arial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2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37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1"/>
              <w:rPr>
                <w:rFonts w:ascii="Arial" w:eastAsia="Arial" w:hAnsi="Arial" w:cs="Arial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3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741"/>
        </w:trPr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9" w:right="28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konci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890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4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83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1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1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7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55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7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A56B34">
            <w:pPr>
              <w:pStyle w:val="TableParagraph"/>
              <w:spacing w:before="1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1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737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1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9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10"/>
        <w:rPr>
          <w:rFonts w:ascii="Arial" w:eastAsia="Arial" w:hAnsi="Arial" w:cs="Arial"/>
          <w:lang w:val="sk-SK"/>
        </w:rPr>
      </w:pPr>
    </w:p>
    <w:p w:rsidR="00A56B34" w:rsidRPr="001721F2" w:rsidRDefault="00EF41B8">
      <w:pPr>
        <w:spacing w:line="200" w:lineRule="atLeast"/>
        <w:ind w:left="121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4075" cy="786765"/>
                <wp:effectExtent l="9525" t="9525" r="9525" b="3810"/>
                <wp:docPr id="685" name="Group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4075" cy="786765"/>
                          <a:chOff x="0" y="0"/>
                          <a:chExt cx="9345" cy="1239"/>
                        </a:xfrm>
                      </wpg:grpSpPr>
                      <wpg:grpSp>
                        <wpg:cNvPr id="686" name="Group 67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335" cy="2"/>
                            <a:chOff x="5" y="5"/>
                            <a:chExt cx="9335" cy="2"/>
                          </a:xfrm>
                        </wpg:grpSpPr>
                        <wps:wsp>
                          <wps:cNvPr id="687" name="Freeform 67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335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335"/>
                                <a:gd name="T2" fmla="+- 0 9340 5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616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8" name="Group 673"/>
                        <wpg:cNvGrpSpPr>
                          <a:grpSpLocks/>
                        </wpg:cNvGrpSpPr>
                        <wpg:grpSpPr bwMode="auto">
                          <a:xfrm>
                            <a:off x="10" y="9"/>
                            <a:ext cx="2" cy="1225"/>
                            <a:chOff x="10" y="9"/>
                            <a:chExt cx="2" cy="1225"/>
                          </a:xfrm>
                        </wpg:grpSpPr>
                        <wps:wsp>
                          <wps:cNvPr id="689" name="Freeform 674"/>
                          <wps:cNvSpPr>
                            <a:spLocks/>
                          </wps:cNvSpPr>
                          <wps:spPr bwMode="auto">
                            <a:xfrm>
                              <a:off x="10" y="9"/>
                              <a:ext cx="2" cy="1225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9 h 1225"/>
                                <a:gd name="T2" fmla="+- 0 1233 9"/>
                                <a:gd name="T3" fmla="*/ 1233 h 12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25">
                                  <a:moveTo>
                                    <a:pt x="0" y="0"/>
                                  </a:moveTo>
                                  <a:lnTo>
                                    <a:pt x="0" y="122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0" name="Group 671"/>
                        <wpg:cNvGrpSpPr>
                          <a:grpSpLocks/>
                        </wpg:cNvGrpSpPr>
                        <wpg:grpSpPr bwMode="auto">
                          <a:xfrm>
                            <a:off x="5" y="1229"/>
                            <a:ext cx="9335" cy="2"/>
                            <a:chOff x="5" y="1229"/>
                            <a:chExt cx="9335" cy="2"/>
                          </a:xfrm>
                        </wpg:grpSpPr>
                        <wps:wsp>
                          <wps:cNvPr id="691" name="Freeform 672"/>
                          <wps:cNvSpPr>
                            <a:spLocks/>
                          </wps:cNvSpPr>
                          <wps:spPr bwMode="auto">
                            <a:xfrm>
                              <a:off x="5" y="1229"/>
                              <a:ext cx="9335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335"/>
                                <a:gd name="T2" fmla="+- 0 9340 5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616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2" name="Group 669"/>
                        <wpg:cNvGrpSpPr>
                          <a:grpSpLocks/>
                        </wpg:cNvGrpSpPr>
                        <wpg:grpSpPr bwMode="auto">
                          <a:xfrm>
                            <a:off x="9335" y="9"/>
                            <a:ext cx="2" cy="1225"/>
                            <a:chOff x="9335" y="9"/>
                            <a:chExt cx="2" cy="1225"/>
                          </a:xfrm>
                        </wpg:grpSpPr>
                        <wps:wsp>
                          <wps:cNvPr id="693" name="Freeform 670"/>
                          <wps:cNvSpPr>
                            <a:spLocks/>
                          </wps:cNvSpPr>
                          <wps:spPr bwMode="auto">
                            <a:xfrm>
                              <a:off x="9335" y="9"/>
                              <a:ext cx="2" cy="1225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9 h 1225"/>
                                <a:gd name="T2" fmla="+- 0 1233 9"/>
                                <a:gd name="T3" fmla="*/ 1233 h 12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25">
                                  <a:moveTo>
                                    <a:pt x="0" y="0"/>
                                  </a:moveTo>
                                  <a:lnTo>
                                    <a:pt x="0" y="122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68" o:spid="_x0000_s1026" style="width:467.25pt;height:61.95pt;mso-position-horizontal-relative:char;mso-position-vertical-relative:line" coordsize="9345,1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">
                <v:group id="Group 675" o:spid="_x0000_s1027" style="position:absolute;left:5;top:5;width:9335;height:2" coordorigin="5,5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hhpjMQAAADcAAAADwAAAGRycy9kb3ducmV2LnhtbESPQYvCMBSE7wv+h/AE&#10;b2valS1SjSLiigcRVgXx9miebbF5KU1s6783C8Ieh5n5hpkve1OJlhpXWlYQjyMQxJnVJecKzqef&#10;zykI55E1VpZJwZMcLBeDjzmm2nb8S+3R5yJA2KWooPC+TqV0WUEG3djWxMG72cagD7LJpW6wC3BT&#10;ya8oSqTBksNCgTWtC8rux4dRsO2wW03iTbu/39bP6+n7cNnHpNRo2K9mIDz1/j/8bu+0gmSawN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hhpjMQAAADcAAAA&#10;DwAAAAAAAAAAAAAAAACqAgAAZHJzL2Rvd25yZXYueG1sUEsFBgAAAAAEAAQA+gAAAJsDAAAAAA==&#10;">
                  <v:shape id="Freeform 676" o:spid="_x0000_s1028" style="position:absolute;left:5;top:5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cSN8UA&#10;AADcAAAADwAAAGRycy9kb3ducmV2LnhtbESP3WrCQBSE7wu+w3IE7+pGBRuiq0itoCBI/bs+ZI9J&#10;MHs2ZDea9Om7QqGXw8x8w8yXrSnFg2pXWFYwGkYgiFOrC84UnE+b9xiE88gaS8ukoCMHy0XvbY6J&#10;tk/+psfRZyJA2CWoIPe+SqR0aU4G3dBWxMG72dqgD7LOpK7xGeCmlOMomkqDBYeFHCv6zCm9Hxuj&#10;4HK13WT1tdsfomY93jdd/LOeOKUG/XY1A+Gp9f/hv/ZWK5jGH/A6E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9xI3xQAAANwAAAAPAAAAAAAAAAAAAAAAAJgCAABkcnMv&#10;ZG93bnJldi54bWxQSwUGAAAAAAQABAD1AAAAigMAAAAA&#10;" path="m,l9335,e" filled="f" strokeweight=".17119mm">
                    <v:path arrowok="t" o:connecttype="custom" o:connectlocs="0,0;9335,0" o:connectangles="0,0"/>
                  </v:shape>
                </v:group>
                <v:group id="Group 673" o:spid="_x0000_s1029" style="position:absolute;left:10;top:9;width:2;height:1225" coordorigin="10,9" coordsize="2,1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MtYZ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chb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jLWGXCAAAA3AAAAA8A&#10;AAAAAAAAAAAAAAAAqgIAAGRycy9kb3ducmV2LnhtbFBLBQYAAAAABAAEAPoAAACZAwAAAAA=&#10;">
                  <v:shape id="Freeform 674" o:spid="_x0000_s1030" style="position:absolute;left:10;top:9;width:2;height:1225;visibility:visible;mso-wrap-style:square;v-text-anchor:top" coordsize="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xCz8UA&#10;AADcAAAADwAAAGRycy9kb3ducmV2LnhtbESPUWvCMBSF3wf+h3CFva2pMoqrRhFRGAMHc2PMt0ty&#10;bYvNTUlirf/eDAZ7PJxzvsNZrAbbip58aBwrmGQ5CGLtTMOVgq/P3dMMRIjIBlvHpOBGAVbL0cMC&#10;S+Ou/EH9IVYiQTiUqKCOsSulDLomiyFzHXHyTs5bjEn6ShqP1wS3rZzmeSEtNpwWauxoU5M+Hy5W&#10;wd48e327bOOb3BbT4+bdTb6rH6Uex8N6DiLSEP/Df+1Xo6CYvcDvmXQ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ELPxQAAANwAAAAPAAAAAAAAAAAAAAAAAJgCAABkcnMv&#10;ZG93bnJldi54bWxQSwUGAAAAAAQABAD1AAAAigMAAAAA&#10;" path="m,l,1224e" filled="f" strokeweight=".58pt">
                    <v:path arrowok="t" o:connecttype="custom" o:connectlocs="0,9;0,1233" o:connectangles="0,0"/>
                  </v:shape>
                </v:group>
                <v:group id="Group 671" o:spid="_x0000_s1031" style="position:absolute;left:5;top:1229;width:9335;height:2" coordorigin="5,1229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TCvs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jZMK+wwAAANwAAAAP&#10;AAAAAAAAAAAAAAAAAKoCAABkcnMvZG93bnJldi54bWxQSwUGAAAAAAQABAD6AAAAmgMAAAAA&#10;">
                  <v:shape id="Freeform 672" o:spid="_x0000_s1032" style="position:absolute;left:5;top:1229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u5BcYA&#10;AADcAAAADwAAAGRycy9kb3ducmV2LnhtbESP3WrCQBSE7wt9h+UUvNONCsGmWUVqBYVA0f5cH7Kn&#10;SWj2bMhuYuLTuwWhl8PMfMOkm8HUoqfWVZYVzGcRCOLc6ooLBZ8f++kKhPPIGmvLpGAkB5v140OK&#10;ibYXPlF/9oUIEHYJKii9bxIpXV6SQTezDXHwfmxr0AfZFlK3eAlwU8tFFMXSYMVhocSGXkvKf8+d&#10;UfD1bcfl9u2YvUfdbpF14+q6WzqlJk/D9gWEp8H/h+/tg1YQP8/h70w4AnJ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u5BcYAAADcAAAADwAAAAAAAAAAAAAAAACYAgAAZHJz&#10;L2Rvd25yZXYueG1sUEsFBgAAAAAEAAQA9QAAAIsDAAAAAA==&#10;" path="m,l9335,e" filled="f" strokeweight=".17119mm">
                    <v:path arrowok="t" o:connecttype="custom" o:connectlocs="0,0;9335,0" o:connectangles="0,0"/>
                  </v:shape>
                </v:group>
                <v:group id="Group 669" o:spid="_x0000_s1033" style="position:absolute;left:9335;top:9;width:2;height:1225" coordorigin="9335,9" coordsize="2,1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Pr5Us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QLh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+vlSxgAAANwA&#10;AAAPAAAAAAAAAAAAAAAAAKoCAABkcnMvZG93bnJldi54bWxQSwUGAAAAAAQABAD6AAAAnQMAAAAA&#10;">
                  <v:shape id="Freeform 670" o:spid="_x0000_s1034" style="position:absolute;left:9335;top:9;width:2;height:1225;visibility:visible;mso-wrap-style:square;v-text-anchor:top" coordsize="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3j+MUA&#10;AADcAAAADwAAAGRycy9kb3ducmV2LnhtbESPQWvCQBSE7wX/w/KE3uomUYJGVxFRKEIL2iLt7ZF9&#10;JsHs27C7avz33UKhx2FmvmEWq9604kbON5YVpKMEBHFpdcOVgs+P3csUhA/IGlvLpOBBHlbLwdMC&#10;C23vfKDbMVQiQtgXqKAOoSuk9GVNBv3IdsTRO1tnMETpKqkd3iPctDJLklwabDgu1NjRpqbycrwa&#10;BW964srHdRv2cptn35t3m56qL6Weh/16DiJQH/7Df+1XrSCfjeH3TD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beP4xQAAANwAAAAPAAAAAAAAAAAAAAAAAJgCAABkcnMv&#10;ZG93bnJldi54bWxQSwUGAAAAAAQABAD1AAAAigMAAAAA&#10;" path="m,l,1224e" filled="f" strokeweight=".58pt">
                    <v:path arrowok="t" o:connecttype="custom" o:connectlocs="0,9;0,1233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before="7"/>
        <w:rPr>
          <w:rFonts w:ascii="Arial" w:eastAsia="Arial" w:hAnsi="Arial" w:cs="Arial"/>
          <w:sz w:val="14"/>
          <w:szCs w:val="14"/>
          <w:lang w:val="sk-SK"/>
        </w:rPr>
      </w:pP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393"/>
        </w:tabs>
        <w:ind w:left="392"/>
        <w:rPr>
          <w:lang w:val="sk-SK"/>
        </w:rPr>
      </w:pPr>
      <w:r w:rsidRPr="001721F2">
        <w:rPr>
          <w:lang w:val="sk-SK"/>
        </w:rPr>
        <w:t>Informácie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k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časti F.</w:t>
      </w:r>
      <w:r w:rsidRPr="001721F2">
        <w:rPr>
          <w:spacing w:val="-2"/>
          <w:lang w:val="sk-SK"/>
        </w:rPr>
        <w:t xml:space="preserve"> </w:t>
      </w:r>
      <w:r w:rsidRPr="001721F2">
        <w:rPr>
          <w:lang w:val="sk-SK"/>
        </w:rPr>
        <w:t xml:space="preserve">písm. m) </w:t>
      </w:r>
      <w:r w:rsidRPr="001721F2">
        <w:rPr>
          <w:spacing w:val="-1"/>
          <w:lang w:val="sk-SK"/>
        </w:rPr>
        <w:t>prílohy</w:t>
      </w:r>
      <w:r w:rsidRPr="001721F2">
        <w:rPr>
          <w:lang w:val="sk-SK"/>
        </w:rPr>
        <w:t xml:space="preserve"> č. 3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o</w:t>
      </w:r>
      <w:r w:rsidRPr="001721F2">
        <w:rPr>
          <w:spacing w:val="-1"/>
          <w:lang w:val="sk-SK"/>
        </w:rPr>
        <w:t xml:space="preserve"> dlhodobom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finančnom majetku</w:t>
      </w:r>
    </w:p>
    <w:p w:rsidR="00A56B34" w:rsidRPr="001721F2" w:rsidRDefault="00A56B34">
      <w:pPr>
        <w:spacing w:before="4"/>
        <w:rPr>
          <w:rFonts w:ascii="Arial Narrow" w:eastAsia="Arial Narrow" w:hAnsi="Arial Narrow" w:cs="Arial Narrow"/>
          <w:sz w:val="5"/>
          <w:szCs w:val="5"/>
          <w:lang w:val="sk-SK"/>
        </w:rPr>
      </w:pP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6112"/>
        <w:gridCol w:w="3188"/>
      </w:tblGrid>
      <w:tr w:rsidR="00A56B34" w:rsidRPr="001721F2">
        <w:trPr>
          <w:trHeight w:hRule="exact" w:val="260"/>
        </w:trPr>
        <w:tc>
          <w:tcPr>
            <w:tcW w:w="6112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7" w:lineRule="exact"/>
              <w:ind w:left="19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Dlhodobý finančný majetok</w:t>
            </w:r>
          </w:p>
        </w:tc>
        <w:tc>
          <w:tcPr>
            <w:tcW w:w="318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7" w:lineRule="exact"/>
              <w:ind w:left="13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Hodnota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za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</w:tr>
      <w:tr w:rsidR="00A56B34" w:rsidRPr="001721F2">
        <w:trPr>
          <w:trHeight w:hRule="exact" w:val="299"/>
        </w:trPr>
        <w:tc>
          <w:tcPr>
            <w:tcW w:w="6112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6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Dlhodobý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finančný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majetok, </w:t>
            </w:r>
            <w:r w:rsidRPr="001721F2">
              <w:rPr>
                <w:rFonts w:ascii="Arial Narrow" w:hAnsi="Arial Narrow"/>
                <w:sz w:val="21"/>
                <w:lang w:val="sk-SK"/>
              </w:rPr>
              <w:t>na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ktorý je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zriadené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záložné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právo</w:t>
            </w:r>
          </w:p>
        </w:tc>
        <w:tc>
          <w:tcPr>
            <w:tcW w:w="3188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11"/>
        <w:rPr>
          <w:rFonts w:ascii="Arial Narrow" w:eastAsia="Arial Narrow" w:hAnsi="Arial Narrow" w:cs="Arial Narrow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19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980" cy="332740"/>
                <wp:effectExtent l="9525" t="9525" r="7620" b="10160"/>
                <wp:docPr id="672" name="Group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980" cy="332740"/>
                          <a:chOff x="0" y="0"/>
                          <a:chExt cx="9348" cy="524"/>
                        </a:xfrm>
                      </wpg:grpSpPr>
                      <wpg:grpSp>
                        <wpg:cNvPr id="673" name="Group 666"/>
                        <wpg:cNvGrpSpPr>
                          <a:grpSpLocks/>
                        </wpg:cNvGrpSpPr>
                        <wpg:grpSpPr bwMode="auto">
                          <a:xfrm>
                            <a:off x="14" y="6"/>
                            <a:ext cx="9320" cy="2"/>
                            <a:chOff x="14" y="6"/>
                            <a:chExt cx="9320" cy="2"/>
                          </a:xfrm>
                        </wpg:grpSpPr>
                        <wps:wsp>
                          <wps:cNvPr id="674" name="Freeform 667"/>
                          <wps:cNvSpPr>
                            <a:spLocks/>
                          </wps:cNvSpPr>
                          <wps:spPr bwMode="auto">
                            <a:xfrm>
                              <a:off x="14" y="6"/>
                              <a:ext cx="9320" cy="2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T0 w 9320"/>
                                <a:gd name="T2" fmla="+- 0 9333 14"/>
                                <a:gd name="T3" fmla="*/ T2 w 93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20">
                                  <a:moveTo>
                                    <a:pt x="0" y="0"/>
                                  </a:moveTo>
                                  <a:lnTo>
                                    <a:pt x="93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5" name="Group 664"/>
                        <wpg:cNvGrpSpPr>
                          <a:grpSpLocks/>
                        </wpg:cNvGrpSpPr>
                        <wpg:grpSpPr bwMode="auto">
                          <a:xfrm>
                            <a:off x="23" y="11"/>
                            <a:ext cx="2" cy="501"/>
                            <a:chOff x="23" y="11"/>
                            <a:chExt cx="2" cy="501"/>
                          </a:xfrm>
                        </wpg:grpSpPr>
                        <wps:wsp>
                          <wps:cNvPr id="676" name="Freeform 665"/>
                          <wps:cNvSpPr>
                            <a:spLocks/>
                          </wps:cNvSpPr>
                          <wps:spPr bwMode="auto">
                            <a:xfrm>
                              <a:off x="23" y="11"/>
                              <a:ext cx="2" cy="501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01"/>
                                <a:gd name="T2" fmla="+- 0 511 11"/>
                                <a:gd name="T3" fmla="*/ 511 h 5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1">
                                  <a:moveTo>
                                    <a:pt x="0" y="0"/>
                                  </a:moveTo>
                                  <a:lnTo>
                                    <a:pt x="0" y="50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7" name="Group 662"/>
                        <wpg:cNvGrpSpPr>
                          <a:grpSpLocks/>
                        </wpg:cNvGrpSpPr>
                        <wpg:grpSpPr bwMode="auto">
                          <a:xfrm>
                            <a:off x="6135" y="11"/>
                            <a:ext cx="2" cy="501"/>
                            <a:chOff x="6135" y="11"/>
                            <a:chExt cx="2" cy="501"/>
                          </a:xfrm>
                        </wpg:grpSpPr>
                        <wps:wsp>
                          <wps:cNvPr id="678" name="Freeform 663"/>
                          <wps:cNvSpPr>
                            <a:spLocks/>
                          </wps:cNvSpPr>
                          <wps:spPr bwMode="auto">
                            <a:xfrm>
                              <a:off x="6135" y="11"/>
                              <a:ext cx="2" cy="501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01"/>
                                <a:gd name="T2" fmla="+- 0 511 11"/>
                                <a:gd name="T3" fmla="*/ 511 h 5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1">
                                  <a:moveTo>
                                    <a:pt x="0" y="0"/>
                                  </a:moveTo>
                                  <a:lnTo>
                                    <a:pt x="0" y="50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9" name="Group 660"/>
                        <wpg:cNvGrpSpPr>
                          <a:grpSpLocks/>
                        </wpg:cNvGrpSpPr>
                        <wpg:grpSpPr bwMode="auto">
                          <a:xfrm>
                            <a:off x="9323" y="11"/>
                            <a:ext cx="2" cy="501"/>
                            <a:chOff x="9323" y="11"/>
                            <a:chExt cx="2" cy="501"/>
                          </a:xfrm>
                        </wpg:grpSpPr>
                        <wps:wsp>
                          <wps:cNvPr id="680" name="Freeform 661"/>
                          <wps:cNvSpPr>
                            <a:spLocks/>
                          </wps:cNvSpPr>
                          <wps:spPr bwMode="auto">
                            <a:xfrm>
                              <a:off x="9323" y="11"/>
                              <a:ext cx="2" cy="501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01"/>
                                <a:gd name="T2" fmla="+- 0 511 11"/>
                                <a:gd name="T3" fmla="*/ 511 h 5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1">
                                  <a:moveTo>
                                    <a:pt x="0" y="0"/>
                                  </a:moveTo>
                                  <a:lnTo>
                                    <a:pt x="0" y="50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1" name="Group 656"/>
                        <wpg:cNvGrpSpPr>
                          <a:grpSpLocks/>
                        </wpg:cNvGrpSpPr>
                        <wpg:grpSpPr bwMode="auto">
                          <a:xfrm>
                            <a:off x="6" y="518"/>
                            <a:ext cx="9335" cy="2"/>
                            <a:chOff x="6" y="518"/>
                            <a:chExt cx="9335" cy="2"/>
                          </a:xfrm>
                        </wpg:grpSpPr>
                        <wps:wsp>
                          <wps:cNvPr id="682" name="Freeform 659"/>
                          <wps:cNvSpPr>
                            <a:spLocks/>
                          </wps:cNvSpPr>
                          <wps:spPr bwMode="auto">
                            <a:xfrm>
                              <a:off x="6" y="518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3" name="Text Box 6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" y="6"/>
                              <a:ext cx="6112" cy="5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before="2"/>
                                  <w:ind w:left="27" w:right="91"/>
                                  <w:rPr>
                                    <w:rFonts w:ascii="Arial Narrow" w:eastAsia="Arial Narrow" w:hAnsi="Arial Narrow" w:cs="Arial Narrow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>Dlhodobý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>finančný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 xml:space="preserve">majetok, 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>pri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 xml:space="preserve"> ktorom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 má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 xml:space="preserve"> účtovná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>jednotka obmedzené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>právo</w:t>
                                </w:r>
                                <w:r>
                                  <w:rPr>
                                    <w:rFonts w:ascii="Arial Narrow" w:hAnsi="Arial Narrow"/>
                                    <w:spacing w:val="81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s ním 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>nakladať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84" name="Text Box 6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35" y="6"/>
                              <a:ext cx="3189" cy="5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before="46"/>
                                  <w:ind w:right="42"/>
                                  <w:jc w:val="righ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0,00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55" o:spid="_x0000_s1104" style="width:467.4pt;height:26.2pt;mso-position-horizontal-relative:char;mso-position-vertical-relative:line" coordsize="9348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">
                <v:group id="Group 666" o:spid="_x0000_s1105" style="position:absolute;left:14;top:6;width:9320;height:2" coordorigin="14,6" coordsize="93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7q6M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O6ujPFAAAA3AAA&#10;AA8AAAAAAAAAAAAAAAAAqgIAAGRycy9kb3ducmV2LnhtbFBLBQYAAAAABAAEAPoAAACcAwAAAAA=&#10;">
                  <v:shape id="Freeform 667" o:spid="_x0000_s1106" style="position:absolute;left:14;top:6;width:9320;height:2;visibility:visible;mso-wrap-style:square;v-text-anchor:top" coordsize="93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EN9sUA&#10;AADcAAAADwAAAGRycy9kb3ducmV2LnhtbESPQUvDQBSE7wX/w/IEb3ZjsFFit0UES+khYhS8PrPP&#10;bDD7Nuxuk/TfdwWhx2FmvmHW29n2YiQfOscK7pYZCOLG6Y5bBZ8fr7ePIEJE1tg7JgUnCrDdXC3W&#10;WGo38TuNdWxFgnAoUYGJcSilDI0hi2HpBuLk/ThvMSbpW6k9Tglue5lnWSEtdpwWDA70Yqj5rY9W&#10;wfdXU+WVmarCnGqf68O4WxVvSt1cz89PICLN8RL+b++1guLhHv7OpCMgN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AQ32xQAAANwAAAAPAAAAAAAAAAAAAAAAAJgCAABkcnMv&#10;ZG93bnJldi54bWxQSwUGAAAAAAQABAD1AAAAigMAAAAA&#10;" path="m,l9319,e" filled="f" strokeweight=".58pt">
                    <v:path arrowok="t" o:connecttype="custom" o:connectlocs="0,0;9319,0" o:connectangles="0,0"/>
                  </v:shape>
                </v:group>
                <v:group id="Group 664" o:spid="_x0000_s1107" style="position:absolute;left:23;top:11;width:2;height:501" coordorigin="23,11" coordsize="2,5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+H3M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ePJ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Mfh9zFAAAA3AAA&#10;AA8AAAAAAAAAAAAAAAAAqgIAAGRycy9kb3ducmV2LnhtbFBLBQYAAAAABAAEAPoAAACcAwAAAAA=&#10;">
                  <v:shape id="Freeform 665" o:spid="_x0000_s1108" style="position:absolute;left:23;top:11;width:2;height:501;visibility:visible;mso-wrap-style:square;v-text-anchor:top" coordsize="2,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Zy9MMA&#10;AADcAAAADwAAAGRycy9kb3ducmV2LnhtbESPQYvCMBSE7wv+h/AEb2uqsFWqUVQQ9iKyVRBvj+bZ&#10;FJuX0kRb/71ZWNjjMDPfMMt1b2vxpNZXjhVMxgkI4sLpiksF59P+cw7CB2SNtWNS8CIP69XgY4mZ&#10;dh3/0DMPpYgQ9hkqMCE0mZS+MGTRj11DHL2bay2GKNtS6ha7CLe1nCZJKi1WHBcMNrQzVNzzh1Vw&#10;ld3toM3X/oDHx6WeTbfX3G+VGg37zQJEoD78h//a31pBOkvh90w8AnL1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Zy9MMAAADcAAAADwAAAAAAAAAAAAAAAACYAgAAZHJzL2Rv&#10;d25yZXYueG1sUEsFBgAAAAAEAAQA9QAAAIgDAAAAAA==&#10;" path="m,l,500e" filled="f" strokeweight="1.06pt">
                    <v:path arrowok="t" o:connecttype="custom" o:connectlocs="0,11;0,511" o:connectangles="0,0"/>
                  </v:shape>
                </v:group>
                <v:group id="Group 662" o:spid="_x0000_s1109" style="position:absolute;left:6135;top:11;width:2;height:501" coordorigin="6135,11" coordsize="2,5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8MM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3mz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gbwwxgAAANwA&#10;AAAPAAAAAAAAAAAAAAAAAKoCAABkcnMvZG93bnJldi54bWxQSwUGAAAAAAQABAD6AAAAnQMAAAAA&#10;">
                  <v:shape id="Freeform 663" o:spid="_x0000_s1110" style="position:absolute;left:6135;top:11;width:2;height:501;visibility:visible;mso-wrap-style:square;v-text-anchor:top" coordsize="2,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VDHcIA&#10;AADcAAAADwAAAGRycy9kb3ducmV2LnhtbERPy2rCQBTdF/yH4Qru6qSCD9KMUgXBTSimBXF3ydxk&#10;QjN3QmZM0r/vLAouD+edHSbbioF63zhW8LZMQBCXTjdcK/j+Or/uQPiArLF1TAp+ycNhP3vJMNVu&#10;5CsNRahFDGGfogITQpdK6UtDFv3SdcSRq1xvMUTY11L3OMZw28pVkmykxYZjg8GOTobKn+JhFdzl&#10;WOXarM85fj5u7XZ1vBf+qNRiPn28gwg0haf4333RCjbbuDaeiUd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ZUMdwgAAANwAAAAPAAAAAAAAAAAAAAAAAJgCAABkcnMvZG93&#10;bnJldi54bWxQSwUGAAAAAAQABAD1AAAAhwMAAAAA&#10;" path="m,l,500e" filled="f" strokeweight="1.06pt">
                    <v:path arrowok="t" o:connecttype="custom" o:connectlocs="0,11;0,511" o:connectangles="0,0"/>
                  </v:shape>
                </v:group>
                <v:group id="Group 660" o:spid="_x0000_s1111" style="position:absolute;left:9323;top:11;width:2;height:501" coordorigin="9323,11" coordsize="2,5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lKN2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y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Uo3ZxgAAANwA&#10;AAAPAAAAAAAAAAAAAAAAAKoCAABkcnMvZG93bnJldi54bWxQSwUGAAAAAAQABAD6AAAAnQMAAAAA&#10;">
                  <v:shape id="Freeform 661" o:spid="_x0000_s1112" style="position:absolute;left:9323;top:11;width:2;height:501;visibility:visible;mso-wrap-style:square;v-text-anchor:top" coordsize="2,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Y/PMIA&#10;AADcAAAADwAAAGRycy9kb3ducmV2LnhtbERPz2uDMBS+D/Y/hDfYbY0rzBbXVOpA2EVK3WD09jCv&#10;RmpexKTq/vvmMNjx4/u9yxfbi4lG3zlW8LpKQBA3TnfcKvj+Kl+2IHxA1tg7JgW/5CHfPz7sMNNu&#10;5hNNdWhFDGGfoQITwpBJ6RtDFv3KDcSRu7jRYohwbKUecY7htpfrJEmlxY5jg8GBPgw11/pmFZzl&#10;fKm0eSsrPN5++s26ONe+UOr5aTm8gwi0hH/xn/tTK0i3cX48E4+A3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xj88wgAAANwAAAAPAAAAAAAAAAAAAAAAAJgCAABkcnMvZG93&#10;bnJldi54bWxQSwUGAAAAAAQABAD1AAAAhwMAAAAA&#10;" path="m,l,500e" filled="f" strokeweight="1.06pt">
                    <v:path arrowok="t" o:connecttype="custom" o:connectlocs="0,11;0,511" o:connectangles="0,0"/>
                  </v:shape>
                </v:group>
                <v:group id="Group 656" o:spid="_x0000_s1113" style="position:absolute;left:6;top:518;width:9335;height:2" coordorigin="6,518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Hx+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sUyht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fHx+MQAAADcAAAA&#10;DwAAAAAAAAAAAAAAAACqAgAAZHJzL2Rvd25yZXYueG1sUEsFBgAAAAAEAAQA+gAAAJsDAAAAAA==&#10;">
                  <v:shape id="Freeform 659" o:spid="_x0000_s1114" style="position:absolute;left:6;top:518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twXcQA&#10;AADcAAAADwAAAGRycy9kb3ducmV2LnhtbESPwU7DMBBE70j9B2srcaMOPbRRqFtVqJWAGyncl3jr&#10;RI3XqW3iwNdjJCSOo5l5o9nsJtuLkXzoHCu4XxQgiBunOzYK3k7HuxJEiMgae8ek4IsC7Lazmw1W&#10;2iV+pbGORmQIhwoVtDEOlZShacliWLiBOHtn5y3GLL2R2mPKcNvLZVGspMWO80KLAz221FzqT6vA&#10;Pyczvp++U10eX9Jhbc7Xj/Wo1O182j+AiDTF//Bf+0krWJVL+D2Tj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7cF3EAAAA3AAAAA8AAAAAAAAAAAAAAAAAmAIAAGRycy9k&#10;b3ducmV2LnhtbFBLBQYAAAAABAAEAPUAAACJAwAAAAA=&#10;" path="m,l9335,e" filled="f" strokeweight=".65pt">
                    <v:path arrowok="t" o:connecttype="custom" o:connectlocs="0,0;9335,0" o:connectangles="0,0"/>
                  </v:shape>
                  <v:shape id="Text Box 658" o:spid="_x0000_s1115" type="#_x0000_t202" style="position:absolute;left:23;top:6;width:6112;height: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UBp8UA&#10;AADcAAAADwAAAGRycy9kb3ducmV2LnhtbESPQWvCQBSE7wX/w/KE3urGCkGjq4hUEAqlMR48PrPP&#10;ZDH7NmZXTf99t1DwOMzMN8xi1dtG3KnzxrGC8SgBQVw6bbhScCi2b1MQPiBrbByTgh/ysFoOXhaY&#10;affgnO77UIkIYZ+hgjqENpPSlzVZ9CPXEkfv7DqLIcqukrrDR4TbRr4nSSotGo4LNba0qam87G9W&#10;wfrI+Ye5fp2+83NuimKW8Gd6Uep12K/nIAL14Rn+b++0gnQ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dQGnxQAAANwAAAAPAAAAAAAAAAAAAAAAAJgCAABkcnMv&#10;ZG93bnJldi54bWxQSwUGAAAAAAQABAD1AAAAigMAAAAA&#10;" filled="f" stroked="f">
                    <v:textbox inset="0,0,0,0">
                      <w:txbxContent>
                        <w:p w:rsidR="001721F2" w:rsidRDefault="001721F2">
                          <w:pPr>
                            <w:spacing w:before="2"/>
                            <w:ind w:left="27" w:right="91"/>
                            <w:rPr>
                              <w:rFonts w:ascii="Arial Narrow" w:eastAsia="Arial Narrow" w:hAnsi="Arial Narrow" w:cs="Arial Narrow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>Dlhodobý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>finančný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 xml:space="preserve">majetok, 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>pri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 xml:space="preserve"> ktorom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 má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 xml:space="preserve"> účtovná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>jednotka obmedzené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>právo</w:t>
                          </w:r>
                          <w:r>
                            <w:rPr>
                              <w:rFonts w:ascii="Arial Narrow" w:hAnsi="Arial Narrow"/>
                              <w:spacing w:val="8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s ním 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>nakladať</w:t>
                          </w:r>
                        </w:p>
                      </w:txbxContent>
                    </v:textbox>
                  </v:shape>
                  <v:shape id="Text Box 657" o:spid="_x0000_s1116" type="#_x0000_t202" style="position:absolute;left:6135;top:6;width:3189;height: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yZ08UA&#10;AADcAAAADwAAAGRycy9kb3ducmV2LnhtbESPQWvCQBSE7wX/w/KE3urGIkGjq4hUEAqlMR48PrPP&#10;ZDH7NmZXTf99t1DwOMzMN8xi1dtG3KnzxrGC8SgBQVw6bbhScCi2b1MQPiBrbByTgh/ysFoOXhaY&#10;affgnO77UIkIYZ+hgjqENpPSlzVZ9CPXEkfv7DqLIcqukrrDR4TbRr4nSSotGo4LNba0qam87G9W&#10;wfrI+Ye5fp2+83NuimKW8Gd6Uep12K/nIAL14Rn+b++0gnQ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nJnTxQAAANwAAAAPAAAAAAAAAAAAAAAAAJgCAABkcnMv&#10;ZG93bnJldi54bWxQSwUGAAAAAAQABAD1AAAAigMAAAAA&#10;" filled="f" stroked="f">
                    <v:textbox inset="0,0,0,0">
                      <w:txbxContent>
                        <w:p w:rsidR="001721F2" w:rsidRDefault="001721F2">
                          <w:pPr>
                            <w:spacing w:before="46"/>
                            <w:ind w:right="42"/>
                            <w:jc w:val="righ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z w:val="19"/>
                            </w:rPr>
                            <w:t>0,00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rPr>
          <w:rFonts w:ascii="Arial Narrow" w:eastAsia="Arial Narrow" w:hAnsi="Arial Narrow" w:cs="Arial Narrow"/>
          <w:sz w:val="20"/>
          <w:szCs w:val="20"/>
          <w:lang w:val="sk-SK"/>
        </w:rPr>
      </w:pPr>
    </w:p>
    <w:p w:rsidR="00A56B34" w:rsidRPr="001721F2" w:rsidRDefault="00A56B34">
      <w:pPr>
        <w:spacing w:before="1"/>
        <w:rPr>
          <w:rFonts w:ascii="Arial Narrow" w:eastAsia="Arial Narrow" w:hAnsi="Arial Narrow" w:cs="Arial Narrow"/>
          <w:sz w:val="10"/>
          <w:szCs w:val="10"/>
          <w:lang w:val="sk-SK"/>
        </w:rPr>
      </w:pPr>
    </w:p>
    <w:p w:rsidR="00A56B34" w:rsidRPr="001721F2" w:rsidRDefault="00EF41B8">
      <w:pPr>
        <w:spacing w:line="200" w:lineRule="atLeast"/>
        <w:ind w:left="12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914400"/>
                <wp:effectExtent l="9525" t="9525" r="8255" b="9525"/>
                <wp:docPr id="663" name="Group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914400"/>
                          <a:chOff x="0" y="0"/>
                          <a:chExt cx="9347" cy="1440"/>
                        </a:xfrm>
                      </wpg:grpSpPr>
                      <wpg:grpSp>
                        <wpg:cNvPr id="664" name="Group 653"/>
                        <wpg:cNvGrpSpPr>
                          <a:grpSpLocks/>
                        </wpg:cNvGrpSpPr>
                        <wpg:grpSpPr bwMode="auto">
                          <a:xfrm>
                            <a:off x="6" y="5"/>
                            <a:ext cx="9335" cy="2"/>
                            <a:chOff x="6" y="5"/>
                            <a:chExt cx="9335" cy="2"/>
                          </a:xfrm>
                        </wpg:grpSpPr>
                        <wps:wsp>
                          <wps:cNvPr id="665" name="Freeform 654"/>
                          <wps:cNvSpPr>
                            <a:spLocks/>
                          </wps:cNvSpPr>
                          <wps:spPr bwMode="auto">
                            <a:xfrm>
                              <a:off x="6" y="5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61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6" name="Group 651"/>
                        <wpg:cNvGrpSpPr>
                          <a:grpSpLocks/>
                        </wpg:cNvGrpSpPr>
                        <wpg:grpSpPr bwMode="auto">
                          <a:xfrm>
                            <a:off x="11" y="9"/>
                            <a:ext cx="2" cy="1425"/>
                            <a:chOff x="11" y="9"/>
                            <a:chExt cx="2" cy="1425"/>
                          </a:xfrm>
                        </wpg:grpSpPr>
                        <wps:wsp>
                          <wps:cNvPr id="667" name="Freeform 652"/>
                          <wps:cNvSpPr>
                            <a:spLocks/>
                          </wps:cNvSpPr>
                          <wps:spPr bwMode="auto">
                            <a:xfrm>
                              <a:off x="11" y="9"/>
                              <a:ext cx="2" cy="1425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9 h 1425"/>
                                <a:gd name="T2" fmla="+- 0 1434 9"/>
                                <a:gd name="T3" fmla="*/ 1434 h 14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25">
                                  <a:moveTo>
                                    <a:pt x="0" y="0"/>
                                  </a:moveTo>
                                  <a:lnTo>
                                    <a:pt x="0" y="142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8" name="Group 649"/>
                        <wpg:cNvGrpSpPr>
                          <a:grpSpLocks/>
                        </wpg:cNvGrpSpPr>
                        <wpg:grpSpPr bwMode="auto">
                          <a:xfrm>
                            <a:off x="6" y="1428"/>
                            <a:ext cx="9335" cy="2"/>
                            <a:chOff x="6" y="1428"/>
                            <a:chExt cx="9335" cy="2"/>
                          </a:xfrm>
                        </wpg:grpSpPr>
                        <wps:wsp>
                          <wps:cNvPr id="669" name="Freeform 650"/>
                          <wps:cNvSpPr>
                            <a:spLocks/>
                          </wps:cNvSpPr>
                          <wps:spPr bwMode="auto">
                            <a:xfrm>
                              <a:off x="6" y="1428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0" name="Group 647"/>
                        <wpg:cNvGrpSpPr>
                          <a:grpSpLocks/>
                        </wpg:cNvGrpSpPr>
                        <wpg:grpSpPr bwMode="auto">
                          <a:xfrm>
                            <a:off x="9336" y="9"/>
                            <a:ext cx="2" cy="1425"/>
                            <a:chOff x="9336" y="9"/>
                            <a:chExt cx="2" cy="1425"/>
                          </a:xfrm>
                        </wpg:grpSpPr>
                        <wps:wsp>
                          <wps:cNvPr id="671" name="Freeform 648"/>
                          <wps:cNvSpPr>
                            <a:spLocks/>
                          </wps:cNvSpPr>
                          <wps:spPr bwMode="auto">
                            <a:xfrm>
                              <a:off x="9336" y="9"/>
                              <a:ext cx="2" cy="1425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9 h 1425"/>
                                <a:gd name="T2" fmla="+- 0 1434 9"/>
                                <a:gd name="T3" fmla="*/ 1434 h 14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25">
                                  <a:moveTo>
                                    <a:pt x="0" y="0"/>
                                  </a:moveTo>
                                  <a:lnTo>
                                    <a:pt x="0" y="142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46" o:spid="_x0000_s1026" style="width:467.35pt;height:1in;mso-position-horizontal-relative:char;mso-position-vertical-relative:line" coordsize="9347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">
                <v:group id="Group 653" o:spid="_x0000_s1027" style="position:absolute;left:6;top:5;width:9335;height:2" coordorigin="6,5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q0m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GSfMH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tJrFAAAA3AAA&#10;AA8AAAAAAAAAAAAAAAAAqgIAAGRycy9kb3ducmV2LnhtbFBLBQYAAAAABAAEAPoAAACcAwAAAAA=&#10;">
                  <v:shape id="Freeform 654" o:spid="_x0000_s1028" style="position:absolute;left:6;top:5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vuDsUA&#10;AADcAAAADwAAAGRycy9kb3ducmV2LnhtbESPQWsCMRSE70L/Q3iCF9Fsqy6yNYoUBBEKaovY22Pz&#10;3CxuXpZN1PXfm4LgcZiZb5jZorWVuFLjS8cK3ocJCOLc6ZILBb8/q8EUhA/IGivHpOBOHhbzt84M&#10;M+1uvKPrPhQiQthnqMCEUGdS+tyQRT90NXH0Tq6xGKJsCqkbvEW4reRHkqTSYslxwWBNX4by8/5i&#10;Fcjt5LCqj7Tsj/Ly21yq8elvM1aq122XnyACteEVfrbXWkGaTuD/TD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G+4OxQAAANwAAAAPAAAAAAAAAAAAAAAAAJgCAABkcnMv&#10;ZG93bnJldi54bWxQSwUGAAAAAAQABAD1AAAAigMAAAAA&#10;" path="m,l9335,e" filled="f" strokeweight=".17097mm">
                    <v:path arrowok="t" o:connecttype="custom" o:connectlocs="0,0;9335,0" o:connectangles="0,0"/>
                  </v:shape>
                </v:group>
                <v:group id="Group 651" o:spid="_x0000_s1029" style="position:absolute;left:11;top:9;width:2;height:1425" coordorigin="11,9" coordsize="2,1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SPd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2FI92xgAAANwA&#10;AAAPAAAAAAAAAAAAAAAAAKoCAABkcnMvZG93bnJldi54bWxQSwUGAAAAAAQABAD6AAAAnQMAAAAA&#10;">
                  <v:shape id="Freeform 652" o:spid="_x0000_s1030" style="position:absolute;left:11;top:9;width:2;height:1425;visibility:visible;mso-wrap-style:square;v-text-anchor:top" coordsize="2,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e0dcUA&#10;AADcAAAADwAAAGRycy9kb3ducmV2LnhtbESPQWvCQBSE7wX/w/KE3urGQlONriJFaQ9tqlE8P7LP&#10;bDD7NmS3Jv333UKhx2FmvmGW68E24kadrx0rmE4SEMSl0zVXCk7H3cMMhA/IGhvHpOCbPKxXo7sl&#10;Ztr1fKBbESoRIewzVGBCaDMpfWnIop+4ljh6F9dZDFF2ldQd9hFuG/mYJKm0WHNcMNjSi6HyWnxZ&#10;BXljCj/Pt/n5qT1/nD73771+9Urdj4fNAkSgIfyH/9pvWkGaPsP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R7R1xQAAANwAAAAPAAAAAAAAAAAAAAAAAJgCAABkcnMv&#10;ZG93bnJldi54bWxQSwUGAAAAAAQABAD1AAAAigMAAAAA&#10;" path="m,l,1425e" filled="f" strokeweight=".58pt">
                    <v:path arrowok="t" o:connecttype="custom" o:connectlocs="0,9;0,1434" o:connectangles="0,0"/>
                  </v:shape>
                </v:group>
                <v:group id="Group 649" o:spid="_x0000_s1031" style="position:absolute;left:6;top:1428;width:9335;height:2" coordorigin="6,1428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Me+n8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WBv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jHvp/CAAAA3AAAAA8A&#10;AAAAAAAAAAAAAAAAqgIAAGRycy9kb3ducmV2LnhtbFBLBQYAAAAABAAEAPoAAACZAwAAAAA=&#10;">
                  <v:shape id="Freeform 650" o:spid="_x0000_s1032" style="position:absolute;left:6;top:1428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fwsMYA&#10;AADcAAAADwAAAGRycy9kb3ducmV2LnhtbESPQWsCMRSE74L/IbyCt5rVw6pbo0ihrSAI1ba0t0fy&#10;3GzdvCybqOu/bwqCx2FmvmHmy87V4kxtqDwrGA0zEMTam4pLBR/7l8cpiBCRDdaeScGVAiwX/d4c&#10;C+Mv/E7nXSxFgnAoUIGNsSmkDNqSwzD0DXHyDr51GJNsS2lavCS4q+U4y3LpsOK0YLGhZ0v6uDs5&#10;BbocTb5Xm8P292s6fsu3+tV+/jilBg/d6glEpC7ew7f22ijI8xn8n0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ufwsM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647" o:spid="_x0000_s1033" style="position:absolute;left:9336;top:9;width:2;height:1425" coordorigin="9336,9" coordsize="2,1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2gkR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aCREwwAAANwAAAAP&#10;AAAAAAAAAAAAAAAAAKoCAABkcnMvZG93bnJldi54bWxQSwUGAAAAAAQABAD6AAAAmgMAAAAA&#10;">
                  <v:shape id="Freeform 648" o:spid="_x0000_s1034" style="position:absolute;left:9336;top:9;width:2;height:1425;visibility:visible;mso-wrap-style:square;v-text-anchor:top" coordsize="2,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sfR8UA&#10;AADcAAAADwAAAGRycy9kb3ducmV2LnhtbESPQWvCQBSE74X+h+UVetONQrWmriKi1INN2yieH9nX&#10;bDD7NmS3Jv57tyD0OMzMN8x82dtaXKj1lWMFo2ECgrhwuuJSwfGwHbyC8AFZY+2YFFzJw3Lx+DDH&#10;VLuOv+mSh1JECPsUFZgQmlRKXxiy6IeuIY7ej2sthijbUuoWuwi3tRwnyURarDguGGxobag4579W&#10;QVab3M+yTXZ6aU4fx8+vfaffvVLPT/3qDUSgPvyH7+2dVjCZjuDvTDw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Ox9HxQAAANwAAAAPAAAAAAAAAAAAAAAAAJgCAABkcnMv&#10;ZG93bnJldi54bWxQSwUGAAAAAAQABAD1AAAAigMAAAAA&#10;" path="m,l,1425e" filled="f" strokeweight=".58pt">
                    <v:path arrowok="t" o:connecttype="custom" o:connectlocs="0,9;0,1434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line="200" w:lineRule="atLeast"/>
        <w:rPr>
          <w:rFonts w:ascii="Arial Narrow" w:eastAsia="Arial Narrow" w:hAnsi="Arial Narrow" w:cs="Arial Narrow"/>
          <w:sz w:val="20"/>
          <w:szCs w:val="20"/>
          <w:lang w:val="sk-SK"/>
        </w:rPr>
        <w:sectPr w:rsidR="00A56B34" w:rsidRPr="001721F2">
          <w:type w:val="continuous"/>
          <w:pgSz w:w="11910" w:h="16840"/>
          <w:pgMar w:top="220" w:right="1160" w:bottom="960" w:left="1160" w:header="708" w:footer="708" w:gutter="0"/>
          <w:cols w:space="708"/>
        </w:sectPr>
      </w:pPr>
    </w:p>
    <w:p w:rsidR="00A56B34" w:rsidRPr="001721F2" w:rsidRDefault="00EF41B8">
      <w:pPr>
        <w:spacing w:before="126"/>
        <w:ind w:right="2582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248" behindDoc="0" locked="0" layoutInCell="1" allowOverlap="1">
                <wp:simplePos x="0" y="0"/>
                <wp:positionH relativeFrom="page">
                  <wp:posOffset>930910</wp:posOffset>
                </wp:positionH>
                <wp:positionV relativeFrom="paragraph">
                  <wp:posOffset>65405</wp:posOffset>
                </wp:positionV>
                <wp:extent cx="1609725" cy="167005"/>
                <wp:effectExtent l="6985" t="8255" r="12065" b="15240"/>
                <wp:wrapNone/>
                <wp:docPr id="662" name="Text Box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12"/>
                              <w:ind w:left="10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5" o:spid="_x0000_s1117" type="#_x0000_t202" style="position:absolute;left:0;text-align:left;margin-left:73.3pt;margin-top:5.15pt;width:126.75pt;height:13.15pt;z-index:2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" filled="f" strokeweight="1pt">
                <v:textbox inset="0,0,0,0">
                  <w:txbxContent>
                    <w:p w:rsidR="001721F2" w:rsidRDefault="001721F2">
                      <w:pPr>
                        <w:spacing w:before="12"/>
                        <w:ind w:left="108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Poznámky Úč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272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45085</wp:posOffset>
                </wp:positionV>
                <wp:extent cx="1439545" cy="359410"/>
                <wp:effectExtent l="3175" t="0" r="0" b="0"/>
                <wp:wrapNone/>
                <wp:docPr id="661" name="Text Box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4" o:spid="_x0000_s1118" type="#_x0000_t202" style="position:absolute;left:0;text-align:left;margin-left:409pt;margin-top:3.55pt;width:113.35pt;height:28.3pt;z-index: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  <w:tr w:rsidR="001721F2">
                        <w:trPr>
                          <w:trHeight w:hRule="exact" w:val="273"/>
                        </w:trPr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w w:val="95"/>
          <w:sz w:val="20"/>
          <w:lang w:val="sk-SK"/>
        </w:rPr>
        <w:t>DIČ</w:t>
      </w:r>
    </w:p>
    <w:p w:rsidR="00A56B34" w:rsidRPr="001721F2" w:rsidRDefault="008C1DFF">
      <w:pPr>
        <w:spacing w:before="41"/>
        <w:ind w:right="2578"/>
        <w:jc w:val="right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373"/>
        </w:tabs>
        <w:spacing w:before="0"/>
        <w:ind w:left="372"/>
        <w:rPr>
          <w:lang w:val="sk-SK"/>
        </w:rPr>
      </w:pPr>
      <w:r w:rsidRPr="001721F2">
        <w:rPr>
          <w:lang w:val="sk-SK"/>
        </w:rPr>
        <w:t>Informácie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k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časti F.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písm. i)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prílohy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č. 3 o</w:t>
      </w:r>
      <w:r w:rsidRPr="001721F2">
        <w:rPr>
          <w:spacing w:val="-1"/>
          <w:lang w:val="sk-SK"/>
        </w:rPr>
        <w:t xml:space="preserve"> štruktúre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dlhodobého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finančného</w:t>
      </w:r>
      <w:r w:rsidRPr="001721F2">
        <w:rPr>
          <w:spacing w:val="-3"/>
          <w:lang w:val="sk-SK"/>
        </w:rPr>
        <w:t xml:space="preserve"> </w:t>
      </w:r>
      <w:r w:rsidRPr="001721F2">
        <w:rPr>
          <w:lang w:val="sk-SK"/>
        </w:rPr>
        <w:t>majetku</w:t>
      </w:r>
    </w:p>
    <w:p w:rsidR="00A56B34" w:rsidRPr="001721F2" w:rsidRDefault="00A56B34">
      <w:pPr>
        <w:spacing w:before="4"/>
        <w:rPr>
          <w:rFonts w:ascii="Arial Narrow" w:eastAsia="Arial Narrow" w:hAnsi="Arial Narrow" w:cs="Arial Narrow"/>
          <w:sz w:val="5"/>
          <w:szCs w:val="5"/>
          <w:lang w:val="sk-SK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3176"/>
        <w:gridCol w:w="851"/>
        <w:gridCol w:w="1134"/>
        <w:gridCol w:w="1560"/>
        <w:gridCol w:w="1416"/>
        <w:gridCol w:w="1163"/>
      </w:tblGrid>
      <w:tr w:rsidR="00A56B34" w:rsidRPr="001721F2">
        <w:trPr>
          <w:trHeight w:hRule="exact" w:val="260"/>
        </w:trPr>
        <w:tc>
          <w:tcPr>
            <w:tcW w:w="3176" w:type="dxa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2"/>
              <w:rPr>
                <w:rFonts w:ascii="Arial Narrow" w:eastAsia="Arial Narrow" w:hAnsi="Arial Narrow" w:cs="Arial Narrow"/>
                <w:sz w:val="25"/>
                <w:szCs w:val="25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75" w:right="68" w:hanging="20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Obchodné meno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sídlo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spoločnosti,</w:t>
            </w:r>
            <w:r w:rsidRPr="001721F2">
              <w:rPr>
                <w:rFonts w:ascii="Arial Narrow" w:hAnsi="Arial Narrow"/>
                <w:b/>
                <w:spacing w:val="4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v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ktorej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má</w:t>
            </w:r>
            <w:r w:rsidRPr="001721F2">
              <w:rPr>
                <w:rFonts w:ascii="Arial Narrow" w:hAnsi="Arial Narrow"/>
                <w:b/>
                <w:spacing w:val="-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ÚJ</w:t>
            </w:r>
            <w:r w:rsidRPr="001721F2">
              <w:rPr>
                <w:rFonts w:ascii="Arial Narrow" w:hAnsi="Arial Narrow"/>
                <w:b/>
                <w:spacing w:val="-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umiestnený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DFM</w:t>
            </w:r>
          </w:p>
        </w:tc>
        <w:tc>
          <w:tcPr>
            <w:tcW w:w="6124" w:type="dxa"/>
            <w:gridSpan w:val="5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 obdobie</w:t>
            </w:r>
          </w:p>
        </w:tc>
      </w:tr>
      <w:tr w:rsidR="00A56B34" w:rsidRPr="001721F2">
        <w:trPr>
          <w:trHeight w:hRule="exact" w:val="1281"/>
        </w:trPr>
        <w:tc>
          <w:tcPr>
            <w:tcW w:w="3176" w:type="dxa"/>
            <w:vMerge/>
            <w:tcBorders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1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59"/>
              <w:ind w:left="42" w:right="19" w:hanging="2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Podiel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ÚJ na ZI 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%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8"/>
              <w:ind w:left="52" w:right="51" w:hanging="2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Podiel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ÚJ 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hlasovacích</w:t>
            </w:r>
            <w:r w:rsidRPr="001721F2">
              <w:rPr>
                <w:rFonts w:ascii="Arial Narrow" w:hAnsi="Arial Narrow"/>
                <w:b/>
                <w:spacing w:val="20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právach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v %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8"/>
              <w:ind w:left="337" w:right="336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Hodnota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vlastného imania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ÚJ,</w:t>
            </w:r>
          </w:p>
          <w:p w:rsidR="00A56B34" w:rsidRPr="001721F2" w:rsidRDefault="008C1DFF">
            <w:pPr>
              <w:pStyle w:val="TableParagraph"/>
              <w:ind w:left="79" w:right="79" w:hanging="2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v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ktorej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má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ÚJ</w:t>
            </w:r>
            <w:r w:rsidRPr="001721F2">
              <w:rPr>
                <w:rFonts w:ascii="Arial Narrow" w:hAnsi="Arial Narrow"/>
                <w:b/>
                <w:spacing w:val="2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umiestnený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DFM</w:t>
            </w:r>
          </w:p>
        </w:tc>
        <w:tc>
          <w:tcPr>
            <w:tcW w:w="141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8"/>
              <w:ind w:left="84" w:right="82" w:hanging="2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Výsledok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hospodárenia</w:t>
            </w:r>
            <w:r w:rsidRPr="001721F2">
              <w:rPr>
                <w:rFonts w:ascii="Arial Narrow" w:hAnsi="Arial Narrow"/>
                <w:b/>
                <w:spacing w:val="20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ÚJ, v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ktorej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má</w:t>
            </w:r>
            <w:r w:rsidRPr="001721F2">
              <w:rPr>
                <w:rFonts w:ascii="Arial Narrow" w:hAnsi="Arial Narrow"/>
                <w:b/>
                <w:spacing w:val="2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ÚJ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umiestnený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DFM</w:t>
            </w:r>
          </w:p>
        </w:tc>
        <w:tc>
          <w:tcPr>
            <w:tcW w:w="116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59"/>
              <w:ind w:left="20" w:right="17" w:firstLine="210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Účtovná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hodnota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DFM</w:t>
            </w:r>
          </w:p>
        </w:tc>
      </w:tr>
      <w:tr w:rsidR="00A56B34" w:rsidRPr="001721F2">
        <w:trPr>
          <w:trHeight w:hRule="exact" w:val="232"/>
        </w:trPr>
        <w:tc>
          <w:tcPr>
            <w:tcW w:w="317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15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15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15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15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d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15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e</w:t>
            </w:r>
          </w:p>
        </w:tc>
        <w:tc>
          <w:tcPr>
            <w:tcW w:w="1163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15" w:lineRule="exact"/>
              <w:ind w:lef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f</w:t>
            </w:r>
          </w:p>
        </w:tc>
      </w:tr>
      <w:tr w:rsidR="00A56B34" w:rsidRPr="001721F2">
        <w:trPr>
          <w:trHeight w:hRule="exact" w:val="283"/>
        </w:trPr>
        <w:tc>
          <w:tcPr>
            <w:tcW w:w="9300" w:type="dxa"/>
            <w:gridSpan w:val="6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Dcérske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jednotky</w:t>
            </w:r>
          </w:p>
        </w:tc>
      </w:tr>
      <w:tr w:rsidR="00A56B34" w:rsidRPr="001721F2">
        <w:trPr>
          <w:trHeight w:hRule="exact" w:val="472"/>
        </w:trPr>
        <w:tc>
          <w:tcPr>
            <w:tcW w:w="3176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1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02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02"/>
              <w:ind w:left="70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02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6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02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63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2"/>
              <w:ind w:left="72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69"/>
        </w:trPr>
        <w:tc>
          <w:tcPr>
            <w:tcW w:w="31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04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04"/>
              <w:ind w:left="70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04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04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4"/>
              <w:ind w:left="72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69"/>
        </w:trPr>
        <w:tc>
          <w:tcPr>
            <w:tcW w:w="31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03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03"/>
              <w:ind w:left="70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03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03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3"/>
              <w:ind w:left="72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69"/>
        </w:trPr>
        <w:tc>
          <w:tcPr>
            <w:tcW w:w="31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4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4"/>
              <w:ind w:left="70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4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4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4"/>
              <w:ind w:left="72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70"/>
        </w:trPr>
        <w:tc>
          <w:tcPr>
            <w:tcW w:w="3176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15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15"/>
              <w:ind w:left="70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15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15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63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5"/>
              <w:ind w:left="72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83"/>
        </w:trPr>
        <w:tc>
          <w:tcPr>
            <w:tcW w:w="9300" w:type="dxa"/>
            <w:gridSpan w:val="6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jednotky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s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podstatným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vplyvom</w:t>
            </w:r>
          </w:p>
        </w:tc>
      </w:tr>
      <w:tr w:rsidR="00A56B34" w:rsidRPr="001721F2">
        <w:trPr>
          <w:trHeight w:hRule="exact" w:val="452"/>
        </w:trPr>
        <w:tc>
          <w:tcPr>
            <w:tcW w:w="3176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1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04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04"/>
              <w:ind w:left="70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04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6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04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63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4"/>
              <w:ind w:left="72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54"/>
        </w:trPr>
        <w:tc>
          <w:tcPr>
            <w:tcW w:w="31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07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07"/>
              <w:ind w:left="70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07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07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7"/>
              <w:ind w:left="72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54"/>
        </w:trPr>
        <w:tc>
          <w:tcPr>
            <w:tcW w:w="31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4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4"/>
              <w:ind w:left="70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4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4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4"/>
              <w:ind w:left="72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55"/>
        </w:trPr>
        <w:tc>
          <w:tcPr>
            <w:tcW w:w="31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12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12"/>
              <w:ind w:left="70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12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12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2"/>
              <w:ind w:left="72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56"/>
        </w:trPr>
        <w:tc>
          <w:tcPr>
            <w:tcW w:w="3176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95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95"/>
              <w:ind w:left="70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95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95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63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95"/>
              <w:ind w:left="72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83"/>
        </w:trPr>
        <w:tc>
          <w:tcPr>
            <w:tcW w:w="9300" w:type="dxa"/>
            <w:gridSpan w:val="6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Ostatné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realizovateľné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CP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a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podiely</w:t>
            </w:r>
          </w:p>
        </w:tc>
      </w:tr>
      <w:tr w:rsidR="00A56B34" w:rsidRPr="001721F2">
        <w:trPr>
          <w:trHeight w:hRule="exact" w:val="451"/>
        </w:trPr>
        <w:tc>
          <w:tcPr>
            <w:tcW w:w="3176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1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03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03"/>
              <w:ind w:left="70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03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6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03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63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3"/>
              <w:ind w:left="72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54"/>
        </w:trPr>
        <w:tc>
          <w:tcPr>
            <w:tcW w:w="31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0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0"/>
              <w:ind w:left="70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0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0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0"/>
              <w:ind w:left="72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55"/>
        </w:trPr>
        <w:tc>
          <w:tcPr>
            <w:tcW w:w="31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91"/>
              <w:ind w:left="42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91"/>
              <w:ind w:left="70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91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91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91"/>
              <w:ind w:left="72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54"/>
        </w:trPr>
        <w:tc>
          <w:tcPr>
            <w:tcW w:w="31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14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14"/>
              <w:ind w:left="70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14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14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4"/>
              <w:ind w:left="72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56"/>
        </w:trPr>
        <w:tc>
          <w:tcPr>
            <w:tcW w:w="3176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85"/>
              <w:ind w:left="42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85"/>
              <w:ind w:left="70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85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85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63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85"/>
              <w:ind w:left="72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83"/>
        </w:trPr>
        <w:tc>
          <w:tcPr>
            <w:tcW w:w="9300" w:type="dxa"/>
            <w:gridSpan w:val="6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Obstarávaný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DFM na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účely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vykonania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vplyvu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v inej</w:t>
            </w:r>
            <w:r w:rsidRPr="001721F2">
              <w:rPr>
                <w:rFonts w:ascii="Arial Narrow" w:hAnsi="Arial Narrow"/>
                <w:b/>
                <w:spacing w:val="-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ÚJ</w:t>
            </w:r>
          </w:p>
        </w:tc>
      </w:tr>
      <w:tr w:rsidR="00A56B34" w:rsidRPr="001721F2">
        <w:trPr>
          <w:trHeight w:hRule="exact" w:val="449"/>
        </w:trPr>
        <w:tc>
          <w:tcPr>
            <w:tcW w:w="317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1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1"/>
              <w:ind w:left="41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1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1"/>
              <w:ind w:right="4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6" w:type="dxa"/>
            <w:tcBorders>
              <w:top w:val="single" w:sz="9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1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63" w:type="dxa"/>
            <w:tcBorders>
              <w:top w:val="single" w:sz="9" w:space="0" w:color="000000"/>
              <w:left w:val="single" w:sz="7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1"/>
              <w:ind w:left="7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57"/>
        </w:trPr>
        <w:tc>
          <w:tcPr>
            <w:tcW w:w="3176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8"/>
              <w:ind w:left="43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8"/>
              <w:ind w:left="71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8"/>
              <w:ind w:right="2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128"/>
              <w:ind w:right="2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63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8"/>
              <w:ind w:left="74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56"/>
        </w:trPr>
        <w:tc>
          <w:tcPr>
            <w:tcW w:w="3176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93"/>
              <w:ind w:left="42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93"/>
              <w:ind w:left="71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93"/>
              <w:ind w:right="2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before="93"/>
              <w:ind w:right="2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63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93"/>
              <w:ind w:left="73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3176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2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w w:val="95"/>
                <w:sz w:val="21"/>
                <w:lang w:val="sk-SK"/>
              </w:rPr>
              <w:t>DFM</w:t>
            </w:r>
            <w:r w:rsidRPr="001721F2">
              <w:rPr>
                <w:rFonts w:ascii="Arial Narrow"/>
                <w:b/>
                <w:spacing w:val="-7"/>
                <w:w w:val="95"/>
                <w:sz w:val="21"/>
                <w:lang w:val="sk-SK"/>
              </w:rPr>
              <w:t xml:space="preserve"> </w:t>
            </w:r>
            <w:r w:rsidRPr="001721F2">
              <w:rPr>
                <w:rFonts w:ascii="Arial Narrow"/>
                <w:b/>
                <w:w w:val="95"/>
                <w:sz w:val="21"/>
                <w:lang w:val="sk-SK"/>
              </w:rPr>
              <w:t>spolu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x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x</w:t>
            </w:r>
          </w:p>
        </w:tc>
        <w:tc>
          <w:tcPr>
            <w:tcW w:w="1416" w:type="dxa"/>
            <w:tcBorders>
              <w:top w:val="single" w:sz="9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x</w:t>
            </w:r>
          </w:p>
        </w:tc>
        <w:tc>
          <w:tcPr>
            <w:tcW w:w="1163" w:type="dxa"/>
            <w:tcBorders>
              <w:top w:val="single" w:sz="9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5"/>
              <w:ind w:left="72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10"/>
        <w:rPr>
          <w:rFonts w:ascii="Arial Narrow" w:eastAsia="Arial Narrow" w:hAnsi="Arial Narrow" w:cs="Arial Narrow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1780540"/>
                <wp:effectExtent l="9525" t="9525" r="8255" b="10160"/>
                <wp:docPr id="652" name="Group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1780540"/>
                          <a:chOff x="0" y="0"/>
                          <a:chExt cx="9347" cy="2804"/>
                        </a:xfrm>
                      </wpg:grpSpPr>
                      <wpg:grpSp>
                        <wpg:cNvPr id="653" name="Group 6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654" name="Freeform 6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5" name="Group 640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2788"/>
                            <a:chOff x="11" y="11"/>
                            <a:chExt cx="2" cy="2788"/>
                          </a:xfrm>
                        </wpg:grpSpPr>
                        <wps:wsp>
                          <wps:cNvPr id="656" name="Freeform 641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2788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788"/>
                                <a:gd name="T2" fmla="+- 0 2798 11"/>
                                <a:gd name="T3" fmla="*/ 2798 h 27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88">
                                  <a:moveTo>
                                    <a:pt x="0" y="0"/>
                                  </a:moveTo>
                                  <a:lnTo>
                                    <a:pt x="0" y="278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7" name="Group 638"/>
                        <wpg:cNvGrpSpPr>
                          <a:grpSpLocks/>
                        </wpg:cNvGrpSpPr>
                        <wpg:grpSpPr bwMode="auto">
                          <a:xfrm>
                            <a:off x="6" y="2793"/>
                            <a:ext cx="9335" cy="2"/>
                            <a:chOff x="6" y="2793"/>
                            <a:chExt cx="9335" cy="2"/>
                          </a:xfrm>
                        </wpg:grpSpPr>
                        <wps:wsp>
                          <wps:cNvPr id="658" name="Freeform 639"/>
                          <wps:cNvSpPr>
                            <a:spLocks/>
                          </wps:cNvSpPr>
                          <wps:spPr bwMode="auto">
                            <a:xfrm>
                              <a:off x="6" y="2793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9" name="Group 636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2788"/>
                            <a:chOff x="9336" y="11"/>
                            <a:chExt cx="2" cy="2788"/>
                          </a:xfrm>
                        </wpg:grpSpPr>
                        <wps:wsp>
                          <wps:cNvPr id="660" name="Freeform 637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2788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788"/>
                                <a:gd name="T2" fmla="+- 0 2798 11"/>
                                <a:gd name="T3" fmla="*/ 2798 h 27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88">
                                  <a:moveTo>
                                    <a:pt x="0" y="0"/>
                                  </a:moveTo>
                                  <a:lnTo>
                                    <a:pt x="0" y="278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35" o:spid="_x0000_s1026" style="width:467.35pt;height:140.2pt;mso-position-horizontal-relative:char;mso-position-vertical-relative:line" coordsize="9347,2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">
                <v:group id="Group 642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A/mU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Jk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D+ZTxgAAANwA&#10;AAAPAAAAAAAAAAAAAAAAAKoCAABkcnMvZG93bnJldi54bWxQSwUGAAAAAAQABAD6AAAAnQMAAAAA&#10;">
                  <v:shape id="Freeform 643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qVk8cA&#10;AADcAAAADwAAAGRycy9kb3ducmV2LnhtbESP3WoCMRSE7wt9h3AK3tWsUreyGkUEqyAItT/Uu0Ny&#10;3Gy7OVk2UbdvbwpCL4eZ+YaZzjtXizO1ofKsYNDPQBBrbyouFby/rR7HIEJENlh7JgW/FGA+u7+b&#10;YmH8hV/pvI+lSBAOBSqwMTaFlEFbchj6viFO3tG3DmOSbSlNi5cEd7UcZlkuHVacFiw2tLSkf/Yn&#10;p0CXg+evxfa4+/4cD9f5Tr/Yj4NTqvfQLSYgInXxP3xrb4yCfPQEf2fS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KlZPHAAAA3AAAAA8AAAAAAAAAAAAAAAAAmAIAAGRy&#10;cy9kb3ducmV2LnhtbFBLBQYAAAAABAAEAPUAAACMAwAAAAA=&#10;" path="m,l9335,e" filled="f" strokeweight=".58pt">
                    <v:path arrowok="t" o:connecttype="custom" o:connectlocs="0,0;9335,0" o:connectangles="0,0"/>
                  </v:shape>
                </v:group>
                <v:group id="Group 640" o:spid="_x0000_s1029" style="position:absolute;left:11;top:11;width:2;height:2788" coordorigin="11,11" coordsize="2,27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KrbvM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cyT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q27zFAAAA3AAA&#10;AA8AAAAAAAAAAAAAAAAAqgIAAGRycy9kb3ducmV2LnhtbFBLBQYAAAAABAAEAPoAAACcAwAAAAA=&#10;">
                  <v:shape id="Freeform 641" o:spid="_x0000_s1030" style="position:absolute;left:11;top:11;width:2;height:2788;visibility:visible;mso-wrap-style:square;v-text-anchor:top" coordsize="2,2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oUkcQA&#10;AADcAAAADwAAAGRycy9kb3ducmV2LnhtbESPT2vCQBTE74LfYXkFb7qxmGCjq0ipUHvzT+/P7DMJ&#10;zb5Nd1eTfnu3IHgcZuY3zHLdm0bcyPnasoLpJAFBXFhdc6ngdNyO5yB8QNbYWCYFf+RhvRoOlphr&#10;2/GebodQighhn6OCKoQ2l9IXFRn0E9sSR+9incEQpSuldthFuGnka5Jk0mDNcaHClt4rKn4OV6Og&#10;n1H6fX372k7nx7Y8px/nXffrlBq99JsFiEB9eIYf7U+tIEsz+D8Tj4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qFJHEAAAA3AAAAA8AAAAAAAAAAAAAAAAAmAIAAGRycy9k&#10;b3ducmV2LnhtbFBLBQYAAAAABAAEAPUAAACJAwAAAAA=&#10;" path="m,l,2787e" filled="f" strokeweight=".58pt">
                    <v:path arrowok="t" o:connecttype="custom" o:connectlocs="0,11;0,2798" o:connectangles="0,0"/>
                  </v:shape>
                </v:group>
                <v:group id="Group 638" o:spid="_x0000_s1031" style="position:absolute;left:6;top:2793;width:9335;height:2" coordorigin="6,2793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zTgUM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ePR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04FDFAAAA3AAA&#10;AA8AAAAAAAAAAAAAAAAAqgIAAGRycy9kb3ducmV2LnhtbFBLBQYAAAAABAAEAPoAAACcAwAAAAA=&#10;">
                  <v:shape id="Freeform 639" o:spid="_x0000_s1032" style="position:absolute;left:6;top:2793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eflsMA&#10;AADcAAAADwAAAGRycy9kb3ducmV2LnhtbERPy2oCMRTdC/5DuIXuNKPQqUyNIoW2QkHwid1dkutk&#10;6uRmmESd/r1ZFFwezns671wtrtSGyrOC0TADQay9qbhUsNt+DCYgQkQ2WHsmBX8UYD7r96ZYGH/j&#10;NV03sRQphEOBCmyMTSFl0JYchqFviBN38q3DmGBbStPiLYW7Wo6zLJcOK04NFht6t6TPm4tToMvR&#10;63HxfVr9Hibjr3ylP+3+xyn1/NQt3kBE6uJD/O9eGgX5S1qbzqQj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eflsMAAADcAAAADwAAAAAAAAAAAAAAAACYAgAAZHJzL2Rv&#10;d25yZXYueG1sUEsFBgAAAAAEAAQA9QAAAIgDAAAAAA==&#10;" path="m,l9335,e" filled="f" strokeweight=".58pt">
                    <v:path arrowok="t" o:connecttype="custom" o:connectlocs="0,0;9335,0" o:connectangles="0,0"/>
                  </v:shape>
                </v:group>
                <v:group id="Group 636" o:spid="_x0000_s1033" style="position:absolute;left:9336;top:11;width:2;height:2788" coordorigin="9336,11" coordsize="2,27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fRu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o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nn0bnFAAAA3AAA&#10;AA8AAAAAAAAAAAAAAAAAqgIAAGRycy9kb3ducmV2LnhtbFBLBQYAAAAABAAEAPoAAACcAwAAAAA=&#10;">
                  <v:shape id="Freeform 637" o:spid="_x0000_s1034" style="position:absolute;left:9336;top:11;width:2;height:2788;visibility:visible;mso-wrap-style:square;v-text-anchor:top" coordsize="2,2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Pjw8IA&#10;AADcAAAADwAAAGRycy9kb3ducmV2LnhtbERPz0/CMBS+m/A/NM+Em3QYWGBSCDEuQW9ucH+sz21x&#10;fZ1t2cZ/bw8mHr98v3eHyXRiIOdbywqWiwQEcWV1y7WCc5k/bUD4gKyxs0wK7uThsJ897DDTduRP&#10;GopQixjCPkMFTQh9JqWvGjLoF7YnjtyXdQZDhK6W2uEYw00nn5MklQZbjg0N9vTaUPVd3IyCaUXr&#10;y237kS83ZV9f12/X9/HHKTV/nI4vIAJN4V/85z5pBWka58cz8QjI/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o+PDwgAAANwAAAAPAAAAAAAAAAAAAAAAAJgCAABkcnMvZG93&#10;bnJldi54bWxQSwUGAAAAAAQABAD1AAAAhwMAAAAA&#10;" path="m,l,2787e" filled="f" strokeweight=".58pt">
                    <v:path arrowok="t" o:connecttype="custom" o:connectlocs="0,11;0,2798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line="200" w:lineRule="atLeast"/>
        <w:rPr>
          <w:rFonts w:ascii="Arial Narrow" w:eastAsia="Arial Narrow" w:hAnsi="Arial Narrow" w:cs="Arial Narrow"/>
          <w:sz w:val="20"/>
          <w:szCs w:val="20"/>
          <w:lang w:val="sk-SK"/>
        </w:rPr>
        <w:sectPr w:rsidR="00A56B34" w:rsidRPr="001721F2">
          <w:pgSz w:w="11910" w:h="16840"/>
          <w:pgMar w:top="220" w:right="1160" w:bottom="960" w:left="1180" w:header="0" w:footer="762" w:gutter="0"/>
          <w:cols w:space="708"/>
        </w:sectPr>
      </w:pPr>
    </w:p>
    <w:p w:rsidR="00A56B34" w:rsidRPr="001721F2" w:rsidRDefault="00EF41B8">
      <w:pPr>
        <w:spacing w:before="126"/>
        <w:ind w:right="2582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440" behindDoc="0" locked="0" layoutInCell="1" allowOverlap="1">
                <wp:simplePos x="0" y="0"/>
                <wp:positionH relativeFrom="page">
                  <wp:posOffset>930910</wp:posOffset>
                </wp:positionH>
                <wp:positionV relativeFrom="paragraph">
                  <wp:posOffset>65405</wp:posOffset>
                </wp:positionV>
                <wp:extent cx="1609725" cy="167005"/>
                <wp:effectExtent l="6985" t="8255" r="12065" b="15240"/>
                <wp:wrapNone/>
                <wp:docPr id="651" name="Text Box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12"/>
                              <w:ind w:left="10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4" o:spid="_x0000_s1119" type="#_x0000_t202" style="position:absolute;left:0;text-align:left;margin-left:73.3pt;margin-top:5.15pt;width:126.75pt;height:13.15pt;z-index:2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" filled="f" strokeweight="1pt">
                <v:textbox inset="0,0,0,0">
                  <w:txbxContent>
                    <w:p w:rsidR="001721F2" w:rsidRDefault="001721F2">
                      <w:pPr>
                        <w:spacing w:before="12"/>
                        <w:ind w:left="108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Poznámky Úč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64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45085</wp:posOffset>
                </wp:positionV>
                <wp:extent cx="1439545" cy="359410"/>
                <wp:effectExtent l="3175" t="0" r="0" b="0"/>
                <wp:wrapNone/>
                <wp:docPr id="650" name="Text Box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3" o:spid="_x0000_s1120" type="#_x0000_t202" style="position:absolute;left:0;text-align:left;margin-left:409pt;margin-top:3.55pt;width:113.35pt;height:28.3pt;z-index: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  <w:tr w:rsidR="001721F2">
                        <w:trPr>
                          <w:trHeight w:hRule="exact" w:val="273"/>
                        </w:trPr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w w:val="95"/>
          <w:sz w:val="20"/>
          <w:lang w:val="sk-SK"/>
        </w:rPr>
        <w:t>DIČ</w:t>
      </w:r>
    </w:p>
    <w:p w:rsidR="00A56B34" w:rsidRPr="001721F2" w:rsidRDefault="008C1DFF">
      <w:pPr>
        <w:spacing w:before="30"/>
        <w:ind w:right="2566"/>
        <w:jc w:val="right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469"/>
        </w:tabs>
        <w:spacing w:before="11"/>
        <w:ind w:left="468" w:hanging="288"/>
        <w:rPr>
          <w:lang w:val="sk-SK"/>
        </w:rPr>
      </w:pPr>
      <w:r w:rsidRPr="001721F2">
        <w:rPr>
          <w:spacing w:val="-1"/>
          <w:lang w:val="sk-SK"/>
        </w:rPr>
        <w:t>Informácie</w:t>
      </w:r>
      <w:r w:rsidRPr="001721F2">
        <w:rPr>
          <w:lang w:val="sk-SK"/>
        </w:rPr>
        <w:t xml:space="preserve"> k</w:t>
      </w:r>
      <w:r w:rsidRPr="001721F2">
        <w:rPr>
          <w:spacing w:val="1"/>
          <w:lang w:val="sk-SK"/>
        </w:rPr>
        <w:t xml:space="preserve"> </w:t>
      </w:r>
      <w:r w:rsidRPr="001721F2">
        <w:rPr>
          <w:lang w:val="sk-SK"/>
        </w:rPr>
        <w:t>časti F.</w:t>
      </w:r>
      <w:r w:rsidRPr="001721F2">
        <w:rPr>
          <w:spacing w:val="-1"/>
          <w:lang w:val="sk-SK"/>
        </w:rPr>
        <w:t xml:space="preserve"> písm.</w:t>
      </w:r>
      <w:r w:rsidRPr="001721F2">
        <w:rPr>
          <w:lang w:val="sk-SK"/>
        </w:rPr>
        <w:t xml:space="preserve"> j)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a l) </w:t>
      </w:r>
      <w:r w:rsidRPr="001721F2">
        <w:rPr>
          <w:spacing w:val="-1"/>
          <w:lang w:val="sk-SK"/>
        </w:rPr>
        <w:t>prílohy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č.</w:t>
      </w:r>
      <w:r w:rsidRPr="001721F2">
        <w:rPr>
          <w:lang w:val="sk-SK"/>
        </w:rPr>
        <w:t xml:space="preserve"> 3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o </w:t>
      </w:r>
      <w:r w:rsidRPr="001721F2">
        <w:rPr>
          <w:spacing w:val="-1"/>
          <w:lang w:val="sk-SK"/>
        </w:rPr>
        <w:t>dlhových</w:t>
      </w:r>
      <w:r w:rsidRPr="001721F2">
        <w:rPr>
          <w:lang w:val="sk-SK"/>
        </w:rPr>
        <w:t xml:space="preserve"> CP</w:t>
      </w:r>
      <w:r w:rsidRPr="001721F2">
        <w:rPr>
          <w:spacing w:val="-1"/>
          <w:lang w:val="sk-SK"/>
        </w:rPr>
        <w:t xml:space="preserve"> držaných</w:t>
      </w:r>
      <w:r w:rsidRPr="001721F2">
        <w:rPr>
          <w:lang w:val="sk-SK"/>
        </w:rPr>
        <w:t xml:space="preserve"> do </w:t>
      </w:r>
      <w:r w:rsidRPr="001721F2">
        <w:rPr>
          <w:spacing w:val="-1"/>
          <w:lang w:val="sk-SK"/>
        </w:rPr>
        <w:t>splatnosti</w:t>
      </w:r>
    </w:p>
    <w:p w:rsidR="00A56B34" w:rsidRPr="001721F2" w:rsidRDefault="00A56B34">
      <w:pPr>
        <w:spacing w:before="4"/>
        <w:rPr>
          <w:rFonts w:ascii="Arial Narrow" w:eastAsia="Arial Narrow" w:hAnsi="Arial Narrow" w:cs="Arial Narrow"/>
          <w:sz w:val="5"/>
          <w:szCs w:val="5"/>
          <w:lang w:val="sk-SK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2586"/>
        <w:gridCol w:w="924"/>
        <w:gridCol w:w="1169"/>
        <w:gridCol w:w="1169"/>
        <w:gridCol w:w="998"/>
        <w:gridCol w:w="1340"/>
        <w:gridCol w:w="1114"/>
      </w:tblGrid>
      <w:tr w:rsidR="00A56B34" w:rsidRPr="001721F2">
        <w:trPr>
          <w:trHeight w:hRule="exact" w:val="1220"/>
        </w:trPr>
        <w:tc>
          <w:tcPr>
            <w:tcW w:w="258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28"/>
              <w:ind w:left="875" w:right="418" w:hanging="455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Dlhové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CP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držané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do</w:t>
            </w:r>
            <w:r w:rsidRPr="001721F2">
              <w:rPr>
                <w:rFonts w:ascii="Arial Narrow" w:hAnsi="Arial Narrow"/>
                <w:b/>
                <w:spacing w:val="20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splatnosti</w:t>
            </w:r>
          </w:p>
        </w:tc>
        <w:tc>
          <w:tcPr>
            <w:tcW w:w="92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05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Druh</w:t>
            </w: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/>
                <w:b/>
                <w:sz w:val="21"/>
                <w:lang w:val="sk-SK"/>
              </w:rPr>
              <w:t>CP</w:t>
            </w:r>
          </w:p>
        </w:tc>
        <w:tc>
          <w:tcPr>
            <w:tcW w:w="116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6"/>
              <w:ind w:left="137" w:right="136" w:hanging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Stav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na</w:t>
            </w:r>
            <w:r w:rsidRPr="001721F2">
              <w:rPr>
                <w:rFonts w:ascii="Arial Narrow" w:hAnsi="Arial Narrow"/>
                <w:b/>
                <w:spacing w:val="2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začiatku</w:t>
            </w:r>
            <w:r w:rsidRPr="001721F2">
              <w:rPr>
                <w:rFonts w:ascii="Arial Narrow" w:hAnsi="Arial Narrow"/>
                <w:b/>
                <w:spacing w:val="2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116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28"/>
              <w:ind w:left="233" w:right="203" w:hanging="2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Zvýšenie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hodnoty</w:t>
            </w:r>
          </w:p>
        </w:tc>
        <w:tc>
          <w:tcPr>
            <w:tcW w:w="99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28"/>
              <w:ind w:left="147" w:right="142" w:hanging="5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Zníženie</w:t>
            </w:r>
            <w:r w:rsidRPr="001721F2">
              <w:rPr>
                <w:rFonts w:ascii="Arial Narrow" w:hAnsi="Arial Narrow"/>
                <w:b/>
                <w:spacing w:val="2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hodnoty</w:t>
            </w:r>
          </w:p>
        </w:tc>
        <w:tc>
          <w:tcPr>
            <w:tcW w:w="134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13" w:right="111" w:firstLine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Vyradenie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dlhového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CP</w:t>
            </w:r>
            <w:r w:rsidRPr="001721F2">
              <w:rPr>
                <w:rFonts w:ascii="Arial Narrow" w:hAnsi="Arial Narrow"/>
                <w:b/>
                <w:spacing w:val="2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z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účtovníctva</w:t>
            </w:r>
            <w:r w:rsidRPr="001721F2">
              <w:rPr>
                <w:rFonts w:ascii="Arial Narrow" w:hAnsi="Arial Narrow"/>
                <w:b/>
                <w:spacing w:val="20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v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účtovnom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období</w:t>
            </w:r>
          </w:p>
        </w:tc>
        <w:tc>
          <w:tcPr>
            <w:tcW w:w="111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7"/>
              <w:ind w:left="110" w:right="107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konci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</w:tr>
      <w:tr w:rsidR="00A56B34" w:rsidRPr="001721F2">
        <w:trPr>
          <w:trHeight w:hRule="exact" w:val="232"/>
        </w:trPr>
        <w:tc>
          <w:tcPr>
            <w:tcW w:w="258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15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15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116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15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  <w:tc>
          <w:tcPr>
            <w:tcW w:w="116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15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d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15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e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15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f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15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g</w:t>
            </w:r>
          </w:p>
        </w:tc>
      </w:tr>
      <w:tr w:rsidR="00A56B34" w:rsidRPr="001721F2">
        <w:trPr>
          <w:trHeight w:hRule="exact" w:val="258"/>
        </w:trPr>
        <w:tc>
          <w:tcPr>
            <w:tcW w:w="2586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Do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splatnosti viac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ako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päť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rokov</w:t>
            </w:r>
          </w:p>
        </w:tc>
        <w:tc>
          <w:tcPr>
            <w:tcW w:w="924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169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14" w:lineRule="exact"/>
              <w:ind w:left="73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69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14" w:lineRule="exact"/>
              <w:ind w:left="74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8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14" w:lineRule="exact"/>
              <w:ind w:left="56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40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14" w:lineRule="exact"/>
              <w:ind w:right="2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14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14" w:lineRule="exact"/>
              <w:ind w:left="67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97"/>
        </w:trPr>
        <w:tc>
          <w:tcPr>
            <w:tcW w:w="258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7" w:right="29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Do splatnosti viac ako tri roky a najviac päť rokov vrátane</w:t>
            </w:r>
          </w:p>
        </w:tc>
        <w:tc>
          <w:tcPr>
            <w:tcW w:w="92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16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1"/>
              <w:ind w:left="73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6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1"/>
              <w:ind w:left="74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1"/>
              <w:ind w:left="56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4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1"/>
              <w:ind w:right="2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1"/>
              <w:ind w:left="67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98"/>
        </w:trPr>
        <w:tc>
          <w:tcPr>
            <w:tcW w:w="258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7" w:right="11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Do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splatnosti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viac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ako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jeden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rok a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najviac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tri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roky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vrátane</w:t>
            </w:r>
          </w:p>
        </w:tc>
        <w:tc>
          <w:tcPr>
            <w:tcW w:w="92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16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2"/>
              <w:ind w:left="73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6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2"/>
              <w:ind w:left="74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2"/>
              <w:ind w:left="56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4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2"/>
              <w:ind w:right="2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2"/>
              <w:ind w:left="67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97"/>
        </w:trPr>
        <w:tc>
          <w:tcPr>
            <w:tcW w:w="258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7" w:right="26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Do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splatnosti do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jedného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roka</w:t>
            </w:r>
            <w:r w:rsidRPr="001721F2">
              <w:rPr>
                <w:rFonts w:ascii="Arial Narrow" w:hAnsi="Arial Narrow"/>
                <w:spacing w:val="3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vrátane</w:t>
            </w:r>
          </w:p>
        </w:tc>
        <w:tc>
          <w:tcPr>
            <w:tcW w:w="92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16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5"/>
              <w:ind w:left="73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6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5"/>
              <w:ind w:left="74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5"/>
              <w:ind w:left="56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4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5"/>
              <w:ind w:right="2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5"/>
              <w:ind w:left="67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99"/>
        </w:trPr>
        <w:tc>
          <w:tcPr>
            <w:tcW w:w="2586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7" w:right="82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Dlhové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CP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držané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do</w:t>
            </w:r>
            <w:r w:rsidRPr="001721F2">
              <w:rPr>
                <w:rFonts w:ascii="Arial Narrow" w:hAnsi="Arial Narrow"/>
                <w:b/>
                <w:spacing w:val="20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splatnosti spolu</w:t>
            </w:r>
          </w:p>
        </w:tc>
        <w:tc>
          <w:tcPr>
            <w:tcW w:w="924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7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x</w:t>
            </w:r>
          </w:p>
        </w:tc>
        <w:tc>
          <w:tcPr>
            <w:tcW w:w="1169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8"/>
              <w:ind w:left="73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69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8"/>
              <w:ind w:left="74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98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8"/>
              <w:ind w:left="56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40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8"/>
              <w:ind w:right="2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14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8"/>
              <w:ind w:left="67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10"/>
        <w:rPr>
          <w:rFonts w:ascii="Arial Narrow" w:eastAsia="Arial Narrow" w:hAnsi="Arial Narrow" w:cs="Arial Narrow"/>
          <w:sz w:val="21"/>
          <w:szCs w:val="21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1780540"/>
                <wp:effectExtent l="9525" t="9525" r="8255" b="10160"/>
                <wp:docPr id="641" name="Group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1780540"/>
                          <a:chOff x="0" y="0"/>
                          <a:chExt cx="9347" cy="2804"/>
                        </a:xfrm>
                      </wpg:grpSpPr>
                      <wpg:grpSp>
                        <wpg:cNvPr id="642" name="Group 6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643" name="Freeform 6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4" name="Group 629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2788"/>
                            <a:chOff x="11" y="11"/>
                            <a:chExt cx="2" cy="2788"/>
                          </a:xfrm>
                        </wpg:grpSpPr>
                        <wps:wsp>
                          <wps:cNvPr id="645" name="Freeform 630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2788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788"/>
                                <a:gd name="T2" fmla="+- 0 2798 11"/>
                                <a:gd name="T3" fmla="*/ 2798 h 27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88">
                                  <a:moveTo>
                                    <a:pt x="0" y="0"/>
                                  </a:moveTo>
                                  <a:lnTo>
                                    <a:pt x="0" y="278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6" name="Group 627"/>
                        <wpg:cNvGrpSpPr>
                          <a:grpSpLocks/>
                        </wpg:cNvGrpSpPr>
                        <wpg:grpSpPr bwMode="auto">
                          <a:xfrm>
                            <a:off x="6" y="2793"/>
                            <a:ext cx="9335" cy="2"/>
                            <a:chOff x="6" y="2793"/>
                            <a:chExt cx="9335" cy="2"/>
                          </a:xfrm>
                        </wpg:grpSpPr>
                        <wps:wsp>
                          <wps:cNvPr id="647" name="Freeform 628"/>
                          <wps:cNvSpPr>
                            <a:spLocks/>
                          </wps:cNvSpPr>
                          <wps:spPr bwMode="auto">
                            <a:xfrm>
                              <a:off x="6" y="2793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8" name="Group 625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2788"/>
                            <a:chOff x="9336" y="11"/>
                            <a:chExt cx="2" cy="2788"/>
                          </a:xfrm>
                        </wpg:grpSpPr>
                        <wps:wsp>
                          <wps:cNvPr id="649" name="Freeform 626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2788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788"/>
                                <a:gd name="T2" fmla="+- 0 2798 11"/>
                                <a:gd name="T3" fmla="*/ 2798 h 27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88">
                                  <a:moveTo>
                                    <a:pt x="0" y="0"/>
                                  </a:moveTo>
                                  <a:lnTo>
                                    <a:pt x="0" y="278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24" o:spid="_x0000_s1026" style="width:467.35pt;height:140.2pt;mso-position-horizontal-relative:char;mso-position-vertical-relative:line" coordsize="9347,2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">
                <v:group id="Group 631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rVFc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Ka1RXFAAAA3AAA&#10;AA8AAAAAAAAAAAAAAAAAqgIAAGRycy9kb3ducmV2LnhtbFBLBQYAAAAABAAEAPoAAACcAwAAAAA=&#10;">
                  <v:shape id="Freeform 632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qbOscA&#10;AADcAAAADwAAAGRycy9kb3ducmV2LnhtbESP3WoCMRSE7wt9h3AK3tWsVrayGkUEqyAItT/Uu0Ny&#10;3Gy7OVk2UbdvbwpCL4eZ+YaZzjtXizO1ofKsYNDPQBBrbyouFby/rR7HIEJENlh7JgW/FGA+u7+b&#10;YmH8hV/pvI+lSBAOBSqwMTaFlEFbchj6viFO3tG3DmOSbSlNi5cEd7UcZlkuHVacFiw2tLSkf/Yn&#10;p0CXg+evxfa4+/4cD9f5Tr/Yj4NTqvfQLSYgInXxP3xrb4yCfPQEf2fS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6mzrHAAAA3AAAAA8AAAAAAAAAAAAAAAAAmAIAAGRy&#10;cy9kb3ducmV2LnhtbFBLBQYAAAAABAAEAPUAAACMAwAAAAA=&#10;" path="m,l9335,e" filled="f" strokeweight=".58pt">
                    <v:path arrowok="t" o:connecttype="custom" o:connectlocs="0,0;9335,0" o:connectangles="0,0"/>
                  </v:shape>
                </v:group>
                <v:group id="Group 629" o:spid="_x0000_s1029" style="position:absolute;left:11;top:11;width:2;height:2788" coordorigin="11,11" coordsize="2,27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j/o+s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rBOkn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P+j6xgAAANwA&#10;AAAPAAAAAAAAAAAAAAAAAKoCAABkcnMvZG93bnJldi54bWxQSwUGAAAAAAQABAD6AAAAnQMAAAAA&#10;">
                  <v:shape id="Freeform 630" o:spid="_x0000_s1030" style="position:absolute;left:11;top:11;width:2;height:2788;visibility:visible;mso-wrap-style:square;v-text-anchor:top" coordsize="2,2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cO8QA&#10;AADcAAAADwAAAGRycy9kb3ducmV2LnhtbESPT4vCMBTE74LfITzBm6YuVrQaRRaF3b2tf+7P5tkW&#10;m5eaRNv99puFBY/DzPyGWW06U4snOV9ZVjAZJyCIc6srLhScjvvRHIQPyBpry6Tghzxs1v3eCjNt&#10;W/6m5yEUIkLYZ6igDKHJpPR5SQb92DbE0btaZzBE6QqpHbYRbmr5liQzabDiuFBiQ+8l5bfDwyjo&#10;ppSeH4uv/WR+bIpLurt8tnen1HDQbZcgAnXhFf5vf2gFs2kKf2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hHDvEAAAA3AAAAA8AAAAAAAAAAAAAAAAAmAIAAGRycy9k&#10;b3ducmV2LnhtbFBLBQYAAAAABAAEAPUAAACJAwAAAAA=&#10;" path="m,l,2787e" filled="f" strokeweight=".58pt">
                    <v:path arrowok="t" o:connecttype="custom" o:connectlocs="0,11;0,2798" o:connectangles="0,0"/>
                  </v:shape>
                </v:group>
                <v:group id="Group 627" o:spid="_x0000_s1031" style="position:absolute;left:6;top:2793;width:9335;height:2" coordorigin="6,2793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aHTF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Hylc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2h0xbFAAAA3AAA&#10;AA8AAAAAAAAAAAAAAAAAqgIAAGRycy9kb3ducmV2LnhtbFBLBQYAAAAABAAEAPoAAACcAwAAAAA=&#10;">
                  <v:shape id="Freeform 628" o:spid="_x0000_s1032" style="position:absolute;left:6;top:2793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GdOcYA&#10;AADcAAAADwAAAGRycy9kb3ducmV2LnhtbESPQWsCMRSE70L/Q3iF3jSryCpbo0hBLRSEqi319kie&#10;m7Wbl2WT6vbfNwXB4zAz3zCzRedqcaE2VJ4VDAcZCGLtTcWlgsN+1Z+CCBHZYO2ZFPxSgMX8oTfD&#10;wvgrv9NlF0uRIBwKVGBjbAopg7bkMAx8Q5y8k28dxiTbUpoWrwnuajnKslw6rDgtWGzoxZL+3v04&#10;BbocTr6Wb6ft+XM62uRbvbYfR6fU02O3fAYRqYv38K39ahTk4wn8n0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4GdOc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625" o:spid="_x0000_s1033" style="position:absolute;left:9336;top:11;width:2;height:2788" coordorigin="9336,11" coordsize="2,27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3Li/8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r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Ny4v/CAAAA3AAAAA8A&#10;AAAAAAAAAAAAAAAAqgIAAGRycy9kb3ducmV2LnhtbFBLBQYAAAAABAAEAPoAAACZAwAAAAA=&#10;">
                  <v:shape id="Freeform 626" o:spid="_x0000_s1034" style="position:absolute;left:9336;top:11;width:2;height:2788;visibility:visible;mso-wrap-style:square;v-text-anchor:top" coordsize="2,2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wWPsMA&#10;AADcAAAADwAAAGRycy9kb3ducmV2LnhtbESPT4vCMBTE74LfITxhb5oqKto1isgK6978s/dn82yL&#10;zUtNou1+e7MgeBxm5jfMYtWaSjzI+dKyguEgAUGcWV1yruB03PZnIHxA1lhZJgV/5GG17HYWmGrb&#10;8J4eh5CLCGGfooIihDqV0mcFGfQDWxNH72KdwRCly6V22ES4qeQoSabSYMlxocCaNgVl18PdKGjH&#10;NPm9z3+2w9mxzs+Tr/OuuTmlPnrt+hNEoDa8w6/2t1YwHc/h/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wWPsMAAADcAAAADwAAAAAAAAAAAAAAAACYAgAAZHJzL2Rv&#10;d25yZXYueG1sUEsFBgAAAAAEAAQA9QAAAIgDAAAAAA==&#10;" path="m,l,2787e" filled="f" strokeweight=".58pt">
                    <v:path arrowok="t" o:connecttype="custom" o:connectlocs="0,11;0,2798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before="9"/>
        <w:rPr>
          <w:rFonts w:ascii="Arial Narrow" w:eastAsia="Arial Narrow" w:hAnsi="Arial Narrow" w:cs="Arial Narrow"/>
          <w:sz w:val="14"/>
          <w:szCs w:val="14"/>
          <w:lang w:val="sk-SK"/>
        </w:rPr>
      </w:pP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469"/>
        </w:tabs>
        <w:ind w:left="468" w:hanging="288"/>
        <w:rPr>
          <w:lang w:val="sk-SK"/>
        </w:rPr>
      </w:pPr>
      <w:r w:rsidRPr="001721F2">
        <w:rPr>
          <w:spacing w:val="-1"/>
          <w:lang w:val="sk-SK"/>
        </w:rPr>
        <w:t>Informácie</w:t>
      </w:r>
      <w:r w:rsidRPr="001721F2">
        <w:rPr>
          <w:lang w:val="sk-SK"/>
        </w:rPr>
        <w:t xml:space="preserve"> k</w:t>
      </w:r>
      <w:r w:rsidRPr="001721F2">
        <w:rPr>
          <w:spacing w:val="1"/>
          <w:lang w:val="sk-SK"/>
        </w:rPr>
        <w:t xml:space="preserve"> </w:t>
      </w:r>
      <w:r w:rsidRPr="001721F2">
        <w:rPr>
          <w:lang w:val="sk-SK"/>
        </w:rPr>
        <w:t>časti F.</w:t>
      </w:r>
      <w:r w:rsidRPr="001721F2">
        <w:rPr>
          <w:spacing w:val="-1"/>
          <w:lang w:val="sk-SK"/>
        </w:rPr>
        <w:t xml:space="preserve"> písm.</w:t>
      </w:r>
      <w:r w:rsidRPr="001721F2">
        <w:rPr>
          <w:lang w:val="sk-SK"/>
        </w:rPr>
        <w:t xml:space="preserve"> j)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a l) </w:t>
      </w:r>
      <w:r w:rsidRPr="001721F2">
        <w:rPr>
          <w:spacing w:val="-1"/>
          <w:lang w:val="sk-SK"/>
        </w:rPr>
        <w:t>prílohy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č.</w:t>
      </w:r>
      <w:r w:rsidRPr="001721F2">
        <w:rPr>
          <w:lang w:val="sk-SK"/>
        </w:rPr>
        <w:t xml:space="preserve"> 3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o </w:t>
      </w:r>
      <w:r w:rsidRPr="001721F2">
        <w:rPr>
          <w:spacing w:val="-1"/>
          <w:lang w:val="sk-SK"/>
        </w:rPr>
        <w:t>poskytnutých dlhodobých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pôžičkách</w:t>
      </w:r>
    </w:p>
    <w:p w:rsidR="00A56B34" w:rsidRPr="001721F2" w:rsidRDefault="00A56B34">
      <w:pPr>
        <w:spacing w:before="4"/>
        <w:rPr>
          <w:rFonts w:ascii="Arial Narrow" w:eastAsia="Arial Narrow" w:hAnsi="Arial Narrow" w:cs="Arial Narrow"/>
          <w:sz w:val="5"/>
          <w:szCs w:val="5"/>
          <w:lang w:val="sk-SK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2610"/>
        <w:gridCol w:w="1559"/>
        <w:gridCol w:w="1338"/>
        <w:gridCol w:w="1114"/>
        <w:gridCol w:w="1428"/>
        <w:gridCol w:w="1252"/>
      </w:tblGrid>
      <w:tr w:rsidR="00A56B34" w:rsidRPr="001721F2">
        <w:trPr>
          <w:trHeight w:hRule="exact" w:val="1219"/>
        </w:trPr>
        <w:tc>
          <w:tcPr>
            <w:tcW w:w="261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55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Dlhodobé pôžičky</w:t>
            </w:r>
          </w:p>
        </w:tc>
        <w:tc>
          <w:tcPr>
            <w:tcW w:w="155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97" w:right="98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začiatku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133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28"/>
              <w:ind w:left="317" w:right="289" w:hanging="3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Zvýšenie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hodnoty</w:t>
            </w:r>
          </w:p>
        </w:tc>
        <w:tc>
          <w:tcPr>
            <w:tcW w:w="111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28"/>
              <w:ind w:left="206" w:right="200" w:hanging="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Zníženie</w:t>
            </w:r>
            <w:r w:rsidRPr="001721F2">
              <w:rPr>
                <w:rFonts w:ascii="Arial Narrow" w:hAnsi="Arial Narrow"/>
                <w:b/>
                <w:spacing w:val="2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hodnoty</w:t>
            </w:r>
          </w:p>
        </w:tc>
        <w:tc>
          <w:tcPr>
            <w:tcW w:w="142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291" w:right="288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Vyradenie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pôžičky</w:t>
            </w:r>
          </w:p>
          <w:p w:rsidR="00A56B34" w:rsidRPr="001721F2" w:rsidRDefault="008C1DFF">
            <w:pPr>
              <w:pStyle w:val="TableParagraph"/>
              <w:ind w:left="62" w:right="107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z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účtovníctva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v</w:t>
            </w:r>
            <w:r w:rsidRPr="001721F2">
              <w:rPr>
                <w:rFonts w:ascii="Arial Narrow" w:hAnsi="Arial Narrow"/>
                <w:b/>
                <w:spacing w:val="20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účtovnom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období</w:t>
            </w:r>
          </w:p>
        </w:tc>
        <w:tc>
          <w:tcPr>
            <w:tcW w:w="125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59" w:right="57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konci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</w:tr>
      <w:tr w:rsidR="00A56B34" w:rsidRPr="001721F2">
        <w:trPr>
          <w:trHeight w:hRule="exact" w:val="233"/>
        </w:trPr>
        <w:tc>
          <w:tcPr>
            <w:tcW w:w="261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16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16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1338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16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16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d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16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e</w:t>
            </w:r>
          </w:p>
        </w:tc>
        <w:tc>
          <w:tcPr>
            <w:tcW w:w="1252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16" w:lineRule="exact"/>
              <w:ind w:lef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f</w:t>
            </w:r>
          </w:p>
        </w:tc>
      </w:tr>
      <w:tr w:rsidR="00A56B34" w:rsidRPr="001721F2">
        <w:trPr>
          <w:trHeight w:hRule="exact" w:val="343"/>
        </w:trPr>
        <w:tc>
          <w:tcPr>
            <w:tcW w:w="261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Do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splatnosti viac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ako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päť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rokov</w:t>
            </w:r>
          </w:p>
        </w:tc>
        <w:tc>
          <w:tcPr>
            <w:tcW w:w="155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3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3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1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68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2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2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5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81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92"/>
        </w:trPr>
        <w:tc>
          <w:tcPr>
            <w:tcW w:w="261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7" w:right="322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Do splatnosti viac ako tri roky a najviac päť rokov vrátane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1"/>
              <w:ind w:right="3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3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1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1"/>
              <w:ind w:left="68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1"/>
              <w:ind w:right="2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5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1"/>
              <w:ind w:left="81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92"/>
        </w:trPr>
        <w:tc>
          <w:tcPr>
            <w:tcW w:w="261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" w:line="240" w:lineRule="exact"/>
              <w:ind w:left="17" w:right="13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Do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splatnosti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viac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ako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jeden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rok a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najviac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tri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roky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vrátane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7"/>
              <w:ind w:right="3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3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7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7"/>
              <w:ind w:left="68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7"/>
              <w:ind w:right="2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5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7"/>
              <w:ind w:left="81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92"/>
        </w:trPr>
        <w:tc>
          <w:tcPr>
            <w:tcW w:w="261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" w:line="240" w:lineRule="exact"/>
              <w:ind w:left="17" w:right="29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Do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splatnosti do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jedného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roka</w:t>
            </w:r>
            <w:r w:rsidRPr="001721F2">
              <w:rPr>
                <w:rFonts w:ascii="Arial Narrow" w:hAnsi="Arial Narrow"/>
                <w:spacing w:val="3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vrátane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5"/>
              <w:ind w:right="3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3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5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5"/>
              <w:ind w:left="68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5"/>
              <w:ind w:right="2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5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5"/>
              <w:ind w:left="81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77"/>
        </w:trPr>
        <w:tc>
          <w:tcPr>
            <w:tcW w:w="2610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Dlhodobé pôžičky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4"/>
              <w:ind w:right="3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3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4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4"/>
              <w:ind w:left="68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4"/>
              <w:ind w:right="2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52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4"/>
              <w:ind w:left="81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9"/>
        <w:rPr>
          <w:rFonts w:ascii="Arial Narrow" w:eastAsia="Arial Narrow" w:hAnsi="Arial Narrow" w:cs="Arial Narrow"/>
          <w:sz w:val="21"/>
          <w:szCs w:val="21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2101850"/>
                <wp:effectExtent l="9525" t="9525" r="8255" b="3175"/>
                <wp:docPr id="628" name="Group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2101850"/>
                          <a:chOff x="0" y="0"/>
                          <a:chExt cx="9347" cy="3310"/>
                        </a:xfrm>
                      </wpg:grpSpPr>
                      <wpg:grpSp>
                        <wpg:cNvPr id="629" name="Group 62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630" name="Freeform 62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1" name="Group 620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3293"/>
                            <a:chOff x="11" y="11"/>
                            <a:chExt cx="2" cy="3293"/>
                          </a:xfrm>
                        </wpg:grpSpPr>
                        <wps:wsp>
                          <wps:cNvPr id="632" name="Freeform 621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3293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293"/>
                                <a:gd name="T2" fmla="+- 0 3303 11"/>
                                <a:gd name="T3" fmla="*/ 3303 h 32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3">
                                  <a:moveTo>
                                    <a:pt x="0" y="0"/>
                                  </a:moveTo>
                                  <a:lnTo>
                                    <a:pt x="0" y="32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3" name="Group 618"/>
                        <wpg:cNvGrpSpPr>
                          <a:grpSpLocks/>
                        </wpg:cNvGrpSpPr>
                        <wpg:grpSpPr bwMode="auto">
                          <a:xfrm>
                            <a:off x="6" y="3299"/>
                            <a:ext cx="9335" cy="2"/>
                            <a:chOff x="6" y="3299"/>
                            <a:chExt cx="9335" cy="2"/>
                          </a:xfrm>
                        </wpg:grpSpPr>
                        <wps:wsp>
                          <wps:cNvPr id="634" name="Freeform 619"/>
                          <wps:cNvSpPr>
                            <a:spLocks/>
                          </wps:cNvSpPr>
                          <wps:spPr bwMode="auto">
                            <a:xfrm>
                              <a:off x="6" y="3299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5" name="Group 612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3293"/>
                            <a:chOff x="9336" y="11"/>
                            <a:chExt cx="2" cy="3293"/>
                          </a:xfrm>
                        </wpg:grpSpPr>
                        <wps:wsp>
                          <wps:cNvPr id="636" name="Freeform 617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3293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293"/>
                                <a:gd name="T2" fmla="+- 0 3303 11"/>
                                <a:gd name="T3" fmla="*/ 3303 h 32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3">
                                  <a:moveTo>
                                    <a:pt x="0" y="0"/>
                                  </a:moveTo>
                                  <a:lnTo>
                                    <a:pt x="0" y="32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7" name="Text Box 6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" y="651"/>
                              <a:ext cx="9113" cy="5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line="245" w:lineRule="exact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24"/>
                                  </w:rPr>
                                  <w:t>n)</w:t>
                                </w:r>
                                <w:r>
                                  <w:rPr>
                                    <w:rFonts w:ascii="Arial" w:hAnsi="Arial"/>
                                    <w:spacing w:val="-1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4"/>
                                  </w:rPr>
                                  <w:t>Spôsob</w:t>
                                </w:r>
                                <w:r>
                                  <w:rPr>
                                    <w:rFonts w:ascii="Arial" w:hAnsi="Arial"/>
                                    <w:spacing w:val="-1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4"/>
                                  </w:rPr>
                                  <w:t>ocenenia</w:t>
                                </w:r>
                                <w:r>
                                  <w:rPr>
                                    <w:rFonts w:ascii="Arial" w:hAnsi="Arial"/>
                                    <w:spacing w:val="-1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4"/>
                                  </w:rPr>
                                  <w:t>dlhodobého</w:t>
                                </w:r>
                                <w:r>
                                  <w:rPr>
                                    <w:rFonts w:ascii="Arial" w:hAnsi="Arial"/>
                                    <w:spacing w:val="-1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4"/>
                                  </w:rPr>
                                  <w:t>finančného</w:t>
                                </w:r>
                                <w:r>
                                  <w:rPr>
                                    <w:rFonts w:ascii="Arial" w:hAnsi="Arial"/>
                                    <w:spacing w:val="-1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4"/>
                                  </w:rPr>
                                  <w:t>majetku</w:t>
                                </w:r>
                                <w:r>
                                  <w:rPr>
                                    <w:rFonts w:ascii="Arial" w:hAnsi="Arial"/>
                                    <w:spacing w:val="-1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4"/>
                                  </w:rPr>
                                  <w:t>ku</w:t>
                                </w:r>
                                <w:r>
                                  <w:rPr>
                                    <w:rFonts w:ascii="Arial" w:hAnsi="Arial"/>
                                    <w:spacing w:val="-1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4"/>
                                  </w:rPr>
                                  <w:t>dňu,</w:t>
                                </w:r>
                                <w:r>
                                  <w:rPr>
                                    <w:rFonts w:ascii="Arial" w:hAnsi="Arial"/>
                                    <w:spacing w:val="-1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4"/>
                                  </w:rPr>
                                  <w:t>ku</w:t>
                                </w:r>
                                <w:r>
                                  <w:rPr>
                                    <w:rFonts w:ascii="Arial" w:hAnsi="Arial"/>
                                    <w:spacing w:val="-1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4"/>
                                  </w:rPr>
                                  <w:t>ktorému</w:t>
                                </w:r>
                                <w:r>
                                  <w:rPr>
                                    <w:rFonts w:ascii="Arial" w:hAnsi="Arial"/>
                                    <w:spacing w:val="-1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4"/>
                                  </w:rPr>
                                  <w:t>sa</w:t>
                                </w:r>
                                <w:r>
                                  <w:rPr>
                                    <w:rFonts w:ascii="Arial" w:hAnsi="Arial"/>
                                    <w:spacing w:val="-1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4"/>
                                  </w:rPr>
                                  <w:t>zostavuje</w:t>
                                </w:r>
                              </w:p>
                              <w:p w:rsidR="001721F2" w:rsidRDefault="001721F2">
                                <w:pPr>
                                  <w:spacing w:line="270" w:lineRule="exact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w w:val="95"/>
                                    <w:sz w:val="24"/>
                                  </w:rPr>
                                  <w:t>účtovná</w:t>
                                </w:r>
                                <w:r>
                                  <w:rPr>
                                    <w:rFonts w:ascii="Arial" w:hAnsi="Arial"/>
                                    <w:spacing w:val="-25"/>
                                    <w:w w:val="9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w w:val="95"/>
                                    <w:sz w:val="24"/>
                                  </w:rPr>
                                  <w:t>závierka: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8" name="Text Box 6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" y="1478"/>
                              <a:ext cx="1868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line="240" w:lineRule="exact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24"/>
                                  </w:rPr>
                                  <w:t>reálnou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4"/>
                                  </w:rPr>
                                  <w:t xml:space="preserve"> hodnotou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9" name="Text Box 6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68" y="1478"/>
                              <a:ext cx="2801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line="240" w:lineRule="exact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24"/>
                                  </w:rPr>
                                  <w:t>metódou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4"/>
                                  </w:rPr>
                                  <w:t>vlastného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4"/>
                                  </w:rPr>
                                  <w:t xml:space="preserve"> imania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40" name="Text Box 6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" y="1753"/>
                              <a:ext cx="6457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line="240" w:lineRule="exact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24"/>
                                  </w:rPr>
                                  <w:t>vplyv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4"/>
                                  </w:rPr>
                                  <w:t>ocenenia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4"/>
                                  </w:rPr>
                                  <w:t>na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4"/>
                                  </w:rPr>
                                  <w:t xml:space="preserve">HV </w:t>
                                </w:r>
                                <w:r>
                                  <w:rPr>
                                    <w:rFonts w:ascii="Arial" w:hAnsi="Arial"/>
                                    <w:spacing w:val="6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4"/>
                                  </w:rPr>
                                  <w:t>vplyv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4"/>
                                  </w:rPr>
                                  <w:t>ocenenia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4"/>
                                  </w:rPr>
                                  <w:t>na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4"/>
                                  </w:rPr>
                                  <w:t>výšku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4"/>
                                  </w:rPr>
                                  <w:t>vlast.imania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11" o:spid="_x0000_s1121" style="width:467.35pt;height:165.5pt;mso-position-horizontal-relative:char;mso-position-vertical-relative:line" coordsize="9347,3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">
                <v:group id="Group 622" o:spid="_x0000_s1122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ix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QL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4aLExgAAANwA&#10;AAAPAAAAAAAAAAAAAAAAAKoCAABkcnMvZG93bnJldi54bWxQSwUGAAAAAAQABAD6AAAAnQMAAAAA&#10;">
                  <v:shape id="Freeform 623" o:spid="_x0000_s1123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52MMMA&#10;AADcAAAADwAAAGRycy9kb3ducmV2LnhtbERPy2oCMRTdC/5DuIXuNKOFqUyNIoW2QkHwid1dkutk&#10;6uRmmESd/r1ZFFwezns671wtrtSGyrOC0TADQay9qbhUsNt+DCYgQkQ2WHsmBX8UYD7r96ZYGH/j&#10;NV03sRQphEOBCmyMTSFl0JYchqFviBN38q3DmGBbStPiLYW7Wo6zLJcOK04NFht6t6TPm4tToMvR&#10;63HxfVr9Hibjr3ylP+3+xyn1/NQt3kBE6uJD/O9eGgX5S5qfzqQj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52MMMAAADcAAAADwAAAAAAAAAAAAAAAACYAgAAZHJzL2Rv&#10;d25yZXYueG1sUEsFBgAAAAAEAAQA9QAAAIgDAAAAAA==&#10;" path="m,l9335,e" filled="f" strokeweight=".58pt">
                    <v:path arrowok="t" o:connecttype="custom" o:connectlocs="0,0;9335,0" o:connectangles="0,0"/>
                  </v:shape>
                </v:group>
                <v:group id="Group 620" o:spid="_x0000_s1124" style="position:absolute;left:11;top:11;width:2;height:3293" coordorigin="11,11" coordsize="2,32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  <v:shape id="Freeform 621" o:spid="_x0000_s1125" style="position:absolute;left:11;top:11;width:2;height:3293;visibility:visible;mso-wrap-style:square;v-text-anchor:top" coordsize="2,3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Z4NsUA&#10;AADcAAAADwAAAGRycy9kb3ducmV2LnhtbESPT2vCQBTE7wW/w/KE3upGhSDRVVSqtJQe/AO5PrLP&#10;JJh9m+6uJn77bqHgcZiZ3zCLVW8acSfna8sKxqMEBHFhdc2lgvNp9zYD4QOyxsYyKXiQh9Vy8LLA&#10;TNuOD3Q/hlJECPsMFVQhtJmUvqjIoB/Zljh6F+sMhihdKbXDLsJNIydJkkqDNceFClvaVlRcjzej&#10;YLb/xqbLk/f84X6un+k+32y+pkq9Dvv1HESgPjzD/+0PrSCdTuD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xng2xQAAANwAAAAPAAAAAAAAAAAAAAAAAJgCAABkcnMv&#10;ZG93bnJldi54bWxQSwUGAAAAAAQABAD1AAAAigMAAAAA&#10;" path="m,l,3292e" filled="f" strokeweight=".58pt">
                    <v:path arrowok="t" o:connecttype="custom" o:connectlocs="0,11;0,3303" o:connectangles="0,0"/>
                  </v:shape>
                </v:group>
                <v:group id="Group 618" o:spid="_x0000_s1126" style="position:absolute;left:6;top:3299;width:9335;height:2" coordorigin="6,3299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D8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dAD88QAAADcAAAA&#10;DwAAAAAAAAAAAAAAAACqAgAAZHJzL2Rvd25yZXYueG1sUEsFBgAAAAAEAAQA+gAAAJsDAAAAAA==&#10;">
                  <v:shape id="Freeform 619" o:spid="_x0000_s1127" style="position:absolute;left:6;top:3299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VwM8cA&#10;AADcAAAADwAAAGRycy9kb3ducmV2LnhtbESP3WoCMRSE7wt9h3AK3tWsVrayGkUEqyAItT/Uu0Ny&#10;3Gy7OVk2UbdvbwpCL4eZ+YaZzjtXizO1ofKsYNDPQBBrbyouFby/rR7HIEJENlh7JgW/FGA+u7+b&#10;YmH8hV/pvI+lSBAOBSqwMTaFlEFbchj6viFO3tG3DmOSbSlNi5cEd7UcZlkuHVacFiw2tLSkf/Yn&#10;p0CXg+evxfa4+/4cD9f5Tr/Yj4NTqvfQLSYgInXxP3xrb4yC/GkEf2fS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VcDPHAAAA3AAAAA8AAAAAAAAAAAAAAAAAmAIAAGRy&#10;cy9kb3ducmV2LnhtbFBLBQYAAAAABAAEAPUAAACMAwAAAAA=&#10;" path="m,l9335,e" filled="f" strokeweight=".58pt">
                    <v:path arrowok="t" o:connecttype="custom" o:connectlocs="0,0;9335,0" o:connectangles="0,0"/>
                  </v:shape>
                </v:group>
                <v:group id="Group 612" o:spid="_x0000_s1128" style="position:absolute;left:9336;top:11;width:2;height:3293" coordorigin="9336,11" coordsize="2,32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U+HM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h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dT4cxgAAANwA&#10;AAAPAAAAAAAAAAAAAAAAAKoCAABkcnMvZG93bnJldi54bWxQSwUGAAAAAAQABAD6AAAAnQMAAAAA&#10;">
                  <v:shape id="Freeform 617" o:spid="_x0000_s1129" style="position:absolute;left:9336;top:11;width:2;height:3293;visibility:visible;mso-wrap-style:square;v-text-anchor:top" coordsize="2,3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1+NcUA&#10;AADcAAAADwAAAGRycy9kb3ducmV2LnhtbESPQWvCQBSE7wX/w/IEb3VjhSDRVVSqWEoPVSHXR/aZ&#10;BLNv4+5q4r/vFgo9DjPzDbNY9aYRD3K+tqxgMk5AEBdW11wqOJ92rzMQPiBrbCyTgid5WC0HLwvM&#10;tO34mx7HUIoIYZ+hgiqENpPSFxUZ9GPbEkfvYp3BEKUrpXbYRbhp5FuSpNJgzXGhwpa2FRXX490o&#10;mO2/sOny5D1/utv1I93nm83nVKnRsF/PQQTqw3/4r33QCtJpCr9n4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/X41xQAAANwAAAAPAAAAAAAAAAAAAAAAAJgCAABkcnMv&#10;ZG93bnJldi54bWxQSwUGAAAAAAQABAD1AAAAigMAAAAA&#10;" path="m,l,3292e" filled="f" strokeweight=".58pt">
                    <v:path arrowok="t" o:connecttype="custom" o:connectlocs="0,11;0,3303" o:connectangles="0,0"/>
                  </v:shape>
                  <v:shape id="Text Box 616" o:spid="_x0000_s1130" type="#_x0000_t202" style="position:absolute;left:34;top:651;width:9113;height: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HOQ8UA&#10;AADcAAAADwAAAGRycy9kb3ducmV2LnhtbESPQWvCQBSE74L/YXmF3nRTC6mNriLSQqFQTOKhx2f2&#10;mSxm38bsVtN/3xUKHoeZ+YZZrgfbigv13jhW8DRNQBBXThuuFezL98kchA/IGlvHpOCXPKxX49ES&#10;M+2unNOlCLWIEPYZKmhC6DIpfdWQRT91HXH0jq63GKLsa6l7vEa4beUsSVJp0XBcaLCjbUPVqfix&#10;CjbfnL+Z89dhlx9zU5avCX+mJ6UeH4bNAkSgIdzD/+0PrSB9foH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8c5DxQAAANwAAAAPAAAAAAAAAAAAAAAAAJgCAABkcnMv&#10;ZG93bnJldi54bWxQSwUGAAAAAAQABAD1AAAAigMAAAAA&#10;" filled="f" stroked="f">
                    <v:textbox inset="0,0,0,0">
                      <w:txbxContent>
                        <w:p w:rsidR="001721F2" w:rsidRDefault="001721F2">
                          <w:pPr>
                            <w:spacing w:line="245" w:lineRule="exact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z w:val="24"/>
                            </w:rPr>
                            <w:t>n)</w:t>
                          </w:r>
                          <w:r>
                            <w:rPr>
                              <w:rFonts w:ascii="Arial" w:hAnsi="Arial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t>Spôsob</w:t>
                          </w:r>
                          <w:r>
                            <w:rPr>
                              <w:rFonts w:ascii="Arial" w:hAnsi="Arial"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t>ocenenia</w:t>
                          </w:r>
                          <w:r>
                            <w:rPr>
                              <w:rFonts w:ascii="Arial" w:hAnsi="Arial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t>dlhodobého</w:t>
                          </w:r>
                          <w:r>
                            <w:rPr>
                              <w:rFonts w:ascii="Arial" w:hAnsi="Arial"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t>finančného</w:t>
                          </w:r>
                          <w:r>
                            <w:rPr>
                              <w:rFonts w:ascii="Arial" w:hAnsi="Arial"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t>majetku</w:t>
                          </w:r>
                          <w:r>
                            <w:rPr>
                              <w:rFonts w:ascii="Arial" w:hAnsi="Arial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t>ku</w:t>
                          </w:r>
                          <w:r>
                            <w:rPr>
                              <w:rFonts w:ascii="Arial" w:hAnsi="Arial"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t>dňu,</w:t>
                          </w:r>
                          <w:r>
                            <w:rPr>
                              <w:rFonts w:ascii="Arial" w:hAnsi="Arial"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t>ku</w:t>
                          </w:r>
                          <w:r>
                            <w:rPr>
                              <w:rFonts w:ascii="Arial" w:hAnsi="Arial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t>ktorému</w:t>
                          </w:r>
                          <w:r>
                            <w:rPr>
                              <w:rFonts w:ascii="Arial" w:hAnsi="Arial"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t>sa</w:t>
                          </w:r>
                          <w:r>
                            <w:rPr>
                              <w:rFonts w:ascii="Arial" w:hAnsi="Arial"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t>zostavuje</w:t>
                          </w:r>
                        </w:p>
                        <w:p w:rsidR="001721F2" w:rsidRDefault="001721F2">
                          <w:pPr>
                            <w:spacing w:line="270" w:lineRule="exact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w w:val="95"/>
                              <w:sz w:val="24"/>
                            </w:rPr>
                            <w:t>účtovná</w:t>
                          </w:r>
                          <w:r>
                            <w:rPr>
                              <w:rFonts w:ascii="Arial" w:hAnsi="Arial"/>
                              <w:spacing w:val="-25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95"/>
                              <w:sz w:val="24"/>
                            </w:rPr>
                            <w:t>závierka:</w:t>
                          </w:r>
                        </w:p>
                      </w:txbxContent>
                    </v:textbox>
                  </v:shape>
                  <v:shape id="Text Box 615" o:spid="_x0000_s1131" type="#_x0000_t202" style="position:absolute;left:34;top:1478;width:1868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5aMcIA&#10;AADcAAAADwAAAGRycy9kb3ducmV2LnhtbERPz2vCMBS+D/wfwhN2m6kblFlNRWQDYTCs9eDx2by2&#10;weala6J2//1yEHb8+H6v1qPtxI0GbxwrmM8SEMSV04YbBcfy8+UdhA/IGjvHpOCXPKzzydMKM+3u&#10;XNDtEBoRQ9hnqKANoc+k9FVLFv3M9cSRq91gMUQ4NFIPeI/htpOvSZJKi4ZjQ4s9bVuqLoerVbA5&#10;cfFhfr7P+6IuTFkuEv5KL0o9T8fNEkSgMfyLH+6dVpC+xbX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bloxwgAAANwAAAAPAAAAAAAAAAAAAAAAAJgCAABkcnMvZG93&#10;bnJldi54bWxQSwUGAAAAAAQABAD1AAAAhwMAAAAA&#10;" filled="f" stroked="f">
                    <v:textbox inset="0,0,0,0">
                      <w:txbxContent>
                        <w:p w:rsidR="001721F2" w:rsidRDefault="001721F2">
                          <w:pPr>
                            <w:spacing w:line="240" w:lineRule="exact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z w:val="24"/>
                            </w:rPr>
                            <w:t>reálnou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4"/>
                            </w:rPr>
                            <w:t xml:space="preserve"> hodnotou</w:t>
                          </w:r>
                        </w:p>
                      </w:txbxContent>
                    </v:textbox>
                  </v:shape>
                  <v:shape id="Text Box 614" o:spid="_x0000_s1132" type="#_x0000_t202" style="position:absolute;left:2368;top:1478;width:2801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L/qsUA&#10;AADcAAAADwAAAGRycy9kb3ducmV2LnhtbESPQWvCQBSE70L/w/KE3nSjhVBTV5GiIBSKMR48vmaf&#10;yWL2bcyumv77rlDwOMzMN8x82dtG3KjzxrGCyTgBQVw6bbhScCg2o3cQPiBrbByTgl/ysFy8DOaY&#10;aXfnnG77UIkIYZ+hgjqENpPSlzVZ9GPXEkfv5DqLIcqukrrDe4TbRk6TJJUWDceFGlv6rKk8769W&#10;werI+dpcvn92+Sk3RTFL+Cs9K/U67FcfIAL14Rn+b2+1gvRtB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Iv+qxQAAANwAAAAPAAAAAAAAAAAAAAAAAJgCAABkcnMv&#10;ZG93bnJldi54bWxQSwUGAAAAAAQABAD1AAAAigMAAAAA&#10;" filled="f" stroked="f">
                    <v:textbox inset="0,0,0,0">
                      <w:txbxContent>
                        <w:p w:rsidR="001721F2" w:rsidRDefault="001721F2">
                          <w:pPr>
                            <w:spacing w:line="240" w:lineRule="exact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z w:val="24"/>
                            </w:rPr>
                            <w:t>metódou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t>vlastného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4"/>
                            </w:rPr>
                            <w:t xml:space="preserve"> imania</w:t>
                          </w:r>
                        </w:p>
                      </w:txbxContent>
                    </v:textbox>
                  </v:shape>
                  <v:shape id="Text Box 613" o:spid="_x0000_s1133" type="#_x0000_t202" style="position:absolute;left:34;top:1753;width:6457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4lSsIA&#10;AADcAAAADwAAAGRycy9kb3ducmV2LnhtbERPz2vCMBS+D/wfwhN2m6ljlFlNRWQDYTCs9eDx2by2&#10;weala6J2//1yEHb8+H6v1qPtxI0GbxwrmM8SEMSV04YbBcfy8+UdhA/IGjvHpOCXPKzzydMKM+3u&#10;XNDtEBoRQ9hnqKANoc+k9FVLFv3M9cSRq91gMUQ4NFIPeI/htpOvSZJKi4ZjQ4s9bVuqLoerVbA5&#10;cfFhfr7P+6IuTFkuEv5KL0o9T8fNEkSgMfyLH+6dVpC+xfn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HiVKwgAAANwAAAAPAAAAAAAAAAAAAAAAAJgCAABkcnMvZG93&#10;bnJldi54bWxQSwUGAAAAAAQABAD1AAAAhwMAAAAA&#10;" filled="f" stroked="f">
                    <v:textbox inset="0,0,0,0">
                      <w:txbxContent>
                        <w:p w:rsidR="001721F2" w:rsidRDefault="001721F2">
                          <w:pPr>
                            <w:spacing w:line="240" w:lineRule="exact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z w:val="24"/>
                            </w:rPr>
                            <w:t>vplyv</w:t>
                          </w:r>
                          <w:r>
                            <w:rPr>
                              <w:rFonts w:ascii="Arial" w:hAnsi="Arial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t>ocenenia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t>na</w:t>
                          </w:r>
                          <w:r>
                            <w:rPr>
                              <w:rFonts w:ascii="Arial" w:hAnsi="Arial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t xml:space="preserve">HV </w:t>
                          </w:r>
                          <w:r>
                            <w:rPr>
                              <w:rFonts w:ascii="Arial" w:hAnsi="Arial"/>
                              <w:spacing w:val="6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t>vplyv</w:t>
                          </w:r>
                          <w:r>
                            <w:rPr>
                              <w:rFonts w:ascii="Arial" w:hAnsi="Arial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t>ocenenia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t>na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t>výšku</w:t>
                          </w:r>
                          <w:r>
                            <w:rPr>
                              <w:rFonts w:ascii="Arial" w:hAnsi="Arial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t>vlast.imania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line="200" w:lineRule="atLeast"/>
        <w:rPr>
          <w:rFonts w:ascii="Arial Narrow" w:eastAsia="Arial Narrow" w:hAnsi="Arial Narrow" w:cs="Arial Narrow"/>
          <w:sz w:val="20"/>
          <w:szCs w:val="20"/>
          <w:lang w:val="sk-SK"/>
        </w:rPr>
        <w:sectPr w:rsidR="00A56B34" w:rsidRPr="001721F2">
          <w:pgSz w:w="11910" w:h="16840"/>
          <w:pgMar w:top="220" w:right="1160" w:bottom="960" w:left="1180" w:header="0" w:footer="762" w:gutter="0"/>
          <w:cols w:space="708"/>
        </w:sectPr>
      </w:pPr>
    </w:p>
    <w:p w:rsidR="00A56B34" w:rsidRPr="001721F2" w:rsidRDefault="00A56B34">
      <w:pPr>
        <w:spacing w:before="1"/>
        <w:rPr>
          <w:rFonts w:ascii="Arial Narrow" w:eastAsia="Arial Narrow" w:hAnsi="Arial Narrow" w:cs="Arial Narrow"/>
          <w:sz w:val="9"/>
          <w:szCs w:val="9"/>
          <w:lang w:val="sk-SK"/>
        </w:rPr>
      </w:pPr>
    </w:p>
    <w:p w:rsidR="00A56B34" w:rsidRPr="001721F2" w:rsidRDefault="00EF41B8">
      <w:pPr>
        <w:spacing w:line="200" w:lineRule="atLeast"/>
        <w:ind w:left="285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1609725" cy="167005"/>
                <wp:effectExtent l="9525" t="9525" r="9525" b="13970"/>
                <wp:docPr id="627" name="Text Box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12"/>
                              <w:ind w:left="10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08" o:spid="_x0000_s1134" type="#_x0000_t202" style="width:126.75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" filled="f" strokeweight="1pt">
                <v:textbox inset="0,0,0,0">
                  <w:txbxContent>
                    <w:p w:rsidR="001721F2" w:rsidRDefault="001721F2">
                      <w:pPr>
                        <w:spacing w:before="12"/>
                        <w:ind w:left="108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Poznámky Úč POD 3 - 01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6B34" w:rsidRPr="001721F2" w:rsidRDefault="00A56B34">
      <w:pPr>
        <w:spacing w:before="9"/>
        <w:rPr>
          <w:rFonts w:ascii="Arial Narrow" w:eastAsia="Arial Narrow" w:hAnsi="Arial Narrow" w:cs="Arial Narrow"/>
          <w:lang w:val="sk-SK"/>
        </w:rPr>
      </w:pP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469"/>
        </w:tabs>
        <w:spacing w:before="0"/>
        <w:ind w:firstLine="0"/>
        <w:rPr>
          <w:lang w:val="sk-SK"/>
        </w:rPr>
      </w:pPr>
      <w:r w:rsidRPr="001721F2">
        <w:rPr>
          <w:spacing w:val="-1"/>
          <w:lang w:val="sk-SK"/>
        </w:rPr>
        <w:t>Informácie</w:t>
      </w:r>
      <w:r w:rsidRPr="001721F2">
        <w:rPr>
          <w:lang w:val="sk-SK"/>
        </w:rPr>
        <w:t xml:space="preserve"> k</w:t>
      </w:r>
      <w:r w:rsidRPr="001721F2">
        <w:rPr>
          <w:spacing w:val="1"/>
          <w:lang w:val="sk-SK"/>
        </w:rPr>
        <w:t xml:space="preserve"> </w:t>
      </w:r>
      <w:r w:rsidRPr="001721F2">
        <w:rPr>
          <w:lang w:val="sk-SK"/>
        </w:rPr>
        <w:t>časti F.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písm. </w:t>
      </w:r>
      <w:r w:rsidRPr="001721F2">
        <w:rPr>
          <w:spacing w:val="-1"/>
          <w:lang w:val="sk-SK"/>
        </w:rPr>
        <w:t>o)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prílohy</w:t>
      </w:r>
      <w:r w:rsidRPr="001721F2">
        <w:rPr>
          <w:lang w:val="sk-SK"/>
        </w:rPr>
        <w:t xml:space="preserve"> č. 3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o</w:t>
      </w:r>
      <w:r w:rsidRPr="001721F2">
        <w:rPr>
          <w:spacing w:val="-1"/>
          <w:lang w:val="sk-SK"/>
        </w:rPr>
        <w:t xml:space="preserve"> opravných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položkách</w:t>
      </w:r>
      <w:r w:rsidRPr="001721F2">
        <w:rPr>
          <w:lang w:val="sk-SK"/>
        </w:rPr>
        <w:t xml:space="preserve"> k</w:t>
      </w:r>
      <w:r w:rsidRPr="001721F2">
        <w:rPr>
          <w:spacing w:val="-1"/>
          <w:lang w:val="sk-SK"/>
        </w:rPr>
        <w:t xml:space="preserve"> zásobám</w:t>
      </w:r>
      <w:r w:rsidRPr="001721F2">
        <w:rPr>
          <w:spacing w:val="55"/>
          <w:lang w:val="sk-SK"/>
        </w:rPr>
        <w:t xml:space="preserve"> </w:t>
      </w:r>
      <w:r w:rsidRPr="001721F2">
        <w:rPr>
          <w:spacing w:val="-1"/>
          <w:lang w:val="sk-SK"/>
        </w:rPr>
        <w:t>Tabuľka</w:t>
      </w:r>
      <w:r w:rsidRPr="001721F2">
        <w:rPr>
          <w:lang w:val="sk-SK"/>
        </w:rPr>
        <w:t xml:space="preserve"> č. 1</w:t>
      </w:r>
    </w:p>
    <w:p w:rsidR="00A56B34" w:rsidRPr="001721F2" w:rsidRDefault="008C1DFF">
      <w:pPr>
        <w:spacing w:before="126"/>
        <w:ind w:left="180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lang w:val="sk-SK"/>
        </w:rPr>
        <w:br w:type="column"/>
      </w:r>
      <w:r w:rsidRPr="001721F2">
        <w:rPr>
          <w:rFonts w:ascii="Arial" w:hAnsi="Arial"/>
          <w:sz w:val="20"/>
          <w:lang w:val="sk-SK"/>
        </w:rPr>
        <w:lastRenderedPageBreak/>
        <w:t>DIČ</w:t>
      </w:r>
    </w:p>
    <w:p w:rsidR="00A56B34" w:rsidRPr="001721F2" w:rsidRDefault="00EF41B8">
      <w:pPr>
        <w:spacing w:before="27"/>
        <w:ind w:left="180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656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-180975</wp:posOffset>
                </wp:positionV>
                <wp:extent cx="1439545" cy="359410"/>
                <wp:effectExtent l="3175" t="0" r="0" b="2540"/>
                <wp:wrapNone/>
                <wp:docPr id="626" name="Text Box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9" o:spid="_x0000_s1135" type="#_x0000_t202" style="position:absolute;left:0;text-align:left;margin-left:409pt;margin-top:-14.25pt;width:113.35pt;height:28.3pt;z-index: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  <w:tr w:rsidR="001721F2">
                        <w:trPr>
                          <w:trHeight w:hRule="exact" w:val="273"/>
                        </w:trPr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  <w:sectPr w:rsidR="00A56B34" w:rsidRPr="001721F2">
          <w:pgSz w:w="11910" w:h="16840"/>
          <w:pgMar w:top="220" w:right="1160" w:bottom="960" w:left="1180" w:header="0" w:footer="762" w:gutter="0"/>
          <w:cols w:num="2" w:space="708" w:equalWidth="0">
            <w:col w:w="6258" w:space="197"/>
            <w:col w:w="3115"/>
          </w:cols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2185"/>
        <w:gridCol w:w="1274"/>
        <w:gridCol w:w="1270"/>
        <w:gridCol w:w="1679"/>
        <w:gridCol w:w="1750"/>
        <w:gridCol w:w="1142"/>
      </w:tblGrid>
      <w:tr w:rsidR="00A56B34" w:rsidRPr="001721F2">
        <w:trPr>
          <w:trHeight w:hRule="exact" w:val="260"/>
        </w:trPr>
        <w:tc>
          <w:tcPr>
            <w:tcW w:w="2185" w:type="dxa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5"/>
              <w:rPr>
                <w:rFonts w:ascii="Arial" w:eastAsia="Arial" w:hAnsi="Arial" w:cs="Arial"/>
                <w:lang w:val="sk-SK"/>
              </w:rPr>
            </w:pPr>
          </w:p>
          <w:p w:rsidR="00A56B34" w:rsidRPr="001721F2" w:rsidRDefault="008C1DFF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Zásoby</w:t>
            </w:r>
          </w:p>
        </w:tc>
        <w:tc>
          <w:tcPr>
            <w:tcW w:w="7115" w:type="dxa"/>
            <w:gridSpan w:val="5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7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 obdobie</w:t>
            </w:r>
          </w:p>
        </w:tc>
      </w:tr>
      <w:tr w:rsidR="00A56B34" w:rsidRPr="001721F2">
        <w:trPr>
          <w:trHeight w:hRule="exact" w:val="979"/>
        </w:trPr>
        <w:tc>
          <w:tcPr>
            <w:tcW w:w="2185" w:type="dxa"/>
            <w:vMerge/>
            <w:tcBorders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27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60" w:right="160" w:firstLine="134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OP 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začiatku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</w:p>
          <w:p w:rsidR="00A56B34" w:rsidRPr="001721F2" w:rsidRDefault="008C1DFF">
            <w:pPr>
              <w:pStyle w:val="TableParagraph"/>
              <w:spacing w:line="240" w:lineRule="exact"/>
              <w:ind w:left="29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127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500" w:right="333" w:hanging="162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Tvorba</w:t>
            </w:r>
            <w:r w:rsidRPr="001721F2">
              <w:rPr>
                <w:rFonts w:ascii="Arial Narrow"/>
                <w:b/>
                <w:spacing w:val="25"/>
                <w:sz w:val="21"/>
                <w:lang w:val="sk-SK"/>
              </w:rPr>
              <w:t xml:space="preserve"> </w:t>
            </w:r>
            <w:r w:rsidRPr="001721F2">
              <w:rPr>
                <w:rFonts w:ascii="Arial Narrow"/>
                <w:b/>
                <w:sz w:val="21"/>
                <w:lang w:val="sk-SK"/>
              </w:rPr>
              <w:t>OP</w:t>
            </w:r>
          </w:p>
        </w:tc>
        <w:tc>
          <w:tcPr>
            <w:tcW w:w="167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7"/>
              <w:ind w:left="158" w:right="155" w:firstLine="6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Zúčtovanie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OP z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dôvodu zániku</w:t>
            </w:r>
            <w:r w:rsidRPr="001721F2">
              <w:rPr>
                <w:rFonts w:ascii="Arial Narrow" w:hAnsi="Arial Narrow"/>
                <w:b/>
                <w:spacing w:val="29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opodstatnenosti</w:t>
            </w:r>
          </w:p>
        </w:tc>
        <w:tc>
          <w:tcPr>
            <w:tcW w:w="175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Zúčtovanie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OP</w:t>
            </w:r>
          </w:p>
          <w:p w:rsidR="00A56B34" w:rsidRPr="001721F2" w:rsidRDefault="008C1DFF">
            <w:pPr>
              <w:pStyle w:val="TableParagraph"/>
              <w:ind w:left="58" w:right="58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z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dôvodu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vyradenia</w:t>
            </w:r>
            <w:r w:rsidRPr="001721F2">
              <w:rPr>
                <w:rFonts w:ascii="Arial Narrow" w:hAnsi="Arial Narrow"/>
                <w:b/>
                <w:spacing w:val="2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majetku</w:t>
            </w:r>
          </w:p>
          <w:p w:rsidR="00A56B34" w:rsidRPr="001721F2" w:rsidRDefault="008C1DFF">
            <w:pPr>
              <w:pStyle w:val="TableParagraph"/>
              <w:spacing w:line="240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z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účtovníctva</w:t>
            </w:r>
          </w:p>
        </w:tc>
        <w:tc>
          <w:tcPr>
            <w:tcW w:w="114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23" w:right="124" w:hanging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OP na konci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</w:tr>
      <w:tr w:rsidR="00A56B34" w:rsidRPr="001721F2">
        <w:trPr>
          <w:trHeight w:hRule="exact" w:val="283"/>
        </w:trPr>
        <w:tc>
          <w:tcPr>
            <w:tcW w:w="2185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127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"/>
              <w:ind w:left="2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d</w:t>
            </w:r>
          </w:p>
        </w:tc>
        <w:tc>
          <w:tcPr>
            <w:tcW w:w="175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e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f</w:t>
            </w:r>
          </w:p>
        </w:tc>
      </w:tr>
      <w:tr w:rsidR="00A56B34" w:rsidRPr="001721F2">
        <w:trPr>
          <w:trHeight w:hRule="exact" w:val="355"/>
        </w:trPr>
        <w:tc>
          <w:tcPr>
            <w:tcW w:w="2185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Materiál</w:t>
            </w:r>
          </w:p>
        </w:tc>
        <w:tc>
          <w:tcPr>
            <w:tcW w:w="127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2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7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2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75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2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4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left="70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92"/>
        </w:trPr>
        <w:tc>
          <w:tcPr>
            <w:tcW w:w="218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7" w:right="16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Nedokončená výroba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a</w:t>
            </w:r>
            <w:r w:rsidRPr="001721F2">
              <w:rPr>
                <w:rFonts w:ascii="Arial Narrow" w:hAnsi="Arial Narrow"/>
                <w:spacing w:val="29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polotovary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vlastnej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výroby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5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5"/>
              <w:ind w:right="2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5"/>
              <w:ind w:right="2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75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5"/>
              <w:ind w:right="2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5"/>
              <w:ind w:left="70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0"/>
        </w:trPr>
        <w:tc>
          <w:tcPr>
            <w:tcW w:w="218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Výrobky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2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2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75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2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left="70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2"/>
        </w:trPr>
        <w:tc>
          <w:tcPr>
            <w:tcW w:w="2185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Zvieratá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0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2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2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750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2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left="70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2"/>
        </w:trPr>
        <w:tc>
          <w:tcPr>
            <w:tcW w:w="2185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Tovar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0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right="2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right="2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750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right="2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42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left="70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0"/>
        </w:trPr>
        <w:tc>
          <w:tcPr>
            <w:tcW w:w="218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Nehnuteľnosť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predaj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2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2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75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2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70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92"/>
        </w:trPr>
        <w:tc>
          <w:tcPr>
            <w:tcW w:w="218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7" w:right="21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Poskytnuté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preddavky </w:t>
            </w:r>
            <w:r w:rsidRPr="001721F2">
              <w:rPr>
                <w:rFonts w:ascii="Arial Narrow" w:hAnsi="Arial Narrow"/>
                <w:sz w:val="21"/>
                <w:lang w:val="sk-SK"/>
              </w:rPr>
              <w:t>na</w:t>
            </w:r>
            <w:r w:rsidRPr="001721F2">
              <w:rPr>
                <w:rFonts w:ascii="Arial Narrow" w:hAnsi="Arial Narrow"/>
                <w:spacing w:val="2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zásoby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2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2"/>
              <w:ind w:right="2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2"/>
              <w:ind w:right="2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75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2"/>
              <w:ind w:right="2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2"/>
              <w:ind w:left="70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5"/>
        </w:trPr>
        <w:tc>
          <w:tcPr>
            <w:tcW w:w="2185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Zásoby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spolu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0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right="2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79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right="2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750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right="2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left="70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9"/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1619885"/>
                <wp:effectExtent l="9525" t="9525" r="8255" b="8890"/>
                <wp:docPr id="617" name="Group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1619885"/>
                          <a:chOff x="0" y="0"/>
                          <a:chExt cx="9347" cy="2551"/>
                        </a:xfrm>
                      </wpg:grpSpPr>
                      <wpg:grpSp>
                        <wpg:cNvPr id="618" name="Group 60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619" name="Freeform 60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0" name="Group 605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2535"/>
                            <a:chOff x="11" y="11"/>
                            <a:chExt cx="2" cy="2535"/>
                          </a:xfrm>
                        </wpg:grpSpPr>
                        <wps:wsp>
                          <wps:cNvPr id="621" name="Freeform 606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2535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535"/>
                                <a:gd name="T2" fmla="+- 0 2545 11"/>
                                <a:gd name="T3" fmla="*/ 2545 h 25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35">
                                  <a:moveTo>
                                    <a:pt x="0" y="0"/>
                                  </a:moveTo>
                                  <a:lnTo>
                                    <a:pt x="0" y="253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2" name="Group 603"/>
                        <wpg:cNvGrpSpPr>
                          <a:grpSpLocks/>
                        </wpg:cNvGrpSpPr>
                        <wpg:grpSpPr bwMode="auto">
                          <a:xfrm>
                            <a:off x="6" y="2540"/>
                            <a:ext cx="9335" cy="2"/>
                            <a:chOff x="6" y="2540"/>
                            <a:chExt cx="9335" cy="2"/>
                          </a:xfrm>
                        </wpg:grpSpPr>
                        <wps:wsp>
                          <wps:cNvPr id="623" name="Freeform 604"/>
                          <wps:cNvSpPr>
                            <a:spLocks/>
                          </wps:cNvSpPr>
                          <wps:spPr bwMode="auto">
                            <a:xfrm>
                              <a:off x="6" y="2540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4" name="Group 601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2535"/>
                            <a:chOff x="9336" y="11"/>
                            <a:chExt cx="2" cy="2535"/>
                          </a:xfrm>
                        </wpg:grpSpPr>
                        <wps:wsp>
                          <wps:cNvPr id="625" name="Freeform 602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2535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535"/>
                                <a:gd name="T2" fmla="+- 0 2545 11"/>
                                <a:gd name="T3" fmla="*/ 2545 h 25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35">
                                  <a:moveTo>
                                    <a:pt x="0" y="0"/>
                                  </a:moveTo>
                                  <a:lnTo>
                                    <a:pt x="0" y="253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00" o:spid="_x0000_s1026" style="width:467.35pt;height:127.55pt;mso-position-horizontal-relative:char;mso-position-vertical-relative:line" coordsize="9347,2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">
                <v:group id="Group 607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MHN4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DBzeLCAAAA3AAAAA8A&#10;AAAAAAAAAAAAAAAAqgIAAGRycy9kb3ducmV2LnhtbFBLBQYAAAAABAAEAPoAAACZAwAAAAA=&#10;">
                  <v:shape id="Freeform 608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GDzcYA&#10;AADcAAAADwAAAGRycy9kb3ducmV2LnhtbESPQWsCMRSE74X+h/AK3mp2PWztahQpVAsFoVZFb4/k&#10;udl287Jsom7/fVMQehxm5htmOu9dIy7UhdqzgnyYgSDW3tRcKdh+vj6OQYSIbLDxTAp+KMB8dn83&#10;xdL4K3/QZRMrkSAcSlRgY2xLKYO25DAMfUucvJPvHMYku0qaDq8J7ho5yrJCOqw5LVhs6cWS/t6c&#10;nQJd5U+Hxftp/bUfj1bFWi/t7uiUGjz0iwmISH38D9/ab0ZBkT/D35l0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uGDzc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605" o:spid="_x0000_s1029" style="position:absolute;left:11;top:11;width:2;height:2535" coordorigin="11,11" coordsize="2,25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LWc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A2wtZwwAAANwAAAAP&#10;AAAAAAAAAAAAAAAAAKoCAABkcnMvZG93bnJldi54bWxQSwUGAAAAAAQABAD6AAAAmgMAAAAA&#10;">
                  <v:shape id="Freeform 606" o:spid="_x0000_s1030" style="position:absolute;left:11;top:11;width:2;height:2535;visibility:visible;mso-wrap-style:square;v-text-anchor:top" coordsize="2,2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nih8MA&#10;AADcAAAADwAAAGRycy9kb3ducmV2LnhtbESPQWvCQBSE70L/w/KE3sxGD7akrqJCwVup6UFvj+xr&#10;Nph9G7KbZP33XUHocZiZb5jNLtpWjNT7xrGCZZaDIK6cbrhW8FN+Lt5B+ICssXVMCu7kYbd9mW2w&#10;0G7ibxrPoRYJwr5ABSaErpDSV4Ys+sx1xMn7db3FkGRfS93jlOC2las8X0uLDacFgx0dDVW382AV&#10;lFffVschjt3bcMkPdRm/JhOVep3H/QeIQDH8h5/tk1awXi3hcSYdAb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nih8MAAADcAAAADwAAAAAAAAAAAAAAAACYAgAAZHJzL2Rv&#10;d25yZXYueG1sUEsFBgAAAAAEAAQA9QAAAIgDAAAAAA==&#10;" path="m,l,2534e" filled="f" strokeweight=".58pt">
                    <v:path arrowok="t" o:connecttype="custom" o:connectlocs="0,11;0,2545" o:connectangles="0,0"/>
                  </v:shape>
                </v:group>
                <v:group id="Group 603" o:spid="_x0000_s1031" style="position:absolute;left:6;top:2540;width:9335;height:2" coordorigin="6,2540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Uwtc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0UwtcQAAADcAAAA&#10;DwAAAAAAAAAAAAAAAACqAgAAZHJzL2Rvd25yZXYueG1sUEsFBgAAAAAEAAQA+gAAAJsDAAAAAA==&#10;">
                  <v:shape id="Freeform 604" o:spid="_x0000_s1032" style="position:absolute;left:6;top:2540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V+msYA&#10;AADcAAAADwAAAGRycy9kb3ducmV2LnhtbESPQWsCMRSE74X+h/AK3mrWFbayGkUK1UJBqFXR2yN5&#10;brbdvCybVLf/vikIPQ4z8w0zW/SuERfqQu1ZwWiYgSDW3tRcKdh9vDxOQISIbLDxTAp+KMBifn83&#10;w9L4K7/TZRsrkSAcSlRgY2xLKYO25DAMfUucvLPvHMYku0qaDq8J7hqZZ1khHdacFiy29GxJf22/&#10;nQJdjZ6Oy7fz5vMwydfFRq/s/uSUGjz0yymISH38D9/ar0ZBkY/h70w6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V+ms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601" o:spid="_x0000_s1033" style="position:absolute;left:9336;top:11;width:2;height:2535" coordorigin="9336,11" coordsize="2,25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+ANWs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/gDVrFAAAA3AAA&#10;AA8AAAAAAAAAAAAAAAAAqgIAAGRycy9kb3ducmV2LnhtbFBLBQYAAAAABAAEAPoAAACcAwAAAAA=&#10;">
                  <v:shape id="Freeform 602" o:spid="_x0000_s1034" style="position:absolute;left:9336;top:11;width:2;height:2535;visibility:visible;mso-wrap-style:square;v-text-anchor:top" coordsize="2,2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LkhMMA&#10;AADcAAAADwAAAGRycy9kb3ducmV2LnhtbESPQWvCQBSE74L/YXlCb7pRqJbUVVQQvBVND+3tkX3N&#10;BrNvQ3aTbP99tyB4HGbmG2a7j7YRA3W+dqxguchAEJdO11wp+CzO8zcQPiBrbByTgl/ysN9NJ1vM&#10;tRv5SsMtVCJB2OeowITQ5lL60pBFv3AtcfJ+XGcxJNlVUnc4Jrht5CrL1tJizWnBYEsnQ+X91lsF&#10;xbdvylMfh3bTf2XHqogfo4lKvczi4R1EoBie4Uf7ohWsV6/wfyYdAb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LkhMMAAADcAAAADwAAAAAAAAAAAAAAAACYAgAAZHJzL2Rv&#10;d25yZXYueG1sUEsFBgAAAAAEAAQA9QAAAIgDAAAAAA==&#10;" path="m,l,2534e" filled="f" strokeweight=".58pt">
                    <v:path arrowok="t" o:connecttype="custom" o:connectlocs="0,11;0,2545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before="9"/>
        <w:rPr>
          <w:rFonts w:ascii="Arial" w:eastAsia="Arial" w:hAnsi="Arial" w:cs="Arial"/>
          <w:sz w:val="13"/>
          <w:szCs w:val="13"/>
          <w:lang w:val="sk-SK"/>
        </w:rPr>
      </w:pPr>
    </w:p>
    <w:p w:rsidR="00A56B34" w:rsidRPr="001721F2" w:rsidRDefault="008C1DFF">
      <w:pPr>
        <w:pStyle w:val="Zkladntext"/>
        <w:rPr>
          <w:lang w:val="sk-SK"/>
        </w:rPr>
      </w:pPr>
      <w:r w:rsidRPr="001721F2">
        <w:rPr>
          <w:spacing w:val="-1"/>
          <w:lang w:val="sk-SK"/>
        </w:rPr>
        <w:t>Tabuľka</w:t>
      </w:r>
      <w:r w:rsidRPr="001721F2">
        <w:rPr>
          <w:lang w:val="sk-SK"/>
        </w:rPr>
        <w:t xml:space="preserve"> č. 2</w:t>
      </w: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6331"/>
        <w:gridCol w:w="2969"/>
      </w:tblGrid>
      <w:tr w:rsidR="00A56B34" w:rsidRPr="001721F2">
        <w:trPr>
          <w:trHeight w:hRule="exact" w:val="360"/>
        </w:trPr>
        <w:tc>
          <w:tcPr>
            <w:tcW w:w="633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Nehnuteľnosť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predaj</w:t>
            </w:r>
          </w:p>
        </w:tc>
        <w:tc>
          <w:tcPr>
            <w:tcW w:w="296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Hodnota</w:t>
            </w:r>
          </w:p>
        </w:tc>
      </w:tr>
      <w:tr w:rsidR="00A56B34" w:rsidRPr="001721F2">
        <w:trPr>
          <w:trHeight w:hRule="exact" w:val="355"/>
        </w:trPr>
        <w:tc>
          <w:tcPr>
            <w:tcW w:w="6331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Náklady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na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obstarávanie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nehnuteľnosti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na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predaj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za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spacing w:val="-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obdobie</w:t>
            </w:r>
          </w:p>
        </w:tc>
        <w:tc>
          <w:tcPr>
            <w:tcW w:w="296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3"/>
              <w:ind w:right="2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4"/>
        </w:trPr>
        <w:tc>
          <w:tcPr>
            <w:tcW w:w="6331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Náklady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na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obstaranie nehnuteľnosti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predaj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od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začiatku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obstarávania</w:t>
            </w:r>
          </w:p>
        </w:tc>
        <w:tc>
          <w:tcPr>
            <w:tcW w:w="2969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4"/>
              <w:ind w:right="2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11"/>
        <w:rPr>
          <w:rFonts w:ascii="Arial Narrow" w:eastAsia="Arial Narrow" w:hAnsi="Arial Narrow" w:cs="Arial Narrow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979170"/>
                <wp:effectExtent l="9525" t="9525" r="8255" b="1905"/>
                <wp:docPr id="608" name="Group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979170"/>
                          <a:chOff x="0" y="0"/>
                          <a:chExt cx="9347" cy="1542"/>
                        </a:xfrm>
                      </wpg:grpSpPr>
                      <wpg:grpSp>
                        <wpg:cNvPr id="609" name="Group 59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610" name="Freeform 59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1" name="Group 596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526"/>
                            <a:chOff x="11" y="11"/>
                            <a:chExt cx="2" cy="1526"/>
                          </a:xfrm>
                        </wpg:grpSpPr>
                        <wps:wsp>
                          <wps:cNvPr id="612" name="Freeform 597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52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526"/>
                                <a:gd name="T2" fmla="+- 0 1536 11"/>
                                <a:gd name="T3" fmla="*/ 1536 h 15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26">
                                  <a:moveTo>
                                    <a:pt x="0" y="0"/>
                                  </a:moveTo>
                                  <a:lnTo>
                                    <a:pt x="0" y="152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3" name="Group 594"/>
                        <wpg:cNvGrpSpPr>
                          <a:grpSpLocks/>
                        </wpg:cNvGrpSpPr>
                        <wpg:grpSpPr bwMode="auto">
                          <a:xfrm>
                            <a:off x="6" y="1531"/>
                            <a:ext cx="9335" cy="2"/>
                            <a:chOff x="6" y="1531"/>
                            <a:chExt cx="9335" cy="2"/>
                          </a:xfrm>
                        </wpg:grpSpPr>
                        <wps:wsp>
                          <wps:cNvPr id="614" name="Freeform 595"/>
                          <wps:cNvSpPr>
                            <a:spLocks/>
                          </wps:cNvSpPr>
                          <wps:spPr bwMode="auto">
                            <a:xfrm>
                              <a:off x="6" y="1531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5" name="Group 592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1526"/>
                            <a:chOff x="9336" y="11"/>
                            <a:chExt cx="2" cy="1526"/>
                          </a:xfrm>
                        </wpg:grpSpPr>
                        <wps:wsp>
                          <wps:cNvPr id="616" name="Freeform 593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152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526"/>
                                <a:gd name="T2" fmla="+- 0 1536 11"/>
                                <a:gd name="T3" fmla="*/ 1536 h 15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26">
                                  <a:moveTo>
                                    <a:pt x="0" y="0"/>
                                  </a:moveTo>
                                  <a:lnTo>
                                    <a:pt x="0" y="152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91" o:spid="_x0000_s1026" style="width:467.35pt;height:77.1pt;mso-position-horizontal-relative:char;mso-position-vertical-relative:line" coordsize="9347,1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">
                <v:group id="Group 598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T+p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ES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VP6kxgAAANwA&#10;AAAPAAAAAAAAAAAAAAAAAKoCAABkcnMvZG93bnJldi54bWxQSwUGAAAAAAQABAD6AAAAnQMAAAAA&#10;">
                  <v:shape id="Freeform 599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sqUMMA&#10;AADcAAAADwAAAGRycy9kb3ducmV2LnhtbERPy2oCMRTdF/yHcAV3NTMupjIaRQRboSD4pN1dkutk&#10;2snNMEl1+vdmUejycN7zZe8acaMu1J4V5OMMBLH2puZKwem4eZ6CCBHZYOOZFPxSgOVi8DTH0vg7&#10;7+l2iJVIIRxKVGBjbEspg7bkMIx9S5y4q+8cxgS7SpoO7yncNXKSZYV0WHNqsNjS2pL+Pvw4BbrK&#10;Xz5W79fd12U6eSt2+tWeP51So2G/moGI1Md/8Z97axQUeZqfzq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9sqUMMAAADcAAAADwAAAAAAAAAAAAAAAACYAgAAZHJzL2Rv&#10;d25yZXYueG1sUEsFBgAAAAAEAAQA9QAAAIgDAAAAAA==&#10;" path="m,l9335,e" filled="f" strokeweight=".58pt">
                    <v:path arrowok="t" o:connecttype="custom" o:connectlocs="0,0;9335,0" o:connectangles="0,0"/>
                  </v:shape>
                </v:group>
                <v:group id="Group 596" o:spid="_x0000_s1029" style="position:absolute;left:11;top:11;width:2;height:1526" coordorigin="11,11" coordsize="2,1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H7ZH/FAAAA3AAA&#10;AA8AAAAAAAAAAAAAAAAAqgIAAGRycy9kb3ducmV2LnhtbFBLBQYAAAAABAAEAPoAAACcAwAAAAA=&#10;">
                  <v:shape id="Freeform 597" o:spid="_x0000_s1030" style="position:absolute;left:11;top:11;width:2;height:1526;visibility:visible;mso-wrap-style:square;v-text-anchor:top" coordsize="2,1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GgRMYA&#10;AADcAAAADwAAAGRycy9kb3ducmV2LnhtbESPQWvCQBSE70L/w/IKvUizMYdQo6sUoWihF42HHl+y&#10;z00w+zZk15j213cLhR6HmfmGWW8n24mRBt86VrBIUhDEtdMtGwXn8u35BYQPyBo7x6TgizxsNw+z&#10;NRba3flI4ykYESHsC1TQhNAXUvq6IYs+cT1x9C5usBiiHIzUA94j3HYyS9NcWmw5LjTY066h+nq6&#10;WQVV1Y7X4/7dmN28/1iG7vtT7kulnh6n1xWIQFP4D/+1D1pBvsjg90w8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GgRMYAAADcAAAADwAAAAAAAAAAAAAAAACYAgAAZHJz&#10;L2Rvd25yZXYueG1sUEsFBgAAAAAEAAQA9QAAAIsDAAAAAA==&#10;" path="m,l,1525e" filled="f" strokeweight=".58pt">
                    <v:path arrowok="t" o:connecttype="custom" o:connectlocs="0,11;0,1536" o:connectangles="0,0"/>
                  </v:shape>
                </v:group>
                <v:group id="Group 594" o:spid="_x0000_s1031" style="position:absolute;left:6;top:1531;width:9335;height:2" coordorigin="6,1531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mVfk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iRO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+ZV+TxgAAANwA&#10;AAAPAAAAAAAAAAAAAAAAAKoCAABkcnMvZG93bnJldi54bWxQSwUGAAAAAAQABAD6AAAAnQMAAAAA&#10;">
                  <v:shape id="Freeform 595" o:spid="_x0000_s1032" style="position:absolute;left:6;top:1531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AsU8cA&#10;AADcAAAADwAAAGRycy9kb3ducmV2LnhtbESPX0vDMBTF3wW/Q7iCbzbtkDrq0jIE/8Bg4NQx3y7J&#10;XVNtbkoTt+7bG2Hg4+Gc8zucRTO5XhxoDJ1nBUWWgyDW3nTcKnh/e7yZgwgR2WDvmRScKEBTX14s&#10;sDL+yK902MRWJAiHChXYGIdKyqAtOQyZH4iTt/ejw5jk2Eoz4jHBXS9neV5Khx2nBYsDPVjS35sf&#10;p0C3xd1uudqvv7bz2XO51k/249MpdX01Le9BRJrif/jcfjEKyuIW/s6kIy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gLFPHAAAA3AAAAA8AAAAAAAAAAAAAAAAAmAIAAGRy&#10;cy9kb3ducmV2LnhtbFBLBQYAAAAABAAEAPUAAACMAwAAAAA=&#10;" path="m,l9335,e" filled="f" strokeweight=".58pt">
                    <v:path arrowok="t" o:connecttype="custom" o:connectlocs="0,0;9335,0" o:connectangles="0,0"/>
                  </v:shape>
                </v:group>
                <v:group id="Group 592" o:spid="_x0000_s1033" style="position:absolute;left:9336;top:11;width:2;height:1526" coordorigin="9336,11" coordsize="2,1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BifM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lsoD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wGJ8xgAAANwA&#10;AAAPAAAAAAAAAAAAAAAAAKoCAABkcnMvZG93bnJldi54bWxQSwUGAAAAAAQABAD6AAAAnQMAAAAA&#10;">
                  <v:shape id="Freeform 593" o:spid="_x0000_s1034" style="position:absolute;left:9336;top:11;width:2;height:1526;visibility:visible;mso-wrap-style:square;v-text-anchor:top" coordsize="2,1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qmR8YA&#10;AADcAAAADwAAAGRycy9kb3ducmV2LnhtbESPQWvCQBSE7wX/w/KEXopu0kNoo6sUQVKhl6iHHp/Z&#10;100w+zZk1yT113cLhR6HmfmGWW8n24qBet84VpAuExDEldMNGwXn037xAsIHZI2tY1LwTR62m9nD&#10;GnPtRi5pOAYjIoR9jgrqELpcSl/VZNEvXUccvS/XWwxR9kbqHscIt618TpJMWmw4LtTY0a6m6nq8&#10;WQWXSzNcy+JgzO6p+3gN7f1TFielHufT2wpEoCn8h//a71pBlmbweyYeAb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cqmR8YAAADcAAAADwAAAAAAAAAAAAAAAACYAgAAZHJz&#10;L2Rvd25yZXYueG1sUEsFBgAAAAAEAAQA9QAAAIsDAAAAAA==&#10;" path="m,l,1525e" filled="f" strokeweight=".58pt">
                    <v:path arrowok="t" o:connecttype="custom" o:connectlocs="0,11;0,1536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before="1"/>
        <w:rPr>
          <w:rFonts w:ascii="Arial Narrow" w:eastAsia="Arial Narrow" w:hAnsi="Arial Narrow" w:cs="Arial Narrow"/>
          <w:sz w:val="19"/>
          <w:szCs w:val="19"/>
          <w:lang w:val="sk-SK"/>
        </w:rPr>
      </w:pP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479"/>
        </w:tabs>
        <w:ind w:left="478" w:hanging="298"/>
        <w:rPr>
          <w:lang w:val="sk-SK"/>
        </w:rPr>
      </w:pPr>
      <w:r w:rsidRPr="001721F2">
        <w:rPr>
          <w:lang w:val="sk-SK"/>
        </w:rPr>
        <w:t>Informácie k časti F. písm. p) prílohy č. 3 o zásobách, na ktoré je zriadené záložné právo</w:t>
      </w:r>
    </w:p>
    <w:p w:rsidR="00A56B34" w:rsidRPr="001721F2" w:rsidRDefault="00A56B34">
      <w:pPr>
        <w:spacing w:before="4"/>
        <w:rPr>
          <w:rFonts w:ascii="Arial Narrow" w:eastAsia="Arial Narrow" w:hAnsi="Arial Narrow" w:cs="Arial Narrow"/>
          <w:sz w:val="5"/>
          <w:szCs w:val="5"/>
          <w:lang w:val="sk-SK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6035"/>
        <w:gridCol w:w="3260"/>
      </w:tblGrid>
      <w:tr w:rsidR="00A56B34" w:rsidRPr="001721F2">
        <w:trPr>
          <w:trHeight w:hRule="exact" w:val="360"/>
        </w:trPr>
        <w:tc>
          <w:tcPr>
            <w:tcW w:w="603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2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Zásoby</w:t>
            </w:r>
          </w:p>
        </w:tc>
        <w:tc>
          <w:tcPr>
            <w:tcW w:w="326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175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Hodnota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za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</w:tr>
      <w:tr w:rsidR="00A56B34" w:rsidRPr="001721F2">
        <w:trPr>
          <w:trHeight w:hRule="exact" w:val="339"/>
        </w:trPr>
        <w:tc>
          <w:tcPr>
            <w:tcW w:w="6035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1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Zásoby,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na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ktoré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je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zriadené záložné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právo</w:t>
            </w:r>
          </w:p>
        </w:tc>
        <w:tc>
          <w:tcPr>
            <w:tcW w:w="326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2"/>
              <w:ind w:right="2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9"/>
        <w:rPr>
          <w:rFonts w:ascii="Arial Narrow" w:eastAsia="Arial Narrow" w:hAnsi="Arial Narrow" w:cs="Arial Narrow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05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28995" cy="242570"/>
                <wp:effectExtent l="0" t="9525" r="5080" b="5080"/>
                <wp:docPr id="593" name="Group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8995" cy="242570"/>
                          <a:chOff x="0" y="0"/>
                          <a:chExt cx="9337" cy="382"/>
                        </a:xfrm>
                      </wpg:grpSpPr>
                      <wpg:grpSp>
                        <wpg:cNvPr id="594" name="Group 589"/>
                        <wpg:cNvGrpSpPr>
                          <a:grpSpLocks/>
                        </wpg:cNvGrpSpPr>
                        <wpg:grpSpPr bwMode="auto">
                          <a:xfrm>
                            <a:off x="11" y="6"/>
                            <a:ext cx="9315" cy="2"/>
                            <a:chOff x="11" y="6"/>
                            <a:chExt cx="9315" cy="2"/>
                          </a:xfrm>
                        </wpg:grpSpPr>
                        <wps:wsp>
                          <wps:cNvPr id="595" name="Freeform 590"/>
                          <wps:cNvSpPr>
                            <a:spLocks/>
                          </wps:cNvSpPr>
                          <wps:spPr bwMode="auto">
                            <a:xfrm>
                              <a:off x="11" y="6"/>
                              <a:ext cx="9315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315"/>
                                <a:gd name="T2" fmla="+- 0 9325 11"/>
                                <a:gd name="T3" fmla="*/ T2 w 93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15">
                                  <a:moveTo>
                                    <a:pt x="0" y="0"/>
                                  </a:moveTo>
                                  <a:lnTo>
                                    <a:pt x="931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6" name="Group 587"/>
                        <wpg:cNvGrpSpPr>
                          <a:grpSpLocks/>
                        </wpg:cNvGrpSpPr>
                        <wpg:grpSpPr bwMode="auto">
                          <a:xfrm>
                            <a:off x="20" y="11"/>
                            <a:ext cx="2" cy="360"/>
                            <a:chOff x="20" y="11"/>
                            <a:chExt cx="2" cy="360"/>
                          </a:xfrm>
                        </wpg:grpSpPr>
                        <wps:wsp>
                          <wps:cNvPr id="597" name="Freeform 588"/>
                          <wps:cNvSpPr>
                            <a:spLocks/>
                          </wps:cNvSpPr>
                          <wps:spPr bwMode="auto">
                            <a:xfrm>
                              <a:off x="20" y="11"/>
                              <a:ext cx="2" cy="360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60"/>
                                <a:gd name="T2" fmla="+- 0 371 11"/>
                                <a:gd name="T3" fmla="*/ 371 h 3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0">
                                  <a:moveTo>
                                    <a:pt x="0" y="0"/>
                                  </a:moveTo>
                                  <a:lnTo>
                                    <a:pt x="0" y="36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8" name="Group 585"/>
                        <wpg:cNvGrpSpPr>
                          <a:grpSpLocks/>
                        </wpg:cNvGrpSpPr>
                        <wpg:grpSpPr bwMode="auto">
                          <a:xfrm>
                            <a:off x="11" y="361"/>
                            <a:ext cx="9315" cy="2"/>
                            <a:chOff x="11" y="361"/>
                            <a:chExt cx="9315" cy="2"/>
                          </a:xfrm>
                        </wpg:grpSpPr>
                        <wps:wsp>
                          <wps:cNvPr id="599" name="Freeform 586"/>
                          <wps:cNvSpPr>
                            <a:spLocks/>
                          </wps:cNvSpPr>
                          <wps:spPr bwMode="auto">
                            <a:xfrm>
                              <a:off x="11" y="361"/>
                              <a:ext cx="9315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315"/>
                                <a:gd name="T2" fmla="+- 0 9325 11"/>
                                <a:gd name="T3" fmla="*/ T2 w 93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15">
                                  <a:moveTo>
                                    <a:pt x="0" y="0"/>
                                  </a:moveTo>
                                  <a:lnTo>
                                    <a:pt x="9314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0" name="Group 583"/>
                        <wpg:cNvGrpSpPr>
                          <a:grpSpLocks/>
                        </wpg:cNvGrpSpPr>
                        <wpg:grpSpPr bwMode="auto">
                          <a:xfrm>
                            <a:off x="6055" y="11"/>
                            <a:ext cx="2" cy="360"/>
                            <a:chOff x="6055" y="11"/>
                            <a:chExt cx="2" cy="360"/>
                          </a:xfrm>
                        </wpg:grpSpPr>
                        <wps:wsp>
                          <wps:cNvPr id="601" name="Freeform 584"/>
                          <wps:cNvSpPr>
                            <a:spLocks/>
                          </wps:cNvSpPr>
                          <wps:spPr bwMode="auto">
                            <a:xfrm>
                              <a:off x="6055" y="11"/>
                              <a:ext cx="2" cy="360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60"/>
                                <a:gd name="T2" fmla="+- 0 371 11"/>
                                <a:gd name="T3" fmla="*/ 371 h 3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0">
                                  <a:moveTo>
                                    <a:pt x="0" y="0"/>
                                  </a:moveTo>
                                  <a:lnTo>
                                    <a:pt x="0" y="36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2" name="Group 581"/>
                        <wpg:cNvGrpSpPr>
                          <a:grpSpLocks/>
                        </wpg:cNvGrpSpPr>
                        <wpg:grpSpPr bwMode="auto">
                          <a:xfrm>
                            <a:off x="9315" y="11"/>
                            <a:ext cx="2" cy="360"/>
                            <a:chOff x="9315" y="11"/>
                            <a:chExt cx="2" cy="360"/>
                          </a:xfrm>
                        </wpg:grpSpPr>
                        <wps:wsp>
                          <wps:cNvPr id="603" name="Freeform 582"/>
                          <wps:cNvSpPr>
                            <a:spLocks/>
                          </wps:cNvSpPr>
                          <wps:spPr bwMode="auto">
                            <a:xfrm>
                              <a:off x="9315" y="11"/>
                              <a:ext cx="2" cy="360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60"/>
                                <a:gd name="T2" fmla="+- 0 371 11"/>
                                <a:gd name="T3" fmla="*/ 371 h 3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0">
                                  <a:moveTo>
                                    <a:pt x="0" y="0"/>
                                  </a:moveTo>
                                  <a:lnTo>
                                    <a:pt x="0" y="36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4" name="Group 577"/>
                        <wpg:cNvGrpSpPr>
                          <a:grpSpLocks/>
                        </wpg:cNvGrpSpPr>
                        <wpg:grpSpPr bwMode="auto">
                          <a:xfrm>
                            <a:off x="31" y="11"/>
                            <a:ext cx="9296" cy="2"/>
                            <a:chOff x="31" y="11"/>
                            <a:chExt cx="9296" cy="2"/>
                          </a:xfrm>
                        </wpg:grpSpPr>
                        <wps:wsp>
                          <wps:cNvPr id="605" name="Freeform 580"/>
                          <wps:cNvSpPr>
                            <a:spLocks/>
                          </wps:cNvSpPr>
                          <wps:spPr bwMode="auto">
                            <a:xfrm>
                              <a:off x="31" y="11"/>
                              <a:ext cx="9296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296"/>
                                <a:gd name="T2" fmla="+- 0 9326 31"/>
                                <a:gd name="T3" fmla="*/ T2 w 92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96">
                                  <a:moveTo>
                                    <a:pt x="0" y="0"/>
                                  </a:moveTo>
                                  <a:lnTo>
                                    <a:pt x="9295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6" name="Text Box 5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" y="11"/>
                              <a:ext cx="6035" cy="3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before="48"/>
                                  <w:ind w:left="28"/>
                                  <w:rPr>
                                    <w:rFonts w:ascii="Arial Narrow" w:eastAsia="Arial Narrow" w:hAnsi="Arial Narrow" w:cs="Arial Narrow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>Zásoby,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pri 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>ktorých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 má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>účtovná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 xml:space="preserve"> jednotka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>obmedzené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>právo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 s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 xml:space="preserve"> nimi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>nakladať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7" name="Text Box 5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55" y="11"/>
                              <a:ext cx="3261" cy="3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before="54"/>
                                  <w:ind w:right="36"/>
                                  <w:jc w:val="righ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0,00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76" o:spid="_x0000_s1136" style="width:466.85pt;height:19.1pt;mso-position-horizontal-relative:char;mso-position-vertical-relative:line" coordsize="9337,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">
                <v:group id="Group 589" o:spid="_x0000_s1137" style="position:absolute;left:11;top:6;width:9315;height:2" coordorigin="11,6" coordsize="931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3qlw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Lw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eqXBxgAAANwA&#10;AAAPAAAAAAAAAAAAAAAAAKoCAABkcnMvZG93bnJldi54bWxQSwUGAAAAAAQABAD6AAAAnQMAAAAA&#10;">
                  <v:shape id="Freeform 590" o:spid="_x0000_s1138" style="position:absolute;left:11;top:6;width:9315;height:2;visibility:visible;mso-wrap-style:square;v-text-anchor:top" coordsize="93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2n3MQA&#10;AADcAAAADwAAAGRycy9kb3ducmV2LnhtbESP3WrCQBSE7wt9h+UUvKubihabuoqUCIIXYvQBTrPH&#10;bGj2bMhufnx7VxB6OczMN8xqM9pa9NT6yrGCj2kCgrhwuuJSweW8e1+C8AFZY+2YFNzIw2b9+rLC&#10;VLuBT9TnoRQRwj5FBSaEJpXSF4Ys+qlriKN3da3FEGVbSt3iEOG2lrMk+ZQWK44LBhv6MVT85Z1V&#10;cOoomxfHw7zeapP9HrrrLht6pSZv4/YbRKAx/Ief7b1WsPhawONMP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9p9zEAAAA3AAAAA8AAAAAAAAAAAAAAAAAmAIAAGRycy9k&#10;b3ducmV2LnhtbFBLBQYAAAAABAAEAPUAAACJAwAAAAA=&#10;" path="m,l9314,e" filled="f" strokeweight=".58pt">
                    <v:path arrowok="t" o:connecttype="custom" o:connectlocs="0,0;9314,0" o:connectangles="0,0"/>
                  </v:shape>
                </v:group>
                <v:group id="Group 587" o:spid="_x0000_s1139" style="position:absolute;left:20;top:11;width:2;height:360" coordorigin="20,11" coordsize="2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OSeL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P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jkni3FAAAA3AAA&#10;AA8AAAAAAAAAAAAAAAAAqgIAAGRycy9kb3ducmV2LnhtbFBLBQYAAAAABAAEAPoAAACcAwAAAAA=&#10;">
                  <v:shape id="Freeform 588" o:spid="_x0000_s1140" style="position:absolute;left:20;top:11;width:2;height:360;visibility:visible;mso-wrap-style:square;v-text-anchor:top" coordsize="2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jtQMYA&#10;AADcAAAADwAAAGRycy9kb3ducmV2LnhtbESPQWvCQBSE7wX/w/IEb3VjoNWmriIBoYEi1fbQ4yP7&#10;mkSzb8PuamJ/fbcgeBxm5htmuR5MKy7kfGNZwWyagCAurW64UvD1uX1cgPABWWNrmRRcycN6NXpY&#10;YqZtz3u6HEIlIoR9hgrqELpMSl/WZNBPbUccvR/rDIYoXSW1wz7CTSvTJHmWBhuOCzV2lNdUng5n&#10;o2Cbv+9db479bncsfvVHW6TfvlBqMh42ryACDeEevrXftIKnlzn8n4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jtQMYAAADcAAAADwAAAAAAAAAAAAAAAACYAgAAZHJz&#10;L2Rvd25yZXYueG1sUEsFBgAAAAAEAAQA9QAAAIsDAAAAAA==&#10;" path="m,l,360e" filled="f" strokeweight="1.06pt">
                    <v:path arrowok="t" o:connecttype="custom" o:connectlocs="0,11;0,371" o:connectangles="0,0"/>
                  </v:shape>
                </v:group>
                <v:group id="Group 585" o:spid="_x0000_s1141" style="position:absolute;left:11;top:361;width:9315;height:2" coordorigin="11,361" coordsize="931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evxM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S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N6/EwwAAANwAAAAP&#10;AAAAAAAAAAAAAAAAAKoCAABkcnMvZG93bnJldi54bWxQSwUGAAAAAAQABAD6AAAAmgMAAAAA&#10;">
                  <v:shape id="Freeform 586" o:spid="_x0000_s1142" style="position:absolute;left:11;top:361;width:9315;height:2;visibility:visible;mso-wrap-style:square;v-text-anchor:top" coordsize="93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qXc8UA&#10;AADcAAAADwAAAGRycy9kb3ducmV2LnhtbESPQWsCMRSE74L/ITyhN81WUHRrlNIiFA+CWy3t7bF5&#10;brZuXpYk6vrvTaHgcZiZb5jFqrONuJAPtWMFz6MMBHHpdM2Vgv3nejgDESKyxsYxKbhRgNWy31tg&#10;rt2Vd3QpYiUShEOOCkyMbS5lKA1ZDCPXEifv6LzFmKSvpPZ4TXDbyHGWTaXFmtOCwZbeDJWn4mwV&#10;HIvvYv8+Ofwcsi/jT78RZ9vNVKmnQff6AiJSFx/h//aHVjCZz+HvTDo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mpdzxQAAANwAAAAPAAAAAAAAAAAAAAAAAJgCAABkcnMv&#10;ZG93bnJldi54bWxQSwUGAAAAAAQABAD1AAAAigMAAAAA&#10;" path="m,l9314,e" filled="f" strokeweight="1.06pt">
                    <v:path arrowok="t" o:connecttype="custom" o:connectlocs="0,0;9314,0" o:connectangles="0,0"/>
                  </v:shape>
                </v:group>
                <v:group id="Group 583" o:spid="_x0000_s1143" style="position:absolute;left:6055;top:11;width:2;height:360" coordorigin="6055,11" coordsize="2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5XOc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blc5wwAAANwAAAAP&#10;AAAAAAAAAAAAAAAAAKoCAABkcnMvZG93bnJldi54bWxQSwUGAAAAAAQABAD6AAAAmgMAAAAA&#10;">
                  <v:shape id="Freeform 584" o:spid="_x0000_s1144" style="position:absolute;left:6055;top:11;width:2;height:360;visibility:visible;mso-wrap-style:square;v-text-anchor:top" coordsize="2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IkVMUA&#10;AADcAAAADwAAAGRycy9kb3ducmV2LnhtbESPQWvCQBSE70L/w/IKvekmOYikrlICgQZEqvXQ4yP7&#10;msRm34bd1aT99a4g9DjMzDfMejuZXlzJ+c6ygnSRgCCure64UXD6LOcrED4ga+wtk4Jf8rDdPM3W&#10;mGs78oGux9CICGGfo4I2hCGX0tctGfQLOxBH79s6gyFK10jtcIxw08ssSZbSYMdxocWBipbqn+PF&#10;KCiL3cGN5jzu9+fqT3/0VfblK6Venqe3VxCBpvAffrTftYJlksL9TDwCcn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ciRUxQAAANwAAAAPAAAAAAAAAAAAAAAAAJgCAABkcnMv&#10;ZG93bnJldi54bWxQSwUGAAAAAAQABAD1AAAAigMAAAAA&#10;" path="m,l,360e" filled="f" strokeweight="1.06pt">
                    <v:path arrowok="t" o:connecttype="custom" o:connectlocs="0,11;0,371" o:connectangles="0,0"/>
                  </v:shape>
                </v:group>
                <v:group id="Group 581" o:spid="_x0000_s1145" style="position:absolute;left:9315;top:11;width:2;height:360" coordorigin="9315,11" coordsize="2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Bs1c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XzeAa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8GzVxgAAANwA&#10;AAAPAAAAAAAAAAAAAAAAAKoCAABkcnMvZG93bnJldi54bWxQSwUGAAAAAAQABAD6AAAAnQMAAAAA&#10;">
                  <v:shape id="Freeform 582" o:spid="_x0000_s1146" style="position:absolute;left:9315;top:11;width:2;height:360;visibility:visible;mso-wrap-style:square;v-text-anchor:top" coordsize="2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wfuMYA&#10;AADcAAAADwAAAGRycy9kb3ducmV2LnhtbESPQWvCQBSE7wX/w/IEb3WjQiipqxRBMFBCox48PrKv&#10;SWz2bdjdJml/fbdQ6HGYmW+Y7X4ynRjI+daygtUyAUFcWd1yreB6OT4+gfABWWNnmRR8kYf9bvaw&#10;xUzbkUsazqEWEcI+QwVNCH0mpa8aMuiXtieO3rt1BkOUrpba4RjhppPrJEmlwZbjQoM9HRqqPs6f&#10;RsHx8Fq60dzHorjn3/qty9c3nyu1mE8vzyACTeE//Nc+aQVpsoHfM/EI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wfuMYAAADcAAAADwAAAAAAAAAAAAAAAACYAgAAZHJz&#10;L2Rvd25yZXYueG1sUEsFBgAAAAAEAAQA9QAAAIsDAAAAAA==&#10;" path="m,l,360e" filled="f" strokeweight="1.06pt">
                    <v:path arrowok="t" o:connecttype="custom" o:connectlocs="0,11;0,371" o:connectangles="0,0"/>
                  </v:shape>
                </v:group>
                <v:group id="Group 577" o:spid="_x0000_s1147" style="position:absolute;left:31;top:11;width:9296;height:2" coordorigin="31,11" coordsize="92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FVROs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yiD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VUTrFAAAA3AAA&#10;AA8AAAAAAAAAAAAAAAAAqgIAAGRycy9kb3ducmV2LnhtbFBLBQYAAAAABAAEAPoAAACcAwAAAAA=&#10;">
                  <v:shape id="Freeform 580" o:spid="_x0000_s1148" style="position:absolute;left:31;top:11;width:9296;height:2;visibility:visible;mso-wrap-style:square;v-text-anchor:top" coordsize="92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vcXcQA&#10;AADcAAAADwAAAGRycy9kb3ducmV2LnhtbESPS2vDMBCE74H+B7GF3hIpBZvgWjZNSqE5lJIXuS7W&#10;+kGslbHUxPn3VaHQ4zAz3zB5OdleXGn0nWMNy4UCQVw503Gj4Xh4n69A+IBssHdMGu7koSweZjlm&#10;xt14R9d9aESEsM9QQxvCkEnpq5Ys+oUbiKNXu9FiiHJspBnxFuG2l89KpdJix3GhxYE2LVWX/bfV&#10;oLZ1+vmFSb85ni/qrVmrU3JWWj89Tq8vIAJN4T/81/4wGlKVwO+Ze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L3F3EAAAA3AAAAA8AAAAAAAAAAAAAAAAAmAIAAGRycy9k&#10;b3ducmV2LnhtbFBLBQYAAAAABAAEAPUAAACJAwAAAAA=&#10;" path="m,l9295,e" filled="f" strokeweight="1.06pt">
                    <v:path arrowok="t" o:connecttype="custom" o:connectlocs="0,0;9295,0" o:connectangles="0,0"/>
                  </v:shape>
                  <v:shape id="Text Box 579" o:spid="_x0000_s1149" type="#_x0000_t202" style="position:absolute;left:20;top:11;width:6035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GhZcUA&#10;AADcAAAADwAAAGRycy9kb3ducmV2LnhtbESPQWvCQBSE74L/YXmF3sxuewg1uooUhUKhNMaDx9fs&#10;M1nMvo3Zrab/vlsoeBxm5htmuR5dJ640BOtZw1OmQBDX3lhuNByq3ewFRIjIBjvPpOGHAqxX08kS&#10;C+NvXNJ1HxuRIBwK1NDG2BdShrolhyHzPXHyTn5wGJMcGmkGvCW46+SzUrl0aDkttNjTa0v1ef/t&#10;NGyOXG7t5ePrszyVtqrmit/zs9aPD+NmASLSGO/h//ab0ZCrHP7Op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0aFlxQAAANwAAAAPAAAAAAAAAAAAAAAAAJgCAABkcnMv&#10;ZG93bnJldi54bWxQSwUGAAAAAAQABAD1AAAAigMAAAAA&#10;" filled="f" stroked="f">
                    <v:textbox inset="0,0,0,0">
                      <w:txbxContent>
                        <w:p w:rsidR="001721F2" w:rsidRDefault="001721F2">
                          <w:pPr>
                            <w:spacing w:before="48"/>
                            <w:ind w:left="28"/>
                            <w:rPr>
                              <w:rFonts w:ascii="Arial Narrow" w:eastAsia="Arial Narrow" w:hAnsi="Arial Narrow" w:cs="Arial Narrow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rial Narrow" w:hAnsi="Arial Narrow"/>
                              <w:sz w:val="21"/>
                            </w:rPr>
                            <w:t>Zásoby,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pri 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>ktorých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 má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>účtovná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 xml:space="preserve"> jednotka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>obmedzené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>právo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 s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 xml:space="preserve"> nimi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>nakladať</w:t>
                          </w:r>
                        </w:p>
                      </w:txbxContent>
                    </v:textbox>
                  </v:shape>
                  <v:shape id="Text Box 578" o:spid="_x0000_s1150" type="#_x0000_t202" style="position:absolute;left:6055;top:11;width:3261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0E/sUA&#10;AADcAAAADwAAAGRycy9kb3ducmV2LnhtbESPQWsCMRSE74X+h/AK3mpSD9u6NYqUCoIgrttDj6+b&#10;525w87LdRF3/fSMUPA4z8w0zWwyuFWfqg/Ws4WWsQBBX3liuNXyVq+c3ECEiG2w9k4YrBVjMHx9m&#10;mBt/4YLO+1iLBOGQo4Ymxi6XMlQNOQxj3xEn7+B7hzHJvpamx0uCu1ZOlMqkQ8tpocGOPhqqjvuT&#10;07D85uLT/m5/dsWhsGU5VbzJjlqPnoblO4hIQ7yH/9troyFTr3A7k4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nQT+xQAAANwAAAAPAAAAAAAAAAAAAAAAAJgCAABkcnMv&#10;ZG93bnJldi54bWxQSwUGAAAAAAQABAD1AAAAigMAAAAA&#10;" filled="f" stroked="f">
                    <v:textbox inset="0,0,0,0">
                      <w:txbxContent>
                        <w:p w:rsidR="001721F2" w:rsidRDefault="001721F2">
                          <w:pPr>
                            <w:spacing w:before="54"/>
                            <w:ind w:right="36"/>
                            <w:jc w:val="righ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z w:val="19"/>
                            </w:rPr>
                            <w:t>0,00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rPr>
          <w:rFonts w:ascii="Arial Narrow" w:eastAsia="Arial Narrow" w:hAnsi="Arial Narrow" w:cs="Arial Narrow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w:lastRenderedPageBreak/>
        <mc:AlternateContent>
          <mc:Choice Requires="wpg">
            <w:drawing>
              <wp:inline distT="0" distB="0" distL="0" distR="0">
                <wp:extent cx="5935345" cy="979170"/>
                <wp:effectExtent l="9525" t="9525" r="8255" b="1905"/>
                <wp:docPr id="584" name="Group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979170"/>
                          <a:chOff x="0" y="0"/>
                          <a:chExt cx="9347" cy="1542"/>
                        </a:xfrm>
                      </wpg:grpSpPr>
                      <wpg:grpSp>
                        <wpg:cNvPr id="585" name="Group 57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586" name="Freeform 57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7" name="Group 572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526"/>
                            <a:chOff x="11" y="11"/>
                            <a:chExt cx="2" cy="1526"/>
                          </a:xfrm>
                        </wpg:grpSpPr>
                        <wps:wsp>
                          <wps:cNvPr id="588" name="Freeform 573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52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526"/>
                                <a:gd name="T2" fmla="+- 0 1536 11"/>
                                <a:gd name="T3" fmla="*/ 1536 h 15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26">
                                  <a:moveTo>
                                    <a:pt x="0" y="0"/>
                                  </a:moveTo>
                                  <a:lnTo>
                                    <a:pt x="0" y="152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9" name="Group 570"/>
                        <wpg:cNvGrpSpPr>
                          <a:grpSpLocks/>
                        </wpg:cNvGrpSpPr>
                        <wpg:grpSpPr bwMode="auto">
                          <a:xfrm>
                            <a:off x="6" y="1531"/>
                            <a:ext cx="9335" cy="2"/>
                            <a:chOff x="6" y="1531"/>
                            <a:chExt cx="9335" cy="2"/>
                          </a:xfrm>
                        </wpg:grpSpPr>
                        <wps:wsp>
                          <wps:cNvPr id="590" name="Freeform 571"/>
                          <wps:cNvSpPr>
                            <a:spLocks/>
                          </wps:cNvSpPr>
                          <wps:spPr bwMode="auto">
                            <a:xfrm>
                              <a:off x="6" y="1531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1" name="Group 568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1526"/>
                            <a:chOff x="9336" y="11"/>
                            <a:chExt cx="2" cy="1526"/>
                          </a:xfrm>
                        </wpg:grpSpPr>
                        <wps:wsp>
                          <wps:cNvPr id="592" name="Freeform 569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152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526"/>
                                <a:gd name="T2" fmla="+- 0 1536 11"/>
                                <a:gd name="T3" fmla="*/ 1536 h 15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26">
                                  <a:moveTo>
                                    <a:pt x="0" y="0"/>
                                  </a:moveTo>
                                  <a:lnTo>
                                    <a:pt x="0" y="152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67" o:spid="_x0000_s1026" style="width:467.35pt;height:77.1pt;mso-position-horizontal-relative:char;mso-position-vertical-relative:line" coordsize="9347,1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">
                <v:group id="Group 574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e+Wh8QAAADc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SawP+Z&#10;cATk4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e+Wh8QAAADcAAAA&#10;DwAAAAAAAAAAAAAAAACqAgAAZHJzL2Rvd25yZXYueG1sUEsFBgAAAAAEAAQA+gAAAJsDAAAAAA==&#10;">
                  <v:shape id="Freeform 575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HjRMYA&#10;AADcAAAADwAAAGRycy9kb3ducmV2LnhtbESPUUvDMBSF3wX/Q7iCbzbdwFrq0jIGU0EYOHXMt0ty&#10;11Sbm9LErf57Iwx8PJxzvsNZNJPrxZHG0HlWMMtyEMTam45bBW+v65sSRIjIBnvPpOCHAjT15cUC&#10;K+NP/ELHbWxFgnCoUIGNcaikDNqSw5D5gTh5Bz86jEmOrTQjnhLc9XKe54V02HFasDjQypL+2n47&#10;Bbqd3e2Xz4fN566cPxYb/WDfP5xS11fT8h5EpCn+h8/tJ6Pgtizg70w6ArL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HjRM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572" o:spid="_x0000_s1029" style="position:absolute;left:11;top:11;width:2;height:1526" coordorigin="11,11" coordsize="2,1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nGta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xb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JxrWvFAAAA3AAA&#10;AA8AAAAAAAAAAAAAAAAAqgIAAGRycy9kb3ducmV2LnhtbFBLBQYAAAAABAAEAPoAAACcAwAAAAA=&#10;">
                  <v:shape id="Freeform 573" o:spid="_x0000_s1030" style="position:absolute;left:11;top:11;width:2;height:1526;visibility:visible;mso-wrap-style:square;v-text-anchor:top" coordsize="2,1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ZjVcIA&#10;AADcAAAADwAAAGRycy9kb3ducmV2LnhtbERPTYvCMBC9L/gfwgheFk0VVrQaRYRFhb1YPXgcmzEt&#10;NpPSZGv1128OCx4f73u57mwlWmp86VjBeJSAIM6dLtkoOJ++hzMQPiBrrByTgid5WK96H0tMtXvw&#10;kdosGBFD2KeooAihTqX0eUEW/cjVxJG7ucZiiLAxUjf4iOG2kpMkmUqLJceGAmvaFpTfs1+r4Hot&#10;2/txdzBm+1n/zEP1usjdSalBv9ssQATqwlv8795rBV+zuDaeiUd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NmNVwgAAANwAAAAPAAAAAAAAAAAAAAAAAJgCAABkcnMvZG93&#10;bnJldi54bWxQSwUGAAAAAAQABAD1AAAAhwMAAAAA&#10;" path="m,l,1525e" filled="f" strokeweight=".58pt">
                    <v:path arrowok="t" o:connecttype="custom" o:connectlocs="0,11;0,1536" o:connectangles="0,0"/>
                  </v:shape>
                </v:group>
                <v:group id="Group 570" o:spid="_x0000_s1031" style="position:absolute;left:6;top:1531;width:9335;height:2" coordorigin="6,1531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Kcgs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0gWW/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opyCxgAAANwA&#10;AAAPAAAAAAAAAAAAAAAAAKoCAABkcnMvZG93bnJldi54bWxQSwUGAAAAAAQABAD6AAAAnQMAAAAA&#10;">
                  <v:shape id="Freeform 571" o:spid="_x0000_s1032" style="position:absolute;left:6;top:1531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1IdsMA&#10;AADcAAAADwAAAGRycy9kb3ducmV2LnhtbERPy2oCMRTdC/5DuII7zSho7WgUEfqAgqCt0u4uyXUy&#10;OrkZJqmOf28WhS4P571Yta4SV2pC6VnBaJiBINbelFwo+Pp8GcxAhIhssPJMCu4UYLXsdhaYG3/j&#10;HV33sRAphEOOCmyMdS5l0JYchqGviRN38o3DmGBTSNPgLYW7So6zbCodlpwaLNa0saQv+1+nQBej&#10;p+/1x2l7Ps7Gb9OtfrWHH6dUv9eu5yAitfFf/Od+Nwomz2l+OpOO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1IdsMAAADcAAAADwAAAAAAAAAAAAAAAACYAgAAZHJzL2Rv&#10;d25yZXYueG1sUEsFBgAAAAAEAAQA9QAAAIgDAAAAAA==&#10;" path="m,l9335,e" filled="f" strokeweight=".58pt">
                    <v:path arrowok="t" o:connecttype="custom" o:connectlocs="0,0;9335,0" o:connectangles="0,0"/>
                  </v:shape>
                </v:group>
                <v:group id="Group 568" o:spid="_x0000_s1033" style="position:absolute;left:9336;top:11;width:2;height:1526" coordorigin="9336,11" coordsize="2,1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w0GW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w0GWcQAAADcAAAA&#10;DwAAAAAAAAAAAAAAAACqAgAAZHJzL2Rvd25yZXYueG1sUEsFBgAAAAAEAAQA+gAAAJsDAAAAAA==&#10;">
                  <v:shape id="Freeform 569" o:spid="_x0000_s1034" style="position:absolute;left:9336;top:11;width:2;height:1526;visibility:visible;mso-wrap-style:square;v-text-anchor:top" coordsize="2,1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fCYsUA&#10;AADcAAAADwAAAGRycy9kb3ducmV2LnhtbESPQYvCMBSE78L+h/AWvIimCitajbIIooIXdQ97fDZv&#10;02LzUppYq79+Iwgeh5n5hpkvW1uKhmpfOFYwHCQgiDOnCzYKfk7r/gSED8gaS8ek4E4elouPzhxT&#10;7W58oOYYjIgQ9ikqyEOoUil9lpNFP3AVcfT+XG0xRFkbqWu8Rbgt5ShJxtJiwXEhx4pWOWWX49Uq&#10;OJ+L5nLY7IxZ9ar9NJSPX7k5KdX9bL9nIAK14R1+tbdawdd0BM8z8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B8JixQAAANwAAAAPAAAAAAAAAAAAAAAAAJgCAABkcnMv&#10;ZG93bnJldi54bWxQSwUGAAAAAAQABAD1AAAAigMAAAAA&#10;" path="m,l,1525e" filled="f" strokeweight=".58pt">
                    <v:path arrowok="t" o:connecttype="custom" o:connectlocs="0,11;0,1536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line="200" w:lineRule="atLeast"/>
        <w:rPr>
          <w:rFonts w:ascii="Arial Narrow" w:eastAsia="Arial Narrow" w:hAnsi="Arial Narrow" w:cs="Arial Narrow"/>
          <w:sz w:val="20"/>
          <w:szCs w:val="20"/>
          <w:lang w:val="sk-SK"/>
        </w:rPr>
        <w:sectPr w:rsidR="00A56B34" w:rsidRPr="001721F2">
          <w:type w:val="continuous"/>
          <w:pgSz w:w="11910" w:h="16840"/>
          <w:pgMar w:top="220" w:right="1160" w:bottom="960" w:left="1180" w:header="708" w:footer="708" w:gutter="0"/>
          <w:cols w:space="708"/>
        </w:sectPr>
      </w:pPr>
    </w:p>
    <w:p w:rsidR="00A56B34" w:rsidRPr="001721F2" w:rsidRDefault="00EF41B8">
      <w:pPr>
        <w:spacing w:before="96"/>
        <w:ind w:right="2589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728" behindDoc="0" locked="0" layoutInCell="1" allowOverlap="1">
                <wp:simplePos x="0" y="0"/>
                <wp:positionH relativeFrom="page">
                  <wp:posOffset>930910</wp:posOffset>
                </wp:positionH>
                <wp:positionV relativeFrom="paragraph">
                  <wp:posOffset>66040</wp:posOffset>
                </wp:positionV>
                <wp:extent cx="1609725" cy="167005"/>
                <wp:effectExtent l="6985" t="8890" r="12065" b="14605"/>
                <wp:wrapNone/>
                <wp:docPr id="583" name="Text Box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12"/>
                              <w:ind w:left="10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6" o:spid="_x0000_s1151" type="#_x0000_t202" style="position:absolute;left:0;text-align:left;margin-left:73.3pt;margin-top:5.2pt;width:126.75pt;height:13.15pt;z-index:2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" filled="f" strokeweight="1pt">
                <v:textbox inset="0,0,0,0">
                  <w:txbxContent>
                    <w:p w:rsidR="001721F2" w:rsidRDefault="001721F2">
                      <w:pPr>
                        <w:spacing w:before="12"/>
                        <w:ind w:left="108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Poznámky Úč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752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45085</wp:posOffset>
                </wp:positionV>
                <wp:extent cx="1439545" cy="359410"/>
                <wp:effectExtent l="3175" t="0" r="0" b="0"/>
                <wp:wrapNone/>
                <wp:docPr id="582" name="Text Box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5" o:spid="_x0000_s1152" type="#_x0000_t202" style="position:absolute;left:0;text-align:left;margin-left:409pt;margin-top:3.55pt;width:113.35pt;height:28.3pt;z-index: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  <w:tr w:rsidR="001721F2">
                        <w:trPr>
                          <w:trHeight w:hRule="exact" w:val="273"/>
                        </w:trPr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sz w:val="20"/>
          <w:lang w:val="sk-SK"/>
        </w:rPr>
        <w:t>DIČ</w:t>
      </w:r>
    </w:p>
    <w:p w:rsidR="00A56B34" w:rsidRPr="001721F2" w:rsidRDefault="008C1DFF">
      <w:pPr>
        <w:spacing w:before="61"/>
        <w:ind w:right="2574"/>
        <w:jc w:val="right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469"/>
        </w:tabs>
        <w:spacing w:before="11"/>
        <w:ind w:right="774" w:firstLine="0"/>
        <w:rPr>
          <w:lang w:val="sk-SK"/>
        </w:rPr>
      </w:pPr>
      <w:r w:rsidRPr="001721F2">
        <w:rPr>
          <w:spacing w:val="-1"/>
          <w:lang w:val="sk-SK"/>
        </w:rPr>
        <w:t>Informácie</w:t>
      </w:r>
      <w:r w:rsidRPr="001721F2">
        <w:rPr>
          <w:lang w:val="sk-SK"/>
        </w:rPr>
        <w:t xml:space="preserve"> k</w:t>
      </w:r>
      <w:r w:rsidRPr="001721F2">
        <w:rPr>
          <w:spacing w:val="1"/>
          <w:lang w:val="sk-SK"/>
        </w:rPr>
        <w:t xml:space="preserve"> </w:t>
      </w:r>
      <w:r w:rsidRPr="001721F2">
        <w:rPr>
          <w:lang w:val="sk-SK"/>
        </w:rPr>
        <w:t>časti F.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písm. </w:t>
      </w:r>
      <w:r w:rsidRPr="001721F2">
        <w:rPr>
          <w:spacing w:val="-1"/>
          <w:lang w:val="sk-SK"/>
        </w:rPr>
        <w:t>q)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prílohy</w:t>
      </w:r>
      <w:r w:rsidRPr="001721F2">
        <w:rPr>
          <w:lang w:val="sk-SK"/>
        </w:rPr>
        <w:t xml:space="preserve"> č. 3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o </w:t>
      </w:r>
      <w:r w:rsidRPr="001721F2">
        <w:rPr>
          <w:spacing w:val="-1"/>
          <w:lang w:val="sk-SK"/>
        </w:rPr>
        <w:t>zákazkovej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výrobe</w:t>
      </w:r>
      <w:r w:rsidRPr="001721F2">
        <w:rPr>
          <w:lang w:val="sk-SK"/>
        </w:rPr>
        <w:t xml:space="preserve"> a o </w:t>
      </w:r>
      <w:r w:rsidRPr="001721F2">
        <w:rPr>
          <w:spacing w:val="-1"/>
          <w:lang w:val="sk-SK"/>
        </w:rPr>
        <w:t>zákazkovej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výstavbe nehnuteľnosti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určenej</w:t>
      </w:r>
      <w:r w:rsidRPr="001721F2">
        <w:rPr>
          <w:spacing w:val="79"/>
          <w:lang w:val="sk-SK"/>
        </w:rPr>
        <w:t xml:space="preserve"> </w:t>
      </w:r>
      <w:r w:rsidRPr="001721F2">
        <w:rPr>
          <w:lang w:val="sk-SK"/>
        </w:rPr>
        <w:t xml:space="preserve">na </w:t>
      </w:r>
      <w:r w:rsidRPr="001721F2">
        <w:rPr>
          <w:spacing w:val="-1"/>
          <w:lang w:val="sk-SK"/>
        </w:rPr>
        <w:t>predaj</w:t>
      </w:r>
    </w:p>
    <w:p w:rsidR="00A56B34" w:rsidRPr="001721F2" w:rsidRDefault="008C1DFF">
      <w:pPr>
        <w:pStyle w:val="Zkladntext"/>
        <w:spacing w:before="0"/>
        <w:rPr>
          <w:lang w:val="sk-SK"/>
        </w:rPr>
      </w:pPr>
      <w:r w:rsidRPr="001721F2">
        <w:rPr>
          <w:spacing w:val="-1"/>
          <w:lang w:val="sk-SK"/>
        </w:rPr>
        <w:t>Tabuľka</w:t>
      </w:r>
      <w:r w:rsidRPr="001721F2">
        <w:rPr>
          <w:lang w:val="sk-SK"/>
        </w:rPr>
        <w:t xml:space="preserve"> č. 1</w:t>
      </w: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2916"/>
        <w:gridCol w:w="2125"/>
        <w:gridCol w:w="2125"/>
        <w:gridCol w:w="2134"/>
      </w:tblGrid>
      <w:tr w:rsidR="00A56B34" w:rsidRPr="001721F2">
        <w:trPr>
          <w:trHeight w:hRule="exact" w:val="977"/>
        </w:trPr>
        <w:tc>
          <w:tcPr>
            <w:tcW w:w="291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27"/>
              <w:ind w:left="84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Názov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položky</w:t>
            </w:r>
          </w:p>
        </w:tc>
        <w:tc>
          <w:tcPr>
            <w:tcW w:w="2125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716" w:right="328" w:hanging="38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Za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pacing w:val="20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  <w:tc>
          <w:tcPr>
            <w:tcW w:w="2125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7"/>
              <w:ind w:left="45" w:right="45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Za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</w:t>
            </w:r>
            <w:r w:rsidRPr="001721F2">
              <w:rPr>
                <w:rFonts w:ascii="Arial Narrow" w:hAnsi="Arial Narrow"/>
                <w:b/>
                <w:spacing w:val="2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predchádzajúce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účtovné</w:t>
            </w:r>
            <w:r w:rsidRPr="001721F2">
              <w:rPr>
                <w:rFonts w:ascii="Arial Narrow" w:hAnsi="Arial Narrow"/>
                <w:b/>
                <w:spacing w:val="2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  <w:tc>
          <w:tcPr>
            <w:tcW w:w="213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54" w:right="54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Sumár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od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začiatku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zákazkovej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výroby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až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do</w:t>
            </w:r>
            <w:r w:rsidRPr="001721F2">
              <w:rPr>
                <w:rFonts w:ascii="Arial Narrow" w:hAnsi="Arial Narrow"/>
                <w:b/>
                <w:spacing w:val="2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konca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bežného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 obdobia</w:t>
            </w:r>
          </w:p>
        </w:tc>
      </w:tr>
      <w:tr w:rsidR="00A56B34" w:rsidRPr="001721F2">
        <w:trPr>
          <w:trHeight w:hRule="exact" w:val="257"/>
        </w:trPr>
        <w:tc>
          <w:tcPr>
            <w:tcW w:w="291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2125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2125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  <w:tc>
          <w:tcPr>
            <w:tcW w:w="2134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d</w:t>
            </w:r>
          </w:p>
        </w:tc>
      </w:tr>
      <w:tr w:rsidR="00A56B34" w:rsidRPr="001721F2">
        <w:trPr>
          <w:trHeight w:hRule="exact" w:val="355"/>
        </w:trPr>
        <w:tc>
          <w:tcPr>
            <w:tcW w:w="291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6" w:lineRule="exact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Výnosy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zo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zákazkovej výroby</w:t>
            </w:r>
          </w:p>
        </w:tc>
        <w:tc>
          <w:tcPr>
            <w:tcW w:w="2125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2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125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2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13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2"/>
              <w:ind w:right="2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9"/>
        </w:trPr>
        <w:tc>
          <w:tcPr>
            <w:tcW w:w="291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Náklady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na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zákazkovú výrobu</w:t>
            </w:r>
          </w:p>
        </w:tc>
        <w:tc>
          <w:tcPr>
            <w:tcW w:w="212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2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12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2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13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2"/>
              <w:ind w:right="2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5"/>
        </w:trPr>
        <w:tc>
          <w:tcPr>
            <w:tcW w:w="2916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Hrubý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zisk /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hrubá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strata</w:t>
            </w:r>
          </w:p>
        </w:tc>
        <w:tc>
          <w:tcPr>
            <w:tcW w:w="2125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125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13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right="2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10"/>
        <w:rPr>
          <w:rFonts w:ascii="Arial Narrow" w:eastAsia="Arial Narrow" w:hAnsi="Arial Narrow" w:cs="Arial Narrow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979170"/>
                <wp:effectExtent l="9525" t="9525" r="8255" b="1905"/>
                <wp:docPr id="573" name="Group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979170"/>
                          <a:chOff x="0" y="0"/>
                          <a:chExt cx="9347" cy="1542"/>
                        </a:xfrm>
                      </wpg:grpSpPr>
                      <wpg:grpSp>
                        <wpg:cNvPr id="574" name="Group 56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575" name="Freeform 56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6" name="Group 561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526"/>
                            <a:chOff x="11" y="11"/>
                            <a:chExt cx="2" cy="1526"/>
                          </a:xfrm>
                        </wpg:grpSpPr>
                        <wps:wsp>
                          <wps:cNvPr id="577" name="Freeform 56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52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526"/>
                                <a:gd name="T2" fmla="+- 0 1536 11"/>
                                <a:gd name="T3" fmla="*/ 1536 h 15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26">
                                  <a:moveTo>
                                    <a:pt x="0" y="0"/>
                                  </a:moveTo>
                                  <a:lnTo>
                                    <a:pt x="0" y="152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8" name="Group 559"/>
                        <wpg:cNvGrpSpPr>
                          <a:grpSpLocks/>
                        </wpg:cNvGrpSpPr>
                        <wpg:grpSpPr bwMode="auto">
                          <a:xfrm>
                            <a:off x="6" y="1531"/>
                            <a:ext cx="9335" cy="2"/>
                            <a:chOff x="6" y="1531"/>
                            <a:chExt cx="9335" cy="2"/>
                          </a:xfrm>
                        </wpg:grpSpPr>
                        <wps:wsp>
                          <wps:cNvPr id="579" name="Freeform 560"/>
                          <wps:cNvSpPr>
                            <a:spLocks/>
                          </wps:cNvSpPr>
                          <wps:spPr bwMode="auto">
                            <a:xfrm>
                              <a:off x="6" y="1531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0" name="Group 557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1526"/>
                            <a:chOff x="9336" y="11"/>
                            <a:chExt cx="2" cy="1526"/>
                          </a:xfrm>
                        </wpg:grpSpPr>
                        <wps:wsp>
                          <wps:cNvPr id="581" name="Freeform 558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152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526"/>
                                <a:gd name="T2" fmla="+- 0 1536 11"/>
                                <a:gd name="T3" fmla="*/ 1536 h 15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26">
                                  <a:moveTo>
                                    <a:pt x="0" y="0"/>
                                  </a:moveTo>
                                  <a:lnTo>
                                    <a:pt x="0" y="152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56" o:spid="_x0000_s1026" style="width:467.35pt;height:77.1pt;mso-position-horizontal-relative:char;mso-position-vertical-relative:line" coordsize="9347,1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">
                <v:group id="Group 563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ZDO8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Vg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dkM7xgAAANwA&#10;AAAPAAAAAAAAAAAAAAAAAKoCAABkcnMvZG93bnJldi54bWxQSwUGAAAAAAQABAD6AAAAnQMAAAAA&#10;">
                  <v:shape id="Freeform 564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YNFMcA&#10;AADcAAAADwAAAGRycy9kb3ducmV2LnhtbESP3WoCMRSE74W+QzgF79ysgj9sjSKFaqEgqG1p7w7J&#10;cbPt5mTZRN2+vSkIXg4z8w0zX3auFmdqQ+VZwTDLQRBrbyouFbwfXgYzECEiG6w9k4I/CrBcPPTm&#10;WBh/4R2d97EUCcKhQAU2xqaQMmhLDkPmG+LkHX3rMCbZltK0eElwV8tRnk+kw4rTgsWGni3p3/3J&#10;KdDlcPq1ejtufz5no81kq9f249sp1X/sVk8gInXxHr61X42C8XQM/2fSEZ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WDRTHAAAA3AAAAA8AAAAAAAAAAAAAAAAAmAIAAGRy&#10;cy9kb3ducmV2LnhtbFBLBQYAAAAABAAEAPUAAACMAwAAAAA=&#10;" path="m,l9335,e" filled="f" strokeweight=".58pt">
                    <v:path arrowok="t" o:connecttype="custom" o:connectlocs="0,0;9335,0" o:connectangles="0,0"/>
                  </v:shape>
                </v:group>
                <v:group id="Group 561" o:spid="_x0000_s1029" style="position:absolute;left:11;top:11;width:2;height:1526" coordorigin="11,11" coordsize="2,1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  <v:shape id="Freeform 562" o:spid="_x0000_s1030" style="position:absolute;left:11;top:11;width:2;height:1526;visibility:visible;mso-wrap-style:square;v-text-anchor:top" coordsize="2,1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yHAMYA&#10;AADcAAAADwAAAGRycy9kb3ducmV2LnhtbESPQWvCQBSE74X+h+UJXopuLFjbNKsUoWihF2MPHl+y&#10;z00w+zZk1xj99W6h0OMwM98w2Wqwjeip87VjBbNpAoK4dLpmo+Bn/zl5BeEDssbGMSm4kofV8vEh&#10;w1S7C++oz4MREcI+RQVVCG0qpS8rsuinriWO3tF1FkOUnZG6w0uE20Y+J8mLtFhzXKiwpXVF5Sk/&#10;WwVFUfen3ebLmPVT+/0WmttBbvZKjUfDxzuIQEP4D/+1t1rBfLGA3zPxCM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HyHAMYAAADcAAAADwAAAAAAAAAAAAAAAACYAgAAZHJz&#10;L2Rvd25yZXYueG1sUEsFBgAAAAAEAAQA9QAAAIsDAAAAAA==&#10;" path="m,l,1525e" filled="f" strokeweight=".58pt">
                    <v:path arrowok="t" o:connecttype="custom" o:connectlocs="0,11;0,1536" o:connectangles="0,0"/>
                  </v:shape>
                </v:group>
                <v:group id="Group 559" o:spid="_x0000_s1031" style="position:absolute;left:6;top:1531;width:9335;height:2" coordorigin="6,1531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jtJPs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2O0k+wwAAANwAAAAP&#10;AAAAAAAAAAAAAAAAAKoCAABkcnMvZG93bnJldi54bWxQSwUGAAAAAAQABAD6AAAAmgMAAAAA&#10;">
                  <v:shape id="Freeform 560" o:spid="_x0000_s1032" style="position:absolute;left:6;top:1531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sHEcYA&#10;AADcAAAADwAAAGRycy9kb3ducmV2LnhtbESPW2sCMRSE34X+h3AKfdOsgpeuRhFBWxAE7YX6dkiO&#10;m203J8sm1fXfG6HQx2FmvmFmi9ZV4kxNKD0r6PcyEMTam5ILBe9v6+4ERIjIBivPpOBKARbzh84M&#10;c+MvvKfzIRYiQTjkqMDGWOdSBm3JYej5mjh5J984jEk2hTQNXhLcVXKQZSPpsOS0YLGmlSX9c/h1&#10;CnTRH38tt6fd9+dk8DLa6Y39ODqlnh7b5RREpDb+h//ar0bBcPwM9zPpCM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BsHEc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557" o:spid="_x0000_s1033" style="position:absolute;left:9336;top:11;width:2;height:1526" coordorigin="9336,11" coordsize="2,1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Zg1H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f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2YNR/CAAAA3AAAAA8A&#10;AAAAAAAAAAAAAAAAqgIAAGRycy9kb3ducmV2LnhtbFBLBQYAAAAABAAEAPoAAACZAwAAAAA=&#10;">
                  <v:shape id="Freeform 558" o:spid="_x0000_s1034" style="position:absolute;left:9336;top:11;width:2;height:1526;visibility:visible;mso-wrap-style:square;v-text-anchor:top" coordsize="2,1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zKyMYA&#10;AADcAAAADwAAAGRycy9kb3ducmV2LnhtbESPQWvCQBSE7wX/w/KEXorZWLBodBURii30ktiDx5fs&#10;cxPMvg3ZbUz7691CocdhZr5hNrvRtmKg3jeOFcyTFARx5XTDRsHn6XW2BOEDssbWMSn4Jg+77eRh&#10;g5l2N85pKIIREcI+QwV1CF0mpa9qsugT1xFH7+J6iyHK3kjd4y3CbSuf0/RFWmw4LtTY0aGm6lp8&#10;WQVl2QzX/PhuzOGp+1iF9ucsjyelHqfjfg0i0Bj+w3/tN61gsZzD75l4BOT2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zKyMYAAADcAAAADwAAAAAAAAAAAAAAAACYAgAAZHJz&#10;L2Rvd25yZXYueG1sUEsFBgAAAAAEAAQA9QAAAIsDAAAAAA==&#10;" path="m,l,1525e" filled="f" strokeweight=".58pt">
                    <v:path arrowok="t" o:connecttype="custom" o:connectlocs="0,11;0,1536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rPr>
          <w:rFonts w:ascii="Arial Narrow" w:eastAsia="Arial Narrow" w:hAnsi="Arial Narrow" w:cs="Arial Narrow"/>
          <w:sz w:val="19"/>
          <w:szCs w:val="19"/>
          <w:lang w:val="sk-SK"/>
        </w:rPr>
      </w:pPr>
    </w:p>
    <w:p w:rsidR="00A56B34" w:rsidRPr="001721F2" w:rsidRDefault="008C1DFF">
      <w:pPr>
        <w:pStyle w:val="Zkladntext"/>
        <w:rPr>
          <w:lang w:val="sk-SK"/>
        </w:rPr>
      </w:pPr>
      <w:r w:rsidRPr="001721F2">
        <w:rPr>
          <w:spacing w:val="-1"/>
          <w:lang w:val="sk-SK"/>
        </w:rPr>
        <w:t>Tabuľka</w:t>
      </w:r>
      <w:r w:rsidRPr="001721F2">
        <w:rPr>
          <w:lang w:val="sk-SK"/>
        </w:rPr>
        <w:t xml:space="preserve"> č. 2</w:t>
      </w: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3908"/>
        <w:gridCol w:w="2543"/>
        <w:gridCol w:w="2849"/>
      </w:tblGrid>
      <w:tr w:rsidR="00A56B34" w:rsidRPr="001721F2">
        <w:trPr>
          <w:trHeight w:hRule="exact" w:val="737"/>
        </w:trPr>
        <w:tc>
          <w:tcPr>
            <w:tcW w:w="390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81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Hodnota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zákazkovej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výroby</w:t>
            </w:r>
          </w:p>
        </w:tc>
        <w:tc>
          <w:tcPr>
            <w:tcW w:w="254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7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Za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  <w:tc>
          <w:tcPr>
            <w:tcW w:w="284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auto"/>
              <w:ind w:left="177" w:right="178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Sumár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od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začiatku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zákazkovej</w:t>
            </w:r>
            <w:r w:rsidRPr="001721F2">
              <w:rPr>
                <w:rFonts w:ascii="Arial Narrow" w:hAnsi="Arial Narrow"/>
                <w:b/>
                <w:spacing w:val="2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výroby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až do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konca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bežného</w:t>
            </w:r>
            <w:r w:rsidRPr="001721F2">
              <w:rPr>
                <w:rFonts w:ascii="Arial Narrow" w:hAnsi="Arial Narrow"/>
                <w:b/>
                <w:spacing w:val="20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 obdobia</w:t>
            </w:r>
          </w:p>
        </w:tc>
      </w:tr>
      <w:tr w:rsidR="00A56B34" w:rsidRPr="001721F2">
        <w:trPr>
          <w:trHeight w:hRule="exact" w:val="256"/>
        </w:trPr>
        <w:tc>
          <w:tcPr>
            <w:tcW w:w="3908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2543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lef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284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</w:tr>
      <w:tr w:rsidR="00A56B34" w:rsidRPr="001721F2">
        <w:trPr>
          <w:trHeight w:hRule="exact" w:val="496"/>
        </w:trPr>
        <w:tc>
          <w:tcPr>
            <w:tcW w:w="390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7" w:right="46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Vyfakturované </w:t>
            </w:r>
            <w:r w:rsidRPr="001721F2">
              <w:rPr>
                <w:rFonts w:ascii="Arial Narrow" w:hAnsi="Arial Narrow"/>
                <w:sz w:val="21"/>
                <w:lang w:val="sk-SK"/>
              </w:rPr>
              <w:t>nároky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za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vykonanú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prácu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na</w:t>
            </w:r>
            <w:r w:rsidRPr="001721F2">
              <w:rPr>
                <w:rFonts w:ascii="Arial Narrow" w:hAnsi="Arial Narrow"/>
                <w:spacing w:val="3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zákazkovej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výrobe</w:t>
            </w:r>
          </w:p>
        </w:tc>
        <w:tc>
          <w:tcPr>
            <w:tcW w:w="254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9"/>
              <w:ind w:right="2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84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9"/>
              <w:ind w:right="2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92"/>
        </w:trPr>
        <w:tc>
          <w:tcPr>
            <w:tcW w:w="390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7" w:right="20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Úprava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nárokov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podľa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stupňa dokončenia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alebo</w:t>
            </w:r>
            <w:r w:rsidRPr="001721F2">
              <w:rPr>
                <w:rFonts w:ascii="Arial Narrow" w:hAnsi="Arial Narrow"/>
                <w:spacing w:val="3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metódou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nulového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zisku</w:t>
            </w:r>
          </w:p>
        </w:tc>
        <w:tc>
          <w:tcPr>
            <w:tcW w:w="254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8"/>
              <w:ind w:right="2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8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8"/>
              <w:ind w:right="2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0"/>
        </w:trPr>
        <w:tc>
          <w:tcPr>
            <w:tcW w:w="390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Suma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prijatých preddavkov</w:t>
            </w:r>
          </w:p>
        </w:tc>
        <w:tc>
          <w:tcPr>
            <w:tcW w:w="254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4"/>
              <w:ind w:right="2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8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4"/>
              <w:ind w:right="2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4"/>
        </w:trPr>
        <w:tc>
          <w:tcPr>
            <w:tcW w:w="390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Suma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zadržanej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platby</w:t>
            </w:r>
          </w:p>
        </w:tc>
        <w:tc>
          <w:tcPr>
            <w:tcW w:w="254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2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849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2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11"/>
        <w:rPr>
          <w:rFonts w:ascii="Arial Narrow" w:eastAsia="Arial Narrow" w:hAnsi="Arial Narrow" w:cs="Arial Narrow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819150"/>
                <wp:effectExtent l="9525" t="9525" r="8255" b="9525"/>
                <wp:docPr id="564" name="Group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819150"/>
                          <a:chOff x="0" y="0"/>
                          <a:chExt cx="9347" cy="1290"/>
                        </a:xfrm>
                      </wpg:grpSpPr>
                      <wpg:grpSp>
                        <wpg:cNvPr id="565" name="Group 55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566" name="Freeform 55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7" name="Group 552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274"/>
                            <a:chOff x="11" y="11"/>
                            <a:chExt cx="2" cy="1274"/>
                          </a:xfrm>
                        </wpg:grpSpPr>
                        <wps:wsp>
                          <wps:cNvPr id="568" name="Freeform 553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274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274"/>
                                <a:gd name="T2" fmla="+- 0 1284 11"/>
                                <a:gd name="T3" fmla="*/ 1284 h 1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74">
                                  <a:moveTo>
                                    <a:pt x="0" y="0"/>
                                  </a:moveTo>
                                  <a:lnTo>
                                    <a:pt x="0" y="127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9" name="Group 550"/>
                        <wpg:cNvGrpSpPr>
                          <a:grpSpLocks/>
                        </wpg:cNvGrpSpPr>
                        <wpg:grpSpPr bwMode="auto">
                          <a:xfrm>
                            <a:off x="6" y="1279"/>
                            <a:ext cx="9335" cy="2"/>
                            <a:chOff x="6" y="1279"/>
                            <a:chExt cx="9335" cy="2"/>
                          </a:xfrm>
                        </wpg:grpSpPr>
                        <wps:wsp>
                          <wps:cNvPr id="570" name="Freeform 551"/>
                          <wps:cNvSpPr>
                            <a:spLocks/>
                          </wps:cNvSpPr>
                          <wps:spPr bwMode="auto">
                            <a:xfrm>
                              <a:off x="6" y="1279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1" name="Group 548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1274"/>
                            <a:chOff x="9336" y="11"/>
                            <a:chExt cx="2" cy="1274"/>
                          </a:xfrm>
                        </wpg:grpSpPr>
                        <wps:wsp>
                          <wps:cNvPr id="572" name="Freeform 549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1274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274"/>
                                <a:gd name="T2" fmla="+- 0 1284 11"/>
                                <a:gd name="T3" fmla="*/ 1284 h 1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74">
                                  <a:moveTo>
                                    <a:pt x="0" y="0"/>
                                  </a:moveTo>
                                  <a:lnTo>
                                    <a:pt x="0" y="127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47" o:spid="_x0000_s1026" style="width:467.35pt;height:64.5pt;mso-position-horizontal-relative:char;mso-position-vertical-relative:line" coordsize="9347,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">
                <v:group id="Group 554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Nwfc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z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3jcH3FAAAA3AAA&#10;AA8AAAAAAAAAAAAAAAAAqgIAAGRycy9kb3ducmV2LnhtbFBLBQYAAAAABAAEAPoAAACcAwAAAAA=&#10;">
                  <v:shape id="Freeform 555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0FvsYA&#10;AADcAAAADwAAAGRycy9kb3ducmV2LnhtbESP3WoCMRSE74W+QzhC7zSr0K2sRpFCf6AgVFvRu0Ny&#10;3KzdnCybVLdvbwTBy2FmvmFmi87V4kRtqDwrGA0zEMTam4pLBd+b18EERIjIBmvPpOCfAizmD70Z&#10;Fsaf+YtO61iKBOFQoAIbY1NIGbQlh2HoG+LkHXzrMCbZltK0eE5wV8txluXSYcVpwWJDL5b07/rP&#10;KdDl6Hm3/DysjtvJ+D1f6Tf7s3dKPfa75RREpC7ew7f2h1HwlOdwPZOOgJx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0Fvs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552" o:spid="_x0000_s1029" style="position:absolute;left:11;top:11;width:2;height:1274" coordorigin="11,11" coordsize="2,12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    <v:shape id="Freeform 553" o:spid="_x0000_s1030" style="position:absolute;left:11;top:11;width:2;height:1274;visibility:visible;mso-wrap-style:square;v-text-anchor:top" coordsize="2,1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IYEr8A&#10;AADcAAAADwAAAGRycy9kb3ducmV2LnhtbERPy4rCMBTdC/5DuMLsbOoTqUYZBGGYndXN7C7NnabY&#10;3HSSWOvfTxaCy8N57w6DbUVPPjSOFcyyHARx5XTDtYLr5TTdgAgRWWPrmBQ8KcBhPx7tsNDuwWfq&#10;y1iLFMKhQAUmxq6QMlSGLIbMdcSJ+3XeYkzQ11J7fKRw28p5nq+lxYZTg8GOjoaqW3m3Cjxu6O/4&#10;fdeLfnnLw/OnrBamVOpjMnxuQUQa4lv8cn9pBat1WpvOpCMg9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EhgSvwAAANwAAAAPAAAAAAAAAAAAAAAAAJgCAABkcnMvZG93bnJl&#10;di54bWxQSwUGAAAAAAQABAD1AAAAhAMAAAAA&#10;" path="m,l,1273e" filled="f" strokeweight=".58pt">
                    <v:path arrowok="t" o:connecttype="custom" o:connectlocs="0,11;0,1284" o:connectangles="0,0"/>
                  </v:shape>
                </v:group>
                <v:group id="Group 550" o:spid="_x0000_s1031" style="position:absolute;left:6;top:1279;width:9335;height:2" coordorigin="6,1279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56eM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4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yuenjFAAAA3AAA&#10;AA8AAAAAAAAAAAAAAAAAqgIAAGRycy9kb3ducmV2LnhtbFBLBQYAAAAABAAEAPoAAACcAwAAAAA=&#10;">
                  <v:shape id="Freeform 551" o:spid="_x0000_s1032" style="position:absolute;left:6;top:1279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GujMMA&#10;AADcAAAADwAAAGRycy9kb3ducmV2LnhtbERPy2oCMRTdC/2HcAvuNKNQldEoUmgrCIKPFt1dkutk&#10;7ORmmESd/n2zEFweznu2aF0lbtSE0rOCQT8DQay9KblQcNh/9CYgQkQ2WHkmBX8UYDF/6cwwN/7O&#10;W7rtYiFSCIccFdgY61zKoC05DH1fEyfu7BuHMcGmkKbBewp3lRxm2Ug6LDk1WKzp3ZL+3V2dAl0M&#10;xsfl+ry5/EyGX6ON/rTfJ6dU97VdTkFEauNT/HCvjIK3cZqfzqQj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GujMMAAADcAAAADwAAAAAAAAAAAAAAAACYAgAAZHJzL2Rv&#10;d25yZXYueG1sUEsFBgAAAAAEAAQA9QAAAIgDAAAAAA==&#10;" path="m,l9335,e" filled="f" strokeweight=".58pt">
                    <v:path arrowok="t" o:connecttype="custom" o:connectlocs="0,0;9335,0" o:connectangles="0,0"/>
                  </v:shape>
                </v:group>
                <v:group id="Group 548" o:spid="_x0000_s1033" style="position:absolute;left:9336;top:11;width:2;height:1274" coordorigin="9336,11" coordsize="2,12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wHgo8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v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wHgo8QAAADcAAAA&#10;DwAAAAAAAAAAAAAAAACqAgAAZHJzL2Rvd25yZXYueG1sUEsFBgAAAAAEAAQA+gAAAJsDAAAAAA==&#10;">
                  <v:shape id="Freeform 549" o:spid="_x0000_s1034" style="position:absolute;left:9336;top:11;width:2;height:1274;visibility:visible;mso-wrap-style:square;v-text-anchor:top" coordsize="2,1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O5JcMA&#10;AADcAAAADwAAAGRycy9kb3ducmV2LnhtbESPQWsCMRSE7wX/Q3iF3mq2aq2sRhFBKL25euntsXlu&#10;Fjcva5Jd13/fCEKPw8x8w6w2g21ETz7UjhV8jDMQxKXTNVcKTsf9+wJEiMgaG8ek4E4BNuvRywpz&#10;7W58oL6IlUgQDjkqMDG2uZShNGQxjF1LnLyz8xZjkr6S2uMtwW0jJ1k2lxZrTgsGW9oZKi9FZxV4&#10;XNB199PpaT+7ZOH+W5RTUyj19jpslyAiDfE//Gx/awWfXxN4nElH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O5JcMAAADcAAAADwAAAAAAAAAAAAAAAACYAgAAZHJzL2Rv&#10;d25yZXYueG1sUEsFBgAAAAAEAAQA9QAAAIgDAAAAAA==&#10;" path="m,l,1273e" filled="f" strokeweight=".58pt">
                    <v:path arrowok="t" o:connecttype="custom" o:connectlocs="0,11;0,1284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before="8"/>
        <w:rPr>
          <w:rFonts w:ascii="Arial Narrow" w:eastAsia="Arial Narrow" w:hAnsi="Arial Narrow" w:cs="Arial Narrow"/>
          <w:sz w:val="13"/>
          <w:szCs w:val="13"/>
          <w:lang w:val="sk-SK"/>
        </w:rPr>
      </w:pPr>
    </w:p>
    <w:p w:rsidR="00A56B34" w:rsidRPr="001721F2" w:rsidRDefault="008C1DFF">
      <w:pPr>
        <w:pStyle w:val="Zkladntext"/>
        <w:rPr>
          <w:lang w:val="sk-SK"/>
        </w:rPr>
      </w:pPr>
      <w:r w:rsidRPr="001721F2">
        <w:rPr>
          <w:spacing w:val="-1"/>
          <w:lang w:val="sk-SK"/>
        </w:rPr>
        <w:t>Tabuľka</w:t>
      </w:r>
      <w:r w:rsidRPr="001721F2">
        <w:rPr>
          <w:lang w:val="sk-SK"/>
        </w:rPr>
        <w:t xml:space="preserve"> č. 3</w:t>
      </w: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3062"/>
        <w:gridCol w:w="2093"/>
        <w:gridCol w:w="2011"/>
        <w:gridCol w:w="2134"/>
      </w:tblGrid>
      <w:tr w:rsidR="00A56B34" w:rsidRPr="001721F2">
        <w:trPr>
          <w:trHeight w:hRule="exact" w:val="1461"/>
        </w:trPr>
        <w:tc>
          <w:tcPr>
            <w:tcW w:w="306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40"/>
              <w:ind w:left="92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Názov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položky</w:t>
            </w:r>
          </w:p>
        </w:tc>
        <w:tc>
          <w:tcPr>
            <w:tcW w:w="209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700" w:right="310" w:hanging="38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Za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pacing w:val="20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  <w:tc>
          <w:tcPr>
            <w:tcW w:w="2011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28"/>
              <w:ind w:left="276" w:right="275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Za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</w:t>
            </w:r>
            <w:r w:rsidRPr="001721F2">
              <w:rPr>
                <w:rFonts w:ascii="Arial Narrow" w:hAnsi="Arial Narrow"/>
                <w:b/>
                <w:spacing w:val="29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predchádzajúce</w:t>
            </w:r>
            <w:r w:rsidRPr="001721F2">
              <w:rPr>
                <w:rFonts w:ascii="Arial Narrow" w:hAnsi="Arial Narrow"/>
                <w:b/>
                <w:spacing w:val="2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  <w:tc>
          <w:tcPr>
            <w:tcW w:w="213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52" w:right="149" w:hanging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Sumár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od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začiatku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zákazkovej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výstavby</w:t>
            </w:r>
            <w:r w:rsidRPr="001721F2">
              <w:rPr>
                <w:rFonts w:ascii="Arial Narrow" w:hAnsi="Arial Narrow"/>
                <w:b/>
                <w:spacing w:val="29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nehnuteľnosti určenej</w:t>
            </w:r>
            <w:r w:rsidRPr="001721F2">
              <w:rPr>
                <w:rFonts w:ascii="Arial Narrow" w:hAnsi="Arial Narrow"/>
                <w:b/>
                <w:spacing w:val="3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predaj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až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do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konca</w:t>
            </w:r>
            <w:r w:rsidRPr="001721F2">
              <w:rPr>
                <w:rFonts w:ascii="Arial Narrow" w:hAnsi="Arial Narrow"/>
                <w:b/>
                <w:spacing w:val="29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bežného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</w:tr>
      <w:tr w:rsidR="00A56B34" w:rsidRPr="001721F2">
        <w:trPr>
          <w:trHeight w:hRule="exact" w:val="256"/>
        </w:trPr>
        <w:tc>
          <w:tcPr>
            <w:tcW w:w="3062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2093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2011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  <w:tc>
          <w:tcPr>
            <w:tcW w:w="2134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d</w:t>
            </w:r>
          </w:p>
        </w:tc>
      </w:tr>
      <w:tr w:rsidR="00A56B34" w:rsidRPr="001721F2">
        <w:trPr>
          <w:trHeight w:hRule="exact" w:val="496"/>
        </w:trPr>
        <w:tc>
          <w:tcPr>
            <w:tcW w:w="306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" w:line="240" w:lineRule="exact"/>
              <w:ind w:left="17" w:right="60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Výnosy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zo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zákazkovej výstavby</w:t>
            </w:r>
            <w:r w:rsidRPr="001721F2">
              <w:rPr>
                <w:rFonts w:ascii="Arial Narrow" w:hAnsi="Arial Narrow"/>
                <w:spacing w:val="3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nehnuteľnosti určenej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predaj</w:t>
            </w:r>
          </w:p>
        </w:tc>
        <w:tc>
          <w:tcPr>
            <w:tcW w:w="209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2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011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2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13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2"/>
              <w:ind w:right="2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92"/>
        </w:trPr>
        <w:tc>
          <w:tcPr>
            <w:tcW w:w="306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" w:line="240" w:lineRule="exact"/>
              <w:ind w:left="17" w:right="572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Náklady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na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zákazkovú výstavbu</w:t>
            </w:r>
            <w:r w:rsidRPr="001721F2">
              <w:rPr>
                <w:rFonts w:ascii="Arial Narrow" w:hAnsi="Arial Narrow"/>
                <w:spacing w:val="39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nehnuteľnosti určenej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predaj</w:t>
            </w:r>
          </w:p>
        </w:tc>
        <w:tc>
          <w:tcPr>
            <w:tcW w:w="209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6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01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6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13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6"/>
              <w:ind w:right="2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12"/>
        </w:trPr>
        <w:tc>
          <w:tcPr>
            <w:tcW w:w="3062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4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Hrubý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zisk /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hrubá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strata</w:t>
            </w:r>
          </w:p>
        </w:tc>
        <w:tc>
          <w:tcPr>
            <w:tcW w:w="209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86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011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86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13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86"/>
              <w:ind w:right="2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jc w:val="right"/>
        <w:rPr>
          <w:rFonts w:ascii="Arial" w:eastAsia="Arial" w:hAnsi="Arial" w:cs="Arial"/>
          <w:sz w:val="19"/>
          <w:szCs w:val="19"/>
          <w:lang w:val="sk-SK"/>
        </w:rPr>
        <w:sectPr w:rsidR="00A56B34" w:rsidRPr="001721F2">
          <w:footerReference w:type="default" r:id="rId11"/>
          <w:pgSz w:w="11910" w:h="16840"/>
          <w:pgMar w:top="220" w:right="1160" w:bottom="2540" w:left="1180" w:header="0" w:footer="2341" w:gutter="0"/>
          <w:cols w:space="708"/>
        </w:sectPr>
      </w:pPr>
    </w:p>
    <w:p w:rsidR="00A56B34" w:rsidRPr="001721F2" w:rsidRDefault="00A56B34">
      <w:pPr>
        <w:spacing w:before="1"/>
        <w:rPr>
          <w:rFonts w:ascii="Arial Narrow" w:eastAsia="Arial Narrow" w:hAnsi="Arial Narrow" w:cs="Arial Narrow"/>
          <w:sz w:val="9"/>
          <w:szCs w:val="9"/>
          <w:lang w:val="sk-SK"/>
        </w:rPr>
      </w:pPr>
    </w:p>
    <w:p w:rsidR="00A56B34" w:rsidRPr="001721F2" w:rsidRDefault="00EF41B8">
      <w:pPr>
        <w:spacing w:line="200" w:lineRule="atLeast"/>
        <w:ind w:left="285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1609725" cy="167005"/>
                <wp:effectExtent l="9525" t="9525" r="9525" b="13970"/>
                <wp:docPr id="563" name="Text Box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23" w:line="219" w:lineRule="exact"/>
                              <w:ind w:left="9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07" o:spid="_x0000_s1153" type="#_x0000_t202" style="width:126.75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" filled="f" strokeweight="1pt">
                <v:textbox inset="0,0,0,0">
                  <w:txbxContent>
                    <w:p w:rsidR="001721F2" w:rsidRDefault="001721F2">
                      <w:pPr>
                        <w:spacing w:before="23" w:line="219" w:lineRule="exact"/>
                        <w:ind w:left="92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Poznámky Úč POD 3 - 01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6B34" w:rsidRPr="001721F2" w:rsidRDefault="00A56B34">
      <w:pPr>
        <w:spacing w:before="11"/>
        <w:rPr>
          <w:rFonts w:ascii="Arial Narrow" w:eastAsia="Arial Narrow" w:hAnsi="Arial Narrow" w:cs="Arial Narrow"/>
          <w:lang w:val="sk-SK"/>
        </w:rPr>
      </w:pPr>
    </w:p>
    <w:p w:rsidR="00A56B34" w:rsidRPr="001721F2" w:rsidRDefault="008C1DFF">
      <w:pPr>
        <w:ind w:left="192"/>
        <w:rPr>
          <w:rFonts w:ascii="Arial Narrow" w:eastAsia="Arial Narrow" w:hAnsi="Arial Narrow" w:cs="Arial Narrow"/>
          <w:sz w:val="20"/>
          <w:szCs w:val="20"/>
          <w:lang w:val="sk-SK"/>
        </w:rPr>
      </w:pPr>
      <w:r w:rsidRPr="001721F2">
        <w:rPr>
          <w:rFonts w:ascii="Arial Narrow" w:hAnsi="Arial Narrow"/>
          <w:sz w:val="20"/>
          <w:lang w:val="sk-SK"/>
        </w:rPr>
        <w:t>Tabuľka č. 4</w:t>
      </w:r>
    </w:p>
    <w:p w:rsidR="00A56B34" w:rsidRPr="001721F2" w:rsidRDefault="008C1DFF">
      <w:pPr>
        <w:spacing w:before="126"/>
        <w:ind w:left="206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lang w:val="sk-SK"/>
        </w:rPr>
        <w:br w:type="column"/>
      </w:r>
      <w:r w:rsidRPr="001721F2">
        <w:rPr>
          <w:rFonts w:ascii="Arial" w:hAnsi="Arial"/>
          <w:sz w:val="20"/>
          <w:lang w:val="sk-SK"/>
        </w:rPr>
        <w:lastRenderedPageBreak/>
        <w:t>DIČ</w:t>
      </w:r>
    </w:p>
    <w:p w:rsidR="00A56B34" w:rsidRPr="001721F2" w:rsidRDefault="00EF41B8">
      <w:pPr>
        <w:spacing w:before="27"/>
        <w:ind w:left="192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848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-180975</wp:posOffset>
                </wp:positionV>
                <wp:extent cx="1439545" cy="359410"/>
                <wp:effectExtent l="3175" t="0" r="0" b="2540"/>
                <wp:wrapNone/>
                <wp:docPr id="562" name="Text Box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5" o:spid="_x0000_s1154" type="#_x0000_t202" style="position:absolute;left:0;text-align:left;margin-left:409pt;margin-top:-14.25pt;width:113.35pt;height:28.3pt;z-index: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  <w:tr w:rsidR="001721F2">
                        <w:trPr>
                          <w:trHeight w:hRule="exact" w:val="273"/>
                        </w:trPr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  <w:sectPr w:rsidR="00A56B34" w:rsidRPr="001721F2">
          <w:footerReference w:type="default" r:id="rId12"/>
          <w:pgSz w:w="11910" w:h="16840"/>
          <w:pgMar w:top="220" w:right="1160" w:bottom="960" w:left="1180" w:header="0" w:footer="762" w:gutter="0"/>
          <w:pgNumType w:start="15"/>
          <w:cols w:num="2" w:space="708" w:equalWidth="0">
            <w:col w:w="1097" w:space="5332"/>
            <w:col w:w="3141"/>
          </w:cols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3908"/>
        <w:gridCol w:w="2693"/>
        <w:gridCol w:w="2699"/>
      </w:tblGrid>
      <w:tr w:rsidR="00A56B34" w:rsidRPr="001721F2">
        <w:trPr>
          <w:trHeight w:hRule="exact" w:val="979"/>
        </w:trPr>
        <w:tc>
          <w:tcPr>
            <w:tcW w:w="390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229" w:right="127" w:hanging="110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Hodnota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zákazkovej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výstavby nehnuteľnosti</w:t>
            </w:r>
            <w:r w:rsidRPr="001721F2">
              <w:rPr>
                <w:rFonts w:ascii="Arial Narrow" w:hAnsi="Arial Narrow"/>
                <w:b/>
                <w:spacing w:val="5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určenej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na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predaj</w:t>
            </w:r>
          </w:p>
        </w:tc>
        <w:tc>
          <w:tcPr>
            <w:tcW w:w="269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28"/>
              <w:ind w:left="254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Za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  <w:tc>
          <w:tcPr>
            <w:tcW w:w="269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40" w:right="41" w:firstLine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Sumár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od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začiatku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zákazkovej</w:t>
            </w:r>
            <w:r w:rsidRPr="001721F2">
              <w:rPr>
                <w:rFonts w:ascii="Arial Narrow" w:hAnsi="Arial Narrow"/>
                <w:b/>
                <w:spacing w:val="29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výstavby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nehnuteľnosti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určenej</w:t>
            </w:r>
            <w:r w:rsidRPr="001721F2">
              <w:rPr>
                <w:rFonts w:ascii="Arial Narrow" w:hAnsi="Arial Narrow"/>
                <w:b/>
                <w:spacing w:val="39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predaj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až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do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konca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bežného</w:t>
            </w:r>
            <w:r w:rsidRPr="001721F2">
              <w:rPr>
                <w:rFonts w:ascii="Arial Narrow" w:hAnsi="Arial Narrow"/>
                <w:b/>
                <w:spacing w:val="3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 obdobia</w:t>
            </w:r>
          </w:p>
        </w:tc>
      </w:tr>
      <w:tr w:rsidR="00A56B34" w:rsidRPr="001721F2">
        <w:trPr>
          <w:trHeight w:hRule="exact" w:val="256"/>
        </w:trPr>
        <w:tc>
          <w:tcPr>
            <w:tcW w:w="3908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269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</w:tr>
      <w:tr w:rsidR="00A56B34" w:rsidRPr="001721F2">
        <w:trPr>
          <w:trHeight w:hRule="exact" w:val="737"/>
        </w:trPr>
        <w:tc>
          <w:tcPr>
            <w:tcW w:w="390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auto"/>
              <w:ind w:left="16" w:right="352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Vyfakturované </w:t>
            </w:r>
            <w:r w:rsidRPr="001721F2">
              <w:rPr>
                <w:rFonts w:ascii="Arial Narrow" w:hAnsi="Arial Narrow"/>
                <w:sz w:val="21"/>
                <w:lang w:val="sk-SK"/>
              </w:rPr>
              <w:t>nároky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za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vykonanú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prácu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na</w:t>
            </w:r>
            <w:r w:rsidRPr="001721F2">
              <w:rPr>
                <w:rFonts w:ascii="Arial Narrow" w:hAnsi="Arial Narrow"/>
                <w:spacing w:val="3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zákazkovej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výstavbe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nehnuteľnosti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určenej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na</w:t>
            </w:r>
            <w:r w:rsidRPr="001721F2">
              <w:rPr>
                <w:rFonts w:ascii="Arial Narrow" w:hAnsi="Arial Narrow"/>
                <w:spacing w:val="5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predaj</w:t>
            </w:r>
          </w:p>
        </w:tc>
        <w:tc>
          <w:tcPr>
            <w:tcW w:w="269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2"/>
              <w:rPr>
                <w:rFonts w:ascii="Arial" w:eastAsia="Arial" w:hAnsi="Arial" w:cs="Arial"/>
                <w:sz w:val="23"/>
                <w:szCs w:val="23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69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2"/>
              <w:rPr>
                <w:rFonts w:ascii="Arial" w:eastAsia="Arial" w:hAnsi="Arial" w:cs="Arial"/>
                <w:sz w:val="23"/>
                <w:szCs w:val="23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2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92"/>
        </w:trPr>
        <w:tc>
          <w:tcPr>
            <w:tcW w:w="390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7" w:right="20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Úprava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nárokov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podľa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stupňa dokončenia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alebo</w:t>
            </w:r>
            <w:r w:rsidRPr="001721F2">
              <w:rPr>
                <w:rFonts w:ascii="Arial Narrow" w:hAnsi="Arial Narrow"/>
                <w:spacing w:val="3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metódou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nulového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zisku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4"/>
              <w:ind w:right="3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69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4"/>
              <w:ind w:right="2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07"/>
        </w:trPr>
        <w:tc>
          <w:tcPr>
            <w:tcW w:w="390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4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Suma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prijatých preddavkov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9"/>
              <w:ind w:right="3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69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9"/>
              <w:ind w:right="2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12"/>
        </w:trPr>
        <w:tc>
          <w:tcPr>
            <w:tcW w:w="390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6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Suma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zadržanej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platby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90"/>
              <w:ind w:right="3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699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90"/>
              <w:ind w:right="2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11"/>
        <w:rPr>
          <w:rFonts w:ascii="Arial" w:eastAsia="Arial" w:hAnsi="Arial" w:cs="Arial"/>
          <w:sz w:val="21"/>
          <w:szCs w:val="21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818515"/>
                <wp:effectExtent l="9525" t="9525" r="8255" b="10160"/>
                <wp:docPr id="553" name="Group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818515"/>
                          <a:chOff x="0" y="0"/>
                          <a:chExt cx="9347" cy="1289"/>
                        </a:xfrm>
                      </wpg:grpSpPr>
                      <wpg:grpSp>
                        <wpg:cNvPr id="554" name="Group 5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555" name="Freeform 5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6" name="Group 541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272"/>
                            <a:chOff x="11" y="11"/>
                            <a:chExt cx="2" cy="1272"/>
                          </a:xfrm>
                        </wpg:grpSpPr>
                        <wps:wsp>
                          <wps:cNvPr id="557" name="Freeform 54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27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272"/>
                                <a:gd name="T2" fmla="+- 0 1283 11"/>
                                <a:gd name="T3" fmla="*/ 1283 h 12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72">
                                  <a:moveTo>
                                    <a:pt x="0" y="0"/>
                                  </a:moveTo>
                                  <a:lnTo>
                                    <a:pt x="0" y="1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8" name="Group 539"/>
                        <wpg:cNvGrpSpPr>
                          <a:grpSpLocks/>
                        </wpg:cNvGrpSpPr>
                        <wpg:grpSpPr bwMode="auto">
                          <a:xfrm>
                            <a:off x="6" y="1278"/>
                            <a:ext cx="9335" cy="2"/>
                            <a:chOff x="6" y="1278"/>
                            <a:chExt cx="9335" cy="2"/>
                          </a:xfrm>
                        </wpg:grpSpPr>
                        <wps:wsp>
                          <wps:cNvPr id="559" name="Freeform 540"/>
                          <wps:cNvSpPr>
                            <a:spLocks/>
                          </wps:cNvSpPr>
                          <wps:spPr bwMode="auto">
                            <a:xfrm>
                              <a:off x="6" y="1278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0" name="Group 537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1272"/>
                            <a:chOff x="9336" y="11"/>
                            <a:chExt cx="2" cy="1272"/>
                          </a:xfrm>
                        </wpg:grpSpPr>
                        <wps:wsp>
                          <wps:cNvPr id="561" name="Freeform 538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127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272"/>
                                <a:gd name="T2" fmla="+- 0 1283 11"/>
                                <a:gd name="T3" fmla="*/ 1283 h 12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72">
                                  <a:moveTo>
                                    <a:pt x="0" y="0"/>
                                  </a:moveTo>
                                  <a:lnTo>
                                    <a:pt x="0" y="1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36" o:spid="_x0000_s1026" style="width:467.35pt;height:64.45pt;mso-position-horizontal-relative:char;mso-position-vertical-relative:line" coordsize="9347,1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">
                <v:group id="Group 543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MfW8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GSfMH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zDH1vFAAAA3AAA&#10;AA8AAAAAAAAAAAAAAAAAqgIAAGRycy9kb3ducmV2LnhtbFBLBQYAAAAABAAEAPoAAACcAwAAAAA=&#10;">
                  <v:shape id="Freeform 544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NRdMYA&#10;AADcAAAADwAAAGRycy9kb3ducmV2LnhtbESPQWsCMRSE74X+h/AK3mpWYa1sjSIFtSAIVVvq7ZE8&#10;N2s3L8sm1fXfNwXB4zAz3zCTWedqcaY2VJ4VDPoZCGLtTcWlgv1u8TwGESKywdozKbhSgNn08WGC&#10;hfEX/qDzNpYiQTgUqMDG2BRSBm3JYej7hjh5R986jEm2pTQtXhLc1XKYZSPpsOK0YLGhN0v6Z/vr&#10;FOhy8PI9Xx83p6/xcDXa6KX9PDilek/d/BVEpC7ew7f2u1GQ5zn8n0lHQE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NRdM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541" o:spid="_x0000_s1029" style="position:absolute;left:11;top:11;width:2;height:1272" coordorigin="11,11" coordsize="2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10kt8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JH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dJLfFAAAA3AAA&#10;AA8AAAAAAAAAAAAAAAAAqgIAAGRycy9kb3ducmV2LnhtbFBLBQYAAAAABAAEAPoAAACcAwAAAAA=&#10;">
                  <v:shape id="Freeform 542" o:spid="_x0000_s1030" style="position:absolute;left:11;top:11;width:2;height:1272;visibility:visible;mso-wrap-style:square;v-text-anchor:top" coordsize="2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5cVMgA&#10;AADcAAAADwAAAGRycy9kb3ducmV2LnhtbESPS2vDMBCE74X+B7GFXkoityUPnCihLQ11QiDPQ46L&#10;tbVMrJWxlMTpr68ChR6H2flmZzxtbSXO1PjSsYLnbgKCOHe65ELBfjfrDEH4gKyxckwKruRhOrm/&#10;G2Oq3YU3dN6GQkQI+xQVmBDqVEqfG7Lou64mjt63ayyGKJtC6gYvEW4r+ZIkfWmx5NhgsKYPQ/lx&#10;e7LxjfnpfW0Wh6+n2We2/HGvK5kdV0o9PrRvIxCB2vB//JfOtIJebwC3MZEAcvI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7lxUyAAAANwAAAAPAAAAAAAAAAAAAAAAAJgCAABk&#10;cnMvZG93bnJldi54bWxQSwUGAAAAAAQABAD1AAAAjQMAAAAA&#10;" path="m,l,1272e" filled="f" strokeweight=".58pt">
                    <v:path arrowok="t" o:connecttype="custom" o:connectlocs="0,11;0,1283" o:connectangles="0,0"/>
                  </v:shape>
                </v:group>
                <v:group id="Group 539" o:spid="_x0000_s1031" style="position:absolute;left:6;top:1278;width:9335;height:2" coordorigin="6,1278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Y4VXs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t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9jhVewwAAANwAAAAP&#10;AAAAAAAAAAAAAAAAAKoCAABkcnMvZG93bnJldi54bWxQSwUGAAAAAAQABAD6AAAAmgMAAAAA&#10;">
                  <v:shape id="Freeform 540" o:spid="_x0000_s1032" style="position:absolute;left:6;top:1278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5bcccA&#10;AADcAAAADwAAAGRycy9kb3ducmV2LnhtbESPW2sCMRSE3wv9D+EUfKtZBS9djSKCFxAE7YX6dkiO&#10;m203J8sm6vbfm0Khj8PMfMNM562rxJWaUHpW0OtmIIi1NyUXCt5eV89jECEiG6w8k4IfCjCfPT5M&#10;MTf+xge6HmMhEoRDjgpsjHUuZdCWHIaur4mTd/aNw5hkU0jT4C3BXSX7WTaUDktOCxZrWlrS38eL&#10;U6CL3uhzsTvvvz7G/c1wr9f2/eSU6jy1iwmISG38D/+1t0bBYPACv2fSEZ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uW3HHAAAA3AAAAA8AAAAAAAAAAAAAAAAAmAIAAGRy&#10;cy9kb3ducmV2LnhtbFBLBQYAAAAABAAEAPUAAACMAwAAAAA=&#10;" path="m,l9335,e" filled="f" strokeweight=".58pt">
                    <v:path arrowok="t" o:connecttype="custom" o:connectlocs="0,0;9335,0" o:connectangles="0,0"/>
                  </v:shape>
                </v:group>
                <v:group id="Group 537" o:spid="_x0000_s1033" style="position:absolute;left:9336;top:11;width:2;height:1272" coordorigin="9336,11" coordsize="2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TT5c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2U0+XCAAAA3AAAAA8A&#10;AAAAAAAAAAAAAAAAqgIAAGRycy9kb3ducmV2LnhtbFBLBQYAAAAABAAEAPoAAACZAwAAAAA=&#10;">
                  <v:shape id="Freeform 538" o:spid="_x0000_s1034" style="position:absolute;left:9336;top:11;width:2;height:1272;visibility:visible;mso-wrap-style:square;v-text-anchor:top" coordsize="2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erBsgA&#10;AADcAAAADwAAAGRycy9kb3ducmV2LnhtbESPT2sCMRDF7wW/Qxihl6JZWyqyGkVLpVsp+PfgcdiM&#10;m8XNZNlE3fbTN4WCx8eb93vzJrPWVuJKjS8dKxj0ExDEudMlFwoO+2VvBMIHZI2VY1LwTR5m087D&#10;BFPtbryl6y4UIkLYp6jAhFCnUvrckEXfdzVx9E6usRiibAqpG7xFuK3kc5IMpcWSY4PBmt4M5efd&#10;xcY3Pi+LjVkdP56W79nXj3tZy+y8Vuqx287HIAK14X78n860gtfhAP7GRALI6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J6sGyAAAANwAAAAPAAAAAAAAAAAAAAAAAJgCAABk&#10;cnMvZG93bnJldi54bWxQSwUGAAAAAAQABAD1AAAAjQMAAAAA&#10;" path="m,l,1272e" filled="f" strokeweight=".58pt">
                    <v:path arrowok="t" o:connecttype="custom" o:connectlocs="0,11;0,1283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before="9"/>
        <w:rPr>
          <w:rFonts w:ascii="Arial" w:eastAsia="Arial" w:hAnsi="Arial" w:cs="Arial"/>
          <w:sz w:val="13"/>
          <w:szCs w:val="13"/>
          <w:lang w:val="sk-SK"/>
        </w:rPr>
      </w:pP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469"/>
        </w:tabs>
        <w:ind w:left="468" w:hanging="288"/>
        <w:rPr>
          <w:lang w:val="sk-SK"/>
        </w:rPr>
      </w:pPr>
      <w:r w:rsidRPr="001721F2">
        <w:rPr>
          <w:spacing w:val="-1"/>
          <w:lang w:val="sk-SK"/>
        </w:rPr>
        <w:t>Informácie</w:t>
      </w:r>
      <w:r w:rsidRPr="001721F2">
        <w:rPr>
          <w:lang w:val="sk-SK"/>
        </w:rPr>
        <w:t xml:space="preserve"> k</w:t>
      </w:r>
      <w:r w:rsidRPr="001721F2">
        <w:rPr>
          <w:spacing w:val="1"/>
          <w:lang w:val="sk-SK"/>
        </w:rPr>
        <w:t xml:space="preserve"> </w:t>
      </w:r>
      <w:r w:rsidRPr="001721F2">
        <w:rPr>
          <w:lang w:val="sk-SK"/>
        </w:rPr>
        <w:t>časti F.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písm. r) </w:t>
      </w:r>
      <w:r w:rsidRPr="001721F2">
        <w:rPr>
          <w:spacing w:val="-1"/>
          <w:lang w:val="sk-SK"/>
        </w:rPr>
        <w:t>prílohy</w:t>
      </w:r>
      <w:r w:rsidRPr="001721F2">
        <w:rPr>
          <w:lang w:val="sk-SK"/>
        </w:rPr>
        <w:t xml:space="preserve"> č. 3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o </w:t>
      </w:r>
      <w:r w:rsidRPr="001721F2">
        <w:rPr>
          <w:spacing w:val="-1"/>
          <w:lang w:val="sk-SK"/>
        </w:rPr>
        <w:t>vývoji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opravnej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 xml:space="preserve">položky </w:t>
      </w:r>
      <w:r w:rsidRPr="001721F2">
        <w:rPr>
          <w:lang w:val="sk-SK"/>
        </w:rPr>
        <w:t xml:space="preserve">k </w:t>
      </w:r>
      <w:r w:rsidRPr="001721F2">
        <w:rPr>
          <w:spacing w:val="-1"/>
          <w:lang w:val="sk-SK"/>
        </w:rPr>
        <w:t>pohľadávkam</w:t>
      </w:r>
    </w:p>
    <w:p w:rsidR="00A56B34" w:rsidRPr="001721F2" w:rsidRDefault="00A56B34">
      <w:pPr>
        <w:spacing w:before="4"/>
        <w:rPr>
          <w:rFonts w:ascii="Arial Narrow" w:eastAsia="Arial Narrow" w:hAnsi="Arial Narrow" w:cs="Arial Narrow"/>
          <w:sz w:val="5"/>
          <w:szCs w:val="5"/>
          <w:lang w:val="sk-SK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2044"/>
        <w:gridCol w:w="1286"/>
        <w:gridCol w:w="1264"/>
        <w:gridCol w:w="1594"/>
        <w:gridCol w:w="1859"/>
        <w:gridCol w:w="1254"/>
      </w:tblGrid>
      <w:tr w:rsidR="00A56B34" w:rsidRPr="001721F2">
        <w:trPr>
          <w:trHeight w:hRule="exact" w:val="260"/>
        </w:trPr>
        <w:tc>
          <w:tcPr>
            <w:tcW w:w="2044" w:type="dxa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52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Pohľadávky</w:t>
            </w:r>
          </w:p>
        </w:tc>
        <w:tc>
          <w:tcPr>
            <w:tcW w:w="7256" w:type="dxa"/>
            <w:gridSpan w:val="5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 obdobie</w:t>
            </w:r>
          </w:p>
        </w:tc>
      </w:tr>
      <w:tr w:rsidR="00A56B34" w:rsidRPr="001721F2">
        <w:trPr>
          <w:trHeight w:hRule="exact" w:val="979"/>
        </w:trPr>
        <w:tc>
          <w:tcPr>
            <w:tcW w:w="2044" w:type="dxa"/>
            <w:vMerge/>
            <w:tcBorders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28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68" w:right="165" w:firstLine="134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OP 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začiatku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</w:p>
          <w:p w:rsidR="00A56B34" w:rsidRPr="001721F2" w:rsidRDefault="008C1DFF">
            <w:pPr>
              <w:pStyle w:val="TableParagraph"/>
              <w:ind w:left="29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126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9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96" w:right="333" w:hanging="164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Tvorba</w:t>
            </w:r>
            <w:r w:rsidRPr="001721F2">
              <w:rPr>
                <w:rFonts w:ascii="Arial Narrow"/>
                <w:b/>
                <w:spacing w:val="25"/>
                <w:sz w:val="21"/>
                <w:lang w:val="sk-SK"/>
              </w:rPr>
              <w:t xml:space="preserve"> </w:t>
            </w:r>
            <w:r w:rsidRPr="001721F2">
              <w:rPr>
                <w:rFonts w:ascii="Arial Narrow"/>
                <w:b/>
                <w:sz w:val="21"/>
                <w:lang w:val="sk-SK"/>
              </w:rPr>
              <w:t>OP</w:t>
            </w:r>
          </w:p>
        </w:tc>
        <w:tc>
          <w:tcPr>
            <w:tcW w:w="159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7"/>
              <w:ind w:left="116" w:right="111" w:firstLine="6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Zúčtovanie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OP z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dôvodu zániku</w:t>
            </w:r>
            <w:r w:rsidRPr="001721F2">
              <w:rPr>
                <w:rFonts w:ascii="Arial Narrow" w:hAnsi="Arial Narrow"/>
                <w:b/>
                <w:spacing w:val="29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opodstatnenosti</w:t>
            </w:r>
          </w:p>
        </w:tc>
        <w:tc>
          <w:tcPr>
            <w:tcW w:w="185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7"/>
              <w:ind w:lef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Zúčtovanie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OP</w:t>
            </w:r>
          </w:p>
          <w:p w:rsidR="00A56B34" w:rsidRPr="001721F2" w:rsidRDefault="008C1DFF">
            <w:pPr>
              <w:pStyle w:val="TableParagraph"/>
              <w:ind w:left="24" w:right="19" w:hanging="3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z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dôvodu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vyradenia</w:t>
            </w:r>
            <w:r w:rsidRPr="001721F2">
              <w:rPr>
                <w:rFonts w:ascii="Arial Narrow" w:hAnsi="Arial Narrow"/>
                <w:b/>
                <w:spacing w:val="2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majetku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z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účtovníctva</w:t>
            </w:r>
          </w:p>
        </w:tc>
        <w:tc>
          <w:tcPr>
            <w:tcW w:w="125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80" w:right="178" w:hanging="3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OP na konci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</w:tr>
      <w:tr w:rsidR="00A56B34" w:rsidRPr="001721F2">
        <w:trPr>
          <w:trHeight w:hRule="exact" w:val="256"/>
        </w:trPr>
        <w:tc>
          <w:tcPr>
            <w:tcW w:w="2044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1264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lef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d</w:t>
            </w:r>
          </w:p>
        </w:tc>
        <w:tc>
          <w:tcPr>
            <w:tcW w:w="185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e</w:t>
            </w:r>
          </w:p>
        </w:tc>
        <w:tc>
          <w:tcPr>
            <w:tcW w:w="1254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f</w:t>
            </w:r>
          </w:p>
        </w:tc>
      </w:tr>
      <w:tr w:rsidR="00A56B34" w:rsidRPr="001721F2">
        <w:trPr>
          <w:trHeight w:hRule="exact" w:val="500"/>
        </w:trPr>
        <w:tc>
          <w:tcPr>
            <w:tcW w:w="2044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Pohľadávky</w:t>
            </w:r>
          </w:p>
          <w:p w:rsidR="00A56B34" w:rsidRPr="001721F2" w:rsidRDefault="008C1DFF">
            <w:pPr>
              <w:pStyle w:val="TableParagraph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z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obchodného styku</w:t>
            </w:r>
          </w:p>
        </w:tc>
        <w:tc>
          <w:tcPr>
            <w:tcW w:w="1286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4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64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4"/>
              <w:ind w:right="2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94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4"/>
              <w:ind w:right="2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859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4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54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4"/>
              <w:ind w:left="81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975"/>
        </w:trPr>
        <w:tc>
          <w:tcPr>
            <w:tcW w:w="204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6" w:right="2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Pohľadávky voči DÚJ a MÚJ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29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29"/>
              <w:ind w:right="2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29"/>
              <w:ind w:right="2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859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29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5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29"/>
              <w:ind w:left="81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95"/>
        </w:trPr>
        <w:tc>
          <w:tcPr>
            <w:tcW w:w="2044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6" w:right="46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Ostatné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pohľadávky</w:t>
            </w:r>
            <w:r w:rsidRPr="001721F2">
              <w:rPr>
                <w:rFonts w:ascii="Arial Narrow" w:hAnsi="Arial Narrow"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v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rámci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kons.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celku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1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64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1"/>
              <w:ind w:right="2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1"/>
              <w:ind w:right="2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859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1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54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1"/>
              <w:ind w:left="81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738"/>
        </w:trPr>
        <w:tc>
          <w:tcPr>
            <w:tcW w:w="20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7" w:right="384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Pohľadávky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voči</w:t>
            </w:r>
            <w:r w:rsidRPr="001721F2">
              <w:rPr>
                <w:rFonts w:ascii="Arial Narrow" w:hAnsi="Arial Narrow"/>
                <w:spacing w:val="2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spoločníkom, členom</w:t>
            </w:r>
            <w:r w:rsidRPr="001721F2">
              <w:rPr>
                <w:rFonts w:ascii="Arial Narrow" w:hAnsi="Arial Narrow"/>
                <w:spacing w:val="29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združeniu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2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2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8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5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81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2"/>
        </w:trPr>
        <w:tc>
          <w:tcPr>
            <w:tcW w:w="204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Iné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pohľadávky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2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2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859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5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left="81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5"/>
        </w:trPr>
        <w:tc>
          <w:tcPr>
            <w:tcW w:w="204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Pohľadávky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spolu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6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right="2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right="2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859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5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left="81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10"/>
        <w:rPr>
          <w:rFonts w:ascii="Arial Narrow" w:eastAsia="Arial Narrow" w:hAnsi="Arial Narrow" w:cs="Arial Narrow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1299845"/>
                <wp:effectExtent l="9525" t="9525" r="8255" b="5080"/>
                <wp:docPr id="544" name="Group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1299845"/>
                          <a:chOff x="0" y="0"/>
                          <a:chExt cx="9347" cy="2047"/>
                        </a:xfrm>
                      </wpg:grpSpPr>
                      <wpg:grpSp>
                        <wpg:cNvPr id="545" name="Group 5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546" name="Freeform 5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7" name="Group 532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2031"/>
                            <a:chOff x="11" y="11"/>
                            <a:chExt cx="2" cy="2031"/>
                          </a:xfrm>
                        </wpg:grpSpPr>
                        <wps:wsp>
                          <wps:cNvPr id="548" name="Freeform 533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2031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031"/>
                                <a:gd name="T2" fmla="+- 0 2041 11"/>
                                <a:gd name="T3" fmla="*/ 2041 h 20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31">
                                  <a:moveTo>
                                    <a:pt x="0" y="0"/>
                                  </a:moveTo>
                                  <a:lnTo>
                                    <a:pt x="0" y="20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9" name="Group 530"/>
                        <wpg:cNvGrpSpPr>
                          <a:grpSpLocks/>
                        </wpg:cNvGrpSpPr>
                        <wpg:grpSpPr bwMode="auto">
                          <a:xfrm>
                            <a:off x="6" y="2036"/>
                            <a:ext cx="9335" cy="2"/>
                            <a:chOff x="6" y="2036"/>
                            <a:chExt cx="9335" cy="2"/>
                          </a:xfrm>
                        </wpg:grpSpPr>
                        <wps:wsp>
                          <wps:cNvPr id="550" name="Freeform 531"/>
                          <wps:cNvSpPr>
                            <a:spLocks/>
                          </wps:cNvSpPr>
                          <wps:spPr bwMode="auto">
                            <a:xfrm>
                              <a:off x="6" y="203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1" name="Group 528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2031"/>
                            <a:chOff x="9336" y="11"/>
                            <a:chExt cx="2" cy="2031"/>
                          </a:xfrm>
                        </wpg:grpSpPr>
                        <wps:wsp>
                          <wps:cNvPr id="552" name="Freeform 529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2031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031"/>
                                <a:gd name="T2" fmla="+- 0 2041 11"/>
                                <a:gd name="T3" fmla="*/ 2041 h 20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31">
                                  <a:moveTo>
                                    <a:pt x="0" y="0"/>
                                  </a:moveTo>
                                  <a:lnTo>
                                    <a:pt x="0" y="20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27" o:spid="_x0000_s1026" style="width:467.35pt;height:102.35pt;mso-position-horizontal-relative:char;mso-position-vertical-relative:line" coordsize="9347,2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">
                <v:group id="Group 534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lYsH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Hyl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WLB3FAAAA3AAA&#10;AA8AAAAAAAAAAAAAAAAAqgIAAGRycy9kb3ducmV2LnhtbFBLBQYAAAAABAAEAPoAAACcAwAAAAA=&#10;">
                  <v:shape id="Freeform 535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hZ3scA&#10;AADcAAAADwAAAGRycy9kb3ducmV2LnhtbESP3WoCMRSE7wt9h3AK3tWsUreyGkUEqyAItT/Uu0Ny&#10;3Gy7OVk2UbdvbwpCL4eZ+YaZzjtXizO1ofKsYNDPQBBrbyouFby/rR7HIEJENlh7JgW/FGA+u7+b&#10;YmH8hV/pvI+lSBAOBSqwMTaFlEFbchj6viFO3tG3DmOSbSlNi5cEd7UcZlkuHVacFiw2tLSkf/Yn&#10;p0CXg+evxfa4+/4cD9f5Tr/Yj4NTqvfQLSYgInXxP3xrb4yC0VMOf2fS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oWd7HAAAA3AAAAA8AAAAAAAAAAAAAAAAAmAIAAGRy&#10;cy9kb3ducmV2LnhtbFBLBQYAAAAABAAEAPUAAACMAwAAAAA=&#10;" path="m,l9335,e" filled="f" strokeweight=".58pt">
                    <v:path arrowok="t" o:connecttype="custom" o:connectlocs="0,0;9335,0" o:connectangles="0,0"/>
                  </v:shape>
                </v:group>
                <v:group id="Group 532" o:spid="_x0000_s1029" style="position:absolute;left:11;top:11;width:2;height:2031" coordorigin="11,11" coordsize="2,20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    <v:shape id="Freeform 533" o:spid="_x0000_s1030" style="position:absolute;left:11;top:11;width:2;height:2031;visibility:visible;mso-wrap-style:square;v-text-anchor:top" coordsize="2,2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aZF8EA&#10;AADcAAAADwAAAGRycy9kb3ducmV2LnhtbERPzWrCQBC+F3yHZYTedNPW3+gqIpS2aA9VH2DIjklo&#10;djbsTk18++6h0OPH97/e9q5RNwqx9mzgaZyBIi68rbk0cDm/jhagoiBbbDyTgTtF2G4GD2vMre/4&#10;i24nKVUK4ZijgUqkzbWORUUO49i3xIm7+uBQEgyltgG7FO4a/ZxlM+2w5tRQYUv7iorv048z4P3L&#10;Z1ss3477bndeXMPcfshBjHkc9rsVKKFe/sV/7ndrYDpJa9OZdAT0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2mRfBAAAA3AAAAA8AAAAAAAAAAAAAAAAAmAIAAGRycy9kb3du&#10;cmV2LnhtbFBLBQYAAAAABAAEAPUAAACGAwAAAAA=&#10;" path="m,l,2030e" filled="f" strokeweight=".58pt">
                    <v:path arrowok="t" o:connecttype="custom" o:connectlocs="0,11;0,2041" o:connectangles="0,0"/>
                  </v:shape>
                </v:group>
                <v:group id="Group 530" o:spid="_x0000_s1031" style="position:absolute;left:6;top:2036;width:9335;height:2" coordorigin="6,203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smG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i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GyYYxgAAANwA&#10;AAAPAAAAAAAAAAAAAAAAAKoCAABkcnMvZG93bnJldi54bWxQSwUGAAAAAAQABAD6AAAAnQMAAAAA&#10;">
                  <v:shape id="Freeform 531" o:spid="_x0000_s1032" style="position:absolute;left:6;top:203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Ty7MMA&#10;AADcAAAADwAAAGRycy9kb3ducmV2LnhtbERPy2oCMRTdF/oP4Ra6qxkFH4xGkYK2IAg+WnR3Sa6T&#10;sZObYZLq+PdmIbg8nPdk1rpKXKgJpWcF3U4Gglh7U3KhYL9bfIxAhIhssPJMCm4UYDZ9fZlgbvyV&#10;N3TZxkKkEA45KrAx1rmUQVtyGDq+Jk7cyTcOY4JNIU2D1xTuKtnLsoF0WHJqsFjTpyX9t/13CnTR&#10;HR7mq9P6/DvqfQ3Weml/jk6p97d2PgYRqY1P8cP9bRT0+2l+OpOOgJ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Ty7MMAAADcAAAADwAAAAAAAAAAAAAAAACYAgAAZHJzL2Rv&#10;d25yZXYueG1sUEsFBgAAAAAEAAQA9QAAAIgDAAAAAA==&#10;" path="m,l9335,e" filled="f" strokeweight=".58pt">
                    <v:path arrowok="t" o:connecttype="custom" o:connectlocs="0,0;9335,0" o:connectangles="0,0"/>
                  </v:shape>
                </v:group>
                <v:group id="Group 528" o:spid="_x0000_s1033" style="position:absolute;left:9336;top:11;width:2;height:2031" coordorigin="9336,11" coordsize="2,20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S8w8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Sw/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LS8w8QAAADcAAAA&#10;DwAAAAAAAAAAAAAAAACqAgAAZHJzL2Rvd25yZXYueG1sUEsFBgAAAAAEAAQA+gAAAJsDAAAAAA==&#10;">
                  <v:shape id="Freeform 529" o:spid="_x0000_s1034" style="position:absolute;left:9336;top:11;width:2;height:2031;visibility:visible;mso-wrap-style:square;v-text-anchor:top" coordsize="2,2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c4IMQA&#10;AADcAAAADwAAAGRycy9kb3ducmV2LnhtbESPUWvCQBCE3wv9D8cW+qaXWrQaPUUE0VL7UO0PWHJr&#10;EprbC3erif/eKxT6OMzMN8xi1btGXSnE2rOBl2EGirjwtubSwPdpO5iCioJssfFMBm4UYbV8fFhg&#10;bn3HX3Q9SqkShGOOBiqRNtc6FhU5jEPfEifv7INDSTKU2gbsEtw1epRlE+2w5rRQYUubioqf48UZ&#10;8P71sy1mu8OmW5+m5/Bm3+VDjHl+6tdzUEK9/If/2ntrYDwewe+ZdAT0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HOCDEAAAA3AAAAA8AAAAAAAAAAAAAAAAAmAIAAGRycy9k&#10;b3ducmV2LnhtbFBLBQYAAAAABAAEAPUAAACJAwAAAAA=&#10;" path="m,l,2030e" filled="f" strokeweight=".58pt">
                    <v:path arrowok="t" o:connecttype="custom" o:connectlocs="0,11;0,2041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rPr>
          <w:rFonts w:ascii="Arial Narrow" w:eastAsia="Arial Narrow" w:hAnsi="Arial Narrow" w:cs="Arial Narrow"/>
          <w:sz w:val="19"/>
          <w:szCs w:val="19"/>
          <w:lang w:val="sk-SK"/>
        </w:rPr>
      </w:pP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469"/>
        </w:tabs>
        <w:ind w:left="468" w:hanging="288"/>
        <w:rPr>
          <w:lang w:val="sk-SK"/>
        </w:rPr>
      </w:pPr>
      <w:r w:rsidRPr="001721F2">
        <w:rPr>
          <w:spacing w:val="-1"/>
          <w:lang w:val="sk-SK"/>
        </w:rPr>
        <w:t>Informácie</w:t>
      </w:r>
      <w:r w:rsidRPr="001721F2">
        <w:rPr>
          <w:lang w:val="sk-SK"/>
        </w:rPr>
        <w:t xml:space="preserve"> k</w:t>
      </w:r>
      <w:r w:rsidRPr="001721F2">
        <w:rPr>
          <w:spacing w:val="1"/>
          <w:lang w:val="sk-SK"/>
        </w:rPr>
        <w:t xml:space="preserve"> </w:t>
      </w:r>
      <w:r w:rsidRPr="001721F2">
        <w:rPr>
          <w:lang w:val="sk-SK"/>
        </w:rPr>
        <w:t>časti F.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písm. s) </w:t>
      </w:r>
      <w:r w:rsidRPr="001721F2">
        <w:rPr>
          <w:spacing w:val="-1"/>
          <w:lang w:val="sk-SK"/>
        </w:rPr>
        <w:t>prílohy</w:t>
      </w:r>
      <w:r w:rsidRPr="001721F2">
        <w:rPr>
          <w:lang w:val="sk-SK"/>
        </w:rPr>
        <w:t xml:space="preserve"> č. 3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o </w:t>
      </w:r>
      <w:r w:rsidRPr="001721F2">
        <w:rPr>
          <w:spacing w:val="-1"/>
          <w:lang w:val="sk-SK"/>
        </w:rPr>
        <w:t>vekovej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štruktúre pohľadávok</w:t>
      </w:r>
    </w:p>
    <w:p w:rsidR="00A56B34" w:rsidRPr="001721F2" w:rsidRDefault="00A56B34">
      <w:pPr>
        <w:rPr>
          <w:rFonts w:ascii="Arial Narrow" w:eastAsia="Arial Narrow" w:hAnsi="Arial Narrow" w:cs="Arial Narrow"/>
          <w:sz w:val="20"/>
          <w:szCs w:val="20"/>
          <w:lang w:val="sk-SK"/>
        </w:rPr>
      </w:pPr>
    </w:p>
    <w:p w:rsidR="00A56B34" w:rsidRPr="001721F2" w:rsidRDefault="00A56B34">
      <w:pPr>
        <w:spacing w:before="6"/>
        <w:rPr>
          <w:rFonts w:ascii="Arial Narrow" w:eastAsia="Arial Narrow" w:hAnsi="Arial Narrow" w:cs="Arial Narrow"/>
          <w:sz w:val="11"/>
          <w:szCs w:val="11"/>
          <w:lang w:val="sk-SK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3265"/>
        <w:gridCol w:w="2030"/>
        <w:gridCol w:w="2030"/>
        <w:gridCol w:w="1975"/>
      </w:tblGrid>
      <w:tr w:rsidR="00A56B34" w:rsidRPr="001721F2">
        <w:trPr>
          <w:trHeight w:hRule="exact" w:val="256"/>
        </w:trPr>
        <w:tc>
          <w:tcPr>
            <w:tcW w:w="3265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left="102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Názov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položky</w:t>
            </w:r>
          </w:p>
        </w:tc>
        <w:tc>
          <w:tcPr>
            <w:tcW w:w="203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left="23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 xml:space="preserve">V </w:t>
            </w: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lehote</w:t>
            </w:r>
            <w:r w:rsidRPr="001721F2">
              <w:rPr>
                <w:rFonts w:asci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splatnosti</w:t>
            </w:r>
          </w:p>
        </w:tc>
        <w:tc>
          <w:tcPr>
            <w:tcW w:w="203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left="184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 xml:space="preserve">Po </w:t>
            </w: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lehote</w:t>
            </w:r>
            <w:r w:rsidRPr="001721F2">
              <w:rPr>
                <w:rFonts w:asci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splatnosti</w:t>
            </w:r>
          </w:p>
        </w:tc>
        <w:tc>
          <w:tcPr>
            <w:tcW w:w="197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left="23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Pohľadávky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spolu</w:t>
            </w:r>
          </w:p>
        </w:tc>
      </w:tr>
      <w:tr w:rsidR="00A56B34" w:rsidRPr="001721F2">
        <w:trPr>
          <w:trHeight w:hRule="exact" w:val="232"/>
        </w:trPr>
        <w:tc>
          <w:tcPr>
            <w:tcW w:w="3265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15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203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15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203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15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  <w:tc>
          <w:tcPr>
            <w:tcW w:w="1974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15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d</w:t>
            </w:r>
          </w:p>
        </w:tc>
      </w:tr>
      <w:tr w:rsidR="00A56B34" w:rsidRPr="001721F2">
        <w:trPr>
          <w:trHeight w:hRule="exact" w:val="329"/>
        </w:trPr>
        <w:tc>
          <w:tcPr>
            <w:tcW w:w="9300" w:type="dxa"/>
            <w:gridSpan w:val="4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0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Dlhodobé pohľadávky</w:t>
            </w:r>
          </w:p>
        </w:tc>
      </w:tr>
      <w:tr w:rsidR="00A56B34" w:rsidRPr="001721F2">
        <w:trPr>
          <w:trHeight w:hRule="exact" w:val="355"/>
        </w:trPr>
        <w:tc>
          <w:tcPr>
            <w:tcW w:w="3265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Pohľadávky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z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obchodného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styku</w:t>
            </w:r>
          </w:p>
        </w:tc>
        <w:tc>
          <w:tcPr>
            <w:tcW w:w="203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030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974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right="2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jc w:val="right"/>
        <w:rPr>
          <w:rFonts w:ascii="Arial" w:eastAsia="Arial" w:hAnsi="Arial" w:cs="Arial"/>
          <w:sz w:val="19"/>
          <w:szCs w:val="19"/>
          <w:lang w:val="sk-SK"/>
        </w:rPr>
        <w:sectPr w:rsidR="00A56B34" w:rsidRPr="001721F2">
          <w:type w:val="continuous"/>
          <w:pgSz w:w="11910" w:h="16840"/>
          <w:pgMar w:top="220" w:right="1160" w:bottom="960" w:left="1180" w:header="708" w:footer="708" w:gutter="0"/>
          <w:cols w:space="708"/>
        </w:sectPr>
      </w:pPr>
    </w:p>
    <w:p w:rsidR="00A56B34" w:rsidRPr="001721F2" w:rsidRDefault="00EF41B8">
      <w:pPr>
        <w:spacing w:before="88"/>
        <w:ind w:right="2582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944" behindDoc="0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59055</wp:posOffset>
                </wp:positionV>
                <wp:extent cx="1622425" cy="179705"/>
                <wp:effectExtent l="635" t="1905" r="5715" b="8890"/>
                <wp:wrapNone/>
                <wp:docPr id="540" name="Group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2425" cy="179705"/>
                          <a:chOff x="1456" y="93"/>
                          <a:chExt cx="2555" cy="283"/>
                        </a:xfrm>
                      </wpg:grpSpPr>
                      <wpg:grpSp>
                        <wpg:cNvPr id="541" name="Group 524"/>
                        <wpg:cNvGrpSpPr>
                          <a:grpSpLocks/>
                        </wpg:cNvGrpSpPr>
                        <wpg:grpSpPr bwMode="auto">
                          <a:xfrm>
                            <a:off x="1466" y="103"/>
                            <a:ext cx="2535" cy="263"/>
                            <a:chOff x="1466" y="103"/>
                            <a:chExt cx="2535" cy="263"/>
                          </a:xfrm>
                        </wpg:grpSpPr>
                        <wps:wsp>
                          <wps:cNvPr id="542" name="Freeform 526"/>
                          <wps:cNvSpPr>
                            <a:spLocks/>
                          </wps:cNvSpPr>
                          <wps:spPr bwMode="auto">
                            <a:xfrm>
                              <a:off x="1466" y="103"/>
                              <a:ext cx="2535" cy="263"/>
                            </a:xfrm>
                            <a:custGeom>
                              <a:avLst/>
                              <a:gdLst>
                                <a:gd name="T0" fmla="+- 0 1466 1466"/>
                                <a:gd name="T1" fmla="*/ T0 w 2535"/>
                                <a:gd name="T2" fmla="+- 0 366 103"/>
                                <a:gd name="T3" fmla="*/ 366 h 263"/>
                                <a:gd name="T4" fmla="+- 0 4001 1466"/>
                                <a:gd name="T5" fmla="*/ T4 w 2535"/>
                                <a:gd name="T6" fmla="+- 0 366 103"/>
                                <a:gd name="T7" fmla="*/ 366 h 263"/>
                                <a:gd name="T8" fmla="+- 0 4001 1466"/>
                                <a:gd name="T9" fmla="*/ T8 w 2535"/>
                                <a:gd name="T10" fmla="+- 0 103 103"/>
                                <a:gd name="T11" fmla="*/ 103 h 263"/>
                                <a:gd name="T12" fmla="+- 0 1466 1466"/>
                                <a:gd name="T13" fmla="*/ T12 w 2535"/>
                                <a:gd name="T14" fmla="+- 0 103 103"/>
                                <a:gd name="T15" fmla="*/ 103 h 263"/>
                                <a:gd name="T16" fmla="+- 0 1466 1466"/>
                                <a:gd name="T17" fmla="*/ T16 w 2535"/>
                                <a:gd name="T18" fmla="+- 0 366 103"/>
                                <a:gd name="T19" fmla="*/ 36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35" h="263">
                                  <a:moveTo>
                                    <a:pt x="0" y="263"/>
                                  </a:moveTo>
                                  <a:lnTo>
                                    <a:pt x="2535" y="263"/>
                                  </a:lnTo>
                                  <a:lnTo>
                                    <a:pt x="25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3" name="Text Box 5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6" y="93"/>
                              <a:ext cx="2555" cy="2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before="32"/>
                                  <w:ind w:left="128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Poznámky Úč POD 3 - 01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3" o:spid="_x0000_s1155" style="position:absolute;left:0;text-align:left;margin-left:72.8pt;margin-top:4.65pt;width:127.75pt;height:14.15pt;z-index:2944;mso-position-horizontal-relative:page;mso-position-vertical-relative:text" coordorigin="1456,93" coordsize="2555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">
                <v:group id="Group 524" o:spid="_x0000_s1156" style="position:absolute;left:1466;top:103;width:2535;height:263" coordorigin="1466,103" coordsize="2535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0qH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U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bSoexgAAANwA&#10;AAAPAAAAAAAAAAAAAAAAAKoCAABkcnMvZG93bnJldi54bWxQSwUGAAAAAAQABAD6AAAAnQMAAAAA&#10;">
                  <v:shape id="Freeform 526" o:spid="_x0000_s1157" style="position:absolute;left:1466;top:103;width:2535;height:263;visibility:visible;mso-wrap-style:square;v-text-anchor:top" coordsize="2535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3JrcYA&#10;AADcAAAADwAAAGRycy9kb3ducmV2LnhtbESPQWvCQBSE7wX/w/IKvdVNrVWJrlIKhVIRNdGDt0f2&#10;mcRm34bsJsZ/7xYKPQ4z8w2zWPWmEh01rrSs4GUYgSDOrC45V3BIP59nIJxH1lhZJgU3crBaDh4W&#10;GGt75T11ic9FgLCLUUHhfR1L6bKCDLqhrYmDd7aNQR9kk0vd4DXATSVHUTSRBksOCwXW9FFQ9pO0&#10;RsHxO522Mt1e2s3utteHhLvT+lWpp8f+fQ7CU+//w3/tL63gbTyC3zPhCM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3JrcYAAADcAAAADwAAAAAAAAAAAAAAAACYAgAAZHJz&#10;L2Rvd25yZXYueG1sUEsFBgAAAAAEAAQA9QAAAIsDAAAAAA==&#10;" path="m,263r2535,l2535,,,,,263xe" filled="f" strokeweight="1pt">
                    <v:path arrowok="t" o:connecttype="custom" o:connectlocs="0,366;2535,366;2535,103;0,103;0,366" o:connectangles="0,0,0,0,0"/>
                  </v:shape>
                  <v:shape id="Text Box 525" o:spid="_x0000_s1158" type="#_x0000_t202" style="position:absolute;left:1456;top:93;width:255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naQcUA&#10;AADcAAAADwAAAGRycy9kb3ducmV2LnhtbESPT2vCQBTE70K/w/IKvemmfxRNXUWkgiBIYzx4fM0+&#10;k8Xs25jdavrtXUHocZiZ3zDTeWdrcaHWG8cKXgcJCOLCacOlgn2+6o9B+ICssXZMCv7Iw3z21Jti&#10;qt2VM7rsQikihH2KCqoQmlRKX1Rk0Q9cQxy9o2sthijbUuoWrxFua/mWJCNp0XBcqLChZUXFafdr&#10;FSwOnH2Z8/bnOztmJs8nCW9GJ6VenrvFJ4hAXfgPP9prrWD48Q7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6dpBxQAAANwAAAAPAAAAAAAAAAAAAAAAAJgCAABkcnMv&#10;ZG93bnJldi54bWxQSwUGAAAAAAQABAD1AAAAigMAAAAA&#10;" filled="f" stroked="f">
                    <v:textbox inset="0,0,0,0">
                      <w:txbxContent>
                        <w:p w:rsidR="001721F2" w:rsidRDefault="001721F2">
                          <w:pPr>
                            <w:spacing w:before="32"/>
                            <w:ind w:left="128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Poznámky Úč POD 3 - 01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968" behindDoc="0" locked="0" layoutInCell="1" allowOverlap="1">
                <wp:simplePos x="0" y="0"/>
                <wp:positionH relativeFrom="page">
                  <wp:posOffset>821055</wp:posOffset>
                </wp:positionH>
                <wp:positionV relativeFrom="paragraph">
                  <wp:posOffset>45085</wp:posOffset>
                </wp:positionV>
                <wp:extent cx="5925820" cy="4040505"/>
                <wp:effectExtent l="1905" t="0" r="0" b="635"/>
                <wp:wrapNone/>
                <wp:docPr id="539" name="Text Box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820" cy="404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65"/>
                              <w:gridCol w:w="2030"/>
                              <w:gridCol w:w="1591"/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  <w:gridCol w:w="178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6886" w:type="dxa"/>
                                  <w:gridSpan w:val="3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6886" w:type="dxa"/>
                                  <w:gridSpan w:val="3"/>
                                  <w:vMerge/>
                                  <w:tcBorders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  <w:tc>
                                <w:tcPr>
                                  <w:tcW w:w="177" w:type="dxa"/>
                                  <w:vMerge/>
                                  <w:tcBorders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492"/>
                              </w:trPr>
                              <w:tc>
                                <w:tcPr>
                                  <w:tcW w:w="3265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line="239" w:lineRule="exact"/>
                                    <w:ind w:left="1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Pohľadávky voči DÚJ a MÚJ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38"/>
                                    <w:ind w:right="33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2031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38"/>
                                    <w:ind w:right="34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gridSpan w:val="9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34"/>
                                    <w:ind w:right="4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2"/>
                              </w:trPr>
                              <w:tc>
                                <w:tcPr>
                                  <w:tcW w:w="3265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6" w:right="1088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Ostatné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pohľadávky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v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rámci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2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konsolidovaného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celku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4"/>
                                    <w:ind w:right="33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2031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4"/>
                                    <w:ind w:right="34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gridSpan w:val="9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4"/>
                                    <w:ind w:right="4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5"/>
                              </w:trPr>
                              <w:tc>
                                <w:tcPr>
                                  <w:tcW w:w="3265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7" w:right="301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Pohľadávky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voči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spoločníkom,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členom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4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združeniu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33"/>
                                    <w:ind w:right="33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2031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7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33"/>
                                    <w:ind w:right="34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gridSpan w:val="9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33"/>
                                    <w:ind w:right="4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52"/>
                              </w:trPr>
                              <w:tc>
                                <w:tcPr>
                                  <w:tcW w:w="326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6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Iné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pohľadávky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5"/>
                                    <w:ind w:right="33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2031" w:type="dxa"/>
                                  <w:gridSpan w:val="3"/>
                                  <w:tcBorders>
                                    <w:top w:val="single" w:sz="7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5"/>
                                    <w:ind w:right="34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gridSpan w:val="9"/>
                                  <w:tcBorders>
                                    <w:top w:val="single" w:sz="7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5"/>
                                    <w:ind w:right="4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56"/>
                              </w:trPr>
                              <w:tc>
                                <w:tcPr>
                                  <w:tcW w:w="3265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6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Dlhodobé pohľadávky spolu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1"/>
                                    <w:ind w:right="33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2031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9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1"/>
                                    <w:ind w:right="34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gridSpan w:val="9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1"/>
                                    <w:ind w:right="4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9301" w:type="dxa"/>
                                  <w:gridSpan w:val="14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4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Krátkodobé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pohľadávky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55"/>
                              </w:trPr>
                              <w:tc>
                                <w:tcPr>
                                  <w:tcW w:w="3265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4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Pohľadávky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z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obchodného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styku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2"/>
                                    <w:ind w:left="117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13356,33</w:t>
                                  </w:r>
                                </w:p>
                              </w:tc>
                              <w:tc>
                                <w:tcPr>
                                  <w:tcW w:w="2031" w:type="dxa"/>
                                  <w:gridSpan w:val="3"/>
                                  <w:tcBorders>
                                    <w:top w:val="single" w:sz="9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2"/>
                                    <w:ind w:right="34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gridSpan w:val="9"/>
                                  <w:tcBorders>
                                    <w:top w:val="single" w:sz="9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2"/>
                                    <w:ind w:left="1106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13356,33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1"/>
                              </w:trPr>
                              <w:tc>
                                <w:tcPr>
                                  <w:tcW w:w="3265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line="238" w:lineRule="exact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Pohľadávky voči DÚJ a MÚJ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43"/>
                                    <w:ind w:right="33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2031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43"/>
                                    <w:ind w:right="34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gridSpan w:val="9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43"/>
                                    <w:ind w:right="4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2"/>
                              </w:trPr>
                              <w:tc>
                                <w:tcPr>
                                  <w:tcW w:w="3265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6" w:right="1088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Ostatné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pohľadávky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v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rámci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2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konsolidovaného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celku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41"/>
                                    <w:ind w:right="32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2031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41"/>
                                    <w:ind w:right="34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gridSpan w:val="9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41"/>
                                    <w:ind w:right="4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2"/>
                              </w:trPr>
                              <w:tc>
                                <w:tcPr>
                                  <w:tcW w:w="3265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7" w:right="301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Pohľadávky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voči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spoločníkom,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členom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4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združeniu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0"/>
                                    <w:ind w:right="33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2031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0"/>
                                    <w:ind w:right="34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gridSpan w:val="9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0"/>
                                    <w:ind w:right="4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53"/>
                              </w:trPr>
                              <w:tc>
                                <w:tcPr>
                                  <w:tcW w:w="3265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7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Sociálne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poistenie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8"/>
                                    <w:ind w:right="33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2031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7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8"/>
                                    <w:ind w:right="34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gridSpan w:val="9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8"/>
                                    <w:ind w:right="4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52"/>
                              </w:trPr>
                              <w:tc>
                                <w:tcPr>
                                  <w:tcW w:w="326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6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Daňové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pohľadávky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dotácie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1"/>
                                    <w:ind w:left="1279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4271,58</w:t>
                                  </w:r>
                                </w:p>
                              </w:tc>
                              <w:tc>
                                <w:tcPr>
                                  <w:tcW w:w="2031" w:type="dxa"/>
                                  <w:gridSpan w:val="3"/>
                                  <w:tcBorders>
                                    <w:top w:val="single" w:sz="7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1"/>
                                    <w:ind w:right="34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gridSpan w:val="9"/>
                                  <w:tcBorders>
                                    <w:top w:val="single" w:sz="7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1"/>
                                    <w:ind w:left="1214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4271,58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50"/>
                              </w:trPr>
                              <w:tc>
                                <w:tcPr>
                                  <w:tcW w:w="3265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6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Iné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pohľadávky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2"/>
                                    <w:ind w:right="33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2031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2"/>
                                    <w:ind w:right="34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gridSpan w:val="9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2"/>
                                    <w:ind w:right="4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55"/>
                              </w:trPr>
                              <w:tc>
                                <w:tcPr>
                                  <w:tcW w:w="3265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6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Krátkodobé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pohľadávky spolu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8"/>
                                    <w:ind w:left="117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17627,91</w:t>
                                  </w:r>
                                </w:p>
                              </w:tc>
                              <w:tc>
                                <w:tcPr>
                                  <w:tcW w:w="2031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8"/>
                                    <w:ind w:right="34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gridSpan w:val="9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8"/>
                                    <w:ind w:left="1106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17627,91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2" o:spid="_x0000_s1159" type="#_x0000_t202" style="position:absolute;left:0;text-align:left;margin-left:64.65pt;margin-top:3.55pt;width:466.6pt;height:318.15pt;z-index:2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65"/>
                        <w:gridCol w:w="2030"/>
                        <w:gridCol w:w="1591"/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  <w:gridCol w:w="178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6886" w:type="dxa"/>
                            <w:gridSpan w:val="3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7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282"/>
                        </w:trPr>
                        <w:tc>
                          <w:tcPr>
                            <w:tcW w:w="6886" w:type="dxa"/>
                            <w:gridSpan w:val="3"/>
                            <w:vMerge/>
                            <w:tcBorders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  <w:tc>
                          <w:tcPr>
                            <w:tcW w:w="177" w:type="dxa"/>
                            <w:vMerge/>
                            <w:tcBorders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492"/>
                        </w:trPr>
                        <w:tc>
                          <w:tcPr>
                            <w:tcW w:w="3265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line="239" w:lineRule="exact"/>
                              <w:ind w:left="1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Pohľadávky voči DÚJ a MÚJ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38"/>
                              <w:ind w:right="33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2031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38"/>
                              <w:ind w:right="34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974" w:type="dxa"/>
                            <w:gridSpan w:val="9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34"/>
                              <w:ind w:right="4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2"/>
                        </w:trPr>
                        <w:tc>
                          <w:tcPr>
                            <w:tcW w:w="3265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6" w:right="1088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Ostatné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pohľadávky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v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rámci</w:t>
                            </w:r>
                            <w:r>
                              <w:rPr>
                                <w:rFonts w:ascii="Arial Narrow" w:hAnsi="Arial Narrow"/>
                                <w:spacing w:val="2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konsolidovaného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celku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4"/>
                              <w:ind w:right="33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2031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4"/>
                              <w:ind w:right="34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974" w:type="dxa"/>
                            <w:gridSpan w:val="9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4"/>
                              <w:ind w:right="4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5"/>
                        </w:trPr>
                        <w:tc>
                          <w:tcPr>
                            <w:tcW w:w="3265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7" w:right="301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Pohľadávky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voči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spoločníkom,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členom</w:t>
                            </w:r>
                            <w:r>
                              <w:rPr>
                                <w:rFonts w:ascii="Arial Narrow" w:hAnsi="Arial Narrow"/>
                                <w:spacing w:val="4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združeniu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33"/>
                              <w:ind w:right="33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2031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7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33"/>
                              <w:ind w:right="34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974" w:type="dxa"/>
                            <w:gridSpan w:val="9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33"/>
                              <w:ind w:right="4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52"/>
                        </w:trPr>
                        <w:tc>
                          <w:tcPr>
                            <w:tcW w:w="326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6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Iné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pohľadávky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5"/>
                              <w:ind w:right="33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2031" w:type="dxa"/>
                            <w:gridSpan w:val="3"/>
                            <w:tcBorders>
                              <w:top w:val="single" w:sz="7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5"/>
                              <w:ind w:right="34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974" w:type="dxa"/>
                            <w:gridSpan w:val="9"/>
                            <w:tcBorders>
                              <w:top w:val="single" w:sz="7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5"/>
                              <w:ind w:right="4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56"/>
                        </w:trPr>
                        <w:tc>
                          <w:tcPr>
                            <w:tcW w:w="3265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6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Dlhodobé pohľadávky spolu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1"/>
                              <w:ind w:right="33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2031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9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1"/>
                              <w:ind w:right="34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974" w:type="dxa"/>
                            <w:gridSpan w:val="9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1"/>
                              <w:ind w:right="4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60"/>
                        </w:trPr>
                        <w:tc>
                          <w:tcPr>
                            <w:tcW w:w="9301" w:type="dxa"/>
                            <w:gridSpan w:val="14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4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Krátkodobé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pohľadávky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55"/>
                        </w:trPr>
                        <w:tc>
                          <w:tcPr>
                            <w:tcW w:w="3265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4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Pohľadávky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z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obchodného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styku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2"/>
                              <w:ind w:left="117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13356,33</w:t>
                            </w:r>
                          </w:p>
                        </w:tc>
                        <w:tc>
                          <w:tcPr>
                            <w:tcW w:w="2031" w:type="dxa"/>
                            <w:gridSpan w:val="3"/>
                            <w:tcBorders>
                              <w:top w:val="single" w:sz="9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2"/>
                              <w:ind w:right="34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974" w:type="dxa"/>
                            <w:gridSpan w:val="9"/>
                            <w:tcBorders>
                              <w:top w:val="single" w:sz="9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2"/>
                              <w:ind w:left="1106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13356,33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1"/>
                        </w:trPr>
                        <w:tc>
                          <w:tcPr>
                            <w:tcW w:w="3265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line="238" w:lineRule="exact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Pohľadávky voči DÚJ a MÚJ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43"/>
                              <w:ind w:right="33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2031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43"/>
                              <w:ind w:right="34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974" w:type="dxa"/>
                            <w:gridSpan w:val="9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43"/>
                              <w:ind w:right="4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2"/>
                        </w:trPr>
                        <w:tc>
                          <w:tcPr>
                            <w:tcW w:w="3265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6" w:right="1088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Ostatné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pohľadávky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v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rámci</w:t>
                            </w:r>
                            <w:r>
                              <w:rPr>
                                <w:rFonts w:ascii="Arial Narrow" w:hAnsi="Arial Narrow"/>
                                <w:spacing w:val="2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konsolidovaného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celku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41"/>
                              <w:ind w:right="32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2031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41"/>
                              <w:ind w:right="34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974" w:type="dxa"/>
                            <w:gridSpan w:val="9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41"/>
                              <w:ind w:right="4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2"/>
                        </w:trPr>
                        <w:tc>
                          <w:tcPr>
                            <w:tcW w:w="3265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7" w:right="301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Pohľadávky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voči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spoločníkom,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členom</w:t>
                            </w:r>
                            <w:r>
                              <w:rPr>
                                <w:rFonts w:ascii="Arial Narrow" w:hAnsi="Arial Narrow"/>
                                <w:spacing w:val="4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združeniu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0"/>
                              <w:ind w:right="33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2031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0"/>
                              <w:ind w:right="34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974" w:type="dxa"/>
                            <w:gridSpan w:val="9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0"/>
                              <w:ind w:right="4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53"/>
                        </w:trPr>
                        <w:tc>
                          <w:tcPr>
                            <w:tcW w:w="3265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7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Sociálne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poistenie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8"/>
                              <w:ind w:right="33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2031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7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8"/>
                              <w:ind w:right="34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974" w:type="dxa"/>
                            <w:gridSpan w:val="9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8"/>
                              <w:ind w:right="4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52"/>
                        </w:trPr>
                        <w:tc>
                          <w:tcPr>
                            <w:tcW w:w="326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6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Daňové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pohľadávky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dotácie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1"/>
                              <w:ind w:left="1279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4271,58</w:t>
                            </w:r>
                          </w:p>
                        </w:tc>
                        <w:tc>
                          <w:tcPr>
                            <w:tcW w:w="2031" w:type="dxa"/>
                            <w:gridSpan w:val="3"/>
                            <w:tcBorders>
                              <w:top w:val="single" w:sz="7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1"/>
                              <w:ind w:right="34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974" w:type="dxa"/>
                            <w:gridSpan w:val="9"/>
                            <w:tcBorders>
                              <w:top w:val="single" w:sz="7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1"/>
                              <w:ind w:left="1214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4271,58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50"/>
                        </w:trPr>
                        <w:tc>
                          <w:tcPr>
                            <w:tcW w:w="3265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6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Iné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pohľadávky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2"/>
                              <w:ind w:right="33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2031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2"/>
                              <w:ind w:right="34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974" w:type="dxa"/>
                            <w:gridSpan w:val="9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2"/>
                              <w:ind w:right="4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55"/>
                        </w:trPr>
                        <w:tc>
                          <w:tcPr>
                            <w:tcW w:w="3265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6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Krátkodobé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pohľadávky spolu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8"/>
                              <w:ind w:left="117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17627,91</w:t>
                            </w:r>
                          </w:p>
                        </w:tc>
                        <w:tc>
                          <w:tcPr>
                            <w:tcW w:w="2031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8"/>
                              <w:ind w:right="34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974" w:type="dxa"/>
                            <w:gridSpan w:val="9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8"/>
                              <w:ind w:left="1106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17627,91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w w:val="95"/>
          <w:sz w:val="20"/>
          <w:lang w:val="sk-SK"/>
        </w:rPr>
        <w:t>DIČ</w:t>
      </w:r>
    </w:p>
    <w:p w:rsidR="00A56B34" w:rsidRPr="001721F2" w:rsidRDefault="008C1DFF">
      <w:pPr>
        <w:spacing w:before="69"/>
        <w:ind w:right="2581"/>
        <w:jc w:val="right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w w:val="95"/>
          <w:sz w:val="20"/>
          <w:lang w:val="sk-SK"/>
        </w:rPr>
        <w:t>IČO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spacing w:before="7"/>
        <w:rPr>
          <w:rFonts w:ascii="Arial" w:eastAsia="Arial" w:hAnsi="Arial" w:cs="Arial"/>
          <w:sz w:val="26"/>
          <w:szCs w:val="26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2100580"/>
                <wp:effectExtent l="9525" t="9525" r="8255" b="4445"/>
                <wp:docPr id="530" name="Group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2100580"/>
                          <a:chOff x="0" y="0"/>
                          <a:chExt cx="9347" cy="3308"/>
                        </a:xfrm>
                      </wpg:grpSpPr>
                      <wpg:grpSp>
                        <wpg:cNvPr id="531" name="Group 5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532" name="Freeform 5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3" name="Group 518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3292"/>
                            <a:chOff x="11" y="11"/>
                            <a:chExt cx="2" cy="3292"/>
                          </a:xfrm>
                        </wpg:grpSpPr>
                        <wps:wsp>
                          <wps:cNvPr id="534" name="Freeform 519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329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292"/>
                                <a:gd name="T2" fmla="+- 0 3302 11"/>
                                <a:gd name="T3" fmla="*/ 3302 h 32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2">
                                  <a:moveTo>
                                    <a:pt x="0" y="0"/>
                                  </a:moveTo>
                                  <a:lnTo>
                                    <a:pt x="0" y="32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5" name="Group 516"/>
                        <wpg:cNvGrpSpPr>
                          <a:grpSpLocks/>
                        </wpg:cNvGrpSpPr>
                        <wpg:grpSpPr bwMode="auto">
                          <a:xfrm>
                            <a:off x="6" y="3297"/>
                            <a:ext cx="9335" cy="2"/>
                            <a:chOff x="6" y="3297"/>
                            <a:chExt cx="9335" cy="2"/>
                          </a:xfrm>
                        </wpg:grpSpPr>
                        <wps:wsp>
                          <wps:cNvPr id="536" name="Freeform 517"/>
                          <wps:cNvSpPr>
                            <a:spLocks/>
                          </wps:cNvSpPr>
                          <wps:spPr bwMode="auto">
                            <a:xfrm>
                              <a:off x="6" y="3297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7" name="Group 514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3292"/>
                            <a:chOff x="9336" y="11"/>
                            <a:chExt cx="2" cy="3292"/>
                          </a:xfrm>
                        </wpg:grpSpPr>
                        <wps:wsp>
                          <wps:cNvPr id="538" name="Freeform 515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329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292"/>
                                <a:gd name="T2" fmla="+- 0 3302 11"/>
                                <a:gd name="T3" fmla="*/ 3302 h 32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2">
                                  <a:moveTo>
                                    <a:pt x="0" y="0"/>
                                  </a:moveTo>
                                  <a:lnTo>
                                    <a:pt x="0" y="32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13" o:spid="_x0000_s1026" style="width:467.35pt;height:165.4pt;mso-position-horizontal-relative:char;mso-position-vertical-relative:line" coordsize="9347,3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">
                <v:group id="Group 520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WtZY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j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a1ljxgAAANwA&#10;AAAPAAAAAAAAAAAAAAAAAKoCAABkcnMvZG93bnJldi54bWxQSwUGAAAAAAQABAD6AAAAnQMAAAAA&#10;">
                  <v:shape id="Freeform 521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UsoMcA&#10;AADcAAAADwAAAGRycy9kb3ducmV2LnhtbESP3WoCMRSE74W+QzgF7zTrFq2sRpFCa0EQan+od4fk&#10;uNl2c7JsUl3f3ghCL4eZ+YaZLztXiyO1ofKsYDTMQBBrbyouFXy8Pw+mIEJENlh7JgVnCrBc3PXm&#10;WBh/4jc67mIpEoRDgQpsjE0hZdCWHIahb4iTd/Ctw5hkW0rT4inBXS3zLJtIhxWnBYsNPVnSv7s/&#10;p0CXo8fv1eaw/fma5uvJVr/Yz71Tqn/frWYgInXxP3xrvxoF44ccrmfSEZC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VLKDHAAAA3AAAAA8AAAAAAAAAAAAAAAAAmAIAAGRy&#10;cy9kb3ducmV2LnhtbFBLBQYAAAAABAAEAPUAAACMAwAAAAA=&#10;" path="m,l9335,e" filled="f" strokeweight=".58pt">
                    <v:path arrowok="t" o:connecttype="custom" o:connectlocs="0,0;9335,0" o:connectangles="0,0"/>
                  </v:shape>
                </v:group>
                <v:group id="Group 518" o:spid="_x0000_s1029" style="position:absolute;left:11;top:11;width:2;height:3292" coordorigin="11,11" coordsize="2,3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vVij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5gl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71Yo/FAAAA3AAA&#10;AA8AAAAAAAAAAAAAAAAAqgIAAGRycy9kb3ducmV2LnhtbFBLBQYAAAAABAAEAPoAAACcAwAAAAA=&#10;">
                  <v:shape id="Freeform 519" o:spid="_x0000_s1030" style="position:absolute;left:11;top:11;width:2;height:3292;visibility:visible;mso-wrap-style:square;v-text-anchor:top" coordsize="2,3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m44cYA&#10;AADcAAAADwAAAGRycy9kb3ducmV2LnhtbESPQWvCQBSE70L/w/IKXqRuWm2R1FXaiOhJqW3p9ZF9&#10;TRazb0N2TeK/dwXB4zAz3zDzZW8r0VLjjWMFz+MEBHHutOFCwc/3+mkGwgdkjZVjUnAmD8vFw2CO&#10;qXYdf1F7CIWIEPYpKihDqFMpfV6SRT92NXH0/l1jMUTZFFI32EW4reRLkrxJi4bjQok1ZSXlx8PJ&#10;Kmjr3OyzTWWSsPqbTY/Z6Lf73Ck1fOw/3kEE6sM9fGtvtYLXyRSuZ+IRkI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m44cYAAADcAAAADwAAAAAAAAAAAAAAAACYAgAAZHJz&#10;L2Rvd25yZXYueG1sUEsFBgAAAAAEAAQA9QAAAIsDAAAAAA==&#10;" path="m,l,3291e" filled="f" strokeweight=".58pt">
                    <v:path arrowok="t" o:connecttype="custom" o:connectlocs="0,11;0,3302" o:connectangles="0,0"/>
                  </v:shape>
                </v:group>
                <v:group id="Group 516" o:spid="_x0000_s1031" style="position:absolute;left:6;top:3297;width:9335;height:2" coordorigin="6,3297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lBfY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lBfYMQAAADcAAAA&#10;DwAAAAAAAAAAAAAAAACqAgAAZHJzL2Rvd25yZXYueG1sUEsFBgAAAAAEAAQA+gAAAJsDAAAAAA==&#10;">
                  <v:shape id="Freeform 517" o:spid="_x0000_s1032" style="position:absolute;left:6;top:3297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4qo8cA&#10;AADcAAAADwAAAGRycy9kb3ducmV2LnhtbESP3WoCMRSE7wt9h3AK3tWsFreyGkUEqyAItT/Uu0Ny&#10;3Gy7OVk2UbdvbwpCL4eZ+YaZzjtXizO1ofKsYNDPQBBrbyouFby/rR7HIEJENlh7JgW/FGA+u7+b&#10;YmH8hV/pvI+lSBAOBSqwMTaFlEFbchj6viFO3tG3DmOSbSlNi5cEd7UcZlkuHVacFiw2tLSkf/Yn&#10;p0CXg+evxfa4+/4cD9f5Tr/Yj4NTqvfQLSYgInXxP3xrb4yC0VMOf2fS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/uKqPHAAAA3AAAAA8AAAAAAAAAAAAAAAAAmAIAAGRy&#10;cy9kb3ducmV2LnhtbFBLBQYAAAAABAAEAPUAAACMAwAAAAA=&#10;" path="m,l9335,e" filled="f" strokeweight=".58pt">
                    <v:path arrowok="t" o:connecttype="custom" o:connectlocs="0,0;9335,0" o:connectangles="0,0"/>
                  </v:shape>
                </v:group>
                <v:group id="Group 514" o:spid="_x0000_s1033" style="position:absolute;left:9336;top:11;width:2;height:3292" coordorigin="9336,11" coordsize="2,3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5kj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l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zmSMxgAAANwA&#10;AAAPAAAAAAAAAAAAAAAAAKoCAABkcnMvZG93bnJldi54bWxQSwUGAAAAAAQABAD6AAAAnQMAAAAA&#10;">
                  <v:shape id="Freeform 515" o:spid="_x0000_s1034" style="position:absolute;left:9336;top:11;width:2;height:3292;visibility:visible;mso-wrap-style:square;v-text-anchor:top" coordsize="2,3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Sy5MMA&#10;AADcAAAADwAAAGRycy9kb3ducmV2LnhtbERPy2rCQBTdF/yH4QrdlDqx1iLRUWxE7ErxUbq9ZK7J&#10;YOZOyEyT+PfOotDl4bwXq95WoqXGG8cKxqMEBHHutOFCweW8fZ2B8AFZY+WYFNzJw2o5eFpgql3H&#10;R2pPoRAxhH2KCsoQ6lRKn5dk0Y9cTRy5q2sshgibQuoGuxhuK/mWJB/SouHYUGJNWUn57fRrFbR1&#10;bg7ZrjJJ2PzM3m/Zy3f3uVfqediv5yAC9eFf/Of+0gqmk7g2no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Sy5MMAAADcAAAADwAAAAAAAAAAAAAAAACYAgAAZHJzL2Rv&#10;d25yZXYueG1sUEsFBgAAAAAEAAQA9QAAAIgDAAAAAA==&#10;" path="m,l,3291e" filled="f" strokeweight=".58pt">
                    <v:path arrowok="t" o:connecttype="custom" o:connectlocs="0,11;0,3302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spacing w:before="4"/>
        <w:rPr>
          <w:rFonts w:ascii="Arial" w:eastAsia="Arial" w:hAnsi="Arial" w:cs="Arial"/>
          <w:sz w:val="21"/>
          <w:szCs w:val="21"/>
          <w:lang w:val="sk-SK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3798"/>
        <w:gridCol w:w="2779"/>
        <w:gridCol w:w="2723"/>
      </w:tblGrid>
      <w:tr w:rsidR="00A56B34" w:rsidRPr="001721F2">
        <w:trPr>
          <w:trHeight w:hRule="exact" w:val="496"/>
        </w:trPr>
        <w:tc>
          <w:tcPr>
            <w:tcW w:w="379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250" w:right="644" w:hanging="60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Pohľadávky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podľa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zostatkovej</w:t>
            </w:r>
            <w:r w:rsidRPr="001721F2">
              <w:rPr>
                <w:rFonts w:ascii="Arial Narrow" w:hAnsi="Arial Narrow"/>
                <w:b/>
                <w:spacing w:val="4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doby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splatnosti</w:t>
            </w:r>
          </w:p>
        </w:tc>
        <w:tc>
          <w:tcPr>
            <w:tcW w:w="277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7"/>
              <w:ind w:left="41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 obdobie</w:t>
            </w:r>
          </w:p>
        </w:tc>
        <w:tc>
          <w:tcPr>
            <w:tcW w:w="272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661" w:right="71" w:hanging="590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 predchádzajúce</w:t>
            </w:r>
            <w:r w:rsidRPr="001721F2">
              <w:rPr>
                <w:rFonts w:ascii="Arial Narrow" w:hAnsi="Arial Narrow"/>
                <w:b/>
                <w:spacing w:val="4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</w:tr>
      <w:tr w:rsidR="00A56B34" w:rsidRPr="001721F2">
        <w:trPr>
          <w:trHeight w:hRule="exact" w:val="256"/>
        </w:trPr>
        <w:tc>
          <w:tcPr>
            <w:tcW w:w="3798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277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2723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</w:tr>
      <w:tr w:rsidR="00A56B34" w:rsidRPr="001721F2">
        <w:trPr>
          <w:trHeight w:hRule="exact" w:val="358"/>
        </w:trPr>
        <w:tc>
          <w:tcPr>
            <w:tcW w:w="3798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Pohľadávky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lehote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splatnosti</w:t>
            </w:r>
          </w:p>
        </w:tc>
        <w:tc>
          <w:tcPr>
            <w:tcW w:w="2779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723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-1300,00</w:t>
            </w:r>
          </w:p>
        </w:tc>
      </w:tr>
      <w:tr w:rsidR="00A56B34" w:rsidRPr="001721F2">
        <w:trPr>
          <w:trHeight w:hRule="exact" w:val="497"/>
        </w:trPr>
        <w:tc>
          <w:tcPr>
            <w:tcW w:w="379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" w:line="240" w:lineRule="exact"/>
              <w:ind w:left="17" w:right="11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Pohľadávky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so zostatkovou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dobou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splatnosti do</w:t>
            </w:r>
            <w:r w:rsidRPr="001721F2">
              <w:rPr>
                <w:rFonts w:ascii="Arial Narrow" w:hAnsi="Arial Narrow"/>
                <w:spacing w:val="5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jedného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roka</w:t>
            </w:r>
          </w:p>
        </w:tc>
        <w:tc>
          <w:tcPr>
            <w:tcW w:w="27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1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72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1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1300,00</w:t>
            </w:r>
          </w:p>
        </w:tc>
      </w:tr>
      <w:tr w:rsidR="00A56B34" w:rsidRPr="001721F2">
        <w:trPr>
          <w:trHeight w:hRule="exact" w:val="352"/>
        </w:trPr>
        <w:tc>
          <w:tcPr>
            <w:tcW w:w="3798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Krátkodobé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pohľadávky spolu</w:t>
            </w:r>
          </w:p>
        </w:tc>
        <w:tc>
          <w:tcPr>
            <w:tcW w:w="2779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3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723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3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92"/>
        </w:trPr>
        <w:tc>
          <w:tcPr>
            <w:tcW w:w="37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7" w:right="35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Pohľadávky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so zostatkovou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dobou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splatnosti</w:t>
            </w:r>
            <w:r w:rsidRPr="001721F2">
              <w:rPr>
                <w:rFonts w:ascii="Arial Narrow" w:hAnsi="Arial Narrow"/>
                <w:spacing w:val="5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jeden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rok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až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päť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rokov</w:t>
            </w:r>
          </w:p>
        </w:tc>
        <w:tc>
          <w:tcPr>
            <w:tcW w:w="277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1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72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1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92"/>
        </w:trPr>
        <w:tc>
          <w:tcPr>
            <w:tcW w:w="37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7" w:right="35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Pohľadávky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so zostatkovou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dobou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splatnosti</w:t>
            </w:r>
            <w:r w:rsidRPr="001721F2">
              <w:rPr>
                <w:rFonts w:ascii="Arial Narrow" w:hAnsi="Arial Narrow"/>
                <w:spacing w:val="5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dlhšou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ako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päť </w:t>
            </w:r>
            <w:r w:rsidRPr="001721F2">
              <w:rPr>
                <w:rFonts w:ascii="Arial Narrow" w:hAnsi="Arial Narrow"/>
                <w:sz w:val="21"/>
                <w:lang w:val="sk-SK"/>
              </w:rPr>
              <w:t>rokov</w:t>
            </w:r>
          </w:p>
        </w:tc>
        <w:tc>
          <w:tcPr>
            <w:tcW w:w="277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4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72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4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5"/>
        </w:trPr>
        <w:tc>
          <w:tcPr>
            <w:tcW w:w="379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Dlhodobé pohľadávky spolu</w:t>
            </w:r>
          </w:p>
        </w:tc>
        <w:tc>
          <w:tcPr>
            <w:tcW w:w="2779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72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9"/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979170"/>
                <wp:effectExtent l="9525" t="9525" r="8255" b="1905"/>
                <wp:docPr id="521" name="Group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979170"/>
                          <a:chOff x="0" y="0"/>
                          <a:chExt cx="9347" cy="1542"/>
                        </a:xfrm>
                      </wpg:grpSpPr>
                      <wpg:grpSp>
                        <wpg:cNvPr id="522" name="Group 5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523" name="Freeform 5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4" name="Group 509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526"/>
                            <a:chOff x="11" y="11"/>
                            <a:chExt cx="2" cy="1526"/>
                          </a:xfrm>
                        </wpg:grpSpPr>
                        <wps:wsp>
                          <wps:cNvPr id="525" name="Freeform 510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52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526"/>
                                <a:gd name="T2" fmla="+- 0 1536 11"/>
                                <a:gd name="T3" fmla="*/ 1536 h 15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26">
                                  <a:moveTo>
                                    <a:pt x="0" y="0"/>
                                  </a:moveTo>
                                  <a:lnTo>
                                    <a:pt x="0" y="152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6" name="Group 507"/>
                        <wpg:cNvGrpSpPr>
                          <a:grpSpLocks/>
                        </wpg:cNvGrpSpPr>
                        <wpg:grpSpPr bwMode="auto">
                          <a:xfrm>
                            <a:off x="6" y="1531"/>
                            <a:ext cx="9335" cy="2"/>
                            <a:chOff x="6" y="1531"/>
                            <a:chExt cx="9335" cy="2"/>
                          </a:xfrm>
                        </wpg:grpSpPr>
                        <wps:wsp>
                          <wps:cNvPr id="527" name="Freeform 508"/>
                          <wps:cNvSpPr>
                            <a:spLocks/>
                          </wps:cNvSpPr>
                          <wps:spPr bwMode="auto">
                            <a:xfrm>
                              <a:off x="6" y="1531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8" name="Group 505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1526"/>
                            <a:chOff x="9336" y="11"/>
                            <a:chExt cx="2" cy="1526"/>
                          </a:xfrm>
                        </wpg:grpSpPr>
                        <wps:wsp>
                          <wps:cNvPr id="529" name="Freeform 506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152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526"/>
                                <a:gd name="T2" fmla="+- 0 1536 11"/>
                                <a:gd name="T3" fmla="*/ 1536 h 15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26">
                                  <a:moveTo>
                                    <a:pt x="0" y="0"/>
                                  </a:moveTo>
                                  <a:lnTo>
                                    <a:pt x="0" y="152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04" o:spid="_x0000_s1026" style="width:467.35pt;height:77.1pt;mso-position-horizontal-relative:char;mso-position-vertical-relative:line" coordsize="9347,1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">
                <v:group id="Group 511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GBRy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eMk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GBRycQAAADcAAAA&#10;DwAAAAAAAAAAAAAAAACqAgAAZHJzL2Rvd25yZXYueG1sUEsFBgAAAAAEAAQA+gAAAJsDAAAAAA==&#10;">
                  <v:shape id="Freeform 512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Af5scA&#10;AADcAAAADwAAAGRycy9kb3ducmV2LnhtbESP3WoCMRSE74W+QzgF7zTrFq2sRpFCa0EQan+od4fk&#10;uNl2c7JsUl3f3ghCL4eZ+YaZLztXiyO1ofKsYDTMQBBrbyouFXy8Pw+mIEJENlh7JgVnCrBc3PXm&#10;WBh/4jc67mIpEoRDgQpsjE0hZdCWHIahb4iTd/Ctw5hkW0rT4inBXS3zLJtIhxWnBYsNPVnSv7s/&#10;p0CXo8fv1eaw/fma5uvJVr/Yz71Tqn/frWYgInXxP3xrvxoF4/wBrmfSEZC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AH+bHAAAA3AAAAA8AAAAAAAAAAAAAAAAAmAIAAGRy&#10;cy9kb3ducmV2LnhtbFBLBQYAAAAABAAEAPUAAACMAwAAAAA=&#10;" path="m,l9335,e" filled="f" strokeweight=".58pt">
                    <v:path arrowok="t" o:connecttype="custom" o:connectlocs="0,0;9335,0" o:connectangles="0,0"/>
                  </v:shape>
                </v:group>
                <v:group id="Group 509" o:spid="_x0000_s1029" style="position:absolute;left:11;top:11;width:2;height:1526" coordorigin="11,11" coordsize="2,1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VsJ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F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xWwmxgAAANwA&#10;AAAPAAAAAAAAAAAAAAAAAKoCAABkcnMvZG93bnJldi54bWxQSwUGAAAAAAQABAD6AAAAnQMAAAAA&#10;">
                  <v:shape id="Freeform 510" o:spid="_x0000_s1030" style="position:absolute;left:11;top:11;width:2;height:1526;visibility:visible;mso-wrap-style:square;v-text-anchor:top" coordsize="2,1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GT8cUA&#10;AADcAAAADwAAAGRycy9kb3ducmV2LnhtbESPQYvCMBSE74L/ITxhL6LpCop2jbII4gpe1D3s8dm8&#10;TYvNS2lirf56Iwgeh5n5hpkvW1uKhmpfOFbwOUxAEGdOF2wU/B7XgykIH5A1lo5JwY08LBfdzhxT&#10;7a68p+YQjIgQ9ikqyEOoUil9lpNFP3QVcfT+XW0xRFkbqWu8Rrgt5ShJJtJiwXEhx4pWOWXnw8Uq&#10;OJ2K5rzfbI1Z9avdLJT3P7k5KvXRa7+/QARqwzv8av9oBePRGJ5n4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UZPxxQAAANwAAAAPAAAAAAAAAAAAAAAAAJgCAABkcnMv&#10;ZG93bnJldi54bWxQSwUGAAAAAAQABAD1AAAAigMAAAAA&#10;" path="m,l,1525e" filled="f" strokeweight=".58pt">
                    <v:path arrowok="t" o:connecttype="custom" o:connectlocs="0,11;0,1536" o:connectangles="0,0"/>
                  </v:shape>
                </v:group>
                <v:group id="Group 507" o:spid="_x0000_s1031" style="position:absolute;left:6;top:1531;width:9335;height:2" coordorigin="6,1531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1tXy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F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W1fKxgAAANwA&#10;AAAPAAAAAAAAAAAAAAAAAKoCAABkcnMvZG93bnJldi54bWxQSwUGAAAAAAQABAD6AAAAnQMAAAAA&#10;">
                  <v:shape id="Freeform 508" o:spid="_x0000_s1032" style="position:absolute;left:6;top:1531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sZ5cYA&#10;AADcAAAADwAAAGRycy9kb3ducmV2LnhtbESPQWsCMRSE74X+h/AK3mrWhapsjSIFrSAIVVvq7ZE8&#10;N2s3L8sm6vrvG6HQ4zAz3zCTWedqcaE2VJ4VDPoZCGLtTcWlgv1u8TwGESKywdozKbhRgNn08WGC&#10;hfFX/qDLNpYiQTgUqMDG2BRSBm3JYej7hjh5R986jEm2pTQtXhPc1TLPsqF0WHFasNjQmyX9sz07&#10;BbocjL7n6+Pm9DXO34cbvbSfB6dU76mbv4KI1MX/8F97ZRS85CO4n0lHQE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XsZ5c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505" o:spid="_x0000_s1033" style="position:absolute;left:9336;top:11;width:2;height:1526" coordorigin="9336,11" coordsize="2,1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YhmI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iGYjwwAAANwAAAAP&#10;AAAAAAAAAAAAAAAAAKoCAABkcnMvZG93bnJldi54bWxQSwUGAAAAAAQABAD6AAAAmgMAAAAA&#10;">
                  <v:shape id="Freeform 506" o:spid="_x0000_s1034" style="position:absolute;left:9336;top:11;width:2;height:1526;visibility:visible;mso-wrap-style:square;v-text-anchor:top" coordsize="2,1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yZ9MUA&#10;AADcAAAADwAAAGRycy9kb3ducmV2LnhtbESPQYvCMBSE78L+h/AWvIimCitajbIIooIXdQ97fDZv&#10;02LzUppYq79+Iwgeh5n5hpkvW1uKhmpfOFYwHCQgiDOnCzYKfk7r/gSED8gaS8ek4E4elouPzhxT&#10;7W58oOYYjIgQ9ikqyEOoUil9lpNFP3AVcfT+XG0xRFkbqWu8Rbgt5ShJxtJiwXEhx4pWOWWX49Uq&#10;OJ+L5nLY7IxZ9ar9NJSPX7k5KdX9bL9nIAK14R1+tbdawddoCs8z8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HJn0xQAAANwAAAAPAAAAAAAAAAAAAAAAAJgCAABkcnMv&#10;ZG93bnJldi54bWxQSwUGAAAAAAQABAD1AAAAigMAAAAA&#10;" path="m,l,1525e" filled="f" strokeweight=".58pt">
                    <v:path arrowok="t" o:connecttype="custom" o:connectlocs="0,11;0,1536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line="200" w:lineRule="atLeast"/>
        <w:rPr>
          <w:rFonts w:ascii="Arial" w:eastAsia="Arial" w:hAnsi="Arial" w:cs="Arial"/>
          <w:sz w:val="20"/>
          <w:szCs w:val="20"/>
          <w:lang w:val="sk-SK"/>
        </w:rPr>
        <w:sectPr w:rsidR="00A56B34" w:rsidRPr="001721F2">
          <w:pgSz w:w="11910" w:h="16840"/>
          <w:pgMar w:top="220" w:right="1160" w:bottom="960" w:left="1180" w:header="0" w:footer="762" w:gutter="0"/>
          <w:cols w:space="708"/>
        </w:sectPr>
      </w:pPr>
    </w:p>
    <w:p w:rsidR="00A56B34" w:rsidRPr="001721F2" w:rsidRDefault="00EF41B8">
      <w:pPr>
        <w:spacing w:before="81"/>
        <w:ind w:right="2589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3112" behindDoc="0" locked="0" layoutInCell="1" allowOverlap="1">
                <wp:simplePos x="0" y="0"/>
                <wp:positionH relativeFrom="page">
                  <wp:posOffset>930910</wp:posOffset>
                </wp:positionH>
                <wp:positionV relativeFrom="paragraph">
                  <wp:posOffset>66040</wp:posOffset>
                </wp:positionV>
                <wp:extent cx="1609725" cy="167005"/>
                <wp:effectExtent l="6985" t="8890" r="12065" b="14605"/>
                <wp:wrapNone/>
                <wp:docPr id="520" name="Text Box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12"/>
                              <w:ind w:left="10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3" o:spid="_x0000_s1160" type="#_x0000_t202" style="position:absolute;left:0;text-align:left;margin-left:73.3pt;margin-top:5.2pt;width:126.75pt;height:13.15pt;z-index:3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" filled="f" strokeweight="1pt">
                <v:textbox inset="0,0,0,0">
                  <w:txbxContent>
                    <w:p w:rsidR="001721F2" w:rsidRDefault="001721F2">
                      <w:pPr>
                        <w:spacing w:before="12"/>
                        <w:ind w:left="108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Poznámky Úč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3136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45085</wp:posOffset>
                </wp:positionV>
                <wp:extent cx="1439545" cy="359410"/>
                <wp:effectExtent l="3175" t="0" r="0" b="0"/>
                <wp:wrapNone/>
                <wp:docPr id="519" name="Text Box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2" o:spid="_x0000_s1161" type="#_x0000_t202" style="position:absolute;left:0;text-align:left;margin-left:409pt;margin-top:3.55pt;width:113.35pt;height:28.3pt;z-index: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  <w:tr w:rsidR="001721F2">
                        <w:trPr>
                          <w:trHeight w:hRule="exact" w:val="273"/>
                        </w:trPr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sz w:val="20"/>
          <w:lang w:val="sk-SK"/>
        </w:rPr>
        <w:t>DIČ</w:t>
      </w:r>
    </w:p>
    <w:p w:rsidR="00A56B34" w:rsidRPr="001721F2" w:rsidRDefault="008C1DFF">
      <w:pPr>
        <w:spacing w:before="58"/>
        <w:ind w:right="2584"/>
        <w:jc w:val="right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w w:val="95"/>
          <w:sz w:val="20"/>
          <w:lang w:val="sk-SK"/>
        </w:rPr>
        <w:t>IČO</w:t>
      </w: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479"/>
        </w:tabs>
        <w:spacing w:before="29"/>
        <w:ind w:right="198" w:firstLine="0"/>
        <w:rPr>
          <w:lang w:val="sk-SK"/>
        </w:rPr>
      </w:pPr>
      <w:r w:rsidRPr="001721F2">
        <w:rPr>
          <w:spacing w:val="-1"/>
          <w:lang w:val="sk-SK"/>
        </w:rPr>
        <w:t>Informácie</w:t>
      </w:r>
      <w:r w:rsidRPr="001721F2">
        <w:rPr>
          <w:spacing w:val="8"/>
          <w:lang w:val="sk-SK"/>
        </w:rPr>
        <w:t xml:space="preserve"> </w:t>
      </w:r>
      <w:r w:rsidRPr="001721F2">
        <w:rPr>
          <w:lang w:val="sk-SK"/>
        </w:rPr>
        <w:t>k časti</w:t>
      </w:r>
      <w:r w:rsidRPr="001721F2">
        <w:rPr>
          <w:spacing w:val="8"/>
          <w:lang w:val="sk-SK"/>
        </w:rPr>
        <w:t xml:space="preserve"> </w:t>
      </w:r>
      <w:r w:rsidRPr="001721F2">
        <w:rPr>
          <w:lang w:val="sk-SK"/>
        </w:rPr>
        <w:t>F.</w:t>
      </w:r>
      <w:r w:rsidRPr="001721F2">
        <w:rPr>
          <w:spacing w:val="9"/>
          <w:lang w:val="sk-SK"/>
        </w:rPr>
        <w:t xml:space="preserve"> </w:t>
      </w:r>
      <w:r w:rsidRPr="001721F2">
        <w:rPr>
          <w:spacing w:val="-1"/>
          <w:lang w:val="sk-SK"/>
        </w:rPr>
        <w:t>písm.</w:t>
      </w:r>
      <w:r w:rsidRPr="001721F2">
        <w:rPr>
          <w:spacing w:val="8"/>
          <w:lang w:val="sk-SK"/>
        </w:rPr>
        <w:t xml:space="preserve"> </w:t>
      </w:r>
      <w:r w:rsidRPr="001721F2">
        <w:rPr>
          <w:lang w:val="sk-SK"/>
        </w:rPr>
        <w:t>t)</w:t>
      </w:r>
      <w:r w:rsidRPr="001721F2">
        <w:rPr>
          <w:spacing w:val="9"/>
          <w:lang w:val="sk-SK"/>
        </w:rPr>
        <w:t xml:space="preserve"> </w:t>
      </w:r>
      <w:r w:rsidRPr="001721F2">
        <w:rPr>
          <w:lang w:val="sk-SK"/>
        </w:rPr>
        <w:t>a</w:t>
      </w:r>
      <w:r w:rsidRPr="001721F2">
        <w:rPr>
          <w:spacing w:val="9"/>
          <w:lang w:val="sk-SK"/>
        </w:rPr>
        <w:t xml:space="preserve"> </w:t>
      </w:r>
      <w:r w:rsidRPr="001721F2">
        <w:rPr>
          <w:lang w:val="sk-SK"/>
        </w:rPr>
        <w:t>u)</w:t>
      </w:r>
      <w:r w:rsidRPr="001721F2">
        <w:rPr>
          <w:spacing w:val="9"/>
          <w:lang w:val="sk-SK"/>
        </w:rPr>
        <w:t xml:space="preserve"> </w:t>
      </w:r>
      <w:r w:rsidRPr="001721F2">
        <w:rPr>
          <w:spacing w:val="-1"/>
          <w:lang w:val="sk-SK"/>
        </w:rPr>
        <w:t>prílohy</w:t>
      </w:r>
      <w:r w:rsidRPr="001721F2">
        <w:rPr>
          <w:spacing w:val="8"/>
          <w:lang w:val="sk-SK"/>
        </w:rPr>
        <w:t xml:space="preserve"> </w:t>
      </w:r>
      <w:r w:rsidRPr="001721F2">
        <w:rPr>
          <w:lang w:val="sk-SK"/>
        </w:rPr>
        <w:t>č.</w:t>
      </w:r>
      <w:r w:rsidRPr="001721F2">
        <w:rPr>
          <w:spacing w:val="9"/>
          <w:lang w:val="sk-SK"/>
        </w:rPr>
        <w:t xml:space="preserve"> </w:t>
      </w:r>
      <w:r w:rsidRPr="001721F2">
        <w:rPr>
          <w:lang w:val="sk-SK"/>
        </w:rPr>
        <w:t>3</w:t>
      </w:r>
      <w:r w:rsidRPr="001721F2">
        <w:rPr>
          <w:spacing w:val="9"/>
          <w:lang w:val="sk-SK"/>
        </w:rPr>
        <w:t xml:space="preserve"> </w:t>
      </w:r>
      <w:r w:rsidRPr="001721F2">
        <w:rPr>
          <w:lang w:val="sk-SK"/>
        </w:rPr>
        <w:t xml:space="preserve">o </w:t>
      </w:r>
      <w:r w:rsidRPr="001721F2">
        <w:rPr>
          <w:spacing w:val="-1"/>
          <w:lang w:val="sk-SK"/>
        </w:rPr>
        <w:t>pohľadávkach</w:t>
      </w:r>
      <w:r w:rsidRPr="001721F2">
        <w:rPr>
          <w:spacing w:val="9"/>
          <w:lang w:val="sk-SK"/>
        </w:rPr>
        <w:t xml:space="preserve"> </w:t>
      </w:r>
      <w:r w:rsidRPr="001721F2">
        <w:rPr>
          <w:spacing w:val="-1"/>
          <w:lang w:val="sk-SK"/>
        </w:rPr>
        <w:t>zabezpečených</w:t>
      </w:r>
      <w:r w:rsidRPr="001721F2">
        <w:rPr>
          <w:spacing w:val="9"/>
          <w:lang w:val="sk-SK"/>
        </w:rPr>
        <w:t xml:space="preserve"> </w:t>
      </w:r>
      <w:r w:rsidRPr="001721F2">
        <w:rPr>
          <w:spacing w:val="-1"/>
          <w:lang w:val="sk-SK"/>
        </w:rPr>
        <w:t>záložným</w:t>
      </w:r>
      <w:r w:rsidRPr="001721F2">
        <w:rPr>
          <w:spacing w:val="10"/>
          <w:lang w:val="sk-SK"/>
        </w:rPr>
        <w:t xml:space="preserve"> </w:t>
      </w:r>
      <w:r w:rsidRPr="001721F2">
        <w:rPr>
          <w:spacing w:val="-1"/>
          <w:lang w:val="sk-SK"/>
        </w:rPr>
        <w:t>právom</w:t>
      </w:r>
      <w:r w:rsidRPr="001721F2">
        <w:rPr>
          <w:spacing w:val="9"/>
          <w:lang w:val="sk-SK"/>
        </w:rPr>
        <w:t xml:space="preserve"> </w:t>
      </w:r>
      <w:r w:rsidRPr="001721F2">
        <w:rPr>
          <w:spacing w:val="-1"/>
          <w:lang w:val="sk-SK"/>
        </w:rPr>
        <w:t>alebo</w:t>
      </w:r>
      <w:r w:rsidRPr="001721F2">
        <w:rPr>
          <w:spacing w:val="9"/>
          <w:lang w:val="sk-SK"/>
        </w:rPr>
        <w:t xml:space="preserve"> </w:t>
      </w:r>
      <w:r w:rsidRPr="001721F2">
        <w:rPr>
          <w:lang w:val="sk-SK"/>
        </w:rPr>
        <w:t>inou</w:t>
      </w:r>
      <w:r w:rsidRPr="001721F2">
        <w:rPr>
          <w:spacing w:val="9"/>
          <w:lang w:val="sk-SK"/>
        </w:rPr>
        <w:t xml:space="preserve"> </w:t>
      </w:r>
      <w:r w:rsidRPr="001721F2">
        <w:rPr>
          <w:spacing w:val="-1"/>
          <w:lang w:val="sk-SK"/>
        </w:rPr>
        <w:t>formou</w:t>
      </w:r>
      <w:r w:rsidRPr="001721F2">
        <w:rPr>
          <w:spacing w:val="101"/>
          <w:lang w:val="sk-SK"/>
        </w:rPr>
        <w:t xml:space="preserve"> </w:t>
      </w:r>
      <w:r w:rsidRPr="001721F2">
        <w:rPr>
          <w:spacing w:val="-1"/>
          <w:lang w:val="sk-SK"/>
        </w:rPr>
        <w:t>zabezpečenia</w:t>
      </w: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328"/>
        <w:gridCol w:w="2716"/>
        <w:gridCol w:w="2256"/>
      </w:tblGrid>
      <w:tr w:rsidR="00A56B34" w:rsidRPr="001721F2">
        <w:trPr>
          <w:trHeight w:hRule="exact" w:val="260"/>
        </w:trPr>
        <w:tc>
          <w:tcPr>
            <w:tcW w:w="4328" w:type="dxa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6"/>
              <w:ind w:left="850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Opis predmetu záložného</w:t>
            </w:r>
            <w:r w:rsidRPr="001721F2">
              <w:rPr>
                <w:rFonts w:ascii="Arial Narrow" w:hAnsi="Arial Narrow"/>
                <w:b/>
                <w:spacing w:val="-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práva</w:t>
            </w:r>
          </w:p>
        </w:tc>
        <w:tc>
          <w:tcPr>
            <w:tcW w:w="4972" w:type="dxa"/>
            <w:gridSpan w:val="2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7" w:lineRule="exact"/>
              <w:ind w:left="150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 obdobie</w:t>
            </w:r>
          </w:p>
        </w:tc>
      </w:tr>
      <w:tr w:rsidR="00A56B34" w:rsidRPr="001721F2">
        <w:trPr>
          <w:trHeight w:hRule="exact" w:val="262"/>
        </w:trPr>
        <w:tc>
          <w:tcPr>
            <w:tcW w:w="4328" w:type="dxa"/>
            <w:vMerge/>
            <w:tcBorders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271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left="582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Hodnota predmetu</w:t>
            </w:r>
          </w:p>
        </w:tc>
        <w:tc>
          <w:tcPr>
            <w:tcW w:w="225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left="260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Hodnota pohľadávky</w:t>
            </w:r>
          </w:p>
        </w:tc>
      </w:tr>
      <w:tr w:rsidR="00A56B34" w:rsidRPr="001721F2">
        <w:trPr>
          <w:trHeight w:hRule="exact" w:val="496"/>
        </w:trPr>
        <w:tc>
          <w:tcPr>
            <w:tcW w:w="432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7" w:right="14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Pohľadávky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kryté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záložným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právom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alebo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inou </w:t>
            </w:r>
            <w:r w:rsidRPr="001721F2">
              <w:rPr>
                <w:rFonts w:ascii="Arial Narrow" w:hAnsi="Arial Narrow"/>
                <w:sz w:val="21"/>
                <w:lang w:val="sk-SK"/>
              </w:rPr>
              <w:t>formou</w:t>
            </w:r>
            <w:r w:rsidRPr="001721F2">
              <w:rPr>
                <w:rFonts w:ascii="Arial Narrow" w:hAnsi="Arial Narrow"/>
                <w:spacing w:val="6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zabezpečenia</w:t>
            </w:r>
          </w:p>
        </w:tc>
        <w:tc>
          <w:tcPr>
            <w:tcW w:w="271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8"/>
              <w:ind w:right="3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25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8"/>
              <w:ind w:right="3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79"/>
        </w:trPr>
        <w:tc>
          <w:tcPr>
            <w:tcW w:w="4328" w:type="dxa"/>
            <w:tcBorders>
              <w:top w:val="single" w:sz="5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Hodnota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pohľadávok,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na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ktoré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sa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zriadilo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záložné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právo</w:t>
            </w:r>
          </w:p>
        </w:tc>
        <w:tc>
          <w:tcPr>
            <w:tcW w:w="2716" w:type="dxa"/>
            <w:tcBorders>
              <w:top w:val="single" w:sz="5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x</w:t>
            </w:r>
          </w:p>
        </w:tc>
        <w:tc>
          <w:tcPr>
            <w:tcW w:w="2256" w:type="dxa"/>
            <w:tcBorders>
              <w:top w:val="single" w:sz="5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7"/>
              <w:ind w:right="3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1"/>
        <w:rPr>
          <w:rFonts w:ascii="Arial Narrow" w:eastAsia="Arial Narrow" w:hAnsi="Arial Narrow" w:cs="Arial Narrow"/>
          <w:sz w:val="19"/>
          <w:szCs w:val="19"/>
          <w:lang w:val="sk-SK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328"/>
        <w:gridCol w:w="2716"/>
        <w:gridCol w:w="2256"/>
      </w:tblGrid>
      <w:tr w:rsidR="00A56B34" w:rsidRPr="001721F2">
        <w:trPr>
          <w:trHeight w:hRule="exact" w:val="512"/>
        </w:trPr>
        <w:tc>
          <w:tcPr>
            <w:tcW w:w="4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08" w:lineRule="exact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Hodnota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pohľadávok,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pri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ktorých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je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obmedzené </w:t>
            </w:r>
            <w:r w:rsidRPr="001721F2">
              <w:rPr>
                <w:rFonts w:ascii="Arial Narrow" w:hAnsi="Arial Narrow"/>
                <w:sz w:val="21"/>
                <w:lang w:val="sk-SK"/>
              </w:rPr>
              <w:t>právo</w:t>
            </w:r>
          </w:p>
          <w:p w:rsidR="00A56B34" w:rsidRPr="001721F2" w:rsidRDefault="008C1DFF">
            <w:pPr>
              <w:pStyle w:val="TableParagraph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s nimi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nakladať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68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x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3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5"/>
        <w:rPr>
          <w:rFonts w:ascii="Arial Narrow" w:eastAsia="Arial Narrow" w:hAnsi="Arial Narrow" w:cs="Arial Narrow"/>
          <w:sz w:val="20"/>
          <w:szCs w:val="20"/>
          <w:lang w:val="sk-SK"/>
        </w:rPr>
      </w:pPr>
    </w:p>
    <w:p w:rsidR="00A56B34" w:rsidRPr="001721F2" w:rsidRDefault="00EF41B8">
      <w:pPr>
        <w:tabs>
          <w:tab w:val="left" w:pos="9425"/>
        </w:tabs>
        <w:spacing w:line="20" w:lineRule="atLeast"/>
        <w:ind w:left="100"/>
        <w:rPr>
          <w:rFonts w:ascii="Arial Narrow" w:eastAsia="Arial Narrow" w:hAnsi="Arial Narrow" w:cs="Arial Narrow"/>
          <w:sz w:val="2"/>
          <w:szCs w:val="2"/>
          <w:lang w:val="sk-SK"/>
        </w:rPr>
      </w:pPr>
      <w:r>
        <w:rPr>
          <w:rFonts w:ascii="Arial Narrow"/>
          <w:noProof/>
          <w:sz w:val="2"/>
          <w:lang w:val="sk-SK" w:eastAsia="sk-SK"/>
        </w:rPr>
        <mc:AlternateContent>
          <mc:Choice Requires="wpg">
            <w:drawing>
              <wp:inline distT="0" distB="0" distL="0" distR="0">
                <wp:extent cx="13970" cy="13970"/>
                <wp:effectExtent l="9525" t="0" r="5080" b="5080"/>
                <wp:docPr id="516" name="Group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3970"/>
                          <a:chOff x="0" y="0"/>
                          <a:chExt cx="22" cy="22"/>
                        </a:xfrm>
                      </wpg:grpSpPr>
                      <wpg:grpSp>
                        <wpg:cNvPr id="517" name="Group 50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" cy="10"/>
                            <a:chOff x="6" y="6"/>
                            <a:chExt cx="10" cy="10"/>
                          </a:xfrm>
                        </wpg:grpSpPr>
                        <wps:wsp>
                          <wps:cNvPr id="518" name="Freeform 50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" cy="1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"/>
                                <a:gd name="T2" fmla="+- 0 11 6"/>
                                <a:gd name="T3" fmla="*/ 11 h 10"/>
                                <a:gd name="T4" fmla="+- 0 15 6"/>
                                <a:gd name="T5" fmla="*/ T4 w 10"/>
                                <a:gd name="T6" fmla="+- 0 11 6"/>
                                <a:gd name="T7" fmla="*/ 1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99" o:spid="_x0000_s1026" style="width:1.1pt;height:1.1pt;mso-position-horizontal-relative:char;mso-position-vertical-relative:line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">
                <v:group id="Group 500" o:spid="_x0000_s1027" style="position:absolute;left:6;top:6;width:10;height:10" coordorigin="6,6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47M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n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s47MQAAADcAAAA&#10;DwAAAAAAAAAAAAAAAACqAgAAZHJzL2Rvd25yZXYueG1sUEsFBgAAAAAEAAQA+gAAAJsDAAAAAA==&#10;">
                  <v:shape id="Freeform 501" o:spid="_x0000_s1028" style="position:absolute;left:6;top: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x0HcEA&#10;AADcAAAADwAAAGRycy9kb3ducmV2LnhtbERPy4rCMBTdC/5DuII7TR3w1TGKjCiCzMIHzPbS3Gk6&#10;NjelibX69WYx4PJw3otVa0vRUO0LxwpGwwQEceZ0wbmCy3k7mIHwAVlj6ZgUPMjDatntLDDV7s5H&#10;ak4hFzGEfYoKTAhVKqXPDFn0Q1cRR+7X1RZDhHUudY33GG5L+ZEkE2mx4NhgsKIvQ9n1dLMK5tnu&#10;SWb8c7vQ4e88peZ7Y4xWqt9r158gArXhLf5377WC8SiujWfiEZ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MdB3BAAAA3AAAAA8AAAAAAAAAAAAAAAAAmAIAAGRycy9kb3du&#10;cmV2LnhtbFBLBQYAAAAABAAEAPUAAACGAwAAAAA=&#10;" path="m,5r9,e" filled="f" strokeweight=".58pt">
                    <v:path arrowok="t" o:connecttype="custom" o:connectlocs="0,11;9,11" o:connectangles="0,0"/>
                  </v:shape>
                </v:group>
                <w10:anchorlock/>
              </v:group>
            </w:pict>
          </mc:Fallback>
        </mc:AlternateContent>
      </w:r>
      <w:r w:rsidR="008C1DFF" w:rsidRPr="001721F2">
        <w:rPr>
          <w:rFonts w:ascii="Arial Narrow"/>
          <w:sz w:val="2"/>
          <w:lang w:val="sk-SK"/>
        </w:rPr>
        <w:tab/>
      </w:r>
      <w:r>
        <w:rPr>
          <w:rFonts w:ascii="Arial Narrow"/>
          <w:noProof/>
          <w:sz w:val="2"/>
          <w:lang w:val="sk-SK" w:eastAsia="sk-SK"/>
        </w:rPr>
        <mc:AlternateContent>
          <mc:Choice Requires="wpg">
            <w:drawing>
              <wp:inline distT="0" distB="0" distL="0" distR="0">
                <wp:extent cx="13970" cy="13970"/>
                <wp:effectExtent l="9525" t="0" r="5080" b="5080"/>
                <wp:docPr id="513" name="Group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3970"/>
                          <a:chOff x="0" y="0"/>
                          <a:chExt cx="22" cy="22"/>
                        </a:xfrm>
                      </wpg:grpSpPr>
                      <wpg:grpSp>
                        <wpg:cNvPr id="514" name="Group 49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" cy="10"/>
                            <a:chOff x="6" y="6"/>
                            <a:chExt cx="10" cy="10"/>
                          </a:xfrm>
                        </wpg:grpSpPr>
                        <wps:wsp>
                          <wps:cNvPr id="515" name="Freeform 49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" cy="1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"/>
                                <a:gd name="T2" fmla="+- 0 11 6"/>
                                <a:gd name="T3" fmla="*/ 11 h 10"/>
                                <a:gd name="T4" fmla="+- 0 15 6"/>
                                <a:gd name="T5" fmla="*/ T4 w 10"/>
                                <a:gd name="T6" fmla="+- 0 11 6"/>
                                <a:gd name="T7" fmla="*/ 1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96" o:spid="_x0000_s1026" style="width:1.1pt;height:1.1pt;mso-position-horizontal-relative:char;mso-position-vertical-relative:line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">
                <v:group id="Group 497" o:spid="_x0000_s1027" style="position:absolute;left:6;top:6;width:10;height:10" coordorigin="6,6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<v:shape id="Freeform 498" o:spid="_x0000_s1028" style="position:absolute;left:6;top: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3bg8UA&#10;AADcAAAADwAAAGRycy9kb3ducmV2LnhtbESPQWvCQBSE74L/YXlCb3VjIbXGbEQsLYXioSp4fWSf&#10;2Wj2bciuMe2v7xYKHoeZ+YbJV4NtRE+drx0rmE0TEMSl0zVXCg77t8cXED4ga2wck4Jv8rAqxqMc&#10;M+1u/EX9LlQiQthnqMCE0GZS+tKQRT91LXH0Tq6zGKLsKqk7vEW4beRTkjxLizXHBYMtbQyVl93V&#10;KliU7z9k0uP1QJ/n/Zz67asxWqmHybBeggg0hHv4v/2hFaSzFP7OxCM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duDxQAAANwAAAAPAAAAAAAAAAAAAAAAAJgCAABkcnMv&#10;ZG93bnJldi54bWxQSwUGAAAAAAQABAD1AAAAigMAAAAA&#10;" path="m,5r9,e" filled="f" strokeweight=".58pt">
                    <v:path arrowok="t" o:connecttype="custom" o:connectlocs="0,11;9,11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before="9"/>
        <w:rPr>
          <w:rFonts w:ascii="Arial Narrow" w:eastAsia="Arial Narrow" w:hAnsi="Arial Narrow" w:cs="Arial Narrow"/>
          <w:sz w:val="12"/>
          <w:szCs w:val="12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866140"/>
                <wp:effectExtent l="9525" t="9525" r="8255" b="10160"/>
                <wp:docPr id="504" name="Group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866140"/>
                          <a:chOff x="0" y="0"/>
                          <a:chExt cx="9347" cy="1364"/>
                        </a:xfrm>
                      </wpg:grpSpPr>
                      <wpg:grpSp>
                        <wpg:cNvPr id="505" name="Group 494"/>
                        <wpg:cNvGrpSpPr>
                          <a:grpSpLocks/>
                        </wpg:cNvGrpSpPr>
                        <wpg:grpSpPr bwMode="auto">
                          <a:xfrm>
                            <a:off x="6" y="5"/>
                            <a:ext cx="9335" cy="2"/>
                            <a:chOff x="6" y="5"/>
                            <a:chExt cx="9335" cy="2"/>
                          </a:xfrm>
                        </wpg:grpSpPr>
                        <wps:wsp>
                          <wps:cNvPr id="506" name="Freeform 495"/>
                          <wps:cNvSpPr>
                            <a:spLocks/>
                          </wps:cNvSpPr>
                          <wps:spPr bwMode="auto">
                            <a:xfrm>
                              <a:off x="6" y="5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59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7" name="Group 492"/>
                        <wpg:cNvGrpSpPr>
                          <a:grpSpLocks/>
                        </wpg:cNvGrpSpPr>
                        <wpg:grpSpPr bwMode="auto">
                          <a:xfrm>
                            <a:off x="11" y="8"/>
                            <a:ext cx="2" cy="1350"/>
                            <a:chOff x="11" y="8"/>
                            <a:chExt cx="2" cy="1350"/>
                          </a:xfrm>
                        </wpg:grpSpPr>
                        <wps:wsp>
                          <wps:cNvPr id="508" name="Freeform 493"/>
                          <wps:cNvSpPr>
                            <a:spLocks/>
                          </wps:cNvSpPr>
                          <wps:spPr bwMode="auto">
                            <a:xfrm>
                              <a:off x="11" y="8"/>
                              <a:ext cx="2" cy="1350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1350"/>
                                <a:gd name="T2" fmla="+- 0 1358 8"/>
                                <a:gd name="T3" fmla="*/ 1358 h 13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50">
                                  <a:moveTo>
                                    <a:pt x="0" y="0"/>
                                  </a:moveTo>
                                  <a:lnTo>
                                    <a:pt x="0" y="135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9" name="Group 490"/>
                        <wpg:cNvGrpSpPr>
                          <a:grpSpLocks/>
                        </wpg:cNvGrpSpPr>
                        <wpg:grpSpPr bwMode="auto">
                          <a:xfrm>
                            <a:off x="6" y="1352"/>
                            <a:ext cx="9335" cy="2"/>
                            <a:chOff x="6" y="1352"/>
                            <a:chExt cx="9335" cy="2"/>
                          </a:xfrm>
                        </wpg:grpSpPr>
                        <wps:wsp>
                          <wps:cNvPr id="510" name="Freeform 491"/>
                          <wps:cNvSpPr>
                            <a:spLocks/>
                          </wps:cNvSpPr>
                          <wps:spPr bwMode="auto">
                            <a:xfrm>
                              <a:off x="6" y="1352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1" name="Group 488"/>
                        <wpg:cNvGrpSpPr>
                          <a:grpSpLocks/>
                        </wpg:cNvGrpSpPr>
                        <wpg:grpSpPr bwMode="auto">
                          <a:xfrm>
                            <a:off x="9336" y="8"/>
                            <a:ext cx="2" cy="1350"/>
                            <a:chOff x="9336" y="8"/>
                            <a:chExt cx="2" cy="1350"/>
                          </a:xfrm>
                        </wpg:grpSpPr>
                        <wps:wsp>
                          <wps:cNvPr id="512" name="Freeform 489"/>
                          <wps:cNvSpPr>
                            <a:spLocks/>
                          </wps:cNvSpPr>
                          <wps:spPr bwMode="auto">
                            <a:xfrm>
                              <a:off x="9336" y="8"/>
                              <a:ext cx="2" cy="1350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1350"/>
                                <a:gd name="T2" fmla="+- 0 1358 8"/>
                                <a:gd name="T3" fmla="*/ 1358 h 13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50">
                                  <a:moveTo>
                                    <a:pt x="0" y="0"/>
                                  </a:moveTo>
                                  <a:lnTo>
                                    <a:pt x="0" y="135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87" o:spid="_x0000_s1026" style="width:467.35pt;height:68.2pt;mso-position-horizontal-relative:char;mso-position-vertical-relative:line" coordsize="9347,1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">
                <v:group id="Group 494" o:spid="_x0000_s1027" style="position:absolute;left:6;top:5;width:9335;height:2" coordorigin="6,5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A8ld3FAAAA3AAA&#10;AA8AAAAAAAAAAAAAAAAAqgIAAGRycy9kb3ducmV2LnhtbFBLBQYAAAAABAAEAPoAAACcAwAAAAA=&#10;">
                  <v:shape id="Freeform 495" o:spid="_x0000_s1028" style="position:absolute;left:6;top:5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UnT8YA&#10;AADcAAAADwAAAGRycy9kb3ducmV2LnhtbESPQWvCQBSE7wX/w/IEL0U3ig0hdRWRhvbiQStIb4/s&#10;axKafRt2t0naX+8KhR6HmfmG2exG04qenG8sK1guEhDEpdUNVwou78U8A+EDssbWMin4IQ+77eRh&#10;g7m2A5+oP4dKRAj7HBXUIXS5lL6syaBf2I44ep/WGQxRukpqh0OEm1aukiSVBhuOCzV2dKip/Dp/&#10;GwXaHqkrrqfD7+P69ZoNL/7Du1Kp2XTcP4MINIb/8F/7TSt4SlK4n4lHQG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UnT8YAAADcAAAADwAAAAAAAAAAAAAAAACYAgAAZHJz&#10;L2Rvd25yZXYueG1sUEsFBgAAAAAEAAQA9QAAAIsDAAAAAA==&#10;" path="m,l9335,e" filled="f" strokeweight=".16389mm">
                    <v:path arrowok="t" o:connecttype="custom" o:connectlocs="0,0;9335,0" o:connectangles="0,0"/>
                  </v:shape>
                </v:group>
                <v:group id="Group 492" o:spid="_x0000_s1029" style="position:absolute;left:11;top:8;width:2;height:1350" coordorigin="11,8" coordsize="2,13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KuMc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UyjO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+irjHFAAAA3AAA&#10;AA8AAAAAAAAAAAAAAAAAqgIAAGRycy9kb3ducmV2LnhtbFBLBQYAAAAABAAEAPoAAACcAwAAAAA=&#10;">
                  <v:shape id="Freeform 493" o:spid="_x0000_s1030" style="position:absolute;left:11;top:8;width:2;height:1350;visibility:visible;mso-wrap-style:square;v-text-anchor:top" coordsize="2,1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4cPsIA&#10;AADcAAAADwAAAGRycy9kb3ducmV2LnhtbERPTWsCMRC9F/wPYYReimYttOhqFLEURJC2KngdNuNm&#10;dTPZTaJu/705FHp8vO/ZorO1uJEPlWMFo2EGgrhwuuJSwWH/ORiDCBFZY+2YFPxSgMW89zTDXLs7&#10;/9BtF0uRQjjkqMDE2ORShsKQxTB0DXHiTs5bjAn6UmqP9xRua/maZe/SYsWpwWBDK0PFZXe1Ctq2&#10;O5ypHLX7j4k325eN+z5+rZV67nfLKYhIXfwX/7nXWsFbltamM+k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Hhw+wgAAANwAAAAPAAAAAAAAAAAAAAAAAJgCAABkcnMvZG93&#10;bnJldi54bWxQSwUGAAAAAAQABAD1AAAAhwMAAAAA&#10;" path="m,l,1350e" filled="f" strokeweight=".58pt">
                    <v:path arrowok="t" o:connecttype="custom" o:connectlocs="0,8;0,1358" o:connectangles="0,0"/>
                  </v:shape>
                </v:group>
                <v:group id="Group 490" o:spid="_x0000_s1031" style="position:absolute;left:6;top:1352;width:9335;height:2" coordorigin="6,1352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Gf2MUAAADcAAAADwAAAGRycy9kb3ducmV2LnhtbESPT4vCMBTE7wt+h/AE&#10;b5pWUdyuUURUPIjgH1j29miebbF5KU1s67ffLAh7HGbmN8xi1ZlSNFS7wrKCeBSBIE6tLjhTcLvu&#10;hnMQziNrLC2Tghc5WC17HwtMtG35TM3FZyJA2CWoIPe+SqR0aU4G3chWxMG729qgD7LOpK6xDXBT&#10;ynEUzaTBgsNCjhVtckofl6dRsG+xXU/ibXN83Devn+v09H2MSalBv1t/gfDU+f/wu33QCqbRJ/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xn9jFAAAA3AAA&#10;AA8AAAAAAAAAAAAAAAAAqgIAAGRycy9kb3ducmV2LnhtbFBLBQYAAAAABAAEAPoAAACcAwAAAAA=&#10;">
                  <v:shape id="Freeform 491" o:spid="_x0000_s1032" style="position:absolute;left:6;top:1352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5LLMMA&#10;AADcAAAADwAAAGRycy9kb3ducmV2LnhtbERPy2oCMRTdC/5DuIXuNDNCrUyNIoW2QkHwid1dkutk&#10;6uRmmESd/r1ZFFwezns671wtrtSGyrOCfJiBINbeVFwq2G0/BhMQISIbrD2Tgj8KMJ/1e1MsjL/x&#10;mq6bWIoUwqFABTbGppAyaEsOw9A3xIk7+dZhTLAtpWnxlsJdLUdZNpYOK04NFht6t6TPm4tToMv8&#10;9bj4Pq1+D5PR13ilP+3+xyn1/NQt3kBE6uJD/O9eGgUveZqfzqQj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5LLMMAAADcAAAADwAAAAAAAAAAAAAAAACYAgAAZHJzL2Rv&#10;d25yZXYueG1sUEsFBgAAAAAEAAQA9QAAAIgDAAAAAA==&#10;" path="m,l9335,e" filled="f" strokeweight=".58pt">
                    <v:path arrowok="t" o:connecttype="custom" o:connectlocs="0,0;9335,0" o:connectangles="0,0"/>
                  </v:shape>
                </v:group>
                <v:group id="Group 488" o:spid="_x0000_s1033" style="position:absolute;left:9336;top:8;width:2;height:1350" coordorigin="9336,8" coordsize="2,13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4FA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q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t4FA8QAAADcAAAA&#10;DwAAAAAAAAAAAAAAAACqAgAAZHJzL2Rvd25yZXYueG1sUEsFBgAAAAAEAAQA+gAAAJsDAAAAAA==&#10;">
                  <v:shape id="Freeform 489" o:spid="_x0000_s1034" style="position:absolute;left:9336;top:8;width:2;height:1350;visibility:visible;mso-wrap-style:square;v-text-anchor:top" coordsize="2,1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+9CcYA&#10;AADcAAAADwAAAGRycy9kb3ducmV2LnhtbESPQWsCMRSE7wX/Q3iCl1KzK7To1ihiKUih2KrQ62Pz&#10;ulndvOwmUbf/3hQKPQ4z8w0zX/a2ERfyoXasIB9nIIhLp2uuFBz2rw9TECEia2wck4IfCrBcDO7m&#10;WGh35U+67GIlEoRDgQpMjG0hZSgNWQxj1xIn79t5izFJX0nt8ZrgtpGTLHuSFmtOCwZbWhsqT7uz&#10;VdB1/eFIVd7tX2bevN+/uY+v7Uap0bBfPYOI1Mf/8F97oxU85hP4PZOO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+9CcYAAADcAAAADwAAAAAAAAAAAAAAAACYAgAAZHJz&#10;L2Rvd25yZXYueG1sUEsFBgAAAAAEAAQA9QAAAIsDAAAAAA==&#10;" path="m,l,1350e" filled="f" strokeweight=".58pt">
                    <v:path arrowok="t" o:connecttype="custom" o:connectlocs="0,8;0,1358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before="8"/>
        <w:rPr>
          <w:rFonts w:ascii="Arial Narrow" w:eastAsia="Arial Narrow" w:hAnsi="Arial Narrow" w:cs="Arial Narrow"/>
          <w:sz w:val="8"/>
          <w:szCs w:val="8"/>
          <w:lang w:val="sk-SK"/>
        </w:rPr>
      </w:pP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469"/>
        </w:tabs>
        <w:ind w:right="3284" w:firstLine="0"/>
        <w:rPr>
          <w:lang w:val="sk-SK"/>
        </w:rPr>
      </w:pPr>
      <w:r w:rsidRPr="001721F2">
        <w:rPr>
          <w:spacing w:val="-1"/>
          <w:lang w:val="sk-SK"/>
        </w:rPr>
        <w:t>Informácie</w:t>
      </w:r>
      <w:r w:rsidRPr="001721F2">
        <w:rPr>
          <w:lang w:val="sk-SK"/>
        </w:rPr>
        <w:t xml:space="preserve"> k</w:t>
      </w:r>
      <w:r w:rsidRPr="001721F2">
        <w:rPr>
          <w:spacing w:val="1"/>
          <w:lang w:val="sk-SK"/>
        </w:rPr>
        <w:t xml:space="preserve"> </w:t>
      </w:r>
      <w:r w:rsidRPr="001721F2">
        <w:rPr>
          <w:lang w:val="sk-SK"/>
        </w:rPr>
        <w:t>časti F.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písm.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w) </w:t>
      </w:r>
      <w:r w:rsidRPr="001721F2">
        <w:rPr>
          <w:spacing w:val="-1"/>
          <w:lang w:val="sk-SK"/>
        </w:rPr>
        <w:t>prílohy</w:t>
      </w:r>
      <w:r w:rsidRPr="001721F2">
        <w:rPr>
          <w:lang w:val="sk-SK"/>
        </w:rPr>
        <w:t xml:space="preserve"> č.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3 o</w:t>
      </w:r>
      <w:r w:rsidRPr="001721F2">
        <w:rPr>
          <w:spacing w:val="-1"/>
          <w:lang w:val="sk-SK"/>
        </w:rPr>
        <w:t xml:space="preserve"> krátkodobom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finančnom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majetku</w:t>
      </w:r>
      <w:r w:rsidRPr="001721F2">
        <w:rPr>
          <w:spacing w:val="51"/>
          <w:lang w:val="sk-SK"/>
        </w:rPr>
        <w:t xml:space="preserve"> </w:t>
      </w:r>
      <w:r w:rsidRPr="001721F2">
        <w:rPr>
          <w:spacing w:val="-1"/>
          <w:lang w:val="sk-SK"/>
        </w:rPr>
        <w:t>Tabuľka</w:t>
      </w:r>
      <w:r w:rsidRPr="001721F2">
        <w:rPr>
          <w:lang w:val="sk-SK"/>
        </w:rPr>
        <w:t xml:space="preserve"> č. 1</w:t>
      </w: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333"/>
        <w:gridCol w:w="2693"/>
        <w:gridCol w:w="2274"/>
      </w:tblGrid>
      <w:tr w:rsidR="00A56B34" w:rsidRPr="001721F2">
        <w:trPr>
          <w:trHeight w:hRule="exact" w:val="743"/>
        </w:trPr>
        <w:tc>
          <w:tcPr>
            <w:tcW w:w="4333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Názov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položky</w:t>
            </w:r>
          </w:p>
        </w:tc>
        <w:tc>
          <w:tcPr>
            <w:tcW w:w="2693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36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 obdobie</w:t>
            </w:r>
          </w:p>
        </w:tc>
        <w:tc>
          <w:tcPr>
            <w:tcW w:w="227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auto"/>
              <w:ind w:left="119" w:right="119" w:hanging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</w:t>
            </w:r>
            <w:r w:rsidRPr="001721F2">
              <w:rPr>
                <w:rFonts w:ascii="Arial Narrow" w:hAnsi="Arial Narrow"/>
                <w:b/>
                <w:spacing w:val="2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predchádzajúce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účtovné</w:t>
            </w:r>
            <w:r w:rsidRPr="001721F2">
              <w:rPr>
                <w:rFonts w:ascii="Arial Narrow" w:hAnsi="Arial Narrow"/>
                <w:b/>
                <w:spacing w:val="2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</w:tr>
      <w:tr w:rsidR="00A56B34" w:rsidRPr="001721F2">
        <w:trPr>
          <w:trHeight w:hRule="exact" w:val="355"/>
        </w:trPr>
        <w:tc>
          <w:tcPr>
            <w:tcW w:w="433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17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  <w:r w:rsidRPr="001721F2">
              <w:rPr>
                <w:rFonts w:ascii="Arial Narrow"/>
                <w:sz w:val="18"/>
                <w:lang w:val="sk-SK"/>
              </w:rPr>
              <w:t>Pokladnica, ceniny</w:t>
            </w:r>
          </w:p>
        </w:tc>
        <w:tc>
          <w:tcPr>
            <w:tcW w:w="269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1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27,10</w:t>
            </w:r>
          </w:p>
        </w:tc>
        <w:tc>
          <w:tcPr>
            <w:tcW w:w="227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1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34,32</w:t>
            </w:r>
          </w:p>
        </w:tc>
      </w:tr>
      <w:tr w:rsidR="00A56B34" w:rsidRPr="001721F2">
        <w:trPr>
          <w:trHeight w:hRule="exact" w:val="350"/>
        </w:trPr>
        <w:tc>
          <w:tcPr>
            <w:tcW w:w="43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left="17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18"/>
                <w:lang w:val="sk-SK"/>
              </w:rPr>
              <w:t xml:space="preserve">Bežné účty </w:t>
            </w:r>
            <w:r w:rsidRPr="001721F2">
              <w:rPr>
                <w:rFonts w:ascii="Arial Narrow" w:hAnsi="Arial Narrow"/>
                <w:sz w:val="18"/>
                <w:lang w:val="sk-SK"/>
              </w:rPr>
              <w:t>v</w:t>
            </w:r>
            <w:r w:rsidRPr="001721F2">
              <w:rPr>
                <w:rFonts w:ascii="Arial Narrow" w:hAnsi="Arial Narrow"/>
                <w:spacing w:val="-1"/>
                <w:sz w:val="18"/>
                <w:lang w:val="sk-SK"/>
              </w:rPr>
              <w:t xml:space="preserve"> banke alebo </w:t>
            </w:r>
            <w:r w:rsidRPr="001721F2">
              <w:rPr>
                <w:rFonts w:ascii="Arial Narrow" w:hAnsi="Arial Narrow"/>
                <w:sz w:val="18"/>
                <w:lang w:val="sk-SK"/>
              </w:rPr>
              <w:t>v</w:t>
            </w:r>
            <w:r w:rsidRPr="001721F2">
              <w:rPr>
                <w:rFonts w:ascii="Arial Narrow" w:hAnsi="Arial Narrow"/>
                <w:spacing w:val="-1"/>
                <w:sz w:val="18"/>
                <w:lang w:val="sk-SK"/>
              </w:rPr>
              <w:t xml:space="preserve"> pobočke zahraničnej banky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4"/>
              <w:ind w:left="17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206059,36</w:t>
            </w:r>
          </w:p>
        </w:tc>
        <w:tc>
          <w:tcPr>
            <w:tcW w:w="22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4"/>
              <w:ind w:left="129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302761,98</w:t>
            </w:r>
          </w:p>
        </w:tc>
      </w:tr>
      <w:tr w:rsidR="00A56B34" w:rsidRPr="001721F2">
        <w:trPr>
          <w:trHeight w:hRule="exact" w:val="349"/>
        </w:trPr>
        <w:tc>
          <w:tcPr>
            <w:tcW w:w="43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17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  <w:r w:rsidRPr="001721F2">
              <w:rPr>
                <w:rFonts w:ascii="Arial Narrow" w:hAnsi="Arial Narrow"/>
                <w:sz w:val="18"/>
                <w:lang w:val="sk-SK"/>
              </w:rPr>
              <w:t>Vkladové účty v banke alebo v pobočke zahr. banky termínované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2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0"/>
        </w:trPr>
        <w:tc>
          <w:tcPr>
            <w:tcW w:w="43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left="17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  <w:r w:rsidRPr="001721F2">
              <w:rPr>
                <w:rFonts w:ascii="Arial Narrow"/>
                <w:sz w:val="18"/>
                <w:lang w:val="sk-SK"/>
              </w:rPr>
              <w:t>Peniaze</w:t>
            </w:r>
            <w:r w:rsidRPr="001721F2">
              <w:rPr>
                <w:rFonts w:ascii="Arial Narrow"/>
                <w:spacing w:val="-1"/>
                <w:sz w:val="18"/>
                <w:lang w:val="sk-SK"/>
              </w:rPr>
              <w:t xml:space="preserve"> </w:t>
            </w:r>
            <w:r w:rsidRPr="001721F2">
              <w:rPr>
                <w:rFonts w:ascii="Arial Narrow"/>
                <w:sz w:val="18"/>
                <w:lang w:val="sk-SK"/>
              </w:rPr>
              <w:t>na ceste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3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30,00</w:t>
            </w:r>
          </w:p>
        </w:tc>
        <w:tc>
          <w:tcPr>
            <w:tcW w:w="22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3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5"/>
        </w:trPr>
        <w:tc>
          <w:tcPr>
            <w:tcW w:w="433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Spolu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left="17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206116,46</w:t>
            </w:r>
          </w:p>
        </w:tc>
        <w:tc>
          <w:tcPr>
            <w:tcW w:w="227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left="129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302796,30</w:t>
            </w:r>
          </w:p>
        </w:tc>
      </w:tr>
    </w:tbl>
    <w:p w:rsidR="00A56B34" w:rsidRPr="001721F2" w:rsidRDefault="00A56B34">
      <w:pPr>
        <w:spacing w:before="10"/>
        <w:rPr>
          <w:rFonts w:ascii="Arial Narrow" w:eastAsia="Arial Narrow" w:hAnsi="Arial Narrow" w:cs="Arial Narrow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819150"/>
                <wp:effectExtent l="9525" t="9525" r="8255" b="9525"/>
                <wp:docPr id="495" name="Group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819150"/>
                          <a:chOff x="0" y="0"/>
                          <a:chExt cx="9347" cy="1290"/>
                        </a:xfrm>
                      </wpg:grpSpPr>
                      <wpg:grpSp>
                        <wpg:cNvPr id="496" name="Group 48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497" name="Freeform 48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8" name="Group 48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274"/>
                            <a:chOff x="11" y="11"/>
                            <a:chExt cx="2" cy="1274"/>
                          </a:xfrm>
                        </wpg:grpSpPr>
                        <wps:wsp>
                          <wps:cNvPr id="499" name="Freeform 48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274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274"/>
                                <a:gd name="T2" fmla="+- 0 1284 11"/>
                                <a:gd name="T3" fmla="*/ 1284 h 1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74">
                                  <a:moveTo>
                                    <a:pt x="0" y="0"/>
                                  </a:moveTo>
                                  <a:lnTo>
                                    <a:pt x="0" y="127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0" name="Group 481"/>
                        <wpg:cNvGrpSpPr>
                          <a:grpSpLocks/>
                        </wpg:cNvGrpSpPr>
                        <wpg:grpSpPr bwMode="auto">
                          <a:xfrm>
                            <a:off x="6" y="1279"/>
                            <a:ext cx="9335" cy="2"/>
                            <a:chOff x="6" y="1279"/>
                            <a:chExt cx="9335" cy="2"/>
                          </a:xfrm>
                        </wpg:grpSpPr>
                        <wps:wsp>
                          <wps:cNvPr id="501" name="Freeform 482"/>
                          <wps:cNvSpPr>
                            <a:spLocks/>
                          </wps:cNvSpPr>
                          <wps:spPr bwMode="auto">
                            <a:xfrm>
                              <a:off x="6" y="1279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2" name="Group 479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1274"/>
                            <a:chOff x="9336" y="11"/>
                            <a:chExt cx="2" cy="1274"/>
                          </a:xfrm>
                        </wpg:grpSpPr>
                        <wps:wsp>
                          <wps:cNvPr id="503" name="Freeform 480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1274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274"/>
                                <a:gd name="T2" fmla="+- 0 1284 11"/>
                                <a:gd name="T3" fmla="*/ 1284 h 1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74">
                                  <a:moveTo>
                                    <a:pt x="0" y="0"/>
                                  </a:moveTo>
                                  <a:lnTo>
                                    <a:pt x="0" y="127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78" o:spid="_x0000_s1026" style="width:467.35pt;height:64.5pt;mso-position-horizontal-relative:char;mso-position-vertical-relative:line" coordsize="9347,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">
                <v:group id="Group 485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<v:shape id="Freeform 486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Xfn8YA&#10;AADcAAAADwAAAGRycy9kb3ducmV2LnhtbESP3WoCMRSE74W+QziF3mlWEbWrUUTQFgRB+0O9OyTH&#10;zbabk2WT6vr2Rij0cpiZb5jZonWVOFMTSs8K+r0MBLH2puRCwfvbujsBESKywcozKbhSgMX8oTPD&#10;3PgL7+l8iIVIEA45KrAx1rmUQVtyGHq+Jk7eyTcOY5JNIU2DlwR3lRxk2Ug6LDktWKxpZUn/HH6d&#10;Al30x1/L7Wn3/TkZvIx2emM/jk6pp8d2OQURqY3/4b/2q1EwfB7D/Uw6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Xfn8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483" o:spid="_x0000_s1029" style="position:absolute;left:11;top:11;width:2;height:1274" coordorigin="11,11" coordsize="2,12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agW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t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DWoFnCAAAA3AAAAA8A&#10;AAAAAAAAAAAAAAAAqgIAAGRycy9kb3ducmV2LnhtbFBLBQYAAAAABAAEAPoAAACZAwAAAAA=&#10;">
                  <v:shape id="Freeform 484" o:spid="_x0000_s1030" style="position:absolute;left:11;top:11;width:2;height:1274;visibility:visible;mso-wrap-style:square;v-text-anchor:top" coordsize="2,1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rCM8IA&#10;AADcAAAADwAAAGRycy9kb3ducmV2LnhtbESPQYvCMBSE7wv+h/AEb2vqKqLVKCIsyN62evH2aJ5N&#10;sXmpSaz1328WBI/DzHzDrLe9bURHPtSOFUzGGQji0umaKwWn4/fnAkSIyBobx6TgSQG2m8HHGnPt&#10;HvxLXRErkSAcclRgYmxzKUNpyGIYu5Y4eRfnLcYkfSW1x0eC20Z+ZdlcWqw5LRhsaW+ovBZ3q8Dj&#10;gm77n7uedrNrFp7nopyaQqnRsN+tQETq4zv8ah+0gtlyCf9n0hG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asIzwgAAANwAAAAPAAAAAAAAAAAAAAAAAJgCAABkcnMvZG93&#10;bnJldi54bWxQSwUGAAAAAAQABAD1AAAAhwMAAAAA&#10;" path="m,l,1273e" filled="f" strokeweight=".58pt">
                    <v:path arrowok="t" o:connecttype="custom" o:connectlocs="0,11;0,1284" o:connectangles="0,0"/>
                  </v:shape>
                </v:group>
                <v:group id="Group 481" o:spid="_x0000_s1031" style="position:absolute;left:6;top:1279;width:9335;height:2" coordorigin="6,1279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<v:shape id="Freeform 482" o:spid="_x0000_s1032" style="position:absolute;left:6;top:1279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t4asYA&#10;AADcAAAADwAAAGRycy9kb3ducmV2LnhtbESP3WoCMRSE74W+QzhC7zS7Qq2sRpFCf6AgVFvRu0Ny&#10;3KzdnCybVLdvbwTBy2FmvmFmi87V4kRtqDwryIcZCGLtTcWlgu/N62ACIkRkg7VnUvBPARbzh94M&#10;C+PP/EWndSxFgnAoUIGNsSmkDNqSwzD0DXHyDr51GJNsS2laPCe4q+Uoy8bSYcVpwWJDL5b07/rP&#10;KdBl/rxbfh5Wx+1k9D5e6Tf7s3dKPfa75RREpC7ew7f2h1HwlOVwPZOOgJx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t4as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479" o:spid="_x0000_s1033" style="position:absolute;left:9336;top:11;width:2;height:1274" coordorigin="9336,11" coordsize="2,12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    <v:shape id="Freeform 480" o:spid="_x0000_s1034" style="position:absolute;left:9336;top:11;width:2;height:1274;visibility:visible;mso-wrap-style:square;v-text-anchor:top" coordsize="2,1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lvw8IA&#10;AADcAAAADwAAAGRycy9kb3ducmV2LnhtbESPQWsCMRSE74X+h/CE3mpiV4tsjVIEQby5euntsXnd&#10;LG5etklc13/fCIUeh5n5hlltRteJgUJsPWuYTRUI4tqblhsN59PudQkiJmSDnWfScKcIm/Xz0wpL&#10;4298pKFKjcgQjiVqsCn1pZSxtuQwTn1PnL1vHxymLEMjTcBbhrtOvin1Lh22nBcs9rS1VF+qq9MQ&#10;cEk/28PVFMP8ouL9q6oLW2n9Mhk/P0AkGtN/+K+9NxoWqoDHmXw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aW/DwgAAANwAAAAPAAAAAAAAAAAAAAAAAJgCAABkcnMvZG93&#10;bnJldi54bWxQSwUGAAAAAAQABAD1AAAAhwMAAAAA&#10;" path="m,l,1273e" filled="f" strokeweight=".58pt">
                    <v:path arrowok="t" o:connecttype="custom" o:connectlocs="0,11;0,1284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before="9"/>
        <w:rPr>
          <w:rFonts w:ascii="Arial Narrow" w:eastAsia="Arial Narrow" w:hAnsi="Arial Narrow" w:cs="Arial Narrow"/>
          <w:sz w:val="8"/>
          <w:szCs w:val="8"/>
          <w:lang w:val="sk-SK"/>
        </w:rPr>
      </w:pPr>
    </w:p>
    <w:p w:rsidR="00A56B34" w:rsidRPr="001721F2" w:rsidRDefault="008C1DFF">
      <w:pPr>
        <w:pStyle w:val="Zkladntext"/>
        <w:rPr>
          <w:lang w:val="sk-SK"/>
        </w:rPr>
      </w:pPr>
      <w:r w:rsidRPr="001721F2">
        <w:rPr>
          <w:spacing w:val="-1"/>
          <w:lang w:val="sk-SK"/>
        </w:rPr>
        <w:t>Tabuľka</w:t>
      </w:r>
      <w:r w:rsidRPr="001721F2">
        <w:rPr>
          <w:lang w:val="sk-SK"/>
        </w:rPr>
        <w:t xml:space="preserve"> č. 2</w:t>
      </w: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3176"/>
        <w:gridCol w:w="1702"/>
        <w:gridCol w:w="941"/>
        <w:gridCol w:w="878"/>
        <w:gridCol w:w="940"/>
        <w:gridCol w:w="1663"/>
      </w:tblGrid>
      <w:tr w:rsidR="00A56B34" w:rsidRPr="001721F2">
        <w:trPr>
          <w:trHeight w:hRule="exact" w:val="260"/>
        </w:trPr>
        <w:tc>
          <w:tcPr>
            <w:tcW w:w="3176" w:type="dxa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5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37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Krátkodobý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finančný majetok</w:t>
            </w:r>
          </w:p>
        </w:tc>
        <w:tc>
          <w:tcPr>
            <w:tcW w:w="6124" w:type="dxa"/>
            <w:gridSpan w:val="5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6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 obdobie</w:t>
            </w:r>
          </w:p>
        </w:tc>
      </w:tr>
      <w:tr w:rsidR="00A56B34" w:rsidRPr="001721F2">
        <w:trPr>
          <w:trHeight w:hRule="exact" w:val="496"/>
        </w:trPr>
        <w:tc>
          <w:tcPr>
            <w:tcW w:w="3176" w:type="dxa"/>
            <w:vMerge/>
            <w:tcBorders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70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" w:line="240" w:lineRule="exact"/>
              <w:ind w:left="45" w:right="42" w:firstLine="124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začiatku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 obdobia</w:t>
            </w:r>
          </w:p>
        </w:tc>
        <w:tc>
          <w:tcPr>
            <w:tcW w:w="941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7" w:lineRule="exact"/>
              <w:ind w:left="9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Prírastky</w:t>
            </w:r>
          </w:p>
        </w:tc>
        <w:tc>
          <w:tcPr>
            <w:tcW w:w="87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40" w:lineRule="exact"/>
              <w:ind w:left="85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1721F2">
              <w:rPr>
                <w:rFonts w:ascii="Arial" w:hAnsi="Arial"/>
                <w:sz w:val="21"/>
                <w:lang w:val="sk-SK"/>
              </w:rPr>
              <w:t>Úbytky</w:t>
            </w:r>
          </w:p>
        </w:tc>
        <w:tc>
          <w:tcPr>
            <w:tcW w:w="94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left="87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1721F2">
              <w:rPr>
                <w:rFonts w:ascii="Arial"/>
                <w:spacing w:val="-1"/>
                <w:sz w:val="21"/>
                <w:lang w:val="sk-SK"/>
              </w:rPr>
              <w:t>Presuny</w:t>
            </w:r>
          </w:p>
        </w:tc>
        <w:tc>
          <w:tcPr>
            <w:tcW w:w="166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" w:line="240" w:lineRule="exact"/>
              <w:ind w:left="25" w:right="24" w:firstLine="23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konci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 obdobia</w:t>
            </w:r>
          </w:p>
        </w:tc>
      </w:tr>
      <w:tr w:rsidR="00A56B34" w:rsidRPr="001721F2">
        <w:trPr>
          <w:trHeight w:hRule="exact" w:val="256"/>
        </w:trPr>
        <w:tc>
          <w:tcPr>
            <w:tcW w:w="317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941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right="40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right="98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d</w:t>
            </w:r>
          </w:p>
        </w:tc>
        <w:tc>
          <w:tcPr>
            <w:tcW w:w="94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right="37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e</w:t>
            </w:r>
          </w:p>
        </w:tc>
        <w:tc>
          <w:tcPr>
            <w:tcW w:w="1663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right="49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f</w:t>
            </w:r>
          </w:p>
        </w:tc>
      </w:tr>
      <w:tr w:rsidR="00A56B34" w:rsidRPr="001721F2">
        <w:trPr>
          <w:trHeight w:hRule="exact" w:val="355"/>
        </w:trPr>
        <w:tc>
          <w:tcPr>
            <w:tcW w:w="317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Majetkové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CP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obchodovanie</w:t>
            </w:r>
          </w:p>
        </w:tc>
        <w:tc>
          <w:tcPr>
            <w:tcW w:w="170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41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left="50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left="45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4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left="47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6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0"/>
        </w:trPr>
        <w:tc>
          <w:tcPr>
            <w:tcW w:w="317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Dlhové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CP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na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obchodovanie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4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left="51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left="45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4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left="47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6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3"/>
        </w:trPr>
        <w:tc>
          <w:tcPr>
            <w:tcW w:w="3176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Emisné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kvóty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41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1"/>
              <w:ind w:left="519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721F2">
              <w:rPr>
                <w:rFonts w:ascii="Arial"/>
                <w:w w:val="105"/>
                <w:sz w:val="18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45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40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47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63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97"/>
        </w:trPr>
        <w:tc>
          <w:tcPr>
            <w:tcW w:w="31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7" w:right="23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Dlhové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CP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so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splatnosťou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do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jedného</w:t>
            </w:r>
            <w:r w:rsidRPr="001721F2">
              <w:rPr>
                <w:rFonts w:ascii="Arial Narrow" w:hAnsi="Arial Narrow"/>
                <w:spacing w:val="29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roka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držané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do splatnosti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8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4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8"/>
              <w:ind w:left="50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8"/>
              <w:ind w:left="45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4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3"/>
              <w:ind w:left="47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6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8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2"/>
        </w:trPr>
        <w:tc>
          <w:tcPr>
            <w:tcW w:w="3176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Ostatné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realizovateľné </w:t>
            </w:r>
            <w:r w:rsidRPr="001721F2">
              <w:rPr>
                <w:rFonts w:ascii="Arial Narrow" w:hAnsi="Arial Narrow"/>
                <w:sz w:val="21"/>
                <w:lang w:val="sk-SK"/>
              </w:rPr>
              <w:t>CP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41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left="50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left="45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40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47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63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92"/>
        </w:trPr>
        <w:tc>
          <w:tcPr>
            <w:tcW w:w="317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6" w:right="12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Obstarávanie krátkodobého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finančného</w:t>
            </w:r>
            <w:r w:rsidRPr="001721F2">
              <w:rPr>
                <w:rFonts w:ascii="Arial Narrow" w:hAnsi="Arial Narrow"/>
                <w:spacing w:val="49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majetku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6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4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6"/>
              <w:ind w:left="50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6"/>
              <w:ind w:left="45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4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6"/>
              <w:ind w:left="47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6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6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6"/>
        </w:trPr>
        <w:tc>
          <w:tcPr>
            <w:tcW w:w="317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Krátkodobý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finančný majetok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spolu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41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left="50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left="45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94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left="47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63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8"/>
        <w:rPr>
          <w:rFonts w:ascii="Arial Narrow" w:eastAsia="Arial Narrow" w:hAnsi="Arial Narrow" w:cs="Arial Narrow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818515"/>
                <wp:effectExtent l="9525" t="9525" r="8255" b="10160"/>
                <wp:docPr id="486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818515"/>
                          <a:chOff x="0" y="0"/>
                          <a:chExt cx="9347" cy="1289"/>
                        </a:xfrm>
                      </wpg:grpSpPr>
                      <wpg:grpSp>
                        <wpg:cNvPr id="487" name="Group 47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488" name="Freeform 47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9" name="Group 474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272"/>
                            <a:chOff x="11" y="11"/>
                            <a:chExt cx="2" cy="1272"/>
                          </a:xfrm>
                        </wpg:grpSpPr>
                        <wps:wsp>
                          <wps:cNvPr id="490" name="Freeform 475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27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272"/>
                                <a:gd name="T2" fmla="+- 0 1283 11"/>
                                <a:gd name="T3" fmla="*/ 1283 h 12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72">
                                  <a:moveTo>
                                    <a:pt x="0" y="0"/>
                                  </a:moveTo>
                                  <a:lnTo>
                                    <a:pt x="0" y="1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1" name="Group 472"/>
                        <wpg:cNvGrpSpPr>
                          <a:grpSpLocks/>
                        </wpg:cNvGrpSpPr>
                        <wpg:grpSpPr bwMode="auto">
                          <a:xfrm>
                            <a:off x="6" y="1278"/>
                            <a:ext cx="9335" cy="2"/>
                            <a:chOff x="6" y="1278"/>
                            <a:chExt cx="9335" cy="2"/>
                          </a:xfrm>
                        </wpg:grpSpPr>
                        <wps:wsp>
                          <wps:cNvPr id="492" name="Freeform 473"/>
                          <wps:cNvSpPr>
                            <a:spLocks/>
                          </wps:cNvSpPr>
                          <wps:spPr bwMode="auto">
                            <a:xfrm>
                              <a:off x="6" y="1278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3" name="Group 470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1272"/>
                            <a:chOff x="9336" y="11"/>
                            <a:chExt cx="2" cy="1272"/>
                          </a:xfrm>
                        </wpg:grpSpPr>
                        <wps:wsp>
                          <wps:cNvPr id="494" name="Freeform 471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127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272"/>
                                <a:gd name="T2" fmla="+- 0 1283 11"/>
                                <a:gd name="T3" fmla="*/ 1283 h 12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72">
                                  <a:moveTo>
                                    <a:pt x="0" y="0"/>
                                  </a:moveTo>
                                  <a:lnTo>
                                    <a:pt x="0" y="1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69" o:spid="_x0000_s1026" style="width:467.35pt;height:64.45pt;mso-position-horizontal-relative:char;mso-position-vertical-relative:line" coordsize="9347,1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">
                <v:group id="Group 476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<v:shape id="Freeform 477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PdMMMA&#10;AADcAAAADwAAAGRycy9kb3ducmV2LnhtbERPy2oCMRTdC/5DuIXuNKMUO0yNIoW2QkHwid1dkutk&#10;6uRmmESd/r1ZFFwezns671wtrtSGyrOC0TADQay9qbhUsNt+DHIQISIbrD2Tgj8KMJ/1e1MsjL/x&#10;mq6bWIoUwqFABTbGppAyaEsOw9A3xIk7+dZhTLAtpWnxlsJdLcdZNpEOK04NFht6t6TPm4tToMvR&#10;63HxfVr9HvLx12SlP+3+xyn1/NQt3kBE6uJD/O9eGgUveVqbzqQj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PdMMMAAADcAAAADwAAAAAAAAAAAAAAAACYAgAAZHJzL2Rv&#10;d25yZXYueG1sUEsFBgAAAAAEAAQA9QAAAIgDAAAAAA==&#10;" path="m,l9335,e" filled="f" strokeweight=".58pt">
                    <v:path arrowok="t" o:connecttype="custom" o:connectlocs="0,0;9335,0" o:connectangles="0,0"/>
                  </v:shape>
                </v:group>
                <v:group id="Group 474" o:spid="_x0000_s1029" style="position:absolute;left:11;top:11;width:2;height:1272" coordorigin="11,11" coordsize="2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<v:shape id="Freeform 475" o:spid="_x0000_s1030" style="position:absolute;left:11;top:11;width:2;height:1272;visibility:visible;mso-wrap-style:square;v-text-anchor:top" coordsize="2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9xJ8gA&#10;AADcAAAADwAAAGRycy9kb3ducmV2LnhtbESPwU7CQBCG7yS+w2ZMvBDZioZoZSFKJBZigqIHj5Pu&#10;2G3ozjbdBapP7xxIOE7++b/5ZjrvfaMO1MU6sIGbUQaKuAy25srA1+fy+h5UTMgWm8Bk4JcizGcX&#10;gynmNhz5gw7bVCmBcMzRgEupzbWOpSOPcRRaYsl+QucxydhV2nZ4FLhv9DjLJtpjzXLBYUsLR+Vu&#10;u/eisdo/v7v19+tw+VK8/YXbjS52G2OuLvunR1CJ+nRePrULa+DuQfTlGSGAnv0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2X3EnyAAAANwAAAAPAAAAAAAAAAAAAAAAAJgCAABk&#10;cnMvZG93bnJldi54bWxQSwUGAAAAAAQABAD1AAAAjQMAAAAA&#10;" path="m,l,1272e" filled="f" strokeweight=".58pt">
                    <v:path arrowok="t" o:connecttype="custom" o:connectlocs="0,11;0,1283" o:connectangles="0,0"/>
                  </v:shape>
                </v:group>
                <v:group id="Group 472" o:spid="_x0000_s1031" style="position:absolute;left:6;top:1278;width:9335;height:2" coordorigin="6,1278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<v:shape id="Freeform 473" o:spid="_x0000_s1032" style="position:absolute;left:6;top:1278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J8B8YA&#10;AADcAAAADwAAAGRycy9kb3ducmV2LnhtbESPQWsCMRSE7wX/Q3hCbzXrUqyuRpFCqyAItSrt7ZE8&#10;N2s3L8sm6vbfN4VCj8PMfMPMFp2rxZXaUHlWMBxkIIi1NxWXCvbvLw9jECEiG6w9k4JvCrCY9+5m&#10;WBh/4ze67mIpEoRDgQpsjE0hZdCWHIaBb4iTd/Ktw5hkW0rT4i3BXS3zLBtJhxWnBYsNPVvSX7uL&#10;U6DL4dPHcnPano/jfDXa6ld7+HRK3fe75RREpC7+h//aa6PgcZLD75l0BOT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J8B8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470" o:spid="_x0000_s1033" style="position:absolute;left:9336;top:11;width:2;height:1272" coordorigin="9336,11" coordsize="2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<v:shape id="Freeform 471" o:spid="_x0000_s1034" style="position:absolute;left:9336;top:11;width:2;height:1272;visibility:visible;mso-wrap-style:square;v-text-anchor:top" coordsize="2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R3JMgA&#10;AADcAAAADwAAAGRycy9kb3ducmV2LnhtbESPT2sCMRDF74V+hzCFXopm24roapS2VLqK4N+Dx2Ez&#10;3SxuJssm6tpP3wiFHh9v3u/NG09bW4kzNb50rOC5m4Agzp0uuVCw3806AxA+IGusHJOCK3mYTu7v&#10;xphqd+ENnbehEBHCPkUFJoQ6ldLnhiz6rquJo/ftGoshyqaQusFLhNtKviRJX1osOTYYrOnDUH7c&#10;nmx8Y356X5vF4etp9pktf9zrSmbHlVKPD+3bCESgNvwf/6UzraA37MFtTCSAn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ZHckyAAAANwAAAAPAAAAAAAAAAAAAAAAAJgCAABk&#10;cnMvZG93bnJldi54bWxQSwUGAAAAAAQABAD1AAAAjQMAAAAA&#10;" path="m,l,1272e" filled="f" strokeweight=".58pt">
                    <v:path arrowok="t" o:connecttype="custom" o:connectlocs="0,11;0,1283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line="200" w:lineRule="atLeast"/>
        <w:rPr>
          <w:rFonts w:ascii="Arial Narrow" w:eastAsia="Arial Narrow" w:hAnsi="Arial Narrow" w:cs="Arial Narrow"/>
          <w:sz w:val="20"/>
          <w:szCs w:val="20"/>
          <w:lang w:val="sk-SK"/>
        </w:rPr>
        <w:sectPr w:rsidR="00A56B34" w:rsidRPr="001721F2">
          <w:pgSz w:w="11910" w:h="16840"/>
          <w:pgMar w:top="220" w:right="1160" w:bottom="960" w:left="1180" w:header="0" w:footer="762" w:gutter="0"/>
          <w:cols w:space="708"/>
        </w:sectPr>
      </w:pPr>
    </w:p>
    <w:p w:rsidR="00A56B34" w:rsidRPr="001721F2" w:rsidRDefault="00EF41B8">
      <w:pPr>
        <w:spacing w:before="88"/>
        <w:ind w:right="2582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3304" behindDoc="0" locked="0" layoutInCell="1" allowOverlap="1">
                <wp:simplePos x="0" y="0"/>
                <wp:positionH relativeFrom="page">
                  <wp:posOffset>930910</wp:posOffset>
                </wp:positionH>
                <wp:positionV relativeFrom="paragraph">
                  <wp:posOffset>65405</wp:posOffset>
                </wp:positionV>
                <wp:extent cx="1609725" cy="167005"/>
                <wp:effectExtent l="6985" t="8255" r="12065" b="15240"/>
                <wp:wrapNone/>
                <wp:docPr id="485" name="Text Box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12"/>
                              <w:ind w:left="10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8" o:spid="_x0000_s1162" type="#_x0000_t202" style="position:absolute;left:0;text-align:left;margin-left:73.3pt;margin-top:5.15pt;width:126.75pt;height:13.15pt;z-index:3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" filled="f" strokeweight="1pt">
                <v:textbox inset="0,0,0,0">
                  <w:txbxContent>
                    <w:p w:rsidR="001721F2" w:rsidRDefault="001721F2">
                      <w:pPr>
                        <w:spacing w:before="12"/>
                        <w:ind w:left="108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Poznámky Úč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3328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45085</wp:posOffset>
                </wp:positionV>
                <wp:extent cx="1439545" cy="359410"/>
                <wp:effectExtent l="3175" t="0" r="0" b="0"/>
                <wp:wrapNone/>
                <wp:docPr id="484" name="Text Box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7" o:spid="_x0000_s1163" type="#_x0000_t202" style="position:absolute;left:0;text-align:left;margin-left:409pt;margin-top:3.55pt;width:113.35pt;height:28.3pt;z-index: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  <w:tr w:rsidR="001721F2">
                        <w:trPr>
                          <w:trHeight w:hRule="exact" w:val="273"/>
                        </w:trPr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w w:val="95"/>
          <w:sz w:val="20"/>
          <w:lang w:val="sk-SK"/>
        </w:rPr>
        <w:t>DIČ</w:t>
      </w:r>
    </w:p>
    <w:p w:rsidR="00A56B34" w:rsidRPr="001721F2" w:rsidRDefault="008C1DFF">
      <w:pPr>
        <w:spacing w:before="77"/>
        <w:ind w:right="2558"/>
        <w:jc w:val="right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w w:val="95"/>
          <w:sz w:val="20"/>
          <w:lang w:val="sk-SK"/>
        </w:rPr>
        <w:t>IČO</w:t>
      </w: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469"/>
        </w:tabs>
        <w:spacing w:before="3"/>
        <w:ind w:left="468" w:hanging="288"/>
        <w:rPr>
          <w:lang w:val="sk-SK"/>
        </w:rPr>
      </w:pPr>
      <w:r w:rsidRPr="001721F2">
        <w:rPr>
          <w:spacing w:val="-1"/>
          <w:lang w:val="sk-SK"/>
        </w:rPr>
        <w:t>Informácie</w:t>
      </w:r>
      <w:r w:rsidRPr="001721F2">
        <w:rPr>
          <w:lang w:val="sk-SK"/>
        </w:rPr>
        <w:t xml:space="preserve"> k</w:t>
      </w:r>
      <w:r w:rsidRPr="001721F2">
        <w:rPr>
          <w:spacing w:val="1"/>
          <w:lang w:val="sk-SK"/>
        </w:rPr>
        <w:t xml:space="preserve"> </w:t>
      </w:r>
      <w:r w:rsidRPr="001721F2">
        <w:rPr>
          <w:lang w:val="sk-SK"/>
        </w:rPr>
        <w:t>časti F.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písm. x) </w:t>
      </w:r>
      <w:r w:rsidRPr="001721F2">
        <w:rPr>
          <w:spacing w:val="-1"/>
          <w:lang w:val="sk-SK"/>
        </w:rPr>
        <w:t>prílohy</w:t>
      </w:r>
      <w:r w:rsidRPr="001721F2">
        <w:rPr>
          <w:lang w:val="sk-SK"/>
        </w:rPr>
        <w:t xml:space="preserve"> č. 3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o </w:t>
      </w:r>
      <w:r w:rsidRPr="001721F2">
        <w:rPr>
          <w:spacing w:val="-1"/>
          <w:lang w:val="sk-SK"/>
        </w:rPr>
        <w:t>vývoji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opravnej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 xml:space="preserve">položky </w:t>
      </w:r>
      <w:r w:rsidRPr="001721F2">
        <w:rPr>
          <w:lang w:val="sk-SK"/>
        </w:rPr>
        <w:t xml:space="preserve">ku </w:t>
      </w:r>
      <w:r w:rsidRPr="001721F2">
        <w:rPr>
          <w:spacing w:val="-1"/>
          <w:lang w:val="sk-SK"/>
        </w:rPr>
        <w:t>krátkodobému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finančnému majetku</w:t>
      </w: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2610"/>
        <w:gridCol w:w="1276"/>
        <w:gridCol w:w="1134"/>
        <w:gridCol w:w="1472"/>
        <w:gridCol w:w="1363"/>
        <w:gridCol w:w="1444"/>
      </w:tblGrid>
      <w:tr w:rsidR="00A56B34" w:rsidRPr="001721F2">
        <w:trPr>
          <w:trHeight w:hRule="exact" w:val="1220"/>
        </w:trPr>
        <w:tc>
          <w:tcPr>
            <w:tcW w:w="261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8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Krátkodobý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finančný majetok</w:t>
            </w:r>
          </w:p>
        </w:tc>
        <w:tc>
          <w:tcPr>
            <w:tcW w:w="127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6"/>
              <w:ind w:left="162" w:right="160" w:firstLine="134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OP 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začiatku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</w:p>
          <w:p w:rsidR="00A56B34" w:rsidRPr="001721F2" w:rsidRDefault="008C1DFF">
            <w:pPr>
              <w:pStyle w:val="TableParagraph"/>
              <w:spacing w:line="240" w:lineRule="exact"/>
              <w:ind w:left="29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30" w:right="291" w:hanging="18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Tvorba</w:t>
            </w:r>
            <w:r w:rsidRPr="001721F2">
              <w:rPr>
                <w:rFonts w:ascii="Arial Narrow"/>
                <w:b/>
                <w:spacing w:val="25"/>
                <w:sz w:val="21"/>
                <w:lang w:val="sk-SK"/>
              </w:rPr>
              <w:t xml:space="preserve"> </w:t>
            </w:r>
            <w:r w:rsidRPr="001721F2">
              <w:rPr>
                <w:rFonts w:ascii="Arial Narrow"/>
                <w:b/>
                <w:sz w:val="21"/>
                <w:lang w:val="sk-SK"/>
              </w:rPr>
              <w:t>OP</w:t>
            </w:r>
          </w:p>
        </w:tc>
        <w:tc>
          <w:tcPr>
            <w:tcW w:w="147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7"/>
              <w:ind w:left="55" w:right="51" w:firstLine="6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Zúčtovanie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OP z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dôvodu zániku</w:t>
            </w:r>
            <w:r w:rsidRPr="001721F2">
              <w:rPr>
                <w:rFonts w:ascii="Arial Narrow" w:hAnsi="Arial Narrow"/>
                <w:b/>
                <w:spacing w:val="29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opodstatnenosti</w:t>
            </w:r>
          </w:p>
        </w:tc>
        <w:tc>
          <w:tcPr>
            <w:tcW w:w="136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67" w:right="65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Zúčtovanie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OP z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dôvodu</w:t>
            </w:r>
            <w:r w:rsidRPr="001721F2">
              <w:rPr>
                <w:rFonts w:ascii="Arial Narrow" w:hAnsi="Arial Narrow"/>
                <w:b/>
                <w:spacing w:val="2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vyradenia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majetku</w:t>
            </w:r>
          </w:p>
          <w:p w:rsidR="00A56B34" w:rsidRPr="001721F2" w:rsidRDefault="008C1DFF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z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účtovníctva</w:t>
            </w:r>
          </w:p>
        </w:tc>
        <w:tc>
          <w:tcPr>
            <w:tcW w:w="144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7"/>
              <w:ind w:left="275" w:right="272" w:hanging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OP na konci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</w:tr>
      <w:tr w:rsidR="00A56B34" w:rsidRPr="001721F2">
        <w:trPr>
          <w:trHeight w:hRule="exact" w:val="256"/>
        </w:trPr>
        <w:tc>
          <w:tcPr>
            <w:tcW w:w="261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  <w:tc>
          <w:tcPr>
            <w:tcW w:w="1472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d</w:t>
            </w:r>
          </w:p>
        </w:tc>
        <w:tc>
          <w:tcPr>
            <w:tcW w:w="1363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e</w:t>
            </w:r>
          </w:p>
        </w:tc>
        <w:tc>
          <w:tcPr>
            <w:tcW w:w="1444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f</w:t>
            </w:r>
          </w:p>
        </w:tc>
      </w:tr>
      <w:tr w:rsidR="00A56B34" w:rsidRPr="001721F2">
        <w:trPr>
          <w:trHeight w:hRule="exact" w:val="358"/>
        </w:trPr>
        <w:tc>
          <w:tcPr>
            <w:tcW w:w="2610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1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Ostatné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realizovateľné </w:t>
            </w:r>
            <w:r w:rsidRPr="001721F2">
              <w:rPr>
                <w:rFonts w:ascii="Arial Narrow" w:hAnsi="Arial Narrow"/>
                <w:sz w:val="21"/>
                <w:lang w:val="sk-SK"/>
              </w:rPr>
              <w:t>CP</w:t>
            </w:r>
          </w:p>
        </w:tc>
        <w:tc>
          <w:tcPr>
            <w:tcW w:w="1276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2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70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72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63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2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44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2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94"/>
        </w:trPr>
        <w:tc>
          <w:tcPr>
            <w:tcW w:w="2610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8" w:right="452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Obstarávanie krátkodobého</w:t>
            </w:r>
            <w:r w:rsidRPr="001721F2">
              <w:rPr>
                <w:rFonts w:ascii="Arial Narrow" w:hAnsi="Arial Narrow"/>
                <w:spacing w:val="3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finančného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majetku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8"/>
              <w:ind w:right="2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8"/>
              <w:ind w:left="70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72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8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63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8"/>
              <w:ind w:right="2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4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8"/>
              <w:ind w:right="2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98"/>
        </w:trPr>
        <w:tc>
          <w:tcPr>
            <w:tcW w:w="2610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8" w:right="15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Krátkodobý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finančný majetok</w:t>
            </w:r>
            <w:r w:rsidRPr="001721F2">
              <w:rPr>
                <w:rFonts w:ascii="Arial Narrow" w:hAnsi="Arial Narrow"/>
                <w:b/>
                <w:spacing w:val="39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spolu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9"/>
              <w:ind w:right="2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9"/>
              <w:ind w:left="70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72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9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6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9"/>
              <w:ind w:right="2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4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9"/>
              <w:ind w:right="2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9"/>
        <w:rPr>
          <w:rFonts w:ascii="Arial Narrow" w:eastAsia="Arial Narrow" w:hAnsi="Arial Narrow" w:cs="Arial Narrow"/>
          <w:sz w:val="21"/>
          <w:szCs w:val="21"/>
          <w:lang w:val="sk-SK"/>
        </w:rPr>
      </w:pPr>
    </w:p>
    <w:p w:rsidR="00A56B34" w:rsidRPr="001721F2" w:rsidRDefault="00EF41B8">
      <w:pPr>
        <w:spacing w:line="200" w:lineRule="atLeast"/>
        <w:ind w:left="113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16930" cy="1299845"/>
                <wp:effectExtent l="9525" t="9525" r="7620" b="5080"/>
                <wp:docPr id="475" name="Group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6930" cy="1299845"/>
                          <a:chOff x="0" y="0"/>
                          <a:chExt cx="9318" cy="2047"/>
                        </a:xfrm>
                      </wpg:grpSpPr>
                      <wpg:grpSp>
                        <wpg:cNvPr id="476" name="Group 46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06" cy="2"/>
                            <a:chOff x="6" y="6"/>
                            <a:chExt cx="9306" cy="2"/>
                          </a:xfrm>
                        </wpg:grpSpPr>
                        <wps:wsp>
                          <wps:cNvPr id="477" name="Freeform 46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0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06"/>
                                <a:gd name="T2" fmla="+- 0 9312 6"/>
                                <a:gd name="T3" fmla="*/ T2 w 93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6">
                                  <a:moveTo>
                                    <a:pt x="0" y="0"/>
                                  </a:moveTo>
                                  <a:lnTo>
                                    <a:pt x="930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8" name="Group 46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2031"/>
                            <a:chOff x="11" y="11"/>
                            <a:chExt cx="2" cy="2031"/>
                          </a:xfrm>
                        </wpg:grpSpPr>
                        <wps:wsp>
                          <wps:cNvPr id="479" name="Freeform 46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2031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031"/>
                                <a:gd name="T2" fmla="+- 0 2041 11"/>
                                <a:gd name="T3" fmla="*/ 2041 h 20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31">
                                  <a:moveTo>
                                    <a:pt x="0" y="0"/>
                                  </a:moveTo>
                                  <a:lnTo>
                                    <a:pt x="0" y="20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0" name="Group 461"/>
                        <wpg:cNvGrpSpPr>
                          <a:grpSpLocks/>
                        </wpg:cNvGrpSpPr>
                        <wpg:grpSpPr bwMode="auto">
                          <a:xfrm>
                            <a:off x="6" y="2036"/>
                            <a:ext cx="9306" cy="2"/>
                            <a:chOff x="6" y="2036"/>
                            <a:chExt cx="9306" cy="2"/>
                          </a:xfrm>
                        </wpg:grpSpPr>
                        <wps:wsp>
                          <wps:cNvPr id="481" name="Freeform 462"/>
                          <wps:cNvSpPr>
                            <a:spLocks/>
                          </wps:cNvSpPr>
                          <wps:spPr bwMode="auto">
                            <a:xfrm>
                              <a:off x="6" y="2036"/>
                              <a:ext cx="930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06"/>
                                <a:gd name="T2" fmla="+- 0 9312 6"/>
                                <a:gd name="T3" fmla="*/ T2 w 93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6">
                                  <a:moveTo>
                                    <a:pt x="0" y="0"/>
                                  </a:moveTo>
                                  <a:lnTo>
                                    <a:pt x="930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2" name="Group 459"/>
                        <wpg:cNvGrpSpPr>
                          <a:grpSpLocks/>
                        </wpg:cNvGrpSpPr>
                        <wpg:grpSpPr bwMode="auto">
                          <a:xfrm>
                            <a:off x="9307" y="11"/>
                            <a:ext cx="2" cy="2031"/>
                            <a:chOff x="9307" y="11"/>
                            <a:chExt cx="2" cy="2031"/>
                          </a:xfrm>
                        </wpg:grpSpPr>
                        <wps:wsp>
                          <wps:cNvPr id="483" name="Freeform 460"/>
                          <wps:cNvSpPr>
                            <a:spLocks/>
                          </wps:cNvSpPr>
                          <wps:spPr bwMode="auto">
                            <a:xfrm>
                              <a:off x="9307" y="11"/>
                              <a:ext cx="2" cy="2031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031"/>
                                <a:gd name="T2" fmla="+- 0 2041 11"/>
                                <a:gd name="T3" fmla="*/ 2041 h 20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31">
                                  <a:moveTo>
                                    <a:pt x="0" y="0"/>
                                  </a:moveTo>
                                  <a:lnTo>
                                    <a:pt x="0" y="20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58" o:spid="_x0000_s1026" style="width:465.9pt;height:102.35pt;mso-position-horizontal-relative:char;mso-position-vertical-relative:line" coordsize="9318,2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">
                <v:group id="Group 465" o:spid="_x0000_s1027" style="position:absolute;left:6;top:6;width:9306;height:2" coordorigin="6,6" coordsize="93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  <v:shape id="Freeform 466" o:spid="_x0000_s1028" style="position:absolute;left:6;top:6;width:9306;height:2;visibility:visible;mso-wrap-style:square;v-text-anchor:top" coordsize="93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/W48QA&#10;AADcAAAADwAAAGRycy9kb3ducmV2LnhtbESPT2sCMRTE74LfITyhN81WRMtqlCIIvZXqSuntdfP2&#10;j25e1iRdt9/eCILHYWZ+w6w2vWlER87XlhW8ThIQxLnVNZcKssNu/AbCB2SNjWVS8E8eNuvhYIWp&#10;tlf+om4fShEh7FNUUIXQplL6vCKDfmJb4ugV1hkMUbpSaofXCDeNnCbJXBqsOS5U2NK2ovy8/zMK&#10;+mNXfBa/Z39sMvdzmJ2Sb75kSr2M+vcliEB9eIYf7Q+tYLZYwP1MPAJ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/1uPEAAAA3AAAAA8AAAAAAAAAAAAAAAAAmAIAAGRycy9k&#10;b3ducmV2LnhtbFBLBQYAAAAABAAEAPUAAACJAwAAAAA=&#10;" path="m,l9306,e" filled="f" strokeweight=".58pt">
                    <v:path arrowok="t" o:connecttype="custom" o:connectlocs="0,0;9306,0" o:connectangles="0,0"/>
                  </v:shape>
                </v:group>
                <v:group id="Group 463" o:spid="_x0000_s1029" style="position:absolute;left:11;top:11;width:2;height:2031" coordorigin="11,11" coordsize="2,20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<v:shape id="Freeform 464" o:spid="_x0000_s1030" style="position:absolute;left:11;top:11;width:2;height:2031;visibility:visible;mso-wrap-style:square;v-text-anchor:top" coordsize="2,2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f5rMQA&#10;AADcAAAADwAAAGRycy9kb3ducmV2LnhtbESPUWvCQBCE3wv+h2OFvtWLVapGTxFB2lL7UPUHLLk1&#10;Ceb2wt3WpP/eKxT6OMzMN8xq07tG3SjE2rOB8SgDRVx4W3Np4HzaP81BRUG22HgmAz8UYbMePKww&#10;t77jL7odpVQJwjFHA5VIm2sdi4ocxpFviZN38cGhJBlKbQN2Ce4a/ZxlL9phzWmhwpZ2FRXX47cz&#10;4P3ksy0Wr4ddtz3NL2Fm3+VDjHkc9tslKKFe/sN/7TdrYDpbwO+ZdAT0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3+azEAAAA3AAAAA8AAAAAAAAAAAAAAAAAmAIAAGRycy9k&#10;b3ducmV2LnhtbFBLBQYAAAAABAAEAPUAAACJAwAAAAA=&#10;" path="m,l,2030e" filled="f" strokeweight=".58pt">
                    <v:path arrowok="t" o:connecttype="custom" o:connectlocs="0,11;0,2041" o:connectangles="0,0"/>
                  </v:shape>
                </v:group>
                <v:group id="Group 461" o:spid="_x0000_s1031" style="position:absolute;left:6;top:2036;width:9306;height:2" coordorigin="6,2036" coordsize="93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k6g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t5OoLCAAAA3AAAAA8A&#10;AAAAAAAAAAAAAAAAqgIAAGRycy9kb3ducmV2LnhtbFBLBQYAAAAABAAEAPoAAACZAwAAAAA=&#10;">
                  <v:shape id="Freeform 462" o:spid="_x0000_s1032" style="position:absolute;left:6;top:2036;width:9306;height:2;visibility:visible;mso-wrap-style:square;v-text-anchor:top" coordsize="93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+bK8QA&#10;AADcAAAADwAAAGRycy9kb3ducmV2LnhtbESPT2sCMRTE70K/Q3iF3jSrSJGtUUQQvJXqinh7bt7+&#10;qZuXNUnX9dubguBxmJnfMPNlbxrRkfO1ZQXjUQKCOLe65lJBtt8MZyB8QNbYWCYFd/KwXLwN5phq&#10;e+Mf6nahFBHCPkUFVQhtKqXPKzLoR7Yljl5hncEQpSuldniLcNPISZJ8SoM1x4UKW1pXlF92f0ZB&#10;f+iK7+J88Ycmc6f99Dc58jVT6uO9X32BCNSHV/jZ3moF09kY/s/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PmyvEAAAA3AAAAA8AAAAAAAAAAAAAAAAAmAIAAGRycy9k&#10;b3ducmV2LnhtbFBLBQYAAAAABAAEAPUAAACJAwAAAAA=&#10;" path="m,l9306,e" filled="f" strokeweight=".58pt">
                    <v:path arrowok="t" o:connecttype="custom" o:connectlocs="0,0;9306,0" o:connectangles="0,0"/>
                  </v:shape>
                </v:group>
                <v:group id="Group 459" o:spid="_x0000_s1033" style="position:absolute;left:9307;top:11;width:2;height:2031" coordorigin="9307,11" coordsize="2,20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    <v:shape id="Freeform 460" o:spid="_x0000_s1034" style="position:absolute;left:9307;top:11;width:2;height:2031;visibility:visible;mso-wrap-style:square;v-text-anchor:top" coordsize="2,2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q+YcQA&#10;AADcAAAADwAAAGRycy9kb3ducmV2LnhtbESP3UrDQBSE7wXfYTmCd3ajFY1ptqUUiop6YeoDHLIn&#10;PzR7NuyeNvHtXUHwcpiZb5hyM7tBnSnE3rOB20UGirj2tufWwNdhf5ODioJscfBMBr4pwmZ9eVFi&#10;Yf3En3SupFUJwrFAA53IWGgd644cxoUfiZPX+OBQkgyttgGnBHeDvsuyB+2w57TQ4Ui7jupjdXIG&#10;vF9+jPXT8/tu2h7yJjzaV3kTY66v5u0KlNAs/+G/9os1cJ8v4fdMOgJ6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KvmHEAAAA3AAAAA8AAAAAAAAAAAAAAAAAmAIAAGRycy9k&#10;b3ducmV2LnhtbFBLBQYAAAAABAAEAPUAAACJAwAAAAA=&#10;" path="m,l,2030e" filled="f" strokeweight=".58pt">
                    <v:path arrowok="t" o:connecttype="custom" o:connectlocs="0,11;0,2041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before="9"/>
        <w:rPr>
          <w:rFonts w:ascii="Arial Narrow" w:eastAsia="Arial Narrow" w:hAnsi="Arial Narrow" w:cs="Arial Narrow"/>
          <w:sz w:val="14"/>
          <w:szCs w:val="14"/>
          <w:lang w:val="sk-SK"/>
        </w:rPr>
      </w:pP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469"/>
        </w:tabs>
        <w:ind w:left="468" w:hanging="288"/>
        <w:rPr>
          <w:lang w:val="sk-SK"/>
        </w:rPr>
      </w:pPr>
      <w:r w:rsidRPr="001721F2">
        <w:rPr>
          <w:spacing w:val="-1"/>
          <w:lang w:val="sk-SK"/>
        </w:rPr>
        <w:t>Informácie</w:t>
      </w:r>
      <w:r w:rsidRPr="001721F2">
        <w:rPr>
          <w:lang w:val="sk-SK"/>
        </w:rPr>
        <w:t xml:space="preserve"> k</w:t>
      </w:r>
      <w:r w:rsidRPr="001721F2">
        <w:rPr>
          <w:spacing w:val="1"/>
          <w:lang w:val="sk-SK"/>
        </w:rPr>
        <w:t xml:space="preserve"> </w:t>
      </w:r>
      <w:r w:rsidRPr="001721F2">
        <w:rPr>
          <w:lang w:val="sk-SK"/>
        </w:rPr>
        <w:t>časti F.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písm. y) </w:t>
      </w:r>
      <w:r w:rsidRPr="001721F2">
        <w:rPr>
          <w:spacing w:val="-1"/>
          <w:lang w:val="sk-SK"/>
        </w:rPr>
        <w:t>prílohy</w:t>
      </w:r>
      <w:r w:rsidRPr="001721F2">
        <w:rPr>
          <w:lang w:val="sk-SK"/>
        </w:rPr>
        <w:t xml:space="preserve"> č. 3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o </w:t>
      </w:r>
      <w:r w:rsidRPr="001721F2">
        <w:rPr>
          <w:spacing w:val="-1"/>
          <w:lang w:val="sk-SK"/>
        </w:rPr>
        <w:t>krátkodobom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finančnom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majetku,</w:t>
      </w:r>
      <w:r w:rsidRPr="001721F2">
        <w:rPr>
          <w:lang w:val="sk-SK"/>
        </w:rPr>
        <w:t xml:space="preserve"> na </w:t>
      </w:r>
      <w:r w:rsidRPr="001721F2">
        <w:rPr>
          <w:spacing w:val="-1"/>
          <w:lang w:val="sk-SK"/>
        </w:rPr>
        <w:t>ktorý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bolo zriadené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záložné</w:t>
      </w:r>
      <w:r w:rsidRPr="001721F2">
        <w:rPr>
          <w:lang w:val="sk-SK"/>
        </w:rPr>
        <w:t xml:space="preserve"> právo</w:t>
      </w:r>
    </w:p>
    <w:p w:rsidR="00A56B34" w:rsidRPr="001721F2" w:rsidRDefault="00A56B34">
      <w:pPr>
        <w:spacing w:before="7"/>
        <w:rPr>
          <w:rFonts w:ascii="Arial Narrow" w:eastAsia="Arial Narrow" w:hAnsi="Arial Narrow" w:cs="Arial Narrow"/>
          <w:sz w:val="3"/>
          <w:szCs w:val="3"/>
          <w:lang w:val="sk-SK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6832"/>
        <w:gridCol w:w="2468"/>
      </w:tblGrid>
      <w:tr w:rsidR="00A56B34" w:rsidRPr="001721F2">
        <w:trPr>
          <w:trHeight w:hRule="exact" w:val="503"/>
        </w:trPr>
        <w:tc>
          <w:tcPr>
            <w:tcW w:w="6832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8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Názov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položky</w:t>
            </w:r>
          </w:p>
        </w:tc>
        <w:tc>
          <w:tcPr>
            <w:tcW w:w="246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887" w:right="136" w:hanging="75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Hodnota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za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pacing w:val="3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</w:tr>
      <w:tr w:rsidR="00A56B34" w:rsidRPr="001721F2">
        <w:trPr>
          <w:trHeight w:hRule="exact" w:val="376"/>
        </w:trPr>
        <w:tc>
          <w:tcPr>
            <w:tcW w:w="683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Krátkodobý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finančný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majetok,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ktorý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bolo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zriadené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záložné právo</w:t>
            </w:r>
          </w:p>
        </w:tc>
        <w:tc>
          <w:tcPr>
            <w:tcW w:w="246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10"/>
        <w:rPr>
          <w:rFonts w:ascii="Arial Narrow" w:eastAsia="Arial Narrow" w:hAnsi="Arial Narrow" w:cs="Arial Narrow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03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1535" cy="260985"/>
                <wp:effectExtent l="0" t="0" r="2540" b="5715"/>
                <wp:docPr id="462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1535" cy="260985"/>
                          <a:chOff x="0" y="0"/>
                          <a:chExt cx="9341" cy="411"/>
                        </a:xfrm>
                      </wpg:grpSpPr>
                      <wpg:grpSp>
                        <wpg:cNvPr id="463" name="Group 456"/>
                        <wpg:cNvGrpSpPr>
                          <a:grpSpLocks/>
                        </wpg:cNvGrpSpPr>
                        <wpg:grpSpPr bwMode="auto">
                          <a:xfrm>
                            <a:off x="20" y="20"/>
                            <a:ext cx="2" cy="381"/>
                            <a:chOff x="20" y="20"/>
                            <a:chExt cx="2" cy="381"/>
                          </a:xfrm>
                        </wpg:grpSpPr>
                        <wps:wsp>
                          <wps:cNvPr id="464" name="Freeform 457"/>
                          <wps:cNvSpPr>
                            <a:spLocks/>
                          </wps:cNvSpPr>
                          <wps:spPr bwMode="auto">
                            <a:xfrm>
                              <a:off x="20" y="20"/>
                              <a:ext cx="2" cy="381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81"/>
                                <a:gd name="T2" fmla="+- 0 400 20"/>
                                <a:gd name="T3" fmla="*/ 400 h 3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1">
                                  <a:moveTo>
                                    <a:pt x="0" y="0"/>
                                  </a:moveTo>
                                  <a:lnTo>
                                    <a:pt x="0" y="38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5" name="Group 454"/>
                        <wpg:cNvGrpSpPr>
                          <a:grpSpLocks/>
                        </wpg:cNvGrpSpPr>
                        <wpg:grpSpPr bwMode="auto">
                          <a:xfrm>
                            <a:off x="11" y="391"/>
                            <a:ext cx="9320" cy="2"/>
                            <a:chOff x="11" y="391"/>
                            <a:chExt cx="9320" cy="2"/>
                          </a:xfrm>
                        </wpg:grpSpPr>
                        <wps:wsp>
                          <wps:cNvPr id="466" name="Freeform 455"/>
                          <wps:cNvSpPr>
                            <a:spLocks/>
                          </wps:cNvSpPr>
                          <wps:spPr bwMode="auto">
                            <a:xfrm>
                              <a:off x="11" y="391"/>
                              <a:ext cx="9320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320"/>
                                <a:gd name="T2" fmla="+- 0 9330 11"/>
                                <a:gd name="T3" fmla="*/ T2 w 93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20">
                                  <a:moveTo>
                                    <a:pt x="0" y="0"/>
                                  </a:moveTo>
                                  <a:lnTo>
                                    <a:pt x="9319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7" name="Group 452"/>
                        <wpg:cNvGrpSpPr>
                          <a:grpSpLocks/>
                        </wpg:cNvGrpSpPr>
                        <wpg:grpSpPr bwMode="auto">
                          <a:xfrm>
                            <a:off x="6852" y="20"/>
                            <a:ext cx="2" cy="381"/>
                            <a:chOff x="6852" y="20"/>
                            <a:chExt cx="2" cy="381"/>
                          </a:xfrm>
                        </wpg:grpSpPr>
                        <wps:wsp>
                          <wps:cNvPr id="468" name="Freeform 453"/>
                          <wps:cNvSpPr>
                            <a:spLocks/>
                          </wps:cNvSpPr>
                          <wps:spPr bwMode="auto">
                            <a:xfrm>
                              <a:off x="6852" y="20"/>
                              <a:ext cx="2" cy="381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81"/>
                                <a:gd name="T2" fmla="+- 0 400 20"/>
                                <a:gd name="T3" fmla="*/ 400 h 3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1">
                                  <a:moveTo>
                                    <a:pt x="0" y="0"/>
                                  </a:moveTo>
                                  <a:lnTo>
                                    <a:pt x="0" y="38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9" name="Group 450"/>
                        <wpg:cNvGrpSpPr>
                          <a:grpSpLocks/>
                        </wpg:cNvGrpSpPr>
                        <wpg:grpSpPr bwMode="auto">
                          <a:xfrm>
                            <a:off x="9320" y="20"/>
                            <a:ext cx="2" cy="381"/>
                            <a:chOff x="9320" y="20"/>
                            <a:chExt cx="2" cy="381"/>
                          </a:xfrm>
                        </wpg:grpSpPr>
                        <wps:wsp>
                          <wps:cNvPr id="470" name="Freeform 451"/>
                          <wps:cNvSpPr>
                            <a:spLocks/>
                          </wps:cNvSpPr>
                          <wps:spPr bwMode="auto">
                            <a:xfrm>
                              <a:off x="9320" y="20"/>
                              <a:ext cx="2" cy="381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81"/>
                                <a:gd name="T2" fmla="+- 0 400 20"/>
                                <a:gd name="T3" fmla="*/ 400 h 3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1">
                                  <a:moveTo>
                                    <a:pt x="0" y="0"/>
                                  </a:moveTo>
                                  <a:lnTo>
                                    <a:pt x="0" y="38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1" name="Group 446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300" cy="2"/>
                            <a:chOff x="11" y="11"/>
                            <a:chExt cx="9300" cy="2"/>
                          </a:xfrm>
                        </wpg:grpSpPr>
                        <wps:wsp>
                          <wps:cNvPr id="472" name="Freeform 449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300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300"/>
                                <a:gd name="T2" fmla="+- 0 9311 11"/>
                                <a:gd name="T3" fmla="*/ T2 w 9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0">
                                  <a:moveTo>
                                    <a:pt x="0" y="0"/>
                                  </a:moveTo>
                                  <a:lnTo>
                                    <a:pt x="930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" name="Text Box 4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" y="11"/>
                              <a:ext cx="6832" cy="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before="67"/>
                                  <w:ind w:left="27"/>
                                  <w:rPr>
                                    <w:rFonts w:ascii="Arial Narrow" w:eastAsia="Arial Narrow" w:hAnsi="Arial Narrow" w:cs="Arial Narrow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>Krátkodobý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>finančný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>majetok,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>pri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>ktorom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 je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 xml:space="preserve"> obmedzené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 xml:space="preserve">právo </w:t>
                                </w:r>
                                <w:r>
                                  <w:rPr>
                                    <w:rFonts w:ascii="Arial Narrow" w:hAnsi="Arial Narrow"/>
                                    <w:sz w:val="21"/>
                                  </w:rPr>
                                  <w:t xml:space="preserve">s ním </w:t>
                                </w:r>
                                <w:r>
                                  <w:rPr>
                                    <w:rFonts w:ascii="Arial Narrow" w:hAnsi="Arial Narrow"/>
                                    <w:spacing w:val="-1"/>
                                    <w:sz w:val="21"/>
                                  </w:rPr>
                                  <w:t>nakladať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74" name="Text Box 4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52" y="11"/>
                              <a:ext cx="2469" cy="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before="70"/>
                                  <w:ind w:right="48"/>
                                  <w:jc w:val="righ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0,00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45" o:spid="_x0000_s1164" style="width:467.05pt;height:20.55pt;mso-position-horizontal-relative:char;mso-position-vertical-relative:line" coordsize="9341,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">
                <v:group id="Group 456" o:spid="_x0000_s1165" style="position:absolute;left:20;top:20;width:2;height:381" coordorigin="20,20" coordsize="2,3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dCD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T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p0IPxgAAANwA&#10;AAAPAAAAAAAAAAAAAAAAAKoCAABkcnMvZG93bnJldi54bWxQSwUGAAAAAAQABAD6AAAAnQMAAAAA&#10;">
                  <v:shape id="Freeform 457" o:spid="_x0000_s1166" style="position:absolute;left:20;top:20;width:2;height:381;visibility:visible;mso-wrap-style:square;v-text-anchor:top" coordsize="2,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aRAcQA&#10;AADcAAAADwAAAGRycy9kb3ducmV2LnhtbESPT2uDQBTE74V+h+UVemvWFgmJzSrFttCb5B/0+Oq+&#10;qOi+FXc19ttnA4Ech5n5DbPJZtOJiQbXWFbwuohAEJdWN1wpOOy/X1YgnEfW2FkmBf/kIEsfHzaY&#10;aHvmLU07X4kAYZeggtr7PpHSlTUZdAvbEwfvZAeDPsihknrAc4CbTr5F0VIabDgs1NhTXlPZ7kaj&#10;YF0dur+i/NLH33xqPwtdjNF0Uur5af54B+Fp9vfwrf2jFcTLGK5nwhGQ6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mkQHEAAAA3AAAAA8AAAAAAAAAAAAAAAAAmAIAAGRycy9k&#10;b3ducmV2LnhtbFBLBQYAAAAABAAEAPUAAACJAwAAAAA=&#10;" path="m,l,380e" filled="f" strokeweight="1.06pt">
                    <v:path arrowok="t" o:connecttype="custom" o:connectlocs="0,20;0,400" o:connectangles="0,0"/>
                  </v:shape>
                </v:group>
                <v:group id="Group 454" o:spid="_x0000_s1167" style="position:absolute;left:11;top:391;width:9320;height:2" coordorigin="11,391" coordsize="93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J/4M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3q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An/gxgAAANwA&#10;AAAPAAAAAAAAAAAAAAAAAKoCAABkcnMvZG93bnJldi54bWxQSwUGAAAAAAQABAD6AAAAnQMAAAAA&#10;">
                  <v:shape id="Freeform 455" o:spid="_x0000_s1168" style="position:absolute;left:11;top:391;width:9320;height:2;visibility:visible;mso-wrap-style:square;v-text-anchor:top" coordsize="93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NlA8UA&#10;AADcAAAADwAAAGRycy9kb3ducmV2LnhtbESPQWvCQBSE7wX/w/KE3sympQSJrkEqQgV7qJait0f2&#10;mQSzb5PdrYn/vlso9DjMzDfMshhNK27kfGNZwVOSgiAurW64UvB53M7mIHxA1thaJgV38lCsJg9L&#10;zLUd+INuh1CJCGGfo4I6hC6X0pc1GfSJ7Yijd7HOYIjSVVI7HCLctPI5TTNpsOG4UGNHrzWV18O3&#10;UeDd7n13p+HrbAa/2Z/63mV7VOpxOq4XIAKN4T/8137TCl6yDH7Px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82UDxQAAANwAAAAPAAAAAAAAAAAAAAAAAJgCAABkcnMv&#10;ZG93bnJldi54bWxQSwUGAAAAAAQABAD1AAAAigMAAAAA&#10;" path="m,l9319,e" filled="f" strokeweight="1.06pt">
                    <v:path arrowok="t" o:connecttype="custom" o:connectlocs="0,0;9319,0" o:connectangles="0,0"/>
                  </v:shape>
                </v:group>
                <v:group id="Group 452" o:spid="_x0000_s1169" style="position:absolute;left:6852;top:20;width:2;height:381" coordorigin="6852,20" coordsize="2,3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EDM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nEQMxgAAANwA&#10;AAAPAAAAAAAAAAAAAAAAAKoCAABkcnMvZG93bnJldi54bWxQSwUGAAAAAAQABAD6AAAAnQMAAAAA&#10;">
                  <v:shape id="Freeform 453" o:spid="_x0000_s1170" style="position:absolute;left:6852;top:20;width:2;height:381;visibility:visible;mso-wrap-style:square;v-text-anchor:top" coordsize="2,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ubBMAA&#10;AADcAAAADwAAAGRycy9kb3ducmV2LnhtbERPy4rCMBTdD/gP4QruxtRBRKupiI7growPcHltbh/Y&#10;3JQm1vr3ZjHg8nDeq3VvatFR6yrLCibjCARxZnXFhYLzaf89B+E8ssbaMil4kYN1MvhaYaztk/+o&#10;O/pChBB2MSoovW9iKV1WkkE3tg1x4HLbGvQBtoXULT5DuKnlTxTNpMGKQ0OJDW1Lyu7Hh1GwKM71&#10;Lc1+9eW67e67VKePqMuVGg37zRKEp95/xP/ug1YwnYW14Uw4AjJ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CubBMAAAADcAAAADwAAAAAAAAAAAAAAAACYAgAAZHJzL2Rvd25y&#10;ZXYueG1sUEsFBgAAAAAEAAQA9QAAAIUDAAAAAA==&#10;" path="m,l,380e" filled="f" strokeweight="1.06pt">
                    <v:path arrowok="t" o:connecttype="custom" o:connectlocs="0,20;0,400" o:connectangles="0,0"/>
                  </v:shape>
                </v:group>
                <v:group id="Group 450" o:spid="_x0000_s1171" style="position:absolute;left:9320;top:20;width:2;height:381" coordorigin="9320,20" coordsize="2,3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915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T3XlxgAAANwA&#10;AAAPAAAAAAAAAAAAAAAAAKoCAABkcnMvZG93bnJldi54bWxQSwUGAAAAAAQABAD6AAAAnQMAAAAA&#10;">
                  <v:shape id="Freeform 451" o:spid="_x0000_s1172" style="position:absolute;left:9320;top:20;width:2;height:381;visibility:visible;mso-wrap-style:square;v-text-anchor:top" coordsize="2,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QB38AA&#10;AADcAAAADwAAAGRycy9kb3ducmV2LnhtbERPy4rCMBTdC/5DuII7TR3E0WoUcRTclfEBLq/NtS02&#10;N6WJtf69WQguD+e9WLWmFA3VrrCsYDSMQBCnVhecKTgdd4MpCOeRNZaWScGLHKyW3c4CY22f/E/N&#10;wWcihLCLUUHufRVL6dKcDLqhrYgDd7O1QR9gnUld4zOEm1L+RNFEGiw4NORY0San9H54GAWz7FRe&#10;k3Srz5dNc/9LdPKImptS/V67noPw1Pqv+OPeawXj3zA/nAlHQC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4QB38AAAADcAAAADwAAAAAAAAAAAAAAAACYAgAAZHJzL2Rvd25y&#10;ZXYueG1sUEsFBgAAAAAEAAQA9QAAAIUDAAAAAA==&#10;" path="m,l,380e" filled="f" strokeweight="1.06pt">
                    <v:path arrowok="t" o:connecttype="custom" o:connectlocs="0,20;0,400" o:connectangles="0,0"/>
                  </v:shape>
                </v:group>
                <v:group id="Group 446" o:spid="_x0000_s1173" style="position:absolute;left:11;top:11;width:9300;height:2" coordorigin="11,11" coordsize="9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DvP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8Rb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4O8+xgAAANwA&#10;AAAPAAAAAAAAAAAAAAAAAKoCAABkcnMvZG93bnJldi54bWxQSwUGAAAAAAQABAD6AAAAnQMAAAAA&#10;">
                  <v:shape id="Freeform 449" o:spid="_x0000_s1174" style="position:absolute;left:11;top:11;width:9300;height:2;visibility:visible;mso-wrap-style:square;v-text-anchor:top" coordsize="9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mAy8YA&#10;AADcAAAADwAAAGRycy9kb3ducmV2LnhtbESP0WrCQBRE34X+w3ILvummUdqSukoqBIOUQtN+wCV7&#10;m6TJ3g3ZrUa/3hUEH4eZOcOsNqPpxIEG11hW8DSPQBCXVjdcKfj5zmavIJxH1thZJgUncrBZP0xW&#10;mGh75C86FL4SAcIuQQW1930ipStrMujmticO3q8dDPogh0rqAY8BbjoZR9GzNNhwWKixp21NZVv8&#10;GwXZ59/u/LEtizxr8/c2zfeoF3ulpo9j+gbC0+jv4Vs71wqWLzFcz4QjIN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8mAy8YAAADcAAAADwAAAAAAAAAAAAAAAACYAgAAZHJz&#10;L2Rvd25yZXYueG1sUEsFBgAAAAAEAAQA9QAAAIsDAAAAAA==&#10;" path="m,l9300,e" filled="f" strokeweight="1.06pt">
                    <v:path arrowok="t" o:connecttype="custom" o:connectlocs="0,0;9300,0" o:connectangles="0,0"/>
                  </v:shape>
                  <v:shape id="Text Box 448" o:spid="_x0000_s1175" type="#_x0000_t202" style="position:absolute;left:20;top:11;width:6832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QfYcYA&#10;AADcAAAADwAAAGRycy9kb3ducmV2LnhtbESPQWvCQBSE70L/w/IKvemmrdiauoqIBaEgTeLB4zP7&#10;TBazb9PsVtN/7wpCj8PMfMPMFr1txJk6bxwreB4lIIhLpw1XCnbF5/AdhA/IGhvHpOCPPCzmD4MZ&#10;ptpdOKNzHioRIexTVFCH0KZS+rImi37kWuLoHV1nMUTZVVJ3eIlw28iXJJlIi4bjQo0trWoqT/mv&#10;VbDcc7Y2P9vDd3bMTFFME/6anJR6euyXHyAC9eE/fG9vtILx2y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QfYcYAAADcAAAADwAAAAAAAAAAAAAAAACYAgAAZHJz&#10;L2Rvd25yZXYueG1sUEsFBgAAAAAEAAQA9QAAAIsDAAAAAA==&#10;" filled="f" stroked="f">
                    <v:textbox inset="0,0,0,0">
                      <w:txbxContent>
                        <w:p w:rsidR="001721F2" w:rsidRDefault="001721F2">
                          <w:pPr>
                            <w:spacing w:before="67"/>
                            <w:ind w:left="27"/>
                            <w:rPr>
                              <w:rFonts w:ascii="Arial Narrow" w:eastAsia="Arial Narrow" w:hAnsi="Arial Narrow" w:cs="Arial Narrow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>Krátkodobý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>finančný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>majetok,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>pri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>ktorom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 je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 xml:space="preserve"> obmedzené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 xml:space="preserve">právo </w:t>
                          </w:r>
                          <w:r>
                            <w:rPr>
                              <w:rFonts w:ascii="Arial Narrow" w:hAnsi="Arial Narrow"/>
                              <w:sz w:val="21"/>
                            </w:rPr>
                            <w:t xml:space="preserve">s ním </w:t>
                          </w:r>
                          <w:r>
                            <w:rPr>
                              <w:rFonts w:ascii="Arial Narrow" w:hAnsi="Arial Narrow"/>
                              <w:spacing w:val="-1"/>
                              <w:sz w:val="21"/>
                            </w:rPr>
                            <w:t>nakladať</w:t>
                          </w:r>
                        </w:p>
                      </w:txbxContent>
                    </v:textbox>
                  </v:shape>
                  <v:shape id="Text Box 447" o:spid="_x0000_s1176" type="#_x0000_t202" style="position:absolute;left:6852;top:11;width:2469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2HFcUA&#10;AADcAAAADwAAAGRycy9kb3ducmV2LnhtbESPQWvCQBSE7wX/w/KE3upGEbXRVUQsFARpTA89vmaf&#10;yWL2bcxuNf57tyB4HGbmG2ax6mwtLtR641jBcJCAIC6cNlwq+M4/3mYgfEDWWDsmBTfysFr2XhaY&#10;anfljC6HUIoIYZ+igiqEJpXSFxVZ9APXEEfv6FqLIcq2lLrFa4TbWo6SZCItGo4LFTa0qag4Hf6s&#10;gvUPZ1tz3v9+ZcfM5Pl7wrvJSanXfreegwjUhWf40f7UCsbTMfyfi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jYcVxQAAANwAAAAPAAAAAAAAAAAAAAAAAJgCAABkcnMv&#10;ZG93bnJldi54bWxQSwUGAAAAAAQABAD1AAAAigMAAAAA&#10;" filled="f" stroked="f">
                    <v:textbox inset="0,0,0,0">
                      <w:txbxContent>
                        <w:p w:rsidR="001721F2" w:rsidRDefault="001721F2">
                          <w:pPr>
                            <w:spacing w:before="70"/>
                            <w:ind w:right="48"/>
                            <w:jc w:val="righ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z w:val="19"/>
                            </w:rPr>
                            <w:t>0,00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before="1"/>
        <w:rPr>
          <w:rFonts w:ascii="Arial Narrow" w:eastAsia="Arial Narrow" w:hAnsi="Arial Narrow" w:cs="Arial Narrow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818515"/>
                <wp:effectExtent l="9525" t="9525" r="8255" b="10160"/>
                <wp:docPr id="453" name="Group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818515"/>
                          <a:chOff x="0" y="0"/>
                          <a:chExt cx="9347" cy="1289"/>
                        </a:xfrm>
                      </wpg:grpSpPr>
                      <wpg:grpSp>
                        <wpg:cNvPr id="454" name="Group 4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455" name="Freeform 4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6" name="Group 441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272"/>
                            <a:chOff x="11" y="11"/>
                            <a:chExt cx="2" cy="1272"/>
                          </a:xfrm>
                        </wpg:grpSpPr>
                        <wps:wsp>
                          <wps:cNvPr id="457" name="Freeform 44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27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272"/>
                                <a:gd name="T2" fmla="+- 0 1283 11"/>
                                <a:gd name="T3" fmla="*/ 1283 h 12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72">
                                  <a:moveTo>
                                    <a:pt x="0" y="0"/>
                                  </a:moveTo>
                                  <a:lnTo>
                                    <a:pt x="0" y="1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8" name="Group 439"/>
                        <wpg:cNvGrpSpPr>
                          <a:grpSpLocks/>
                        </wpg:cNvGrpSpPr>
                        <wpg:grpSpPr bwMode="auto">
                          <a:xfrm>
                            <a:off x="6" y="1278"/>
                            <a:ext cx="9335" cy="2"/>
                            <a:chOff x="6" y="1278"/>
                            <a:chExt cx="9335" cy="2"/>
                          </a:xfrm>
                        </wpg:grpSpPr>
                        <wps:wsp>
                          <wps:cNvPr id="459" name="Freeform 440"/>
                          <wps:cNvSpPr>
                            <a:spLocks/>
                          </wps:cNvSpPr>
                          <wps:spPr bwMode="auto">
                            <a:xfrm>
                              <a:off x="6" y="1278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0" name="Group 437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1272"/>
                            <a:chOff x="9336" y="11"/>
                            <a:chExt cx="2" cy="1272"/>
                          </a:xfrm>
                        </wpg:grpSpPr>
                        <wps:wsp>
                          <wps:cNvPr id="461" name="Freeform 438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127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272"/>
                                <a:gd name="T2" fmla="+- 0 1283 11"/>
                                <a:gd name="T3" fmla="*/ 1283 h 12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72">
                                  <a:moveTo>
                                    <a:pt x="0" y="0"/>
                                  </a:moveTo>
                                  <a:lnTo>
                                    <a:pt x="0" y="1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36" o:spid="_x0000_s1026" style="width:467.35pt;height:64.45pt;mso-position-horizontal-relative:char;mso-position-vertical-relative:line" coordsize="9347,1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">
                <v:group id="Group 443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    <v:shape id="Freeform 444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Je6cYA&#10;AADcAAAADwAAAGRycy9kb3ducmV2LnhtbESPW2sCMRSE3wX/QziFvmlWqRe2RpGCWigI2gvt2yE5&#10;btZuTpZN1PXfN0LBx2FmvmFmi9ZV4kxNKD0rGPQzEMTam5ILBR/vq94URIjIBivPpOBKARbzbmeG&#10;ufEX3tF5HwuRIBxyVGBjrHMpg7bkMPR9TZy8g28cxiSbQpoGLwnuKjnMsrF0WHJasFjTiyX9uz85&#10;BboYTL6Xb4ft8Ws63Iy3em0/f5xSjw/t8hlEpDbew//tV6PgaTSC25l0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Je6c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441" o:spid="_x0000_s1029" style="position:absolute;left:11;top:11;width:2;height:1272" coordorigin="11,11" coordsize="2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bwrK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Xm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vCsqxgAAANwA&#10;AAAPAAAAAAAAAAAAAAAAAKoCAABkcnMvZG93bnJldi54bWxQSwUGAAAAAAQABAD6AAAAnQMAAAAA&#10;">
                  <v:shape id="Freeform 442" o:spid="_x0000_s1030" style="position:absolute;left:11;top:11;width:2;height:1272;visibility:visible;mso-wrap-style:square;v-text-anchor:top" coordsize="2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9TyckA&#10;AADcAAAADwAAAGRycy9kb3ducmV2LnhtbESPQWsCMRCF7wX/Q5hCL0Wz2taWrVG0KN2KYKseehw2&#10;083iZrJsoq7+elMo9Ph48743bzRpbSWO1PjSsYJ+LwFBnDtdcqFgt110X0D4gKyxckwKzuRhMu7c&#10;jDDV7sRfdNyEQkQI+xQVmBDqVEqfG7Loe64mjt6PayyGKJtC6gZPEW4rOUiSobRYcmwwWNOboXy/&#10;Odj4xsdh9mmW3+/3i3m2uriHtcz2a6XubtvpK4hAbfg//ktnWsHj0zP8jokEkOMr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g9TyckAAADcAAAADwAAAAAAAAAAAAAAAACYAgAA&#10;ZHJzL2Rvd25yZXYueG1sUEsFBgAAAAAEAAQA9QAAAI4DAAAAAA==&#10;" path="m,l,1272e" filled="f" strokeweight=".58pt">
                    <v:path arrowok="t" o:connecttype="custom" o:connectlocs="0,11;0,1283" o:connectangles="0,0"/>
                  </v:shape>
                </v:group>
                <v:group id="Group 439" o:spid="_x0000_s1031" style="position:absolute;left:6;top:1278;width:9335;height:2" coordorigin="6,1278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<v:shape id="Freeform 440" o:spid="_x0000_s1032" style="position:absolute;left:6;top:1278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9U7McA&#10;AADcAAAADwAAAGRycy9kb3ducmV2LnhtbESP3WoCMRSE7wt9h3AKvatZRa3dGkUEW0EQan/Qu0Ny&#10;3GzdnCybVNe3N4LQy2FmvmHG09ZV4khNKD0r6HYyEMTam5ILBV+fi6cRiBCRDVaeScGZAkwn93dj&#10;zI0/8QcdN7EQCcIhRwU2xjqXMmhLDkPH18TJ2/vGYUyyKaRp8JTgrpK9LBtKhyWnBYs1zS3pw+bP&#10;KdBF93k7W+3Xvz+j3vtwrd/s984p9fjQzl5BRGrjf/jWXhoF/cELXM+kIyA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PVOzHAAAA3AAAAA8AAAAAAAAAAAAAAAAAmAIAAGRy&#10;cy9kb3ducmV2LnhtbFBLBQYAAAAABAAEAPUAAACMAwAAAAA=&#10;" path="m,l9335,e" filled="f" strokeweight=".58pt">
                    <v:path arrowok="t" o:connecttype="custom" o:connectlocs="0,0;9335,0" o:connectangles="0,0"/>
                  </v:shape>
                </v:group>
                <v:group id="Group 437" o:spid="_x0000_s1033" style="position:absolute;left:9336;top:11;width:2;height:1272" coordorigin="9336,11" coordsize="2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3XceM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13HjCAAAA3AAAAA8A&#10;AAAAAAAAAAAAAAAAqgIAAGRycy9kb3ducmV2LnhtbFBLBQYAAAAABAAEAPoAAACZAwAAAAA=&#10;">
                  <v:shape id="Freeform 438" o:spid="_x0000_s1034" style="position:absolute;left:9336;top:11;width:2;height:1272;visibility:visible;mso-wrap-style:square;v-text-anchor:top" coordsize="2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akm8gA&#10;AADcAAAADwAAAGRycy9kb3ducmV2LnhtbESPT2sCMRDF7wW/Qxihl6JZ2yKyGkVLpVsp+PfgcdiM&#10;m8XNZNlE3fbTN4WCx8eb93vzJrPWVuJKjS8dKxj0ExDEudMlFwoO+2VvBMIHZI2VY1LwTR5m087D&#10;BFPtbryl6y4UIkLYp6jAhFCnUvrckEXfdzVx9E6usRiibAqpG7xFuK3kc5IMpcWSY4PBmt4M5efd&#10;xcY3Pi+LjVkdP56W79nXj3tZy+y8Vuqx287HIAK14X78n860gtfhAP7GRALI6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xqSbyAAAANwAAAAPAAAAAAAAAAAAAAAAAJgCAABk&#10;cnMvZG93bnJldi54bWxQSwUGAAAAAAQABAD1AAAAjQMAAAAA&#10;" path="m,l,1272e" filled="f" strokeweight=".58pt">
                    <v:path arrowok="t" o:connecttype="custom" o:connectlocs="0,11;0,1283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before="10"/>
        <w:rPr>
          <w:rFonts w:ascii="Arial Narrow" w:eastAsia="Arial Narrow" w:hAnsi="Arial Narrow" w:cs="Arial Narrow"/>
          <w:sz w:val="14"/>
          <w:szCs w:val="14"/>
          <w:lang w:val="sk-SK"/>
        </w:rPr>
      </w:pP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469"/>
        </w:tabs>
        <w:ind w:right="958" w:firstLine="0"/>
        <w:rPr>
          <w:lang w:val="sk-SK"/>
        </w:rPr>
      </w:pPr>
      <w:r w:rsidRPr="001721F2">
        <w:rPr>
          <w:spacing w:val="-1"/>
          <w:lang w:val="sk-SK"/>
        </w:rPr>
        <w:t>Informácie</w:t>
      </w:r>
      <w:r w:rsidRPr="001721F2">
        <w:rPr>
          <w:lang w:val="sk-SK"/>
        </w:rPr>
        <w:t xml:space="preserve"> k</w:t>
      </w:r>
      <w:r w:rsidRPr="001721F2">
        <w:rPr>
          <w:spacing w:val="1"/>
          <w:lang w:val="sk-SK"/>
        </w:rPr>
        <w:t xml:space="preserve"> </w:t>
      </w:r>
      <w:r w:rsidRPr="001721F2">
        <w:rPr>
          <w:lang w:val="sk-SK"/>
        </w:rPr>
        <w:t>časti F.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písm. za) </w:t>
      </w:r>
      <w:r w:rsidRPr="001721F2">
        <w:rPr>
          <w:spacing w:val="-1"/>
          <w:lang w:val="sk-SK"/>
        </w:rPr>
        <w:t>prílohy</w:t>
      </w:r>
      <w:r w:rsidRPr="001721F2">
        <w:rPr>
          <w:lang w:val="sk-SK"/>
        </w:rPr>
        <w:t xml:space="preserve"> č.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3 o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ocenení</w:t>
      </w:r>
      <w:r w:rsidRPr="001721F2">
        <w:rPr>
          <w:spacing w:val="-1"/>
          <w:lang w:val="sk-SK"/>
        </w:rPr>
        <w:t xml:space="preserve"> krátkodobého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finančného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 xml:space="preserve">majetku, </w:t>
      </w:r>
      <w:r w:rsidRPr="001721F2">
        <w:rPr>
          <w:lang w:val="sk-SK"/>
        </w:rPr>
        <w:t>ku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dňu ku</w:t>
      </w:r>
      <w:r w:rsidRPr="001721F2">
        <w:rPr>
          <w:spacing w:val="-1"/>
          <w:lang w:val="sk-SK"/>
        </w:rPr>
        <w:t xml:space="preserve"> ktorému</w:t>
      </w:r>
      <w:r w:rsidRPr="001721F2">
        <w:rPr>
          <w:spacing w:val="63"/>
          <w:lang w:val="sk-SK"/>
        </w:rPr>
        <w:t xml:space="preserve"> </w:t>
      </w:r>
      <w:r w:rsidRPr="001721F2">
        <w:rPr>
          <w:lang w:val="sk-SK"/>
        </w:rPr>
        <w:t xml:space="preserve">sa </w:t>
      </w:r>
      <w:r w:rsidRPr="001721F2">
        <w:rPr>
          <w:spacing w:val="-1"/>
          <w:lang w:val="sk-SK"/>
        </w:rPr>
        <w:t>zostavuje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účtovná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závierka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reálnou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hodnotou</w:t>
      </w:r>
    </w:p>
    <w:p w:rsidR="00A56B34" w:rsidRPr="001721F2" w:rsidRDefault="00A56B34">
      <w:pPr>
        <w:spacing w:before="4"/>
        <w:rPr>
          <w:rFonts w:ascii="Arial Narrow" w:eastAsia="Arial Narrow" w:hAnsi="Arial Narrow" w:cs="Arial Narrow"/>
          <w:sz w:val="5"/>
          <w:szCs w:val="5"/>
          <w:lang w:val="sk-SK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3497"/>
        <w:gridCol w:w="1969"/>
        <w:gridCol w:w="2268"/>
        <w:gridCol w:w="1566"/>
      </w:tblGrid>
      <w:tr w:rsidR="00A56B34" w:rsidRPr="001721F2">
        <w:trPr>
          <w:trHeight w:hRule="exact" w:val="979"/>
        </w:trPr>
        <w:tc>
          <w:tcPr>
            <w:tcW w:w="3497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28"/>
              <w:ind w:left="53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Krátkodobý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finančný majetok</w:t>
            </w:r>
          </w:p>
        </w:tc>
        <w:tc>
          <w:tcPr>
            <w:tcW w:w="196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6"/>
              <w:ind w:left="221" w:right="22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Zvýšenie/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zníženie</w:t>
            </w:r>
            <w:r w:rsidRPr="001721F2">
              <w:rPr>
                <w:rFonts w:ascii="Arial Narrow" w:hAnsi="Arial Narrow"/>
                <w:b/>
                <w:spacing w:val="2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hodnoty</w:t>
            </w:r>
          </w:p>
          <w:p w:rsidR="00A56B34" w:rsidRPr="001721F2" w:rsidRDefault="008C1DFF">
            <w:pPr>
              <w:pStyle w:val="TableParagraph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(+/-)</w:t>
            </w:r>
          </w:p>
        </w:tc>
        <w:tc>
          <w:tcPr>
            <w:tcW w:w="226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495" w:right="495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Vplyv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ocenenia</w:t>
            </w:r>
            <w:r w:rsidRPr="001721F2">
              <w:rPr>
                <w:rFonts w:ascii="Arial Narrow" w:hAnsi="Arial Narrow"/>
                <w:b/>
                <w:spacing w:val="2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výsledok</w:t>
            </w:r>
          </w:p>
          <w:p w:rsidR="00A56B34" w:rsidRPr="001721F2" w:rsidRDefault="008C1DFF">
            <w:pPr>
              <w:pStyle w:val="TableParagraph"/>
              <w:ind w:left="183" w:right="184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hospodárenia bežného</w:t>
            </w:r>
            <w:r w:rsidRPr="001721F2">
              <w:rPr>
                <w:rFonts w:ascii="Arial Narrow" w:hAnsi="Arial Narrow"/>
                <w:b/>
                <w:spacing w:val="3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 obdobia</w:t>
            </w:r>
          </w:p>
        </w:tc>
        <w:tc>
          <w:tcPr>
            <w:tcW w:w="156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9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54" w:right="52" w:firstLine="90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Vplyv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ocenenia</w:t>
            </w:r>
            <w:r w:rsidRPr="001721F2">
              <w:rPr>
                <w:rFonts w:ascii="Arial Narrow" w:hAnsi="Arial Narrow"/>
                <w:b/>
                <w:spacing w:val="2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vlastné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imanie</w:t>
            </w:r>
          </w:p>
        </w:tc>
      </w:tr>
      <w:tr w:rsidR="00A56B34" w:rsidRPr="001721F2">
        <w:trPr>
          <w:trHeight w:hRule="exact" w:val="256"/>
        </w:trPr>
        <w:tc>
          <w:tcPr>
            <w:tcW w:w="3497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196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  <w:tc>
          <w:tcPr>
            <w:tcW w:w="156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d</w:t>
            </w:r>
          </w:p>
        </w:tc>
      </w:tr>
      <w:tr w:rsidR="00A56B34" w:rsidRPr="001721F2">
        <w:trPr>
          <w:trHeight w:hRule="exact" w:val="355"/>
        </w:trPr>
        <w:tc>
          <w:tcPr>
            <w:tcW w:w="3497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Majetkové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CP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obchodovanie</w:t>
            </w:r>
          </w:p>
        </w:tc>
        <w:tc>
          <w:tcPr>
            <w:tcW w:w="196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7"/>
              <w:ind w:right="2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26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7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6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7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3"/>
        </w:trPr>
        <w:tc>
          <w:tcPr>
            <w:tcW w:w="3497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Dlhové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CP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na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obchodovanie</w:t>
            </w:r>
          </w:p>
        </w:tc>
        <w:tc>
          <w:tcPr>
            <w:tcW w:w="1969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right="2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66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2"/>
        </w:trPr>
        <w:tc>
          <w:tcPr>
            <w:tcW w:w="3497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Emisné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kvóty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(komodity)</w:t>
            </w:r>
          </w:p>
        </w:tc>
        <w:tc>
          <w:tcPr>
            <w:tcW w:w="1969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2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66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9"/>
        </w:trPr>
        <w:tc>
          <w:tcPr>
            <w:tcW w:w="349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Ostatné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realizovateľné </w:t>
            </w:r>
            <w:r w:rsidRPr="001721F2">
              <w:rPr>
                <w:rFonts w:ascii="Arial Narrow" w:hAnsi="Arial Narrow"/>
                <w:sz w:val="21"/>
                <w:lang w:val="sk-SK"/>
              </w:rPr>
              <w:t>CP</w:t>
            </w:r>
          </w:p>
        </w:tc>
        <w:tc>
          <w:tcPr>
            <w:tcW w:w="196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2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6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6"/>
        </w:trPr>
        <w:tc>
          <w:tcPr>
            <w:tcW w:w="3497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Krátkodobý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finančný majetok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spolu</w:t>
            </w:r>
          </w:p>
        </w:tc>
        <w:tc>
          <w:tcPr>
            <w:tcW w:w="1969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2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66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9"/>
        <w:rPr>
          <w:rFonts w:ascii="Arial Narrow" w:eastAsia="Arial Narrow" w:hAnsi="Arial Narrow" w:cs="Arial Narrow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1139825"/>
                <wp:effectExtent l="9525" t="9525" r="8255" b="3175"/>
                <wp:docPr id="444" name="Group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1139825"/>
                          <a:chOff x="0" y="0"/>
                          <a:chExt cx="9347" cy="1795"/>
                        </a:xfrm>
                      </wpg:grpSpPr>
                      <wpg:grpSp>
                        <wpg:cNvPr id="445" name="Group 4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446" name="Freeform 4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7" name="Group 432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779"/>
                            <a:chOff x="11" y="11"/>
                            <a:chExt cx="2" cy="1779"/>
                          </a:xfrm>
                        </wpg:grpSpPr>
                        <wps:wsp>
                          <wps:cNvPr id="448" name="Freeform 433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779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779"/>
                                <a:gd name="T2" fmla="+- 0 1789 11"/>
                                <a:gd name="T3" fmla="*/ 1789 h 17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79">
                                  <a:moveTo>
                                    <a:pt x="0" y="0"/>
                                  </a:moveTo>
                                  <a:lnTo>
                                    <a:pt x="0" y="177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9" name="Group 430"/>
                        <wpg:cNvGrpSpPr>
                          <a:grpSpLocks/>
                        </wpg:cNvGrpSpPr>
                        <wpg:grpSpPr bwMode="auto">
                          <a:xfrm>
                            <a:off x="6" y="1784"/>
                            <a:ext cx="9335" cy="2"/>
                            <a:chOff x="6" y="1784"/>
                            <a:chExt cx="9335" cy="2"/>
                          </a:xfrm>
                        </wpg:grpSpPr>
                        <wps:wsp>
                          <wps:cNvPr id="450" name="Freeform 431"/>
                          <wps:cNvSpPr>
                            <a:spLocks/>
                          </wps:cNvSpPr>
                          <wps:spPr bwMode="auto">
                            <a:xfrm>
                              <a:off x="6" y="1784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1" name="Group 428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1779"/>
                            <a:chOff x="9336" y="11"/>
                            <a:chExt cx="2" cy="1779"/>
                          </a:xfrm>
                        </wpg:grpSpPr>
                        <wps:wsp>
                          <wps:cNvPr id="452" name="Freeform 429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1779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779"/>
                                <a:gd name="T2" fmla="+- 0 1789 11"/>
                                <a:gd name="T3" fmla="*/ 1789 h 17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79">
                                  <a:moveTo>
                                    <a:pt x="0" y="0"/>
                                  </a:moveTo>
                                  <a:lnTo>
                                    <a:pt x="0" y="177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27" o:spid="_x0000_s1026" style="width:467.35pt;height:89.75pt;mso-position-horizontal-relative:char;mso-position-vertical-relative:line" coordsize="9347,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">
                <v:group id="Group 434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<v:shape id="Freeform 435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lWQ8YA&#10;AADcAAAADwAAAGRycy9kb3ducmV2LnhtbESP3WoCMRSE7wt9h3AKvatZRbayGkUK2kJBqH/o3SE5&#10;btZuTpZNqtu3N0Khl8PMfMNMZp2rxYXaUHlW0O9lIIi1NxWXCrabxcsIRIjIBmvPpOCXAsymjw8T&#10;LIy/8hdd1rEUCcKhQAU2xqaQMmhLDkPPN8TJO/nWYUyyLaVp8ZrgrpaDLMulw4rTgsWG3izp7/WP&#10;U6DL/uth/nlanfejwXu+0ku7Ozqlnp+6+RhEpC7+h//aH0bBcJjD/Uw6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lWQ8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432" o:spid="_x0000_s1029" style="position:absolute;left:11;top:11;width:2;height:1779" coordorigin="11,11" coordsize="2,1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<v:shape id="Freeform 433" o:spid="_x0000_s1030" style="position:absolute;left:11;top:11;width:2;height:1779;visibility:visible;mso-wrap-style:square;v-text-anchor:top" coordsize="2,1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KD3cEA&#10;AADcAAAADwAAAGRycy9kb3ducmV2LnhtbERPS2vCQBC+F/wPywi91Y0PSomuIlqh0JOpiMchO2aD&#10;2dmQnWr013cPQo8f33ux6n2jrtTFOrCB8SgDRVwGW3Nl4PCze/sAFQXZYhOYDNwpwmo5eFlgbsON&#10;93QtpFIphGOOBpxIm2sdS0ce4yi0xIk7h86jJNhV2nZ4S+G+0ZMse9cea04NDlvaOCovxa834LV2&#10;j9Nh8tnL8XvayLbYPsLdmNdhv56DEurlX/x0f1kDs1lam86kI6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Cg93BAAAA3AAAAA8AAAAAAAAAAAAAAAAAmAIAAGRycy9kb3du&#10;cmV2LnhtbFBLBQYAAAAABAAEAPUAAACGAwAAAAA=&#10;" path="m,l,1778e" filled="f" strokeweight=".58pt">
                    <v:path arrowok="t" o:connecttype="custom" o:connectlocs="0,11;0,1789" o:connectangles="0,0"/>
                  </v:shape>
                </v:group>
                <v:group id="Group 430" o:spid="_x0000_s1031" style="position:absolute;left:6;top:1784;width:9335;height:2" coordorigin="6,1784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<v:shape id="Freeform 431" o:spid="_x0000_s1032" style="position:absolute;left:6;top:1784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X9ccMA&#10;AADcAAAADwAAAGRycy9kb3ducmV2LnhtbERPTWsCMRC9C/6HMEJvmlVaK6tRpKAWBEFbpb0NybhZ&#10;u5ksm6jrv28OhR4f73u2aF0lbtSE0rOC4SADQay9KblQ8Pmx6k9AhIhssPJMCh4UYDHvdmaYG3/n&#10;Pd0OsRAphEOOCmyMdS5l0JYchoGviRN39o3DmGBTSNPgPYW7So6ybCwdlpwaLNb0Zkn/HK5OgS6G&#10;r1/L7Xl3OU1Gm/FOr+3x2yn11GuXUxCR2vgv/nO/GwXPL2l+OpOO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X9ccMAAADcAAAADwAAAAAAAAAAAAAAAACYAgAAZHJzL2Rv&#10;d25yZXYueG1sUEsFBgAAAAAEAAQA9QAAAIgDAAAAAA==&#10;" path="m,l9335,e" filled="f" strokeweight=".58pt">
                    <v:path arrowok="t" o:connecttype="custom" o:connectlocs="0,0;9335,0" o:connectangles="0,0"/>
                  </v:shape>
                </v:group>
                <v:group id="Group 428" o:spid="_x0000_s1033" style="position:absolute;left:9336;top:11;width:2;height:1779" coordorigin="9336,11" coordsize="2,1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<v:shape id="Freeform 429" o:spid="_x0000_s1034" style="position:absolute;left:9336;top:11;width:2;height:1779;visibility:visible;mso-wrap-style:square;v-text-anchor:top" coordsize="2,1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Mi6sQA&#10;AADcAAAADwAAAGRycy9kb3ducmV2LnhtbESPQWvCQBSE74X+h+UVequbxlpKdJVSLRQ8mUrx+Mi+&#10;ZkOzb0P2VaO/3hUEj8PMfMPMFoNv1Z762AQ28DzKQBFXwTZcG9h+fz69gYqCbLENTAaOFGExv7+b&#10;YWHDgTe0L6VWCcKxQANOpCu0jpUjj3EUOuLk/YbeoyTZ19r2eEhw3+o8y161x4bTgsOOPhxVf+W/&#10;N+C1dqfdNl8N8rMet7Isl6dwNObxYXifghIa5Ba+tr+sgZdJDpcz6Qjo+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zIurEAAAA3AAAAA8AAAAAAAAAAAAAAAAAmAIAAGRycy9k&#10;b3ducmV2LnhtbFBLBQYAAAAABAAEAPUAAACJAwAAAAA=&#10;" path="m,l,1778e" filled="f" strokeweight=".58pt">
                    <v:path arrowok="t" o:connecttype="custom" o:connectlocs="0,11;0,1789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line="200" w:lineRule="atLeast"/>
        <w:rPr>
          <w:rFonts w:ascii="Arial Narrow" w:eastAsia="Arial Narrow" w:hAnsi="Arial Narrow" w:cs="Arial Narrow"/>
          <w:sz w:val="20"/>
          <w:szCs w:val="20"/>
          <w:lang w:val="sk-SK"/>
        </w:rPr>
        <w:sectPr w:rsidR="00A56B34" w:rsidRPr="001721F2">
          <w:pgSz w:w="11910" w:h="16840"/>
          <w:pgMar w:top="220" w:right="1160" w:bottom="960" w:left="1180" w:header="0" w:footer="762" w:gutter="0"/>
          <w:cols w:space="708"/>
        </w:sectPr>
      </w:pPr>
    </w:p>
    <w:p w:rsidR="00A56B34" w:rsidRPr="001721F2" w:rsidRDefault="00EF41B8">
      <w:pPr>
        <w:spacing w:before="91"/>
        <w:ind w:right="2491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3424" behindDoc="0" locked="0" layoutInCell="1" allowOverlap="1">
                <wp:simplePos x="0" y="0"/>
                <wp:positionH relativeFrom="page">
                  <wp:posOffset>930910</wp:posOffset>
                </wp:positionH>
                <wp:positionV relativeFrom="paragraph">
                  <wp:posOffset>66675</wp:posOffset>
                </wp:positionV>
                <wp:extent cx="1609725" cy="167005"/>
                <wp:effectExtent l="6985" t="9525" r="12065" b="13970"/>
                <wp:wrapNone/>
                <wp:docPr id="443" name="Text Box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22" w:line="220" w:lineRule="exact"/>
                              <w:ind w:left="13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6" o:spid="_x0000_s1177" type="#_x0000_t202" style="position:absolute;left:0;text-align:left;margin-left:73.3pt;margin-top:5.25pt;width:126.75pt;height:13.15pt;z-index: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" filled="f" strokeweight="1pt">
                <v:textbox inset="0,0,0,0">
                  <w:txbxContent>
                    <w:p w:rsidR="001721F2" w:rsidRDefault="001721F2">
                      <w:pPr>
                        <w:spacing w:before="22" w:line="220" w:lineRule="exact"/>
                        <w:ind w:left="135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Poznámky Úč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3448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45720</wp:posOffset>
                </wp:positionV>
                <wp:extent cx="1439545" cy="359410"/>
                <wp:effectExtent l="3175" t="0" r="0" b="4445"/>
                <wp:wrapNone/>
                <wp:docPr id="442" name="Text Box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5" o:spid="_x0000_s1178" type="#_x0000_t202" style="position:absolute;left:0;text-align:left;margin-left:409pt;margin-top:3.6pt;width:113.35pt;height:28.3pt;z-index:3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  <w:tr w:rsidR="001721F2">
                        <w:trPr>
                          <w:trHeight w:hRule="exact" w:val="273"/>
                        </w:trPr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w w:val="95"/>
          <w:sz w:val="20"/>
          <w:lang w:val="sk-SK"/>
        </w:rPr>
        <w:t>DIČ</w:t>
      </w:r>
    </w:p>
    <w:p w:rsidR="00A56B34" w:rsidRPr="001721F2" w:rsidRDefault="008C1DFF">
      <w:pPr>
        <w:spacing w:before="60"/>
        <w:ind w:right="2501"/>
        <w:jc w:val="right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w w:val="95"/>
          <w:sz w:val="20"/>
          <w:lang w:val="sk-SK"/>
        </w:rPr>
        <w:t>IČO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spacing w:before="4"/>
        <w:rPr>
          <w:rFonts w:ascii="Arial" w:eastAsia="Arial" w:hAnsi="Arial" w:cs="Arial"/>
          <w:sz w:val="24"/>
          <w:szCs w:val="24"/>
          <w:lang w:val="sk-SK"/>
        </w:rPr>
      </w:pPr>
    </w:p>
    <w:p w:rsidR="00A56B34" w:rsidRPr="001721F2" w:rsidRDefault="008C1DFF">
      <w:pPr>
        <w:spacing w:before="74"/>
        <w:ind w:left="115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sz w:val="20"/>
          <w:lang w:val="sk-SK"/>
        </w:rPr>
        <w:t>Informácie</w:t>
      </w:r>
      <w:r w:rsidRPr="001721F2">
        <w:rPr>
          <w:rFonts w:ascii="Arial" w:hAnsi="Arial"/>
          <w:spacing w:val="-6"/>
          <w:sz w:val="20"/>
          <w:lang w:val="sk-SK"/>
        </w:rPr>
        <w:t xml:space="preserve"> </w:t>
      </w:r>
      <w:r w:rsidRPr="001721F2">
        <w:rPr>
          <w:rFonts w:ascii="Arial" w:hAnsi="Arial"/>
          <w:sz w:val="20"/>
          <w:lang w:val="sk-SK"/>
        </w:rPr>
        <w:t>k</w:t>
      </w:r>
      <w:r w:rsidRPr="001721F2">
        <w:rPr>
          <w:rFonts w:ascii="Arial" w:hAnsi="Arial"/>
          <w:spacing w:val="-3"/>
          <w:sz w:val="20"/>
          <w:lang w:val="sk-SK"/>
        </w:rPr>
        <w:t xml:space="preserve"> </w:t>
      </w:r>
      <w:r w:rsidRPr="001721F2">
        <w:rPr>
          <w:rFonts w:ascii="Arial" w:hAnsi="Arial"/>
          <w:sz w:val="20"/>
          <w:lang w:val="sk-SK"/>
        </w:rPr>
        <w:t>časti</w:t>
      </w:r>
      <w:r w:rsidRPr="001721F2">
        <w:rPr>
          <w:rFonts w:ascii="Arial" w:hAnsi="Arial"/>
          <w:spacing w:val="-7"/>
          <w:sz w:val="20"/>
          <w:lang w:val="sk-SK"/>
        </w:rPr>
        <w:t xml:space="preserve"> </w:t>
      </w:r>
      <w:r w:rsidRPr="001721F2">
        <w:rPr>
          <w:rFonts w:ascii="Arial" w:hAnsi="Arial"/>
          <w:sz w:val="20"/>
          <w:lang w:val="sk-SK"/>
        </w:rPr>
        <w:t>F.</w:t>
      </w:r>
      <w:r w:rsidRPr="001721F2">
        <w:rPr>
          <w:rFonts w:ascii="Arial" w:hAnsi="Arial"/>
          <w:spacing w:val="-6"/>
          <w:sz w:val="20"/>
          <w:lang w:val="sk-SK"/>
        </w:rPr>
        <w:t xml:space="preserve"> </w:t>
      </w:r>
      <w:r w:rsidRPr="001721F2">
        <w:rPr>
          <w:rFonts w:ascii="Arial" w:hAnsi="Arial"/>
          <w:sz w:val="20"/>
          <w:lang w:val="sk-SK"/>
        </w:rPr>
        <w:t>písm.</w:t>
      </w:r>
      <w:r w:rsidRPr="001721F2">
        <w:rPr>
          <w:rFonts w:ascii="Arial" w:hAnsi="Arial"/>
          <w:spacing w:val="-6"/>
          <w:sz w:val="20"/>
          <w:lang w:val="sk-SK"/>
        </w:rPr>
        <w:t xml:space="preserve"> </w:t>
      </w:r>
      <w:r w:rsidRPr="001721F2">
        <w:rPr>
          <w:rFonts w:ascii="Arial" w:hAnsi="Arial"/>
          <w:spacing w:val="-1"/>
          <w:sz w:val="20"/>
          <w:lang w:val="sk-SK"/>
        </w:rPr>
        <w:t>zb)</w:t>
      </w:r>
      <w:r w:rsidRPr="001721F2">
        <w:rPr>
          <w:rFonts w:ascii="Arial" w:hAnsi="Arial"/>
          <w:spacing w:val="-5"/>
          <w:sz w:val="20"/>
          <w:lang w:val="sk-SK"/>
        </w:rPr>
        <w:t xml:space="preserve"> </w:t>
      </w:r>
      <w:r w:rsidRPr="001721F2">
        <w:rPr>
          <w:rFonts w:ascii="Arial" w:hAnsi="Arial"/>
          <w:sz w:val="20"/>
          <w:lang w:val="sk-SK"/>
        </w:rPr>
        <w:t>prílohy</w:t>
      </w:r>
      <w:r w:rsidRPr="001721F2">
        <w:rPr>
          <w:rFonts w:ascii="Arial" w:hAnsi="Arial"/>
          <w:spacing w:val="-9"/>
          <w:sz w:val="20"/>
          <w:lang w:val="sk-SK"/>
        </w:rPr>
        <w:t xml:space="preserve"> </w:t>
      </w:r>
      <w:r w:rsidRPr="001721F2">
        <w:rPr>
          <w:rFonts w:ascii="Arial" w:hAnsi="Arial"/>
          <w:sz w:val="20"/>
          <w:lang w:val="sk-SK"/>
        </w:rPr>
        <w:t>č.</w:t>
      </w:r>
      <w:r w:rsidRPr="001721F2">
        <w:rPr>
          <w:rFonts w:ascii="Arial" w:hAnsi="Arial"/>
          <w:spacing w:val="-5"/>
          <w:sz w:val="20"/>
          <w:lang w:val="sk-SK"/>
        </w:rPr>
        <w:t xml:space="preserve"> </w:t>
      </w:r>
      <w:r w:rsidRPr="001721F2">
        <w:rPr>
          <w:rFonts w:ascii="Arial" w:hAnsi="Arial"/>
          <w:sz w:val="20"/>
          <w:lang w:val="sk-SK"/>
        </w:rPr>
        <w:t>3</w:t>
      </w:r>
      <w:r w:rsidRPr="001721F2">
        <w:rPr>
          <w:rFonts w:ascii="Arial" w:hAnsi="Arial"/>
          <w:spacing w:val="-6"/>
          <w:sz w:val="20"/>
          <w:lang w:val="sk-SK"/>
        </w:rPr>
        <w:t xml:space="preserve"> </w:t>
      </w:r>
      <w:r w:rsidRPr="001721F2">
        <w:rPr>
          <w:rFonts w:ascii="Arial" w:hAnsi="Arial"/>
          <w:sz w:val="20"/>
          <w:lang w:val="sk-SK"/>
        </w:rPr>
        <w:t>o</w:t>
      </w:r>
      <w:r w:rsidRPr="001721F2">
        <w:rPr>
          <w:rFonts w:ascii="Arial" w:hAnsi="Arial"/>
          <w:spacing w:val="-4"/>
          <w:sz w:val="20"/>
          <w:lang w:val="sk-SK"/>
        </w:rPr>
        <w:t xml:space="preserve"> </w:t>
      </w:r>
      <w:r w:rsidRPr="001721F2">
        <w:rPr>
          <w:rFonts w:ascii="Arial" w:hAnsi="Arial"/>
          <w:spacing w:val="-1"/>
          <w:sz w:val="20"/>
          <w:lang w:val="sk-SK"/>
        </w:rPr>
        <w:t>vlastných</w:t>
      </w:r>
      <w:r w:rsidRPr="001721F2">
        <w:rPr>
          <w:rFonts w:ascii="Arial" w:hAnsi="Arial"/>
          <w:spacing w:val="-4"/>
          <w:sz w:val="20"/>
          <w:lang w:val="sk-SK"/>
        </w:rPr>
        <w:t xml:space="preserve"> </w:t>
      </w:r>
      <w:r w:rsidRPr="001721F2">
        <w:rPr>
          <w:rFonts w:ascii="Arial" w:hAnsi="Arial"/>
          <w:sz w:val="20"/>
          <w:lang w:val="sk-SK"/>
        </w:rPr>
        <w:t>akciách</w:t>
      </w:r>
      <w:r w:rsidRPr="001721F2">
        <w:rPr>
          <w:rFonts w:ascii="Arial" w:hAnsi="Arial"/>
          <w:spacing w:val="-6"/>
          <w:sz w:val="20"/>
          <w:lang w:val="sk-SK"/>
        </w:rPr>
        <w:t xml:space="preserve"> </w:t>
      </w:r>
      <w:r w:rsidRPr="001721F2">
        <w:rPr>
          <w:rFonts w:ascii="Arial" w:hAnsi="Arial"/>
          <w:spacing w:val="-1"/>
          <w:sz w:val="20"/>
          <w:lang w:val="sk-SK"/>
        </w:rPr>
        <w:t>počas</w:t>
      </w:r>
      <w:r w:rsidRPr="001721F2">
        <w:rPr>
          <w:rFonts w:ascii="Arial" w:hAnsi="Arial"/>
          <w:spacing w:val="-5"/>
          <w:sz w:val="20"/>
          <w:lang w:val="sk-SK"/>
        </w:rPr>
        <w:t xml:space="preserve"> </w:t>
      </w:r>
      <w:r w:rsidRPr="001721F2">
        <w:rPr>
          <w:rFonts w:ascii="Arial" w:hAnsi="Arial"/>
          <w:spacing w:val="-1"/>
          <w:sz w:val="20"/>
          <w:lang w:val="sk-SK"/>
        </w:rPr>
        <w:t>účtovného</w:t>
      </w:r>
      <w:r w:rsidRPr="001721F2">
        <w:rPr>
          <w:rFonts w:ascii="Arial" w:hAnsi="Arial"/>
          <w:spacing w:val="-6"/>
          <w:sz w:val="20"/>
          <w:lang w:val="sk-SK"/>
        </w:rPr>
        <w:t xml:space="preserve"> </w:t>
      </w:r>
      <w:r w:rsidRPr="001721F2">
        <w:rPr>
          <w:rFonts w:ascii="Arial" w:hAnsi="Arial"/>
          <w:sz w:val="20"/>
          <w:lang w:val="sk-SK"/>
        </w:rPr>
        <w:t>obdobia</w:t>
      </w:r>
    </w:p>
    <w:p w:rsidR="00A56B34" w:rsidRPr="001721F2" w:rsidRDefault="008C1DFF">
      <w:pPr>
        <w:spacing w:before="178"/>
        <w:ind w:left="116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/>
          <w:spacing w:val="-1"/>
          <w:sz w:val="20"/>
          <w:lang w:val="sk-SK"/>
        </w:rPr>
        <w:t>1)</w:t>
      </w:r>
    </w:p>
    <w:p w:rsidR="00A56B34" w:rsidRPr="001721F2" w:rsidRDefault="00A56B34">
      <w:pPr>
        <w:spacing w:before="10"/>
        <w:rPr>
          <w:rFonts w:ascii="Arial" w:eastAsia="Arial" w:hAnsi="Arial" w:cs="Arial"/>
          <w:sz w:val="15"/>
          <w:szCs w:val="15"/>
          <w:lang w:val="sk-SK"/>
        </w:rPr>
      </w:pPr>
    </w:p>
    <w:p w:rsidR="00A56B34" w:rsidRPr="001721F2" w:rsidRDefault="00EF41B8">
      <w:pPr>
        <w:spacing w:line="200" w:lineRule="atLeast"/>
        <w:ind w:left="105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774690" cy="222250"/>
                <wp:effectExtent l="0" t="0" r="6985" b="6350"/>
                <wp:docPr id="430" name="Group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690" cy="222250"/>
                          <a:chOff x="0" y="0"/>
                          <a:chExt cx="9094" cy="350"/>
                        </a:xfrm>
                      </wpg:grpSpPr>
                      <wpg:grpSp>
                        <wpg:cNvPr id="431" name="Group 42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072" cy="2"/>
                            <a:chOff x="11" y="11"/>
                            <a:chExt cx="9072" cy="2"/>
                          </a:xfrm>
                        </wpg:grpSpPr>
                        <wps:wsp>
                          <wps:cNvPr id="432" name="Freeform 42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072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072"/>
                                <a:gd name="T2" fmla="+- 0 9083 11"/>
                                <a:gd name="T3" fmla="*/ T2 w 90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2">
                                  <a:moveTo>
                                    <a:pt x="0" y="0"/>
                                  </a:moveTo>
                                  <a:lnTo>
                                    <a:pt x="9072" y="0"/>
                                  </a:lnTo>
                                </a:path>
                              </a:pathLst>
                            </a:custGeom>
                            <a:noFill/>
                            <a:ln w="134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3" name="Group 421"/>
                        <wpg:cNvGrpSpPr>
                          <a:grpSpLocks/>
                        </wpg:cNvGrpSpPr>
                        <wpg:grpSpPr bwMode="auto">
                          <a:xfrm>
                            <a:off x="20" y="20"/>
                            <a:ext cx="2" cy="310"/>
                            <a:chOff x="20" y="20"/>
                            <a:chExt cx="2" cy="310"/>
                          </a:xfrm>
                        </wpg:grpSpPr>
                        <wps:wsp>
                          <wps:cNvPr id="434" name="Freeform 422"/>
                          <wps:cNvSpPr>
                            <a:spLocks/>
                          </wps:cNvSpPr>
                          <wps:spPr bwMode="auto">
                            <a:xfrm>
                              <a:off x="20" y="20"/>
                              <a:ext cx="2" cy="310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10"/>
                                <a:gd name="T2" fmla="+- 0 330 20"/>
                                <a:gd name="T3" fmla="*/ 330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134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5" name="Group 419"/>
                        <wpg:cNvGrpSpPr>
                          <a:grpSpLocks/>
                        </wpg:cNvGrpSpPr>
                        <wpg:grpSpPr bwMode="auto">
                          <a:xfrm>
                            <a:off x="11" y="339"/>
                            <a:ext cx="9072" cy="2"/>
                            <a:chOff x="11" y="339"/>
                            <a:chExt cx="9072" cy="2"/>
                          </a:xfrm>
                        </wpg:grpSpPr>
                        <wps:wsp>
                          <wps:cNvPr id="436" name="Freeform 420"/>
                          <wps:cNvSpPr>
                            <a:spLocks/>
                          </wps:cNvSpPr>
                          <wps:spPr bwMode="auto">
                            <a:xfrm>
                              <a:off x="11" y="339"/>
                              <a:ext cx="9072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072"/>
                                <a:gd name="T2" fmla="+- 0 9083 11"/>
                                <a:gd name="T3" fmla="*/ T2 w 90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2">
                                  <a:moveTo>
                                    <a:pt x="0" y="0"/>
                                  </a:moveTo>
                                  <a:lnTo>
                                    <a:pt x="9072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7" name="Group 417"/>
                        <wpg:cNvGrpSpPr>
                          <a:grpSpLocks/>
                        </wpg:cNvGrpSpPr>
                        <wpg:grpSpPr bwMode="auto">
                          <a:xfrm>
                            <a:off x="4547" y="20"/>
                            <a:ext cx="2" cy="310"/>
                            <a:chOff x="4547" y="20"/>
                            <a:chExt cx="2" cy="310"/>
                          </a:xfrm>
                        </wpg:grpSpPr>
                        <wps:wsp>
                          <wps:cNvPr id="438" name="Freeform 418"/>
                          <wps:cNvSpPr>
                            <a:spLocks/>
                          </wps:cNvSpPr>
                          <wps:spPr bwMode="auto">
                            <a:xfrm>
                              <a:off x="4547" y="20"/>
                              <a:ext cx="2" cy="310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10"/>
                                <a:gd name="T2" fmla="+- 0 330 20"/>
                                <a:gd name="T3" fmla="*/ 330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9" name="Group 414"/>
                        <wpg:cNvGrpSpPr>
                          <a:grpSpLocks/>
                        </wpg:cNvGrpSpPr>
                        <wpg:grpSpPr bwMode="auto">
                          <a:xfrm>
                            <a:off x="9073" y="20"/>
                            <a:ext cx="2" cy="310"/>
                            <a:chOff x="9073" y="20"/>
                            <a:chExt cx="2" cy="310"/>
                          </a:xfrm>
                        </wpg:grpSpPr>
                        <wps:wsp>
                          <wps:cNvPr id="440" name="Freeform 416"/>
                          <wps:cNvSpPr>
                            <a:spLocks/>
                          </wps:cNvSpPr>
                          <wps:spPr bwMode="auto">
                            <a:xfrm>
                              <a:off x="9073" y="20"/>
                              <a:ext cx="2" cy="310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10"/>
                                <a:gd name="T2" fmla="+- 0 330 20"/>
                                <a:gd name="T3" fmla="*/ 330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1" name="Text Box 4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" y="11"/>
                              <a:ext cx="4527" cy="3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before="6"/>
                                  <w:ind w:left="110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>Dôvod</w:t>
                                </w:r>
                                <w:r>
                                  <w:rPr>
                                    <w:rFonts w:ascii="Arial" w:hAnsi="Arial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nadobudnutia</w:t>
                                </w:r>
                                <w:r>
                                  <w:rPr>
                                    <w:rFonts w:ascii="Arial" w:hAnsi="Arial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>vlastných</w:t>
                                </w:r>
                                <w:r>
                                  <w:rPr>
                                    <w:rFonts w:ascii="Arial" w:hAnsi="Arial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akcií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13" o:spid="_x0000_s1179" style="width:454.7pt;height:17.5pt;mso-position-horizontal-relative:char;mso-position-vertical-relative:line" coordsize="9094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">
                <v:group id="Group 423" o:spid="_x0000_s1180" style="position:absolute;left:11;top:11;width:9072;height:2" coordorigin="11,11" coordsize="90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pW/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ilb+xgAAANwA&#10;AAAPAAAAAAAAAAAAAAAAAKoCAABkcnMvZG93bnJldi54bWxQSwUGAAAAAAQABAD6AAAAnQMAAAAA&#10;">
                  <v:shape id="Freeform 424" o:spid="_x0000_s1181" style="position:absolute;left:11;top:11;width:9072;height:2;visibility:visible;mso-wrap-style:square;v-text-anchor:top" coordsize="9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50W8UA&#10;AADcAAAADwAAAGRycy9kb3ducmV2LnhtbESPQYvCMBSE78L+h/AWvGmqFXGrUWRBEPSy6mG9PZtn&#10;W21euk3Uur/eCILHYWa+YSazxpTiSrUrLCvodSMQxKnVBWcKdttFZwTCeWSNpWVScCcHs+lHa4KJ&#10;tjf+oevGZyJA2CWoIPe+SqR0aU4GXddWxME72tqgD7LOpK7xFuCmlP0oGkqDBYeFHCv6zik9by5G&#10;QYXr3f5wHvz+n+5/8cjsV/P466BU+7OZj0F4avw7/GovtYJB3IfnmXAE5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fnRbxQAAANwAAAAPAAAAAAAAAAAAAAAAAJgCAABkcnMv&#10;ZG93bnJldi54bWxQSwUGAAAAAAQABAD1AAAAigMAAAAA&#10;" path="m,l9072,e" filled="f" strokeweight=".37358mm">
                    <v:path arrowok="t" o:connecttype="custom" o:connectlocs="0,0;9072,0" o:connectangles="0,0"/>
                  </v:shape>
                </v:group>
                <v:group id="Group 421" o:spid="_x0000_s1182" style="position:absolute;left:20;top:20;width:2;height:310" coordorigin="20,20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RtE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UbRLFAAAA3AAA&#10;AA8AAAAAAAAAAAAAAAAAqgIAAGRycy9kb3ducmV2LnhtbFBLBQYAAAAABAAEAPoAAACcAwAAAAA=&#10;">
                  <v:shape id="Freeform 422" o:spid="_x0000_s1183" style="position:absolute;left:20;top:20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wjxMUA&#10;AADcAAAADwAAAGRycy9kb3ducmV2LnhtbESPW2vCQBSE3wv9D8sp+FY31bRI6iriDR8E66X09ZA9&#10;ZoPZsyG7avLv3UKhj8PMfMOMp62txI0aXzpW8NZPQBDnTpdcKDgdV68jED4ga6wck4KOPEwnz09j&#10;zLS7855uh1CICGGfoQITQp1J6XNDFn3f1cTRO7vGYoiyKaRu8B7htpKDJPmQFkuOCwZrmhvKL4er&#10;VdC63c9Zdmn3XtBia8L34Gu2XCvVe2lnnyACteE//NfeaAXpMIXfM/EIyM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nCPExQAAANwAAAAPAAAAAAAAAAAAAAAAAJgCAABkcnMv&#10;ZG93bnJldi54bWxQSwUGAAAAAAQABAD1AAAAigMAAAAA&#10;" path="m,l,310e" filled="f" strokeweight=".37358mm">
                    <v:path arrowok="t" o:connecttype="custom" o:connectlocs="0,20;0,330" o:connectangles="0,0"/>
                  </v:shape>
                </v:group>
                <v:group id="Group 419" o:spid="_x0000_s1184" style="position:absolute;left:11;top:339;width:9072;height:2" coordorigin="11,339" coordsize="90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LFQ/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eTe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ixUP3FAAAA3AAA&#10;AA8AAAAAAAAAAAAAAAAAqgIAAGRycy9kb3ducmV2LnhtbFBLBQYAAAAABAAEAPoAAACcAwAAAAA=&#10;">
                  <v:shape id="Freeform 420" o:spid="_x0000_s1185" style="position:absolute;left:11;top:339;width:9072;height:2;visibility:visible;mso-wrap-style:square;v-text-anchor:top" coordsize="9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OdSMUA&#10;AADcAAAADwAAAGRycy9kb3ducmV2LnhtbESPzWrDMBCE74W8g9hAb43stoTiRAlxoKUHX+z8Hhdr&#10;Y5tYK2Optvv2VaHQ4zAz3zDr7WRaMVDvGssK4kUEgri0uuFKwfHw/vQGwnlkja1lUvBNDrab2cMa&#10;E21HzmkofCUChF2CCmrvu0RKV9Zk0C1sRxy8m+0N+iD7SuoexwA3rXyOoqU02HBYqLGjfU3lvfgy&#10;Cqw5nMfpeCmup+Gjy65VGqdZrtTjfNqtQHia/H/4r/2pFby+LOH3TDg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51IxQAAANwAAAAPAAAAAAAAAAAAAAAAAJgCAABkcnMv&#10;ZG93bnJldi54bWxQSwUGAAAAAAQABAD1AAAAigMAAAAA&#10;" path="m,l9072,e" filled="f" strokeweight="1.06pt">
                    <v:path arrowok="t" o:connecttype="custom" o:connectlocs="0,0;9072,0" o:connectangles="0,0"/>
                  </v:shape>
                </v:group>
                <v:group id="Group 417" o:spid="_x0000_s1186" style="position:absolute;left:4547;top:20;width:2;height:310" coordorigin="4547,20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9rE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z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cvaxHFAAAA3AAA&#10;AA8AAAAAAAAAAAAAAAAAqgIAAGRycy9kb3ducmV2LnhtbFBLBQYAAAAABAAEAPoAAACcAwAAAAA=&#10;">
                  <v:shape id="Freeform 418" o:spid="_x0000_s1187" style="position:absolute;left:4547;top:20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lZWsIA&#10;AADcAAAADwAAAGRycy9kb3ducmV2LnhtbERPS2vCQBC+F/wPywje6kYtRaOrSI3QQw/Wx33Ijkkw&#10;O5tmx5j213cPhR4/vvdq07taddSGyrOByTgBRZx7W3Fh4HzaP89BBUG2WHsmA98UYLMePK0wtf7B&#10;n9QdpVAxhEOKBkqRJtU65CU5DGPfEEfu6luHEmFbaNviI4a7Wk+T5FU7rDg2lNjQW0n57Xh3Bg5y&#10;+Oqy3UJneL9kPx/zXVPIyZjRsN8uQQn18i/+c79bAy+zuDaeiUdAr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eVlawgAAANwAAAAPAAAAAAAAAAAAAAAAAJgCAABkcnMvZG93&#10;bnJldi54bWxQSwUGAAAAAAQABAD1AAAAhwMAAAAA&#10;" path="m,l,310e" filled="f" strokeweight=".58pt">
                    <v:path arrowok="t" o:connecttype="custom" o:connectlocs="0,20;0,330" o:connectangles="0,0"/>
                  </v:shape>
                </v:group>
                <v:group id="Group 414" o:spid="_x0000_s1188" style="position:absolute;left:9073;top:20;width:2;height:310" coordorigin="9073,20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xa+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O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n8WvjFAAAA3AAA&#10;AA8AAAAAAAAAAAAAAAAAqgIAAGRycy9kb3ducmV2LnhtbFBLBQYAAAAABAAEAPoAAACcAwAAAAA=&#10;">
                  <v:shape id="Freeform 416" o:spid="_x0000_s1189" style="position:absolute;left:9073;top:20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vlScIA&#10;AADcAAAADwAAAGRycy9kb3ducmV2LnhtbERPy4rCMBTdC/5DuMLsNHWQUapRxGFgHNz4QHB3ba5N&#10;sbnpNFGrX28WgsvDeU9mjS3FlWpfOFbQ7yUgiDOnC84V7LY/3REIH5A1lo5JwZ08zKbt1gRT7W68&#10;pusm5CKGsE9RgQmhSqX0mSGLvucq4sidXG0xRFjnUtd4i+G2lJ9J8iUtFhwbDFa0MJSdNxer4GT+&#10;7LbKs8Pwu3D/y6NZzfePkVIfnWY+BhGoCW/xy/2rFQwGcX48E4+An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2+VJwgAAANwAAAAPAAAAAAAAAAAAAAAAAJgCAABkcnMvZG93&#10;bnJldi54bWxQSwUGAAAAAAQABAD1AAAAhwMAAAAA&#10;" path="m,l,310e" filled="f" strokeweight="1.06pt">
                    <v:path arrowok="t" o:connecttype="custom" o:connectlocs="0,20;0,330" o:connectangles="0,0"/>
                  </v:shape>
                  <v:shape id="Text Box 415" o:spid="_x0000_s1190" type="#_x0000_t202" style="position:absolute;left:20;top:11;width:4527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buMMQA&#10;AADcAAAADwAAAGRycy9kb3ducmV2LnhtbESPQWvCQBSE7wX/w/IEb3VjEWmjq4hUEIRijAePz+wz&#10;Wcy+jdlV47/vCoUeh5n5hpktOluLO7XeOFYwGiYgiAunDZcKDvn6/ROED8gaa8ek4EkeFvPe2wxT&#10;7R6c0X0fShEh7FNUUIXQpFL6oiKLfuga4uidXWsxRNmWUrf4iHBby48kmUiLhuNChQ2tKiou+5tV&#10;sDxy9m2uP6ddds5Mnn8lvJ1clBr0u+UURKAu/If/2hutYDwewet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W7jDEAAAA3AAAAA8AAAAAAAAAAAAAAAAAmAIAAGRycy9k&#10;b3ducmV2LnhtbFBLBQYAAAAABAAEAPUAAACJAwAAAAA=&#10;" filled="f" stroked="f">
                    <v:textbox inset="0,0,0,0">
                      <w:txbxContent>
                        <w:p w:rsidR="001721F2" w:rsidRDefault="001721F2">
                          <w:pPr>
                            <w:spacing w:before="6"/>
                            <w:ind w:left="11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>Dôvod</w:t>
                          </w:r>
                          <w:r>
                            <w:rPr>
                              <w:rFonts w:ascii="Arial" w:hAnsi="Arial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nadobudnutia</w:t>
                          </w:r>
                          <w:r>
                            <w:rPr>
                              <w:rFonts w:ascii="Arial" w:hAnsi="Arial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>vlastných</w:t>
                          </w:r>
                          <w:r>
                            <w:rPr>
                              <w:rFonts w:ascii="Arial" w:hAnsi="Arial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akcií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before="8"/>
        <w:rPr>
          <w:rFonts w:ascii="Arial" w:eastAsia="Arial" w:hAnsi="Arial" w:cs="Arial"/>
          <w:sz w:val="28"/>
          <w:szCs w:val="28"/>
          <w:lang w:val="sk-SK"/>
        </w:rPr>
      </w:pPr>
    </w:p>
    <w:p w:rsidR="00A56B34" w:rsidRPr="001721F2" w:rsidRDefault="008C1DFF">
      <w:pPr>
        <w:spacing w:before="74"/>
        <w:ind w:left="115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/>
          <w:spacing w:val="-1"/>
          <w:sz w:val="20"/>
          <w:lang w:val="sk-SK"/>
        </w:rPr>
        <w:t>2)</w:t>
      </w:r>
    </w:p>
    <w:p w:rsidR="00A56B34" w:rsidRPr="001721F2" w:rsidRDefault="00A56B34">
      <w:pPr>
        <w:spacing w:before="7"/>
        <w:rPr>
          <w:rFonts w:ascii="Arial" w:eastAsia="Arial" w:hAnsi="Arial" w:cs="Arial"/>
          <w:sz w:val="15"/>
          <w:szCs w:val="15"/>
          <w:lang w:val="sk-SK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986"/>
        <w:gridCol w:w="1699"/>
        <w:gridCol w:w="1841"/>
        <w:gridCol w:w="991"/>
        <w:gridCol w:w="1699"/>
        <w:gridCol w:w="1836"/>
      </w:tblGrid>
      <w:tr w:rsidR="00A56B34" w:rsidRPr="001721F2">
        <w:trPr>
          <w:trHeight w:hRule="exact" w:val="245"/>
        </w:trPr>
        <w:tc>
          <w:tcPr>
            <w:tcW w:w="4526" w:type="dxa"/>
            <w:gridSpan w:val="3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26" w:lineRule="exact"/>
              <w:ind w:left="1179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  <w:r w:rsidRPr="001721F2">
              <w:rPr>
                <w:rFonts w:ascii="Arial" w:hAnsi="Arial"/>
                <w:spacing w:val="-1"/>
                <w:sz w:val="20"/>
                <w:lang w:val="sk-SK"/>
              </w:rPr>
              <w:t>Nadobudnuté</w:t>
            </w:r>
            <w:r w:rsidRPr="001721F2">
              <w:rPr>
                <w:rFonts w:ascii="Arial" w:hAnsi="Arial"/>
                <w:spacing w:val="-10"/>
                <w:sz w:val="20"/>
                <w:lang w:val="sk-SK"/>
              </w:rPr>
              <w:t xml:space="preserve"> </w:t>
            </w:r>
            <w:r w:rsidRPr="001721F2">
              <w:rPr>
                <w:rFonts w:ascii="Arial" w:hAnsi="Arial"/>
                <w:spacing w:val="-1"/>
                <w:sz w:val="20"/>
                <w:lang w:val="sk-SK"/>
              </w:rPr>
              <w:t>počas</w:t>
            </w:r>
            <w:r w:rsidRPr="001721F2">
              <w:rPr>
                <w:rFonts w:ascii="Arial" w:hAnsi="Arial"/>
                <w:spacing w:val="-10"/>
                <w:sz w:val="20"/>
                <w:lang w:val="sk-SK"/>
              </w:rPr>
              <w:t xml:space="preserve"> </w:t>
            </w:r>
            <w:r w:rsidRPr="001721F2">
              <w:rPr>
                <w:rFonts w:ascii="Arial" w:hAnsi="Arial"/>
                <w:sz w:val="20"/>
                <w:lang w:val="sk-SK"/>
              </w:rPr>
              <w:t>ÚO</w:t>
            </w:r>
          </w:p>
        </w:tc>
        <w:tc>
          <w:tcPr>
            <w:tcW w:w="4526" w:type="dxa"/>
            <w:gridSpan w:val="3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26" w:lineRule="exact"/>
              <w:ind w:left="1295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  <w:r w:rsidRPr="001721F2">
              <w:rPr>
                <w:rFonts w:ascii="Arial" w:hAnsi="Arial"/>
                <w:spacing w:val="-1"/>
                <w:sz w:val="20"/>
                <w:lang w:val="sk-SK"/>
              </w:rPr>
              <w:t>Prevedené</w:t>
            </w:r>
            <w:r w:rsidRPr="001721F2">
              <w:rPr>
                <w:rFonts w:ascii="Arial" w:hAnsi="Arial"/>
                <w:spacing w:val="-9"/>
                <w:sz w:val="20"/>
                <w:lang w:val="sk-SK"/>
              </w:rPr>
              <w:t xml:space="preserve"> </w:t>
            </w:r>
            <w:r w:rsidRPr="001721F2">
              <w:rPr>
                <w:rFonts w:ascii="Arial" w:hAnsi="Arial"/>
                <w:spacing w:val="-1"/>
                <w:sz w:val="20"/>
                <w:lang w:val="sk-SK"/>
              </w:rPr>
              <w:t>počas</w:t>
            </w:r>
            <w:r w:rsidRPr="001721F2">
              <w:rPr>
                <w:rFonts w:ascii="Arial" w:hAnsi="Arial"/>
                <w:spacing w:val="-8"/>
                <w:sz w:val="20"/>
                <w:lang w:val="sk-SK"/>
              </w:rPr>
              <w:t xml:space="preserve"> </w:t>
            </w:r>
            <w:r w:rsidRPr="001721F2">
              <w:rPr>
                <w:rFonts w:ascii="Arial" w:hAnsi="Arial"/>
                <w:sz w:val="20"/>
                <w:lang w:val="sk-SK"/>
              </w:rPr>
              <w:t>ÚO</w:t>
            </w:r>
          </w:p>
        </w:tc>
      </w:tr>
      <w:tr w:rsidR="00A56B34" w:rsidRPr="001721F2">
        <w:trPr>
          <w:trHeight w:hRule="exact" w:val="475"/>
        </w:trPr>
        <w:tc>
          <w:tcPr>
            <w:tcW w:w="986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line="226" w:lineRule="exact"/>
              <w:ind w:left="99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  <w:r w:rsidRPr="001721F2">
              <w:rPr>
                <w:rFonts w:ascii="Arial" w:hAnsi="Arial"/>
                <w:spacing w:val="-1"/>
                <w:sz w:val="20"/>
                <w:lang w:val="sk-SK"/>
              </w:rPr>
              <w:t>Počet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ind w:left="104" w:right="772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  <w:r w:rsidRPr="001721F2">
              <w:rPr>
                <w:rFonts w:ascii="Arial" w:hAnsi="Arial"/>
                <w:spacing w:val="-1"/>
                <w:sz w:val="20"/>
                <w:lang w:val="sk-SK"/>
              </w:rPr>
              <w:t>Menovitá</w:t>
            </w:r>
            <w:r w:rsidRPr="001721F2">
              <w:rPr>
                <w:rFonts w:ascii="Arial" w:hAnsi="Arial"/>
                <w:spacing w:val="26"/>
                <w:w w:val="99"/>
                <w:sz w:val="20"/>
                <w:lang w:val="sk-SK"/>
              </w:rPr>
              <w:t xml:space="preserve"> </w:t>
            </w:r>
            <w:r w:rsidRPr="001721F2">
              <w:rPr>
                <w:rFonts w:ascii="Arial" w:hAnsi="Arial"/>
                <w:spacing w:val="-1"/>
                <w:sz w:val="20"/>
                <w:lang w:val="sk-SK"/>
              </w:rPr>
              <w:t>hodnota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04" w:right="542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  <w:r w:rsidRPr="001721F2">
              <w:rPr>
                <w:rFonts w:ascii="Arial" w:hAnsi="Arial"/>
                <w:spacing w:val="-1"/>
                <w:sz w:val="20"/>
                <w:lang w:val="sk-SK"/>
              </w:rPr>
              <w:t>%hodnota</w:t>
            </w:r>
            <w:r w:rsidRPr="001721F2">
              <w:rPr>
                <w:rFonts w:ascii="Arial" w:hAnsi="Arial"/>
                <w:spacing w:val="-11"/>
                <w:sz w:val="20"/>
                <w:lang w:val="sk-SK"/>
              </w:rPr>
              <w:t xml:space="preserve"> </w:t>
            </w:r>
            <w:r w:rsidRPr="001721F2">
              <w:rPr>
                <w:rFonts w:ascii="Arial" w:hAnsi="Arial"/>
                <w:spacing w:val="-1"/>
                <w:sz w:val="20"/>
                <w:lang w:val="sk-SK"/>
              </w:rPr>
              <w:t>na</w:t>
            </w:r>
            <w:r w:rsidRPr="001721F2">
              <w:rPr>
                <w:rFonts w:ascii="Arial" w:hAnsi="Arial"/>
                <w:spacing w:val="25"/>
                <w:w w:val="99"/>
                <w:sz w:val="20"/>
                <w:lang w:val="sk-SK"/>
              </w:rPr>
              <w:t xml:space="preserve"> </w:t>
            </w:r>
            <w:r w:rsidRPr="001721F2">
              <w:rPr>
                <w:rFonts w:ascii="Arial" w:hAnsi="Arial"/>
                <w:spacing w:val="-1"/>
                <w:sz w:val="20"/>
                <w:lang w:val="sk-SK"/>
              </w:rPr>
              <w:t>upísanom</w:t>
            </w:r>
            <w:r w:rsidRPr="001721F2">
              <w:rPr>
                <w:rFonts w:ascii="Arial" w:hAnsi="Arial"/>
                <w:spacing w:val="-7"/>
                <w:sz w:val="20"/>
                <w:lang w:val="sk-SK"/>
              </w:rPr>
              <w:t xml:space="preserve"> </w:t>
            </w:r>
            <w:r w:rsidRPr="001721F2">
              <w:rPr>
                <w:rFonts w:ascii="Arial" w:hAnsi="Arial"/>
                <w:sz w:val="20"/>
                <w:lang w:val="sk-SK"/>
              </w:rPr>
              <w:t>ZI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line="226" w:lineRule="exact"/>
              <w:ind w:left="97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  <w:r w:rsidRPr="001721F2">
              <w:rPr>
                <w:rFonts w:ascii="Arial" w:hAnsi="Arial"/>
                <w:spacing w:val="-1"/>
                <w:sz w:val="20"/>
                <w:lang w:val="sk-SK"/>
              </w:rPr>
              <w:t>Počet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ind w:left="104" w:right="772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  <w:r w:rsidRPr="001721F2">
              <w:rPr>
                <w:rFonts w:ascii="Arial" w:hAnsi="Arial"/>
                <w:spacing w:val="-1"/>
                <w:sz w:val="20"/>
                <w:lang w:val="sk-SK"/>
              </w:rPr>
              <w:t>Menovitá</w:t>
            </w:r>
            <w:r w:rsidRPr="001721F2">
              <w:rPr>
                <w:rFonts w:ascii="Arial" w:hAnsi="Arial"/>
                <w:spacing w:val="26"/>
                <w:w w:val="99"/>
                <w:sz w:val="20"/>
                <w:lang w:val="sk-SK"/>
              </w:rPr>
              <w:t xml:space="preserve"> </w:t>
            </w:r>
            <w:r w:rsidRPr="001721F2">
              <w:rPr>
                <w:rFonts w:ascii="Arial" w:hAnsi="Arial"/>
                <w:spacing w:val="-1"/>
                <w:sz w:val="20"/>
                <w:lang w:val="sk-SK"/>
              </w:rPr>
              <w:t>hodnota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04" w:right="537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  <w:r w:rsidRPr="001721F2">
              <w:rPr>
                <w:rFonts w:ascii="Arial" w:hAnsi="Arial"/>
                <w:spacing w:val="-1"/>
                <w:sz w:val="20"/>
                <w:lang w:val="sk-SK"/>
              </w:rPr>
              <w:t>%hodnota</w:t>
            </w:r>
            <w:r w:rsidRPr="001721F2">
              <w:rPr>
                <w:rFonts w:ascii="Arial" w:hAnsi="Arial"/>
                <w:spacing w:val="-11"/>
                <w:sz w:val="20"/>
                <w:lang w:val="sk-SK"/>
              </w:rPr>
              <w:t xml:space="preserve"> </w:t>
            </w:r>
            <w:r w:rsidRPr="001721F2">
              <w:rPr>
                <w:rFonts w:ascii="Arial" w:hAnsi="Arial"/>
                <w:spacing w:val="-1"/>
                <w:sz w:val="20"/>
                <w:lang w:val="sk-SK"/>
              </w:rPr>
              <w:t>na</w:t>
            </w:r>
            <w:r w:rsidRPr="001721F2">
              <w:rPr>
                <w:rFonts w:ascii="Arial" w:hAnsi="Arial"/>
                <w:spacing w:val="25"/>
                <w:w w:val="99"/>
                <w:sz w:val="20"/>
                <w:lang w:val="sk-SK"/>
              </w:rPr>
              <w:t xml:space="preserve"> </w:t>
            </w:r>
            <w:r w:rsidRPr="001721F2">
              <w:rPr>
                <w:rFonts w:ascii="Arial" w:hAnsi="Arial"/>
                <w:spacing w:val="-1"/>
                <w:sz w:val="20"/>
                <w:lang w:val="sk-SK"/>
              </w:rPr>
              <w:t>upísanom</w:t>
            </w:r>
            <w:r w:rsidRPr="001721F2">
              <w:rPr>
                <w:rFonts w:ascii="Arial" w:hAnsi="Arial"/>
                <w:spacing w:val="-7"/>
                <w:sz w:val="20"/>
                <w:lang w:val="sk-SK"/>
              </w:rPr>
              <w:t xml:space="preserve"> </w:t>
            </w:r>
            <w:r w:rsidRPr="001721F2">
              <w:rPr>
                <w:rFonts w:ascii="Arial" w:hAnsi="Arial"/>
                <w:sz w:val="20"/>
                <w:lang w:val="sk-SK"/>
              </w:rPr>
              <w:t>ZI</w:t>
            </w:r>
          </w:p>
        </w:tc>
      </w:tr>
      <w:tr w:rsidR="00A56B34" w:rsidRPr="001721F2">
        <w:trPr>
          <w:trHeight w:hRule="exact" w:val="245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28"/>
              <w:ind w:right="26"/>
              <w:jc w:val="right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  <w:r w:rsidRPr="001721F2">
              <w:rPr>
                <w:rFonts w:ascii="Arial"/>
                <w:w w:val="95"/>
                <w:sz w:val="14"/>
                <w:lang w:val="sk-SK"/>
              </w:rPr>
              <w:t>0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28"/>
              <w:ind w:right="42"/>
              <w:jc w:val="right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  <w:r w:rsidRPr="001721F2">
              <w:rPr>
                <w:rFonts w:ascii="Arial"/>
                <w:w w:val="95"/>
                <w:sz w:val="14"/>
                <w:lang w:val="sk-SK"/>
              </w:rPr>
              <w:t>0,00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8"/>
              <w:ind w:right="39"/>
              <w:jc w:val="right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  <w:r w:rsidRPr="001721F2">
              <w:rPr>
                <w:rFonts w:ascii="Arial"/>
                <w:w w:val="95"/>
                <w:sz w:val="14"/>
                <w:lang w:val="sk-SK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28"/>
              <w:ind w:right="28"/>
              <w:jc w:val="right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  <w:r w:rsidRPr="001721F2">
              <w:rPr>
                <w:rFonts w:ascii="Arial"/>
                <w:w w:val="95"/>
                <w:sz w:val="14"/>
                <w:lang w:val="sk-SK"/>
              </w:rPr>
              <w:t>0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28"/>
              <w:ind w:right="42"/>
              <w:jc w:val="right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  <w:r w:rsidRPr="001721F2">
              <w:rPr>
                <w:rFonts w:ascii="Arial"/>
                <w:w w:val="95"/>
                <w:sz w:val="14"/>
                <w:lang w:val="sk-SK"/>
              </w:rPr>
              <w:t>0,00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8"/>
              <w:ind w:right="33"/>
              <w:jc w:val="right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  <w:r w:rsidRPr="001721F2">
              <w:rPr>
                <w:rFonts w:ascii="Arial"/>
                <w:w w:val="95"/>
                <w:sz w:val="14"/>
                <w:lang w:val="sk-SK"/>
              </w:rPr>
              <w:t>0,00</w:t>
            </w:r>
          </w:p>
        </w:tc>
      </w:tr>
      <w:tr w:rsidR="00A56B34" w:rsidRPr="001721F2">
        <w:trPr>
          <w:trHeight w:hRule="exact" w:val="240"/>
        </w:trPr>
        <w:tc>
          <w:tcPr>
            <w:tcW w:w="98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right="26"/>
              <w:jc w:val="right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  <w:r w:rsidRPr="001721F2">
              <w:rPr>
                <w:rFonts w:ascii="Arial"/>
                <w:w w:val="95"/>
                <w:sz w:val="14"/>
                <w:lang w:val="sk-SK"/>
              </w:rPr>
              <w:t>0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right="43"/>
              <w:jc w:val="right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  <w:r w:rsidRPr="001721F2">
              <w:rPr>
                <w:rFonts w:ascii="Arial"/>
                <w:w w:val="95"/>
                <w:sz w:val="14"/>
                <w:lang w:val="sk-SK"/>
              </w:rPr>
              <w:t>0,00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right="47"/>
              <w:jc w:val="right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  <w:r w:rsidRPr="001721F2">
              <w:rPr>
                <w:rFonts w:ascii="Arial"/>
                <w:w w:val="95"/>
                <w:sz w:val="14"/>
                <w:lang w:val="sk-SK"/>
              </w:rPr>
              <w:t>0,00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right="28"/>
              <w:jc w:val="right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  <w:r w:rsidRPr="001721F2">
              <w:rPr>
                <w:rFonts w:ascii="Arial"/>
                <w:w w:val="95"/>
                <w:sz w:val="14"/>
                <w:lang w:val="sk-SK"/>
              </w:rPr>
              <w:t>0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right="43"/>
              <w:jc w:val="right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  <w:r w:rsidRPr="001721F2">
              <w:rPr>
                <w:rFonts w:ascii="Arial"/>
                <w:w w:val="95"/>
                <w:sz w:val="14"/>
                <w:lang w:val="sk-SK"/>
              </w:rPr>
              <w:t>0,00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right="41"/>
              <w:jc w:val="right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  <w:r w:rsidRPr="001721F2">
              <w:rPr>
                <w:rFonts w:ascii="Arial"/>
                <w:w w:val="95"/>
                <w:sz w:val="14"/>
                <w:lang w:val="sk-SK"/>
              </w:rPr>
              <w:t>0,00</w:t>
            </w:r>
          </w:p>
        </w:tc>
      </w:tr>
      <w:tr w:rsidR="00A56B34" w:rsidRPr="001721F2">
        <w:trPr>
          <w:trHeight w:hRule="exact" w:val="247"/>
        </w:trPr>
        <w:tc>
          <w:tcPr>
            <w:tcW w:w="986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32"/>
              <w:ind w:right="26"/>
              <w:jc w:val="right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  <w:r w:rsidRPr="001721F2">
              <w:rPr>
                <w:rFonts w:ascii="Arial"/>
                <w:w w:val="95"/>
                <w:sz w:val="14"/>
                <w:lang w:val="sk-SK"/>
              </w:rPr>
              <w:t>0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right="35"/>
              <w:jc w:val="right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  <w:r w:rsidRPr="001721F2">
              <w:rPr>
                <w:rFonts w:ascii="Arial"/>
                <w:w w:val="95"/>
                <w:sz w:val="14"/>
                <w:lang w:val="sk-SK"/>
              </w:rPr>
              <w:t>0,00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right="47"/>
              <w:jc w:val="right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  <w:r w:rsidRPr="001721F2">
              <w:rPr>
                <w:rFonts w:ascii="Arial"/>
                <w:w w:val="95"/>
                <w:sz w:val="14"/>
                <w:lang w:val="sk-SK"/>
              </w:rPr>
              <w:t>0,00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right="36"/>
              <w:jc w:val="right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  <w:r w:rsidRPr="001721F2">
              <w:rPr>
                <w:rFonts w:ascii="Arial"/>
                <w:w w:val="95"/>
                <w:sz w:val="14"/>
                <w:lang w:val="sk-SK"/>
              </w:rPr>
              <w:t>0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right="35"/>
              <w:jc w:val="right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  <w:r w:rsidRPr="001721F2">
              <w:rPr>
                <w:rFonts w:ascii="Arial"/>
                <w:w w:val="95"/>
                <w:sz w:val="14"/>
                <w:lang w:val="sk-SK"/>
              </w:rPr>
              <w:t>0,00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right="49"/>
              <w:jc w:val="right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  <w:r w:rsidRPr="001721F2">
              <w:rPr>
                <w:rFonts w:ascii="Arial"/>
                <w:w w:val="95"/>
                <w:sz w:val="14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8"/>
        <w:rPr>
          <w:rFonts w:ascii="Arial" w:eastAsia="Arial" w:hAnsi="Arial" w:cs="Arial"/>
          <w:sz w:val="28"/>
          <w:szCs w:val="28"/>
          <w:lang w:val="sk-SK"/>
        </w:rPr>
      </w:pPr>
    </w:p>
    <w:p w:rsidR="00A56B34" w:rsidRPr="001721F2" w:rsidRDefault="008C1DFF">
      <w:pPr>
        <w:spacing w:before="74"/>
        <w:ind w:left="115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/>
          <w:spacing w:val="-1"/>
          <w:sz w:val="20"/>
          <w:lang w:val="sk-SK"/>
        </w:rPr>
        <w:t>3)</w:t>
      </w:r>
    </w:p>
    <w:p w:rsidR="00A56B34" w:rsidRPr="001721F2" w:rsidRDefault="00A56B34">
      <w:pPr>
        <w:spacing w:before="7"/>
        <w:rPr>
          <w:rFonts w:ascii="Arial" w:eastAsia="Arial" w:hAnsi="Arial" w:cs="Arial"/>
          <w:sz w:val="9"/>
          <w:szCs w:val="9"/>
          <w:lang w:val="sk-SK"/>
        </w:rPr>
      </w:pPr>
    </w:p>
    <w:p w:rsidR="00A56B34" w:rsidRPr="001721F2" w:rsidRDefault="00EF41B8">
      <w:pPr>
        <w:spacing w:before="74"/>
        <w:ind w:right="1043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3472" behindDoc="0" locked="0" layoutInCell="1" allowOverlap="1">
                <wp:simplePos x="0" y="0"/>
                <wp:positionH relativeFrom="page">
                  <wp:posOffset>898525</wp:posOffset>
                </wp:positionH>
                <wp:positionV relativeFrom="paragraph">
                  <wp:posOffset>50800</wp:posOffset>
                </wp:positionV>
                <wp:extent cx="5768975" cy="927735"/>
                <wp:effectExtent l="3175" t="3175" r="0" b="2540"/>
                <wp:wrapNone/>
                <wp:docPr id="429" name="Text Box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8975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46"/>
                              <w:gridCol w:w="2280"/>
                              <w:gridCol w:w="3322"/>
                              <w:gridCol w:w="1204"/>
                            </w:tblGrid>
                            <w:tr w:rsidR="001721F2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4526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line="226" w:lineRule="exact"/>
                                    <w:ind w:left="117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20"/>
                                    </w:rPr>
                                    <w:t>Nadobudnuté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20"/>
                                    </w:rPr>
                                    <w:t>počas</w:t>
                                  </w:r>
                                  <w:r>
                                    <w:rPr>
                                      <w:rFonts w:ascii="Arial" w:hAnsi="Arial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ÚO</w:t>
                                  </w:r>
                                </w:p>
                              </w:tc>
                              <w:tc>
                                <w:tcPr>
                                  <w:tcW w:w="3322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480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0"/>
                                    <w:ind w:right="13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20"/>
                                    </w:rPr>
                                    <w:t>Počet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00"/>
                                    <w:ind w:left="78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Hodnota</w:t>
                                  </w:r>
                                </w:p>
                              </w:tc>
                              <w:tc>
                                <w:tcPr>
                                  <w:tcW w:w="4526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tabs>
                                      <w:tab w:val="left" w:pos="2984"/>
                                    </w:tabs>
                                    <w:spacing w:before="87"/>
                                    <w:ind w:left="81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95"/>
                                      <w:sz w:val="20"/>
                                    </w:rPr>
                                    <w:t>Počet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9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position w:val="1"/>
                                      <w:sz w:val="20"/>
                                    </w:rPr>
                                    <w:t>Hodnota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234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25"/>
                                    <w:ind w:right="36"/>
                                    <w:jc w:val="right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5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25"/>
                                    <w:ind w:right="54"/>
                                    <w:jc w:val="right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526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tabs>
                                      <w:tab w:val="left" w:pos="4189"/>
                                    </w:tabs>
                                    <w:spacing w:before="25"/>
                                    <w:ind w:left="2055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5"/>
                                      <w:sz w:val="14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/>
                                      <w:w w:val="95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8"/>
                                    <w:ind w:right="36"/>
                                    <w:jc w:val="right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5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8"/>
                                    <w:ind w:right="55"/>
                                    <w:jc w:val="right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526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tabs>
                                      <w:tab w:val="left" w:pos="4188"/>
                                    </w:tabs>
                                    <w:spacing w:before="38"/>
                                    <w:ind w:left="2055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5"/>
                                      <w:sz w:val="14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/>
                                      <w:w w:val="95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245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29"/>
                                    <w:ind w:right="36"/>
                                    <w:jc w:val="right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5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6"/>
                                    <w:ind w:right="55"/>
                                    <w:jc w:val="right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526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tabs>
                                      <w:tab w:val="left" w:pos="4188"/>
                                    </w:tabs>
                                    <w:spacing w:before="36"/>
                                    <w:ind w:left="2055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5"/>
                                      <w:sz w:val="14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/>
                                      <w:w w:val="95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2" o:spid="_x0000_s1191" type="#_x0000_t202" style="position:absolute;left:0;text-align:left;margin-left:70.75pt;margin-top:4pt;width:454.25pt;height:73.05pt;z-index: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46"/>
                        <w:gridCol w:w="2280"/>
                        <w:gridCol w:w="3322"/>
                        <w:gridCol w:w="1204"/>
                      </w:tblGrid>
                      <w:tr w:rsidR="001721F2">
                        <w:trPr>
                          <w:trHeight w:hRule="exact" w:val="240"/>
                        </w:trPr>
                        <w:tc>
                          <w:tcPr>
                            <w:tcW w:w="4526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line="226" w:lineRule="exact"/>
                              <w:ind w:left="117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</w:rPr>
                              <w:t>Nadobudnuté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</w:rPr>
                              <w:t>počas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ÚO</w:t>
                            </w:r>
                          </w:p>
                        </w:tc>
                        <w:tc>
                          <w:tcPr>
                            <w:tcW w:w="3322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1204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480"/>
                        </w:trPr>
                        <w:tc>
                          <w:tcPr>
                            <w:tcW w:w="2246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0"/>
                              <w:ind w:right="13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</w:rPr>
                              <w:t>Počet</w:t>
                            </w:r>
                          </w:p>
                        </w:tc>
                        <w:tc>
                          <w:tcPr>
                            <w:tcW w:w="228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00"/>
                              <w:ind w:left="78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Hodnota</w:t>
                            </w:r>
                          </w:p>
                        </w:tc>
                        <w:tc>
                          <w:tcPr>
                            <w:tcW w:w="4526" w:type="dxa"/>
                            <w:gridSpan w:val="2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tabs>
                                <w:tab w:val="left" w:pos="2984"/>
                              </w:tabs>
                              <w:spacing w:before="87"/>
                              <w:ind w:left="81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w w:val="95"/>
                                <w:sz w:val="20"/>
                              </w:rPr>
                              <w:t>Počet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pacing w:val="-1"/>
                                <w:position w:val="1"/>
                                <w:sz w:val="20"/>
                              </w:rPr>
                              <w:t>Hodnota</w:t>
                            </w:r>
                          </w:p>
                        </w:tc>
                      </w:tr>
                      <w:tr w:rsidR="001721F2">
                        <w:trPr>
                          <w:trHeight w:hRule="exact" w:val="234"/>
                        </w:trPr>
                        <w:tc>
                          <w:tcPr>
                            <w:tcW w:w="224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25"/>
                              <w:ind w:right="36"/>
                              <w:jc w:val="right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w w:val="95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80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25"/>
                              <w:ind w:right="54"/>
                              <w:jc w:val="right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526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tabs>
                                <w:tab w:val="left" w:pos="4189"/>
                              </w:tabs>
                              <w:spacing w:before="25"/>
                              <w:ind w:left="2055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w w:val="95"/>
                                <w:sz w:val="14"/>
                              </w:rPr>
                              <w:t>0</w:t>
                            </w:r>
                            <w:r>
                              <w:rPr>
                                <w:rFonts w:ascii="Arial"/>
                                <w:w w:val="95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240"/>
                        </w:trPr>
                        <w:tc>
                          <w:tcPr>
                            <w:tcW w:w="2246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8"/>
                              <w:ind w:right="36"/>
                              <w:jc w:val="right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w w:val="95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8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8"/>
                              <w:ind w:right="55"/>
                              <w:jc w:val="right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526" w:type="dxa"/>
                            <w:gridSpan w:val="2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tabs>
                                <w:tab w:val="left" w:pos="4188"/>
                              </w:tabs>
                              <w:spacing w:before="38"/>
                              <w:ind w:left="2055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w w:val="95"/>
                                <w:sz w:val="14"/>
                              </w:rPr>
                              <w:t>0</w:t>
                            </w:r>
                            <w:r>
                              <w:rPr>
                                <w:rFonts w:ascii="Arial"/>
                                <w:w w:val="95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245"/>
                        </w:trPr>
                        <w:tc>
                          <w:tcPr>
                            <w:tcW w:w="2246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29"/>
                              <w:ind w:right="36"/>
                              <w:jc w:val="right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w w:val="95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8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6"/>
                              <w:ind w:right="55"/>
                              <w:jc w:val="right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526" w:type="dxa"/>
                            <w:gridSpan w:val="2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tabs>
                                <w:tab w:val="left" w:pos="4188"/>
                              </w:tabs>
                              <w:spacing w:before="36"/>
                              <w:ind w:left="2055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w w:val="95"/>
                                <w:sz w:val="14"/>
                              </w:rPr>
                              <w:t>0</w:t>
                            </w:r>
                            <w:r>
                              <w:rPr>
                                <w:rFonts w:ascii="Arial"/>
                                <w:w w:val="95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spacing w:val="-1"/>
          <w:w w:val="95"/>
          <w:sz w:val="20"/>
          <w:lang w:val="sk-SK"/>
        </w:rPr>
        <w:t>ÚO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spacing w:before="3"/>
        <w:rPr>
          <w:rFonts w:ascii="Arial" w:eastAsia="Arial" w:hAnsi="Arial" w:cs="Arial"/>
          <w:sz w:val="16"/>
          <w:szCs w:val="16"/>
          <w:lang w:val="sk-SK"/>
        </w:rPr>
      </w:pPr>
    </w:p>
    <w:p w:rsidR="00A56B34" w:rsidRPr="001721F2" w:rsidRDefault="00EF41B8">
      <w:pPr>
        <w:spacing w:before="74"/>
        <w:ind w:left="115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502765040" behindDoc="1" locked="0" layoutInCell="1" allowOverlap="1">
                <wp:simplePos x="0" y="0"/>
                <wp:positionH relativeFrom="page">
                  <wp:posOffset>892175</wp:posOffset>
                </wp:positionH>
                <wp:positionV relativeFrom="paragraph">
                  <wp:posOffset>1354455</wp:posOffset>
                </wp:positionV>
                <wp:extent cx="5774690" cy="3447415"/>
                <wp:effectExtent l="6350" t="1905" r="635" b="8255"/>
                <wp:wrapNone/>
                <wp:docPr id="420" name="Group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690" cy="3447415"/>
                          <a:chOff x="1405" y="2133"/>
                          <a:chExt cx="9094" cy="5429"/>
                        </a:xfrm>
                      </wpg:grpSpPr>
                      <wpg:grpSp>
                        <wpg:cNvPr id="421" name="Group 410"/>
                        <wpg:cNvGrpSpPr>
                          <a:grpSpLocks/>
                        </wpg:cNvGrpSpPr>
                        <wpg:grpSpPr bwMode="auto">
                          <a:xfrm>
                            <a:off x="1416" y="2143"/>
                            <a:ext cx="9072" cy="2"/>
                            <a:chOff x="1416" y="2143"/>
                            <a:chExt cx="9072" cy="2"/>
                          </a:xfrm>
                        </wpg:grpSpPr>
                        <wps:wsp>
                          <wps:cNvPr id="422" name="Freeform 411"/>
                          <wps:cNvSpPr>
                            <a:spLocks/>
                          </wps:cNvSpPr>
                          <wps:spPr bwMode="auto">
                            <a:xfrm>
                              <a:off x="1416" y="2143"/>
                              <a:ext cx="9072" cy="2"/>
                            </a:xfrm>
                            <a:custGeom>
                              <a:avLst/>
                              <a:gdLst>
                                <a:gd name="T0" fmla="+- 0 1416 1416"/>
                                <a:gd name="T1" fmla="*/ T0 w 9072"/>
                                <a:gd name="T2" fmla="+- 0 10488 1416"/>
                                <a:gd name="T3" fmla="*/ T2 w 90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2">
                                  <a:moveTo>
                                    <a:pt x="0" y="0"/>
                                  </a:moveTo>
                                  <a:lnTo>
                                    <a:pt x="9072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3" name="Group 408"/>
                        <wpg:cNvGrpSpPr>
                          <a:grpSpLocks/>
                        </wpg:cNvGrpSpPr>
                        <wpg:grpSpPr bwMode="auto">
                          <a:xfrm>
                            <a:off x="1426" y="2153"/>
                            <a:ext cx="2" cy="5388"/>
                            <a:chOff x="1426" y="2153"/>
                            <a:chExt cx="2" cy="5388"/>
                          </a:xfrm>
                        </wpg:grpSpPr>
                        <wps:wsp>
                          <wps:cNvPr id="424" name="Freeform 409"/>
                          <wps:cNvSpPr>
                            <a:spLocks/>
                          </wps:cNvSpPr>
                          <wps:spPr bwMode="auto">
                            <a:xfrm>
                              <a:off x="1426" y="2153"/>
                              <a:ext cx="2" cy="5388"/>
                            </a:xfrm>
                            <a:custGeom>
                              <a:avLst/>
                              <a:gdLst>
                                <a:gd name="T0" fmla="+- 0 2153 2153"/>
                                <a:gd name="T1" fmla="*/ 2153 h 5388"/>
                                <a:gd name="T2" fmla="+- 0 7541 2153"/>
                                <a:gd name="T3" fmla="*/ 7541 h 53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388">
                                  <a:moveTo>
                                    <a:pt x="0" y="0"/>
                                  </a:moveTo>
                                  <a:lnTo>
                                    <a:pt x="0" y="5388"/>
                                  </a:lnTo>
                                </a:path>
                              </a:pathLst>
                            </a:custGeom>
                            <a:noFill/>
                            <a:ln w="134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5" name="Group 406"/>
                        <wpg:cNvGrpSpPr>
                          <a:grpSpLocks/>
                        </wpg:cNvGrpSpPr>
                        <wpg:grpSpPr bwMode="auto">
                          <a:xfrm>
                            <a:off x="1416" y="7550"/>
                            <a:ext cx="9072" cy="2"/>
                            <a:chOff x="1416" y="7550"/>
                            <a:chExt cx="9072" cy="2"/>
                          </a:xfrm>
                        </wpg:grpSpPr>
                        <wps:wsp>
                          <wps:cNvPr id="426" name="Freeform 407"/>
                          <wps:cNvSpPr>
                            <a:spLocks/>
                          </wps:cNvSpPr>
                          <wps:spPr bwMode="auto">
                            <a:xfrm>
                              <a:off x="1416" y="7550"/>
                              <a:ext cx="9072" cy="2"/>
                            </a:xfrm>
                            <a:custGeom>
                              <a:avLst/>
                              <a:gdLst>
                                <a:gd name="T0" fmla="+- 0 1416 1416"/>
                                <a:gd name="T1" fmla="*/ T0 w 9072"/>
                                <a:gd name="T2" fmla="+- 0 10488 1416"/>
                                <a:gd name="T3" fmla="*/ T2 w 90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2">
                                  <a:moveTo>
                                    <a:pt x="0" y="0"/>
                                  </a:moveTo>
                                  <a:lnTo>
                                    <a:pt x="9072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7" name="Group 404"/>
                        <wpg:cNvGrpSpPr>
                          <a:grpSpLocks/>
                        </wpg:cNvGrpSpPr>
                        <wpg:grpSpPr bwMode="auto">
                          <a:xfrm>
                            <a:off x="10478" y="2153"/>
                            <a:ext cx="2" cy="5388"/>
                            <a:chOff x="10478" y="2153"/>
                            <a:chExt cx="2" cy="5388"/>
                          </a:xfrm>
                        </wpg:grpSpPr>
                        <wps:wsp>
                          <wps:cNvPr id="428" name="Freeform 405"/>
                          <wps:cNvSpPr>
                            <a:spLocks/>
                          </wps:cNvSpPr>
                          <wps:spPr bwMode="auto">
                            <a:xfrm>
                              <a:off x="10478" y="2153"/>
                              <a:ext cx="2" cy="5388"/>
                            </a:xfrm>
                            <a:custGeom>
                              <a:avLst/>
                              <a:gdLst>
                                <a:gd name="T0" fmla="+- 0 2153 2153"/>
                                <a:gd name="T1" fmla="*/ 2153 h 5388"/>
                                <a:gd name="T2" fmla="+- 0 7541 2153"/>
                                <a:gd name="T3" fmla="*/ 7541 h 53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388">
                                  <a:moveTo>
                                    <a:pt x="0" y="0"/>
                                  </a:moveTo>
                                  <a:lnTo>
                                    <a:pt x="0" y="5388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3" o:spid="_x0000_s1026" style="position:absolute;margin-left:70.25pt;margin-top:106.65pt;width:454.7pt;height:271.45pt;z-index:-551440;mso-position-horizontal-relative:page" coordorigin="1405,2133" coordsize="9094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">
                <v:group id="Group 410" o:spid="_x0000_s1027" style="position:absolute;left:1416;top:2143;width:9072;height:2" coordorigin="1416,2143" coordsize="90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lPAI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lPAI8QAAADcAAAA&#10;DwAAAAAAAAAAAAAAAACqAgAAZHJzL2Rvd25yZXYueG1sUEsFBgAAAAAEAAQA+gAAAJsDAAAAAA==&#10;">
                  <v:shape id="Freeform 411" o:spid="_x0000_s1028" style="position:absolute;left:1416;top:2143;width:9072;height:2;visibility:visible;mso-wrap-style:square;v-text-anchor:top" coordsize="9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ENlsQA&#10;AADcAAAADwAAAGRycy9kb3ducmV2LnhtbESPQYvCMBSE78L+h/AWvGlqWUSqUXRhZQ9erLrr8dE8&#10;22LzUprY1n9vBMHjMDPfMItVbyrRUuNKywom4wgEcWZ1ybmC4+FnNAPhPLLGyjIpuJOD1fJjsMBE&#10;24731KY+FwHCLkEFhfd1IqXLCjLoxrYmDt7FNgZ9kE0udYNdgJtKxlE0lQZLDgsF1vRdUHZNb0aB&#10;NYe/rj/+p+dTu61353wz2ez2Sg0/+/UchKfev8Ov9q9W8BXH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RDZbEAAAA3AAAAA8AAAAAAAAAAAAAAAAAmAIAAGRycy9k&#10;b3ducmV2LnhtbFBLBQYAAAAABAAEAPUAAACJAwAAAAA=&#10;" path="m,l9072,e" filled="f" strokeweight="1.06pt">
                    <v:path arrowok="t" o:connecttype="custom" o:connectlocs="0,0;9072,0" o:connectangles="0,0"/>
                  </v:shape>
                </v:group>
                <v:group id="Group 408" o:spid="_x0000_s1029" style="position:absolute;left:1426;top:2153;width:2;height:5388" coordorigin="1426,2153" coordsize="2,53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37z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zfvPxgAAANwA&#10;AAAPAAAAAAAAAAAAAAAAAKoCAABkcnMvZG93bnJldi54bWxQSwUGAAAAAAQABAD6AAAAnQMAAAAA&#10;">
                  <v:shape id="Freeform 409" o:spid="_x0000_s1030" style="position:absolute;left:1426;top:2153;width:2;height:5388;visibility:visible;mso-wrap-style:square;v-text-anchor:top" coordsize="2,5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kr6MQA&#10;AADcAAAADwAAAGRycy9kb3ducmV2LnhtbESPQWsCMRSE74L/ITyhN802iJStUaRYKuhFW+v1sXnu&#10;Lm5eliRd139vBKHHYWa+YebL3jaiIx9qxxpeJxkI4sKZmksNP9+f4zcQISIbbByThhsFWC6Ggznm&#10;xl15T90hliJBOOSooYqxzaUMRUUWw8S1xMk7O28xJulLaTxeE9w2UmXZTFqsOS1U2NJHRcXl8Gc1&#10;nP3pS62PK3/s9ttOzda/u41VWr+M+tU7iEh9/A8/2xujYaqm8DiTjo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pK+jEAAAA3AAAAA8AAAAAAAAAAAAAAAAAmAIAAGRycy9k&#10;b3ducmV2LnhtbFBLBQYAAAAABAAEAPUAAACJAwAAAAA=&#10;" path="m,l,5388e" filled="f" strokeweight=".37358mm">
                    <v:path arrowok="t" o:connecttype="custom" o:connectlocs="0,2153;0,7541" o:connectangles="0,0"/>
                  </v:shape>
                </v:group>
                <v:group id="Group 406" o:spid="_x0000_s1031" style="position:absolute;left:1416;top:7550;width:9072;height:2" coordorigin="1416,7550" coordsize="90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jGI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W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aMYgxgAAANwA&#10;AAAPAAAAAAAAAAAAAAAAAKoCAABkcnMvZG93bnJldi54bWxQSwUGAAAAAAQABAD6AAAAnQMAAAAA&#10;">
                  <v:shape id="Freeform 407" o:spid="_x0000_s1032" style="position:absolute;left:1416;top:7550;width:9072;height:2;visibility:visible;mso-wrap-style:square;v-text-anchor:top" coordsize="9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oLlcQA&#10;AADcAAAADwAAAGRycy9kb3ducmV2LnhtbESPQYvCMBSE78L+h/AWvGmqiEjXKOuCsgcv1up6fDTP&#10;tti8lCbb1n9vBMHjMDPfMMt1byrRUuNKywom4wgEcWZ1ybmC9LgdLUA4j6yxskwK7uRgvfoYLDHW&#10;tuMDtYnPRYCwi1FB4X0dS+myggy6sa2Jg3e1jUEfZJNL3WAX4KaS0yiaS4Mlh4UCa/opKLsl/0aB&#10;Ncdz16d/yeXU7ur9Jd9MNvuDUsPP/vsLhKfev8Ov9q9WMJvO4XkmHA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qC5XEAAAA3AAAAA8AAAAAAAAAAAAAAAAAmAIAAGRycy9k&#10;b3ducmV2LnhtbFBLBQYAAAAABAAEAPUAAACJAwAAAAA=&#10;" path="m,l9072,e" filled="f" strokeweight="1.06pt">
                    <v:path arrowok="t" o:connecttype="custom" o:connectlocs="0,0;9072,0" o:connectangles="0,0"/>
                  </v:shape>
                </v:group>
                <v:group id="Group 404" o:spid="_x0000_s1033" style="position:absolute;left:10478;top:2153;width:2;height:5388" coordorigin="10478,2153" coordsize="2,53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      <v:shape id="Freeform 405" o:spid="_x0000_s1034" style="position:absolute;left:10478;top:2153;width:2;height:5388;visibility:visible;mso-wrap-style:square;v-text-anchor:top" coordsize="2,5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MytMMA&#10;AADcAAAADwAAAGRycy9kb3ducmV2LnhtbERPz2vCMBS+C/sfwhvsIjadFBnVKJswKAwPq2Ps+No8&#10;m2LzUprMtv/9chB2/Ph+7w6T7cSNBt86VvCcpCCIa6dbbhR8nd9XLyB8QNbYOSYFM3k47B8WO8y1&#10;G/mTbmVoRAxhn6MCE0KfS+lrQxZ94nriyF3cYDFEODRSDzjGcNvJdZpupMWWY4PBno6G6mv5axWM&#10;Y5GV1dKEj+NPcZrt5vvNVVapp8fpdQsi0BT+xXd3oRVk67g2nolHQO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MytMMAAADcAAAADwAAAAAAAAAAAAAAAACYAgAAZHJzL2Rv&#10;d25yZXYueG1sUEsFBgAAAAAEAAQA9QAAAIgDAAAAAA==&#10;" path="m,l,5388e" filled="f" strokeweight="1.06pt">
                    <v:path arrowok="t" o:connecttype="custom" o:connectlocs="0,2153;0,7541" o:connectangles="0,0"/>
                  </v:shape>
                </v:group>
                <w10:wrap anchorx="page"/>
              </v:group>
            </w:pict>
          </mc:Fallback>
        </mc:AlternateContent>
      </w:r>
      <w:r w:rsidR="008C1DFF" w:rsidRPr="001721F2">
        <w:rPr>
          <w:rFonts w:ascii="Arial"/>
          <w:spacing w:val="-1"/>
          <w:sz w:val="20"/>
          <w:lang w:val="sk-SK"/>
        </w:rPr>
        <w:t>4)</w:t>
      </w:r>
    </w:p>
    <w:p w:rsidR="00A56B34" w:rsidRPr="001721F2" w:rsidRDefault="00A56B34">
      <w:pPr>
        <w:spacing w:before="6"/>
        <w:rPr>
          <w:rFonts w:ascii="Arial" w:eastAsia="Arial" w:hAnsi="Arial" w:cs="Arial"/>
          <w:sz w:val="16"/>
          <w:szCs w:val="16"/>
          <w:lang w:val="sk-SK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929"/>
        <w:gridCol w:w="2097"/>
        <w:gridCol w:w="2338"/>
        <w:gridCol w:w="2572"/>
      </w:tblGrid>
      <w:tr w:rsidR="00A56B34" w:rsidRPr="001721F2">
        <w:trPr>
          <w:trHeight w:hRule="exact" w:val="242"/>
        </w:trPr>
        <w:tc>
          <w:tcPr>
            <w:tcW w:w="7934" w:type="dxa"/>
            <w:gridSpan w:val="4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29" w:lineRule="exact"/>
              <w:ind w:left="2588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  <w:r w:rsidRPr="001721F2">
              <w:rPr>
                <w:rFonts w:ascii="Arial" w:hAnsi="Arial"/>
                <w:sz w:val="20"/>
                <w:lang w:val="sk-SK"/>
              </w:rPr>
              <w:t>V</w:t>
            </w:r>
            <w:r w:rsidRPr="001721F2">
              <w:rPr>
                <w:rFonts w:ascii="Arial" w:hAnsi="Arial"/>
                <w:spacing w:val="-7"/>
                <w:sz w:val="20"/>
                <w:lang w:val="sk-SK"/>
              </w:rPr>
              <w:t xml:space="preserve"> </w:t>
            </w:r>
            <w:r w:rsidRPr="001721F2">
              <w:rPr>
                <w:rFonts w:ascii="Arial" w:hAnsi="Arial"/>
                <w:spacing w:val="-1"/>
                <w:sz w:val="20"/>
                <w:lang w:val="sk-SK"/>
              </w:rPr>
              <w:t>držbe</w:t>
            </w:r>
            <w:r w:rsidRPr="001721F2">
              <w:rPr>
                <w:rFonts w:ascii="Arial" w:hAnsi="Arial"/>
                <w:spacing w:val="-6"/>
                <w:sz w:val="20"/>
                <w:lang w:val="sk-SK"/>
              </w:rPr>
              <w:t xml:space="preserve"> </w:t>
            </w:r>
            <w:r w:rsidRPr="001721F2">
              <w:rPr>
                <w:rFonts w:ascii="Arial" w:hAnsi="Arial"/>
                <w:sz w:val="20"/>
                <w:lang w:val="sk-SK"/>
              </w:rPr>
              <w:t>k</w:t>
            </w:r>
            <w:r w:rsidRPr="001721F2">
              <w:rPr>
                <w:rFonts w:ascii="Arial" w:hAnsi="Arial"/>
                <w:spacing w:val="-2"/>
                <w:sz w:val="20"/>
                <w:lang w:val="sk-SK"/>
              </w:rPr>
              <w:t xml:space="preserve"> </w:t>
            </w:r>
            <w:r w:rsidRPr="001721F2">
              <w:rPr>
                <w:rFonts w:ascii="Arial" w:hAnsi="Arial"/>
                <w:sz w:val="20"/>
                <w:lang w:val="sk-SK"/>
              </w:rPr>
              <w:t>poslednému</w:t>
            </w:r>
            <w:r w:rsidRPr="001721F2">
              <w:rPr>
                <w:rFonts w:ascii="Arial" w:hAnsi="Arial"/>
                <w:spacing w:val="-6"/>
                <w:sz w:val="20"/>
                <w:lang w:val="sk-SK"/>
              </w:rPr>
              <w:t xml:space="preserve"> </w:t>
            </w:r>
            <w:r w:rsidRPr="001721F2">
              <w:rPr>
                <w:rFonts w:ascii="Arial" w:hAnsi="Arial"/>
                <w:spacing w:val="-1"/>
                <w:sz w:val="20"/>
                <w:lang w:val="sk-SK"/>
              </w:rPr>
              <w:t xml:space="preserve">dňu </w:t>
            </w:r>
            <w:r w:rsidRPr="001721F2">
              <w:rPr>
                <w:rFonts w:ascii="Arial" w:hAnsi="Arial"/>
                <w:sz w:val="20"/>
                <w:lang w:val="sk-SK"/>
              </w:rPr>
              <w:t>ÚO</w:t>
            </w:r>
          </w:p>
        </w:tc>
      </w:tr>
      <w:tr w:rsidR="00A56B34" w:rsidRPr="001721F2">
        <w:trPr>
          <w:trHeight w:hRule="exact" w:val="250"/>
        </w:trPr>
        <w:tc>
          <w:tcPr>
            <w:tcW w:w="929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56B34" w:rsidRPr="001721F2" w:rsidRDefault="008C1DFF">
            <w:pPr>
              <w:pStyle w:val="TableParagraph"/>
              <w:spacing w:line="226" w:lineRule="exact"/>
              <w:ind w:left="99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  <w:r w:rsidRPr="001721F2">
              <w:rPr>
                <w:rFonts w:ascii="Arial" w:hAnsi="Arial"/>
                <w:spacing w:val="-1"/>
                <w:sz w:val="20"/>
                <w:lang w:val="sk-SK"/>
              </w:rPr>
              <w:t>Počet</w:t>
            </w:r>
          </w:p>
        </w:tc>
        <w:tc>
          <w:tcPr>
            <w:tcW w:w="2097" w:type="dxa"/>
            <w:tcBorders>
              <w:top w:val="single" w:sz="5" w:space="0" w:color="000000"/>
              <w:left w:val="nil"/>
              <w:bottom w:val="single" w:sz="8" w:space="0" w:color="000000"/>
              <w:right w:val="nil"/>
            </w:tcBorders>
          </w:tcPr>
          <w:p w:rsidR="00A56B34" w:rsidRPr="001721F2" w:rsidRDefault="008C1DFF">
            <w:pPr>
              <w:pStyle w:val="TableParagraph"/>
              <w:spacing w:line="226" w:lineRule="exact"/>
              <w:ind w:left="309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  <w:r w:rsidRPr="001721F2">
              <w:rPr>
                <w:rFonts w:ascii="Arial" w:hAnsi="Arial"/>
                <w:spacing w:val="-1"/>
                <w:sz w:val="20"/>
                <w:lang w:val="sk-SK"/>
              </w:rPr>
              <w:t>Menovitá</w:t>
            </w:r>
            <w:r w:rsidRPr="001721F2">
              <w:rPr>
                <w:rFonts w:ascii="Arial" w:hAnsi="Arial"/>
                <w:spacing w:val="-15"/>
                <w:sz w:val="20"/>
                <w:lang w:val="sk-SK"/>
              </w:rPr>
              <w:t xml:space="preserve"> </w:t>
            </w:r>
            <w:r w:rsidRPr="001721F2">
              <w:rPr>
                <w:rFonts w:ascii="Arial" w:hAnsi="Arial"/>
                <w:sz w:val="20"/>
                <w:lang w:val="sk-SK"/>
              </w:rPr>
              <w:t>hodnota</w:t>
            </w:r>
          </w:p>
        </w:tc>
        <w:tc>
          <w:tcPr>
            <w:tcW w:w="2338" w:type="dxa"/>
            <w:tcBorders>
              <w:top w:val="single" w:sz="5" w:space="0" w:color="000000"/>
              <w:left w:val="nil"/>
              <w:bottom w:val="single" w:sz="8" w:space="0" w:color="000000"/>
              <w:right w:val="nil"/>
            </w:tcBorders>
          </w:tcPr>
          <w:p w:rsidR="00A56B34" w:rsidRPr="001721F2" w:rsidRDefault="008C1DFF">
            <w:pPr>
              <w:pStyle w:val="TableParagraph"/>
              <w:spacing w:line="226" w:lineRule="exact"/>
              <w:ind w:left="198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  <w:r w:rsidRPr="001721F2">
              <w:rPr>
                <w:rFonts w:ascii="Arial" w:hAnsi="Arial"/>
                <w:spacing w:val="-1"/>
                <w:sz w:val="20"/>
                <w:lang w:val="sk-SK"/>
              </w:rPr>
              <w:t>Nadobúdacia</w:t>
            </w:r>
            <w:r w:rsidRPr="001721F2">
              <w:rPr>
                <w:rFonts w:ascii="Arial" w:hAnsi="Arial"/>
                <w:spacing w:val="-18"/>
                <w:sz w:val="20"/>
                <w:lang w:val="sk-SK"/>
              </w:rPr>
              <w:t xml:space="preserve"> </w:t>
            </w:r>
            <w:r w:rsidRPr="001721F2">
              <w:rPr>
                <w:rFonts w:ascii="Arial" w:hAnsi="Arial"/>
                <w:sz w:val="20"/>
                <w:lang w:val="sk-SK"/>
              </w:rPr>
              <w:t>hodnota</w:t>
            </w:r>
          </w:p>
        </w:tc>
        <w:tc>
          <w:tcPr>
            <w:tcW w:w="2572" w:type="dxa"/>
            <w:tcBorders>
              <w:top w:val="single" w:sz="5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26" w:lineRule="exact"/>
              <w:ind w:left="183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  <w:r w:rsidRPr="001721F2">
              <w:rPr>
                <w:rFonts w:ascii="Arial" w:hAnsi="Arial"/>
                <w:sz w:val="20"/>
                <w:lang w:val="sk-SK"/>
              </w:rPr>
              <w:t>%podiel</w:t>
            </w:r>
            <w:r w:rsidRPr="001721F2">
              <w:rPr>
                <w:rFonts w:ascii="Arial" w:hAnsi="Arial"/>
                <w:spacing w:val="-9"/>
                <w:sz w:val="20"/>
                <w:lang w:val="sk-SK"/>
              </w:rPr>
              <w:t xml:space="preserve"> </w:t>
            </w:r>
            <w:r w:rsidRPr="001721F2">
              <w:rPr>
                <w:rFonts w:ascii="Arial" w:hAnsi="Arial"/>
                <w:spacing w:val="-1"/>
                <w:sz w:val="20"/>
                <w:lang w:val="sk-SK"/>
              </w:rPr>
              <w:t>na</w:t>
            </w:r>
            <w:r w:rsidRPr="001721F2">
              <w:rPr>
                <w:rFonts w:ascii="Arial" w:hAnsi="Arial"/>
                <w:spacing w:val="-5"/>
                <w:sz w:val="20"/>
                <w:lang w:val="sk-SK"/>
              </w:rPr>
              <w:t xml:space="preserve"> </w:t>
            </w:r>
            <w:r w:rsidRPr="001721F2">
              <w:rPr>
                <w:rFonts w:ascii="Arial" w:hAnsi="Arial"/>
                <w:spacing w:val="-1"/>
                <w:sz w:val="20"/>
                <w:lang w:val="sk-SK"/>
              </w:rPr>
              <w:t>upísanom</w:t>
            </w:r>
            <w:r w:rsidRPr="001721F2">
              <w:rPr>
                <w:rFonts w:ascii="Arial" w:hAnsi="Arial"/>
                <w:spacing w:val="-3"/>
                <w:sz w:val="20"/>
                <w:lang w:val="sk-SK"/>
              </w:rPr>
              <w:t xml:space="preserve"> </w:t>
            </w:r>
            <w:r w:rsidRPr="001721F2">
              <w:rPr>
                <w:rFonts w:ascii="Arial" w:hAnsi="Arial"/>
                <w:sz w:val="20"/>
                <w:lang w:val="sk-SK"/>
              </w:rPr>
              <w:t>ZI</w:t>
            </w:r>
          </w:p>
        </w:tc>
      </w:tr>
      <w:tr w:rsidR="00A56B34" w:rsidRPr="001721F2">
        <w:trPr>
          <w:trHeight w:hRule="exact" w:val="234"/>
        </w:trPr>
        <w:tc>
          <w:tcPr>
            <w:tcW w:w="7934" w:type="dxa"/>
            <w:gridSpan w:val="4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tabs>
                <w:tab w:val="left" w:pos="2788"/>
                <w:tab w:val="left" w:pos="5104"/>
                <w:tab w:val="left" w:pos="6045"/>
                <w:tab w:val="left" w:pos="7614"/>
              </w:tabs>
              <w:spacing w:before="41"/>
              <w:ind w:left="990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  <w:r w:rsidRPr="001721F2">
              <w:rPr>
                <w:rFonts w:ascii="Arial"/>
                <w:w w:val="95"/>
                <w:sz w:val="14"/>
                <w:lang w:val="sk-SK"/>
              </w:rPr>
              <w:t>0</w:t>
            </w:r>
            <w:r w:rsidRPr="001721F2">
              <w:rPr>
                <w:rFonts w:ascii="Arial"/>
                <w:w w:val="95"/>
                <w:sz w:val="14"/>
                <w:lang w:val="sk-SK"/>
              </w:rPr>
              <w:tab/>
              <w:t>0,00</w:t>
            </w:r>
            <w:r w:rsidRPr="001721F2">
              <w:rPr>
                <w:rFonts w:ascii="Arial"/>
                <w:w w:val="95"/>
                <w:sz w:val="14"/>
                <w:lang w:val="sk-SK"/>
              </w:rPr>
              <w:tab/>
              <w:t>0,00</w:t>
            </w:r>
            <w:r w:rsidRPr="001721F2">
              <w:rPr>
                <w:rFonts w:ascii="Arial"/>
                <w:w w:val="95"/>
                <w:sz w:val="14"/>
                <w:lang w:val="sk-SK"/>
              </w:rPr>
              <w:tab/>
              <w:t>0,00</w:t>
            </w:r>
            <w:r w:rsidRPr="001721F2">
              <w:rPr>
                <w:rFonts w:ascii="Arial"/>
                <w:w w:val="95"/>
                <w:sz w:val="14"/>
                <w:lang w:val="sk-SK"/>
              </w:rPr>
              <w:tab/>
            </w:r>
            <w:r w:rsidRPr="001721F2">
              <w:rPr>
                <w:rFonts w:ascii="Arial"/>
                <w:sz w:val="14"/>
                <w:lang w:val="sk-SK"/>
              </w:rPr>
              <w:t>0,00</w:t>
            </w:r>
          </w:p>
        </w:tc>
      </w:tr>
      <w:tr w:rsidR="00A56B34" w:rsidRPr="001721F2">
        <w:trPr>
          <w:trHeight w:hRule="exact" w:val="240"/>
        </w:trPr>
        <w:tc>
          <w:tcPr>
            <w:tcW w:w="7934" w:type="dxa"/>
            <w:gridSpan w:val="4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tabs>
                <w:tab w:val="left" w:pos="2787"/>
                <w:tab w:val="left" w:pos="5103"/>
                <w:tab w:val="left" w:pos="6044"/>
                <w:tab w:val="left" w:pos="7621"/>
              </w:tabs>
              <w:spacing w:before="34"/>
              <w:ind w:left="990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  <w:r w:rsidRPr="001721F2">
              <w:rPr>
                <w:rFonts w:ascii="Arial"/>
                <w:w w:val="95"/>
                <w:sz w:val="14"/>
                <w:lang w:val="sk-SK"/>
              </w:rPr>
              <w:t>0</w:t>
            </w:r>
            <w:r w:rsidRPr="001721F2">
              <w:rPr>
                <w:rFonts w:ascii="Arial"/>
                <w:w w:val="95"/>
                <w:sz w:val="14"/>
                <w:lang w:val="sk-SK"/>
              </w:rPr>
              <w:tab/>
              <w:t>0,00</w:t>
            </w:r>
            <w:r w:rsidRPr="001721F2">
              <w:rPr>
                <w:rFonts w:ascii="Arial"/>
                <w:w w:val="95"/>
                <w:sz w:val="14"/>
                <w:lang w:val="sk-SK"/>
              </w:rPr>
              <w:tab/>
              <w:t>0,00</w:t>
            </w:r>
            <w:r w:rsidRPr="001721F2">
              <w:rPr>
                <w:rFonts w:ascii="Arial"/>
                <w:w w:val="95"/>
                <w:sz w:val="14"/>
                <w:lang w:val="sk-SK"/>
              </w:rPr>
              <w:tab/>
              <w:t>0,00</w:t>
            </w:r>
            <w:r w:rsidRPr="001721F2">
              <w:rPr>
                <w:rFonts w:ascii="Arial"/>
                <w:w w:val="95"/>
                <w:sz w:val="14"/>
                <w:lang w:val="sk-SK"/>
              </w:rPr>
              <w:tab/>
            </w:r>
            <w:r w:rsidRPr="001721F2">
              <w:rPr>
                <w:rFonts w:ascii="Arial"/>
                <w:sz w:val="14"/>
                <w:lang w:val="sk-SK"/>
              </w:rPr>
              <w:t>0,00</w:t>
            </w:r>
          </w:p>
        </w:tc>
      </w:tr>
      <w:tr w:rsidR="00A56B34" w:rsidRPr="001721F2">
        <w:trPr>
          <w:trHeight w:hRule="exact" w:val="245"/>
        </w:trPr>
        <w:tc>
          <w:tcPr>
            <w:tcW w:w="7934" w:type="dxa"/>
            <w:gridSpan w:val="4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tabs>
                <w:tab w:val="left" w:pos="2787"/>
                <w:tab w:val="left" w:pos="5103"/>
                <w:tab w:val="left" w:pos="6037"/>
                <w:tab w:val="left" w:pos="7621"/>
              </w:tabs>
              <w:spacing w:before="32"/>
              <w:ind w:left="990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  <w:r w:rsidRPr="001721F2">
              <w:rPr>
                <w:rFonts w:ascii="Arial"/>
                <w:w w:val="95"/>
                <w:sz w:val="14"/>
                <w:lang w:val="sk-SK"/>
              </w:rPr>
              <w:t>0</w:t>
            </w:r>
            <w:r w:rsidRPr="001721F2">
              <w:rPr>
                <w:rFonts w:ascii="Arial"/>
                <w:w w:val="95"/>
                <w:sz w:val="14"/>
                <w:lang w:val="sk-SK"/>
              </w:rPr>
              <w:tab/>
              <w:t>0,00</w:t>
            </w:r>
            <w:r w:rsidRPr="001721F2">
              <w:rPr>
                <w:rFonts w:ascii="Arial"/>
                <w:w w:val="95"/>
                <w:sz w:val="14"/>
                <w:lang w:val="sk-SK"/>
              </w:rPr>
              <w:tab/>
              <w:t>0,00</w:t>
            </w:r>
            <w:r w:rsidRPr="001721F2">
              <w:rPr>
                <w:rFonts w:ascii="Arial"/>
                <w:w w:val="95"/>
                <w:sz w:val="14"/>
                <w:lang w:val="sk-SK"/>
              </w:rPr>
              <w:tab/>
              <w:t>0,00</w:t>
            </w:r>
            <w:r w:rsidRPr="001721F2">
              <w:rPr>
                <w:rFonts w:ascii="Arial"/>
                <w:w w:val="95"/>
                <w:sz w:val="14"/>
                <w:lang w:val="sk-SK"/>
              </w:rPr>
              <w:tab/>
            </w:r>
            <w:r w:rsidRPr="001721F2">
              <w:rPr>
                <w:rFonts w:ascii="Arial"/>
                <w:sz w:val="14"/>
                <w:lang w:val="sk-SK"/>
              </w:rPr>
              <w:t>0,00</w:t>
            </w:r>
          </w:p>
        </w:tc>
      </w:tr>
      <w:tr w:rsidR="00A56B34" w:rsidRPr="001721F2">
        <w:trPr>
          <w:trHeight w:hRule="exact" w:val="427"/>
        </w:trPr>
        <w:tc>
          <w:tcPr>
            <w:tcW w:w="793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</w:tr>
    </w:tbl>
    <w:p w:rsidR="00A56B34" w:rsidRPr="001721F2" w:rsidRDefault="00A56B34">
      <w:pPr>
        <w:rPr>
          <w:lang w:val="sk-SK"/>
        </w:rPr>
        <w:sectPr w:rsidR="00A56B34" w:rsidRPr="001721F2">
          <w:footerReference w:type="default" r:id="rId13"/>
          <w:pgSz w:w="11910" w:h="16840"/>
          <w:pgMar w:top="200" w:right="1260" w:bottom="1400" w:left="1300" w:header="0" w:footer="1207" w:gutter="0"/>
          <w:cols w:space="708"/>
        </w:sectPr>
      </w:pPr>
    </w:p>
    <w:p w:rsidR="00A56B34" w:rsidRPr="001721F2" w:rsidRDefault="00EF41B8">
      <w:pPr>
        <w:spacing w:before="7" w:line="310" w:lineRule="atLeast"/>
        <w:ind w:left="6622" w:right="2584" w:firstLine="4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3544" behindDoc="0" locked="0" layoutInCell="1" allowOverlap="1">
                <wp:simplePos x="0" y="0"/>
                <wp:positionH relativeFrom="page">
                  <wp:posOffset>930910</wp:posOffset>
                </wp:positionH>
                <wp:positionV relativeFrom="paragraph">
                  <wp:posOffset>66040</wp:posOffset>
                </wp:positionV>
                <wp:extent cx="1609725" cy="167005"/>
                <wp:effectExtent l="6985" t="8890" r="12065" b="14605"/>
                <wp:wrapNone/>
                <wp:docPr id="419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23" w:line="220" w:lineRule="exact"/>
                              <w:ind w:left="10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2" o:spid="_x0000_s1192" type="#_x0000_t202" style="position:absolute;left:0;text-align:left;margin-left:73.3pt;margin-top:5.2pt;width:126.75pt;height:13.15pt;z-index:3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" filled="f" strokeweight="1pt">
                <v:textbox inset="0,0,0,0">
                  <w:txbxContent>
                    <w:p w:rsidR="001721F2" w:rsidRDefault="001721F2">
                      <w:pPr>
                        <w:spacing w:before="23" w:line="220" w:lineRule="exact"/>
                        <w:ind w:left="10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Poznámky Úč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3568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45085</wp:posOffset>
                </wp:positionV>
                <wp:extent cx="1439545" cy="359410"/>
                <wp:effectExtent l="3175" t="0" r="0" b="0"/>
                <wp:wrapNone/>
                <wp:docPr id="418" name="Text 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1" o:spid="_x0000_s1193" type="#_x0000_t202" style="position:absolute;left:0;text-align:left;margin-left:409pt;margin-top:3.55pt;width:113.35pt;height:28.3pt;z-index: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  <w:tr w:rsidR="001721F2">
                        <w:trPr>
                          <w:trHeight w:hRule="exact" w:val="273"/>
                        </w:trPr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sz w:val="20"/>
          <w:lang w:val="sk-SK"/>
        </w:rPr>
        <w:t>DIČ IČO</w:t>
      </w:r>
    </w:p>
    <w:p w:rsidR="00A56B34" w:rsidRPr="001721F2" w:rsidRDefault="008C1DFF">
      <w:pPr>
        <w:pStyle w:val="Zkladntext"/>
        <w:spacing w:before="0"/>
        <w:ind w:left="177"/>
        <w:rPr>
          <w:rFonts w:cs="Arial Narrow"/>
          <w:lang w:val="sk-SK"/>
        </w:rPr>
      </w:pPr>
      <w:r w:rsidRPr="001721F2">
        <w:rPr>
          <w:lang w:val="sk-SK"/>
        </w:rPr>
        <w:t>Informácie k časti F. písm. zc) prílohy č. 3 o významných položkách časového rozlíšenia na strane aktív</w:t>
      </w:r>
    </w:p>
    <w:p w:rsidR="00A56B34" w:rsidRPr="001721F2" w:rsidRDefault="00A56B34">
      <w:pPr>
        <w:spacing w:before="3"/>
        <w:rPr>
          <w:rFonts w:ascii="Arial Narrow" w:eastAsia="Arial Narrow" w:hAnsi="Arial Narrow" w:cs="Arial Narrow"/>
          <w:sz w:val="5"/>
          <w:szCs w:val="5"/>
          <w:lang w:val="sk-SK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328"/>
        <w:gridCol w:w="2573"/>
        <w:gridCol w:w="2399"/>
      </w:tblGrid>
      <w:tr w:rsidR="00A56B34" w:rsidRPr="001721F2">
        <w:trPr>
          <w:trHeight w:hRule="exact" w:val="743"/>
        </w:trPr>
        <w:tc>
          <w:tcPr>
            <w:tcW w:w="432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775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Opis položky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časového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rozlíšenia</w:t>
            </w:r>
          </w:p>
        </w:tc>
        <w:tc>
          <w:tcPr>
            <w:tcW w:w="2573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310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 obdobie</w:t>
            </w:r>
          </w:p>
        </w:tc>
        <w:tc>
          <w:tcPr>
            <w:tcW w:w="239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auto"/>
              <w:ind w:left="183" w:right="180" w:hanging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</w:t>
            </w:r>
            <w:r w:rsidRPr="001721F2">
              <w:rPr>
                <w:rFonts w:ascii="Arial Narrow" w:hAnsi="Arial Narrow"/>
                <w:b/>
                <w:spacing w:val="2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predchádzajúce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účtovné</w:t>
            </w:r>
            <w:r w:rsidRPr="001721F2">
              <w:rPr>
                <w:rFonts w:ascii="Arial Narrow" w:hAnsi="Arial Narrow"/>
                <w:b/>
                <w:spacing w:val="2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</w:tr>
      <w:tr w:rsidR="00A56B34" w:rsidRPr="001721F2">
        <w:trPr>
          <w:trHeight w:hRule="exact" w:val="360"/>
        </w:trPr>
        <w:tc>
          <w:tcPr>
            <w:tcW w:w="432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Náklady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budúcich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období</w:t>
            </w:r>
            <w:r w:rsidRPr="001721F2">
              <w:rPr>
                <w:rFonts w:ascii="Arial Narrow" w:hAnsi="Arial Narrow"/>
                <w:b/>
                <w:spacing w:val="-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dlhodobé,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z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toho:</w:t>
            </w:r>
          </w:p>
        </w:tc>
        <w:tc>
          <w:tcPr>
            <w:tcW w:w="2573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3"/>
              <w:ind w:right="2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39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3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8"/>
        </w:trPr>
        <w:tc>
          <w:tcPr>
            <w:tcW w:w="4328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2573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2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399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8"/>
        </w:trPr>
        <w:tc>
          <w:tcPr>
            <w:tcW w:w="4328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2573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right="2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60"/>
        </w:trPr>
        <w:tc>
          <w:tcPr>
            <w:tcW w:w="432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Náklady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budúcich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období</w:t>
            </w:r>
            <w:r w:rsidRPr="001721F2">
              <w:rPr>
                <w:rFonts w:ascii="Arial Narrow" w:hAnsi="Arial Narrow"/>
                <w:b/>
                <w:spacing w:val="-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krátkodobé,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z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toho:</w:t>
            </w:r>
          </w:p>
        </w:tc>
        <w:tc>
          <w:tcPr>
            <w:tcW w:w="2573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7"/>
              <w:ind w:right="2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3652,55</w:t>
            </w:r>
          </w:p>
        </w:tc>
        <w:tc>
          <w:tcPr>
            <w:tcW w:w="239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7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3969,00</w:t>
            </w:r>
          </w:p>
        </w:tc>
      </w:tr>
      <w:tr w:rsidR="00A56B34" w:rsidRPr="001721F2">
        <w:trPr>
          <w:trHeight w:hRule="exact" w:val="355"/>
        </w:trPr>
        <w:tc>
          <w:tcPr>
            <w:tcW w:w="432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2"/>
              <w:ind w:left="3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 w:hAnsi="Arial"/>
                <w:spacing w:val="-1"/>
                <w:sz w:val="19"/>
                <w:lang w:val="sk-SK"/>
              </w:rPr>
              <w:t>poistné</w:t>
            </w:r>
          </w:p>
        </w:tc>
        <w:tc>
          <w:tcPr>
            <w:tcW w:w="257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7"/>
              <w:ind w:right="2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3652,55</w:t>
            </w:r>
          </w:p>
        </w:tc>
        <w:tc>
          <w:tcPr>
            <w:tcW w:w="239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7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3969,00</w:t>
            </w:r>
          </w:p>
        </w:tc>
      </w:tr>
      <w:tr w:rsidR="00A56B34" w:rsidRPr="001721F2">
        <w:trPr>
          <w:trHeight w:hRule="exact" w:val="356"/>
        </w:trPr>
        <w:tc>
          <w:tcPr>
            <w:tcW w:w="4328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2573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2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39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60"/>
        </w:trPr>
        <w:tc>
          <w:tcPr>
            <w:tcW w:w="432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4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Príjmy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budúcich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období dlhodobé,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z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toho:</w:t>
            </w:r>
          </w:p>
        </w:tc>
        <w:tc>
          <w:tcPr>
            <w:tcW w:w="2573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5"/>
              <w:ind w:right="2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39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5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5"/>
        </w:trPr>
        <w:tc>
          <w:tcPr>
            <w:tcW w:w="432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257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2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39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5"/>
        </w:trPr>
        <w:tc>
          <w:tcPr>
            <w:tcW w:w="4328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2573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2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39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60"/>
        </w:trPr>
        <w:tc>
          <w:tcPr>
            <w:tcW w:w="432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Príjmy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budúcich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období krátkodobé,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z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toho:</w:t>
            </w:r>
          </w:p>
        </w:tc>
        <w:tc>
          <w:tcPr>
            <w:tcW w:w="2573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2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39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6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5"/>
        </w:trPr>
        <w:tc>
          <w:tcPr>
            <w:tcW w:w="432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257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2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39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6"/>
        </w:trPr>
        <w:tc>
          <w:tcPr>
            <w:tcW w:w="432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257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2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399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9"/>
        <w:rPr>
          <w:rFonts w:ascii="Arial Narrow" w:eastAsia="Arial Narrow" w:hAnsi="Arial Narrow" w:cs="Arial Narrow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1139825"/>
                <wp:effectExtent l="9525" t="9525" r="8255" b="3175"/>
                <wp:docPr id="409" name="Group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1139825"/>
                          <a:chOff x="0" y="0"/>
                          <a:chExt cx="9347" cy="1795"/>
                        </a:xfrm>
                      </wpg:grpSpPr>
                      <wpg:grpSp>
                        <wpg:cNvPr id="410" name="Group 39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411" name="Freeform 40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2" name="Group 397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779"/>
                            <a:chOff x="11" y="11"/>
                            <a:chExt cx="2" cy="1779"/>
                          </a:xfrm>
                        </wpg:grpSpPr>
                        <wps:wsp>
                          <wps:cNvPr id="413" name="Freeform 398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779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779"/>
                                <a:gd name="T2" fmla="+- 0 1789 11"/>
                                <a:gd name="T3" fmla="*/ 1789 h 17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79">
                                  <a:moveTo>
                                    <a:pt x="0" y="0"/>
                                  </a:moveTo>
                                  <a:lnTo>
                                    <a:pt x="0" y="177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4" name="Group 395"/>
                        <wpg:cNvGrpSpPr>
                          <a:grpSpLocks/>
                        </wpg:cNvGrpSpPr>
                        <wpg:grpSpPr bwMode="auto">
                          <a:xfrm>
                            <a:off x="6" y="1784"/>
                            <a:ext cx="9335" cy="2"/>
                            <a:chOff x="6" y="1784"/>
                            <a:chExt cx="9335" cy="2"/>
                          </a:xfrm>
                        </wpg:grpSpPr>
                        <wps:wsp>
                          <wps:cNvPr id="415" name="Freeform 396"/>
                          <wps:cNvSpPr>
                            <a:spLocks/>
                          </wps:cNvSpPr>
                          <wps:spPr bwMode="auto">
                            <a:xfrm>
                              <a:off x="6" y="1784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6" name="Group 393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1779"/>
                            <a:chOff x="9336" y="11"/>
                            <a:chExt cx="2" cy="1779"/>
                          </a:xfrm>
                        </wpg:grpSpPr>
                        <wps:wsp>
                          <wps:cNvPr id="417" name="Freeform 394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1779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779"/>
                                <a:gd name="T2" fmla="+- 0 1789 11"/>
                                <a:gd name="T3" fmla="*/ 1789 h 17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79">
                                  <a:moveTo>
                                    <a:pt x="0" y="0"/>
                                  </a:moveTo>
                                  <a:lnTo>
                                    <a:pt x="0" y="177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92" o:spid="_x0000_s1026" style="width:467.35pt;height:89.75pt;mso-position-horizontal-relative:char;mso-position-vertical-relative:line" coordsize="9347,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">
                <v:group id="Group 399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OvBc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c68FwwAAANwAAAAP&#10;AAAAAAAAAAAAAAAAAKoCAABkcnMvZG93bnJldi54bWxQSwUGAAAAAAQABAD6AAAAmgMAAAAA&#10;">
                  <v:shape id="Freeform 400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PhKsYA&#10;AADcAAAADwAAAGRycy9kb3ducmV2LnhtbESP3WoCMRSE7wXfIRzBO82uiJWtUaTQHygI1ba0d4fk&#10;uFndnCybVLdvbwTBy2FmvmEWq87V4kRtqDwryMcZCGLtTcWlgs/d82gOIkRkg7VnUvBPAVbLfm+B&#10;hfFn/qDTNpYiQTgUqMDG2BRSBm3JYRj7hjh5e986jEm2pTQtnhPc1XKSZTPpsOK0YLGhJ0v6uP1z&#10;CnSZP/ys3/ebw/d88jrb6Bf79euUGg669SOISF28h2/tN6NgmudwPZOOgF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PhKs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397" o:spid="_x0000_s1029" style="position:absolute;left:11;top:11;width:2;height:1779" coordorigin="11,11" coordsize="2,1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<v:shape id="Freeform 398" o:spid="_x0000_s1030" style="position:absolute;left:11;top:11;width:2;height:1779;visibility:visible;mso-wrap-style:square;v-text-anchor:top" coordsize="2,1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U+scQA&#10;AADcAAAADwAAAGRycy9kb3ducmV2LnhtbESPX2vCQBDE3wt+h2MF3+pFLaWkniL+AaFPTUV8XHLb&#10;XDC3F3KrRj99r1Do4zAzv2Hmy9436kpdrAMbmIwzUMRlsDVXBg5fu+c3UFGQLTaBycCdIiwXg6c5&#10;5jbc+JOuhVQqQTjmaMCJtLnWsXTkMY5DS5y879B5lCS7StsObwnuGz3Nslftsea04LCltaPyXFy8&#10;Aa+1e5wO020vx49ZI5ti8wh3Y0bDfvUOSqiX//Bfe28NvExm8HsmHQG9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VPrHEAAAA3AAAAA8AAAAAAAAAAAAAAAAAmAIAAGRycy9k&#10;b3ducmV2LnhtbFBLBQYAAAAABAAEAPUAAACJAwAAAAA=&#10;" path="m,l,1778e" filled="f" strokeweight=".58pt">
                    <v:path arrowok="t" o:connecttype="custom" o:connectlocs="0,11;0,1789" o:connectangles="0,0"/>
                  </v:shape>
                </v:group>
                <v:group id="Group 395" o:spid="_x0000_s1031" style="position:absolute;left:6;top:1784;width:9335;height:2" coordorigin="6,1784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EipBs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EipBsQAAADcAAAA&#10;DwAAAAAAAAAAAAAAAACqAgAAZHJzL2Rvd25yZXYueG1sUEsFBgAAAAAEAAQA+gAAAJsDAAAAAA==&#10;">
                  <v:shape id="Freeform 396" o:spid="_x0000_s1032" style="position:absolute;left:6;top:1784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jnKccA&#10;AADcAAAADwAAAGRycy9kb3ducmV2LnhtbESP3WoCMRSE74W+QzgF7zS7Uq2sRpFCa0EQan+od4fk&#10;uNl2c7JsUl3f3ghCL4eZ+YaZLztXiyO1ofKsIB9mIIi1NxWXCj7enwdTECEiG6w9k4IzBVgu7npz&#10;LIw/8Rsdd7EUCcKhQAU2xqaQMmhLDsPQN8TJO/jWYUyyLaVp8ZTgrpajLJtIhxWnBYsNPVnSv7s/&#10;p0CX+eP3anPY/nxNR+vJVr/Yz71Tqn/frWYgInXxP3xrvxoFD/kYrmfSEZC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o5ynHAAAA3AAAAA8AAAAAAAAAAAAAAAAAmAIAAGRy&#10;cy9kb3ducmV2LnhtbFBLBQYAAAAABAAEAPUAAACMAwAAAAA=&#10;" path="m,l9335,e" filled="f" strokeweight=".58pt">
                    <v:path arrowok="t" o:connecttype="custom" o:connectlocs="0,0;9335,0" o:connectangles="0,0"/>
                  </v:shape>
                </v:group>
                <v:group id="Group 393" o:spid="_x0000_s1033" style="position:absolute;left:9336;top:11;width:2;height:1779" coordorigin="9336,11" coordsize="2,1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aS6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iV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1pLqxgAAANwA&#10;AAAPAAAAAAAAAAAAAAAAAKoCAABkcnMvZG93bnJldi54bWxQSwUGAAAAAAQABAD6AAAAnQMAAAAA&#10;">
                  <v:shape id="Freeform 394" o:spid="_x0000_s1034" style="position:absolute;left:9336;top:11;width:2;height:1779;visibility:visible;mso-wrap-style:square;v-text-anchor:top" coordsize="2,1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44ssQA&#10;AADcAAAADwAAAGRycy9kb3ducmV2LnhtbESPQWvCQBSE7wX/w/IEb3WjLW1JXUW0QqGnRik9PrKv&#10;2WD2bcg+Nfrru4LgcZiZb5jZoveNOlIX68AGJuMMFHEZbM2Vgd128/gGKgqyxSYwGThThMV88DDD&#10;3IYTf9OxkEolCMccDTiRNtc6lo48xnFoiZP3FzqPkmRXadvhKcF9o6dZ9qI91pwWHLa0clTui4M3&#10;4LV2l9/d9KOXn6+nRtbF+hLOxoyG/fIdlFAv9/Ct/WkNPE9e4XomHQE9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uOLLEAAAA3AAAAA8AAAAAAAAAAAAAAAAAmAIAAGRycy9k&#10;b3ducmV2LnhtbFBLBQYAAAAABAAEAPUAAACJAwAAAAA=&#10;" path="m,l,1778e" filled="f" strokeweight=".58pt">
                    <v:path arrowok="t" o:connecttype="custom" o:connectlocs="0,11;0,1789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before="11"/>
        <w:rPr>
          <w:rFonts w:ascii="Arial Narrow" w:eastAsia="Arial Narrow" w:hAnsi="Arial Narrow" w:cs="Arial Narrow"/>
          <w:sz w:val="18"/>
          <w:szCs w:val="18"/>
          <w:lang w:val="sk-SK"/>
        </w:rPr>
      </w:pP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469"/>
        </w:tabs>
        <w:ind w:left="468" w:hanging="288"/>
        <w:rPr>
          <w:lang w:val="sk-SK"/>
        </w:rPr>
      </w:pPr>
      <w:r w:rsidRPr="001721F2">
        <w:rPr>
          <w:lang w:val="sk-SK"/>
        </w:rPr>
        <w:t>Informácie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k časti F. písm. zd) prílohy č. 3 o majetku prenajatom formou finančného prenájmu</w:t>
      </w:r>
    </w:p>
    <w:p w:rsidR="00A56B34" w:rsidRPr="001721F2" w:rsidRDefault="00A56B34">
      <w:pPr>
        <w:spacing w:before="4"/>
        <w:rPr>
          <w:rFonts w:ascii="Arial Narrow" w:eastAsia="Arial Narrow" w:hAnsi="Arial Narrow" w:cs="Arial Narrow"/>
          <w:sz w:val="5"/>
          <w:szCs w:val="5"/>
          <w:lang w:val="sk-SK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333"/>
        <w:gridCol w:w="1418"/>
        <w:gridCol w:w="1417"/>
        <w:gridCol w:w="1276"/>
        <w:gridCol w:w="1277"/>
        <w:gridCol w:w="1416"/>
        <w:gridCol w:w="1163"/>
      </w:tblGrid>
      <w:tr w:rsidR="00A56B34" w:rsidRPr="001721F2">
        <w:trPr>
          <w:trHeight w:hRule="exact" w:val="501"/>
        </w:trPr>
        <w:tc>
          <w:tcPr>
            <w:tcW w:w="1333" w:type="dxa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3"/>
              <w:rPr>
                <w:rFonts w:ascii="Arial Narrow" w:eastAsia="Arial Narrow" w:hAnsi="Arial Narrow" w:cs="Arial Narrow"/>
                <w:sz w:val="28"/>
                <w:szCs w:val="2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334" w:right="332" w:firstLine="6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Názov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položky</w:t>
            </w:r>
          </w:p>
        </w:tc>
        <w:tc>
          <w:tcPr>
            <w:tcW w:w="4111" w:type="dxa"/>
            <w:gridSpan w:val="3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6"/>
              <w:ind w:left="107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 obdobie</w:t>
            </w:r>
          </w:p>
        </w:tc>
        <w:tc>
          <w:tcPr>
            <w:tcW w:w="3856" w:type="dxa"/>
            <w:gridSpan w:val="3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583" w:right="282" w:hanging="129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 predchádzajúce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pacing w:val="59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</w:tr>
      <w:tr w:rsidR="00A56B34" w:rsidRPr="001721F2">
        <w:trPr>
          <w:trHeight w:hRule="exact" w:val="360"/>
        </w:trPr>
        <w:tc>
          <w:tcPr>
            <w:tcW w:w="133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41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left="2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Splatnosť</w:t>
            </w:r>
          </w:p>
        </w:tc>
        <w:tc>
          <w:tcPr>
            <w:tcW w:w="3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lef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Splatnosť</w:t>
            </w:r>
          </w:p>
        </w:tc>
      </w:tr>
      <w:tr w:rsidR="00A56B34" w:rsidRPr="001721F2">
        <w:trPr>
          <w:trHeight w:hRule="exact" w:val="749"/>
        </w:trPr>
        <w:tc>
          <w:tcPr>
            <w:tcW w:w="1333" w:type="dxa"/>
            <w:vMerge/>
            <w:tcBorders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8"/>
              <w:ind w:left="392" w:right="30" w:hanging="35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do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jedného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roka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vrátane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31" w:right="3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od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jedného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roka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do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piatich rokov</w:t>
            </w:r>
            <w:r w:rsidRPr="001721F2">
              <w:rPr>
                <w:rFonts w:ascii="Arial Narrow" w:hAnsi="Arial Narrow"/>
                <w:b/>
                <w:spacing w:val="20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vrátane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8"/>
              <w:ind w:left="392" w:right="119" w:hanging="27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viac ako päť rokov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8"/>
              <w:ind w:left="116" w:right="113" w:firstLine="5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do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jedného</w:t>
            </w:r>
            <w:r w:rsidRPr="001721F2">
              <w:rPr>
                <w:rFonts w:ascii="Arial Narrow" w:hAnsi="Arial Narrow"/>
                <w:b/>
                <w:spacing w:val="2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roka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vrátane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31" w:right="30" w:hanging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od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jedného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roka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do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piatich rokov</w:t>
            </w:r>
            <w:r w:rsidRPr="001721F2">
              <w:rPr>
                <w:rFonts w:ascii="Arial Narrow" w:hAnsi="Arial Narrow"/>
                <w:b/>
                <w:spacing w:val="20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vrátane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8"/>
              <w:ind w:left="336" w:right="61" w:hanging="272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viac ako päť rokov</w:t>
            </w:r>
          </w:p>
        </w:tc>
      </w:tr>
      <w:tr w:rsidR="00A56B34" w:rsidRPr="001721F2">
        <w:trPr>
          <w:trHeight w:hRule="exact" w:val="256"/>
        </w:trPr>
        <w:tc>
          <w:tcPr>
            <w:tcW w:w="1333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d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e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f</w:t>
            </w:r>
          </w:p>
        </w:tc>
        <w:tc>
          <w:tcPr>
            <w:tcW w:w="1163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g</w:t>
            </w:r>
          </w:p>
        </w:tc>
      </w:tr>
      <w:tr w:rsidR="00A56B34" w:rsidRPr="001721F2">
        <w:trPr>
          <w:trHeight w:hRule="exact" w:val="345"/>
        </w:trPr>
        <w:tc>
          <w:tcPr>
            <w:tcW w:w="133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Istina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right="2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7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right="2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right="2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6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left="72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13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Finančný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výnos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2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2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6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72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61"/>
        </w:trPr>
        <w:tc>
          <w:tcPr>
            <w:tcW w:w="133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Spolu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right="2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right="2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6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left="72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9"/>
        <w:rPr>
          <w:rFonts w:ascii="Arial Narrow" w:eastAsia="Arial Narrow" w:hAnsi="Arial Narrow" w:cs="Arial Narrow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2422525"/>
                <wp:effectExtent l="9525" t="9525" r="8255" b="6350"/>
                <wp:docPr id="400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2422525"/>
                          <a:chOff x="0" y="0"/>
                          <a:chExt cx="9347" cy="3815"/>
                        </a:xfrm>
                      </wpg:grpSpPr>
                      <wpg:grpSp>
                        <wpg:cNvPr id="401" name="Group 39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402" name="Freeform 39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3" name="Group 388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3798"/>
                            <a:chOff x="11" y="11"/>
                            <a:chExt cx="2" cy="3798"/>
                          </a:xfrm>
                        </wpg:grpSpPr>
                        <wps:wsp>
                          <wps:cNvPr id="404" name="Freeform 389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3798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798"/>
                                <a:gd name="T2" fmla="+- 0 3809 11"/>
                                <a:gd name="T3" fmla="*/ 3809 h 3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98">
                                  <a:moveTo>
                                    <a:pt x="0" y="0"/>
                                  </a:moveTo>
                                  <a:lnTo>
                                    <a:pt x="0" y="3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5" name="Group 386"/>
                        <wpg:cNvGrpSpPr>
                          <a:grpSpLocks/>
                        </wpg:cNvGrpSpPr>
                        <wpg:grpSpPr bwMode="auto">
                          <a:xfrm>
                            <a:off x="6" y="3804"/>
                            <a:ext cx="9335" cy="2"/>
                            <a:chOff x="6" y="3804"/>
                            <a:chExt cx="9335" cy="2"/>
                          </a:xfrm>
                        </wpg:grpSpPr>
                        <wps:wsp>
                          <wps:cNvPr id="406" name="Freeform 387"/>
                          <wps:cNvSpPr>
                            <a:spLocks/>
                          </wps:cNvSpPr>
                          <wps:spPr bwMode="auto">
                            <a:xfrm>
                              <a:off x="6" y="3804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7" name="Group 384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3798"/>
                            <a:chOff x="9336" y="11"/>
                            <a:chExt cx="2" cy="3798"/>
                          </a:xfrm>
                        </wpg:grpSpPr>
                        <wps:wsp>
                          <wps:cNvPr id="408" name="Freeform 385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3798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798"/>
                                <a:gd name="T2" fmla="+- 0 3809 11"/>
                                <a:gd name="T3" fmla="*/ 3809 h 3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98">
                                  <a:moveTo>
                                    <a:pt x="0" y="0"/>
                                  </a:moveTo>
                                  <a:lnTo>
                                    <a:pt x="0" y="3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83" o:spid="_x0000_s1026" style="width:467.35pt;height:190.75pt;mso-position-horizontal-relative:char;mso-position-vertical-relative:line" coordsize="9347,3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">
                <v:group id="Group 390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acQ8YAAADc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jh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5pxDxgAAANwA&#10;AAAPAAAAAAAAAAAAAAAAAKoCAABkcnMvZG93bnJldi54bWxQSwUGAAAAAAQABAD6AAAAnQMAAAAA&#10;">
                  <v:shape id="Freeform 391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jpgMYA&#10;AADcAAAADwAAAGRycy9kb3ducmV2LnhtbESP3WoCMRSE7wXfIRyhd5p1KVa2RpFCVSgItT+0d4fk&#10;uFndnCybqNu3N4LQy2FmvmFmi87V4kxtqDwrGI8yEMTam4pLBZ8fr8MpiBCRDdaeScEfBVjM+70Z&#10;FsZf+J3Ou1iKBOFQoAIbY1NIGbQlh2HkG+Lk7X3rMCbZltK0eElwV8s8yybSYcVpwWJDL5b0cXdy&#10;CnQ5fvpZvu23h+9pvp5s9cp+/TqlHgbd8hlEpC7+h+/tjVHwmOVwO5OO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FjpgM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388" o:spid="_x0000_s1029" style="position:absolute;left:11;top:11;width:2;height:3798" coordorigin="11,11" coordsize="2,3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<v:shape id="Freeform 389" o:spid="_x0000_s1030" style="position:absolute;left:11;top:11;width:2;height:3798;visibility:visible;mso-wrap-style:square;v-text-anchor:top" coordsize="2,3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vRXcUA&#10;AADcAAAADwAAAGRycy9kb3ducmV2LnhtbESPQWsCMRSE74X+h/AKvRRNWuyiq1GkUOqtVAt6fCTP&#10;3aWbl3WTxvXfN4LQ4zAz3zCL1eBakagPjWcNz2MFgth423Cl4Xv3PpqCCBHZYuuZNFwowGp5f7fA&#10;0vozf1HaxkpkCIcSNdQxdqWUwdTkMIx9R5y9o+8dxiz7StoezxnuWvmiVCEdNpwXauzorSbzs/11&#10;GlJS5rPwu6kpXtPpdNhXTx+ztdaPD8N6DiLSEP/Dt/bGapioCVzP5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m9FdxQAAANwAAAAPAAAAAAAAAAAAAAAAAJgCAABkcnMv&#10;ZG93bnJldi54bWxQSwUGAAAAAAQABAD1AAAAigMAAAAA&#10;" path="m,l,3798e" filled="f" strokeweight=".58pt">
                    <v:path arrowok="t" o:connecttype="custom" o:connectlocs="0,11;0,3809" o:connectangles="0,0"/>
                  </v:shape>
                </v:group>
                <v:group id="Group 386" o:spid="_x0000_s1031" style="position:absolute;left:6;top:3804;width:9335;height:2" coordorigin="6,3804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2aQM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H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3ZpAxgAAANwA&#10;AAAPAAAAAAAAAAAAAAAAAKoCAABkcnMvZG93bnJldi54bWxQSwUGAAAAAAQABAD6AAAAnQMAAAAA&#10;">
                  <v:shape id="Freeform 387" o:spid="_x0000_s1032" style="position:absolute;left:6;top:3804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Pvg8YA&#10;AADcAAAADwAAAGRycy9kb3ducmV2LnhtbESPQWsCMRSE70L/Q3hCb5pVyla2RhHBtiAI1ba0t0fy&#10;3KzdvCybVNd/bwTB4zAz3zDTeedqcaQ2VJ4VjIYZCGLtTcWlgs/dajABESKywdozKThTgPnsoTfF&#10;wvgTf9BxG0uRIBwKVGBjbAopg7bkMAx9Q5y8vW8dxiTbUpoWTwnuajnOslw6rDgtWGxoaUn/bf+d&#10;Al2Onn8W6/3m8D0Zv+Ub/Wq/fp1Sj/1u8QIiUhfv4Vv73Sh4ynK4nklHQM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2Pvg8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384" o:spid="_x0000_s1033" style="position:absolute;left:9336;top:11;width:2;height:3798" coordorigin="9336,11" coordsize="2,3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OhrM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Fs3h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Q6GsxgAAANwA&#10;AAAPAAAAAAAAAAAAAAAAAKoCAABkcnMvZG93bnJldi54bWxQSwUGAAAAAAQABAD6AAAAnQMAAAAA&#10;">
                  <v:shape id="Freeform 385" o:spid="_x0000_s1034" style="position:absolute;left:9336;top:11;width:2;height:3798;visibility:visible;mso-wrap-style:square;v-text-anchor:top" coordsize="2,3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bWMIA&#10;AADcAAAADwAAAGRycy9kb3ducmV2LnhtbERPTWsCMRC9F/wPYYReiiYtdtHVKFIo9VaqhXocknF3&#10;cTNZN2nc/vvmIHh8vO/VZnCtSNSHxrOG56kCQWy8bbjS8H14n8xBhIhssfVMGv4owGY9elhhaf2V&#10;vyjtYyVyCIcSNdQxdqWUwdTkMEx9R5y5k+8dxgz7StoerznctfJFqUI6bDg31NjRW03mvP91GlJS&#10;5rPwh7kpXtPlcvypnj4WW60fx8N2CSLSEO/im3tnNcxUXpvP5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1ttYwgAAANwAAAAPAAAAAAAAAAAAAAAAAJgCAABkcnMvZG93&#10;bnJldi54bWxQSwUGAAAAAAQABAD1AAAAhwMAAAAA&#10;" path="m,l,3798e" filled="f" strokeweight=".58pt">
                    <v:path arrowok="t" o:connecttype="custom" o:connectlocs="0,11;0,3809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line="200" w:lineRule="atLeast"/>
        <w:rPr>
          <w:rFonts w:ascii="Arial Narrow" w:eastAsia="Arial Narrow" w:hAnsi="Arial Narrow" w:cs="Arial Narrow"/>
          <w:sz w:val="20"/>
          <w:szCs w:val="20"/>
          <w:lang w:val="sk-SK"/>
        </w:rPr>
        <w:sectPr w:rsidR="00A56B34" w:rsidRPr="001721F2">
          <w:footerReference w:type="default" r:id="rId14"/>
          <w:pgSz w:w="11910" w:h="16840"/>
          <w:pgMar w:top="220" w:right="1160" w:bottom="960" w:left="1180" w:header="0" w:footer="762" w:gutter="0"/>
          <w:pgNumType w:start="20"/>
          <w:cols w:space="708"/>
        </w:sectPr>
      </w:pPr>
    </w:p>
    <w:p w:rsidR="00A56B34" w:rsidRPr="001721F2" w:rsidRDefault="00A56B34">
      <w:pPr>
        <w:spacing w:before="1"/>
        <w:rPr>
          <w:rFonts w:ascii="Arial Narrow" w:eastAsia="Arial Narrow" w:hAnsi="Arial Narrow" w:cs="Arial Narrow"/>
          <w:sz w:val="9"/>
          <w:szCs w:val="9"/>
          <w:lang w:val="sk-SK"/>
        </w:rPr>
      </w:pPr>
    </w:p>
    <w:p w:rsidR="00A56B34" w:rsidRPr="001721F2" w:rsidRDefault="00EF41B8">
      <w:pPr>
        <w:spacing w:line="200" w:lineRule="atLeast"/>
        <w:ind w:left="285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1609725" cy="167005"/>
                <wp:effectExtent l="9525" t="9525" r="9525" b="13970"/>
                <wp:docPr id="399" name="Text Box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26" w:line="217" w:lineRule="exact"/>
                              <w:ind w:left="6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Poznámky Úč POD 3</w:t>
                            </w:r>
                            <w:r>
                              <w:rPr>
                                <w:rFonts w:ascii="Arial" w:hAnsi="Arial"/>
                                <w:spacing w:val="5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06" o:spid="_x0000_s1194" type="#_x0000_t202" style="width:126.75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" filled="f" strokeweight="1pt">
                <v:textbox inset="0,0,0,0">
                  <w:txbxContent>
                    <w:p w:rsidR="001721F2" w:rsidRDefault="001721F2">
                      <w:pPr>
                        <w:spacing w:before="26" w:line="217" w:lineRule="exact"/>
                        <w:ind w:left="69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Poznámky Úč POD 3</w:t>
                      </w:r>
                      <w:r>
                        <w:rPr>
                          <w:rFonts w:ascii="Arial" w:hAnsi="Arial"/>
                          <w:spacing w:val="5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- 01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6B34" w:rsidRPr="001721F2" w:rsidRDefault="00A56B34">
      <w:pPr>
        <w:spacing w:before="4"/>
        <w:rPr>
          <w:rFonts w:ascii="Arial Narrow" w:eastAsia="Arial Narrow" w:hAnsi="Arial Narrow" w:cs="Arial Narrow"/>
          <w:sz w:val="36"/>
          <w:szCs w:val="36"/>
          <w:lang w:val="sk-SK"/>
        </w:rPr>
      </w:pPr>
    </w:p>
    <w:p w:rsidR="00A56B34" w:rsidRPr="001721F2" w:rsidRDefault="008C1DFF">
      <w:pPr>
        <w:pStyle w:val="Nadpis21"/>
        <w:ind w:left="192"/>
        <w:rPr>
          <w:lang w:val="sk-SK"/>
        </w:rPr>
      </w:pPr>
      <w:r w:rsidRPr="001721F2">
        <w:rPr>
          <w:lang w:val="sk-SK"/>
        </w:rPr>
        <w:t>G. Informácie o údajoch vykázaných na strane pasív súvahy</w:t>
      </w:r>
    </w:p>
    <w:p w:rsidR="00A56B34" w:rsidRPr="001721F2" w:rsidRDefault="008C1DFF">
      <w:pPr>
        <w:spacing w:before="126"/>
        <w:ind w:left="192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lang w:val="sk-SK"/>
        </w:rPr>
        <w:br w:type="column"/>
      </w:r>
      <w:r w:rsidRPr="001721F2">
        <w:rPr>
          <w:rFonts w:ascii="Arial" w:hAnsi="Arial"/>
          <w:sz w:val="20"/>
          <w:lang w:val="sk-SK"/>
        </w:rPr>
        <w:lastRenderedPageBreak/>
        <w:t>DIČ</w:t>
      </w:r>
    </w:p>
    <w:p w:rsidR="00A56B34" w:rsidRPr="001721F2" w:rsidRDefault="00EF41B8">
      <w:pPr>
        <w:spacing w:before="35"/>
        <w:ind w:left="201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3664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-180975</wp:posOffset>
                </wp:positionV>
                <wp:extent cx="1439545" cy="359410"/>
                <wp:effectExtent l="3175" t="0" r="0" b="2540"/>
                <wp:wrapNone/>
                <wp:docPr id="398" name="Text 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1" o:spid="_x0000_s1195" type="#_x0000_t202" style="position:absolute;left:0;text-align:left;margin-left:409pt;margin-top:-14.25pt;width:113.35pt;height:28.3pt;z-index: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  <w:tr w:rsidR="001721F2">
                        <w:trPr>
                          <w:trHeight w:hRule="exact" w:val="273"/>
                        </w:trPr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  <w:sectPr w:rsidR="00A56B34" w:rsidRPr="001721F2">
          <w:pgSz w:w="11910" w:h="16840"/>
          <w:pgMar w:top="220" w:right="1180" w:bottom="960" w:left="1180" w:header="0" w:footer="762" w:gutter="0"/>
          <w:cols w:num="2" w:space="708" w:equalWidth="0">
            <w:col w:w="6319" w:space="125"/>
            <w:col w:w="3106"/>
          </w:cols>
        </w:sectPr>
      </w:pPr>
    </w:p>
    <w:p w:rsidR="00A56B34" w:rsidRPr="001721F2" w:rsidRDefault="00A56B34">
      <w:pPr>
        <w:spacing w:before="4"/>
        <w:rPr>
          <w:rFonts w:ascii="Arial" w:eastAsia="Arial" w:hAnsi="Arial" w:cs="Arial"/>
          <w:sz w:val="13"/>
          <w:szCs w:val="13"/>
          <w:lang w:val="sk-SK"/>
        </w:rPr>
      </w:pPr>
    </w:p>
    <w:p w:rsidR="00A56B34" w:rsidRPr="001721F2" w:rsidRDefault="00EF41B8">
      <w:pPr>
        <w:spacing w:line="200" w:lineRule="atLeast"/>
        <w:ind w:left="111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5922010" cy="4014470"/>
                <wp:effectExtent l="9525" t="9525" r="12065" b="5080"/>
                <wp:docPr id="397" name="Text Box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40144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87"/>
                              </w:tabs>
                              <w:spacing w:before="51"/>
                              <w:ind w:hanging="17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1,2,4)</w:t>
                            </w:r>
                            <w:r>
                              <w:rPr>
                                <w:rFonts w:ascii="Arial" w:hAnsi="Arial"/>
                                <w:spacing w:val="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Údaje</w:t>
                            </w:r>
                            <w:r>
                              <w:rPr>
                                <w:rFonts w:ascii="Arial" w:hAnsi="Arial"/>
                                <w:spacing w:val="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vlastnom</w:t>
                            </w:r>
                            <w:r>
                              <w:rPr>
                                <w:rFonts w:ascii="Arial" w:hAnsi="Arial"/>
                                <w:spacing w:val="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imaní</w:t>
                            </w:r>
                          </w:p>
                          <w:p w:rsidR="001721F2" w:rsidRDefault="001721F2"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187"/>
                                <w:tab w:val="left" w:pos="1861"/>
                                <w:tab w:val="left" w:pos="2772"/>
                              </w:tabs>
                              <w:spacing w:before="4" w:line="246" w:lineRule="auto"/>
                              <w:ind w:right="3821" w:firstLine="0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Opis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základného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imania,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počet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akcií,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hodnota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akcií,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splatené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zakladné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imanie</w:t>
                            </w:r>
                            <w:r>
                              <w:rPr>
                                <w:rFonts w:ascii="Arial" w:hAnsi="Arial"/>
                                <w:w w:val="10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Text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ab/>
                              <w:t>BO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ab/>
                              <w:t>PO</w:t>
                            </w:r>
                          </w:p>
                          <w:p w:rsidR="001721F2" w:rsidRDefault="001721F2">
                            <w:pPr>
                              <w:spacing w:line="246" w:lineRule="auto"/>
                              <w:ind w:left="15" w:right="617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Základné</w:t>
                            </w:r>
                            <w:r>
                              <w:rPr>
                                <w:rFonts w:ascii="Arial" w:hAnsi="Arial"/>
                                <w:spacing w:val="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imanie</w:t>
                            </w:r>
                            <w:r>
                              <w:rPr>
                                <w:rFonts w:ascii="Arial" w:hAnsi="Arial"/>
                                <w:spacing w:val="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 xml:space="preserve">celkom </w:t>
                            </w:r>
                            <w:r>
                              <w:rPr>
                                <w:rFonts w:ascii="Arial" w:hAnsi="Arial"/>
                                <w:spacing w:val="2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35000,00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2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35000,00</w:t>
                            </w:r>
                            <w:r>
                              <w:rPr>
                                <w:rFonts w:ascii="Arial" w:hAnsi="Arial"/>
                                <w:spacing w:val="22"/>
                                <w:w w:val="10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Počet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akcií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(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a.s.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)</w:t>
                            </w:r>
                            <w:r>
                              <w:rPr>
                                <w:rFonts w:ascii="Arial" w:hAnsi="Arial"/>
                                <w:spacing w:val="3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0,00</w:t>
                            </w:r>
                            <w:r>
                              <w:rPr>
                                <w:rFonts w:ascii="Arial" w:hAnsi="Arial"/>
                                <w:spacing w:val="3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0,00</w:t>
                            </w:r>
                          </w:p>
                          <w:p w:rsidR="001721F2" w:rsidRDefault="001721F2">
                            <w:pPr>
                              <w:ind w:left="15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Nominálna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hodnota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akcie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(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a.s.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 xml:space="preserve">) 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0,00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1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0,00</w:t>
                            </w:r>
                          </w:p>
                          <w:p w:rsidR="001721F2" w:rsidRDefault="001721F2">
                            <w:pPr>
                              <w:spacing w:before="4"/>
                              <w:ind w:left="15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Hodnota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podielov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podľa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spoločníkov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(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obchodná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)</w:t>
                            </w:r>
                            <w:r>
                              <w:rPr>
                                <w:rFonts w:ascii="Arial" w:hAnsi="Arial"/>
                                <w:spacing w:val="1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0,00</w:t>
                            </w:r>
                            <w:r>
                              <w:rPr>
                                <w:rFonts w:ascii="Arial" w:hAnsi="Arial"/>
                                <w:spacing w:val="1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0,00</w:t>
                            </w:r>
                          </w:p>
                          <w:p w:rsidR="001721F2" w:rsidRDefault="001721F2">
                            <w:pPr>
                              <w:spacing w:before="9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:rsidR="001721F2" w:rsidRDefault="001721F2">
                            <w:pPr>
                              <w:spacing w:line="246" w:lineRule="auto"/>
                              <w:ind w:left="15" w:right="5066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Zisk</w:t>
                            </w:r>
                            <w:r>
                              <w:rPr>
                                <w:rFonts w:ascii="Arial" w:hAnsi="Arial"/>
                                <w:spacing w:val="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akciu,</w:t>
                            </w:r>
                            <w:r>
                              <w:rPr>
                                <w:rFonts w:ascii="Arial" w:hAnsi="Arial"/>
                                <w:spacing w:val="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alebo</w:t>
                            </w:r>
                            <w:r>
                              <w:rPr>
                                <w:rFonts w:ascii="Arial" w:hAnsi="Arial"/>
                                <w:spacing w:val="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podiel</w:t>
                            </w:r>
                            <w:r>
                              <w:rPr>
                                <w:rFonts w:ascii="Arial" w:hAnsi="Arial"/>
                                <w:spacing w:val="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základnom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imaní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1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0,00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1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0,00</w:t>
                            </w:r>
                            <w:r>
                              <w:rPr>
                                <w:rFonts w:ascii="Arial" w:hAnsi="Arial"/>
                                <w:spacing w:val="28"/>
                                <w:w w:val="10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Hodnota</w:t>
                            </w:r>
                            <w:r>
                              <w:rPr>
                                <w:rFonts w:ascii="Arial" w:hAnsi="Arial"/>
                                <w:spacing w:val="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upísaného</w:t>
                            </w:r>
                            <w:r>
                              <w:rPr>
                                <w:rFonts w:ascii="Arial" w:hAnsi="Arial"/>
                                <w:spacing w:val="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vlastného</w:t>
                            </w:r>
                            <w:r>
                              <w:rPr>
                                <w:rFonts w:ascii="Arial" w:hAnsi="Arial"/>
                                <w:spacing w:val="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imania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1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0,00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1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0,00</w:t>
                            </w:r>
                          </w:p>
                          <w:p w:rsidR="001721F2" w:rsidRDefault="001721F2">
                            <w:pPr>
                              <w:ind w:left="15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Hodnota</w:t>
                            </w:r>
                            <w:r>
                              <w:rPr>
                                <w:rFonts w:ascii="Arial" w:hAnsi="Arial"/>
                                <w:spacing w:val="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splateného</w:t>
                            </w:r>
                            <w:r>
                              <w:rPr>
                                <w:rFonts w:ascii="Arial" w:hAnsi="Arial"/>
                                <w:spacing w:val="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vlastného</w:t>
                            </w:r>
                            <w:r>
                              <w:rPr>
                                <w:rFonts w:ascii="Arial" w:hAnsi="Arial"/>
                                <w:spacing w:val="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imania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1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0,00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1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0,00</w:t>
                            </w:r>
                          </w:p>
                          <w:p w:rsidR="001721F2" w:rsidRDefault="001721F2">
                            <w:pPr>
                              <w:spacing w:before="4" w:line="246" w:lineRule="auto"/>
                              <w:ind w:left="15" w:right="3065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Hodnota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vlastných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akcií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vlastnených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účtovnou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jednotkou,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alebo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5"/>
                              </w:rPr>
                              <w:t xml:space="preserve"> ň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 xml:space="preserve">ovládanými </w:t>
                            </w:r>
                            <w:r>
                              <w:rPr>
                                <w:rFonts w:ascii="Arial" w:hAnsi="Arial"/>
                                <w:spacing w:val="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 xml:space="preserve">0,00 </w:t>
                            </w:r>
                            <w:r>
                              <w:rPr>
                                <w:rFonts w:ascii="Arial" w:hAnsi="Arial"/>
                                <w:spacing w:val="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0,00</w:t>
                            </w:r>
                            <w:r>
                              <w:rPr>
                                <w:rFonts w:ascii="Arial" w:hAnsi="Arial"/>
                                <w:spacing w:val="26"/>
                                <w:w w:val="10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osobami,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ktorých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má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jednotka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podstatný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 xml:space="preserve">vplyv 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 xml:space="preserve">0,00 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0,00</w:t>
                            </w:r>
                          </w:p>
                          <w:p w:rsidR="001721F2" w:rsidRDefault="001721F2">
                            <w:pPr>
                              <w:ind w:left="15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Splatené</w:t>
                            </w:r>
                            <w:r>
                              <w:rPr>
                                <w:rFonts w:ascii="Arial" w:hAnsi="Arial"/>
                                <w:spacing w:val="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zakladné</w:t>
                            </w:r>
                            <w:r>
                              <w:rPr>
                                <w:rFonts w:ascii="Arial" w:hAnsi="Arial"/>
                                <w:spacing w:val="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imanie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1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0,00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1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0,00</w:t>
                            </w:r>
                          </w:p>
                          <w:p w:rsidR="001721F2" w:rsidRDefault="001721F2">
                            <w:pP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1721F2" w:rsidRDefault="001721F2">
                            <w:pPr>
                              <w:spacing w:before="3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:rsidR="001721F2" w:rsidRDefault="001721F2">
                            <w:pPr>
                              <w:ind w:left="15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2a.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Hodnota</w:t>
                            </w:r>
                            <w:r>
                              <w:rPr>
                                <w:rFonts w:ascii="Arial" w:hAnsi="Arial"/>
                                <w:spacing w:val="1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upísaného</w:t>
                            </w:r>
                            <w:r>
                              <w:rPr>
                                <w:rFonts w:ascii="Arial" w:hAnsi="Arial"/>
                                <w:spacing w:val="1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vlastného</w:t>
                            </w:r>
                            <w:r>
                              <w:rPr>
                                <w:rFonts w:ascii="Arial" w:hAnsi="Arial"/>
                                <w:spacing w:val="1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imania</w:t>
                            </w:r>
                          </w:p>
                          <w:p w:rsidR="001721F2" w:rsidRDefault="001721F2">
                            <w:pPr>
                              <w:spacing w:before="4"/>
                              <w:ind w:left="15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Výška</w:t>
                            </w:r>
                            <w:r>
                              <w:rPr>
                                <w:rFonts w:ascii="Arial" w:hAnsi="Arial"/>
                                <w:spacing w:val="1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upísaného</w:t>
                            </w:r>
                            <w:r>
                              <w:rPr>
                                <w:rFonts w:ascii="Arial" w:hAnsi="Arial"/>
                                <w:spacing w:val="1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imania</w:t>
                            </w:r>
                            <w:r>
                              <w:rPr>
                                <w:rFonts w:ascii="Arial" w:hAnsi="Arial"/>
                                <w:spacing w:val="1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nezapísaného</w:t>
                            </w:r>
                            <w:r>
                              <w:rPr>
                                <w:rFonts w:ascii="Arial" w:hAnsi="Arial"/>
                                <w:spacing w:val="1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1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obchodnom</w:t>
                            </w:r>
                            <w:r>
                              <w:rPr>
                                <w:rFonts w:ascii="Arial" w:hAnsi="Arial"/>
                                <w:spacing w:val="1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 xml:space="preserve">registri: </w:t>
                            </w:r>
                            <w:r>
                              <w:rPr>
                                <w:rFonts w:ascii="Arial" w:hAnsi="Arial"/>
                                <w:spacing w:val="2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0,00</w:t>
                            </w:r>
                          </w:p>
                          <w:p w:rsidR="001721F2" w:rsidRDefault="001721F2">
                            <w:pPr>
                              <w:spacing w:before="9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:rsidR="001721F2" w:rsidRDefault="001721F2">
                            <w:pPr>
                              <w:ind w:left="15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>2b.</w:t>
                            </w:r>
                            <w:r>
                              <w:rPr>
                                <w:rFonts w:ascii="Arial" w:eastAsia="Arial" w:hAnsi="Arial" w:cs="Arial"/>
                                <w:spacing w:val="1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>Výška</w:t>
                            </w:r>
                            <w:r>
                              <w:rPr>
                                <w:rFonts w:ascii="Arial" w:eastAsia="Arial" w:hAnsi="Arial" w:cs="Arial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>upísaného</w:t>
                            </w:r>
                            <w:r>
                              <w:rPr>
                                <w:rFonts w:ascii="Arial" w:eastAsia="Arial" w:hAnsi="Arial" w:cs="Arial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>základného</w:t>
                            </w:r>
                            <w:r>
                              <w:rPr>
                                <w:rFonts w:ascii="Arial" w:eastAsia="Arial" w:hAnsi="Arial" w:cs="Arial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>imania</w:t>
                            </w:r>
                            <w:r>
                              <w:rPr>
                                <w:rFonts w:ascii="Arial" w:eastAsia="Arial" w:hAnsi="Arial" w:cs="Arial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>nezapísaného</w:t>
                            </w:r>
                            <w:r>
                              <w:rPr>
                                <w:rFonts w:ascii="Arial" w:eastAsia="Arial" w:hAnsi="Arial" w:cs="Arial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>v€obchodnom</w:t>
                            </w:r>
                            <w:r>
                              <w:rPr>
                                <w:rFonts w:ascii="Arial" w:eastAsia="Arial" w:hAnsi="Arial" w:cs="Arial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>registri</w:t>
                            </w:r>
                          </w:p>
                          <w:p w:rsidR="001721F2" w:rsidRDefault="001721F2">
                            <w:pPr>
                              <w:spacing w:before="4" w:line="246" w:lineRule="auto"/>
                              <w:ind w:left="144" w:right="2928" w:hanging="129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>Výška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>upísaného</w:t>
                            </w:r>
                            <w:r>
                              <w:rPr>
                                <w:rFonts w:ascii="Arial" w:eastAsia="Arial" w:hAnsi="Arial" w:cs="Arial"/>
                                <w:spacing w:val="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>imania</w:t>
                            </w:r>
                            <w:r>
                              <w:rPr>
                                <w:rFonts w:ascii="Arial" w:eastAsia="Arial" w:hAnsi="Arial" w:cs="Arial"/>
                                <w:spacing w:val="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>nezapísaného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>v€obchodnom</w:t>
                            </w:r>
                            <w:r>
                              <w:rPr>
                                <w:rFonts w:ascii="Arial" w:eastAsia="Arial" w:hAnsi="Arial" w:cs="Arial"/>
                                <w:spacing w:val="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 xml:space="preserve">registri  </w:t>
                            </w:r>
                            <w:r>
                              <w:rPr>
                                <w:rFonts w:ascii="Arial" w:eastAsia="Arial" w:hAnsi="Arial" w:cs="Arial"/>
                                <w:spacing w:val="2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5"/>
                                <w:szCs w:val="15"/>
                              </w:rPr>
                              <w:t>Upísané</w:t>
                            </w:r>
                            <w:r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 xml:space="preserve">  </w:t>
                            </w:r>
                            <w:r>
                              <w:rPr>
                                <w:rFonts w:ascii="Arial" w:eastAsia="Arial" w:hAnsi="Arial" w:cs="Arial"/>
                                <w:spacing w:val="2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>Z</w:t>
                            </w:r>
                            <w:r>
                              <w:rPr>
                                <w:rFonts w:ascii="Arial" w:eastAsia="Arial" w:hAnsi="Arial" w:cs="Arial"/>
                                <w:spacing w:val="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>toho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>nezaplatené</w:t>
                            </w:r>
                            <w:r>
                              <w:rPr>
                                <w:rFonts w:ascii="Arial" w:eastAsia="Arial" w:hAnsi="Arial" w:cs="Arial"/>
                                <w:spacing w:val="26"/>
                                <w:w w:val="10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5"/>
                                <w:szCs w:val="15"/>
                              </w:rPr>
                              <w:t>0,00</w:t>
                            </w:r>
                            <w:r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 xml:space="preserve">  </w:t>
                            </w:r>
                            <w:r>
                              <w:rPr>
                                <w:rFonts w:ascii="Arial" w:eastAsia="Arial" w:hAnsi="Arial" w:cs="Arial"/>
                                <w:spacing w:val="1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5"/>
                                <w:szCs w:val="15"/>
                              </w:rPr>
                              <w:t>0,00</w:t>
                            </w:r>
                          </w:p>
                          <w:p w:rsidR="001721F2" w:rsidRDefault="001721F2">
                            <w:pPr>
                              <w:spacing w:before="5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:rsidR="001721F2" w:rsidRDefault="001721F2">
                            <w:pPr>
                              <w:ind w:left="15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Komentár:</w:t>
                            </w:r>
                          </w:p>
                          <w:p w:rsidR="001721F2" w:rsidRDefault="001721F2">
                            <w:pP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1721F2" w:rsidRDefault="001721F2">
                            <w:pPr>
                              <w:spacing w:before="3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:rsidR="001721F2" w:rsidRDefault="001721F2">
                            <w:pPr>
                              <w:spacing w:line="246" w:lineRule="auto"/>
                              <w:ind w:left="15" w:right="285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4.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Akcie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podiely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základnom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imaní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vlastnené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účtovnou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jednotkou,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vrátane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akcií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podielov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základnom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imaní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vlastnených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5"/>
                              </w:rPr>
                              <w:t xml:space="preserve"> ň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w w:val="10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ovládanými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osobami,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ktorých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ma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jednotka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podstatný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vplyv</w:t>
                            </w:r>
                          </w:p>
                          <w:p w:rsidR="001721F2" w:rsidRDefault="001721F2">
                            <w:pPr>
                              <w:ind w:left="15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Akcie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podiely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spacing w:val="2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Hodnota</w:t>
                            </w:r>
                            <w:r>
                              <w:rPr>
                                <w:rFonts w:ascii="Arial" w:hAnsi="Arial"/>
                                <w:spacing w:val="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akcií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spacing w:val="2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Podiel</w:t>
                            </w:r>
                            <w:r>
                              <w:rPr>
                                <w:rFonts w:ascii="Arial" w:hAnsi="Arial"/>
                                <w:spacing w:val="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základnom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imanií</w:t>
                            </w:r>
                          </w:p>
                          <w:p w:rsidR="001721F2" w:rsidRDefault="001721F2">
                            <w:pP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1721F2" w:rsidRDefault="001721F2">
                            <w:pPr>
                              <w:spacing w:before="3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:rsidR="001721F2" w:rsidRDefault="001721F2">
                            <w:pPr>
                              <w:ind w:left="15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Komentár: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05" o:spid="_x0000_s1196" type="#_x0000_t202" style="width:466.3pt;height:31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" filled="f" strokeweight=".58pt">
                <v:textbox inset="0,0,0,0">
                  <w:txbxContent>
                    <w:p w:rsidR="001721F2" w:rsidRDefault="001721F2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187"/>
                        </w:tabs>
                        <w:spacing w:before="51"/>
                        <w:ind w:hanging="171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1,2,4)</w:t>
                      </w:r>
                      <w:r>
                        <w:rPr>
                          <w:rFonts w:ascii="Arial" w:hAnsi="Arial"/>
                          <w:spacing w:val="10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Údaje</w:t>
                      </w:r>
                      <w:r>
                        <w:rPr>
                          <w:rFonts w:ascii="Arial" w:hAnsi="Arial"/>
                          <w:spacing w:val="10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o</w:t>
                      </w:r>
                      <w:r>
                        <w:rPr>
                          <w:rFonts w:ascii="Arial" w:hAnsi="Arial"/>
                          <w:spacing w:val="10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vlastnom</w:t>
                      </w:r>
                      <w:r>
                        <w:rPr>
                          <w:rFonts w:ascii="Arial" w:hAnsi="Arial"/>
                          <w:spacing w:val="10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imaní</w:t>
                      </w:r>
                    </w:p>
                    <w:p w:rsidR="001721F2" w:rsidRDefault="001721F2">
                      <w:pPr>
                        <w:numPr>
                          <w:ilvl w:val="1"/>
                          <w:numId w:val="2"/>
                        </w:numPr>
                        <w:tabs>
                          <w:tab w:val="left" w:pos="187"/>
                          <w:tab w:val="left" w:pos="1861"/>
                          <w:tab w:val="left" w:pos="2772"/>
                        </w:tabs>
                        <w:spacing w:before="4" w:line="246" w:lineRule="auto"/>
                        <w:ind w:right="3821" w:firstLine="0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sz w:val="15"/>
                        </w:rPr>
                        <w:t>Opis</w:t>
                      </w:r>
                      <w:r>
                        <w:rPr>
                          <w:rFonts w:ascii="Arial" w:hAnsi="Arial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základného</w:t>
                      </w:r>
                      <w:r>
                        <w:rPr>
                          <w:rFonts w:ascii="Arial" w:hAnsi="Arial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imania,</w:t>
                      </w:r>
                      <w:r>
                        <w:rPr>
                          <w:rFonts w:ascii="Arial" w:hAnsi="Arial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počet</w:t>
                      </w:r>
                      <w:r>
                        <w:rPr>
                          <w:rFonts w:ascii="Arial" w:hAnsi="Arial"/>
                          <w:spacing w:val="4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akcií,</w:t>
                      </w:r>
                      <w:r>
                        <w:rPr>
                          <w:rFonts w:ascii="Arial" w:hAnsi="Arial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hodnota</w:t>
                      </w:r>
                      <w:r>
                        <w:rPr>
                          <w:rFonts w:ascii="Arial" w:hAnsi="Arial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akcií,</w:t>
                      </w:r>
                      <w:r>
                        <w:rPr>
                          <w:rFonts w:ascii="Arial" w:hAnsi="Arial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splatené</w:t>
                      </w:r>
                      <w:r>
                        <w:rPr>
                          <w:rFonts w:ascii="Arial" w:hAnsi="Arial"/>
                          <w:spacing w:val="4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zakladné</w:t>
                      </w:r>
                      <w:r>
                        <w:rPr>
                          <w:rFonts w:ascii="Arial" w:hAnsi="Arial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imanie</w:t>
                      </w:r>
                      <w:r>
                        <w:rPr>
                          <w:rFonts w:ascii="Arial" w:hAnsi="Arial"/>
                          <w:w w:val="102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Text</w:t>
                      </w:r>
                      <w:r>
                        <w:rPr>
                          <w:rFonts w:ascii="Arial" w:hAnsi="Arial"/>
                          <w:sz w:val="15"/>
                        </w:rPr>
                        <w:tab/>
                        <w:t>BO</w:t>
                      </w:r>
                      <w:r>
                        <w:rPr>
                          <w:rFonts w:ascii="Arial" w:hAnsi="Arial"/>
                          <w:sz w:val="15"/>
                        </w:rPr>
                        <w:tab/>
                        <w:t>PO</w:t>
                      </w:r>
                    </w:p>
                    <w:p w:rsidR="001721F2" w:rsidRDefault="001721F2">
                      <w:pPr>
                        <w:spacing w:line="246" w:lineRule="auto"/>
                        <w:ind w:left="15" w:right="6173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sz w:val="15"/>
                        </w:rPr>
                        <w:t>Základné</w:t>
                      </w:r>
                      <w:r>
                        <w:rPr>
                          <w:rFonts w:ascii="Arial" w:hAnsi="Arial"/>
                          <w:spacing w:val="9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imanie</w:t>
                      </w:r>
                      <w:r>
                        <w:rPr>
                          <w:rFonts w:ascii="Arial" w:hAnsi="Arial"/>
                          <w:spacing w:val="10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 xml:space="preserve">celkom </w:t>
                      </w:r>
                      <w:r>
                        <w:rPr>
                          <w:rFonts w:ascii="Arial" w:hAnsi="Arial"/>
                          <w:spacing w:val="21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35000,00</w:t>
                      </w:r>
                      <w:r>
                        <w:rPr>
                          <w:rFonts w:ascii="Arial" w:hAnsi="Arial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20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35000,00</w:t>
                      </w:r>
                      <w:r>
                        <w:rPr>
                          <w:rFonts w:ascii="Arial" w:hAnsi="Arial"/>
                          <w:spacing w:val="22"/>
                          <w:w w:val="102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Počet</w:t>
                      </w:r>
                      <w:r>
                        <w:rPr>
                          <w:rFonts w:ascii="Arial" w:hAnsi="Arial"/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akcií</w:t>
                      </w:r>
                      <w:r>
                        <w:rPr>
                          <w:rFonts w:ascii="Arial" w:hAnsi="Arial"/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(</w:t>
                      </w:r>
                      <w:r>
                        <w:rPr>
                          <w:rFonts w:ascii="Arial" w:hAnsi="Arial"/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a.s.</w:t>
                      </w:r>
                      <w:r>
                        <w:rPr>
                          <w:rFonts w:ascii="Arial" w:hAnsi="Arial"/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)</w:t>
                      </w:r>
                      <w:r>
                        <w:rPr>
                          <w:rFonts w:ascii="Arial" w:hAnsi="Arial"/>
                          <w:spacing w:val="33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0,00</w:t>
                      </w:r>
                      <w:r>
                        <w:rPr>
                          <w:rFonts w:ascii="Arial" w:hAnsi="Arial"/>
                          <w:spacing w:val="33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0,00</w:t>
                      </w:r>
                    </w:p>
                    <w:p w:rsidR="001721F2" w:rsidRDefault="001721F2">
                      <w:pPr>
                        <w:ind w:left="15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Nominálna</w:t>
                      </w:r>
                      <w:r>
                        <w:rPr>
                          <w:rFonts w:ascii="Arial" w:hAnsi="Arial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hodnota</w:t>
                      </w:r>
                      <w:r>
                        <w:rPr>
                          <w:rFonts w:ascii="Arial" w:hAnsi="Arial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I</w:t>
                      </w:r>
                      <w:r>
                        <w:rPr>
                          <w:rFonts w:ascii="Arial" w:hAnsi="Arial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akcie</w:t>
                      </w:r>
                      <w:r>
                        <w:rPr>
                          <w:rFonts w:ascii="Arial" w:hAnsi="Arial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(</w:t>
                      </w:r>
                      <w:r>
                        <w:rPr>
                          <w:rFonts w:ascii="Arial" w:hAnsi="Arial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a.s.</w:t>
                      </w:r>
                      <w:r>
                        <w:rPr>
                          <w:rFonts w:ascii="Arial" w:hAnsi="Arial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 xml:space="preserve">) </w:t>
                      </w:r>
                      <w:r>
                        <w:rPr>
                          <w:rFonts w:ascii="Arial" w:hAnsi="Arial"/>
                          <w:spacing w:val="13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0,00</w:t>
                      </w:r>
                      <w:r>
                        <w:rPr>
                          <w:rFonts w:ascii="Arial" w:hAnsi="Arial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12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0,00</w:t>
                      </w:r>
                    </w:p>
                    <w:p w:rsidR="001721F2" w:rsidRDefault="001721F2">
                      <w:pPr>
                        <w:spacing w:before="4"/>
                        <w:ind w:left="15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Hodnota</w:t>
                      </w:r>
                      <w:r>
                        <w:rPr>
                          <w:rFonts w:ascii="Arial" w:hAnsi="Arial"/>
                          <w:spacing w:val="-14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podielov</w:t>
                      </w:r>
                      <w:r>
                        <w:rPr>
                          <w:rFonts w:ascii="Arial" w:hAnsi="Arial"/>
                          <w:spacing w:val="-13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podľa</w:t>
                      </w:r>
                      <w:r>
                        <w:rPr>
                          <w:rFonts w:ascii="Arial" w:hAnsi="Arial"/>
                          <w:spacing w:val="-13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spoločníkov</w:t>
                      </w:r>
                      <w:r>
                        <w:rPr>
                          <w:rFonts w:ascii="Arial" w:hAnsi="Arial"/>
                          <w:spacing w:val="-13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(</w:t>
                      </w:r>
                      <w:r>
                        <w:rPr>
                          <w:rFonts w:ascii="Arial" w:hAnsi="Arial"/>
                          <w:spacing w:val="-14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obchodná</w:t>
                      </w:r>
                      <w:r>
                        <w:rPr>
                          <w:rFonts w:ascii="Arial" w:hAnsi="Arial"/>
                          <w:spacing w:val="-13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13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)</w:t>
                      </w:r>
                      <w:r>
                        <w:rPr>
                          <w:rFonts w:ascii="Arial" w:hAnsi="Arial"/>
                          <w:spacing w:val="1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0,00</w:t>
                      </w:r>
                      <w:r>
                        <w:rPr>
                          <w:rFonts w:ascii="Arial" w:hAnsi="Arial"/>
                          <w:spacing w:val="1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0,00</w:t>
                      </w:r>
                    </w:p>
                    <w:p w:rsidR="001721F2" w:rsidRDefault="001721F2">
                      <w:pPr>
                        <w:spacing w:before="9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</w:p>
                    <w:p w:rsidR="001721F2" w:rsidRDefault="001721F2">
                      <w:pPr>
                        <w:spacing w:line="246" w:lineRule="auto"/>
                        <w:ind w:left="15" w:right="5066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sz w:val="15"/>
                        </w:rPr>
                        <w:t>Zisk</w:t>
                      </w:r>
                      <w:r>
                        <w:rPr>
                          <w:rFonts w:ascii="Arial" w:hAnsi="Arial"/>
                          <w:spacing w:val="7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na</w:t>
                      </w:r>
                      <w:r>
                        <w:rPr>
                          <w:rFonts w:ascii="Arial" w:hAnsi="Arial"/>
                          <w:spacing w:val="7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akciu,</w:t>
                      </w:r>
                      <w:r>
                        <w:rPr>
                          <w:rFonts w:ascii="Arial" w:hAnsi="Arial"/>
                          <w:spacing w:val="7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7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na</w:t>
                      </w:r>
                      <w:r>
                        <w:rPr>
                          <w:rFonts w:ascii="Arial" w:hAnsi="Arial"/>
                          <w:spacing w:val="7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podiel</w:t>
                      </w:r>
                      <w:r>
                        <w:rPr>
                          <w:rFonts w:ascii="Arial" w:hAnsi="Arial"/>
                          <w:spacing w:val="7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na</w:t>
                      </w:r>
                      <w:r>
                        <w:rPr>
                          <w:rFonts w:ascii="Arial" w:hAnsi="Arial"/>
                          <w:spacing w:val="7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základnom</w:t>
                      </w:r>
                      <w:r>
                        <w:rPr>
                          <w:rFonts w:ascii="Arial" w:hAnsi="Arial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imaní</w:t>
                      </w:r>
                      <w:r>
                        <w:rPr>
                          <w:rFonts w:ascii="Arial" w:hAnsi="Arial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14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0,00</w:t>
                      </w:r>
                      <w:r>
                        <w:rPr>
                          <w:rFonts w:ascii="Arial" w:hAnsi="Arial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14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0,00</w:t>
                      </w:r>
                      <w:r>
                        <w:rPr>
                          <w:rFonts w:ascii="Arial" w:hAnsi="Arial"/>
                          <w:spacing w:val="28"/>
                          <w:w w:val="102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Hodnota</w:t>
                      </w:r>
                      <w:r>
                        <w:rPr>
                          <w:rFonts w:ascii="Arial" w:hAnsi="Arial"/>
                          <w:spacing w:val="9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upísaného</w:t>
                      </w:r>
                      <w:r>
                        <w:rPr>
                          <w:rFonts w:ascii="Arial" w:hAnsi="Arial"/>
                          <w:spacing w:val="9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vlastného</w:t>
                      </w:r>
                      <w:r>
                        <w:rPr>
                          <w:rFonts w:ascii="Arial" w:hAnsi="Arial"/>
                          <w:spacing w:val="10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imania</w:t>
                      </w:r>
                      <w:r>
                        <w:rPr>
                          <w:rFonts w:ascii="Arial" w:hAnsi="Arial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18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0,00</w:t>
                      </w:r>
                      <w:r>
                        <w:rPr>
                          <w:rFonts w:ascii="Arial" w:hAnsi="Arial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19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0,00</w:t>
                      </w:r>
                    </w:p>
                    <w:p w:rsidR="001721F2" w:rsidRDefault="001721F2">
                      <w:pPr>
                        <w:ind w:left="15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Hodnota</w:t>
                      </w:r>
                      <w:r>
                        <w:rPr>
                          <w:rFonts w:ascii="Arial" w:hAnsi="Arial"/>
                          <w:spacing w:val="9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splateného</w:t>
                      </w:r>
                      <w:r>
                        <w:rPr>
                          <w:rFonts w:ascii="Arial" w:hAnsi="Arial"/>
                          <w:spacing w:val="8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vlastného</w:t>
                      </w:r>
                      <w:r>
                        <w:rPr>
                          <w:rFonts w:ascii="Arial" w:hAnsi="Arial"/>
                          <w:spacing w:val="10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imania</w:t>
                      </w:r>
                      <w:r>
                        <w:rPr>
                          <w:rFonts w:ascii="Arial" w:hAnsi="Arial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19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0,00</w:t>
                      </w:r>
                      <w:r>
                        <w:rPr>
                          <w:rFonts w:ascii="Arial" w:hAnsi="Arial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19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0,00</w:t>
                      </w:r>
                    </w:p>
                    <w:p w:rsidR="001721F2" w:rsidRDefault="001721F2">
                      <w:pPr>
                        <w:spacing w:before="4" w:line="246" w:lineRule="auto"/>
                        <w:ind w:left="15" w:right="3065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Hodnota</w:t>
                      </w:r>
                      <w:r>
                        <w:rPr>
                          <w:rFonts w:ascii="Arial" w:hAnsi="Arial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vlastných</w:t>
                      </w:r>
                      <w:r>
                        <w:rPr>
                          <w:rFonts w:ascii="Arial" w:hAnsi="Arial"/>
                          <w:spacing w:val="4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akcií</w:t>
                      </w:r>
                      <w:r>
                        <w:rPr>
                          <w:rFonts w:ascii="Arial" w:hAnsi="Arial"/>
                          <w:spacing w:val="4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vlastnených</w:t>
                      </w:r>
                      <w:r>
                        <w:rPr>
                          <w:rFonts w:ascii="Arial" w:hAnsi="Arial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účtovnou</w:t>
                      </w:r>
                      <w:r>
                        <w:rPr>
                          <w:rFonts w:ascii="Arial" w:hAnsi="Arial"/>
                          <w:spacing w:val="4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jednotkou,</w:t>
                      </w:r>
                      <w:r>
                        <w:rPr>
                          <w:rFonts w:ascii="Arial" w:hAnsi="Arial"/>
                          <w:spacing w:val="4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4"/>
                          <w:sz w:val="15"/>
                        </w:rPr>
                        <w:t xml:space="preserve"> ň</w:t>
                      </w:r>
                      <w:r>
                        <w:rPr>
                          <w:rFonts w:ascii="Arial" w:hAnsi="Arial"/>
                          <w:sz w:val="15"/>
                        </w:rPr>
                        <w:t>ou</w:t>
                      </w:r>
                      <w:r>
                        <w:rPr>
                          <w:rFonts w:ascii="Arial" w:hAnsi="Arial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 xml:space="preserve">ovládanými </w:t>
                      </w:r>
                      <w:r>
                        <w:rPr>
                          <w:rFonts w:ascii="Arial" w:hAnsi="Arial"/>
                          <w:spacing w:val="8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 xml:space="preserve">0,00 </w:t>
                      </w:r>
                      <w:r>
                        <w:rPr>
                          <w:rFonts w:ascii="Arial" w:hAnsi="Arial"/>
                          <w:spacing w:val="7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0,00</w:t>
                      </w:r>
                      <w:r>
                        <w:rPr>
                          <w:rFonts w:ascii="Arial" w:hAnsi="Arial"/>
                          <w:spacing w:val="26"/>
                          <w:w w:val="102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osobami,</w:t>
                      </w:r>
                      <w:r>
                        <w:rPr>
                          <w:rFonts w:ascii="Arial" w:hAnsi="Arial"/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v</w:t>
                      </w:r>
                      <w:r>
                        <w:rPr>
                          <w:rFonts w:ascii="Arial" w:hAnsi="Arial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ktorých</w:t>
                      </w:r>
                      <w:r>
                        <w:rPr>
                          <w:rFonts w:ascii="Arial" w:hAnsi="Arial"/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má</w:t>
                      </w:r>
                      <w:r>
                        <w:rPr>
                          <w:rFonts w:ascii="Arial" w:hAnsi="Arial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účtovná</w:t>
                      </w:r>
                      <w:r>
                        <w:rPr>
                          <w:rFonts w:ascii="Arial" w:hAnsi="Arial"/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jednotka</w:t>
                      </w:r>
                      <w:r>
                        <w:rPr>
                          <w:rFonts w:ascii="Arial" w:hAnsi="Arial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podstatný</w:t>
                      </w:r>
                      <w:r>
                        <w:rPr>
                          <w:rFonts w:ascii="Arial" w:hAnsi="Arial"/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 xml:space="preserve">vplyv </w:t>
                      </w:r>
                      <w:r>
                        <w:rPr>
                          <w:rFonts w:ascii="Arial" w:hAnsi="Arial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 xml:space="preserve">0,00 </w:t>
                      </w:r>
                      <w:r>
                        <w:rPr>
                          <w:rFonts w:ascii="Arial" w:hAnsi="Arial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0,00</w:t>
                      </w:r>
                    </w:p>
                    <w:p w:rsidR="001721F2" w:rsidRDefault="001721F2">
                      <w:pPr>
                        <w:ind w:left="15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sz w:val="15"/>
                        </w:rPr>
                        <w:t>Splatené</w:t>
                      </w:r>
                      <w:r>
                        <w:rPr>
                          <w:rFonts w:ascii="Arial" w:hAnsi="Arial"/>
                          <w:spacing w:val="7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zakladné</w:t>
                      </w:r>
                      <w:r>
                        <w:rPr>
                          <w:rFonts w:ascii="Arial" w:hAnsi="Arial"/>
                          <w:spacing w:val="7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imanie</w:t>
                      </w:r>
                      <w:r>
                        <w:rPr>
                          <w:rFonts w:ascii="Arial" w:hAnsi="Arial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17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0,00</w:t>
                      </w:r>
                      <w:r>
                        <w:rPr>
                          <w:rFonts w:ascii="Arial" w:hAnsi="Arial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17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0,00</w:t>
                      </w:r>
                    </w:p>
                    <w:p w:rsidR="001721F2" w:rsidRDefault="001721F2">
                      <w:pPr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</w:p>
                    <w:p w:rsidR="001721F2" w:rsidRDefault="001721F2">
                      <w:pPr>
                        <w:spacing w:before="3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</w:p>
                    <w:p w:rsidR="001721F2" w:rsidRDefault="001721F2">
                      <w:pPr>
                        <w:ind w:left="15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2a.</w:t>
                      </w:r>
                      <w:r>
                        <w:rPr>
                          <w:rFonts w:ascii="Arial" w:hAnsi="Arial"/>
                          <w:spacing w:val="13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Hodnota</w:t>
                      </w:r>
                      <w:r>
                        <w:rPr>
                          <w:rFonts w:ascii="Arial" w:hAnsi="Arial"/>
                          <w:spacing w:val="14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upísaného</w:t>
                      </w:r>
                      <w:r>
                        <w:rPr>
                          <w:rFonts w:ascii="Arial" w:hAnsi="Arial"/>
                          <w:spacing w:val="14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vlastného</w:t>
                      </w:r>
                      <w:r>
                        <w:rPr>
                          <w:rFonts w:ascii="Arial" w:hAnsi="Arial"/>
                          <w:spacing w:val="14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imania</w:t>
                      </w:r>
                    </w:p>
                    <w:p w:rsidR="001721F2" w:rsidRDefault="001721F2">
                      <w:pPr>
                        <w:spacing w:before="4"/>
                        <w:ind w:left="15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sz w:val="15"/>
                        </w:rPr>
                        <w:t>Výška</w:t>
                      </w:r>
                      <w:r>
                        <w:rPr>
                          <w:rFonts w:ascii="Arial" w:hAnsi="Arial"/>
                          <w:spacing w:val="11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upísaného</w:t>
                      </w:r>
                      <w:r>
                        <w:rPr>
                          <w:rFonts w:ascii="Arial" w:hAnsi="Arial"/>
                          <w:spacing w:val="11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imania</w:t>
                      </w:r>
                      <w:r>
                        <w:rPr>
                          <w:rFonts w:ascii="Arial" w:hAnsi="Arial"/>
                          <w:spacing w:val="12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nezapísaného</w:t>
                      </w:r>
                      <w:r>
                        <w:rPr>
                          <w:rFonts w:ascii="Arial" w:hAnsi="Arial"/>
                          <w:spacing w:val="11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v</w:t>
                      </w:r>
                      <w:r>
                        <w:rPr>
                          <w:rFonts w:ascii="Arial" w:hAnsi="Arial"/>
                          <w:spacing w:val="11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obchodnom</w:t>
                      </w:r>
                      <w:r>
                        <w:rPr>
                          <w:rFonts w:ascii="Arial" w:hAnsi="Arial"/>
                          <w:spacing w:val="12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 xml:space="preserve">registri: </w:t>
                      </w:r>
                      <w:r>
                        <w:rPr>
                          <w:rFonts w:ascii="Arial" w:hAnsi="Arial"/>
                          <w:spacing w:val="22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0,00</w:t>
                      </w:r>
                    </w:p>
                    <w:p w:rsidR="001721F2" w:rsidRDefault="001721F2">
                      <w:pPr>
                        <w:spacing w:before="9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</w:p>
                    <w:p w:rsidR="001721F2" w:rsidRDefault="001721F2">
                      <w:pPr>
                        <w:ind w:left="15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  <w:t>2b.</w:t>
                      </w:r>
                      <w:r>
                        <w:rPr>
                          <w:rFonts w:ascii="Arial" w:eastAsia="Arial" w:hAnsi="Arial" w:cs="Arial"/>
                          <w:spacing w:val="1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  <w:t>Výška</w:t>
                      </w:r>
                      <w:r>
                        <w:rPr>
                          <w:rFonts w:ascii="Arial" w:eastAsia="Arial" w:hAnsi="Arial" w:cs="Arial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  <w:t>upísaného</w:t>
                      </w:r>
                      <w:r>
                        <w:rPr>
                          <w:rFonts w:ascii="Arial" w:eastAsia="Arial" w:hAnsi="Arial" w:cs="Arial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  <w:t>základného</w:t>
                      </w:r>
                      <w:r>
                        <w:rPr>
                          <w:rFonts w:ascii="Arial" w:eastAsia="Arial" w:hAnsi="Arial" w:cs="Arial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  <w:t>imania</w:t>
                      </w:r>
                      <w:r>
                        <w:rPr>
                          <w:rFonts w:ascii="Arial" w:eastAsia="Arial" w:hAnsi="Arial" w:cs="Arial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  <w:t>nezapísaného</w:t>
                      </w:r>
                      <w:r>
                        <w:rPr>
                          <w:rFonts w:ascii="Arial" w:eastAsia="Arial" w:hAnsi="Arial" w:cs="Arial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  <w:t>v€obchodnom</w:t>
                      </w:r>
                      <w:r>
                        <w:rPr>
                          <w:rFonts w:ascii="Arial" w:eastAsia="Arial" w:hAnsi="Arial" w:cs="Arial"/>
                          <w:spacing w:val="1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  <w:t>registri</w:t>
                      </w:r>
                    </w:p>
                    <w:p w:rsidR="001721F2" w:rsidRDefault="001721F2">
                      <w:pPr>
                        <w:spacing w:before="4" w:line="246" w:lineRule="auto"/>
                        <w:ind w:left="144" w:right="2928" w:hanging="129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  <w:t>Výška</w:t>
                      </w:r>
                      <w:r>
                        <w:rPr>
                          <w:rFonts w:ascii="Arial" w:eastAsia="Arial" w:hAnsi="Arial" w:cs="Arial"/>
                          <w:spacing w:val="9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  <w:t>upísaného</w:t>
                      </w:r>
                      <w:r>
                        <w:rPr>
                          <w:rFonts w:ascii="Arial" w:eastAsia="Arial" w:hAnsi="Arial" w:cs="Arial"/>
                          <w:spacing w:val="1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  <w:t>imania</w:t>
                      </w:r>
                      <w:r>
                        <w:rPr>
                          <w:rFonts w:ascii="Arial" w:eastAsia="Arial" w:hAnsi="Arial" w:cs="Arial"/>
                          <w:spacing w:val="1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  <w:t>nezapísaného</w:t>
                      </w:r>
                      <w:r>
                        <w:rPr>
                          <w:rFonts w:ascii="Arial" w:eastAsia="Arial" w:hAnsi="Arial" w:cs="Arial"/>
                          <w:spacing w:val="9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  <w:t>v€obchodnom</w:t>
                      </w:r>
                      <w:r>
                        <w:rPr>
                          <w:rFonts w:ascii="Arial" w:eastAsia="Arial" w:hAnsi="Arial" w:cs="Arial"/>
                          <w:spacing w:val="1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  <w:t xml:space="preserve">registri  </w:t>
                      </w:r>
                      <w:r>
                        <w:rPr>
                          <w:rFonts w:ascii="Arial" w:eastAsia="Arial" w:hAnsi="Arial" w:cs="Arial"/>
                          <w:spacing w:val="29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5"/>
                          <w:szCs w:val="15"/>
                        </w:rPr>
                        <w:t>Upísané</w:t>
                      </w:r>
                      <w:r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  <w:t xml:space="preserve">  </w:t>
                      </w:r>
                      <w:r>
                        <w:rPr>
                          <w:rFonts w:ascii="Arial" w:eastAsia="Arial" w:hAnsi="Arial" w:cs="Arial"/>
                          <w:spacing w:val="29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  <w:t>Z</w:t>
                      </w:r>
                      <w:r>
                        <w:rPr>
                          <w:rFonts w:ascii="Arial" w:eastAsia="Arial" w:hAnsi="Arial" w:cs="Arial"/>
                          <w:spacing w:val="1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  <w:t>toho</w:t>
                      </w:r>
                      <w:r>
                        <w:rPr>
                          <w:rFonts w:ascii="Arial" w:eastAsia="Arial" w:hAnsi="Arial" w:cs="Arial"/>
                          <w:spacing w:val="9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  <w:t>nezaplatené</w:t>
                      </w:r>
                      <w:r>
                        <w:rPr>
                          <w:rFonts w:ascii="Arial" w:eastAsia="Arial" w:hAnsi="Arial" w:cs="Arial"/>
                          <w:spacing w:val="26"/>
                          <w:w w:val="10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5"/>
                          <w:szCs w:val="15"/>
                        </w:rPr>
                        <w:t>0,00</w:t>
                      </w:r>
                      <w:r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  <w:t xml:space="preserve">  </w:t>
                      </w:r>
                      <w:r>
                        <w:rPr>
                          <w:rFonts w:ascii="Arial" w:eastAsia="Arial" w:hAnsi="Arial" w:cs="Arial"/>
                          <w:spacing w:val="1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5"/>
                          <w:szCs w:val="15"/>
                        </w:rPr>
                        <w:t>0,00</w:t>
                      </w:r>
                    </w:p>
                    <w:p w:rsidR="001721F2" w:rsidRDefault="001721F2">
                      <w:pPr>
                        <w:spacing w:before="5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</w:p>
                    <w:p w:rsidR="001721F2" w:rsidRDefault="001721F2">
                      <w:pPr>
                        <w:ind w:left="15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sz w:val="15"/>
                        </w:rPr>
                        <w:t>Komentár:</w:t>
                      </w:r>
                    </w:p>
                    <w:p w:rsidR="001721F2" w:rsidRDefault="001721F2">
                      <w:pPr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</w:p>
                    <w:p w:rsidR="001721F2" w:rsidRDefault="001721F2">
                      <w:pPr>
                        <w:spacing w:before="3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</w:p>
                    <w:p w:rsidR="001721F2" w:rsidRDefault="001721F2">
                      <w:pPr>
                        <w:spacing w:line="246" w:lineRule="auto"/>
                        <w:ind w:left="15" w:right="285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sz w:val="15"/>
                        </w:rPr>
                        <w:t>4.</w:t>
                      </w:r>
                      <w:r>
                        <w:rPr>
                          <w:rFonts w:ascii="Arial" w:hAnsi="Arial"/>
                          <w:spacing w:val="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Akcie</w:t>
                      </w:r>
                      <w:r>
                        <w:rPr>
                          <w:rFonts w:ascii="Arial" w:hAnsi="Arial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a</w:t>
                      </w:r>
                      <w:r>
                        <w:rPr>
                          <w:rFonts w:ascii="Arial" w:hAnsi="Arial"/>
                          <w:spacing w:val="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podiely</w:t>
                      </w:r>
                      <w:r>
                        <w:rPr>
                          <w:rFonts w:ascii="Arial" w:hAnsi="Arial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na</w:t>
                      </w:r>
                      <w:r>
                        <w:rPr>
                          <w:rFonts w:ascii="Arial" w:hAnsi="Arial"/>
                          <w:spacing w:val="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základnom</w:t>
                      </w:r>
                      <w:r>
                        <w:rPr>
                          <w:rFonts w:ascii="Arial" w:hAnsi="Arial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imaní</w:t>
                      </w:r>
                      <w:r>
                        <w:rPr>
                          <w:rFonts w:ascii="Arial" w:hAnsi="Arial"/>
                          <w:spacing w:val="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vlastnené</w:t>
                      </w:r>
                      <w:r>
                        <w:rPr>
                          <w:rFonts w:ascii="Arial" w:hAnsi="Arial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účtovnou</w:t>
                      </w:r>
                      <w:r>
                        <w:rPr>
                          <w:rFonts w:ascii="Arial" w:hAnsi="Arial"/>
                          <w:spacing w:val="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jednotkou,</w:t>
                      </w:r>
                      <w:r>
                        <w:rPr>
                          <w:rFonts w:ascii="Arial" w:hAnsi="Arial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vrátane</w:t>
                      </w:r>
                      <w:r>
                        <w:rPr>
                          <w:rFonts w:ascii="Arial" w:hAnsi="Arial"/>
                          <w:spacing w:val="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akcií</w:t>
                      </w:r>
                      <w:r>
                        <w:rPr>
                          <w:rFonts w:ascii="Arial" w:hAnsi="Arial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a</w:t>
                      </w:r>
                      <w:r>
                        <w:rPr>
                          <w:rFonts w:ascii="Arial" w:hAnsi="Arial"/>
                          <w:spacing w:val="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podielov</w:t>
                      </w:r>
                      <w:r>
                        <w:rPr>
                          <w:rFonts w:ascii="Arial" w:hAnsi="Arial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na</w:t>
                      </w:r>
                      <w:r>
                        <w:rPr>
                          <w:rFonts w:ascii="Arial" w:hAnsi="Arial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základnom</w:t>
                      </w:r>
                      <w:r>
                        <w:rPr>
                          <w:rFonts w:ascii="Arial" w:hAnsi="Arial"/>
                          <w:spacing w:val="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imaní</w:t>
                      </w:r>
                      <w:r>
                        <w:rPr>
                          <w:rFonts w:ascii="Arial" w:hAnsi="Arial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vlastnených</w:t>
                      </w:r>
                      <w:r>
                        <w:rPr>
                          <w:rFonts w:ascii="Arial" w:hAnsi="Arial"/>
                          <w:spacing w:val="5"/>
                          <w:sz w:val="15"/>
                        </w:rPr>
                        <w:t xml:space="preserve"> ň</w:t>
                      </w:r>
                      <w:r>
                        <w:rPr>
                          <w:rFonts w:ascii="Arial" w:hAnsi="Arial"/>
                          <w:sz w:val="15"/>
                        </w:rPr>
                        <w:t>ou</w:t>
                      </w:r>
                      <w:r>
                        <w:rPr>
                          <w:rFonts w:ascii="Arial" w:hAnsi="Arial"/>
                          <w:w w:val="102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ovládanými</w:t>
                      </w:r>
                      <w:r>
                        <w:rPr>
                          <w:rFonts w:ascii="Arial" w:hAnsi="Arial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osobami,</w:t>
                      </w:r>
                      <w:r>
                        <w:rPr>
                          <w:rFonts w:ascii="Arial" w:hAnsi="Arial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v</w:t>
                      </w:r>
                      <w:r>
                        <w:rPr>
                          <w:rFonts w:ascii="Arial" w:hAnsi="Arial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ktorých</w:t>
                      </w:r>
                      <w:r>
                        <w:rPr>
                          <w:rFonts w:ascii="Arial" w:hAnsi="Arial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ma</w:t>
                      </w:r>
                      <w:r>
                        <w:rPr>
                          <w:rFonts w:ascii="Arial" w:hAnsi="Arial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účtovná</w:t>
                      </w:r>
                      <w:r>
                        <w:rPr>
                          <w:rFonts w:ascii="Arial" w:hAnsi="Arial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jednotka</w:t>
                      </w:r>
                      <w:r>
                        <w:rPr>
                          <w:rFonts w:ascii="Arial" w:hAnsi="Arial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podstatný</w:t>
                      </w:r>
                      <w:r>
                        <w:rPr>
                          <w:rFonts w:ascii="Arial" w:hAnsi="Arial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vplyv</w:t>
                      </w:r>
                    </w:p>
                    <w:p w:rsidR="001721F2" w:rsidRDefault="001721F2">
                      <w:pPr>
                        <w:ind w:left="15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sz w:val="15"/>
                        </w:rPr>
                        <w:t>Akcie</w:t>
                      </w:r>
                      <w:r>
                        <w:rPr>
                          <w:rFonts w:ascii="Arial" w:hAnsi="Arial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a</w:t>
                      </w:r>
                      <w:r>
                        <w:rPr>
                          <w:rFonts w:ascii="Arial" w:hAnsi="Arial"/>
                          <w:spacing w:val="7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podiely</w:t>
                      </w:r>
                      <w:r>
                        <w:rPr>
                          <w:rFonts w:ascii="Arial" w:hAnsi="Arial"/>
                          <w:sz w:val="15"/>
                        </w:rPr>
                        <w:t xml:space="preserve">  </w:t>
                      </w:r>
                      <w:r>
                        <w:rPr>
                          <w:rFonts w:ascii="Arial" w:hAnsi="Arial"/>
                          <w:spacing w:val="21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Hodnota</w:t>
                      </w:r>
                      <w:r>
                        <w:rPr>
                          <w:rFonts w:ascii="Arial" w:hAnsi="Arial"/>
                          <w:spacing w:val="7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akcií</w:t>
                      </w:r>
                      <w:r>
                        <w:rPr>
                          <w:rFonts w:ascii="Arial" w:hAnsi="Arial"/>
                          <w:sz w:val="15"/>
                        </w:rPr>
                        <w:t xml:space="preserve">  </w:t>
                      </w:r>
                      <w:r>
                        <w:rPr>
                          <w:rFonts w:ascii="Arial" w:hAnsi="Arial"/>
                          <w:spacing w:val="20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Podiel</w:t>
                      </w:r>
                      <w:r>
                        <w:rPr>
                          <w:rFonts w:ascii="Arial" w:hAnsi="Arial"/>
                          <w:spacing w:val="7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na</w:t>
                      </w:r>
                      <w:r>
                        <w:rPr>
                          <w:rFonts w:ascii="Arial" w:hAnsi="Arial"/>
                          <w:spacing w:val="7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základnom</w:t>
                      </w:r>
                      <w:r>
                        <w:rPr>
                          <w:rFonts w:ascii="Arial" w:hAnsi="Arial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imanií</w:t>
                      </w:r>
                    </w:p>
                    <w:p w:rsidR="001721F2" w:rsidRDefault="001721F2">
                      <w:pPr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</w:p>
                    <w:p w:rsidR="001721F2" w:rsidRDefault="001721F2">
                      <w:pPr>
                        <w:spacing w:before="3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</w:p>
                    <w:p w:rsidR="001721F2" w:rsidRDefault="001721F2">
                      <w:pPr>
                        <w:ind w:left="15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sz w:val="15"/>
                        </w:rPr>
                        <w:t>Komentár: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6B34" w:rsidRPr="001721F2" w:rsidRDefault="00A56B34">
      <w:pPr>
        <w:spacing w:before="10"/>
        <w:rPr>
          <w:rFonts w:ascii="Arial" w:eastAsia="Arial" w:hAnsi="Arial" w:cs="Arial"/>
          <w:sz w:val="19"/>
          <w:szCs w:val="19"/>
          <w:lang w:val="sk-SK"/>
        </w:rPr>
      </w:pP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479"/>
        </w:tabs>
        <w:ind w:right="175" w:firstLine="0"/>
        <w:rPr>
          <w:lang w:val="sk-SK"/>
        </w:rPr>
      </w:pPr>
      <w:r w:rsidRPr="001721F2">
        <w:rPr>
          <w:spacing w:val="-1"/>
          <w:lang w:val="sk-SK"/>
        </w:rPr>
        <w:t>Informácie</w:t>
      </w:r>
      <w:r w:rsidRPr="001721F2">
        <w:rPr>
          <w:spacing w:val="8"/>
          <w:lang w:val="sk-SK"/>
        </w:rPr>
        <w:t xml:space="preserve"> </w:t>
      </w:r>
      <w:r w:rsidRPr="001721F2">
        <w:rPr>
          <w:lang w:val="sk-SK"/>
        </w:rPr>
        <w:t>k</w:t>
      </w:r>
      <w:r w:rsidRPr="001721F2">
        <w:rPr>
          <w:spacing w:val="10"/>
          <w:lang w:val="sk-SK"/>
        </w:rPr>
        <w:t xml:space="preserve"> </w:t>
      </w:r>
      <w:r w:rsidRPr="001721F2">
        <w:rPr>
          <w:lang w:val="sk-SK"/>
        </w:rPr>
        <w:t>časti</w:t>
      </w:r>
      <w:r w:rsidRPr="001721F2">
        <w:rPr>
          <w:spacing w:val="8"/>
          <w:lang w:val="sk-SK"/>
        </w:rPr>
        <w:t xml:space="preserve"> </w:t>
      </w:r>
      <w:r w:rsidRPr="001721F2">
        <w:rPr>
          <w:lang w:val="sk-SK"/>
        </w:rPr>
        <w:t>G.</w:t>
      </w:r>
      <w:r w:rsidRPr="001721F2">
        <w:rPr>
          <w:spacing w:val="8"/>
          <w:lang w:val="sk-SK"/>
        </w:rPr>
        <w:t xml:space="preserve"> </w:t>
      </w:r>
      <w:r w:rsidRPr="001721F2">
        <w:rPr>
          <w:spacing w:val="-1"/>
          <w:lang w:val="sk-SK"/>
        </w:rPr>
        <w:t>písm.</w:t>
      </w:r>
      <w:r w:rsidRPr="001721F2">
        <w:rPr>
          <w:spacing w:val="8"/>
          <w:lang w:val="sk-SK"/>
        </w:rPr>
        <w:t xml:space="preserve"> </w:t>
      </w:r>
      <w:r w:rsidRPr="001721F2">
        <w:rPr>
          <w:lang w:val="sk-SK"/>
        </w:rPr>
        <w:t>a)</w:t>
      </w:r>
      <w:r w:rsidRPr="001721F2">
        <w:rPr>
          <w:spacing w:val="9"/>
          <w:lang w:val="sk-SK"/>
        </w:rPr>
        <w:t xml:space="preserve"> </w:t>
      </w:r>
      <w:r w:rsidRPr="001721F2">
        <w:rPr>
          <w:spacing w:val="-1"/>
          <w:lang w:val="sk-SK"/>
        </w:rPr>
        <w:t>tretiemu</w:t>
      </w:r>
      <w:r w:rsidRPr="001721F2">
        <w:rPr>
          <w:spacing w:val="9"/>
          <w:lang w:val="sk-SK"/>
        </w:rPr>
        <w:t xml:space="preserve"> </w:t>
      </w:r>
      <w:r w:rsidRPr="001721F2">
        <w:rPr>
          <w:spacing w:val="-1"/>
          <w:lang w:val="sk-SK"/>
        </w:rPr>
        <w:t>bodu</w:t>
      </w:r>
      <w:r w:rsidRPr="001721F2">
        <w:rPr>
          <w:spacing w:val="9"/>
          <w:lang w:val="sk-SK"/>
        </w:rPr>
        <w:t xml:space="preserve"> </w:t>
      </w:r>
      <w:r w:rsidRPr="001721F2">
        <w:rPr>
          <w:spacing w:val="-1"/>
          <w:lang w:val="sk-SK"/>
        </w:rPr>
        <w:t>prílohy</w:t>
      </w:r>
      <w:r w:rsidRPr="001721F2">
        <w:rPr>
          <w:spacing w:val="9"/>
          <w:lang w:val="sk-SK"/>
        </w:rPr>
        <w:t xml:space="preserve"> </w:t>
      </w:r>
      <w:r w:rsidRPr="001721F2">
        <w:rPr>
          <w:lang w:val="sk-SK"/>
        </w:rPr>
        <w:t>č.</w:t>
      </w:r>
      <w:r w:rsidRPr="001721F2">
        <w:rPr>
          <w:spacing w:val="9"/>
          <w:lang w:val="sk-SK"/>
        </w:rPr>
        <w:t xml:space="preserve"> </w:t>
      </w:r>
      <w:r w:rsidRPr="001721F2">
        <w:rPr>
          <w:lang w:val="sk-SK"/>
        </w:rPr>
        <w:t>3</w:t>
      </w:r>
      <w:r w:rsidRPr="001721F2">
        <w:rPr>
          <w:spacing w:val="7"/>
          <w:lang w:val="sk-SK"/>
        </w:rPr>
        <w:t xml:space="preserve"> </w:t>
      </w:r>
      <w:r w:rsidRPr="001721F2">
        <w:rPr>
          <w:lang w:val="sk-SK"/>
        </w:rPr>
        <w:t xml:space="preserve">o </w:t>
      </w:r>
      <w:r w:rsidRPr="001721F2">
        <w:rPr>
          <w:spacing w:val="-1"/>
          <w:lang w:val="sk-SK"/>
        </w:rPr>
        <w:t>rozdelení</w:t>
      </w:r>
      <w:r w:rsidRPr="001721F2">
        <w:rPr>
          <w:spacing w:val="8"/>
          <w:lang w:val="sk-SK"/>
        </w:rPr>
        <w:t xml:space="preserve"> </w:t>
      </w:r>
      <w:r w:rsidRPr="001721F2">
        <w:rPr>
          <w:spacing w:val="-1"/>
          <w:lang w:val="sk-SK"/>
        </w:rPr>
        <w:t>účtovného</w:t>
      </w:r>
      <w:r w:rsidRPr="001721F2">
        <w:rPr>
          <w:spacing w:val="8"/>
          <w:lang w:val="sk-SK"/>
        </w:rPr>
        <w:t xml:space="preserve"> </w:t>
      </w:r>
      <w:r w:rsidRPr="001721F2">
        <w:rPr>
          <w:spacing w:val="-1"/>
          <w:lang w:val="sk-SK"/>
        </w:rPr>
        <w:t>zisku</w:t>
      </w:r>
      <w:r w:rsidRPr="001721F2">
        <w:rPr>
          <w:spacing w:val="9"/>
          <w:lang w:val="sk-SK"/>
        </w:rPr>
        <w:t xml:space="preserve"> </w:t>
      </w:r>
      <w:r w:rsidRPr="001721F2">
        <w:rPr>
          <w:spacing w:val="-1"/>
          <w:lang w:val="sk-SK"/>
        </w:rPr>
        <w:t>alebo</w:t>
      </w:r>
      <w:r w:rsidRPr="001721F2">
        <w:rPr>
          <w:spacing w:val="9"/>
          <w:lang w:val="sk-SK"/>
        </w:rPr>
        <w:t xml:space="preserve"> </w:t>
      </w:r>
      <w:r w:rsidRPr="001721F2">
        <w:rPr>
          <w:lang w:val="sk-SK"/>
        </w:rPr>
        <w:t>o</w:t>
      </w:r>
      <w:r w:rsidRPr="001721F2">
        <w:rPr>
          <w:spacing w:val="-1"/>
          <w:lang w:val="sk-SK"/>
        </w:rPr>
        <w:t xml:space="preserve"> vysporiadaní</w:t>
      </w:r>
      <w:r w:rsidRPr="001721F2">
        <w:rPr>
          <w:spacing w:val="9"/>
          <w:lang w:val="sk-SK"/>
        </w:rPr>
        <w:t xml:space="preserve"> </w:t>
      </w:r>
      <w:r w:rsidRPr="001721F2">
        <w:rPr>
          <w:spacing w:val="-1"/>
          <w:lang w:val="sk-SK"/>
        </w:rPr>
        <w:t>účtovnej</w:t>
      </w:r>
      <w:r w:rsidRPr="001721F2">
        <w:rPr>
          <w:spacing w:val="107"/>
          <w:lang w:val="sk-SK"/>
        </w:rPr>
        <w:t xml:space="preserve"> </w:t>
      </w:r>
      <w:r w:rsidRPr="001721F2">
        <w:rPr>
          <w:lang w:val="sk-SK"/>
        </w:rPr>
        <w:t>straty</w:t>
      </w:r>
    </w:p>
    <w:p w:rsidR="00A56B34" w:rsidRPr="001721F2" w:rsidRDefault="008C1DFF">
      <w:pPr>
        <w:pStyle w:val="Zkladntext"/>
        <w:spacing w:before="0"/>
        <w:rPr>
          <w:lang w:val="sk-SK"/>
        </w:rPr>
      </w:pPr>
      <w:r w:rsidRPr="001721F2">
        <w:rPr>
          <w:spacing w:val="-1"/>
          <w:lang w:val="sk-SK"/>
        </w:rPr>
        <w:t>Tabuľka</w:t>
      </w:r>
      <w:r w:rsidRPr="001721F2">
        <w:rPr>
          <w:lang w:val="sk-SK"/>
        </w:rPr>
        <w:t xml:space="preserve"> č. 1</w:t>
      </w: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7025"/>
        <w:gridCol w:w="2275"/>
      </w:tblGrid>
      <w:tr w:rsidR="00A56B34" w:rsidRPr="001721F2">
        <w:trPr>
          <w:trHeight w:hRule="exact" w:val="785"/>
        </w:trPr>
        <w:tc>
          <w:tcPr>
            <w:tcW w:w="702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6"/>
              <w:rPr>
                <w:rFonts w:ascii="Arial Narrow" w:eastAsia="Arial Narrow" w:hAnsi="Arial Narrow" w:cs="Arial Narrow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Názov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položky</w:t>
            </w:r>
          </w:p>
        </w:tc>
        <w:tc>
          <w:tcPr>
            <w:tcW w:w="227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7"/>
              <w:ind w:left="119" w:right="121" w:firstLine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</w:t>
            </w:r>
            <w:r w:rsidRPr="001721F2">
              <w:rPr>
                <w:rFonts w:ascii="Arial Narrow" w:hAnsi="Arial Narrow"/>
                <w:b/>
                <w:spacing w:val="2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predchádzajúce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účtovné</w:t>
            </w:r>
            <w:r w:rsidRPr="001721F2">
              <w:rPr>
                <w:rFonts w:ascii="Arial Narrow" w:hAnsi="Arial Narrow"/>
                <w:b/>
                <w:spacing w:val="2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</w:tr>
      <w:tr w:rsidR="00A56B34" w:rsidRPr="001721F2">
        <w:trPr>
          <w:trHeight w:hRule="exact" w:val="350"/>
        </w:trPr>
        <w:tc>
          <w:tcPr>
            <w:tcW w:w="702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Účtovný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zisk</w:t>
            </w:r>
          </w:p>
        </w:tc>
        <w:tc>
          <w:tcPr>
            <w:tcW w:w="227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left="129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142235,00</w:t>
            </w:r>
          </w:p>
        </w:tc>
      </w:tr>
      <w:tr w:rsidR="00A56B34" w:rsidRPr="001721F2">
        <w:trPr>
          <w:trHeight w:hRule="exact" w:val="349"/>
        </w:trPr>
        <w:tc>
          <w:tcPr>
            <w:tcW w:w="702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Rozdelenie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účtovného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zisku</w:t>
            </w:r>
          </w:p>
        </w:tc>
        <w:tc>
          <w:tcPr>
            <w:tcW w:w="227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 obdobie</w:t>
            </w:r>
          </w:p>
        </w:tc>
      </w:tr>
      <w:tr w:rsidR="00A56B34" w:rsidRPr="001721F2">
        <w:trPr>
          <w:trHeight w:hRule="exact" w:val="345"/>
        </w:trPr>
        <w:tc>
          <w:tcPr>
            <w:tcW w:w="7025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Prídel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zákonného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rezervného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fondu</w:t>
            </w:r>
          </w:p>
        </w:tc>
        <w:tc>
          <w:tcPr>
            <w:tcW w:w="2275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4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702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Prídel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štatutárnych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ostatných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fondov</w:t>
            </w:r>
          </w:p>
        </w:tc>
        <w:tc>
          <w:tcPr>
            <w:tcW w:w="227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4"/>
        </w:trPr>
        <w:tc>
          <w:tcPr>
            <w:tcW w:w="7025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Prídel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sociálneho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fondu</w:t>
            </w:r>
          </w:p>
        </w:tc>
        <w:tc>
          <w:tcPr>
            <w:tcW w:w="2275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1"/>
        </w:trPr>
        <w:tc>
          <w:tcPr>
            <w:tcW w:w="7025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Prídel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zvýšenie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základného </w:t>
            </w:r>
            <w:r w:rsidRPr="001721F2">
              <w:rPr>
                <w:rFonts w:ascii="Arial Narrow" w:hAnsi="Arial Narrow"/>
                <w:sz w:val="21"/>
                <w:lang w:val="sk-SK"/>
              </w:rPr>
              <w:t>imania</w:t>
            </w:r>
          </w:p>
        </w:tc>
        <w:tc>
          <w:tcPr>
            <w:tcW w:w="2275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3"/>
        </w:trPr>
        <w:tc>
          <w:tcPr>
            <w:tcW w:w="7025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Úhrada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straty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minulých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období</w:t>
            </w:r>
          </w:p>
        </w:tc>
        <w:tc>
          <w:tcPr>
            <w:tcW w:w="2275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6"/>
        </w:trPr>
        <w:tc>
          <w:tcPr>
            <w:tcW w:w="702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Prevod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do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nerozdeleného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zisku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minulých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rokov</w:t>
            </w:r>
          </w:p>
        </w:tc>
        <w:tc>
          <w:tcPr>
            <w:tcW w:w="22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1"/>
        </w:trPr>
        <w:tc>
          <w:tcPr>
            <w:tcW w:w="7025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Rozdelenie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podielu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na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zisku spoločníkom,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členom</w:t>
            </w:r>
          </w:p>
        </w:tc>
        <w:tc>
          <w:tcPr>
            <w:tcW w:w="2275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left="129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142235,00</w:t>
            </w:r>
          </w:p>
        </w:tc>
      </w:tr>
      <w:tr w:rsidR="00A56B34" w:rsidRPr="001721F2">
        <w:trPr>
          <w:trHeight w:hRule="exact" w:val="344"/>
        </w:trPr>
        <w:tc>
          <w:tcPr>
            <w:tcW w:w="7025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Iné</w:t>
            </w:r>
          </w:p>
        </w:tc>
        <w:tc>
          <w:tcPr>
            <w:tcW w:w="2275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6"/>
        </w:trPr>
        <w:tc>
          <w:tcPr>
            <w:tcW w:w="7025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Spolu</w:t>
            </w:r>
          </w:p>
        </w:tc>
        <w:tc>
          <w:tcPr>
            <w:tcW w:w="2275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129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142235,00</w:t>
            </w:r>
          </w:p>
        </w:tc>
      </w:tr>
    </w:tbl>
    <w:p w:rsidR="00A56B34" w:rsidRPr="001721F2" w:rsidRDefault="00A56B34">
      <w:pPr>
        <w:spacing w:before="5"/>
        <w:rPr>
          <w:rFonts w:ascii="Arial Narrow" w:eastAsia="Arial Narrow" w:hAnsi="Arial Narrow" w:cs="Arial Narrow"/>
          <w:sz w:val="21"/>
          <w:szCs w:val="21"/>
          <w:lang w:val="sk-SK"/>
        </w:rPr>
      </w:pPr>
    </w:p>
    <w:p w:rsidR="00A56B34" w:rsidRPr="001721F2" w:rsidRDefault="00EF41B8">
      <w:pPr>
        <w:spacing w:line="200" w:lineRule="atLeast"/>
        <w:ind w:left="111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w:lastRenderedPageBreak/>
        <mc:AlternateContent>
          <mc:Choice Requires="wps">
            <w:drawing>
              <wp:inline distT="0" distB="0" distL="0" distR="0">
                <wp:extent cx="5922010" cy="1289050"/>
                <wp:effectExtent l="9525" t="9525" r="12065" b="6350"/>
                <wp:docPr id="396" name="Text Box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128905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47"/>
                              <w:ind w:left="15" w:right="633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a.5.</w:t>
                            </w:r>
                            <w:r>
                              <w:rPr>
                                <w:rFonts w:ascii="Arial" w:hAnsi="Arial"/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Prehľad</w:t>
                            </w:r>
                            <w:r>
                              <w:rPr>
                                <w:rFonts w:ascii="Arial" w:hAnsi="Arial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zisku</w:t>
                            </w:r>
                            <w:r>
                              <w:rPr>
                                <w:rFonts w:ascii="Arial" w:hAnsi="Arial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alebo</w:t>
                            </w:r>
                            <w:r>
                              <w:rPr>
                                <w:rFonts w:ascii="Arial" w:hAnsi="Arial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straty,</w:t>
                            </w:r>
                            <w:r>
                              <w:rPr>
                                <w:rFonts w:ascii="Arial" w:hAnsi="Arial"/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ktorá</w:t>
                            </w:r>
                            <w:r>
                              <w:rPr>
                                <w:rFonts w:ascii="Arial" w:hAnsi="Arial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nebola</w:t>
                            </w:r>
                            <w:r>
                              <w:rPr>
                                <w:rFonts w:ascii="Arial" w:hAnsi="Arial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účtovaná</w:t>
                            </w:r>
                            <w:r>
                              <w:rPr>
                                <w:rFonts w:ascii="Arial" w:hAnsi="Arial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r>
                              <w:rPr>
                                <w:rFonts w:ascii="Arial" w:hAnsi="Arial"/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náklad</w:t>
                            </w:r>
                            <w:r>
                              <w:rPr>
                                <w:rFonts w:ascii="Arial" w:hAnsi="Arial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alebo</w:t>
                            </w:r>
                            <w:r>
                              <w:rPr>
                                <w:rFonts w:ascii="Arial" w:hAnsi="Arial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výnos,</w:t>
                            </w:r>
                            <w:r>
                              <w:rPr>
                                <w:rFonts w:ascii="Arial" w:hAnsi="Arial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ale</w:t>
                            </w:r>
                            <w:r>
                              <w:rPr>
                                <w:rFonts w:ascii="Arial" w:hAnsi="Arial"/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priamo</w:t>
                            </w:r>
                            <w:r>
                              <w:rPr>
                                <w:rFonts w:ascii="Arial" w:hAnsi="Arial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účty</w:t>
                            </w:r>
                            <w:r>
                              <w:rPr>
                                <w:rFonts w:ascii="Arial" w:hAnsi="Arial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vlastného</w:t>
                            </w:r>
                            <w:r>
                              <w:rPr>
                                <w:rFonts w:ascii="Arial" w:hAnsi="Arial"/>
                                <w:spacing w:val="9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imania,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najmä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zmeny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reálnej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hodnoty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majetku,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zmeny hodnoty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pri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použití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metódy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vlastného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imania</w:t>
                            </w:r>
                          </w:p>
                          <w:p w:rsidR="001721F2" w:rsidRDefault="001721F2">
                            <w:pPr>
                              <w:spacing w:before="2"/>
                              <w:rPr>
                                <w:rFonts w:ascii="Arial Narrow" w:eastAsia="Arial Narrow" w:hAnsi="Arial Narrow" w:cs="Arial Narrow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ind w:left="15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Opis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položky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Hodnota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ziskov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Hodnota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strát</w:t>
                            </w:r>
                          </w:p>
                          <w:p w:rsidR="001721F2" w:rsidRDefault="001721F2">
                            <w:pPr>
                              <w:rPr>
                                <w:rFonts w:ascii="Arial Narrow" w:eastAsia="Arial Narrow" w:hAnsi="Arial Narrow" w:cs="Arial Narrow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spacing w:before="3"/>
                              <w:rPr>
                                <w:rFonts w:ascii="Arial Narrow" w:eastAsia="Arial Narrow" w:hAnsi="Arial Narrow" w:cs="Arial Narrow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ind w:left="15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Komentár: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04" o:spid="_x0000_s1197" type="#_x0000_t202" style="width:466.3pt;height:10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" filled="f" strokeweight=".58pt">
                <v:textbox inset="0,0,0,0">
                  <w:txbxContent>
                    <w:p w:rsidR="001721F2" w:rsidRDefault="001721F2">
                      <w:pPr>
                        <w:spacing w:before="47"/>
                        <w:ind w:left="15" w:right="633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a.5.</w:t>
                      </w:r>
                      <w:r>
                        <w:rPr>
                          <w:rFonts w:ascii="Arial" w:hAnsi="Arial"/>
                          <w:spacing w:val="-1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Prehľad</w:t>
                      </w:r>
                      <w:r>
                        <w:rPr>
                          <w:rFonts w:ascii="Arial" w:hAnsi="Arial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zisku</w:t>
                      </w:r>
                      <w:r>
                        <w:rPr>
                          <w:rFonts w:ascii="Arial" w:hAnsi="Arial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straty,</w:t>
                      </w:r>
                      <w:r>
                        <w:rPr>
                          <w:rFonts w:ascii="Arial" w:hAnsi="Arial"/>
                          <w:spacing w:val="-1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ktorá</w:t>
                      </w:r>
                      <w:r>
                        <w:rPr>
                          <w:rFonts w:ascii="Arial" w:hAnsi="Arial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nebola</w:t>
                      </w:r>
                      <w:r>
                        <w:rPr>
                          <w:rFonts w:ascii="Arial" w:hAnsi="Arial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účtovaná</w:t>
                      </w:r>
                      <w:r>
                        <w:rPr>
                          <w:rFonts w:ascii="Arial" w:hAnsi="Arial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r>
                        <w:rPr>
                          <w:rFonts w:ascii="Arial" w:hAnsi="Arial"/>
                          <w:spacing w:val="-1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náklad</w:t>
                      </w:r>
                      <w:r>
                        <w:rPr>
                          <w:rFonts w:ascii="Arial" w:hAnsi="Arial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výnos,</w:t>
                      </w:r>
                      <w:r>
                        <w:rPr>
                          <w:rFonts w:ascii="Arial" w:hAnsi="Arial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ale</w:t>
                      </w:r>
                      <w:r>
                        <w:rPr>
                          <w:rFonts w:ascii="Arial" w:hAnsi="Arial"/>
                          <w:spacing w:val="-1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priamo</w:t>
                      </w:r>
                      <w:r>
                        <w:rPr>
                          <w:rFonts w:ascii="Arial" w:hAnsi="Arial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r>
                        <w:rPr>
                          <w:rFonts w:ascii="Arial" w:hAnsi="Arial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účty</w:t>
                      </w:r>
                      <w:r>
                        <w:rPr>
                          <w:rFonts w:ascii="Arial" w:hAnsi="Arial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vlastného</w:t>
                      </w:r>
                      <w:r>
                        <w:rPr>
                          <w:rFonts w:ascii="Arial" w:hAnsi="Arial"/>
                          <w:spacing w:val="9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imania,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najmä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zmeny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reálnej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hodnoty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majetku,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zmeny hodnoty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pri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použití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metódy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vlastného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imania</w:t>
                      </w:r>
                    </w:p>
                    <w:p w:rsidR="001721F2" w:rsidRDefault="001721F2">
                      <w:pPr>
                        <w:spacing w:before="2"/>
                        <w:rPr>
                          <w:rFonts w:ascii="Arial Narrow" w:eastAsia="Arial Narrow" w:hAnsi="Arial Narrow" w:cs="Arial Narrow"/>
                          <w:sz w:val="18"/>
                          <w:szCs w:val="18"/>
                        </w:rPr>
                      </w:pPr>
                    </w:p>
                    <w:p w:rsidR="001721F2" w:rsidRDefault="001721F2">
                      <w:pPr>
                        <w:ind w:left="15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Opis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položky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5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Hodnota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ziskov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 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Hodnota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strát</w:t>
                      </w:r>
                    </w:p>
                    <w:p w:rsidR="001721F2" w:rsidRDefault="001721F2">
                      <w:pPr>
                        <w:rPr>
                          <w:rFonts w:ascii="Arial Narrow" w:eastAsia="Arial Narrow" w:hAnsi="Arial Narrow" w:cs="Arial Narrow"/>
                          <w:sz w:val="18"/>
                          <w:szCs w:val="18"/>
                        </w:rPr>
                      </w:pPr>
                    </w:p>
                    <w:p w:rsidR="001721F2" w:rsidRDefault="001721F2">
                      <w:pPr>
                        <w:spacing w:before="3"/>
                        <w:rPr>
                          <w:rFonts w:ascii="Arial Narrow" w:eastAsia="Arial Narrow" w:hAnsi="Arial Narrow" w:cs="Arial Narrow"/>
                          <w:sz w:val="18"/>
                          <w:szCs w:val="18"/>
                        </w:rPr>
                      </w:pPr>
                    </w:p>
                    <w:p w:rsidR="001721F2" w:rsidRDefault="001721F2">
                      <w:pPr>
                        <w:ind w:left="15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Komentár: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6B34" w:rsidRPr="001721F2" w:rsidRDefault="00A56B34">
      <w:pPr>
        <w:spacing w:line="200" w:lineRule="atLeast"/>
        <w:rPr>
          <w:rFonts w:ascii="Arial Narrow" w:eastAsia="Arial Narrow" w:hAnsi="Arial Narrow" w:cs="Arial Narrow"/>
          <w:sz w:val="20"/>
          <w:szCs w:val="20"/>
          <w:lang w:val="sk-SK"/>
        </w:rPr>
        <w:sectPr w:rsidR="00A56B34" w:rsidRPr="001721F2">
          <w:type w:val="continuous"/>
          <w:pgSz w:w="11910" w:h="16840"/>
          <w:pgMar w:top="220" w:right="1180" w:bottom="960" w:left="1180" w:header="708" w:footer="708" w:gutter="0"/>
          <w:cols w:space="708"/>
        </w:sectPr>
      </w:pPr>
    </w:p>
    <w:p w:rsidR="00A56B34" w:rsidRPr="001721F2" w:rsidRDefault="00A56B34">
      <w:pPr>
        <w:spacing w:before="1"/>
        <w:rPr>
          <w:rFonts w:ascii="Arial Narrow" w:eastAsia="Arial Narrow" w:hAnsi="Arial Narrow" w:cs="Arial Narrow"/>
          <w:sz w:val="9"/>
          <w:szCs w:val="9"/>
          <w:lang w:val="sk-SK"/>
        </w:rPr>
      </w:pPr>
    </w:p>
    <w:p w:rsidR="00A56B34" w:rsidRPr="001721F2" w:rsidRDefault="00EF41B8">
      <w:pPr>
        <w:spacing w:line="200" w:lineRule="atLeast"/>
        <w:ind w:left="285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1609725" cy="167005"/>
                <wp:effectExtent l="9525" t="9525" r="9525" b="13970"/>
                <wp:docPr id="395" name="Text Box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21" w:line="222" w:lineRule="exact"/>
                              <w:ind w:left="9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03" o:spid="_x0000_s1198" type="#_x0000_t202" style="width:126.75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" filled="f" strokeweight="1pt">
                <v:textbox inset="0,0,0,0">
                  <w:txbxContent>
                    <w:p w:rsidR="001721F2" w:rsidRDefault="001721F2">
                      <w:pPr>
                        <w:spacing w:before="21" w:line="222" w:lineRule="exact"/>
                        <w:ind w:left="92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Poznámky Úč POD 3 - 01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6B34" w:rsidRPr="001721F2" w:rsidRDefault="00A56B34">
      <w:pPr>
        <w:spacing w:before="2"/>
        <w:rPr>
          <w:rFonts w:ascii="Arial Narrow" w:eastAsia="Arial Narrow" w:hAnsi="Arial Narrow" w:cs="Arial Narrow"/>
          <w:sz w:val="18"/>
          <w:szCs w:val="18"/>
          <w:lang w:val="sk-SK"/>
        </w:rPr>
      </w:pPr>
    </w:p>
    <w:p w:rsidR="00A56B34" w:rsidRPr="001721F2" w:rsidRDefault="008C1DFF">
      <w:pPr>
        <w:pStyle w:val="Zkladntext"/>
        <w:spacing w:before="0"/>
        <w:ind w:left="177"/>
        <w:rPr>
          <w:rFonts w:cs="Arial Narrow"/>
          <w:lang w:val="sk-SK"/>
        </w:rPr>
      </w:pPr>
      <w:r w:rsidRPr="001721F2">
        <w:rPr>
          <w:lang w:val="sk-SK"/>
        </w:rPr>
        <w:t>Tabuľka č. 2</w:t>
      </w:r>
    </w:p>
    <w:p w:rsidR="00A56B34" w:rsidRPr="001721F2" w:rsidRDefault="008C1DFF">
      <w:pPr>
        <w:spacing w:before="126"/>
        <w:ind w:left="177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lang w:val="sk-SK"/>
        </w:rPr>
        <w:br w:type="column"/>
      </w:r>
      <w:r w:rsidRPr="001721F2">
        <w:rPr>
          <w:rFonts w:ascii="Arial" w:hAnsi="Arial"/>
          <w:sz w:val="20"/>
          <w:lang w:val="sk-SK"/>
        </w:rPr>
        <w:lastRenderedPageBreak/>
        <w:t>DIČ</w:t>
      </w:r>
    </w:p>
    <w:p w:rsidR="00A56B34" w:rsidRPr="001721F2" w:rsidRDefault="00EF41B8">
      <w:pPr>
        <w:spacing w:before="12"/>
        <w:ind w:left="178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3760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-181610</wp:posOffset>
                </wp:positionV>
                <wp:extent cx="1439545" cy="359410"/>
                <wp:effectExtent l="3175" t="0" r="0" b="3175"/>
                <wp:wrapNone/>
                <wp:docPr id="394" name="Text Box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7" o:spid="_x0000_s1199" type="#_x0000_t202" style="position:absolute;left:0;text-align:left;margin-left:409pt;margin-top:-14.3pt;width:113.35pt;height:28.3pt;z-index: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  <w:tr w:rsidR="001721F2">
                        <w:trPr>
                          <w:trHeight w:hRule="exact" w:val="273"/>
                        </w:trPr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  <w:sectPr w:rsidR="00A56B34" w:rsidRPr="001721F2">
          <w:pgSz w:w="11910" w:h="16840"/>
          <w:pgMar w:top="220" w:right="1160" w:bottom="960" w:left="1180" w:header="0" w:footer="762" w:gutter="0"/>
          <w:cols w:num="2" w:space="708" w:equalWidth="0">
            <w:col w:w="1128" w:space="5331"/>
            <w:col w:w="3111"/>
          </w:cols>
        </w:sectPr>
      </w:pPr>
    </w:p>
    <w:p w:rsidR="00A56B34" w:rsidRPr="001721F2" w:rsidRDefault="00A56B34">
      <w:pPr>
        <w:spacing w:before="8"/>
        <w:rPr>
          <w:rFonts w:ascii="Arial" w:eastAsia="Arial" w:hAnsi="Arial" w:cs="Arial"/>
          <w:sz w:val="4"/>
          <w:szCs w:val="4"/>
          <w:lang w:val="sk-SK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7024"/>
        <w:gridCol w:w="2297"/>
      </w:tblGrid>
      <w:tr w:rsidR="00A56B34" w:rsidRPr="001721F2">
        <w:trPr>
          <w:trHeight w:hRule="exact" w:val="743"/>
        </w:trPr>
        <w:tc>
          <w:tcPr>
            <w:tcW w:w="702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Názov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položky</w:t>
            </w:r>
          </w:p>
        </w:tc>
        <w:tc>
          <w:tcPr>
            <w:tcW w:w="229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auto"/>
              <w:ind w:left="131" w:right="130" w:hanging="2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</w:t>
            </w:r>
            <w:r w:rsidRPr="001721F2">
              <w:rPr>
                <w:rFonts w:ascii="Arial Narrow" w:hAnsi="Arial Narrow"/>
                <w:b/>
                <w:spacing w:val="2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predchádzajúce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účtovné</w:t>
            </w:r>
            <w:r w:rsidRPr="001721F2">
              <w:rPr>
                <w:rFonts w:ascii="Arial Narrow" w:hAnsi="Arial Narrow"/>
                <w:b/>
                <w:spacing w:val="29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</w:tr>
      <w:tr w:rsidR="00A56B34" w:rsidRPr="001721F2">
        <w:trPr>
          <w:trHeight w:hRule="exact" w:val="350"/>
        </w:trPr>
        <w:tc>
          <w:tcPr>
            <w:tcW w:w="702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Účtovná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strata</w:t>
            </w:r>
          </w:p>
        </w:tc>
        <w:tc>
          <w:tcPr>
            <w:tcW w:w="229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right="5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9"/>
        </w:trPr>
        <w:tc>
          <w:tcPr>
            <w:tcW w:w="702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Vysporiadanie účtovnej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straty</w:t>
            </w:r>
          </w:p>
        </w:tc>
        <w:tc>
          <w:tcPr>
            <w:tcW w:w="229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 obdobie</w:t>
            </w:r>
          </w:p>
        </w:tc>
      </w:tr>
      <w:tr w:rsidR="00A56B34" w:rsidRPr="001721F2">
        <w:trPr>
          <w:trHeight w:hRule="exact" w:val="348"/>
        </w:trPr>
        <w:tc>
          <w:tcPr>
            <w:tcW w:w="7024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Zo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zákonného rezervného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fondu</w:t>
            </w:r>
          </w:p>
        </w:tc>
        <w:tc>
          <w:tcPr>
            <w:tcW w:w="2297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right="5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3"/>
        </w:trPr>
        <w:tc>
          <w:tcPr>
            <w:tcW w:w="702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Zo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štatutárnych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ostatných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fondov</w:t>
            </w:r>
          </w:p>
        </w:tc>
        <w:tc>
          <w:tcPr>
            <w:tcW w:w="2297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5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3"/>
        </w:trPr>
        <w:tc>
          <w:tcPr>
            <w:tcW w:w="7024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Z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nerozdeleného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zisku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minulých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rokov</w:t>
            </w:r>
          </w:p>
        </w:tc>
        <w:tc>
          <w:tcPr>
            <w:tcW w:w="2297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5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1"/>
        </w:trPr>
        <w:tc>
          <w:tcPr>
            <w:tcW w:w="702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Úhrada straty spoločníkmi, členmi</w:t>
            </w:r>
          </w:p>
        </w:tc>
        <w:tc>
          <w:tcPr>
            <w:tcW w:w="2297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9"/>
              <w:ind w:right="5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4"/>
        </w:trPr>
        <w:tc>
          <w:tcPr>
            <w:tcW w:w="7024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1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Prevod na účet neuhradenej straty minulých rokov</w:t>
            </w:r>
          </w:p>
        </w:tc>
        <w:tc>
          <w:tcPr>
            <w:tcW w:w="2297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5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1"/>
        </w:trPr>
        <w:tc>
          <w:tcPr>
            <w:tcW w:w="702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Iné</w:t>
            </w:r>
          </w:p>
        </w:tc>
        <w:tc>
          <w:tcPr>
            <w:tcW w:w="2297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5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61"/>
        </w:trPr>
        <w:tc>
          <w:tcPr>
            <w:tcW w:w="70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1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Spolu</w:t>
            </w:r>
          </w:p>
        </w:tc>
        <w:tc>
          <w:tcPr>
            <w:tcW w:w="2297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right="5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4"/>
        <w:rPr>
          <w:rFonts w:ascii="Arial" w:eastAsia="Arial" w:hAnsi="Arial" w:cs="Arial"/>
          <w:sz w:val="21"/>
          <w:szCs w:val="21"/>
          <w:lang w:val="sk-SK"/>
        </w:rPr>
      </w:pPr>
    </w:p>
    <w:p w:rsidR="00A56B34" w:rsidRPr="001721F2" w:rsidRDefault="00EF41B8">
      <w:pPr>
        <w:spacing w:line="200" w:lineRule="atLeast"/>
        <w:ind w:left="111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5922010" cy="1129030"/>
                <wp:effectExtent l="9525" t="9525" r="12065" b="13970"/>
                <wp:docPr id="393" name="Text Box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11290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45"/>
                              <w:ind w:left="15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6.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Zisk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na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akciu alebo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podiel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základnom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majetku</w:t>
                            </w:r>
                          </w:p>
                          <w:p w:rsidR="001721F2" w:rsidRDefault="001721F2">
                            <w:pPr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ind w:left="15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Opis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položky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Zisk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na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akciu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Podiel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na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základnom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imaní</w:t>
                            </w:r>
                          </w:p>
                          <w:p w:rsidR="001721F2" w:rsidRDefault="001721F2">
                            <w:pP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ind w:left="15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Komentár: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02" o:spid="_x0000_s1200" type="#_x0000_t202" style="width:466.3pt;height:8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" filled="f" strokeweight=".58pt">
                <v:textbox inset="0,0,0,0">
                  <w:txbxContent>
                    <w:p w:rsidR="001721F2" w:rsidRDefault="001721F2">
                      <w:pPr>
                        <w:spacing w:before="45"/>
                        <w:ind w:left="15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6.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Zisk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na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akciu alebo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podiel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na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základnom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majetku</w:t>
                      </w:r>
                    </w:p>
                    <w:p w:rsidR="001721F2" w:rsidRDefault="001721F2">
                      <w:pPr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1721F2" w:rsidRDefault="001721F2">
                      <w:pPr>
                        <w:ind w:left="15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Opis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položky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 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Zisk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na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akciu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5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Podiel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na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základnom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imaní</w:t>
                      </w:r>
                    </w:p>
                    <w:p w:rsidR="001721F2" w:rsidRDefault="001721F2">
                      <w:pP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1721F2" w:rsidRDefault="001721F2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1721F2" w:rsidRDefault="001721F2">
                      <w:pPr>
                        <w:ind w:left="15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Komentár: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6B34" w:rsidRPr="001721F2" w:rsidRDefault="00A56B34">
      <w:pPr>
        <w:spacing w:before="8"/>
        <w:rPr>
          <w:rFonts w:ascii="Arial" w:eastAsia="Arial" w:hAnsi="Arial" w:cs="Arial"/>
          <w:sz w:val="14"/>
          <w:szCs w:val="14"/>
          <w:lang w:val="sk-SK"/>
        </w:rPr>
      </w:pP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469"/>
        </w:tabs>
        <w:ind w:right="5016" w:firstLine="0"/>
        <w:rPr>
          <w:lang w:val="sk-SK"/>
        </w:rPr>
      </w:pPr>
      <w:r w:rsidRPr="001721F2">
        <w:rPr>
          <w:spacing w:val="-1"/>
          <w:lang w:val="sk-SK"/>
        </w:rPr>
        <w:t>Informácie</w:t>
      </w:r>
      <w:r w:rsidRPr="001721F2">
        <w:rPr>
          <w:lang w:val="sk-SK"/>
        </w:rPr>
        <w:t xml:space="preserve"> k</w:t>
      </w:r>
      <w:r w:rsidRPr="001721F2">
        <w:rPr>
          <w:spacing w:val="1"/>
          <w:lang w:val="sk-SK"/>
        </w:rPr>
        <w:t xml:space="preserve"> </w:t>
      </w:r>
      <w:r w:rsidRPr="001721F2">
        <w:rPr>
          <w:lang w:val="sk-SK"/>
        </w:rPr>
        <w:t>časti G.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písm.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b) </w:t>
      </w:r>
      <w:r w:rsidRPr="001721F2">
        <w:rPr>
          <w:spacing w:val="-1"/>
          <w:lang w:val="sk-SK"/>
        </w:rPr>
        <w:t>prílohy</w:t>
      </w:r>
      <w:r w:rsidRPr="001721F2">
        <w:rPr>
          <w:lang w:val="sk-SK"/>
        </w:rPr>
        <w:t xml:space="preserve"> č.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3 o</w:t>
      </w:r>
      <w:r w:rsidRPr="001721F2">
        <w:rPr>
          <w:spacing w:val="-1"/>
          <w:lang w:val="sk-SK"/>
        </w:rPr>
        <w:t xml:space="preserve"> rezervách</w:t>
      </w:r>
      <w:r w:rsidRPr="001721F2">
        <w:rPr>
          <w:spacing w:val="27"/>
          <w:lang w:val="sk-SK"/>
        </w:rPr>
        <w:t xml:space="preserve"> </w:t>
      </w:r>
      <w:r w:rsidRPr="001721F2">
        <w:rPr>
          <w:spacing w:val="-1"/>
          <w:lang w:val="sk-SK"/>
        </w:rPr>
        <w:t>Tabuľka</w:t>
      </w:r>
      <w:r w:rsidRPr="001721F2">
        <w:rPr>
          <w:lang w:val="sk-SK"/>
        </w:rPr>
        <w:t xml:space="preserve"> č. 1</w:t>
      </w: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3182"/>
        <w:gridCol w:w="1416"/>
        <w:gridCol w:w="1129"/>
        <w:gridCol w:w="1136"/>
        <w:gridCol w:w="1138"/>
        <w:gridCol w:w="1299"/>
      </w:tblGrid>
      <w:tr w:rsidR="00A56B34" w:rsidRPr="001721F2">
        <w:trPr>
          <w:trHeight w:hRule="exact" w:val="350"/>
        </w:trPr>
        <w:tc>
          <w:tcPr>
            <w:tcW w:w="3182" w:type="dxa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5"/>
              <w:rPr>
                <w:rFonts w:ascii="Arial Narrow" w:eastAsia="Arial Narrow" w:hAnsi="Arial Narrow" w:cs="Arial Narrow"/>
                <w:sz w:val="16"/>
                <w:szCs w:val="16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98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Názov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položky</w:t>
            </w:r>
          </w:p>
        </w:tc>
        <w:tc>
          <w:tcPr>
            <w:tcW w:w="6118" w:type="dxa"/>
            <w:gridSpan w:val="5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 obdobie</w:t>
            </w:r>
          </w:p>
        </w:tc>
      </w:tr>
      <w:tr w:rsidR="00A56B34" w:rsidRPr="001721F2">
        <w:trPr>
          <w:trHeight w:hRule="exact" w:val="748"/>
        </w:trPr>
        <w:tc>
          <w:tcPr>
            <w:tcW w:w="3182" w:type="dxa"/>
            <w:vMerge/>
            <w:tcBorders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27" w:right="25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začiatku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6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Tvorba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2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Použitie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9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Zrušenie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81" w:right="82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konci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</w:tr>
      <w:tr w:rsidR="00A56B34" w:rsidRPr="001721F2">
        <w:trPr>
          <w:trHeight w:hRule="exact" w:val="346"/>
        </w:trPr>
        <w:tc>
          <w:tcPr>
            <w:tcW w:w="3182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d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e</w:t>
            </w:r>
          </w:p>
        </w:tc>
        <w:tc>
          <w:tcPr>
            <w:tcW w:w="1298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f</w:t>
            </w:r>
          </w:p>
        </w:tc>
      </w:tr>
      <w:tr w:rsidR="00A56B34" w:rsidRPr="001721F2">
        <w:trPr>
          <w:trHeight w:hRule="exact" w:val="349"/>
        </w:trPr>
        <w:tc>
          <w:tcPr>
            <w:tcW w:w="3182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Dlhodobé rezervy,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z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toho:</w:t>
            </w:r>
          </w:p>
        </w:tc>
        <w:tc>
          <w:tcPr>
            <w:tcW w:w="141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2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69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70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70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9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5"/>
        </w:trPr>
        <w:tc>
          <w:tcPr>
            <w:tcW w:w="318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41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2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left="69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left="70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left="70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9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318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69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70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70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1"/>
        </w:trPr>
        <w:tc>
          <w:tcPr>
            <w:tcW w:w="318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69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70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70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4"/>
        </w:trPr>
        <w:tc>
          <w:tcPr>
            <w:tcW w:w="318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left="69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left="70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left="70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61"/>
        </w:trPr>
        <w:tc>
          <w:tcPr>
            <w:tcW w:w="3182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left="69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left="70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left="70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98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0"/>
        </w:trPr>
        <w:tc>
          <w:tcPr>
            <w:tcW w:w="3182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Krátkodobé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rezervy,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z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toho:</w:t>
            </w:r>
          </w:p>
        </w:tc>
        <w:tc>
          <w:tcPr>
            <w:tcW w:w="141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2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left="69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left="70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left="70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9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8"/>
        </w:trPr>
        <w:tc>
          <w:tcPr>
            <w:tcW w:w="3182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1675BF">
            <w:pPr>
              <w:rPr>
                <w:noProof/>
                <w:lang w:val="sk-SK"/>
              </w:rPr>
            </w:pPr>
            <w:r>
              <w:rPr>
                <w:lang w:val="sk-SK"/>
              </w:rPr>
              <w:t xml:space="preserve">Rezerva </w:t>
            </w:r>
            <w:r>
              <w:rPr>
                <w:noProof/>
                <w:lang w:val="sk-SK"/>
              </w:rPr>
              <w:t>na zostavenie DPPO</w:t>
            </w:r>
          </w:p>
        </w:tc>
        <w:tc>
          <w:tcPr>
            <w:tcW w:w="1416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29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1675BF" w:rsidP="001675BF">
            <w:pPr>
              <w:pStyle w:val="TableParagraph"/>
              <w:spacing w:before="51"/>
              <w:ind w:left="40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>
              <w:rPr>
                <w:rFonts w:ascii="Arial"/>
                <w:sz w:val="19"/>
                <w:lang w:val="sk-SK"/>
              </w:rPr>
              <w:t>300</w:t>
            </w:r>
            <w:r w:rsidR="008C1DFF" w:rsidRPr="001721F2">
              <w:rPr>
                <w:rFonts w:ascii="Arial"/>
                <w:sz w:val="19"/>
                <w:lang w:val="sk-SK"/>
              </w:rPr>
              <w:t>,00</w:t>
            </w:r>
          </w:p>
        </w:tc>
        <w:tc>
          <w:tcPr>
            <w:tcW w:w="1136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left="70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8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left="70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98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1675BF">
            <w:pPr>
              <w:pStyle w:val="TableParagraph"/>
              <w:spacing w:before="51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>
              <w:rPr>
                <w:rFonts w:ascii="Arial"/>
                <w:sz w:val="19"/>
                <w:lang w:val="sk-SK"/>
              </w:rPr>
              <w:t>300</w:t>
            </w:r>
            <w:r w:rsidRPr="001721F2">
              <w:rPr>
                <w:rFonts w:ascii="Arial"/>
                <w:sz w:val="19"/>
                <w:lang w:val="sk-SK"/>
              </w:rPr>
              <w:t>,00</w:t>
            </w:r>
          </w:p>
        </w:tc>
      </w:tr>
      <w:tr w:rsidR="00A56B34" w:rsidRPr="001721F2">
        <w:trPr>
          <w:trHeight w:hRule="exact" w:val="344"/>
        </w:trPr>
        <w:tc>
          <w:tcPr>
            <w:tcW w:w="318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41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2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left="69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left="70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left="70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9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6"/>
        </w:trPr>
        <w:tc>
          <w:tcPr>
            <w:tcW w:w="318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41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2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69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70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70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9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4"/>
        </w:trPr>
        <w:tc>
          <w:tcPr>
            <w:tcW w:w="318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41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2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69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70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70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9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6"/>
        </w:trPr>
        <w:tc>
          <w:tcPr>
            <w:tcW w:w="318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41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2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69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70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70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9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1"/>
        </w:trPr>
        <w:tc>
          <w:tcPr>
            <w:tcW w:w="3182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416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29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69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6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70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8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70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98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318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left="69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left="70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left="70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6"/>
        </w:trPr>
        <w:tc>
          <w:tcPr>
            <w:tcW w:w="3182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69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70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70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9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10"/>
        <w:rPr>
          <w:rFonts w:ascii="Arial Narrow" w:eastAsia="Arial Narrow" w:hAnsi="Arial Narrow" w:cs="Arial Narrow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658495"/>
                <wp:effectExtent l="9525" t="9525" r="8255" b="8255"/>
                <wp:docPr id="384" name="Group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658495"/>
                          <a:chOff x="0" y="0"/>
                          <a:chExt cx="9347" cy="1037"/>
                        </a:xfrm>
                      </wpg:grpSpPr>
                      <wpg:grpSp>
                        <wpg:cNvPr id="385" name="Group 37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386" name="Freeform 37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7" name="Group 372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020"/>
                            <a:chOff x="11" y="11"/>
                            <a:chExt cx="2" cy="1020"/>
                          </a:xfrm>
                        </wpg:grpSpPr>
                        <wps:wsp>
                          <wps:cNvPr id="388" name="Freeform 373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020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020"/>
                                <a:gd name="T2" fmla="+- 0 1031 11"/>
                                <a:gd name="T3" fmla="*/ 1031 h 10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20">
                                  <a:moveTo>
                                    <a:pt x="0" y="0"/>
                                  </a:moveTo>
                                  <a:lnTo>
                                    <a:pt x="0" y="102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9" name="Group 370"/>
                        <wpg:cNvGrpSpPr>
                          <a:grpSpLocks/>
                        </wpg:cNvGrpSpPr>
                        <wpg:grpSpPr bwMode="auto">
                          <a:xfrm>
                            <a:off x="6" y="1026"/>
                            <a:ext cx="9335" cy="2"/>
                            <a:chOff x="6" y="1026"/>
                            <a:chExt cx="9335" cy="2"/>
                          </a:xfrm>
                        </wpg:grpSpPr>
                        <wps:wsp>
                          <wps:cNvPr id="390" name="Freeform 371"/>
                          <wps:cNvSpPr>
                            <a:spLocks/>
                          </wps:cNvSpPr>
                          <wps:spPr bwMode="auto">
                            <a:xfrm>
                              <a:off x="6" y="102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1" name="Group 368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1020"/>
                            <a:chOff x="9336" y="11"/>
                            <a:chExt cx="2" cy="1020"/>
                          </a:xfrm>
                        </wpg:grpSpPr>
                        <wps:wsp>
                          <wps:cNvPr id="392" name="Freeform 369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1020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020"/>
                                <a:gd name="T2" fmla="+- 0 1031 11"/>
                                <a:gd name="T3" fmla="*/ 1031 h 10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20">
                                  <a:moveTo>
                                    <a:pt x="0" y="0"/>
                                  </a:moveTo>
                                  <a:lnTo>
                                    <a:pt x="0" y="102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67" o:spid="_x0000_s1026" style="width:467.35pt;height:51.85pt;mso-position-horizontal-relative:char;mso-position-vertical-relative:line" coordsize="9347,1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">
                <v:group id="Group 374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6RUf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5c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6RUf8QAAADcAAAA&#10;DwAAAAAAAAAAAAAAAACqAgAAZHJzL2Rvd25yZXYueG1sUEsFBgAAAAAEAAQA+gAAAJsDAAAAAA==&#10;">
                  <v:shape id="Freeform 375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ohvMYA&#10;AADcAAAADwAAAGRycy9kb3ducmV2LnhtbESPUUvDMBSF3wX/Q7iCbzbdhFrq0jIGU0EYOHXMt0ty&#10;11Sbm9LErf57Iwx8PJxzvsNZNJPrxZHG0HlWMMtyEMTam45bBW+v65sSRIjIBnvPpOCHAjT15cUC&#10;K+NP/ELHbWxFgnCoUIGNcaikDNqSw5D5gTh5Bz86jEmOrTQjnhLc9XKe54V02HFasDjQypL+2n47&#10;Bbqd3e2Xz4fN566cPxYb/WDfP5xS11fT8h5EpCn+h8/tJ6Pgtizg70w6ArL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ohvM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372" o:spid="_x0000_s1029" style="position:absolute;left:11;top:11;width:2;height:1020" coordorigin="11,11" coordsize="2,10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Dpvk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V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Om+TxgAAANwA&#10;AAAPAAAAAAAAAAAAAAAAAKoCAABkcnMvZG93bnJldi54bWxQSwUGAAAAAAQABAD6AAAAnQMAAAAA&#10;">
                  <v:shape id="Freeform 373" o:spid="_x0000_s1030" style="position:absolute;left:11;top:11;width:2;height:1020;visibility:visible;mso-wrap-style:square;v-text-anchor:top" coordsize="2,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Zy0cIA&#10;AADcAAAADwAAAGRycy9kb3ducmV2LnhtbERP3WrCMBS+H/gO4Qx2IzN1ypBqFBUHYkXQ7QGOzbHt&#10;2pyUJmvr25sLYZcf3/9i1ZtKtNS4wrKC8SgCQZxaXXCm4Of7630GwnlkjZVlUnAnB6vl4GWBsbYd&#10;n6m9+EyEEHYxKsi9r2MpXZqTQTeyNXHgbrYx6ANsMqkb7EK4qeRHFH1KgwWHhhxr2uaUlpc/o+CU&#10;SNfLze/0vLvqcljZ4yG5OaXeXvv1HISn3v+Ln+69VjCZhbXhTDgC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9nLRwgAAANwAAAAPAAAAAAAAAAAAAAAAAJgCAABkcnMvZG93&#10;bnJldi54bWxQSwUGAAAAAAQABAD1AAAAhwMAAAAA&#10;" path="m,l,1020e" filled="f" strokeweight=".58pt">
                    <v:path arrowok="t" o:connecttype="custom" o:connectlocs="0,11;0,1031" o:connectangles="0,0"/>
                  </v:shape>
                </v:group>
                <v:group id="Group 370" o:spid="_x0000_s1031" style="position:absolute;left:6;top:1026;width:9335;height:2" coordorigin="6,102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    <v:shape id="Freeform 371" o:spid="_x0000_s1032" style="position:absolute;left:6;top:102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aKjsMA&#10;AADcAAAADwAAAGRycy9kb3ducmV2LnhtbERPy2oCMRTdC/5DuII7zahg7WgUEfqAgqCt0u4uyXUy&#10;OrkZJqmOf28WhS4P571Yta4SV2pC6VnBaJiBINbelFwo+Pp8GcxAhIhssPJMCu4UYLXsdhaYG3/j&#10;HV33sRAphEOOCmyMdS5l0JYchqGviRN38o3DmGBTSNPgLYW7So6zbCodlpwaLNa0saQv+1+nQBej&#10;p+/1x2l7Ps7Gb9OtfrWHH6dUv9eu5yAitfFf/Od+Nwomz2l+OpOO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aKjsMAAADcAAAADwAAAAAAAAAAAAAAAACYAgAAZHJzL2Rv&#10;d25yZXYueG1sUEsFBgAAAAAEAAQA9QAAAIgDAAAAAA==&#10;" path="m,l9335,e" filled="f" strokeweight=".58pt">
                    <v:path arrowok="t" o:connecttype="custom" o:connectlocs="0,0;9335,0" o:connectangles="0,0"/>
                  </v:shape>
                </v:group>
                <v:group id="Group 368" o:spid="_x0000_s1033" style="position:absolute;left:9336;top:11;width:2;height:1020" coordorigin="9336,11" coordsize="2,10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bEo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+pb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RsShxgAAANwA&#10;AAAPAAAAAAAAAAAAAAAAAKoCAABkcnMvZG93bnJldi54bWxQSwUGAAAAAAQABAD6AAAAnQMAAAAA&#10;">
                  <v:shape id="Freeform 369" o:spid="_x0000_s1034" style="position:absolute;left:9336;top:11;width:2;height:1020;visibility:visible;mso-wrap-style:square;v-text-anchor:top" coordsize="2,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fT5sUA&#10;AADcAAAADwAAAGRycy9kb3ducmV2LnhtbESP3YrCMBSE7xd8h3CEvRFN/UG0GkVlF0QXwZ8HODbH&#10;ttqclCar9e3NgrCXw8x8w0zntSnEnSqXW1bQ7UQgiBOrc04VnI7f7REI55E1FpZJwZMczGeNjynG&#10;2j54T/eDT0WAsItRQeZ9GUvpkowMuo4tiYN3sZVBH2SVSl3hI8BNIXtRNJQGcw4LGZa0yii5HX6N&#10;gt1Wulour4P911nfWoX92WwvTqnPZr2YgPBU+//wu73WCvrjHvydCUdAz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x9PmxQAAANwAAAAPAAAAAAAAAAAAAAAAAJgCAABkcnMv&#10;ZG93bnJldi54bWxQSwUGAAAAAAQABAD1AAAAigMAAAAA&#10;" path="m,l,1020e" filled="f" strokeweight=".58pt">
                    <v:path arrowok="t" o:connecttype="custom" o:connectlocs="0,11;0,1031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line="200" w:lineRule="atLeast"/>
        <w:rPr>
          <w:rFonts w:ascii="Arial Narrow" w:eastAsia="Arial Narrow" w:hAnsi="Arial Narrow" w:cs="Arial Narrow"/>
          <w:sz w:val="20"/>
          <w:szCs w:val="20"/>
          <w:lang w:val="sk-SK"/>
        </w:rPr>
        <w:sectPr w:rsidR="00A56B34" w:rsidRPr="001721F2">
          <w:type w:val="continuous"/>
          <w:pgSz w:w="11910" w:h="16840"/>
          <w:pgMar w:top="220" w:right="1160" w:bottom="960" w:left="1180" w:header="708" w:footer="708" w:gutter="0"/>
          <w:cols w:space="708"/>
        </w:sectPr>
      </w:pPr>
    </w:p>
    <w:p w:rsidR="00A56B34" w:rsidRPr="001721F2" w:rsidRDefault="00EF41B8">
      <w:pPr>
        <w:spacing w:before="88"/>
        <w:ind w:right="2582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3832" behindDoc="0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59055</wp:posOffset>
                </wp:positionV>
                <wp:extent cx="1622425" cy="179705"/>
                <wp:effectExtent l="635" t="1905" r="5715" b="8890"/>
                <wp:wrapNone/>
                <wp:docPr id="380" name="Group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2425" cy="179705"/>
                          <a:chOff x="1456" y="93"/>
                          <a:chExt cx="2555" cy="283"/>
                        </a:xfrm>
                      </wpg:grpSpPr>
                      <wpg:grpSp>
                        <wpg:cNvPr id="381" name="Group 364"/>
                        <wpg:cNvGrpSpPr>
                          <a:grpSpLocks/>
                        </wpg:cNvGrpSpPr>
                        <wpg:grpSpPr bwMode="auto">
                          <a:xfrm>
                            <a:off x="1466" y="103"/>
                            <a:ext cx="2535" cy="263"/>
                            <a:chOff x="1466" y="103"/>
                            <a:chExt cx="2535" cy="263"/>
                          </a:xfrm>
                        </wpg:grpSpPr>
                        <wps:wsp>
                          <wps:cNvPr id="382" name="Freeform 366"/>
                          <wps:cNvSpPr>
                            <a:spLocks/>
                          </wps:cNvSpPr>
                          <wps:spPr bwMode="auto">
                            <a:xfrm>
                              <a:off x="1466" y="103"/>
                              <a:ext cx="2535" cy="263"/>
                            </a:xfrm>
                            <a:custGeom>
                              <a:avLst/>
                              <a:gdLst>
                                <a:gd name="T0" fmla="+- 0 1466 1466"/>
                                <a:gd name="T1" fmla="*/ T0 w 2535"/>
                                <a:gd name="T2" fmla="+- 0 366 103"/>
                                <a:gd name="T3" fmla="*/ 366 h 263"/>
                                <a:gd name="T4" fmla="+- 0 4001 1466"/>
                                <a:gd name="T5" fmla="*/ T4 w 2535"/>
                                <a:gd name="T6" fmla="+- 0 366 103"/>
                                <a:gd name="T7" fmla="*/ 366 h 263"/>
                                <a:gd name="T8" fmla="+- 0 4001 1466"/>
                                <a:gd name="T9" fmla="*/ T8 w 2535"/>
                                <a:gd name="T10" fmla="+- 0 103 103"/>
                                <a:gd name="T11" fmla="*/ 103 h 263"/>
                                <a:gd name="T12" fmla="+- 0 1466 1466"/>
                                <a:gd name="T13" fmla="*/ T12 w 2535"/>
                                <a:gd name="T14" fmla="+- 0 103 103"/>
                                <a:gd name="T15" fmla="*/ 103 h 263"/>
                                <a:gd name="T16" fmla="+- 0 1466 1466"/>
                                <a:gd name="T17" fmla="*/ T16 w 2535"/>
                                <a:gd name="T18" fmla="+- 0 366 103"/>
                                <a:gd name="T19" fmla="*/ 36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35" h="263">
                                  <a:moveTo>
                                    <a:pt x="0" y="263"/>
                                  </a:moveTo>
                                  <a:lnTo>
                                    <a:pt x="2535" y="263"/>
                                  </a:lnTo>
                                  <a:lnTo>
                                    <a:pt x="25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3" name="Text Box 3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6" y="93"/>
                              <a:ext cx="2555" cy="2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before="32"/>
                                  <w:ind w:left="128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Poznámky Úč POD 3 - 01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3" o:spid="_x0000_s1201" style="position:absolute;left:0;text-align:left;margin-left:72.8pt;margin-top:4.65pt;width:127.75pt;height:14.15pt;z-index:3832;mso-position-horizontal-relative:page;mso-position-vertical-relative:text" coordorigin="1456,93" coordsize="2555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">
                <v:group id="Group 364" o:spid="_x0000_s1202" style="position:absolute;left:1466;top:103;width:2535;height:263" coordorigin="1466,103" coordsize="2535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J9Sf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sks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J9SfMQAAADcAAAA&#10;DwAAAAAAAAAAAAAAAACqAgAAZHJzL2Rvd25yZXYueG1sUEsFBgAAAAAEAAQA+gAAAJsDAAAAAA==&#10;">
                  <v:shape id="Freeform 366" o:spid="_x0000_s1203" style="position:absolute;left:1466;top:103;width:2535;height:263;visibility:visible;mso-wrap-style:square;v-text-anchor:top" coordsize="2535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+xz8UA&#10;AADcAAAADwAAAGRycy9kb3ducmV2LnhtbESPQWvCQBSE7wX/w/KE3upGhSrRVYogSEXUxB68PbKv&#10;Sdrs25DdxPjvu4LQ4zAz3zDLdW8q0VHjSssKxqMIBHFmdcm5gku6fZuDcB5ZY2WZFNzJwXo1eFli&#10;rO2Nz9QlPhcBwi5GBYX3dSylywoy6Ea2Jg7et20M+iCbXOoGbwFuKjmJondpsOSwUGBNm4Ky36Q1&#10;Cr4+01kr0+NPezjdz/qScHfdT5V6HfYfCxCeev8ffrZ3WsF0PoHHmXA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H7HPxQAAANwAAAAPAAAAAAAAAAAAAAAAAJgCAABkcnMv&#10;ZG93bnJldi54bWxQSwUGAAAAAAQABAD1AAAAigMAAAAA&#10;" path="m,263r2535,l2535,,,,,263xe" filled="f" strokeweight="1pt">
                    <v:path arrowok="t" o:connecttype="custom" o:connectlocs="0,366;2535,366;2535,103;0,103;0,366" o:connectangles="0,0,0,0,0"/>
                  </v:shape>
                  <v:shape id="Text Box 365" o:spid="_x0000_s1204" type="#_x0000_t202" style="position:absolute;left:1456;top:93;width:255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uiI8UA&#10;AADcAAAADwAAAGRycy9kb3ducmV2LnhtbESPQWvCQBSE74L/YXmF3nRTBbGpGxGpIBRKYzx4fM0+&#10;kyXZt2l21fTfdwWhx2FmvmFW68G24kq9N44VvEwTEMSl04YrBcdiN1mC8AFZY+uYFPySh3U2Hq0w&#10;1e7GOV0PoRIRwj5FBXUIXSqlL2uy6KeuI47e2fUWQ5R9JXWPtwi3rZwlyUJaNBwXauxoW1PZHC5W&#10;webE+bv5+fz+ys+5KYrXhD8WjVLPT8PmDUSgIfyHH+29VjBfzuF+Jh4B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G6IjxQAAANwAAAAPAAAAAAAAAAAAAAAAAJgCAABkcnMv&#10;ZG93bnJldi54bWxQSwUGAAAAAAQABAD1AAAAigMAAAAA&#10;" filled="f" stroked="f">
                    <v:textbox inset="0,0,0,0">
                      <w:txbxContent>
                        <w:p w:rsidR="001721F2" w:rsidRDefault="001721F2">
                          <w:pPr>
                            <w:spacing w:before="32"/>
                            <w:ind w:left="128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Poznámky Úč POD 3 - 01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3856" behindDoc="0" locked="0" layoutInCell="1" allowOverlap="1">
                <wp:simplePos x="0" y="0"/>
                <wp:positionH relativeFrom="page">
                  <wp:posOffset>815975</wp:posOffset>
                </wp:positionH>
                <wp:positionV relativeFrom="paragraph">
                  <wp:posOffset>45085</wp:posOffset>
                </wp:positionV>
                <wp:extent cx="5932805" cy="2934335"/>
                <wp:effectExtent l="0" t="0" r="4445" b="1905"/>
                <wp:wrapNone/>
                <wp:docPr id="379" name="Text Box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2805" cy="293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898"/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  <w:gridCol w:w="190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6898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6898" w:type="dxa"/>
                                  <w:vMerge/>
                                  <w:tcBorders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  <w:tc>
                                <w:tcPr>
                                  <w:tcW w:w="190" w:type="dxa"/>
                                  <w:vMerge/>
                                  <w:tcBorders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4050"/>
                              </w:trPr>
                              <w:tc>
                                <w:tcPr>
                                  <w:tcW w:w="9325" w:type="dxa"/>
                                  <w:gridSpan w:val="1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/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2" o:spid="_x0000_s1205" type="#_x0000_t202" style="position:absolute;left:0;text-align:left;margin-left:64.25pt;margin-top:3.55pt;width:467.15pt;height:231.05pt;z-index: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898"/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  <w:gridCol w:w="190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6898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0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282"/>
                        </w:trPr>
                        <w:tc>
                          <w:tcPr>
                            <w:tcW w:w="6898" w:type="dxa"/>
                            <w:vMerge/>
                            <w:tcBorders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  <w:tc>
                          <w:tcPr>
                            <w:tcW w:w="190" w:type="dxa"/>
                            <w:vMerge/>
                            <w:tcBorders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4050"/>
                        </w:trPr>
                        <w:tc>
                          <w:tcPr>
                            <w:tcW w:w="9325" w:type="dxa"/>
                            <w:gridSpan w:val="1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/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w w:val="95"/>
          <w:sz w:val="20"/>
          <w:lang w:val="sk-SK"/>
        </w:rPr>
        <w:t>DIČ</w:t>
      </w:r>
    </w:p>
    <w:p w:rsidR="00A56B34" w:rsidRPr="001721F2" w:rsidRDefault="008C1DFF">
      <w:pPr>
        <w:spacing w:before="88"/>
        <w:ind w:right="2576"/>
        <w:jc w:val="right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spacing w:before="6"/>
        <w:rPr>
          <w:rFonts w:ascii="Arial" w:eastAsia="Arial" w:hAnsi="Arial" w:cs="Arial"/>
          <w:sz w:val="18"/>
          <w:szCs w:val="18"/>
          <w:lang w:val="sk-SK"/>
        </w:rPr>
      </w:pPr>
    </w:p>
    <w:p w:rsidR="00A56B34" w:rsidRPr="001721F2" w:rsidRDefault="008C1DFF">
      <w:pPr>
        <w:pStyle w:val="Zkladntext"/>
        <w:spacing w:before="0"/>
        <w:rPr>
          <w:lang w:val="sk-SK"/>
        </w:rPr>
      </w:pPr>
      <w:r w:rsidRPr="001721F2">
        <w:rPr>
          <w:spacing w:val="-1"/>
          <w:lang w:val="sk-SK"/>
        </w:rPr>
        <w:t>Tabuľka</w:t>
      </w:r>
      <w:r w:rsidRPr="001721F2">
        <w:rPr>
          <w:lang w:val="sk-SK"/>
        </w:rPr>
        <w:t xml:space="preserve"> č. 2</w:t>
      </w: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3193"/>
        <w:gridCol w:w="1399"/>
        <w:gridCol w:w="1133"/>
        <w:gridCol w:w="1136"/>
        <w:gridCol w:w="1060"/>
        <w:gridCol w:w="1379"/>
      </w:tblGrid>
      <w:tr w:rsidR="00A56B34" w:rsidRPr="001721F2">
        <w:trPr>
          <w:trHeight w:hRule="exact" w:val="350"/>
        </w:trPr>
        <w:tc>
          <w:tcPr>
            <w:tcW w:w="3193" w:type="dxa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5"/>
              <w:rPr>
                <w:rFonts w:ascii="Arial Narrow" w:eastAsia="Arial Narrow" w:hAnsi="Arial Narrow" w:cs="Arial Narrow"/>
                <w:sz w:val="16"/>
                <w:szCs w:val="16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98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Názov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položky</w:t>
            </w:r>
          </w:p>
        </w:tc>
        <w:tc>
          <w:tcPr>
            <w:tcW w:w="6107" w:type="dxa"/>
            <w:gridSpan w:val="5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052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 predchádzajúce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 obdobie</w:t>
            </w:r>
          </w:p>
        </w:tc>
      </w:tr>
      <w:tr w:rsidR="00A56B34" w:rsidRPr="001721F2">
        <w:trPr>
          <w:trHeight w:hRule="exact" w:val="748"/>
        </w:trPr>
        <w:tc>
          <w:tcPr>
            <w:tcW w:w="3193" w:type="dxa"/>
            <w:vMerge/>
            <w:tcBorders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19" w:right="16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začiatku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70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Tvorba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2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Použitie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5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Zrušenie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123" w:right="120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konci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</w:tr>
      <w:tr w:rsidR="00A56B34" w:rsidRPr="001721F2">
        <w:trPr>
          <w:trHeight w:hRule="exact" w:val="346"/>
        </w:trPr>
        <w:tc>
          <w:tcPr>
            <w:tcW w:w="3193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d</w:t>
            </w:r>
          </w:p>
        </w:tc>
        <w:tc>
          <w:tcPr>
            <w:tcW w:w="106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e</w:t>
            </w:r>
          </w:p>
        </w:tc>
        <w:tc>
          <w:tcPr>
            <w:tcW w:w="137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f</w:t>
            </w:r>
          </w:p>
        </w:tc>
      </w:tr>
      <w:tr w:rsidR="00A56B34" w:rsidRPr="001721F2">
        <w:trPr>
          <w:trHeight w:hRule="exact" w:val="349"/>
        </w:trPr>
        <w:tc>
          <w:tcPr>
            <w:tcW w:w="3193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Dlhodobé rezervy,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z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toho:</w:t>
            </w:r>
          </w:p>
        </w:tc>
        <w:tc>
          <w:tcPr>
            <w:tcW w:w="139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6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7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5"/>
        </w:trPr>
        <w:tc>
          <w:tcPr>
            <w:tcW w:w="319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39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left="6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7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319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39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6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7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1"/>
        </w:trPr>
        <w:tc>
          <w:tcPr>
            <w:tcW w:w="319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39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6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7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5"/>
        </w:trPr>
        <w:tc>
          <w:tcPr>
            <w:tcW w:w="319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39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left="6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7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9"/>
        </w:trPr>
        <w:tc>
          <w:tcPr>
            <w:tcW w:w="3193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39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9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9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9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9"/>
              <w:ind w:left="6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7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9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0"/>
        </w:trPr>
        <w:tc>
          <w:tcPr>
            <w:tcW w:w="3193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Krátkodobé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rezervy,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z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toho:</w:t>
            </w:r>
          </w:p>
        </w:tc>
        <w:tc>
          <w:tcPr>
            <w:tcW w:w="139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left="6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7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5"/>
        </w:trPr>
        <w:tc>
          <w:tcPr>
            <w:tcW w:w="319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39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left="6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7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319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39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6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7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319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39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6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7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1"/>
        </w:trPr>
        <w:tc>
          <w:tcPr>
            <w:tcW w:w="319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39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6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7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319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39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6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7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319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39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6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7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1"/>
        </w:trPr>
        <w:tc>
          <w:tcPr>
            <w:tcW w:w="319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39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6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7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6"/>
        </w:trPr>
        <w:tc>
          <w:tcPr>
            <w:tcW w:w="319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399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60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left="62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79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10"/>
        <w:rPr>
          <w:rFonts w:ascii="Arial Narrow" w:eastAsia="Arial Narrow" w:hAnsi="Arial Narrow" w:cs="Arial Narrow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2100580"/>
                <wp:effectExtent l="9525" t="9525" r="8255" b="4445"/>
                <wp:docPr id="370" name="Group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2100580"/>
                          <a:chOff x="0" y="0"/>
                          <a:chExt cx="9347" cy="3308"/>
                        </a:xfrm>
                      </wpg:grpSpPr>
                      <wpg:grpSp>
                        <wpg:cNvPr id="371" name="Group 36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372" name="Freeform 36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3" name="Group 358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3292"/>
                            <a:chOff x="11" y="11"/>
                            <a:chExt cx="2" cy="3292"/>
                          </a:xfrm>
                        </wpg:grpSpPr>
                        <wps:wsp>
                          <wps:cNvPr id="374" name="Freeform 359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329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292"/>
                                <a:gd name="T2" fmla="+- 0 3302 11"/>
                                <a:gd name="T3" fmla="*/ 3302 h 32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2">
                                  <a:moveTo>
                                    <a:pt x="0" y="0"/>
                                  </a:moveTo>
                                  <a:lnTo>
                                    <a:pt x="0" y="32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5" name="Group 356"/>
                        <wpg:cNvGrpSpPr>
                          <a:grpSpLocks/>
                        </wpg:cNvGrpSpPr>
                        <wpg:grpSpPr bwMode="auto">
                          <a:xfrm>
                            <a:off x="6" y="3297"/>
                            <a:ext cx="9335" cy="2"/>
                            <a:chOff x="6" y="3297"/>
                            <a:chExt cx="9335" cy="2"/>
                          </a:xfrm>
                        </wpg:grpSpPr>
                        <wps:wsp>
                          <wps:cNvPr id="376" name="Freeform 357"/>
                          <wps:cNvSpPr>
                            <a:spLocks/>
                          </wps:cNvSpPr>
                          <wps:spPr bwMode="auto">
                            <a:xfrm>
                              <a:off x="6" y="3297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7" name="Group 354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3292"/>
                            <a:chOff x="9336" y="11"/>
                            <a:chExt cx="2" cy="3292"/>
                          </a:xfrm>
                        </wpg:grpSpPr>
                        <wps:wsp>
                          <wps:cNvPr id="378" name="Freeform 355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329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292"/>
                                <a:gd name="T2" fmla="+- 0 3302 11"/>
                                <a:gd name="T3" fmla="*/ 3302 h 32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2">
                                  <a:moveTo>
                                    <a:pt x="0" y="0"/>
                                  </a:moveTo>
                                  <a:lnTo>
                                    <a:pt x="0" y="32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3" o:spid="_x0000_s1026" style="width:467.35pt;height:165.4pt;mso-position-horizontal-relative:char;mso-position-vertical-relative:line" coordsize="9347,3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">
                <v:group id="Group 360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    <v:shape id="Freeform 361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RXmMYA&#10;AADcAAAADwAAAGRycy9kb3ducmV2LnhtbESPQWsCMRSE74X+h/AK3mrWLahsjSIFrSAIVVvq7ZE8&#10;N2s3L8sm6vrvG6HQ4zAz3zCTWedqcaE2VJ4VDPoZCGLtTcWlgv1u8TwGESKywdozKbhRgNn08WGC&#10;hfFX/qDLNpYiQTgUqMDG2BRSBm3JYej7hjh5R986jEm2pTQtXhPc1TLPsqF0WHFasNjQmyX9sz07&#10;BbocjL7n6+Pm9DXO34cbvbSfB6dU76mbv4KI1MX/8F97ZRS8jHK4n0lHQE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RXmM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358" o:spid="_x0000_s1029" style="position:absolute;left:11;top:11;width:2;height:3292" coordorigin="11,11" coordsize="2,3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QZt8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k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7UGbfFAAAA3AAA&#10;AA8AAAAAAAAAAAAAAAAAqgIAAGRycy9kb3ducmV2LnhtbFBLBQYAAAAABAAEAPoAAACcAwAAAAA=&#10;">
                  <v:shape id="Freeform 359" o:spid="_x0000_s1030" style="position:absolute;left:11;top:11;width:2;height:3292;visibility:visible;mso-wrap-style:square;v-text-anchor:top" coordsize="2,3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jD2cYA&#10;AADcAAAADwAAAGRycy9kb3ducmV2LnhtbESPQWvCQBSE70L/w/IKXqRuWqWV1FXaiOhJqW3p9ZF9&#10;TRazb0N2TeK/dwXB4zAz3zDzZW8r0VLjjWMFz+MEBHHutOFCwc/3+mkGwgdkjZVjUnAmD8vFw2CO&#10;qXYdf1F7CIWIEPYpKihDqFMpfV6SRT92NXH0/l1jMUTZFFI32EW4reRLkrxKi4bjQok1ZSXlx8PJ&#10;Kmjr3OyzTWWSsPqbTY/Z6Lf73Ck1fOw/3kEE6sM9fGtvtYLJ2xSuZ+IRkI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jD2cYAAADcAAAADwAAAAAAAAAAAAAAAACYAgAAZHJz&#10;L2Rvd25yZXYueG1sUEsFBgAAAAAEAAQA9QAAAIsDAAAAAA==&#10;" path="m,l,3291e" filled="f" strokeweight=".58pt">
                    <v:path arrowok="t" o:connecttype="custom" o:connectlocs="0,11;0,3302" o:connectangles="0,0"/>
                  </v:shape>
                </v:group>
                <v:group id="Group 356" o:spid="_x0000_s1031" style="position:absolute;left:6;top:3297;width:9335;height:2" coordorigin="6,3297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    <v:shape id="Freeform 357" o:spid="_x0000_s1032" style="position:absolute;left:6;top:3297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9Rm8YA&#10;AADcAAAADwAAAGRycy9kb3ducmV2LnhtbESPQWsCMRSE70L/Q3iF3jSrwipbo0hBLRSEqi319kie&#10;m7Wbl2WT6vbfNwXB4zAz3zCzRedqcaE2VJ4VDAcZCGLtTcWlgsN+1Z+CCBHZYO2ZFPxSgMX8oTfD&#10;wvgrv9NlF0uRIBwKVGBjbAopg7bkMAx8Q5y8k28dxiTbUpoWrwnuajnKslw6rDgtWGzoxZL+3v04&#10;BbocTr6Wb6ft+XM62uRbvbYfR6fU02O3fAYRqYv38K39ahSMJzn8n0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89Rm8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354" o:spid="_x0000_s1033" style="position:absolute;left:9336;top:11;width:2;height:3292" coordorigin="9336,11" coordsize="2,3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8ftM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7x+0xgAAANwA&#10;AAAPAAAAAAAAAAAAAAAAAKoCAABkcnMvZG93bnJldi54bWxQSwUGAAAAAAQABAD6AAAAnQMAAAAA&#10;">
                  <v:shape id="Freeform 355" o:spid="_x0000_s1034" style="position:absolute;left:9336;top:11;width:2;height:3292;visibility:visible;mso-wrap-style:square;v-text-anchor:top" coordsize="2,3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XJ3MMA&#10;AADcAAAADwAAAGRycy9kb3ducmV2LnhtbERPy2rCQBTdF/yH4QrdlDqxFivRUWxE7ErxUbq9ZK7J&#10;YOZOyEyT+PfOotDl4bwXq95WoqXGG8cKxqMEBHHutOFCweW8fZ2B8AFZY+WYFNzJw2o5eFpgql3H&#10;R2pPoRAxhH2KCsoQ6lRKn5dk0Y9cTRy5q2sshgibQuoGuxhuK/mWJFNp0XBsKLGmrKT8dvq1Cto6&#10;N4dsV5kkbH5m77fs5bv73Cv1POzXcxCB+vAv/nN/aQWTj7g2no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XJ3MMAAADcAAAADwAAAAAAAAAAAAAAAACYAgAAZHJzL2Rv&#10;d25yZXYueG1sUEsFBgAAAAAEAAQA9QAAAIgDAAAAAA==&#10;" path="m,l,3291e" filled="f" strokeweight=".58pt">
                    <v:path arrowok="t" o:connecttype="custom" o:connectlocs="0,11;0,3302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line="200" w:lineRule="atLeast"/>
        <w:rPr>
          <w:rFonts w:ascii="Arial Narrow" w:eastAsia="Arial Narrow" w:hAnsi="Arial Narrow" w:cs="Arial Narrow"/>
          <w:sz w:val="20"/>
          <w:szCs w:val="20"/>
          <w:lang w:val="sk-SK"/>
        </w:rPr>
        <w:sectPr w:rsidR="00A56B34" w:rsidRPr="001721F2">
          <w:pgSz w:w="11910" w:h="16840"/>
          <w:pgMar w:top="220" w:right="1160" w:bottom="960" w:left="1180" w:header="0" w:footer="762" w:gutter="0"/>
          <w:cols w:space="708"/>
        </w:sectPr>
      </w:pPr>
    </w:p>
    <w:p w:rsidR="00A56B34" w:rsidRPr="001721F2" w:rsidRDefault="00A56B34">
      <w:pPr>
        <w:spacing w:before="1"/>
        <w:rPr>
          <w:rFonts w:ascii="Arial Narrow" w:eastAsia="Arial Narrow" w:hAnsi="Arial Narrow" w:cs="Arial Narrow"/>
          <w:sz w:val="9"/>
          <w:szCs w:val="9"/>
          <w:lang w:val="sk-SK"/>
        </w:rPr>
      </w:pPr>
    </w:p>
    <w:p w:rsidR="00A56B34" w:rsidRPr="001721F2" w:rsidRDefault="00EF41B8">
      <w:pPr>
        <w:spacing w:line="200" w:lineRule="atLeast"/>
        <w:ind w:left="285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1609725" cy="167005"/>
                <wp:effectExtent l="9525" t="9525" r="9525" b="13970"/>
                <wp:docPr id="369" name="Text Box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12"/>
                              <w:ind w:left="10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01" o:spid="_x0000_s1206" type="#_x0000_t202" style="width:126.75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" filled="f" strokeweight="1pt">
                <v:textbox inset="0,0,0,0">
                  <w:txbxContent>
                    <w:p w:rsidR="001721F2" w:rsidRDefault="001721F2">
                      <w:pPr>
                        <w:spacing w:before="12"/>
                        <w:ind w:left="108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Poznámky Úč POD 3 - 01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6B34" w:rsidRPr="001721F2" w:rsidRDefault="00A56B34">
      <w:pPr>
        <w:spacing w:before="9"/>
        <w:rPr>
          <w:rFonts w:ascii="Arial Narrow" w:eastAsia="Arial Narrow" w:hAnsi="Arial Narrow" w:cs="Arial Narrow"/>
          <w:lang w:val="sk-SK"/>
        </w:rPr>
      </w:pP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469"/>
        </w:tabs>
        <w:spacing w:before="0"/>
        <w:ind w:left="468" w:hanging="288"/>
        <w:rPr>
          <w:lang w:val="sk-SK"/>
        </w:rPr>
      </w:pPr>
      <w:r w:rsidRPr="001721F2">
        <w:rPr>
          <w:spacing w:val="-1"/>
          <w:lang w:val="sk-SK"/>
        </w:rPr>
        <w:t>Informácie</w:t>
      </w:r>
      <w:r w:rsidRPr="001721F2">
        <w:rPr>
          <w:lang w:val="sk-SK"/>
        </w:rPr>
        <w:t xml:space="preserve"> k</w:t>
      </w:r>
      <w:r w:rsidRPr="001721F2">
        <w:rPr>
          <w:spacing w:val="1"/>
          <w:lang w:val="sk-SK"/>
        </w:rPr>
        <w:t xml:space="preserve"> </w:t>
      </w:r>
      <w:r w:rsidRPr="001721F2">
        <w:rPr>
          <w:lang w:val="sk-SK"/>
        </w:rPr>
        <w:t>časti G.</w:t>
      </w:r>
      <w:r w:rsidRPr="001721F2">
        <w:rPr>
          <w:spacing w:val="-1"/>
          <w:lang w:val="sk-SK"/>
        </w:rPr>
        <w:t xml:space="preserve"> písm. </w:t>
      </w:r>
      <w:r w:rsidRPr="001721F2">
        <w:rPr>
          <w:lang w:val="sk-SK"/>
        </w:rPr>
        <w:t>c) a d)</w:t>
      </w:r>
      <w:r w:rsidRPr="001721F2">
        <w:rPr>
          <w:spacing w:val="-1"/>
          <w:lang w:val="sk-SK"/>
        </w:rPr>
        <w:t xml:space="preserve"> prílohy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č.</w:t>
      </w:r>
      <w:r w:rsidRPr="001721F2">
        <w:rPr>
          <w:lang w:val="sk-SK"/>
        </w:rPr>
        <w:t xml:space="preserve"> 3 o </w:t>
      </w:r>
      <w:r w:rsidRPr="001721F2">
        <w:rPr>
          <w:spacing w:val="-1"/>
          <w:lang w:val="sk-SK"/>
        </w:rPr>
        <w:t>záväzkoch</w:t>
      </w:r>
    </w:p>
    <w:p w:rsidR="00A56B34" w:rsidRPr="001721F2" w:rsidRDefault="008C1DFF">
      <w:pPr>
        <w:spacing w:before="126"/>
        <w:ind w:left="180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lang w:val="sk-SK"/>
        </w:rPr>
        <w:br w:type="column"/>
      </w:r>
      <w:r w:rsidRPr="001721F2">
        <w:rPr>
          <w:rFonts w:ascii="Arial" w:hAnsi="Arial"/>
          <w:sz w:val="20"/>
          <w:lang w:val="sk-SK"/>
        </w:rPr>
        <w:lastRenderedPageBreak/>
        <w:t>DIČ</w:t>
      </w:r>
    </w:p>
    <w:p w:rsidR="00A56B34" w:rsidRPr="001721F2" w:rsidRDefault="00EF41B8">
      <w:pPr>
        <w:spacing w:before="35"/>
        <w:ind w:left="189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3952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-180975</wp:posOffset>
                </wp:positionV>
                <wp:extent cx="1439545" cy="359410"/>
                <wp:effectExtent l="3175" t="0" r="0" b="2540"/>
                <wp:wrapNone/>
                <wp:docPr id="368" name="Text Box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1" o:spid="_x0000_s1207" type="#_x0000_t202" style="position:absolute;left:0;text-align:left;margin-left:409pt;margin-top:-14.25pt;width:113.35pt;height:28.3pt;z-index: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  <w:tr w:rsidR="001721F2">
                        <w:trPr>
                          <w:trHeight w:hRule="exact" w:val="273"/>
                        </w:trPr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  <w:sectPr w:rsidR="00A56B34" w:rsidRPr="001721F2">
          <w:pgSz w:w="11910" w:h="16840"/>
          <w:pgMar w:top="220" w:right="1160" w:bottom="960" w:left="1180" w:header="0" w:footer="762" w:gutter="0"/>
          <w:cols w:num="2" w:space="708" w:equalWidth="0">
            <w:col w:w="4939" w:space="1516"/>
            <w:col w:w="3115"/>
          </w:cols>
        </w:sectPr>
      </w:pPr>
    </w:p>
    <w:p w:rsidR="00A56B34" w:rsidRPr="001721F2" w:rsidRDefault="00A56B34">
      <w:pPr>
        <w:spacing w:before="4"/>
        <w:rPr>
          <w:rFonts w:ascii="Arial" w:eastAsia="Arial" w:hAnsi="Arial" w:cs="Arial"/>
          <w:sz w:val="5"/>
          <w:szCs w:val="5"/>
          <w:lang w:val="sk-SK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3851"/>
        <w:gridCol w:w="2908"/>
        <w:gridCol w:w="2542"/>
      </w:tblGrid>
      <w:tr w:rsidR="00A56B34" w:rsidRPr="001721F2">
        <w:trPr>
          <w:trHeight w:hRule="exact" w:val="940"/>
        </w:trPr>
        <w:tc>
          <w:tcPr>
            <w:tcW w:w="385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29"/>
                <w:szCs w:val="29"/>
                <w:lang w:val="sk-SK"/>
              </w:rPr>
            </w:pPr>
          </w:p>
          <w:p w:rsidR="00A56B34" w:rsidRPr="001721F2" w:rsidRDefault="008C1DFF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Názov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položky</w:t>
            </w:r>
          </w:p>
        </w:tc>
        <w:tc>
          <w:tcPr>
            <w:tcW w:w="290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29"/>
                <w:szCs w:val="2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7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 obdobie</w:t>
            </w:r>
          </w:p>
        </w:tc>
        <w:tc>
          <w:tcPr>
            <w:tcW w:w="2542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95"/>
              <w:ind w:left="254" w:right="252" w:firstLine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</w:t>
            </w:r>
            <w:r w:rsidRPr="001721F2">
              <w:rPr>
                <w:rFonts w:ascii="Arial Narrow" w:hAnsi="Arial Narrow"/>
                <w:b/>
                <w:spacing w:val="2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predchádzajúce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účtovné</w:t>
            </w:r>
            <w:r w:rsidRPr="001721F2">
              <w:rPr>
                <w:rFonts w:ascii="Arial Narrow" w:hAnsi="Arial Narrow"/>
                <w:b/>
                <w:spacing w:val="2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</w:tr>
      <w:tr w:rsidR="00A56B34" w:rsidRPr="001721F2">
        <w:trPr>
          <w:trHeight w:hRule="exact" w:val="345"/>
        </w:trPr>
        <w:tc>
          <w:tcPr>
            <w:tcW w:w="3851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left="5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Dlhodobé záväzky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spolu</w:t>
            </w:r>
          </w:p>
        </w:tc>
        <w:tc>
          <w:tcPr>
            <w:tcW w:w="290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7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54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7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92"/>
        </w:trPr>
        <w:tc>
          <w:tcPr>
            <w:tcW w:w="385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25" w:lineRule="exact"/>
              <w:ind w:left="4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Záväzky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so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zostatkovou </w:t>
            </w:r>
            <w:r w:rsidRPr="001721F2">
              <w:rPr>
                <w:rFonts w:ascii="Arial Narrow" w:hAnsi="Arial Narrow"/>
                <w:sz w:val="21"/>
                <w:lang w:val="sk-SK"/>
              </w:rPr>
              <w:t>dobou</w:t>
            </w:r>
            <w:r w:rsidRPr="001721F2">
              <w:rPr>
                <w:rFonts w:ascii="Arial Narrow" w:hAnsi="Arial Narrow"/>
                <w:spacing w:val="-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splatnosti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nad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päť</w:t>
            </w:r>
          </w:p>
          <w:p w:rsidR="00A56B34" w:rsidRPr="001721F2" w:rsidRDefault="008C1DFF">
            <w:pPr>
              <w:pStyle w:val="TableParagraph"/>
              <w:ind w:left="4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rokov</w:t>
            </w:r>
          </w:p>
        </w:tc>
        <w:tc>
          <w:tcPr>
            <w:tcW w:w="290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51"/>
              <w:ind w:right="4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54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51"/>
              <w:ind w:right="4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544"/>
        </w:trPr>
        <w:tc>
          <w:tcPr>
            <w:tcW w:w="3851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47" w:right="17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Záväzky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so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zostatkovou </w:t>
            </w:r>
            <w:r w:rsidRPr="001721F2">
              <w:rPr>
                <w:rFonts w:ascii="Arial Narrow" w:hAnsi="Arial Narrow"/>
                <w:sz w:val="21"/>
                <w:lang w:val="sk-SK"/>
              </w:rPr>
              <w:t>dobou</w:t>
            </w:r>
            <w:r w:rsidRPr="001721F2">
              <w:rPr>
                <w:rFonts w:ascii="Arial Narrow" w:hAnsi="Arial Narrow"/>
                <w:spacing w:val="-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splatnosti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jeden</w:t>
            </w:r>
            <w:r w:rsidRPr="001721F2">
              <w:rPr>
                <w:rFonts w:ascii="Arial Narrow" w:hAnsi="Arial Narrow"/>
                <w:spacing w:val="4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rok až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päť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rokov</w:t>
            </w:r>
          </w:p>
        </w:tc>
        <w:tc>
          <w:tcPr>
            <w:tcW w:w="290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9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542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9"/>
              <w:rPr>
                <w:rFonts w:ascii="Arial" w:eastAsia="Arial" w:hAnsi="Arial" w:cs="Arial"/>
                <w:sz w:val="14"/>
                <w:szCs w:val="14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62"/>
        </w:trPr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9"/>
              <w:ind w:left="4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Krátkodobé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záväzky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spolu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10237,41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584"/>
        </w:trPr>
        <w:tc>
          <w:tcPr>
            <w:tcW w:w="385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47" w:right="400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Záväzky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so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zostatkovou </w:t>
            </w:r>
            <w:r w:rsidRPr="001721F2">
              <w:rPr>
                <w:rFonts w:ascii="Arial Narrow" w:hAnsi="Arial Narrow"/>
                <w:sz w:val="21"/>
                <w:lang w:val="sk-SK"/>
              </w:rPr>
              <w:t>dobou</w:t>
            </w:r>
            <w:r w:rsidRPr="001721F2">
              <w:rPr>
                <w:rFonts w:ascii="Arial Narrow" w:hAnsi="Arial Narrow"/>
                <w:spacing w:val="-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splatnosti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do</w:t>
            </w:r>
            <w:r w:rsidRPr="001721F2">
              <w:rPr>
                <w:rFonts w:ascii="Arial Narrow" w:hAnsi="Arial Narrow"/>
                <w:spacing w:val="4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jedného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roka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vrátane</w:t>
            </w:r>
          </w:p>
        </w:tc>
        <w:tc>
          <w:tcPr>
            <w:tcW w:w="290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10237,41</w:t>
            </w:r>
          </w:p>
        </w:tc>
        <w:tc>
          <w:tcPr>
            <w:tcW w:w="254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60"/>
        </w:trPr>
        <w:tc>
          <w:tcPr>
            <w:tcW w:w="3851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1"/>
              <w:ind w:left="3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Záväzky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po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lehote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splatnosti</w:t>
            </w:r>
          </w:p>
        </w:tc>
        <w:tc>
          <w:tcPr>
            <w:tcW w:w="290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2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542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2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5"/>
        <w:rPr>
          <w:rFonts w:ascii="Arial" w:eastAsia="Arial" w:hAnsi="Arial" w:cs="Arial"/>
          <w:sz w:val="21"/>
          <w:szCs w:val="21"/>
          <w:lang w:val="sk-SK"/>
        </w:rPr>
      </w:pPr>
    </w:p>
    <w:p w:rsidR="00A56B34" w:rsidRPr="001721F2" w:rsidRDefault="00EF41B8">
      <w:pPr>
        <w:spacing w:line="200" w:lineRule="atLeast"/>
        <w:ind w:left="111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5922010" cy="1087120"/>
                <wp:effectExtent l="9525" t="9525" r="12065" b="8255"/>
                <wp:docPr id="367" name="Text Box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108712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53"/>
                              <w:ind w:left="17" w:right="5318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(e)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záväzkoch,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sú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kryté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záložným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právom</w:t>
                            </w:r>
                            <w:r>
                              <w:rPr>
                                <w:rFonts w:ascii="Arial" w:hAnsi="Arial"/>
                                <w:spacing w:val="29"/>
                                <w:w w:val="9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 xml:space="preserve">Záväzky </w:t>
                            </w:r>
                            <w:r>
                              <w:rPr>
                                <w:rFonts w:ascii="Arial" w:hAnsi="Arial"/>
                                <w:spacing w:val="2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Hodnota</w:t>
                            </w:r>
                          </w:p>
                          <w:p w:rsidR="001721F2" w:rsidRDefault="001721F2">
                            <w:pPr>
                              <w:spacing w:line="170" w:lineRule="exact"/>
                              <w:ind w:left="17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Záväzky,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boli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zabezpečené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záložné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práva</w:t>
                            </w:r>
                            <w:r>
                              <w:rPr>
                                <w:rFonts w:ascii="Arial" w:hAnsi="Arial"/>
                                <w:spacing w:val="1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0,00</w:t>
                            </w:r>
                          </w:p>
                          <w:p w:rsidR="001721F2" w:rsidRDefault="001721F2">
                            <w:pPr>
                              <w:ind w:left="17" w:right="4250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Záväzky,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boli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zabezpečené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obmedzené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práva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s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ními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5"/>
                              </w:rPr>
                              <w:t>nakladať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0,00</w:t>
                            </w:r>
                            <w:r>
                              <w:rPr>
                                <w:rFonts w:ascii="Arial" w:hAnsi="Arial"/>
                                <w:spacing w:val="24"/>
                                <w:w w:val="9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5"/>
                              </w:rPr>
                              <w:t>Iné</w:t>
                            </w:r>
                            <w:r>
                              <w:rPr>
                                <w:rFonts w:ascii="Arial" w:hAnsi="Arial"/>
                                <w:spacing w:val="3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5"/>
                              </w:rPr>
                              <w:t>0,00</w:t>
                            </w:r>
                          </w:p>
                          <w:p w:rsidR="001721F2" w:rsidRDefault="001721F2">
                            <w:pPr>
                              <w:spacing w:before="9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1721F2" w:rsidRDefault="001721F2">
                            <w:pPr>
                              <w:ind w:left="17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Komentár: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00" o:spid="_x0000_s1208" type="#_x0000_t202" style="width:466.3pt;height:8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" filled="f" strokeweight=".58pt">
                <v:textbox inset="0,0,0,0">
                  <w:txbxContent>
                    <w:p w:rsidR="001721F2" w:rsidRDefault="001721F2">
                      <w:pPr>
                        <w:spacing w:before="53"/>
                        <w:ind w:left="17" w:right="5318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(e)</w:t>
                      </w:r>
                      <w:r>
                        <w:rPr>
                          <w:rFonts w:ascii="Arial" w:hAnsi="Arial"/>
                          <w:spacing w:val="-6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Informácie</w:t>
                      </w:r>
                      <w:r>
                        <w:rPr>
                          <w:rFonts w:ascii="Arial" w:hAnsi="Arial"/>
                          <w:spacing w:val="-6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o</w:t>
                      </w:r>
                      <w:r>
                        <w:rPr>
                          <w:rFonts w:ascii="Arial" w:hAnsi="Arial"/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záväzkoch,</w:t>
                      </w:r>
                      <w:r>
                        <w:rPr>
                          <w:rFonts w:ascii="Arial" w:hAnsi="Arial"/>
                          <w:spacing w:val="-6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ktoré</w:t>
                      </w:r>
                      <w:r>
                        <w:rPr>
                          <w:rFonts w:ascii="Arial" w:hAnsi="Arial"/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sú</w:t>
                      </w:r>
                      <w:r>
                        <w:rPr>
                          <w:rFonts w:ascii="Arial" w:hAnsi="Arial"/>
                          <w:spacing w:val="-6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kryté</w:t>
                      </w:r>
                      <w:r>
                        <w:rPr>
                          <w:rFonts w:ascii="Arial" w:hAnsi="Arial"/>
                          <w:spacing w:val="-6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záložným</w:t>
                      </w:r>
                      <w:r>
                        <w:rPr>
                          <w:rFonts w:ascii="Arial" w:hAnsi="Arial"/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právom</w:t>
                      </w:r>
                      <w:r>
                        <w:rPr>
                          <w:rFonts w:ascii="Arial" w:hAnsi="Arial"/>
                          <w:spacing w:val="29"/>
                          <w:w w:val="99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 xml:space="preserve">Záväzky </w:t>
                      </w:r>
                      <w:r>
                        <w:rPr>
                          <w:rFonts w:ascii="Arial" w:hAnsi="Arial"/>
                          <w:spacing w:val="28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Hodnota</w:t>
                      </w:r>
                    </w:p>
                    <w:p w:rsidR="001721F2" w:rsidRDefault="001721F2">
                      <w:pPr>
                        <w:spacing w:line="170" w:lineRule="exact"/>
                        <w:ind w:left="17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Záväzky,</w:t>
                      </w:r>
                      <w:r>
                        <w:rPr>
                          <w:rFonts w:ascii="Arial" w:hAnsi="Arial"/>
                          <w:spacing w:val="-1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na</w:t>
                      </w:r>
                      <w:r>
                        <w:rPr>
                          <w:rFonts w:ascii="Arial" w:hAnsi="Arial"/>
                          <w:spacing w:val="-1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ktoré</w:t>
                      </w:r>
                      <w:r>
                        <w:rPr>
                          <w:rFonts w:ascii="Arial" w:hAnsi="Arial"/>
                          <w:spacing w:val="-1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boli</w:t>
                      </w:r>
                      <w:r>
                        <w:rPr>
                          <w:rFonts w:ascii="Arial" w:hAnsi="Arial"/>
                          <w:spacing w:val="-1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zabezpečené</w:t>
                      </w:r>
                      <w:r>
                        <w:rPr>
                          <w:rFonts w:ascii="Arial" w:hAnsi="Arial"/>
                          <w:spacing w:val="-1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záložné</w:t>
                      </w:r>
                      <w:r>
                        <w:rPr>
                          <w:rFonts w:ascii="Arial" w:hAnsi="Arial"/>
                          <w:spacing w:val="-1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práva</w:t>
                      </w:r>
                      <w:r>
                        <w:rPr>
                          <w:rFonts w:ascii="Arial" w:hAnsi="Arial"/>
                          <w:spacing w:val="12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0,00</w:t>
                      </w:r>
                    </w:p>
                    <w:p w:rsidR="001721F2" w:rsidRDefault="001721F2">
                      <w:pPr>
                        <w:ind w:left="17" w:right="4250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Záväzky,</w:t>
                      </w:r>
                      <w:r>
                        <w:rPr>
                          <w:rFonts w:ascii="Arial" w:hAnsi="Arial"/>
                          <w:spacing w:val="-1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na</w:t>
                      </w:r>
                      <w:r>
                        <w:rPr>
                          <w:rFonts w:ascii="Arial" w:hAnsi="Arial"/>
                          <w:spacing w:val="-14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ktoré</w:t>
                      </w:r>
                      <w:r>
                        <w:rPr>
                          <w:rFonts w:ascii="Arial" w:hAnsi="Arial"/>
                          <w:spacing w:val="-14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boli</w:t>
                      </w:r>
                      <w:r>
                        <w:rPr>
                          <w:rFonts w:ascii="Arial" w:hAnsi="Arial"/>
                          <w:spacing w:val="-1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zabezpečené</w:t>
                      </w:r>
                      <w:r>
                        <w:rPr>
                          <w:rFonts w:ascii="Arial" w:hAnsi="Arial"/>
                          <w:spacing w:val="-14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obmedzené</w:t>
                      </w:r>
                      <w:r>
                        <w:rPr>
                          <w:rFonts w:ascii="Arial" w:hAnsi="Arial"/>
                          <w:spacing w:val="-14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práva</w:t>
                      </w:r>
                      <w:r>
                        <w:rPr>
                          <w:rFonts w:ascii="Arial" w:hAnsi="Arial"/>
                          <w:spacing w:val="-1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s</w:t>
                      </w:r>
                      <w:r>
                        <w:rPr>
                          <w:rFonts w:ascii="Arial" w:hAnsi="Arial"/>
                          <w:spacing w:val="-14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ními</w:t>
                      </w:r>
                      <w:r>
                        <w:rPr>
                          <w:rFonts w:ascii="Arial" w:hAnsi="Arial"/>
                          <w:spacing w:val="-14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2"/>
                          <w:sz w:val="15"/>
                        </w:rPr>
                        <w:t>nakladať</w:t>
                      </w:r>
                      <w:r>
                        <w:rPr>
                          <w:rFonts w:ascii="Arial" w:hAnsi="Arial"/>
                          <w:spacing w:val="13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0,00</w:t>
                      </w:r>
                      <w:r>
                        <w:rPr>
                          <w:rFonts w:ascii="Arial" w:hAnsi="Arial"/>
                          <w:spacing w:val="24"/>
                          <w:w w:val="99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5"/>
                        </w:rPr>
                        <w:t>Iné</w:t>
                      </w:r>
                      <w:r>
                        <w:rPr>
                          <w:rFonts w:ascii="Arial" w:hAnsi="Arial"/>
                          <w:spacing w:val="3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5"/>
                        </w:rPr>
                        <w:t>0,00</w:t>
                      </w:r>
                    </w:p>
                    <w:p w:rsidR="001721F2" w:rsidRDefault="001721F2">
                      <w:pPr>
                        <w:spacing w:before="9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</w:p>
                    <w:p w:rsidR="001721F2" w:rsidRDefault="001721F2">
                      <w:pPr>
                        <w:ind w:left="17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sz w:val="15"/>
                        </w:rPr>
                        <w:t>Komentár: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spacing w:before="3"/>
        <w:rPr>
          <w:rFonts w:ascii="Arial" w:eastAsia="Arial" w:hAnsi="Arial" w:cs="Arial"/>
          <w:sz w:val="18"/>
          <w:szCs w:val="18"/>
          <w:lang w:val="sk-SK"/>
        </w:rPr>
      </w:pPr>
    </w:p>
    <w:p w:rsidR="00A56B34" w:rsidRPr="001721F2" w:rsidRDefault="00EF41B8">
      <w:pPr>
        <w:pStyle w:val="Zkladntext"/>
        <w:numPr>
          <w:ilvl w:val="0"/>
          <w:numId w:val="9"/>
        </w:numPr>
        <w:tabs>
          <w:tab w:val="left" w:pos="490"/>
        </w:tabs>
        <w:ind w:right="197" w:firstLine="0"/>
        <w:rPr>
          <w:lang w:val="sk-SK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3928" behindDoc="0" locked="0" layoutInCell="1" allowOverlap="1">
                <wp:simplePos x="0" y="0"/>
                <wp:positionH relativeFrom="page">
                  <wp:posOffset>6738620</wp:posOffset>
                </wp:positionH>
                <wp:positionV relativeFrom="paragraph">
                  <wp:posOffset>80010</wp:posOffset>
                </wp:positionV>
                <wp:extent cx="6350" cy="6350"/>
                <wp:effectExtent l="13970" t="3810" r="8255" b="8890"/>
                <wp:wrapNone/>
                <wp:docPr id="365" name="Group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10612" y="126"/>
                          <a:chExt cx="10" cy="10"/>
                        </a:xfrm>
                      </wpg:grpSpPr>
                      <wps:wsp>
                        <wps:cNvPr id="366" name="Freeform 349"/>
                        <wps:cNvSpPr>
                          <a:spLocks/>
                        </wps:cNvSpPr>
                        <wps:spPr bwMode="auto">
                          <a:xfrm>
                            <a:off x="10612" y="126"/>
                            <a:ext cx="10" cy="10"/>
                          </a:xfrm>
                          <a:custGeom>
                            <a:avLst/>
                            <a:gdLst>
                              <a:gd name="T0" fmla="+- 0 10612 10612"/>
                              <a:gd name="T1" fmla="*/ T0 w 10"/>
                              <a:gd name="T2" fmla="+- 0 130 126"/>
                              <a:gd name="T3" fmla="*/ 130 h 10"/>
                              <a:gd name="T4" fmla="+- 0 10621 10612"/>
                              <a:gd name="T5" fmla="*/ T4 w 10"/>
                              <a:gd name="T6" fmla="+- 0 130 126"/>
                              <a:gd name="T7" fmla="*/ 13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4"/>
                                </a:moveTo>
                                <a:lnTo>
                                  <a:pt x="9" y="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8" o:spid="_x0000_s1026" style="position:absolute;margin-left:530.6pt;margin-top:6.3pt;width:.5pt;height:.5pt;z-index:3928;mso-position-horizontal-relative:page" coordorigin="10612,126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">
                <v:shape id="Freeform 349" o:spid="_x0000_s1027" style="position:absolute;left:10612;top:12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L0ccUA&#10;AADcAAAADwAAAGRycy9kb3ducmV2LnhtbESPQWvCQBSE7wX/w/KE3upGS6NGVxFLS6F4MApeH9ln&#10;Nm32bciuMfrru4VCj8PMfMMs172tRUetrxwrGI8SEMSF0xWXCo6Ht6cZCB+QNdaOScGNPKxXg4cl&#10;ZtpdeU9dHkoRIewzVGBCaDIpfWHIoh+5hjh6Z9daDFG2pdQtXiPc1nKSJKm0WHFcMNjQ1lDxnV+s&#10;gnnxfifzcroc6fPrMKVu92qMVupx2G8WIAL14T/81/7QCp7TFH7Px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UvRxxQAAANwAAAAPAAAAAAAAAAAAAAAAAJgCAABkcnMv&#10;ZG93bnJldi54bWxQSwUGAAAAAAQABAD1AAAAigMAAAAA&#10;" path="m,4r9,e" filled="f" strokeweight=".58pt">
                  <v:path arrowok="t" o:connecttype="custom" o:connectlocs="0,130;9,130" o:connectangles="0,0"/>
                </v:shape>
                <w10:wrap anchorx="page"/>
              </v:group>
            </w:pict>
          </mc:Fallback>
        </mc:AlternateContent>
      </w:r>
      <w:r w:rsidR="008C1DFF" w:rsidRPr="001721F2">
        <w:rPr>
          <w:spacing w:val="-1"/>
          <w:lang w:val="sk-SK"/>
        </w:rPr>
        <w:t>Informácie</w:t>
      </w:r>
      <w:r w:rsidR="008C1DFF" w:rsidRPr="001721F2">
        <w:rPr>
          <w:spacing w:val="19"/>
          <w:lang w:val="sk-SK"/>
        </w:rPr>
        <w:t xml:space="preserve"> </w:t>
      </w:r>
      <w:r w:rsidR="008C1DFF" w:rsidRPr="001721F2">
        <w:rPr>
          <w:lang w:val="sk-SK"/>
        </w:rPr>
        <w:t>k časti</w:t>
      </w:r>
      <w:r w:rsidR="008C1DFF" w:rsidRPr="001721F2">
        <w:rPr>
          <w:spacing w:val="19"/>
          <w:lang w:val="sk-SK"/>
        </w:rPr>
        <w:t xml:space="preserve"> </w:t>
      </w:r>
      <w:r w:rsidR="008C1DFF" w:rsidRPr="001721F2">
        <w:rPr>
          <w:lang w:val="sk-SK"/>
        </w:rPr>
        <w:t>F.</w:t>
      </w:r>
      <w:r w:rsidR="008C1DFF" w:rsidRPr="001721F2">
        <w:rPr>
          <w:spacing w:val="20"/>
          <w:lang w:val="sk-SK"/>
        </w:rPr>
        <w:t xml:space="preserve"> </w:t>
      </w:r>
      <w:r w:rsidR="008C1DFF" w:rsidRPr="001721F2">
        <w:rPr>
          <w:spacing w:val="-1"/>
          <w:lang w:val="sk-SK"/>
        </w:rPr>
        <w:t>písm.</w:t>
      </w:r>
      <w:r w:rsidR="008C1DFF" w:rsidRPr="001721F2">
        <w:rPr>
          <w:spacing w:val="19"/>
          <w:lang w:val="sk-SK"/>
        </w:rPr>
        <w:t xml:space="preserve"> </w:t>
      </w:r>
      <w:r w:rsidR="008C1DFF" w:rsidRPr="001721F2">
        <w:rPr>
          <w:lang w:val="sk-SK"/>
        </w:rPr>
        <w:t>v)</w:t>
      </w:r>
      <w:r w:rsidR="008C1DFF" w:rsidRPr="001721F2">
        <w:rPr>
          <w:spacing w:val="20"/>
          <w:lang w:val="sk-SK"/>
        </w:rPr>
        <w:t xml:space="preserve"> </w:t>
      </w:r>
      <w:r w:rsidR="008C1DFF" w:rsidRPr="001721F2">
        <w:rPr>
          <w:lang w:val="sk-SK"/>
        </w:rPr>
        <w:t>a</w:t>
      </w:r>
      <w:r w:rsidR="008C1DFF" w:rsidRPr="001721F2">
        <w:rPr>
          <w:spacing w:val="19"/>
          <w:lang w:val="sk-SK"/>
        </w:rPr>
        <w:t xml:space="preserve"> </w:t>
      </w:r>
      <w:r w:rsidR="008C1DFF" w:rsidRPr="001721F2">
        <w:rPr>
          <w:lang w:val="sk-SK"/>
        </w:rPr>
        <w:t>časti</w:t>
      </w:r>
      <w:r w:rsidR="008C1DFF" w:rsidRPr="001721F2">
        <w:rPr>
          <w:spacing w:val="19"/>
          <w:lang w:val="sk-SK"/>
        </w:rPr>
        <w:t xml:space="preserve"> </w:t>
      </w:r>
      <w:r w:rsidR="008C1DFF" w:rsidRPr="001721F2">
        <w:rPr>
          <w:lang w:val="sk-SK"/>
        </w:rPr>
        <w:t>G.</w:t>
      </w:r>
      <w:r w:rsidR="008C1DFF" w:rsidRPr="001721F2">
        <w:rPr>
          <w:spacing w:val="20"/>
          <w:lang w:val="sk-SK"/>
        </w:rPr>
        <w:t xml:space="preserve"> </w:t>
      </w:r>
      <w:r w:rsidR="008C1DFF" w:rsidRPr="001721F2">
        <w:rPr>
          <w:spacing w:val="-1"/>
          <w:lang w:val="sk-SK"/>
        </w:rPr>
        <w:t>písm.</w:t>
      </w:r>
      <w:r w:rsidR="008C1DFF" w:rsidRPr="001721F2">
        <w:rPr>
          <w:spacing w:val="20"/>
          <w:lang w:val="sk-SK"/>
        </w:rPr>
        <w:t xml:space="preserve"> </w:t>
      </w:r>
      <w:r w:rsidR="008C1DFF" w:rsidRPr="001721F2">
        <w:rPr>
          <w:lang w:val="sk-SK"/>
        </w:rPr>
        <w:t>f)</w:t>
      </w:r>
      <w:r w:rsidR="008C1DFF" w:rsidRPr="001721F2">
        <w:rPr>
          <w:spacing w:val="20"/>
          <w:lang w:val="sk-SK"/>
        </w:rPr>
        <w:t xml:space="preserve"> </w:t>
      </w:r>
      <w:r w:rsidR="008C1DFF" w:rsidRPr="001721F2">
        <w:rPr>
          <w:spacing w:val="-1"/>
          <w:lang w:val="sk-SK"/>
        </w:rPr>
        <w:t>prílohy</w:t>
      </w:r>
      <w:r w:rsidR="008C1DFF" w:rsidRPr="001721F2">
        <w:rPr>
          <w:spacing w:val="19"/>
          <w:lang w:val="sk-SK"/>
        </w:rPr>
        <w:t xml:space="preserve"> </w:t>
      </w:r>
      <w:r w:rsidR="008C1DFF" w:rsidRPr="001721F2">
        <w:rPr>
          <w:lang w:val="sk-SK"/>
        </w:rPr>
        <w:t>č.</w:t>
      </w:r>
      <w:r w:rsidR="008C1DFF" w:rsidRPr="001721F2">
        <w:rPr>
          <w:spacing w:val="20"/>
          <w:lang w:val="sk-SK"/>
        </w:rPr>
        <w:t xml:space="preserve"> </w:t>
      </w:r>
      <w:r w:rsidR="008C1DFF" w:rsidRPr="001721F2">
        <w:rPr>
          <w:lang w:val="sk-SK"/>
        </w:rPr>
        <w:t>3</w:t>
      </w:r>
      <w:r w:rsidR="008C1DFF" w:rsidRPr="001721F2">
        <w:rPr>
          <w:spacing w:val="20"/>
          <w:lang w:val="sk-SK"/>
        </w:rPr>
        <w:t xml:space="preserve"> </w:t>
      </w:r>
      <w:r w:rsidR="008C1DFF" w:rsidRPr="001721F2">
        <w:rPr>
          <w:lang w:val="sk-SK"/>
        </w:rPr>
        <w:t xml:space="preserve">o </w:t>
      </w:r>
      <w:r w:rsidR="008C1DFF" w:rsidRPr="001721F2">
        <w:rPr>
          <w:spacing w:val="-1"/>
          <w:lang w:val="sk-SK"/>
        </w:rPr>
        <w:t>odloženej</w:t>
      </w:r>
      <w:r w:rsidR="008C1DFF" w:rsidRPr="001721F2">
        <w:rPr>
          <w:spacing w:val="20"/>
          <w:lang w:val="sk-SK"/>
        </w:rPr>
        <w:t xml:space="preserve"> </w:t>
      </w:r>
      <w:r w:rsidR="008C1DFF" w:rsidRPr="001721F2">
        <w:rPr>
          <w:spacing w:val="-1"/>
          <w:lang w:val="sk-SK"/>
        </w:rPr>
        <w:t>daňovej</w:t>
      </w:r>
      <w:r w:rsidR="008C1DFF" w:rsidRPr="001721F2">
        <w:rPr>
          <w:spacing w:val="20"/>
          <w:lang w:val="sk-SK"/>
        </w:rPr>
        <w:t xml:space="preserve"> </w:t>
      </w:r>
      <w:r w:rsidR="008C1DFF" w:rsidRPr="001721F2">
        <w:rPr>
          <w:spacing w:val="-1"/>
          <w:lang w:val="sk-SK"/>
        </w:rPr>
        <w:t>pohľadávke</w:t>
      </w:r>
      <w:r w:rsidR="008C1DFF" w:rsidRPr="001721F2">
        <w:rPr>
          <w:spacing w:val="20"/>
          <w:lang w:val="sk-SK"/>
        </w:rPr>
        <w:t xml:space="preserve"> </w:t>
      </w:r>
      <w:r w:rsidR="008C1DFF" w:rsidRPr="001721F2">
        <w:rPr>
          <w:spacing w:val="-1"/>
          <w:lang w:val="sk-SK"/>
        </w:rPr>
        <w:t>alebo</w:t>
      </w:r>
      <w:r w:rsidR="008C1DFF" w:rsidRPr="001721F2">
        <w:rPr>
          <w:spacing w:val="19"/>
          <w:lang w:val="sk-SK"/>
        </w:rPr>
        <w:t xml:space="preserve"> </w:t>
      </w:r>
      <w:r w:rsidR="008C1DFF" w:rsidRPr="001721F2">
        <w:rPr>
          <w:lang w:val="sk-SK"/>
        </w:rPr>
        <w:t>o</w:t>
      </w:r>
      <w:r w:rsidR="008C1DFF" w:rsidRPr="001721F2">
        <w:rPr>
          <w:spacing w:val="19"/>
          <w:lang w:val="sk-SK"/>
        </w:rPr>
        <w:t xml:space="preserve"> </w:t>
      </w:r>
      <w:r w:rsidR="008C1DFF" w:rsidRPr="001721F2">
        <w:rPr>
          <w:spacing w:val="-1"/>
          <w:lang w:val="sk-SK"/>
        </w:rPr>
        <w:t>odloženom</w:t>
      </w:r>
      <w:r w:rsidR="008C1DFF" w:rsidRPr="001721F2">
        <w:rPr>
          <w:spacing w:val="89"/>
          <w:lang w:val="sk-SK"/>
        </w:rPr>
        <w:t xml:space="preserve"> </w:t>
      </w:r>
      <w:r w:rsidR="008C1DFF" w:rsidRPr="001721F2">
        <w:rPr>
          <w:spacing w:val="-1"/>
          <w:lang w:val="sk-SK"/>
        </w:rPr>
        <w:t>daňovom</w:t>
      </w:r>
      <w:r w:rsidR="008C1DFF" w:rsidRPr="001721F2">
        <w:rPr>
          <w:lang w:val="sk-SK"/>
        </w:rPr>
        <w:t xml:space="preserve"> </w:t>
      </w:r>
      <w:r w:rsidR="008C1DFF" w:rsidRPr="001721F2">
        <w:rPr>
          <w:spacing w:val="-1"/>
          <w:lang w:val="sk-SK"/>
        </w:rPr>
        <w:t>záväzku</w:t>
      </w:r>
    </w:p>
    <w:p w:rsidR="00A56B34" w:rsidRPr="001721F2" w:rsidRDefault="00A56B34">
      <w:pPr>
        <w:spacing w:before="4"/>
        <w:rPr>
          <w:rFonts w:ascii="Arial Narrow" w:eastAsia="Arial Narrow" w:hAnsi="Arial Narrow" w:cs="Arial Narrow"/>
          <w:sz w:val="5"/>
          <w:szCs w:val="5"/>
          <w:lang w:val="sk-SK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036"/>
        <w:gridCol w:w="2651"/>
        <w:gridCol w:w="2614"/>
      </w:tblGrid>
      <w:tr w:rsidR="00A56B34" w:rsidRPr="001721F2">
        <w:trPr>
          <w:trHeight w:hRule="exact" w:val="1010"/>
        </w:trPr>
        <w:tc>
          <w:tcPr>
            <w:tcW w:w="403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4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Názov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položky</w:t>
            </w:r>
          </w:p>
        </w:tc>
        <w:tc>
          <w:tcPr>
            <w:tcW w:w="265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41"/>
              <w:ind w:left="34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 obdobie</w:t>
            </w:r>
          </w:p>
        </w:tc>
        <w:tc>
          <w:tcPr>
            <w:tcW w:w="261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607" w:right="16" w:hanging="590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 predchádzajúce</w:t>
            </w:r>
            <w:r w:rsidRPr="001721F2">
              <w:rPr>
                <w:rFonts w:ascii="Arial Narrow" w:hAnsi="Arial Narrow"/>
                <w:b/>
                <w:spacing w:val="4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</w:tr>
      <w:tr w:rsidR="00A56B34" w:rsidRPr="001721F2">
        <w:trPr>
          <w:trHeight w:hRule="exact" w:val="689"/>
        </w:trPr>
        <w:tc>
          <w:tcPr>
            <w:tcW w:w="403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92"/>
              <w:ind w:left="16" w:right="37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Dočasné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rozdiely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medzi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účtovnou hodnotou</w:t>
            </w:r>
            <w:r w:rsidRPr="001721F2">
              <w:rPr>
                <w:rFonts w:ascii="Arial Narrow" w:hAnsi="Arial Narrow"/>
                <w:b/>
                <w:spacing w:val="5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majetku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daňovou základňou,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z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toho:</w:t>
            </w:r>
          </w:p>
        </w:tc>
        <w:tc>
          <w:tcPr>
            <w:tcW w:w="2651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17"/>
                <w:szCs w:val="17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61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17"/>
                <w:szCs w:val="17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3"/>
        </w:trPr>
        <w:tc>
          <w:tcPr>
            <w:tcW w:w="4036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odpočítateľné</w:t>
            </w:r>
          </w:p>
        </w:tc>
        <w:tc>
          <w:tcPr>
            <w:tcW w:w="2651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614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6"/>
        </w:trPr>
        <w:tc>
          <w:tcPr>
            <w:tcW w:w="403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zdaniteľné</w:t>
            </w:r>
          </w:p>
        </w:tc>
        <w:tc>
          <w:tcPr>
            <w:tcW w:w="265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6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641"/>
        </w:trPr>
        <w:tc>
          <w:tcPr>
            <w:tcW w:w="4036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0"/>
              <w:ind w:left="16" w:right="37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Dočasné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rozdiely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medzi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účtovnou hodnotou</w:t>
            </w:r>
            <w:r w:rsidRPr="001721F2">
              <w:rPr>
                <w:rFonts w:ascii="Arial Narrow" w:hAnsi="Arial Narrow"/>
                <w:b/>
                <w:spacing w:val="5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záväzkov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daňovou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základňou,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z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toho:</w:t>
            </w:r>
          </w:p>
        </w:tc>
        <w:tc>
          <w:tcPr>
            <w:tcW w:w="2651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2"/>
              <w:rPr>
                <w:rFonts w:ascii="Arial Narrow" w:eastAsia="Arial Narrow" w:hAnsi="Arial Narrow" w:cs="Arial Narrow"/>
                <w:sz w:val="17"/>
                <w:szCs w:val="17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61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2"/>
              <w:rPr>
                <w:rFonts w:ascii="Arial Narrow" w:eastAsia="Arial Narrow" w:hAnsi="Arial Narrow" w:cs="Arial Narrow"/>
                <w:sz w:val="17"/>
                <w:szCs w:val="17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4"/>
        </w:trPr>
        <w:tc>
          <w:tcPr>
            <w:tcW w:w="4036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odpočítateľné</w:t>
            </w:r>
          </w:p>
        </w:tc>
        <w:tc>
          <w:tcPr>
            <w:tcW w:w="2651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614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4"/>
        </w:trPr>
        <w:tc>
          <w:tcPr>
            <w:tcW w:w="403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zdaniteľné</w:t>
            </w:r>
          </w:p>
        </w:tc>
        <w:tc>
          <w:tcPr>
            <w:tcW w:w="265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6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3"/>
        </w:trPr>
        <w:tc>
          <w:tcPr>
            <w:tcW w:w="4036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Možnosť umorovať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daňovú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stratu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budúcnosti</w:t>
            </w:r>
          </w:p>
        </w:tc>
        <w:tc>
          <w:tcPr>
            <w:tcW w:w="2651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61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403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Možnosť previesť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nevyužité daňové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odpočty</w:t>
            </w:r>
          </w:p>
        </w:tc>
        <w:tc>
          <w:tcPr>
            <w:tcW w:w="265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403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Sadzba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dane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z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príjmov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( 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%)</w:t>
            </w:r>
          </w:p>
        </w:tc>
        <w:tc>
          <w:tcPr>
            <w:tcW w:w="265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4"/>
        </w:trPr>
        <w:tc>
          <w:tcPr>
            <w:tcW w:w="4036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Odložená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daňová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pohľadávka</w:t>
            </w:r>
          </w:p>
        </w:tc>
        <w:tc>
          <w:tcPr>
            <w:tcW w:w="2651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614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4"/>
        </w:trPr>
        <w:tc>
          <w:tcPr>
            <w:tcW w:w="403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Uplatnená daňová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pohľadávka</w:t>
            </w:r>
          </w:p>
        </w:tc>
        <w:tc>
          <w:tcPr>
            <w:tcW w:w="265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6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6"/>
        </w:trPr>
        <w:tc>
          <w:tcPr>
            <w:tcW w:w="403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Zaúčtovaná ako náklad</w:t>
            </w:r>
          </w:p>
        </w:tc>
        <w:tc>
          <w:tcPr>
            <w:tcW w:w="265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6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4"/>
        </w:trPr>
        <w:tc>
          <w:tcPr>
            <w:tcW w:w="403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Zaúčtovaná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do vlastného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imania</w:t>
            </w:r>
          </w:p>
        </w:tc>
        <w:tc>
          <w:tcPr>
            <w:tcW w:w="265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6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60"/>
        </w:trPr>
        <w:tc>
          <w:tcPr>
            <w:tcW w:w="403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Odložený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daňový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záväzok</w:t>
            </w:r>
          </w:p>
        </w:tc>
        <w:tc>
          <w:tcPr>
            <w:tcW w:w="265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6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6"/>
        </w:trPr>
        <w:tc>
          <w:tcPr>
            <w:tcW w:w="403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Zmena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odloženého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daňového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záväzku</w:t>
            </w:r>
          </w:p>
        </w:tc>
        <w:tc>
          <w:tcPr>
            <w:tcW w:w="265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6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4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4"/>
        </w:trPr>
        <w:tc>
          <w:tcPr>
            <w:tcW w:w="403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Zaúčtovaná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ako </w:t>
            </w:r>
            <w:r w:rsidRPr="001721F2">
              <w:rPr>
                <w:rFonts w:ascii="Arial Narrow" w:hAnsi="Arial Narrow"/>
                <w:sz w:val="21"/>
                <w:lang w:val="sk-SK"/>
              </w:rPr>
              <w:t>náklad</w:t>
            </w:r>
          </w:p>
        </w:tc>
        <w:tc>
          <w:tcPr>
            <w:tcW w:w="265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6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63"/>
        </w:trPr>
        <w:tc>
          <w:tcPr>
            <w:tcW w:w="4036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Zaúčtovaná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do vlastného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imania</w:t>
            </w:r>
          </w:p>
        </w:tc>
        <w:tc>
          <w:tcPr>
            <w:tcW w:w="2651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614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right="4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60"/>
        </w:trPr>
        <w:tc>
          <w:tcPr>
            <w:tcW w:w="4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3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Iné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4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4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jc w:val="right"/>
        <w:rPr>
          <w:rFonts w:ascii="Arial" w:eastAsia="Arial" w:hAnsi="Arial" w:cs="Arial"/>
          <w:sz w:val="19"/>
          <w:szCs w:val="19"/>
          <w:lang w:val="sk-SK"/>
        </w:rPr>
        <w:sectPr w:rsidR="00A56B34" w:rsidRPr="001721F2">
          <w:type w:val="continuous"/>
          <w:pgSz w:w="11910" w:h="16840"/>
          <w:pgMar w:top="220" w:right="1160" w:bottom="960" w:left="1180" w:header="708" w:footer="708" w:gutter="0"/>
          <w:cols w:space="708"/>
        </w:sectPr>
      </w:pPr>
    </w:p>
    <w:p w:rsidR="00A56B34" w:rsidRPr="001721F2" w:rsidRDefault="00EF41B8">
      <w:pPr>
        <w:spacing w:before="126"/>
        <w:ind w:right="2582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4048" behindDoc="0" locked="0" layoutInCell="1" allowOverlap="1">
                <wp:simplePos x="0" y="0"/>
                <wp:positionH relativeFrom="page">
                  <wp:posOffset>930910</wp:posOffset>
                </wp:positionH>
                <wp:positionV relativeFrom="paragraph">
                  <wp:posOffset>65405</wp:posOffset>
                </wp:positionV>
                <wp:extent cx="1609725" cy="167005"/>
                <wp:effectExtent l="6985" t="8255" r="12065" b="15240"/>
                <wp:wrapNone/>
                <wp:docPr id="364" name="Text 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12"/>
                              <w:ind w:left="10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7" o:spid="_x0000_s1209" type="#_x0000_t202" style="position:absolute;left:0;text-align:left;margin-left:73.3pt;margin-top:5.15pt;width:126.75pt;height:13.15pt;z-index: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" filled="f" strokeweight="1pt">
                <v:textbox inset="0,0,0,0">
                  <w:txbxContent>
                    <w:p w:rsidR="001721F2" w:rsidRDefault="001721F2">
                      <w:pPr>
                        <w:spacing w:before="12"/>
                        <w:ind w:left="108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Poznámky Úč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4072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45085</wp:posOffset>
                </wp:positionV>
                <wp:extent cx="1439545" cy="359410"/>
                <wp:effectExtent l="3175" t="0" r="0" b="0"/>
                <wp:wrapNone/>
                <wp:docPr id="363" name="Text Box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" o:spid="_x0000_s1210" type="#_x0000_t202" style="position:absolute;left:0;text-align:left;margin-left:409pt;margin-top:3.55pt;width:113.35pt;height:28.3pt;z-index:4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  <w:tr w:rsidR="001721F2">
                        <w:trPr>
                          <w:trHeight w:hRule="exact" w:val="273"/>
                        </w:trPr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w w:val="95"/>
          <w:sz w:val="20"/>
          <w:lang w:val="sk-SK"/>
        </w:rPr>
        <w:t>DIČ</w:t>
      </w:r>
    </w:p>
    <w:p w:rsidR="00A56B34" w:rsidRPr="001721F2" w:rsidRDefault="008C1DFF">
      <w:pPr>
        <w:spacing w:before="35"/>
        <w:ind w:right="2576"/>
        <w:jc w:val="right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spacing w:before="8"/>
        <w:rPr>
          <w:rFonts w:ascii="Arial" w:eastAsia="Arial" w:hAnsi="Arial" w:cs="Arial"/>
          <w:sz w:val="21"/>
          <w:szCs w:val="21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818515"/>
                <wp:effectExtent l="9525" t="9525" r="8255" b="10160"/>
                <wp:docPr id="354" name="Group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818515"/>
                          <a:chOff x="0" y="0"/>
                          <a:chExt cx="9347" cy="1289"/>
                        </a:xfrm>
                      </wpg:grpSpPr>
                      <wpg:grpSp>
                        <wpg:cNvPr id="355" name="Group 3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356" name="Freeform 3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7" name="Group 342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272"/>
                            <a:chOff x="11" y="11"/>
                            <a:chExt cx="2" cy="1272"/>
                          </a:xfrm>
                        </wpg:grpSpPr>
                        <wps:wsp>
                          <wps:cNvPr id="358" name="Freeform 343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27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272"/>
                                <a:gd name="T2" fmla="+- 0 1283 11"/>
                                <a:gd name="T3" fmla="*/ 1283 h 12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72">
                                  <a:moveTo>
                                    <a:pt x="0" y="0"/>
                                  </a:moveTo>
                                  <a:lnTo>
                                    <a:pt x="0" y="1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9" name="Group 340"/>
                        <wpg:cNvGrpSpPr>
                          <a:grpSpLocks/>
                        </wpg:cNvGrpSpPr>
                        <wpg:grpSpPr bwMode="auto">
                          <a:xfrm>
                            <a:off x="6" y="1278"/>
                            <a:ext cx="9335" cy="2"/>
                            <a:chOff x="6" y="1278"/>
                            <a:chExt cx="9335" cy="2"/>
                          </a:xfrm>
                        </wpg:grpSpPr>
                        <wps:wsp>
                          <wps:cNvPr id="360" name="Freeform 341"/>
                          <wps:cNvSpPr>
                            <a:spLocks/>
                          </wps:cNvSpPr>
                          <wps:spPr bwMode="auto">
                            <a:xfrm>
                              <a:off x="6" y="1278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" name="Group 338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1272"/>
                            <a:chOff x="9336" y="11"/>
                            <a:chExt cx="2" cy="1272"/>
                          </a:xfrm>
                        </wpg:grpSpPr>
                        <wps:wsp>
                          <wps:cNvPr id="362" name="Freeform 339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127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272"/>
                                <a:gd name="T2" fmla="+- 0 1283 11"/>
                                <a:gd name="T3" fmla="*/ 1283 h 12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72">
                                  <a:moveTo>
                                    <a:pt x="0" y="0"/>
                                  </a:moveTo>
                                  <a:lnTo>
                                    <a:pt x="0" y="1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37" o:spid="_x0000_s1026" style="width:467.35pt;height:64.45pt;mso-position-horizontal-relative:char;mso-position-vertical-relative:line" coordsize="9347,1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">
                <v:group id="Group 344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R4O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cR4OMQAAADcAAAA&#10;DwAAAAAAAAAAAAAAAACqAgAAZHJzL2Rvd25yZXYueG1sUEsFBgAAAAAEAAQA+gAAAJsDAAAAAA==&#10;">
                  <v:shape id="Freeform 345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oN+8cA&#10;AADcAAAADwAAAGRycy9kb3ducmV2LnhtbESP3WoCMRSE7wt9h3AK3tWsFreyGkUEqyAItT/Uu0Ny&#10;3Gy7OVk2UbdvbwpCL4eZ+YaZzjtXizO1ofKsYNDPQBBrbyouFby/rR7HIEJENlh7JgW/FGA+u7+b&#10;YmH8hV/pvI+lSBAOBSqwMTaFlEFbchj6viFO3tG3DmOSbSlNi5cEd7UcZlkuHVacFiw2tLSkf/Yn&#10;p0CXg+evxfa4+/4cD9f5Tr/Yj4NTqvfQLSYgInXxP3xrb4yCp1EOf2fS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6DfvHAAAA3AAAAA8AAAAAAAAAAAAAAAAAmAIAAGRy&#10;cy9kb3ducmV2LnhtbFBLBQYAAAAABAAEAPUAAACMAwAAAAA=&#10;" path="m,l9335,e" filled="f" strokeweight=".58pt">
                    <v:path arrowok="t" o:connecttype="custom" o:connectlocs="0,0;9335,0" o:connectangles="0,0"/>
                  </v:shape>
                </v:group>
                <v:group id="Group 342" o:spid="_x0000_s1029" style="position:absolute;left:11;top:11;width:2;height:1272" coordorigin="11,11" coordsize="2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lpD1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pi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WkPUxgAAANwA&#10;AAAPAAAAAAAAAAAAAAAAAKoCAABkcnMvZG93bnJldi54bWxQSwUGAAAAAAQABAD6AAAAnQMAAAAA&#10;">
                  <v:shape id="Freeform 343" o:spid="_x0000_s1030" style="position:absolute;left:11;top:11;width:2;height:1272;visibility:visible;mso-wrap-style:square;v-text-anchor:top" coordsize="2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oK3sgA&#10;AADcAAAADwAAAGRycy9kb3ducmV2LnhtbESPwU7CQBCG7ya+w2ZMvBjZIoGYykKEQCyEBEUPHifd&#10;sdvQnW26C1Sf3jmYeJz883/zzXTe+0adqYt1YAPDQQaKuAy25srAx/v6/hFUTMgWm8Bk4JsizGfX&#10;V1PMbbjwG50PqVIC4ZijAZdSm2sdS0ce4yC0xJJ9hc5jkrGrtO3wInDf6Icsm2iPNcsFhy0tHZXH&#10;w8mLxua0eHXbz5e79arY/YTRXhfHvTG3N/3zE6hEffpf/msX1sBoLLbyjBBAz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OgreyAAAANwAAAAPAAAAAAAAAAAAAAAAAJgCAABk&#10;cnMvZG93bnJldi54bWxQSwUGAAAAAAQABAD1AAAAjQMAAAAA&#10;" path="m,l,1272e" filled="f" strokeweight=".58pt">
                    <v:path arrowok="t" o:connecttype="custom" o:connectlocs="0,11;0,1283" o:connectangles="0,0"/>
                  </v:shape>
                </v:group>
                <v:group id="Group 340" o:spid="_x0000_s1031" style="position:absolute;left:6;top:1278;width:9335;height:2" coordorigin="6,1278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    <v:shape id="Freeform 341" o:spid="_x0000_s1032" style="position:absolute;left:6;top:1278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P6qcMA&#10;AADcAAAADwAAAGRycy9kb3ducmV2LnhtbERPy2oCMRTdC/5DuIXuNKOFqUyNIoW2QkHwid1dkutk&#10;6uRmmESd/r1ZFFwezns671wtrtSGyrOC0TADQay9qbhUsNt+DCYgQkQ2WHsmBX8UYD7r96ZYGH/j&#10;NV03sRQphEOBCmyMTSFl0JYchqFviBN38q3DmGBbStPiLYW7Wo6zLJcOK04NFht6t6TPm4tToMvR&#10;63HxfVr9Hibjr3ylP+3+xyn1/NQt3kBE6uJD/O9eGgUveZqfzqQj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P6qcMAAADcAAAADwAAAAAAAAAAAAAAAACYAgAAZHJzL2Rv&#10;d25yZXYueG1sUEsFBgAAAAAEAAQA9QAAAIgDAAAAAA==&#10;" path="m,l9335,e" filled="f" strokeweight=".58pt">
                    <v:path arrowok="t" o:connecttype="custom" o:connectlocs="0,0;9335,0" o:connectangles="0,0"/>
                  </v:shape>
                </v:group>
                <v:group id="Group 338" o:spid="_x0000_s1033" style="position:absolute;left:9336;top:11;width:2;height:1272" coordorigin="9336,11" coordsize="2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O0hs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bG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k7SGxgAAANwA&#10;AAAPAAAAAAAAAAAAAAAAAKoCAABkcnMvZG93bnJldi54bWxQSwUGAAAAAAQABAD6AAAAnQMAAAAA&#10;">
                  <v:shape id="Freeform 339" o:spid="_x0000_s1034" style="position:absolute;left:9336;top:11;width:2;height:1272;visibility:visible;mso-wrap-style:square;v-text-anchor:top" coordsize="2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73iccA&#10;AADcAAAADwAAAGRycy9kb3ducmV2LnhtbESPT2sCMRDF7wW/Q5iCl6LZKoisRqlFcVsE/x56HDbT&#10;zeJmsmyirv30TaHg8fHm/d686by1lbhS40vHCl77CQji3OmSCwWn46o3BuEDssbKMSm4k4f5rPM0&#10;xVS7G+/pegiFiBD2KSowIdSplD43ZNH3XU0cvW/XWAxRNoXUDd4i3FZykCQjabHk2GCwpndD+flw&#10;sfGNj8tiZz6/1i+rZbb5ccOtzM5bpbrP7dsERKA2PI7/05lWMBwN4G9MJIC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+94nHAAAA3AAAAA8AAAAAAAAAAAAAAAAAmAIAAGRy&#10;cy9kb3ducmV2LnhtbFBLBQYAAAAABAAEAPUAAACMAwAAAAA=&#10;" path="m,l,1272e" filled="f" strokeweight=".58pt">
                    <v:path arrowok="t" o:connecttype="custom" o:connectlocs="0,11;0,1283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rPr>
          <w:rFonts w:ascii="Arial" w:eastAsia="Arial" w:hAnsi="Arial" w:cs="Arial"/>
          <w:sz w:val="19"/>
          <w:szCs w:val="19"/>
          <w:lang w:val="sk-SK"/>
        </w:rPr>
      </w:pP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469"/>
        </w:tabs>
        <w:ind w:left="468" w:hanging="288"/>
        <w:rPr>
          <w:lang w:val="sk-SK"/>
        </w:rPr>
      </w:pPr>
      <w:r w:rsidRPr="001721F2">
        <w:rPr>
          <w:spacing w:val="-1"/>
          <w:lang w:val="sk-SK"/>
        </w:rPr>
        <w:t>Informácie</w:t>
      </w:r>
      <w:r w:rsidRPr="001721F2">
        <w:rPr>
          <w:lang w:val="sk-SK"/>
        </w:rPr>
        <w:t xml:space="preserve"> k</w:t>
      </w:r>
      <w:r w:rsidRPr="001721F2">
        <w:rPr>
          <w:spacing w:val="1"/>
          <w:lang w:val="sk-SK"/>
        </w:rPr>
        <w:t xml:space="preserve"> </w:t>
      </w:r>
      <w:r w:rsidRPr="001721F2">
        <w:rPr>
          <w:lang w:val="sk-SK"/>
        </w:rPr>
        <w:t>časti G.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písm.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g) </w:t>
      </w:r>
      <w:r w:rsidRPr="001721F2">
        <w:rPr>
          <w:spacing w:val="-1"/>
          <w:lang w:val="sk-SK"/>
        </w:rPr>
        <w:t>prílohy</w:t>
      </w:r>
      <w:r w:rsidRPr="001721F2">
        <w:rPr>
          <w:lang w:val="sk-SK"/>
        </w:rPr>
        <w:t xml:space="preserve"> č.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3 o</w:t>
      </w:r>
      <w:r w:rsidRPr="001721F2">
        <w:rPr>
          <w:spacing w:val="-1"/>
          <w:lang w:val="sk-SK"/>
        </w:rPr>
        <w:t xml:space="preserve"> záväzkoch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zo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sociálneho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fondu</w:t>
      </w:r>
    </w:p>
    <w:p w:rsidR="00A56B34" w:rsidRPr="001721F2" w:rsidRDefault="00A56B34">
      <w:pPr>
        <w:spacing w:before="4"/>
        <w:rPr>
          <w:rFonts w:ascii="Arial Narrow" w:eastAsia="Arial Narrow" w:hAnsi="Arial Narrow" w:cs="Arial Narrow"/>
          <w:sz w:val="5"/>
          <w:szCs w:val="5"/>
          <w:lang w:val="sk-SK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394"/>
        <w:gridCol w:w="2477"/>
        <w:gridCol w:w="2429"/>
      </w:tblGrid>
      <w:tr w:rsidR="00A56B34" w:rsidRPr="001721F2">
        <w:trPr>
          <w:trHeight w:hRule="exact" w:val="845"/>
        </w:trPr>
        <w:tc>
          <w:tcPr>
            <w:tcW w:w="439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1"/>
              <w:rPr>
                <w:rFonts w:ascii="Arial Narrow" w:eastAsia="Arial Narrow" w:hAnsi="Arial Narrow" w:cs="Arial Narrow"/>
                <w:sz w:val="25"/>
                <w:szCs w:val="25"/>
                <w:lang w:val="sk-SK"/>
              </w:rPr>
            </w:pPr>
          </w:p>
          <w:p w:rsidR="00A56B34" w:rsidRPr="001721F2" w:rsidRDefault="008C1DFF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Názov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položky</w:t>
            </w:r>
          </w:p>
        </w:tc>
        <w:tc>
          <w:tcPr>
            <w:tcW w:w="247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1"/>
              <w:rPr>
                <w:rFonts w:ascii="Arial Narrow" w:eastAsia="Arial Narrow" w:hAnsi="Arial Narrow" w:cs="Arial Narrow"/>
                <w:sz w:val="25"/>
                <w:szCs w:val="25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6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 obdobie</w:t>
            </w:r>
          </w:p>
        </w:tc>
        <w:tc>
          <w:tcPr>
            <w:tcW w:w="242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left="196" w:right="197" w:firstLine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</w:t>
            </w:r>
            <w:r w:rsidRPr="001721F2">
              <w:rPr>
                <w:rFonts w:ascii="Arial Narrow" w:hAnsi="Arial Narrow"/>
                <w:b/>
                <w:spacing w:val="2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predchádzajúce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účtovné</w:t>
            </w:r>
            <w:r w:rsidRPr="001721F2">
              <w:rPr>
                <w:rFonts w:ascii="Arial Narrow" w:hAnsi="Arial Narrow"/>
                <w:b/>
                <w:spacing w:val="2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</w:tr>
      <w:tr w:rsidR="00A56B34" w:rsidRPr="001721F2">
        <w:trPr>
          <w:trHeight w:hRule="exact" w:val="345"/>
        </w:trPr>
        <w:tc>
          <w:tcPr>
            <w:tcW w:w="439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Začiatočný stav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sociálneho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fondu</w:t>
            </w:r>
          </w:p>
        </w:tc>
        <w:tc>
          <w:tcPr>
            <w:tcW w:w="2477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2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43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Tvorba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sociálneho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fondu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na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ťarchu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nákladov</w:t>
            </w:r>
          </w:p>
        </w:tc>
        <w:tc>
          <w:tcPr>
            <w:tcW w:w="247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1"/>
        </w:trPr>
        <w:tc>
          <w:tcPr>
            <w:tcW w:w="43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Tvorba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sociálneho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fondu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zo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zisku</w:t>
            </w:r>
          </w:p>
        </w:tc>
        <w:tc>
          <w:tcPr>
            <w:tcW w:w="247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43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Ostatná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tvorba sociálneho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fondu</w:t>
            </w:r>
          </w:p>
        </w:tc>
        <w:tc>
          <w:tcPr>
            <w:tcW w:w="247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43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Tvorba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sociálneho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fondu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spolu</w:t>
            </w:r>
          </w:p>
        </w:tc>
        <w:tc>
          <w:tcPr>
            <w:tcW w:w="247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</w:t>
            </w:r>
          </w:p>
        </w:tc>
      </w:tr>
      <w:tr w:rsidR="00A56B34" w:rsidRPr="001721F2">
        <w:trPr>
          <w:trHeight w:hRule="exact" w:val="341"/>
        </w:trPr>
        <w:tc>
          <w:tcPr>
            <w:tcW w:w="43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Čerpanie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sociálneho fondu</w:t>
            </w:r>
          </w:p>
        </w:tc>
        <w:tc>
          <w:tcPr>
            <w:tcW w:w="247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9"/>
        </w:trPr>
        <w:tc>
          <w:tcPr>
            <w:tcW w:w="439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Konečný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zostatok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sociálneho fondu</w:t>
            </w:r>
          </w:p>
        </w:tc>
        <w:tc>
          <w:tcPr>
            <w:tcW w:w="2477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11"/>
        <w:rPr>
          <w:rFonts w:ascii="Arial Narrow" w:eastAsia="Arial Narrow" w:hAnsi="Arial Narrow" w:cs="Arial Narrow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979170"/>
                <wp:effectExtent l="9525" t="9525" r="8255" b="1905"/>
                <wp:docPr id="345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979170"/>
                          <a:chOff x="0" y="0"/>
                          <a:chExt cx="9347" cy="1542"/>
                        </a:xfrm>
                      </wpg:grpSpPr>
                      <wpg:grpSp>
                        <wpg:cNvPr id="346" name="Group 3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347" name="Freeform 3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" name="Group 33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526"/>
                            <a:chOff x="11" y="11"/>
                            <a:chExt cx="2" cy="1526"/>
                          </a:xfrm>
                        </wpg:grpSpPr>
                        <wps:wsp>
                          <wps:cNvPr id="349" name="Freeform 33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52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526"/>
                                <a:gd name="T2" fmla="+- 0 1536 11"/>
                                <a:gd name="T3" fmla="*/ 1536 h 15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26">
                                  <a:moveTo>
                                    <a:pt x="0" y="0"/>
                                  </a:moveTo>
                                  <a:lnTo>
                                    <a:pt x="0" y="152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" name="Group 331"/>
                        <wpg:cNvGrpSpPr>
                          <a:grpSpLocks/>
                        </wpg:cNvGrpSpPr>
                        <wpg:grpSpPr bwMode="auto">
                          <a:xfrm>
                            <a:off x="6" y="1531"/>
                            <a:ext cx="9335" cy="2"/>
                            <a:chOff x="6" y="1531"/>
                            <a:chExt cx="9335" cy="2"/>
                          </a:xfrm>
                        </wpg:grpSpPr>
                        <wps:wsp>
                          <wps:cNvPr id="351" name="Freeform 332"/>
                          <wps:cNvSpPr>
                            <a:spLocks/>
                          </wps:cNvSpPr>
                          <wps:spPr bwMode="auto">
                            <a:xfrm>
                              <a:off x="6" y="1531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" name="Group 329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1526"/>
                            <a:chOff x="9336" y="11"/>
                            <a:chExt cx="2" cy="1526"/>
                          </a:xfrm>
                        </wpg:grpSpPr>
                        <wps:wsp>
                          <wps:cNvPr id="353" name="Freeform 330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152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526"/>
                                <a:gd name="T2" fmla="+- 0 1536 11"/>
                                <a:gd name="T3" fmla="*/ 1536 h 15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26">
                                  <a:moveTo>
                                    <a:pt x="0" y="0"/>
                                  </a:moveTo>
                                  <a:lnTo>
                                    <a:pt x="0" y="152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28" o:spid="_x0000_s1026" style="width:467.35pt;height:77.1pt;mso-position-horizontal-relative:char;mso-position-vertical-relative:line" coordsize="9347,1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">
                <v:group id="Group 335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9wk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q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z3CSxgAAANwA&#10;AAAPAAAAAAAAAAAAAAAAAKoCAABkcnMvZG93bnJldi54bWxQSwUGAAAAAAQABAD6AAAAnQMAAAAA&#10;">
                  <v:shape id="Freeform 336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8+vcYA&#10;AADcAAAADwAAAGRycy9kb3ducmV2LnhtbESP3WoCMRSE7wXfIZxC7zSrLSpbo0hBLQiC9of27pAc&#10;N2s3J8sm6vbtG0HwcpiZb5jpvHWVOFMTSs8KBv0MBLH2puRCwcf7sjcBESKywcozKfijAPNZtzPF&#10;3PgL7+i8j4VIEA45KrAx1rmUQVtyGPq+Jk7ewTcOY5JNIU2DlwR3lRxm2Ug6LDktWKzp1ZL+3Z+c&#10;Al0Mxt+LzWF7/JoM16OtXtnPH6fU40O7eAERqY338K39ZhQ8PY/heiYdATn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8+vc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333" o:spid="_x0000_s1029" style="position:absolute;left:11;top:11;width:2;height:1526" coordorigin="11,11" coordsize="2,1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xBe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L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cQXvCAAAA3AAAAA8A&#10;AAAAAAAAAAAAAAAAqgIAAGRycy9kb3ducmV2LnhtbFBLBQYAAAAABAAEAPoAAACZAwAAAAA=&#10;">
                  <v:shape id="Freeform 334" o:spid="_x0000_s1030" style="position:absolute;left:11;top:11;width:2;height:1526;visibility:visible;mso-wrap-style:square;v-text-anchor:top" coordsize="2,1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i+rMYA&#10;AADcAAAADwAAAGRycy9kb3ducmV2LnhtbESPQWvCQBSE74X+h+UVeim6aStSo5tQBFGhF7UHj8/s&#10;cxPMvg3ZNcb+ercgeBxm5htmlve2Fh21vnKs4H2YgCAunK7YKPjdLQZfIHxA1lg7JgVX8pBnz08z&#10;TLW78Ia6bTAiQtinqKAMoUml9EVJFv3QNcTRO7rWYoiyNVK3eIlwW8uPJBlLixXHhRIbmpdUnLZn&#10;q+BwqLrTZrk2Zv7W/ExC/beXy51Sry/99xREoD48wvf2Siv4HE3g/0w8AjK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i+rMYAAADcAAAADwAAAAAAAAAAAAAAAACYAgAAZHJz&#10;L2Rvd25yZXYueG1sUEsFBgAAAAAEAAQA9QAAAIsDAAAAAA==&#10;" path="m,l,1525e" filled="f" strokeweight=".58pt">
                    <v:path arrowok="t" o:connecttype="custom" o:connectlocs="0,11;0,1536" o:connectangles="0,0"/>
                  </v:shape>
                </v:group>
                <v:group id="Group 331" o:spid="_x0000_s1031" style="position:absolute;left:6;top:1531;width:9335;height:2" coordorigin="6,1531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<v:shape id="Freeform 332" o:spid="_x0000_s1032" style="position:absolute;left:6;top:1531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OVj8cA&#10;AADcAAAADwAAAGRycy9kb3ducmV2LnhtbESP3WoCMRSE74W+QzgF7zS7Fq2sRpFCa0EQan+od4fk&#10;uNl2c7JsUl3f3ghCL4eZ+YaZLztXiyO1ofKsIB9mIIi1NxWXCj7enwdTECEiG6w9k4IzBVgu7npz&#10;LIw/8Rsdd7EUCcKhQAU2xqaQMmhLDsPQN8TJO/jWYUyyLaVp8ZTgrpajLJtIhxWnBYsNPVnSv7s/&#10;p0CX+eP3anPY/nxNR+vJVr/Yz71Tqn/frWYgInXxP3xrvxoFD+McrmfSEZC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TlY/HAAAA3AAAAA8AAAAAAAAAAAAAAAAAmAIAAGRy&#10;cy9kb3ducmV2LnhtbFBLBQYAAAAABAAEAPUAAACMAwAAAAA=&#10;" path="m,l9335,e" filled="f" strokeweight=".58pt">
                    <v:path arrowok="t" o:connecttype="custom" o:connectlocs="0,0;9335,0" o:connectangles="0,0"/>
                  </v:shape>
                </v:group>
                <v:group id="Group 329" o:spid="_x0000_s1033" style="position:absolute;left:9336;top:11;width:2;height:1526" coordorigin="9336,11" coordsize="2,1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<v:shape id="Freeform 330" o:spid="_x0000_s1034" style="position:absolute;left:9336;top:11;width:2;height:1526;visibility:visible;mso-wrap-style:square;v-text-anchor:top" coordsize="2,1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kfm8YA&#10;AADcAAAADwAAAGRycy9kb3ducmV2LnhtbESPQWvCQBSE74X+h+UJXopurLS0aVYpQtGCF2MPHl+y&#10;z00w+zZk1xj99V2h0OMwM98w2XKwjeip87VjBbNpAoK4dLpmo+Bn/zV5A+EDssbGMSm4kofl4vEh&#10;w1S7C++oz4MREcI+RQVVCG0qpS8rsuinriWO3tF1FkOUnZG6w0uE20Y+J8mrtFhzXKiwpVVF5Sk/&#10;WwVFUfen3frbmNVTu30Pze0g13ulxqPh8wNEoCH8h//aG61g/jKH+5l4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kfm8YAAADcAAAADwAAAAAAAAAAAAAAAACYAgAAZHJz&#10;L2Rvd25yZXYueG1sUEsFBgAAAAAEAAQA9QAAAIsDAAAAAA==&#10;" path="m,l,1525e" filled="f" strokeweight=".58pt">
                    <v:path arrowok="t" o:connecttype="custom" o:connectlocs="0,11;0,1536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rPr>
          <w:rFonts w:ascii="Arial Narrow" w:eastAsia="Arial Narrow" w:hAnsi="Arial Narrow" w:cs="Arial Narrow"/>
          <w:sz w:val="19"/>
          <w:szCs w:val="19"/>
          <w:lang w:val="sk-SK"/>
        </w:rPr>
      </w:pP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469"/>
        </w:tabs>
        <w:ind w:left="468" w:hanging="288"/>
        <w:rPr>
          <w:lang w:val="sk-SK"/>
        </w:rPr>
      </w:pPr>
      <w:r w:rsidRPr="001721F2">
        <w:rPr>
          <w:spacing w:val="-1"/>
          <w:lang w:val="sk-SK"/>
        </w:rPr>
        <w:t>Informácie</w:t>
      </w:r>
      <w:r w:rsidRPr="001721F2">
        <w:rPr>
          <w:lang w:val="sk-SK"/>
        </w:rPr>
        <w:t xml:space="preserve"> k</w:t>
      </w:r>
      <w:r w:rsidRPr="001721F2">
        <w:rPr>
          <w:spacing w:val="1"/>
          <w:lang w:val="sk-SK"/>
        </w:rPr>
        <w:t xml:space="preserve"> </w:t>
      </w:r>
      <w:r w:rsidRPr="001721F2">
        <w:rPr>
          <w:lang w:val="sk-SK"/>
        </w:rPr>
        <w:t>časti G.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písm.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h) </w:t>
      </w:r>
      <w:r w:rsidRPr="001721F2">
        <w:rPr>
          <w:spacing w:val="-1"/>
          <w:lang w:val="sk-SK"/>
        </w:rPr>
        <w:t>prílohy</w:t>
      </w:r>
      <w:r w:rsidRPr="001721F2">
        <w:rPr>
          <w:lang w:val="sk-SK"/>
        </w:rPr>
        <w:t xml:space="preserve"> č.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3 o</w:t>
      </w:r>
      <w:r w:rsidRPr="001721F2">
        <w:rPr>
          <w:spacing w:val="-1"/>
          <w:lang w:val="sk-SK"/>
        </w:rPr>
        <w:t xml:space="preserve"> vydaných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dlhopisoch</w:t>
      </w:r>
    </w:p>
    <w:p w:rsidR="00A56B34" w:rsidRPr="001721F2" w:rsidRDefault="00A56B34">
      <w:pPr>
        <w:spacing w:before="3"/>
        <w:rPr>
          <w:rFonts w:ascii="Arial Narrow" w:eastAsia="Arial Narrow" w:hAnsi="Arial Narrow" w:cs="Arial Narrow"/>
          <w:sz w:val="5"/>
          <w:szCs w:val="5"/>
          <w:lang w:val="sk-SK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2296"/>
        <w:gridCol w:w="1412"/>
        <w:gridCol w:w="1411"/>
        <w:gridCol w:w="1412"/>
        <w:gridCol w:w="1412"/>
        <w:gridCol w:w="1356"/>
      </w:tblGrid>
      <w:tr w:rsidR="00A56B34" w:rsidRPr="001721F2">
        <w:trPr>
          <w:trHeight w:hRule="exact" w:val="503"/>
        </w:trPr>
        <w:tc>
          <w:tcPr>
            <w:tcW w:w="229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6"/>
              <w:ind w:left="74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Názov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vydaného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dlhopisu</w:t>
            </w:r>
          </w:p>
        </w:tc>
        <w:tc>
          <w:tcPr>
            <w:tcW w:w="1412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355" w:right="320" w:hanging="35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Menovitá</w:t>
            </w:r>
            <w:r w:rsidRPr="001721F2">
              <w:rPr>
                <w:rFonts w:ascii="Arial Narrow" w:hAnsi="Arial Narrow"/>
                <w:b/>
                <w:spacing w:val="2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hodnota</w:t>
            </w:r>
          </w:p>
        </w:tc>
        <w:tc>
          <w:tcPr>
            <w:tcW w:w="141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6"/>
              <w:ind w:left="45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Počet</w:t>
            </w:r>
          </w:p>
        </w:tc>
        <w:tc>
          <w:tcPr>
            <w:tcW w:w="1412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6"/>
              <w:ind w:left="18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Emisný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kurz</w:t>
            </w:r>
          </w:p>
        </w:tc>
        <w:tc>
          <w:tcPr>
            <w:tcW w:w="1412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6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Úrok</w:t>
            </w:r>
          </w:p>
        </w:tc>
        <w:tc>
          <w:tcPr>
            <w:tcW w:w="135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6"/>
              <w:ind w:left="26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Splatnosť</w:t>
            </w:r>
          </w:p>
        </w:tc>
      </w:tr>
      <w:tr w:rsidR="00A56B34" w:rsidRPr="001721F2">
        <w:trPr>
          <w:trHeight w:hRule="exact" w:val="347"/>
        </w:trPr>
        <w:tc>
          <w:tcPr>
            <w:tcW w:w="2296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412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1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7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2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2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356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</w:tr>
      <w:tr w:rsidR="00A56B34" w:rsidRPr="001721F2">
        <w:trPr>
          <w:trHeight w:hRule="exact" w:val="346"/>
        </w:trPr>
        <w:tc>
          <w:tcPr>
            <w:tcW w:w="22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41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8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8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8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35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</w:tr>
      <w:tr w:rsidR="00A56B34" w:rsidRPr="001721F2">
        <w:trPr>
          <w:trHeight w:hRule="exact" w:val="341"/>
        </w:trPr>
        <w:tc>
          <w:tcPr>
            <w:tcW w:w="2296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412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1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2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2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356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</w:tr>
      <w:tr w:rsidR="00A56B34" w:rsidRPr="001721F2">
        <w:trPr>
          <w:trHeight w:hRule="exact" w:val="361"/>
        </w:trPr>
        <w:tc>
          <w:tcPr>
            <w:tcW w:w="2296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412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2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2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356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</w:tr>
    </w:tbl>
    <w:p w:rsidR="00A56B34" w:rsidRPr="001721F2" w:rsidRDefault="00A56B34">
      <w:pPr>
        <w:spacing w:before="10"/>
        <w:rPr>
          <w:rFonts w:ascii="Arial Narrow" w:eastAsia="Arial Narrow" w:hAnsi="Arial Narrow" w:cs="Arial Narrow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979170"/>
                <wp:effectExtent l="9525" t="9525" r="8255" b="1905"/>
                <wp:docPr id="336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979170"/>
                          <a:chOff x="0" y="0"/>
                          <a:chExt cx="9347" cy="1542"/>
                        </a:xfrm>
                      </wpg:grpSpPr>
                      <wpg:grpSp>
                        <wpg:cNvPr id="337" name="Group 3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338" name="Freeform 3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9" name="Group 324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526"/>
                            <a:chOff x="11" y="11"/>
                            <a:chExt cx="2" cy="1526"/>
                          </a:xfrm>
                        </wpg:grpSpPr>
                        <wps:wsp>
                          <wps:cNvPr id="340" name="Freeform 325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52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526"/>
                                <a:gd name="T2" fmla="+- 0 1536 11"/>
                                <a:gd name="T3" fmla="*/ 1536 h 15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26">
                                  <a:moveTo>
                                    <a:pt x="0" y="0"/>
                                  </a:moveTo>
                                  <a:lnTo>
                                    <a:pt x="0" y="152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" name="Group 322"/>
                        <wpg:cNvGrpSpPr>
                          <a:grpSpLocks/>
                        </wpg:cNvGrpSpPr>
                        <wpg:grpSpPr bwMode="auto">
                          <a:xfrm>
                            <a:off x="6" y="1531"/>
                            <a:ext cx="9335" cy="2"/>
                            <a:chOff x="6" y="1531"/>
                            <a:chExt cx="9335" cy="2"/>
                          </a:xfrm>
                        </wpg:grpSpPr>
                        <wps:wsp>
                          <wps:cNvPr id="342" name="Freeform 323"/>
                          <wps:cNvSpPr>
                            <a:spLocks/>
                          </wps:cNvSpPr>
                          <wps:spPr bwMode="auto">
                            <a:xfrm>
                              <a:off x="6" y="1531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" name="Group 320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1526"/>
                            <a:chOff x="9336" y="11"/>
                            <a:chExt cx="2" cy="1526"/>
                          </a:xfrm>
                        </wpg:grpSpPr>
                        <wps:wsp>
                          <wps:cNvPr id="344" name="Freeform 321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152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526"/>
                                <a:gd name="T2" fmla="+- 0 1536 11"/>
                                <a:gd name="T3" fmla="*/ 1536 h 15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26">
                                  <a:moveTo>
                                    <a:pt x="0" y="0"/>
                                  </a:moveTo>
                                  <a:lnTo>
                                    <a:pt x="0" y="152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19" o:spid="_x0000_s1026" style="width:467.35pt;height:77.1pt;mso-position-horizontal-relative:char;mso-position-vertical-relative:line" coordsize="9347,1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">
                <v:group id="Group 326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    <v:shape id="Freeform 327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bZssMA&#10;AADcAAAADwAAAGRycy9kb3ducmV2LnhtbERPy2oCMRTdF/oP4Ra6qxkVVEajSEFbEAQfLbq7JNfJ&#10;2MnNMEl1/HuzEFweznsya10lLtSE0rOCbicDQay9KblQsN8tPkYgQkQ2WHkmBTcKMJu+vkwwN/7K&#10;G7psYyFSCIccFdgY61zKoC05DB1fEyfu5BuHMcGmkKbBawp3lexl2UA6LDk1WKzp05L+2/47Bbro&#10;Dg/z1Wl9/h31vgZrvbQ/R6fU+1s7H4OI1Man+OH+Ngr6/bQ2nUlH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bZssMAAADcAAAADwAAAAAAAAAAAAAAAACYAgAAZHJzL2Rv&#10;d25yZXYueG1sUEsFBgAAAAAEAAQA9QAAAIgDAAAAAA==&#10;" path="m,l9335,e" filled="f" strokeweight=".58pt">
                    <v:path arrowok="t" o:connecttype="custom" o:connectlocs="0,0;9335,0" o:connectangles="0,0"/>
                  </v:shape>
                </v:group>
                <v:group id="Group 324" o:spid="_x0000_s1029" style="position:absolute;left:11;top:11;width:2;height:1526" coordorigin="11,11" coordsize="2,1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aXn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Ikmc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lWl53FAAAA3AAA&#10;AA8AAAAAAAAAAAAAAAAAqgIAAGRycy9kb3ducmV2LnhtbFBLBQYAAAAABAAEAPoAAACcAwAAAAA=&#10;">
                  <v:shape id="Freeform 325" o:spid="_x0000_s1030" style="position:absolute;left:11;top:11;width:2;height:1526;visibility:visible;mso-wrap-style:square;v-text-anchor:top" coordsize="2,1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IXMcIA&#10;AADcAAAADwAAAGRycy9kb3ducmV2LnhtbERPy4rCMBTdC/5DuIIbGVN1GJyOUUQQFWbjYzHLa3NN&#10;i81NaWKtfr1ZCLM8nPds0dpSNFT7wrGC0TABQZw5XbBRcDquP6YgfEDWWDomBQ/ysJh3OzNMtbvz&#10;nppDMCKGsE9RQR5ClUrps5ws+qGriCN3cbXFEGFtpK7xHsNtKcdJ8iUtFhwbcqxolVN2PdysgvO5&#10;aK77zc6Y1aD6/Q7l809ujkr1e+3yB0SgNvyL3+6tVjD5jPPjmXg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shcxwgAAANwAAAAPAAAAAAAAAAAAAAAAAJgCAABkcnMvZG93&#10;bnJldi54bWxQSwUGAAAAAAQABAD1AAAAhwMAAAAA&#10;" path="m,l,1525e" filled="f" strokeweight=".58pt">
                    <v:path arrowok="t" o:connecttype="custom" o:connectlocs="0,11;0,1536" o:connectangles="0,0"/>
                  </v:shape>
                </v:group>
                <v:group id="Group 322" o:spid="_x0000_s1031" style="position:absolute;left:6;top:1531;width:9335;height:2" coordorigin="6,1531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bo5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+pL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JujmxgAAANwA&#10;AAAPAAAAAAAAAAAAAAAAAKoCAABkcnMvZG93bnJldi54bWxQSwUGAAAAAAQABAD6AAAAnQMAAAAA&#10;">
                  <v:shape id="Freeform 323" o:spid="_x0000_s1032" style="position:absolute;left:6;top:1531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idJccA&#10;AADcAAAADwAAAGRycy9kb3ducmV2LnhtbESP3WoCMRSE74W+QzgF7zTrVqysRpFCa0EQan+od4fk&#10;uNl2c7JsUl3f3ghCL4eZ+YaZLztXiyO1ofKsYDTMQBBrbyouFXy8Pw+mIEJENlh7JgVnCrBc3PXm&#10;WBh/4jc67mIpEoRDgQpsjE0hZdCWHIahb4iTd/Ctw5hkW0rT4inBXS3zLJtIhxWnBYsNPVnSv7s/&#10;p0CXo8fv1eaw/fma5uvJVr/Yz71Tqn/frWYgInXxP3xrvxoFD+McrmfSEZC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6YnSXHAAAA3AAAAA8AAAAAAAAAAAAAAAAAmAIAAGRy&#10;cy9kb3ducmV2LnhtbFBLBQYAAAAABAAEAPUAAACMAwAAAAA=&#10;" path="m,l9335,e" filled="f" strokeweight=".58pt">
                    <v:path arrowok="t" o:connecttype="custom" o:connectlocs="0,0;9335,0" o:connectangles="0,0"/>
                  </v:shape>
                </v:group>
                <v:group id="Group 320" o:spid="_x0000_s1033" style="position:absolute;left:9336;top:11;width:2;height:1526" coordorigin="9336,11" coordsize="2,1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jTC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Hy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40wrFAAAA3AAA&#10;AA8AAAAAAAAAAAAAAAAAqgIAAGRycy9kb3ducmV2LnhtbFBLBQYAAAAABAAEAPoAAACcAwAAAAA=&#10;">
                  <v:shape id="Freeform 321" o:spid="_x0000_s1034" style="position:absolute;left:9336;top:11;width:2;height:1526;visibility:visible;mso-wrap-style:square;v-text-anchor:top" coordsize="2,1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kRMsYA&#10;AADcAAAADwAAAGRycy9kb3ducmV2LnhtbESPQWvCQBSE74X+h+UJXopurFLaNKsUoWihF2MPHl+y&#10;z00w+zZk1xj99W6h0OMwM98w2Wqwjeip87VjBbNpAoK4dLpmo+Bn/zl5BeEDssbGMSm4kofV8vEh&#10;w1S7C++oz4MREcI+RQVVCG0qpS8rsuinriWO3tF1FkOUnZG6w0uE20Y+J8mLtFhzXKiwpXVF5Sk/&#10;WwVFUfen3ebLmPVT+/0WmttBbvZKjUfDxzuIQEP4D/+1t1rBfLGA3zPxCM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kRMsYAAADcAAAADwAAAAAAAAAAAAAAAACYAgAAZHJz&#10;L2Rvd25yZXYueG1sUEsFBgAAAAAEAAQA9QAAAIsDAAAAAA==&#10;" path="m,l,1525e" filled="f" strokeweight=".58pt">
                    <v:path arrowok="t" o:connecttype="custom" o:connectlocs="0,11;0,1536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before="11"/>
        <w:rPr>
          <w:rFonts w:ascii="Arial Narrow" w:eastAsia="Arial Narrow" w:hAnsi="Arial Narrow" w:cs="Arial Narrow"/>
          <w:sz w:val="18"/>
          <w:szCs w:val="18"/>
          <w:lang w:val="sk-SK"/>
        </w:rPr>
      </w:pP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469"/>
        </w:tabs>
        <w:ind w:right="324" w:firstLine="0"/>
        <w:rPr>
          <w:lang w:val="sk-SK"/>
        </w:rPr>
      </w:pPr>
      <w:r w:rsidRPr="001721F2">
        <w:rPr>
          <w:lang w:val="sk-SK"/>
        </w:rPr>
        <w:t>Informácie k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časti G. písm. i) prílohy č. 3 o bankových úveroch, </w:t>
      </w:r>
      <w:r w:rsidRPr="001721F2">
        <w:rPr>
          <w:spacing w:val="-1"/>
          <w:lang w:val="sk-SK"/>
        </w:rPr>
        <w:t>pôžičkách</w:t>
      </w:r>
      <w:r w:rsidRPr="001721F2">
        <w:rPr>
          <w:spacing w:val="1"/>
          <w:lang w:val="sk-SK"/>
        </w:rPr>
        <w:t xml:space="preserve"> </w:t>
      </w:r>
      <w:r w:rsidRPr="001721F2">
        <w:rPr>
          <w:lang w:val="sk-SK"/>
        </w:rPr>
        <w:t>a krátkodobých finančných výpomociach</w:t>
      </w:r>
      <w:r w:rsidRPr="001721F2">
        <w:rPr>
          <w:spacing w:val="28"/>
          <w:lang w:val="sk-SK"/>
        </w:rPr>
        <w:t xml:space="preserve"> </w:t>
      </w:r>
      <w:r w:rsidRPr="001721F2">
        <w:rPr>
          <w:spacing w:val="-1"/>
          <w:lang w:val="sk-SK"/>
        </w:rPr>
        <w:t>Tabuľka</w:t>
      </w:r>
      <w:r w:rsidRPr="001721F2">
        <w:rPr>
          <w:lang w:val="sk-SK"/>
        </w:rPr>
        <w:t xml:space="preserve"> č. 1</w:t>
      </w: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2238"/>
        <w:gridCol w:w="625"/>
        <w:gridCol w:w="702"/>
        <w:gridCol w:w="1052"/>
        <w:gridCol w:w="1613"/>
        <w:gridCol w:w="1500"/>
        <w:gridCol w:w="1570"/>
      </w:tblGrid>
      <w:tr w:rsidR="00A56B34" w:rsidRPr="001721F2">
        <w:trPr>
          <w:trHeight w:hRule="exact" w:val="1220"/>
        </w:trPr>
        <w:tc>
          <w:tcPr>
            <w:tcW w:w="223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54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Názov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položky</w:t>
            </w:r>
          </w:p>
        </w:tc>
        <w:tc>
          <w:tcPr>
            <w:tcW w:w="625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80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Mena</w:t>
            </w:r>
          </w:p>
        </w:tc>
        <w:tc>
          <w:tcPr>
            <w:tcW w:w="70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5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Úrok</w:t>
            </w:r>
          </w:p>
          <w:p w:rsidR="00A56B34" w:rsidRPr="001721F2" w:rsidRDefault="008C1DFF">
            <w:pPr>
              <w:pStyle w:val="TableParagraph"/>
              <w:ind w:left="201" w:right="155" w:hanging="24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p. a. v</w:t>
            </w: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/>
                <w:b/>
                <w:sz w:val="21"/>
                <w:lang w:val="sk-SK"/>
              </w:rPr>
              <w:t>%</w:t>
            </w:r>
          </w:p>
        </w:tc>
        <w:tc>
          <w:tcPr>
            <w:tcW w:w="105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28"/>
              <w:ind w:left="87" w:right="125" w:firstLine="13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Dátum</w:t>
            </w:r>
            <w:r w:rsidRPr="001721F2">
              <w:rPr>
                <w:rFonts w:ascii="Arial Narrow" w:hAnsi="Arial Narrow"/>
                <w:b/>
                <w:spacing w:val="24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splatnosti</w:t>
            </w:r>
          </w:p>
        </w:tc>
        <w:tc>
          <w:tcPr>
            <w:tcW w:w="161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7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 xml:space="preserve">Suma </w:t>
            </w: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istiny</w:t>
            </w:r>
          </w:p>
          <w:p w:rsidR="00A56B34" w:rsidRPr="001721F2" w:rsidRDefault="008C1DFF">
            <w:pPr>
              <w:pStyle w:val="TableParagraph"/>
              <w:ind w:left="67" w:right="66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v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príslušnej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mene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za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  <w:tc>
          <w:tcPr>
            <w:tcW w:w="150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4" w:line="238" w:lineRule="exact"/>
              <w:ind w:left="7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Suma istiny</w:t>
            </w:r>
          </w:p>
          <w:p w:rsidR="00A56B34" w:rsidRPr="001721F2" w:rsidRDefault="008C1DFF">
            <w:pPr>
              <w:pStyle w:val="TableParagraph"/>
              <w:spacing w:line="204" w:lineRule="exact"/>
              <w:ind w:left="2"/>
              <w:jc w:val="center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721F2">
              <w:rPr>
                <w:rFonts w:ascii="Arial" w:hAnsi="Arial"/>
                <w:b/>
                <w:sz w:val="18"/>
                <w:lang w:val="sk-SK"/>
              </w:rPr>
              <w:t>v eurách</w:t>
            </w:r>
          </w:p>
          <w:p w:rsidR="00A56B34" w:rsidRPr="001721F2" w:rsidRDefault="008C1DFF">
            <w:pPr>
              <w:pStyle w:val="TableParagraph"/>
              <w:spacing w:before="11"/>
              <w:ind w:left="10" w:right="35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za bežné účtovné obdobie</w:t>
            </w:r>
          </w:p>
        </w:tc>
        <w:tc>
          <w:tcPr>
            <w:tcW w:w="157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7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 xml:space="preserve">Suma </w:t>
            </w: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istiny</w:t>
            </w:r>
          </w:p>
          <w:p w:rsidR="00A56B34" w:rsidRPr="001721F2" w:rsidRDefault="008C1DFF">
            <w:pPr>
              <w:pStyle w:val="TableParagraph"/>
              <w:ind w:left="46" w:right="45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v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príslušnej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mene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za bezprostredne predchádzajúce účtovné obdobie</w:t>
            </w:r>
          </w:p>
        </w:tc>
      </w:tr>
      <w:tr w:rsidR="00A56B34" w:rsidRPr="001721F2">
        <w:trPr>
          <w:trHeight w:hRule="exact" w:val="345"/>
        </w:trPr>
        <w:tc>
          <w:tcPr>
            <w:tcW w:w="2238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625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702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20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  <w:tc>
          <w:tcPr>
            <w:tcW w:w="1052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right="38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d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right="37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left="18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f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7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g</w:t>
            </w:r>
          </w:p>
        </w:tc>
      </w:tr>
      <w:tr w:rsidR="00A56B34" w:rsidRPr="001721F2">
        <w:trPr>
          <w:trHeight w:hRule="exact" w:val="350"/>
        </w:trPr>
        <w:tc>
          <w:tcPr>
            <w:tcW w:w="9300" w:type="dxa"/>
            <w:gridSpan w:val="7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Dlhodobé bankové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úvery</w:t>
            </w:r>
          </w:p>
        </w:tc>
      </w:tr>
      <w:tr w:rsidR="00A56B34" w:rsidRPr="001721F2">
        <w:trPr>
          <w:trHeight w:hRule="exact" w:val="344"/>
        </w:trPr>
        <w:tc>
          <w:tcPr>
            <w:tcW w:w="223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left="4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 w:hAnsi="Arial"/>
                <w:w w:val="95"/>
                <w:sz w:val="19"/>
                <w:lang w:val="sk-SK"/>
              </w:rPr>
              <w:t>ÚČelový</w:t>
            </w:r>
            <w:r w:rsidRPr="001721F2">
              <w:rPr>
                <w:rFonts w:ascii="Arial" w:hAnsi="Arial"/>
                <w:spacing w:val="-26"/>
                <w:w w:val="95"/>
                <w:sz w:val="19"/>
                <w:lang w:val="sk-SK"/>
              </w:rPr>
              <w:t xml:space="preserve"> </w:t>
            </w:r>
            <w:r w:rsidRPr="001721F2">
              <w:rPr>
                <w:rFonts w:ascii="Arial" w:hAnsi="Arial"/>
                <w:w w:val="95"/>
                <w:sz w:val="19"/>
                <w:lang w:val="sk-SK"/>
              </w:rPr>
              <w:t>úver</w:t>
            </w:r>
          </w:p>
        </w:tc>
        <w:tc>
          <w:tcPr>
            <w:tcW w:w="625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 w:eastAsia="Arial" w:hAnsi="Arial" w:cs="Arial"/>
                <w:sz w:val="19"/>
                <w:szCs w:val="19"/>
                <w:lang w:val="sk-SK"/>
              </w:rPr>
              <w:t>•</w:t>
            </w:r>
          </w:p>
        </w:tc>
        <w:tc>
          <w:tcPr>
            <w:tcW w:w="702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97"/>
              <w:ind w:left="45"/>
              <w:rPr>
                <w:rFonts w:ascii="Arial" w:eastAsia="Arial" w:hAnsi="Arial" w:cs="Arial"/>
                <w:sz w:val="11"/>
                <w:szCs w:val="11"/>
                <w:lang w:val="sk-SK"/>
              </w:rPr>
            </w:pPr>
            <w:r w:rsidRPr="001721F2">
              <w:rPr>
                <w:rFonts w:ascii="Arial"/>
                <w:w w:val="105"/>
                <w:sz w:val="11"/>
                <w:lang w:val="sk-SK"/>
              </w:rPr>
              <w:t>2100000,00</w:t>
            </w:r>
          </w:p>
        </w:tc>
        <w:tc>
          <w:tcPr>
            <w:tcW w:w="1052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left="4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28.06.2024</w:t>
            </w:r>
          </w:p>
        </w:tc>
        <w:tc>
          <w:tcPr>
            <w:tcW w:w="1613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65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185000,00</w:t>
            </w:r>
          </w:p>
        </w:tc>
        <w:tc>
          <w:tcPr>
            <w:tcW w:w="1500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left="57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185000,00</w:t>
            </w:r>
          </w:p>
        </w:tc>
        <w:tc>
          <w:tcPr>
            <w:tcW w:w="1570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35"/>
        </w:trPr>
        <w:tc>
          <w:tcPr>
            <w:tcW w:w="223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625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702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left="27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52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jc w:val="right"/>
        <w:rPr>
          <w:rFonts w:ascii="Arial" w:eastAsia="Arial" w:hAnsi="Arial" w:cs="Arial"/>
          <w:sz w:val="19"/>
          <w:szCs w:val="19"/>
          <w:lang w:val="sk-SK"/>
        </w:rPr>
        <w:sectPr w:rsidR="00A56B34" w:rsidRPr="001721F2">
          <w:pgSz w:w="11910" w:h="16840"/>
          <w:pgMar w:top="220" w:right="1160" w:bottom="960" w:left="1180" w:header="0" w:footer="762" w:gutter="0"/>
          <w:cols w:space="708"/>
        </w:sectPr>
      </w:pPr>
    </w:p>
    <w:p w:rsidR="00A56B34" w:rsidRPr="001721F2" w:rsidRDefault="00EF41B8">
      <w:pPr>
        <w:spacing w:before="88"/>
        <w:ind w:right="2582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4168" behindDoc="0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59055</wp:posOffset>
                </wp:positionV>
                <wp:extent cx="1622425" cy="179705"/>
                <wp:effectExtent l="635" t="1905" r="5715" b="8890"/>
                <wp:wrapNone/>
                <wp:docPr id="332" name="Group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2425" cy="179705"/>
                          <a:chOff x="1456" y="93"/>
                          <a:chExt cx="2555" cy="283"/>
                        </a:xfrm>
                      </wpg:grpSpPr>
                      <wpg:grpSp>
                        <wpg:cNvPr id="333" name="Group 316"/>
                        <wpg:cNvGrpSpPr>
                          <a:grpSpLocks/>
                        </wpg:cNvGrpSpPr>
                        <wpg:grpSpPr bwMode="auto">
                          <a:xfrm>
                            <a:off x="1466" y="103"/>
                            <a:ext cx="2535" cy="263"/>
                            <a:chOff x="1466" y="103"/>
                            <a:chExt cx="2535" cy="263"/>
                          </a:xfrm>
                        </wpg:grpSpPr>
                        <wps:wsp>
                          <wps:cNvPr id="334" name="Freeform 318"/>
                          <wps:cNvSpPr>
                            <a:spLocks/>
                          </wps:cNvSpPr>
                          <wps:spPr bwMode="auto">
                            <a:xfrm>
                              <a:off x="1466" y="103"/>
                              <a:ext cx="2535" cy="263"/>
                            </a:xfrm>
                            <a:custGeom>
                              <a:avLst/>
                              <a:gdLst>
                                <a:gd name="T0" fmla="+- 0 1466 1466"/>
                                <a:gd name="T1" fmla="*/ T0 w 2535"/>
                                <a:gd name="T2" fmla="+- 0 366 103"/>
                                <a:gd name="T3" fmla="*/ 366 h 263"/>
                                <a:gd name="T4" fmla="+- 0 4001 1466"/>
                                <a:gd name="T5" fmla="*/ T4 w 2535"/>
                                <a:gd name="T6" fmla="+- 0 366 103"/>
                                <a:gd name="T7" fmla="*/ 366 h 263"/>
                                <a:gd name="T8" fmla="+- 0 4001 1466"/>
                                <a:gd name="T9" fmla="*/ T8 w 2535"/>
                                <a:gd name="T10" fmla="+- 0 103 103"/>
                                <a:gd name="T11" fmla="*/ 103 h 263"/>
                                <a:gd name="T12" fmla="+- 0 1466 1466"/>
                                <a:gd name="T13" fmla="*/ T12 w 2535"/>
                                <a:gd name="T14" fmla="+- 0 103 103"/>
                                <a:gd name="T15" fmla="*/ 103 h 263"/>
                                <a:gd name="T16" fmla="+- 0 1466 1466"/>
                                <a:gd name="T17" fmla="*/ T16 w 2535"/>
                                <a:gd name="T18" fmla="+- 0 366 103"/>
                                <a:gd name="T19" fmla="*/ 36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35" h="263">
                                  <a:moveTo>
                                    <a:pt x="0" y="263"/>
                                  </a:moveTo>
                                  <a:lnTo>
                                    <a:pt x="2535" y="263"/>
                                  </a:lnTo>
                                  <a:lnTo>
                                    <a:pt x="25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5" name="Text Box 3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6" y="93"/>
                              <a:ext cx="2555" cy="2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before="32"/>
                                  <w:ind w:left="128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Poznámky Úč POD 3 - 01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5" o:spid="_x0000_s1211" style="position:absolute;left:0;text-align:left;margin-left:72.8pt;margin-top:4.65pt;width:127.75pt;height:14.15pt;z-index:4168;mso-position-horizontal-relative:page;mso-position-vertical-relative:text" coordorigin="1456,93" coordsize="2555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">
                <v:group id="Group 316" o:spid="_x0000_s1212" style="position:absolute;left:1466;top:103;width:2535;height:263" coordorigin="1466,103" coordsize="2535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6gd8YAAADc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SQK/&#10;Z8IRkP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vqB3xgAAANwA&#10;AAAPAAAAAAAAAAAAAAAAAKoCAABkcnMvZG93bnJldi54bWxQSwUGAAAAAAQABAD6AAAAnQMAAAAA&#10;">
                  <v:shape id="Freeform 318" o:spid="_x0000_s1213" style="position:absolute;left:1466;top:103;width:2535;height:263;visibility:visible;mso-wrap-style:square;v-text-anchor:top" coordsize="2535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VFx8YA&#10;AADcAAAADwAAAGRycy9kb3ducmV2LnhtbESPQWvCQBSE7wX/w/KE3uqmRqpEVylCoVSkmthDb4/s&#10;M0mbfRuymxj/vVsoeBxm5htmtRlMLXpqXWVZwfMkAkGcW11xoeCUvT0tQDiPrLG2TAqu5GCzHj2s&#10;MNH2wkfqU1+IAGGXoILS+yaR0uUlGXQT2xAH72xbgz7ItpC6xUuAm1pOo+hFGqw4LJTY0Lak/Dft&#10;jIKvj2zeyezzp9sfrkd9Srn/3sVKPY6H1yUIT4O/h//b71pBHM/g70w4AnJ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VFx8YAAADcAAAADwAAAAAAAAAAAAAAAACYAgAAZHJz&#10;L2Rvd25yZXYueG1sUEsFBgAAAAAEAAQA9QAAAIsDAAAAAA==&#10;" path="m,263r2535,l2535,,,,,263xe" filled="f" strokeweight="1pt">
                    <v:path arrowok="t" o:connecttype="custom" o:connectlocs="0,366;2535,366;2535,103;0,103;0,366" o:connectangles="0,0,0,0,0"/>
                  </v:shape>
                  <v:shape id="Text Box 317" o:spid="_x0000_s1214" type="#_x0000_t202" style="position:absolute;left:1456;top:93;width:255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FWK8UA&#10;AADcAAAADwAAAGRycy9kb3ducmV2LnhtbESPQWvCQBSE74X+h+UVvNVNKxVNXUWKglCQxnjw+Mw+&#10;k8Xs25hdNf57Vyh4HGbmG2Yy62wtLtR641jBRz8BQVw4bbhUsM2X7yMQPiBrrB2Tght5mE1fXyaY&#10;anfljC6bUIoIYZ+igiqEJpXSFxVZ9H3XEEfv4FqLIcq2lLrFa4TbWn4myVBaNBwXKmzop6LiuDlb&#10;BfMdZwtzWu//skNm8nyc8O/wqFTvrZt/gwjUhWf4v73SCgaDL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AVYrxQAAANwAAAAPAAAAAAAAAAAAAAAAAJgCAABkcnMv&#10;ZG93bnJldi54bWxQSwUGAAAAAAQABAD1AAAAigMAAAAA&#10;" filled="f" stroked="f">
                    <v:textbox inset="0,0,0,0">
                      <w:txbxContent>
                        <w:p w:rsidR="001721F2" w:rsidRDefault="001721F2">
                          <w:pPr>
                            <w:spacing w:before="32"/>
                            <w:ind w:left="128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Poznámky Úč POD 3 - 01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4192" behindDoc="0" locked="0" layoutInCell="1" allowOverlap="1">
                <wp:simplePos x="0" y="0"/>
                <wp:positionH relativeFrom="page">
                  <wp:posOffset>821055</wp:posOffset>
                </wp:positionH>
                <wp:positionV relativeFrom="paragraph">
                  <wp:posOffset>45085</wp:posOffset>
                </wp:positionV>
                <wp:extent cx="5925820" cy="2778760"/>
                <wp:effectExtent l="1905" t="0" r="0" b="0"/>
                <wp:wrapNone/>
                <wp:docPr id="331" name="Text 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820" cy="277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38"/>
                              <w:gridCol w:w="625"/>
                              <w:gridCol w:w="702"/>
                              <w:gridCol w:w="1052"/>
                              <w:gridCol w:w="1613"/>
                              <w:gridCol w:w="656"/>
                              <w:gridCol w:w="215"/>
                              <w:gridCol w:w="225"/>
                              <w:gridCol w:w="225"/>
                              <w:gridCol w:w="179"/>
                              <w:gridCol w:w="46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  <w:gridCol w:w="177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6886" w:type="dxa"/>
                                  <w:gridSpan w:val="6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303"/>
                              </w:trPr>
                              <w:tc>
                                <w:tcPr>
                                  <w:tcW w:w="6886" w:type="dxa"/>
                                  <w:gridSpan w:val="6"/>
                                  <w:vMerge/>
                                  <w:tcBorders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237" w:type="dxa"/>
                                  <w:gridSpan w:val="11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  <w:tc>
                                <w:tcPr>
                                  <w:tcW w:w="177" w:type="dxa"/>
                                  <w:vMerge/>
                                  <w:tcBorders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22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6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70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5"/>
                                    <w:ind w:left="275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161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5"/>
                                    <w:ind w:right="32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gridSpan w:val="5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5"/>
                                    <w:ind w:right="3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gridSpan w:val="8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5"/>
                                    <w:ind w:right="4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2238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625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3"/>
                                    <w:ind w:left="27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161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3"/>
                                    <w:ind w:right="32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gridSpan w:val="5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4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gridSpan w:val="8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3"/>
                                    <w:ind w:right="4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2238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625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9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7"/>
                                    <w:ind w:left="275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9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161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9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7"/>
                                    <w:ind w:right="32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gridSpan w:val="5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9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7"/>
                                    <w:ind w:right="3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gridSpan w:val="8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7"/>
                                    <w:ind w:right="4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50"/>
                              </w:trPr>
                              <w:tc>
                                <w:tcPr>
                                  <w:tcW w:w="9300" w:type="dxa"/>
                                  <w:gridSpan w:val="18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Krátkodobé bankové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úvery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4"/>
                              </w:trPr>
                              <w:tc>
                                <w:tcPr>
                                  <w:tcW w:w="2238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625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702" w:type="dxa"/>
                                  <w:tcBorders>
                                    <w:top w:val="single" w:sz="9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0"/>
                                    <w:ind w:left="27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9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1613" w:type="dxa"/>
                                  <w:tcBorders>
                                    <w:top w:val="single" w:sz="9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0"/>
                                    <w:ind w:right="32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gridSpan w:val="5"/>
                                  <w:tcBorders>
                                    <w:top w:val="single" w:sz="9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0"/>
                                    <w:ind w:right="23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gridSpan w:val="8"/>
                                  <w:tcBorders>
                                    <w:top w:val="single" w:sz="9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0"/>
                                    <w:ind w:right="4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2238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625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2"/>
                                    <w:ind w:left="27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161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2"/>
                                    <w:ind w:right="2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gridSpan w:val="5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2"/>
                                    <w:ind w:right="22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gridSpan w:val="8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2"/>
                                    <w:ind w:right="4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2238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625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8"/>
                                    <w:ind w:left="27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161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8"/>
                                    <w:ind w:right="2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gridSpan w:val="5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8"/>
                                    <w:ind w:right="23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gridSpan w:val="8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8"/>
                                    <w:ind w:right="4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2238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625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1"/>
                                    <w:ind w:left="275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161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1"/>
                                    <w:ind w:right="32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gridSpan w:val="5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1"/>
                                    <w:ind w:right="23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gridSpan w:val="8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1"/>
                                    <w:ind w:right="4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2238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625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3"/>
                                    <w:ind w:left="27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161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3"/>
                                    <w:ind w:right="32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gridSpan w:val="5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3"/>
                                    <w:ind w:right="23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gridSpan w:val="8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3"/>
                                    <w:ind w:right="4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2238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625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8"/>
                                    <w:ind w:left="275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161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1"/>
                                    <w:ind w:right="3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gridSpan w:val="5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1"/>
                                    <w:ind w:right="23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gridSpan w:val="8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8"/>
                                    <w:ind w:right="4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2238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625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2"/>
                                    <w:ind w:left="27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161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2"/>
                                    <w:ind w:right="32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gridSpan w:val="5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2"/>
                                    <w:ind w:right="23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gridSpan w:val="8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2"/>
                                    <w:ind w:right="4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4" o:spid="_x0000_s1215" type="#_x0000_t202" style="position:absolute;left:0;text-align:left;margin-left:64.65pt;margin-top:3.55pt;width:466.6pt;height:218.8pt;z-index: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38"/>
                        <w:gridCol w:w="625"/>
                        <w:gridCol w:w="702"/>
                        <w:gridCol w:w="1052"/>
                        <w:gridCol w:w="1613"/>
                        <w:gridCol w:w="656"/>
                        <w:gridCol w:w="215"/>
                        <w:gridCol w:w="225"/>
                        <w:gridCol w:w="225"/>
                        <w:gridCol w:w="179"/>
                        <w:gridCol w:w="46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  <w:gridCol w:w="177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6886" w:type="dxa"/>
                            <w:gridSpan w:val="6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7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303"/>
                        </w:trPr>
                        <w:tc>
                          <w:tcPr>
                            <w:tcW w:w="6886" w:type="dxa"/>
                            <w:gridSpan w:val="6"/>
                            <w:vMerge/>
                            <w:tcBorders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237" w:type="dxa"/>
                            <w:gridSpan w:val="11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  <w:tc>
                          <w:tcPr>
                            <w:tcW w:w="177" w:type="dxa"/>
                            <w:vMerge/>
                            <w:tcBorders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340"/>
                        </w:trPr>
                        <w:tc>
                          <w:tcPr>
                            <w:tcW w:w="223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6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70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5"/>
                              <w:ind w:left="275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161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5"/>
                              <w:ind w:right="32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00" w:type="dxa"/>
                            <w:gridSpan w:val="5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5"/>
                              <w:ind w:right="3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70" w:type="dxa"/>
                            <w:gridSpan w:val="8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5"/>
                              <w:ind w:right="4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1"/>
                        </w:trPr>
                        <w:tc>
                          <w:tcPr>
                            <w:tcW w:w="2238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625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3"/>
                              <w:ind w:left="27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161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3"/>
                              <w:ind w:right="32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00" w:type="dxa"/>
                            <w:gridSpan w:val="5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4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70" w:type="dxa"/>
                            <w:gridSpan w:val="8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3"/>
                              <w:ind w:right="4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5"/>
                        </w:trPr>
                        <w:tc>
                          <w:tcPr>
                            <w:tcW w:w="2238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625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9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7"/>
                              <w:ind w:left="275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9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161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9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7"/>
                              <w:ind w:right="32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00" w:type="dxa"/>
                            <w:gridSpan w:val="5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9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7"/>
                              <w:ind w:right="3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70" w:type="dxa"/>
                            <w:gridSpan w:val="8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7"/>
                              <w:ind w:right="4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50"/>
                        </w:trPr>
                        <w:tc>
                          <w:tcPr>
                            <w:tcW w:w="9300" w:type="dxa"/>
                            <w:gridSpan w:val="18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Krátkodobé bankové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úvery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4"/>
                        </w:trPr>
                        <w:tc>
                          <w:tcPr>
                            <w:tcW w:w="2238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625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702" w:type="dxa"/>
                            <w:tcBorders>
                              <w:top w:val="single" w:sz="9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0"/>
                              <w:ind w:left="27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9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1613" w:type="dxa"/>
                            <w:tcBorders>
                              <w:top w:val="single" w:sz="9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0"/>
                              <w:ind w:right="32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00" w:type="dxa"/>
                            <w:gridSpan w:val="5"/>
                            <w:tcBorders>
                              <w:top w:val="single" w:sz="9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0"/>
                              <w:ind w:right="23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70" w:type="dxa"/>
                            <w:gridSpan w:val="8"/>
                            <w:tcBorders>
                              <w:top w:val="single" w:sz="9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0"/>
                              <w:ind w:right="4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1"/>
                        </w:trPr>
                        <w:tc>
                          <w:tcPr>
                            <w:tcW w:w="2238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625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2"/>
                              <w:ind w:left="27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161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2"/>
                              <w:ind w:right="2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00" w:type="dxa"/>
                            <w:gridSpan w:val="5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2"/>
                              <w:ind w:right="22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70" w:type="dxa"/>
                            <w:gridSpan w:val="8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2"/>
                              <w:ind w:right="4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0"/>
                        </w:trPr>
                        <w:tc>
                          <w:tcPr>
                            <w:tcW w:w="2238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625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8"/>
                              <w:ind w:left="27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161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8"/>
                              <w:ind w:right="2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00" w:type="dxa"/>
                            <w:gridSpan w:val="5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8"/>
                              <w:ind w:right="23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70" w:type="dxa"/>
                            <w:gridSpan w:val="8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8"/>
                              <w:ind w:right="4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0"/>
                        </w:trPr>
                        <w:tc>
                          <w:tcPr>
                            <w:tcW w:w="2238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625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1"/>
                              <w:ind w:left="275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161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1"/>
                              <w:ind w:right="32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00" w:type="dxa"/>
                            <w:gridSpan w:val="5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1"/>
                              <w:ind w:right="23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70" w:type="dxa"/>
                            <w:gridSpan w:val="8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1"/>
                              <w:ind w:right="4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1"/>
                        </w:trPr>
                        <w:tc>
                          <w:tcPr>
                            <w:tcW w:w="2238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625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3"/>
                              <w:ind w:left="27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161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3"/>
                              <w:ind w:right="32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00" w:type="dxa"/>
                            <w:gridSpan w:val="5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3"/>
                              <w:ind w:right="23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70" w:type="dxa"/>
                            <w:gridSpan w:val="8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3"/>
                              <w:ind w:right="4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0"/>
                        </w:trPr>
                        <w:tc>
                          <w:tcPr>
                            <w:tcW w:w="2238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625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8"/>
                              <w:ind w:left="275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161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1"/>
                              <w:ind w:right="3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00" w:type="dxa"/>
                            <w:gridSpan w:val="5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1"/>
                              <w:ind w:right="23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70" w:type="dxa"/>
                            <w:gridSpan w:val="8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8"/>
                              <w:ind w:right="4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60"/>
                        </w:trPr>
                        <w:tc>
                          <w:tcPr>
                            <w:tcW w:w="2238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625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2"/>
                              <w:ind w:left="27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161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2"/>
                              <w:ind w:right="32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00" w:type="dxa"/>
                            <w:gridSpan w:val="5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2"/>
                              <w:ind w:right="23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70" w:type="dxa"/>
                            <w:gridSpan w:val="8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2"/>
                              <w:ind w:right="4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w w:val="95"/>
          <w:sz w:val="20"/>
          <w:lang w:val="sk-SK"/>
        </w:rPr>
        <w:t>DIČ</w:t>
      </w:r>
    </w:p>
    <w:p w:rsidR="00A56B34" w:rsidRPr="001721F2" w:rsidRDefault="008C1DFF">
      <w:pPr>
        <w:spacing w:before="65"/>
        <w:ind w:right="2576"/>
        <w:jc w:val="right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spacing w:before="1"/>
        <w:rPr>
          <w:rFonts w:ascii="Arial" w:eastAsia="Arial" w:hAnsi="Arial" w:cs="Arial"/>
          <w:sz w:val="11"/>
          <w:szCs w:val="11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2422525"/>
                <wp:effectExtent l="9525" t="9525" r="8255" b="6350"/>
                <wp:docPr id="322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2422525"/>
                          <a:chOff x="0" y="0"/>
                          <a:chExt cx="9347" cy="3815"/>
                        </a:xfrm>
                      </wpg:grpSpPr>
                      <wpg:grpSp>
                        <wpg:cNvPr id="323" name="Group 3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324" name="Freeform 3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" name="Group 310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3798"/>
                            <a:chOff x="11" y="11"/>
                            <a:chExt cx="2" cy="3798"/>
                          </a:xfrm>
                        </wpg:grpSpPr>
                        <wps:wsp>
                          <wps:cNvPr id="326" name="Freeform 311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3798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798"/>
                                <a:gd name="T2" fmla="+- 0 3809 11"/>
                                <a:gd name="T3" fmla="*/ 3809 h 3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98">
                                  <a:moveTo>
                                    <a:pt x="0" y="0"/>
                                  </a:moveTo>
                                  <a:lnTo>
                                    <a:pt x="0" y="3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" name="Group 308"/>
                        <wpg:cNvGrpSpPr>
                          <a:grpSpLocks/>
                        </wpg:cNvGrpSpPr>
                        <wpg:grpSpPr bwMode="auto">
                          <a:xfrm>
                            <a:off x="6" y="3804"/>
                            <a:ext cx="9335" cy="2"/>
                            <a:chOff x="6" y="3804"/>
                            <a:chExt cx="9335" cy="2"/>
                          </a:xfrm>
                        </wpg:grpSpPr>
                        <wps:wsp>
                          <wps:cNvPr id="328" name="Freeform 309"/>
                          <wps:cNvSpPr>
                            <a:spLocks/>
                          </wps:cNvSpPr>
                          <wps:spPr bwMode="auto">
                            <a:xfrm>
                              <a:off x="6" y="3804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9" name="Group 306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3798"/>
                            <a:chOff x="9336" y="11"/>
                            <a:chExt cx="2" cy="3798"/>
                          </a:xfrm>
                        </wpg:grpSpPr>
                        <wps:wsp>
                          <wps:cNvPr id="330" name="Freeform 307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3798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798"/>
                                <a:gd name="T2" fmla="+- 0 3809 11"/>
                                <a:gd name="T3" fmla="*/ 3809 h 3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98">
                                  <a:moveTo>
                                    <a:pt x="0" y="0"/>
                                  </a:moveTo>
                                  <a:lnTo>
                                    <a:pt x="0" y="3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05" o:spid="_x0000_s1026" style="width:467.35pt;height:190.75pt;mso-position-horizontal-relative:char;mso-position-vertical-relative:line" coordsize="9347,3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">
                <v:group id="Group 312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c2q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TJ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Wc2qsQAAADcAAAA&#10;DwAAAAAAAAAAAAAAAACqAgAAZHJzL2Rvd25yZXYueG1sUEsFBgAAAAAEAAQA+gAAAJsDAAAAAA==&#10;">
                  <v:shape id="Freeform 313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JFascA&#10;AADcAAAADwAAAGRycy9kb3ducmV2LnhtbESP3WoCMRSE74W+QzgF7zTrVqysRpFCa0EQan+od4fk&#10;uNl2c7JsUl3f3ghCL4eZ+YaZLztXiyO1ofKsYDTMQBBrbyouFXy8Pw+mIEJENlh7JgVnCrBc3PXm&#10;WBh/4jc67mIpEoRDgQpsjE0hZdCWHIahb4iTd/Ctw5hkW0rT4inBXS3zLJtIhxWnBYsNPVnSv7s/&#10;p0CXo8fv1eaw/fma5uvJVr/Yz71Tqn/frWYgInXxP3xrvxoFD/kYrmfSEZC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iRWrHAAAA3AAAAA8AAAAAAAAAAAAAAAAAmAIAAGRy&#10;cy9kb3ducmV2LnhtbFBLBQYAAAAABAAEAPUAAACMAwAAAAA=&#10;" path="m,l9335,e" filled="f" strokeweight=".58pt">
                    <v:path arrowok="t" o:connecttype="custom" o:connectlocs="0,0;9335,0" o:connectangles="0,0"/>
                  </v:shape>
                </v:group>
                <v:group id="Group 310" o:spid="_x0000_s1029" style="position:absolute;left:11;top:11;width:2;height:3798" coordorigin="11,11" coordsize="2,3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<v:shape id="Freeform 311" o:spid="_x0000_s1030" style="position:absolute;left:11;top:11;width:2;height:3798;visibility:visible;mso-wrap-style:square;v-text-anchor:top" coordsize="2,3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p7tMUA&#10;AADcAAAADwAAAGRycy9kb3ducmV2LnhtbESPQWsCMRSE7wX/Q3gFL6VmVbro1ihSEL1JtVCPj+R1&#10;d+nmZd2kcf33RhB6HGbmG2ax6m0jInW+dqxgPMpAEGtnai4VfB03rzMQPiAbbByTgit5WC0HTwss&#10;jLvwJ8VDKEWCsC9QQRVCW0jpdUUW/ci1xMn7cZ3FkGRXStPhJcFtIydZlkuLNaeFClv6qEj/Hv6s&#10;ghgzvc/dcabzt3g+n77Ll+18rdTwuV+/gwjUh//wo70zCqaTHO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Gnu0xQAAANwAAAAPAAAAAAAAAAAAAAAAAJgCAABkcnMv&#10;ZG93bnJldi54bWxQSwUGAAAAAAQABAD1AAAAigMAAAAA&#10;" path="m,l,3798e" filled="f" strokeweight=".58pt">
                    <v:path arrowok="t" o:connecttype="custom" o:connectlocs="0,11;0,3809" o:connectangles="0,0"/>
                  </v:shape>
                </v:group>
                <v:group id="Group 308" o:spid="_x0000_s1031" style="position:absolute;left:6;top:3804;width:9335;height:2" coordorigin="6,3804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<v:shape id="Freeform 309" o:spid="_x0000_s1032" style="position:absolute;left:6;top:3804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9Pb8MA&#10;AADcAAAADwAAAGRycy9kb3ducmV2LnhtbERPy2oCMRTdC/5DuIXuNOMUrEyNIoW2QkHwid1dkutk&#10;6uRmmESd/r1ZFFwezns671wtrtSGyrOC0TADQay9qbhUsNt+DCYgQkQ2WHsmBX8UYD7r96ZYGH/j&#10;NV03sRQphEOBCmyMTSFl0JYchqFviBN38q3DmGBbStPiLYW7WuZZNpYOK04NFht6t6TPm4tToMvR&#10;63HxfVr9Hib513ilP+3+xyn1/NQt3kBE6uJD/O9eGgUveVqbzqQj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9Pb8MAAADcAAAADwAAAAAAAAAAAAAAAACYAgAAZHJzL2Rv&#10;d25yZXYueG1sUEsFBgAAAAAEAAQA9QAAAIgDAAAAAA==&#10;" path="m,l9335,e" filled="f" strokeweight=".58pt">
                    <v:path arrowok="t" o:connecttype="custom" o:connectlocs="0,0;9335,0" o:connectangles="0,0"/>
                  </v:shape>
                </v:group>
                <v:group id="Group 306" o:spid="_x0000_s1033" style="position:absolute;left:9336;top:11;width:2;height:3798" coordorigin="9336,11" coordsize="2,3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8BQ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mi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jwFAxgAAANwA&#10;AAAPAAAAAAAAAAAAAAAAAKoCAABkcnMvZG93bnJldi54bWxQSwUGAAAAAAQABAD6AAAAnQMAAAAA&#10;">
                  <v:shape id="Freeform 307" o:spid="_x0000_s1034" style="position:absolute;left:9336;top:11;width:2;height:3798;visibility:visible;mso-wrap-style:square;v-text-anchor:top" coordsize="2,3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bQhsMA&#10;AADcAAAADwAAAGRycy9kb3ducmV2LnhtbERPW2vCMBR+F/YfwhH2IppuYnG1qchgbG/DC7jHQ3Js&#10;i81JbbLY/fvlYbDHj+9ebkfbiUiDbx0reFpkIIi1My3XCk7Ht/kahA/IBjvHpOCHPGyrh0mJhXF3&#10;3lM8hFqkEPYFKmhC6AspvW7Iol+4njhxFzdYDAkOtTQD3lO47eRzluXSYsupocGeXhvS18O3VRBj&#10;pj9zd1zrfBVvt69zPXt/2Sn1OB13GxCBxvAv/nN/GAXLZZqfzqQjI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bQhsMAAADcAAAADwAAAAAAAAAAAAAAAACYAgAAZHJzL2Rv&#10;d25yZXYueG1sUEsFBgAAAAAEAAQA9QAAAIgDAAAAAA==&#10;" path="m,l,3798e" filled="f" strokeweight=".58pt">
                    <v:path arrowok="t" o:connecttype="custom" o:connectlocs="0,11;0,3809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before="10"/>
        <w:rPr>
          <w:rFonts w:ascii="Arial" w:eastAsia="Arial" w:hAnsi="Arial" w:cs="Arial"/>
          <w:sz w:val="18"/>
          <w:szCs w:val="18"/>
          <w:lang w:val="sk-SK"/>
        </w:rPr>
      </w:pPr>
    </w:p>
    <w:p w:rsidR="00A56B34" w:rsidRPr="001721F2" w:rsidRDefault="008C1DFF">
      <w:pPr>
        <w:pStyle w:val="Zkladntext"/>
        <w:rPr>
          <w:lang w:val="sk-SK"/>
        </w:rPr>
      </w:pPr>
      <w:r w:rsidRPr="001721F2">
        <w:rPr>
          <w:spacing w:val="-1"/>
          <w:lang w:val="sk-SK"/>
        </w:rPr>
        <w:t>Tabuľka</w:t>
      </w:r>
      <w:r w:rsidRPr="001721F2">
        <w:rPr>
          <w:lang w:val="sk-SK"/>
        </w:rPr>
        <w:t xml:space="preserve"> č. 2</w: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2237"/>
        <w:gridCol w:w="625"/>
        <w:gridCol w:w="702"/>
        <w:gridCol w:w="1052"/>
        <w:gridCol w:w="1613"/>
        <w:gridCol w:w="1500"/>
        <w:gridCol w:w="1571"/>
      </w:tblGrid>
      <w:tr w:rsidR="00A56B34" w:rsidRPr="001721F2">
        <w:trPr>
          <w:trHeight w:hRule="exact" w:val="1220"/>
        </w:trPr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54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Názov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položky</w:t>
            </w:r>
          </w:p>
        </w:tc>
        <w:tc>
          <w:tcPr>
            <w:tcW w:w="625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80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Mena</w:t>
            </w:r>
          </w:p>
        </w:tc>
        <w:tc>
          <w:tcPr>
            <w:tcW w:w="70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5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Úrok</w:t>
            </w:r>
          </w:p>
          <w:p w:rsidR="00A56B34" w:rsidRPr="001721F2" w:rsidRDefault="008C1DFF">
            <w:pPr>
              <w:pStyle w:val="TableParagraph"/>
              <w:ind w:left="201" w:right="155" w:hanging="24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p. a. v</w:t>
            </w: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/>
                <w:b/>
                <w:sz w:val="21"/>
                <w:lang w:val="sk-SK"/>
              </w:rPr>
              <w:t>%</w:t>
            </w:r>
          </w:p>
        </w:tc>
        <w:tc>
          <w:tcPr>
            <w:tcW w:w="105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28"/>
              <w:ind w:left="87" w:right="125" w:firstLine="13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Dátum</w:t>
            </w:r>
            <w:r w:rsidRPr="001721F2">
              <w:rPr>
                <w:rFonts w:ascii="Arial Narrow" w:hAnsi="Arial Narrow"/>
                <w:b/>
                <w:spacing w:val="24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splatnosti</w:t>
            </w:r>
          </w:p>
        </w:tc>
        <w:tc>
          <w:tcPr>
            <w:tcW w:w="161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7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 xml:space="preserve">Suma </w:t>
            </w: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istiny</w:t>
            </w:r>
          </w:p>
          <w:p w:rsidR="00A56B34" w:rsidRPr="001721F2" w:rsidRDefault="008C1DFF">
            <w:pPr>
              <w:pStyle w:val="TableParagraph"/>
              <w:ind w:left="67" w:right="66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v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príslušnej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mene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za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  <w:tc>
          <w:tcPr>
            <w:tcW w:w="150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9" w:line="238" w:lineRule="exact"/>
              <w:ind w:right="5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Suma istiny</w:t>
            </w:r>
          </w:p>
          <w:p w:rsidR="00A56B34" w:rsidRPr="001721F2" w:rsidRDefault="008C1DFF">
            <w:pPr>
              <w:pStyle w:val="TableParagraph"/>
              <w:spacing w:line="204" w:lineRule="exact"/>
              <w:ind w:right="10"/>
              <w:jc w:val="center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721F2">
              <w:rPr>
                <w:rFonts w:ascii="Arial" w:hAnsi="Arial"/>
                <w:b/>
                <w:sz w:val="18"/>
                <w:lang w:val="sk-SK"/>
              </w:rPr>
              <w:t>v eurách</w:t>
            </w:r>
          </w:p>
          <w:p w:rsidR="00A56B34" w:rsidRPr="001721F2" w:rsidRDefault="008C1DFF">
            <w:pPr>
              <w:pStyle w:val="TableParagraph"/>
              <w:spacing w:before="21"/>
              <w:ind w:left="34" w:right="1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za bežné účtovné obdobie</w:t>
            </w:r>
          </w:p>
        </w:tc>
        <w:tc>
          <w:tcPr>
            <w:tcW w:w="1571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9" w:space="0" w:color="000000"/>
            </w:tcBorders>
          </w:tcPr>
          <w:p w:rsidR="00A56B34" w:rsidRPr="001721F2" w:rsidRDefault="008C1DFF">
            <w:pPr>
              <w:pStyle w:val="TableParagraph"/>
              <w:spacing w:before="17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 xml:space="preserve">Suma </w:t>
            </w: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istiny</w:t>
            </w:r>
          </w:p>
          <w:p w:rsidR="00A56B34" w:rsidRPr="001721F2" w:rsidRDefault="008C1DFF">
            <w:pPr>
              <w:pStyle w:val="TableParagraph"/>
              <w:ind w:left="46" w:right="45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v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príslušnej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mene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za bezprostredne predchádzajúce účtovné obdobie</w:t>
            </w:r>
          </w:p>
        </w:tc>
      </w:tr>
      <w:tr w:rsidR="00A56B34" w:rsidRPr="001721F2">
        <w:trPr>
          <w:trHeight w:hRule="exact" w:val="344"/>
        </w:trPr>
        <w:tc>
          <w:tcPr>
            <w:tcW w:w="2237" w:type="dxa"/>
            <w:tcBorders>
              <w:top w:val="single" w:sz="5" w:space="0" w:color="000000"/>
              <w:left w:val="single" w:sz="9" w:space="0" w:color="000000"/>
              <w:bottom w:val="single" w:sz="10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625" w:type="dxa"/>
            <w:tcBorders>
              <w:top w:val="single" w:sz="5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702" w:type="dxa"/>
            <w:tcBorders>
              <w:top w:val="single" w:sz="5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3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  <w:tc>
          <w:tcPr>
            <w:tcW w:w="1052" w:type="dxa"/>
            <w:tcBorders>
              <w:top w:val="single" w:sz="5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right="6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d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right="3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left="18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f</w:t>
            </w:r>
          </w:p>
        </w:tc>
        <w:tc>
          <w:tcPr>
            <w:tcW w:w="1571" w:type="dxa"/>
            <w:tcBorders>
              <w:top w:val="single" w:sz="5" w:space="0" w:color="000000"/>
              <w:left w:val="single" w:sz="8" w:space="0" w:color="000000"/>
              <w:bottom w:val="single" w:sz="10" w:space="0" w:color="000000"/>
              <w:right w:val="single" w:sz="9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7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g</w:t>
            </w:r>
          </w:p>
        </w:tc>
      </w:tr>
      <w:tr w:rsidR="00A56B34" w:rsidRPr="001721F2">
        <w:trPr>
          <w:trHeight w:hRule="exact" w:val="349"/>
        </w:trPr>
        <w:tc>
          <w:tcPr>
            <w:tcW w:w="9300" w:type="dxa"/>
            <w:gridSpan w:val="7"/>
            <w:tcBorders>
              <w:top w:val="single" w:sz="10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A56B34" w:rsidRPr="001721F2" w:rsidRDefault="008C1DFF">
            <w:pPr>
              <w:pStyle w:val="TableParagraph"/>
              <w:spacing w:before="38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Dlhodobé pôžičky</w:t>
            </w:r>
          </w:p>
        </w:tc>
      </w:tr>
      <w:tr w:rsidR="00A56B34" w:rsidRPr="001721F2">
        <w:trPr>
          <w:trHeight w:hRule="exact" w:val="343"/>
        </w:trPr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625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702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27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52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613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2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00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-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71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1"/>
        </w:trPr>
        <w:tc>
          <w:tcPr>
            <w:tcW w:w="223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62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left="27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2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-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5"/>
        </w:trPr>
        <w:tc>
          <w:tcPr>
            <w:tcW w:w="2237" w:type="dxa"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625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5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702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27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52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2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-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71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9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1"/>
        </w:trPr>
        <w:tc>
          <w:tcPr>
            <w:tcW w:w="9300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Krátkodobé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pôžičky</w:t>
            </w:r>
          </w:p>
        </w:tc>
      </w:tr>
      <w:tr w:rsidR="00A56B34" w:rsidRPr="001721F2">
        <w:trPr>
          <w:trHeight w:hRule="exact" w:val="343"/>
        </w:trPr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625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702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27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52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613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2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00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-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71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2237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62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27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2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-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6"/>
        </w:trPr>
        <w:tc>
          <w:tcPr>
            <w:tcW w:w="2237" w:type="dxa"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625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5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702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27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52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2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-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71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9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1"/>
        </w:trPr>
        <w:tc>
          <w:tcPr>
            <w:tcW w:w="9300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Krátkodobé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finančné výpomoci</w:t>
            </w:r>
          </w:p>
        </w:tc>
      </w:tr>
      <w:tr w:rsidR="00A56B34" w:rsidRPr="001721F2">
        <w:trPr>
          <w:trHeight w:hRule="exact" w:val="344"/>
        </w:trPr>
        <w:tc>
          <w:tcPr>
            <w:tcW w:w="2237" w:type="dxa"/>
            <w:tcBorders>
              <w:top w:val="single" w:sz="9" w:space="0" w:color="000000"/>
              <w:left w:val="single" w:sz="9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625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702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left="27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52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613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2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00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-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71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61"/>
        </w:trPr>
        <w:tc>
          <w:tcPr>
            <w:tcW w:w="2237" w:type="dxa"/>
            <w:tcBorders>
              <w:top w:val="single" w:sz="5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625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702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left="27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52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right="2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9"/>
              <w:ind w:right="-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7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9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2"/>
        <w:rPr>
          <w:rFonts w:ascii="Arial Narrow" w:eastAsia="Arial Narrow" w:hAnsi="Arial Narrow" w:cs="Arial Narrow"/>
          <w:sz w:val="18"/>
          <w:szCs w:val="18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598805"/>
                <wp:effectExtent l="9525" t="9525" r="8255" b="1270"/>
                <wp:docPr id="313" name="Group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598805"/>
                          <a:chOff x="0" y="0"/>
                          <a:chExt cx="9347" cy="943"/>
                        </a:xfrm>
                      </wpg:grpSpPr>
                      <wpg:grpSp>
                        <wpg:cNvPr id="314" name="Group 30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315" name="Freeform 30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6" name="Group 301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927"/>
                            <a:chOff x="11" y="11"/>
                            <a:chExt cx="2" cy="927"/>
                          </a:xfrm>
                        </wpg:grpSpPr>
                        <wps:wsp>
                          <wps:cNvPr id="317" name="Freeform 30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927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927"/>
                                <a:gd name="T2" fmla="+- 0 937 11"/>
                                <a:gd name="T3" fmla="*/ 937 h 9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7">
                                  <a:moveTo>
                                    <a:pt x="0" y="0"/>
                                  </a:moveTo>
                                  <a:lnTo>
                                    <a:pt x="0" y="92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8" name="Group 299"/>
                        <wpg:cNvGrpSpPr>
                          <a:grpSpLocks/>
                        </wpg:cNvGrpSpPr>
                        <wpg:grpSpPr bwMode="auto">
                          <a:xfrm>
                            <a:off x="6" y="932"/>
                            <a:ext cx="9335" cy="2"/>
                            <a:chOff x="6" y="932"/>
                            <a:chExt cx="9335" cy="2"/>
                          </a:xfrm>
                        </wpg:grpSpPr>
                        <wps:wsp>
                          <wps:cNvPr id="319" name="Freeform 300"/>
                          <wps:cNvSpPr>
                            <a:spLocks/>
                          </wps:cNvSpPr>
                          <wps:spPr bwMode="auto">
                            <a:xfrm>
                              <a:off x="6" y="932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0" name="Group 297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927"/>
                            <a:chOff x="9336" y="11"/>
                            <a:chExt cx="2" cy="927"/>
                          </a:xfrm>
                        </wpg:grpSpPr>
                        <wps:wsp>
                          <wps:cNvPr id="321" name="Freeform 298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927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927"/>
                                <a:gd name="T2" fmla="+- 0 937 11"/>
                                <a:gd name="T3" fmla="*/ 937 h 9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7">
                                  <a:moveTo>
                                    <a:pt x="0" y="0"/>
                                  </a:moveTo>
                                  <a:lnTo>
                                    <a:pt x="0" y="92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96" o:spid="_x0000_s1026" style="width:467.35pt;height:47.15pt;mso-position-horizontal-relative:char;mso-position-vertical-relative:line" coordsize="9347,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">
                <v:group id="Group 303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JkY8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mrz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mRjxgAAANwA&#10;AAAPAAAAAAAAAAAAAAAAAKoCAABkcnMvZG93bnJldi54bWxQSwUGAAAAAAQABAD6AAAAnQMAAAAA&#10;">
                  <v:shape id="Freeform 304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IqTMcA&#10;AADcAAAADwAAAGRycy9kb3ducmV2LnhtbESP3WoCMRSE74W+QzgF7zS7Fq2sRpFCa0EQan+od4fk&#10;uNl2c7JsUl3f3ghCL4eZ+YaZLztXiyO1ofKsIB9mIIi1NxWXCj7enwdTECEiG6w9k4IzBVgu7npz&#10;LIw/8Rsdd7EUCcKhQAU2xqaQMmhLDsPQN8TJO/jWYUyyLaVp8ZTgrpajLJtIhxWnBYsNPVnSv7s/&#10;p0CX+eP3anPY/nxNR+vJVr/Yz71Tqn/frWYgInXxP3xrvxoFD/kYrmfSEZC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CKkzHAAAA3AAAAA8AAAAAAAAAAAAAAAAAmAIAAGRy&#10;cy9kb3ducmV2LnhtbFBLBQYAAAAABAAEAPUAAACMAwAAAAA=&#10;" path="m,l9335,e" filled="f" strokeweight=".58pt">
                    <v:path arrowok="t" o:connecttype="custom" o:connectlocs="0,0;9335,0" o:connectangles="0,0"/>
                  </v:shape>
                </v:group>
                <v:group id="Group 301" o:spid="_x0000_s1029" style="position:absolute;left:11;top:11;width:2;height:927" coordorigin="11,11" coordsize="2,9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3xfj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xBu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F+PxgAAANwA&#10;AAAPAAAAAAAAAAAAAAAAAKoCAABkcnMvZG93bnJldi54bWxQSwUGAAAAAAQABAD6AAAAnQMAAAAA&#10;">
                  <v:shape id="Freeform 302" o:spid="_x0000_s1030" style="position:absolute;left:11;top:11;width:2;height:927;visibility:visible;mso-wrap-style:square;v-text-anchor:top" coordsize="2,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woBsMA&#10;AADcAAAADwAAAGRycy9kb3ducmV2LnhtbESPwWrDMBBE74X+g9hAb42cGuziRAmmUGjpKW4+YCtt&#10;bBNrZVuq7fx9VAj0OMzMG2Z3WGwnJhp961jBZp2AINbOtFwrOH2/P7+C8AHZYOeYFFzJw2H/+LDD&#10;wriZjzRVoRYRwr5ABU0IfSGl1w1Z9GvXE0fv7EaLIcqxlmbEOcJtJ1+SJJMWW44LDfb01pC+VL9W&#10;wTCkn/npq9QTDbj48OPnMtNKPa2Wcgsi0BL+w/f2h1GQbnL4OxOPgN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UwoBsMAAADcAAAADwAAAAAAAAAAAAAAAACYAgAAZHJzL2Rv&#10;d25yZXYueG1sUEsFBgAAAAAEAAQA9QAAAIgDAAAAAA==&#10;" path="m,l,926e" filled="f" strokeweight=".58pt">
                    <v:path arrowok="t" o:connecttype="custom" o:connectlocs="0,11;0,937" o:connectangles="0,0"/>
                  </v:shape>
                </v:group>
                <v:group id="Group 299" o:spid="_x0000_s1031" style="position:absolute;left:6;top:932;width:9335;height:2" coordorigin="6,932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9uZs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2vbmbCAAAA3AAAAA8A&#10;AAAAAAAAAAAAAAAAqgIAAGRycy9kb3ducmV2LnhtbFBLBQYAAAAABAAEAPoAAACZAwAAAAA=&#10;">
                  <v:shape id="Freeform 300" o:spid="_x0000_s1032" style="position:absolute;left:6;top:932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8gSccA&#10;AADcAAAADwAAAGRycy9kb3ducmV2LnhtbESP3WoCMRSE7wXfIRyhd5pdC9auRpGCtlAQtD+0d4fk&#10;uFm7OVk2qa5v3whCL4eZ+YaZLztXixO1ofKsIB9lIIi1NxWXCt7f1sMpiBCRDdaeScGFAiwX/d4c&#10;C+PPvKPTPpYiQTgUqMDG2BRSBm3JYRj5hjh5B986jEm2pTQtnhPc1XKcZRPpsOK0YLGhJ0v6Z//r&#10;FOgyf/havR62x8/p+Hmy1Rv78e2Uuht0qxmISF38D9/aL0bBff4I1zPp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PIEnHAAAA3AAAAA8AAAAAAAAAAAAAAAAAmAIAAGRy&#10;cy9kb3ducmV2LnhtbFBLBQYAAAAABAAEAPUAAACMAwAAAAA=&#10;" path="m,l9335,e" filled="f" strokeweight=".58pt">
                    <v:path arrowok="t" o:connecttype="custom" o:connectlocs="0,0;9335,0" o:connectangles="0,0"/>
                  </v:shape>
                </v:group>
                <v:group id="Group 297" o:spid="_x0000_s1033" style="position:absolute;left:9336;top:11;width:2;height:927" coordorigin="9336,11" coordsize="2,9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bWo3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tajdwwAAANwAAAAP&#10;AAAAAAAAAAAAAAAAAKoCAABkcnMvZG93bnJldi54bWxQSwUGAAAAAAQABAD6AAAAmgMAAAAA&#10;">
                  <v:shape id="Freeform 298" o:spid="_x0000_s1034" style="position:absolute;left:9336;top:11;width:2;height:927;visibility:visible;mso-wrap-style:square;v-text-anchor:top" coordsize="2,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XfVMIA&#10;AADcAAAADwAAAGRycy9kb3ducmV2LnhtbESP3YrCMBSE74V9h3AE7zRVQaVrlLIg7OKVPw9wTM62&#10;xeakbWJb394IC3s5zMw3zHY/2Ep01PrSsYL5LAFBrJ0pOVdwvRymGxA+IBusHJOCJ3nY7z5GW0yN&#10;6/lE3TnkIkLYp6igCKFOpfS6IIt+5mri6P261mKIss2labGPcFvJRZKspMWS40KBNX0VpO/nh1XQ&#10;NMuf9fWY6Y4aHHy4+T5baaUm4yH7BBFoCP/hv/a3UbBczOF9Jh4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hd9UwgAAANwAAAAPAAAAAAAAAAAAAAAAAJgCAABkcnMvZG93&#10;bnJldi54bWxQSwUGAAAAAAQABAD1AAAAhwMAAAAA&#10;" path="m,l,926e" filled="f" strokeweight=".58pt">
                    <v:path arrowok="t" o:connecttype="custom" o:connectlocs="0,11;0,937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line="200" w:lineRule="atLeast"/>
        <w:rPr>
          <w:rFonts w:ascii="Arial Narrow" w:eastAsia="Arial Narrow" w:hAnsi="Arial Narrow" w:cs="Arial Narrow"/>
          <w:sz w:val="20"/>
          <w:szCs w:val="20"/>
          <w:lang w:val="sk-SK"/>
        </w:rPr>
        <w:sectPr w:rsidR="00A56B34" w:rsidRPr="001721F2">
          <w:pgSz w:w="11910" w:h="16840"/>
          <w:pgMar w:top="220" w:right="1160" w:bottom="960" w:left="1180" w:header="0" w:footer="762" w:gutter="0"/>
          <w:cols w:space="708"/>
        </w:sectPr>
      </w:pPr>
    </w:p>
    <w:p w:rsidR="00A56B34" w:rsidRPr="001721F2" w:rsidRDefault="00EF41B8">
      <w:pPr>
        <w:spacing w:before="81"/>
        <w:ind w:right="2582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4264" behindDoc="0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59690</wp:posOffset>
                </wp:positionV>
                <wp:extent cx="1622425" cy="179705"/>
                <wp:effectExtent l="635" t="2540" r="5715" b="8255"/>
                <wp:wrapNone/>
                <wp:docPr id="309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2425" cy="179705"/>
                          <a:chOff x="1456" y="94"/>
                          <a:chExt cx="2555" cy="283"/>
                        </a:xfrm>
                      </wpg:grpSpPr>
                      <wpg:grpSp>
                        <wpg:cNvPr id="310" name="Group 293"/>
                        <wpg:cNvGrpSpPr>
                          <a:grpSpLocks/>
                        </wpg:cNvGrpSpPr>
                        <wpg:grpSpPr bwMode="auto">
                          <a:xfrm>
                            <a:off x="1466" y="104"/>
                            <a:ext cx="2535" cy="263"/>
                            <a:chOff x="1466" y="104"/>
                            <a:chExt cx="2535" cy="263"/>
                          </a:xfrm>
                        </wpg:grpSpPr>
                        <wps:wsp>
                          <wps:cNvPr id="311" name="Freeform 295"/>
                          <wps:cNvSpPr>
                            <a:spLocks/>
                          </wps:cNvSpPr>
                          <wps:spPr bwMode="auto">
                            <a:xfrm>
                              <a:off x="1466" y="104"/>
                              <a:ext cx="2535" cy="263"/>
                            </a:xfrm>
                            <a:custGeom>
                              <a:avLst/>
                              <a:gdLst>
                                <a:gd name="T0" fmla="+- 0 1466 1466"/>
                                <a:gd name="T1" fmla="*/ T0 w 2535"/>
                                <a:gd name="T2" fmla="+- 0 367 104"/>
                                <a:gd name="T3" fmla="*/ 367 h 263"/>
                                <a:gd name="T4" fmla="+- 0 4001 1466"/>
                                <a:gd name="T5" fmla="*/ T4 w 2535"/>
                                <a:gd name="T6" fmla="+- 0 367 104"/>
                                <a:gd name="T7" fmla="*/ 367 h 263"/>
                                <a:gd name="T8" fmla="+- 0 4001 1466"/>
                                <a:gd name="T9" fmla="*/ T8 w 2535"/>
                                <a:gd name="T10" fmla="+- 0 104 104"/>
                                <a:gd name="T11" fmla="*/ 104 h 263"/>
                                <a:gd name="T12" fmla="+- 0 1466 1466"/>
                                <a:gd name="T13" fmla="*/ T12 w 2535"/>
                                <a:gd name="T14" fmla="+- 0 104 104"/>
                                <a:gd name="T15" fmla="*/ 104 h 263"/>
                                <a:gd name="T16" fmla="+- 0 1466 1466"/>
                                <a:gd name="T17" fmla="*/ T16 w 2535"/>
                                <a:gd name="T18" fmla="+- 0 367 104"/>
                                <a:gd name="T19" fmla="*/ 36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35" h="263">
                                  <a:moveTo>
                                    <a:pt x="0" y="263"/>
                                  </a:moveTo>
                                  <a:lnTo>
                                    <a:pt x="2535" y="263"/>
                                  </a:lnTo>
                                  <a:lnTo>
                                    <a:pt x="25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" name="Text Box 29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6" y="94"/>
                              <a:ext cx="2555" cy="2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before="32"/>
                                  <w:ind w:left="128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Poznámky Úč POD 3 - 01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2" o:spid="_x0000_s1216" style="position:absolute;left:0;text-align:left;margin-left:72.8pt;margin-top:4.7pt;width:127.75pt;height:14.15pt;z-index:4264;mso-position-horizontal-relative:page;mso-position-vertical-relative:text" coordorigin="1456,94" coordsize="2555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">
                <v:group id="Group 293" o:spid="_x0000_s1217" style="position:absolute;left:1466;top:104;width:2535;height:263" coordorigin="1466,104" coordsize="2535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9liYM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PZYmDCAAAA3AAAAA8A&#10;AAAAAAAAAAAAAAAAqgIAAGRycy9kb3ducmV2LnhtbFBLBQYAAAAABAAEAPoAAACZAwAAAAA=&#10;">
                  <v:shape id="Freeform 295" o:spid="_x0000_s1218" style="position:absolute;left:1466;top:104;width:2535;height:263;visibility:visible;mso-wrap-style:square;v-text-anchor:top" coordsize="2535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e6P8YA&#10;AADcAAAADwAAAGRycy9kb3ducmV2LnhtbESPQWvCQBSE7wX/w/KE3uomCrVEVymCIBVRE3vw9si+&#10;Jmmzb0N2E+O/7wqFHoeZ+YZZrgdTi55aV1lWEE8iEMS51RUXCi7Z9uUNhPPIGmvLpOBODtar0dMS&#10;E21vfKY+9YUIEHYJKii9bxIpXV6SQTexDXHwvmxr0AfZFlK3eAtwU8tpFL1KgxWHhRIb2pSU/6Sd&#10;UfD5kc07mR2/u8PpftaXlPvrfqbU83h4X4DwNPj/8F97pxXM4hgeZ8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e6P8YAAADcAAAADwAAAAAAAAAAAAAAAACYAgAAZHJz&#10;L2Rvd25yZXYueG1sUEsFBgAAAAAEAAQA9QAAAIsDAAAAAA==&#10;" path="m,263r2535,l2535,,,,,263xe" filled="f" strokeweight="1pt">
                    <v:path arrowok="t" o:connecttype="custom" o:connectlocs="0,367;2535,367;2535,104;0,104;0,367" o:connectangles="0,0,0,0,0"/>
                  </v:shape>
                  <v:shape id="Text Box 294" o:spid="_x0000_s1219" type="#_x0000_t202" style="position:absolute;left:1456;top:94;width:255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2SP8QA&#10;AADcAAAADwAAAGRycy9kb3ducmV2LnhtbESPQWvCQBSE74L/YXmCN92oIBpdRYpCQSiN6aHHZ/aZ&#10;LGbfptmtxn/fLQgeh5n5hllvO1uLG7XeOFYwGScgiAunDZcKvvLDaAHCB2SNtWNS8CAP202/t8ZU&#10;uztndDuFUkQI+xQVVCE0qZS+qMiiH7uGOHoX11oMUbal1C3eI9zWcpokc2nRcFyosKG3iorr6dcq&#10;2H1ztjc/H+fP7JKZPF8mfJxflRoOut0KRKAuvMLP9rtWMJtM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dkj/EAAAA3AAAAA8AAAAAAAAAAAAAAAAAmAIAAGRycy9k&#10;b3ducmV2LnhtbFBLBQYAAAAABAAEAPUAAACJAwAAAAA=&#10;" filled="f" stroked="f">
                    <v:textbox inset="0,0,0,0">
                      <w:txbxContent>
                        <w:p w:rsidR="001721F2" w:rsidRDefault="001721F2">
                          <w:pPr>
                            <w:spacing w:before="32"/>
                            <w:ind w:left="128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Poznámky Úč POD 3 - 01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4288" behindDoc="0" locked="0" layoutInCell="1" allowOverlap="1">
                <wp:simplePos x="0" y="0"/>
                <wp:positionH relativeFrom="page">
                  <wp:posOffset>815975</wp:posOffset>
                </wp:positionH>
                <wp:positionV relativeFrom="paragraph">
                  <wp:posOffset>45085</wp:posOffset>
                </wp:positionV>
                <wp:extent cx="5932805" cy="1490980"/>
                <wp:effectExtent l="0" t="0" r="4445" b="0"/>
                <wp:wrapNone/>
                <wp:docPr id="308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2805" cy="149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898"/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  <w:gridCol w:w="190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6898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6898" w:type="dxa"/>
                                  <w:vMerge/>
                                  <w:tcBorders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  <w:tc>
                                <w:tcPr>
                                  <w:tcW w:w="190" w:type="dxa"/>
                                  <w:vMerge/>
                                  <w:tcBorders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1777"/>
                              </w:trPr>
                              <w:tc>
                                <w:tcPr>
                                  <w:tcW w:w="9325" w:type="dxa"/>
                                  <w:gridSpan w:val="1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/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1" o:spid="_x0000_s1220" type="#_x0000_t202" style="position:absolute;left:0;text-align:left;margin-left:64.25pt;margin-top:3.55pt;width:467.15pt;height:117.4pt;z-index: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898"/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  <w:gridCol w:w="190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6898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0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282"/>
                        </w:trPr>
                        <w:tc>
                          <w:tcPr>
                            <w:tcW w:w="6898" w:type="dxa"/>
                            <w:vMerge/>
                            <w:tcBorders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  <w:tc>
                          <w:tcPr>
                            <w:tcW w:w="190" w:type="dxa"/>
                            <w:vMerge/>
                            <w:tcBorders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1777"/>
                        </w:trPr>
                        <w:tc>
                          <w:tcPr>
                            <w:tcW w:w="9325" w:type="dxa"/>
                            <w:gridSpan w:val="1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/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w w:val="95"/>
          <w:sz w:val="20"/>
          <w:lang w:val="sk-SK"/>
        </w:rPr>
        <w:t>DIČ</w:t>
      </w:r>
    </w:p>
    <w:p w:rsidR="00A56B34" w:rsidRPr="001721F2" w:rsidRDefault="008C1DFF">
      <w:pPr>
        <w:spacing w:before="73"/>
        <w:ind w:right="2576"/>
        <w:jc w:val="right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spacing w:before="4"/>
        <w:rPr>
          <w:rFonts w:ascii="Arial" w:eastAsia="Arial" w:hAnsi="Arial" w:cs="Arial"/>
          <w:sz w:val="16"/>
          <w:szCs w:val="16"/>
          <w:lang w:val="sk-SK"/>
        </w:rPr>
      </w:pPr>
    </w:p>
    <w:p w:rsidR="00A56B34" w:rsidRPr="001721F2" w:rsidRDefault="008C1DFF">
      <w:pPr>
        <w:pStyle w:val="Zkladntext"/>
        <w:ind w:left="155"/>
        <w:rPr>
          <w:lang w:val="sk-SK"/>
        </w:rPr>
      </w:pPr>
      <w:r w:rsidRPr="001721F2">
        <w:rPr>
          <w:lang w:val="sk-SK"/>
        </w:rPr>
        <w:t>Informácie k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časti G. písm. j) prílohy č. 3 o významných položkách časového rozlíšenia na strane pasív</w:t>
      </w:r>
    </w:p>
    <w:p w:rsidR="00A56B34" w:rsidRPr="001721F2" w:rsidRDefault="00A56B34">
      <w:pPr>
        <w:spacing w:before="4"/>
        <w:rPr>
          <w:rFonts w:ascii="Arial Narrow" w:eastAsia="Arial Narrow" w:hAnsi="Arial Narrow" w:cs="Arial Narrow"/>
          <w:sz w:val="5"/>
          <w:szCs w:val="5"/>
          <w:lang w:val="sk-SK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472"/>
        <w:gridCol w:w="2550"/>
        <w:gridCol w:w="2278"/>
      </w:tblGrid>
      <w:tr w:rsidR="00A56B34" w:rsidRPr="001721F2">
        <w:trPr>
          <w:trHeight w:hRule="exact" w:val="792"/>
        </w:trPr>
        <w:tc>
          <w:tcPr>
            <w:tcW w:w="4472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9"/>
              <w:rPr>
                <w:rFonts w:ascii="Arial Narrow" w:eastAsia="Arial Narrow" w:hAnsi="Arial Narrow" w:cs="Arial Narrow"/>
                <w:lang w:val="sk-SK"/>
              </w:rPr>
            </w:pPr>
          </w:p>
          <w:p w:rsidR="00A56B34" w:rsidRPr="001721F2" w:rsidRDefault="008C1DFF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Názov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položky</w:t>
            </w:r>
          </w:p>
        </w:tc>
        <w:tc>
          <w:tcPr>
            <w:tcW w:w="255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9"/>
              <w:rPr>
                <w:rFonts w:ascii="Arial Narrow" w:eastAsia="Arial Narrow" w:hAnsi="Arial Narrow" w:cs="Arial Narrow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9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 obdobie</w:t>
            </w:r>
          </w:p>
        </w:tc>
        <w:tc>
          <w:tcPr>
            <w:tcW w:w="227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0"/>
              <w:ind w:left="122" w:right="120" w:firstLine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</w:t>
            </w:r>
            <w:r w:rsidRPr="001721F2">
              <w:rPr>
                <w:rFonts w:ascii="Arial Narrow" w:hAnsi="Arial Narrow"/>
                <w:b/>
                <w:spacing w:val="2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predchádzajúce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účtovné</w:t>
            </w:r>
            <w:r w:rsidRPr="001721F2">
              <w:rPr>
                <w:rFonts w:ascii="Arial Narrow" w:hAnsi="Arial Narrow"/>
                <w:b/>
                <w:spacing w:val="2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</w:tr>
      <w:tr w:rsidR="00A56B34" w:rsidRPr="001721F2">
        <w:trPr>
          <w:trHeight w:hRule="exact" w:val="350"/>
        </w:trPr>
        <w:tc>
          <w:tcPr>
            <w:tcW w:w="4472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Výdavky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budúcich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období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dlhodobé,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z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toho:</w:t>
            </w:r>
          </w:p>
        </w:tc>
        <w:tc>
          <w:tcPr>
            <w:tcW w:w="255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27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4"/>
        </w:trPr>
        <w:tc>
          <w:tcPr>
            <w:tcW w:w="447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255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27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6"/>
        </w:trPr>
        <w:tc>
          <w:tcPr>
            <w:tcW w:w="4472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255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278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9"/>
        </w:trPr>
        <w:tc>
          <w:tcPr>
            <w:tcW w:w="4472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Výdavky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budúcich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období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krátkodobé,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z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toho:</w:t>
            </w:r>
          </w:p>
        </w:tc>
        <w:tc>
          <w:tcPr>
            <w:tcW w:w="255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27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8"/>
        </w:trPr>
        <w:tc>
          <w:tcPr>
            <w:tcW w:w="4472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2550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278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8"/>
        </w:trPr>
        <w:tc>
          <w:tcPr>
            <w:tcW w:w="4472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2550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278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9"/>
        </w:trPr>
        <w:tc>
          <w:tcPr>
            <w:tcW w:w="4472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Výnosy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budúcich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období dlhodobé,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z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toho:</w:t>
            </w:r>
          </w:p>
        </w:tc>
        <w:tc>
          <w:tcPr>
            <w:tcW w:w="255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27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5"/>
        </w:trPr>
        <w:tc>
          <w:tcPr>
            <w:tcW w:w="447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255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27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3"/>
        </w:trPr>
        <w:tc>
          <w:tcPr>
            <w:tcW w:w="4472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2550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278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6"/>
        </w:trPr>
        <w:tc>
          <w:tcPr>
            <w:tcW w:w="447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255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27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7"/>
        </w:trPr>
        <w:tc>
          <w:tcPr>
            <w:tcW w:w="4472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2550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278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0"/>
        </w:trPr>
        <w:tc>
          <w:tcPr>
            <w:tcW w:w="4472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Výnosy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budúcich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období krátkodobé,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z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toho:</w:t>
            </w:r>
          </w:p>
        </w:tc>
        <w:tc>
          <w:tcPr>
            <w:tcW w:w="255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27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5"/>
        </w:trPr>
        <w:tc>
          <w:tcPr>
            <w:tcW w:w="447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255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27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447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255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27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447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255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27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1"/>
        </w:trPr>
        <w:tc>
          <w:tcPr>
            <w:tcW w:w="447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255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27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4"/>
        </w:trPr>
        <w:tc>
          <w:tcPr>
            <w:tcW w:w="4472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2550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27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10"/>
        <w:rPr>
          <w:rFonts w:ascii="Arial Narrow" w:eastAsia="Arial Narrow" w:hAnsi="Arial Narrow" w:cs="Arial Narrow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1299845"/>
                <wp:effectExtent l="9525" t="9525" r="8255" b="5080"/>
                <wp:docPr id="299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1299845"/>
                          <a:chOff x="0" y="0"/>
                          <a:chExt cx="9347" cy="2047"/>
                        </a:xfrm>
                      </wpg:grpSpPr>
                      <wpg:grpSp>
                        <wpg:cNvPr id="300" name="Group 28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301" name="Freeform 29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" name="Group 287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2031"/>
                            <a:chOff x="11" y="11"/>
                            <a:chExt cx="2" cy="2031"/>
                          </a:xfrm>
                        </wpg:grpSpPr>
                        <wps:wsp>
                          <wps:cNvPr id="303" name="Freeform 288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2031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031"/>
                                <a:gd name="T2" fmla="+- 0 2041 11"/>
                                <a:gd name="T3" fmla="*/ 2041 h 20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31">
                                  <a:moveTo>
                                    <a:pt x="0" y="0"/>
                                  </a:moveTo>
                                  <a:lnTo>
                                    <a:pt x="0" y="20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4" name="Group 285"/>
                        <wpg:cNvGrpSpPr>
                          <a:grpSpLocks/>
                        </wpg:cNvGrpSpPr>
                        <wpg:grpSpPr bwMode="auto">
                          <a:xfrm>
                            <a:off x="6" y="2036"/>
                            <a:ext cx="9335" cy="2"/>
                            <a:chOff x="6" y="2036"/>
                            <a:chExt cx="9335" cy="2"/>
                          </a:xfrm>
                        </wpg:grpSpPr>
                        <wps:wsp>
                          <wps:cNvPr id="305" name="Freeform 286"/>
                          <wps:cNvSpPr>
                            <a:spLocks/>
                          </wps:cNvSpPr>
                          <wps:spPr bwMode="auto">
                            <a:xfrm>
                              <a:off x="6" y="203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6" name="Group 283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2031"/>
                            <a:chOff x="9336" y="11"/>
                            <a:chExt cx="2" cy="2031"/>
                          </a:xfrm>
                        </wpg:grpSpPr>
                        <wps:wsp>
                          <wps:cNvPr id="307" name="Freeform 284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2031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031"/>
                                <a:gd name="T2" fmla="+- 0 2041 11"/>
                                <a:gd name="T3" fmla="*/ 2041 h 20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31">
                                  <a:moveTo>
                                    <a:pt x="0" y="0"/>
                                  </a:moveTo>
                                  <a:lnTo>
                                    <a:pt x="0" y="20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82" o:spid="_x0000_s1026" style="width:467.35pt;height:102.35pt;mso-position-horizontal-relative:char;mso-position-vertical-relative:line" coordsize="9347,2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">
                <v:group id="Group 289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<v:shape id="Freeform 290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C6ksYA&#10;AADcAAAADwAAAGRycy9kb3ducmV2LnhtbESP3WoCMRSE74W+QzhC7zS7FqysRpFCf6AgVFvRu0Ny&#10;3KzdnCybVLdvbwTBy2FmvmFmi87V4kRtqDwryIcZCGLtTcWlgu/N62ACIkRkg7VnUvBPARbzh94M&#10;C+PP/EWndSxFgnAoUIGNsSmkDNqSwzD0DXHyDr51GJNsS2laPCe4q+Uoy8bSYcVpwWJDL5b07/rP&#10;KdBl/rxbfh5Wx+1k9D5e6Tf7s3dKPfa75RREpC7ew7f2h1HwlOVwPZOOgJx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CC6ks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287" o:spid="_x0000_s1029" style="position:absolute;left:11;top:11;width:2;height:2031" coordorigin="11,11" coordsize="2,20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<v:shape id="Freeform 288" o:spid="_x0000_s1030" style="position:absolute;left:11;top:11;width:2;height:2031;visibility:visible;mso-wrap-style:square;v-text-anchor:top" coordsize="2,2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NwXsQA&#10;AADcAAAADwAAAGRycy9kb3ducmV2LnhtbESPUWvCQBCE3wv9D8cW+lYvGrA2eooI0or1oeoPWHJr&#10;EszthbutSf99Tyj0cZiZb5jFanCtulGIjWcD41EGirj0tuHKwPm0fZmBioJssfVMBn4owmr5+LDA&#10;wvqev+h2lEolCMcCDdQiXaF1LGtyGEe+I07exQeHkmSotA3YJ7hr9STLptphw2mhxo42NZXX47cz&#10;4H1+6Mq3989Nvz7NLuHV7mQvxjw/Des5KKFB/sN/7Q9rIM9yuJ9JR0A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zcF7EAAAA3AAAAA8AAAAAAAAAAAAAAAAAmAIAAGRycy9k&#10;b3ducmV2LnhtbFBLBQYAAAAABAAEAPUAAACJAwAAAAA=&#10;" path="m,l,2030e" filled="f" strokeweight=".58pt">
                    <v:path arrowok="t" o:connecttype="custom" o:connectlocs="0,11;0,2041" o:connectangles="0,0"/>
                  </v:shape>
                </v:group>
                <v:group id="Group 285" o:spid="_x0000_s1031" style="position:absolute;left:6;top:2036;width:9335;height:2" coordorigin="6,203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vyvs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yjC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78r7FAAAA3AAA&#10;AA8AAAAAAAAAAAAAAAAAqgIAAGRycy9kb3ducmV2LnhtbFBLBQYAAAAABAAEAPoAAACcAwAAAAA=&#10;">
                  <v:shape id="Freeform 286" o:spid="_x0000_s1032" style="position:absolute;left:6;top:203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u8kcYA&#10;AADcAAAADwAAAGRycy9kb3ducmV2LnhtbESPW2sCMRSE3wv9D+EU+lazWrywGkUKvYAg1Bv6dkiO&#10;m9XNybJJdf33jVDo4zAz3zCTWesqcaEmlJ4VdDsZCGLtTcmFgs36/WUEIkRkg5VnUnCjALPp48ME&#10;c+Ov/E2XVSxEgnDIUYGNsc6lDNqSw9DxNXHyjr5xGJNsCmkavCa4q2QvywbSYclpwWJNb5b0efXj&#10;FOiiO9zPF8flaTfqfQ6W+sNuD06p56d2PgYRqY3/4b/2l1HwmvXhfiYdAT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u8kc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283" o:spid="_x0000_s1033" style="position:absolute;left:9336;top:11;width:2;height:2031" coordorigin="9336,11" coordsize="2,20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<v:shape id="Freeform 284" o:spid="_x0000_s1034" style="position:absolute;left:9336;top:11;width:2;height:2031;visibility:visible;mso-wrap-style:square;v-text-anchor:top" coordsize="2,2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h2XcQA&#10;AADcAAAADwAAAGRycy9kb3ducmV2LnhtbESPUWvCQBCE3wv+h2MF3+pFharRU0QoWto+VP0BS25N&#10;grm9cLc18d/3CoU+DjPzDbPe9q5Rdwqx9mxgMs5AERfe1lwauJxfnxegoiBbbDyTgQdF2G4GT2vM&#10;re/4i+4nKVWCcMzRQCXS5lrHoiKHcexb4uRdfXAoSYZS24BdgrtGT7PsRTusOS1U2NK+ouJ2+nYG&#10;vJ99tsXy8LHvdufFNcztm7yLMaNhv1uBEurlP/zXPloDs2wOv2fSEd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Idl3EAAAA3AAAAA8AAAAAAAAAAAAAAAAAmAIAAGRycy9k&#10;b3ducmV2LnhtbFBLBQYAAAAABAAEAPUAAACJAwAAAAA=&#10;" path="m,l,2030e" filled="f" strokeweight=".58pt">
                    <v:path arrowok="t" o:connecttype="custom" o:connectlocs="0,11;0,2041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before="9"/>
        <w:rPr>
          <w:rFonts w:ascii="Arial Narrow" w:eastAsia="Arial Narrow" w:hAnsi="Arial Narrow" w:cs="Arial Narrow"/>
          <w:sz w:val="14"/>
          <w:szCs w:val="14"/>
          <w:lang w:val="sk-SK"/>
        </w:rPr>
      </w:pP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469"/>
        </w:tabs>
        <w:ind w:right="1196" w:firstLine="0"/>
        <w:rPr>
          <w:lang w:val="sk-SK"/>
        </w:rPr>
      </w:pPr>
      <w:r w:rsidRPr="001721F2">
        <w:rPr>
          <w:spacing w:val="-1"/>
          <w:lang w:val="sk-SK"/>
        </w:rPr>
        <w:t>Informácie</w:t>
      </w:r>
      <w:r w:rsidRPr="001721F2">
        <w:rPr>
          <w:lang w:val="sk-SK"/>
        </w:rPr>
        <w:t xml:space="preserve"> k</w:t>
      </w:r>
      <w:r w:rsidRPr="001721F2">
        <w:rPr>
          <w:spacing w:val="1"/>
          <w:lang w:val="sk-SK"/>
        </w:rPr>
        <w:t xml:space="preserve"> </w:t>
      </w:r>
      <w:r w:rsidRPr="001721F2">
        <w:rPr>
          <w:lang w:val="sk-SK"/>
        </w:rPr>
        <w:t>časti G.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písm.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k) </w:t>
      </w:r>
      <w:r w:rsidRPr="001721F2">
        <w:rPr>
          <w:spacing w:val="-1"/>
          <w:lang w:val="sk-SK"/>
        </w:rPr>
        <w:t>prílohy</w:t>
      </w:r>
      <w:r w:rsidRPr="001721F2">
        <w:rPr>
          <w:lang w:val="sk-SK"/>
        </w:rPr>
        <w:t xml:space="preserve"> č.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3 o</w:t>
      </w:r>
      <w:r w:rsidRPr="001721F2">
        <w:rPr>
          <w:spacing w:val="-1"/>
          <w:lang w:val="sk-SK"/>
        </w:rPr>
        <w:t xml:space="preserve"> významných položkách derivátov</w:t>
      </w:r>
      <w:r w:rsidRPr="001721F2">
        <w:rPr>
          <w:lang w:val="sk-SK"/>
        </w:rPr>
        <w:t xml:space="preserve"> za </w:t>
      </w:r>
      <w:r w:rsidRPr="001721F2">
        <w:rPr>
          <w:spacing w:val="-1"/>
          <w:lang w:val="sk-SK"/>
        </w:rPr>
        <w:t>bežné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účtovné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obdobie</w:t>
      </w:r>
      <w:r w:rsidRPr="001721F2">
        <w:rPr>
          <w:spacing w:val="77"/>
          <w:lang w:val="sk-SK"/>
        </w:rPr>
        <w:t xml:space="preserve"> </w:t>
      </w:r>
      <w:r w:rsidRPr="001721F2">
        <w:rPr>
          <w:spacing w:val="-1"/>
          <w:lang w:val="sk-SK"/>
        </w:rPr>
        <w:t>Tabuľka</w:t>
      </w:r>
      <w:r w:rsidRPr="001721F2">
        <w:rPr>
          <w:lang w:val="sk-SK"/>
        </w:rPr>
        <w:t xml:space="preserve"> č. 1</w:t>
      </w: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057"/>
        <w:gridCol w:w="1483"/>
        <w:gridCol w:w="1624"/>
        <w:gridCol w:w="2136"/>
      </w:tblGrid>
      <w:tr w:rsidR="00A56B34" w:rsidRPr="001721F2">
        <w:trPr>
          <w:trHeight w:hRule="exact" w:val="298"/>
        </w:trPr>
        <w:tc>
          <w:tcPr>
            <w:tcW w:w="4057" w:type="dxa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67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Názov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položky</w:t>
            </w:r>
          </w:p>
        </w:tc>
        <w:tc>
          <w:tcPr>
            <w:tcW w:w="3107" w:type="dxa"/>
            <w:gridSpan w:val="2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83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Účtovná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hodnota</w:t>
            </w:r>
          </w:p>
        </w:tc>
        <w:tc>
          <w:tcPr>
            <w:tcW w:w="2136" w:type="dxa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113" w:right="112" w:firstLine="26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Dohodnutá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cena</w:t>
            </w:r>
            <w:r w:rsidRPr="001721F2">
              <w:rPr>
                <w:rFonts w:ascii="Arial Narrow" w:hAnsi="Arial Narrow"/>
                <w:b/>
                <w:spacing w:val="2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podkladového nástroja</w:t>
            </w:r>
          </w:p>
        </w:tc>
      </w:tr>
      <w:tr w:rsidR="00A56B34" w:rsidRPr="001721F2">
        <w:trPr>
          <w:trHeight w:hRule="exact" w:val="299"/>
        </w:trPr>
        <w:tc>
          <w:tcPr>
            <w:tcW w:w="4057" w:type="dxa"/>
            <w:vMerge/>
            <w:tcBorders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48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8"/>
              <w:ind w:left="24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pohľadávky</w:t>
            </w:r>
          </w:p>
        </w:tc>
        <w:tc>
          <w:tcPr>
            <w:tcW w:w="162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8"/>
              <w:ind w:left="47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záväzku</w:t>
            </w:r>
          </w:p>
        </w:tc>
        <w:tc>
          <w:tcPr>
            <w:tcW w:w="2136" w:type="dxa"/>
            <w:vMerge/>
            <w:tcBorders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</w:tr>
      <w:tr w:rsidR="00A56B34" w:rsidRPr="001721F2">
        <w:trPr>
          <w:trHeight w:hRule="exact" w:val="256"/>
        </w:trPr>
        <w:tc>
          <w:tcPr>
            <w:tcW w:w="4057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1624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  <w:tc>
          <w:tcPr>
            <w:tcW w:w="213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d</w:t>
            </w:r>
          </w:p>
        </w:tc>
      </w:tr>
      <w:tr w:rsidR="00A56B34" w:rsidRPr="001721F2">
        <w:trPr>
          <w:trHeight w:hRule="exact" w:val="349"/>
        </w:trPr>
        <w:tc>
          <w:tcPr>
            <w:tcW w:w="405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Deriváty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určené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obchodovanie,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z</w:t>
            </w:r>
            <w:r w:rsidRPr="001721F2">
              <w:rPr>
                <w:rFonts w:ascii="Arial Narrow" w:hAnsi="Arial Narrow"/>
                <w:b/>
                <w:spacing w:val="-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toho:</w:t>
            </w:r>
          </w:p>
        </w:tc>
        <w:tc>
          <w:tcPr>
            <w:tcW w:w="1483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4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2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4"/>
              <w:ind w:right="3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13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4"/>
              <w:ind w:right="3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8"/>
        </w:trPr>
        <w:tc>
          <w:tcPr>
            <w:tcW w:w="4057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483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24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136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6"/>
        </w:trPr>
        <w:tc>
          <w:tcPr>
            <w:tcW w:w="405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4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2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13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4"/>
        </w:trPr>
        <w:tc>
          <w:tcPr>
            <w:tcW w:w="405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4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2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3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13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3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7"/>
        </w:trPr>
        <w:tc>
          <w:tcPr>
            <w:tcW w:w="4057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483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24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136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jc w:val="right"/>
        <w:rPr>
          <w:rFonts w:ascii="Arial" w:eastAsia="Arial" w:hAnsi="Arial" w:cs="Arial"/>
          <w:sz w:val="19"/>
          <w:szCs w:val="19"/>
          <w:lang w:val="sk-SK"/>
        </w:rPr>
        <w:sectPr w:rsidR="00A56B34" w:rsidRPr="001721F2">
          <w:pgSz w:w="11910" w:h="16840"/>
          <w:pgMar w:top="220" w:right="1160" w:bottom="960" w:left="1180" w:header="0" w:footer="762" w:gutter="0"/>
          <w:cols w:space="708"/>
        </w:sectPr>
      </w:pPr>
    </w:p>
    <w:p w:rsidR="00A56B34" w:rsidRPr="001721F2" w:rsidRDefault="00EF41B8">
      <w:pPr>
        <w:spacing w:before="88"/>
        <w:ind w:right="2589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4384" behindDoc="0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59055</wp:posOffset>
                </wp:positionV>
                <wp:extent cx="1622425" cy="179705"/>
                <wp:effectExtent l="635" t="1905" r="5715" b="8890"/>
                <wp:wrapNone/>
                <wp:docPr id="295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2425" cy="179705"/>
                          <a:chOff x="1456" y="93"/>
                          <a:chExt cx="2555" cy="283"/>
                        </a:xfrm>
                      </wpg:grpSpPr>
                      <wpg:grpSp>
                        <wpg:cNvPr id="296" name="Group 279"/>
                        <wpg:cNvGrpSpPr>
                          <a:grpSpLocks/>
                        </wpg:cNvGrpSpPr>
                        <wpg:grpSpPr bwMode="auto">
                          <a:xfrm>
                            <a:off x="1466" y="103"/>
                            <a:ext cx="2535" cy="263"/>
                            <a:chOff x="1466" y="103"/>
                            <a:chExt cx="2535" cy="263"/>
                          </a:xfrm>
                        </wpg:grpSpPr>
                        <wps:wsp>
                          <wps:cNvPr id="297" name="Freeform 281"/>
                          <wps:cNvSpPr>
                            <a:spLocks/>
                          </wps:cNvSpPr>
                          <wps:spPr bwMode="auto">
                            <a:xfrm>
                              <a:off x="1466" y="103"/>
                              <a:ext cx="2535" cy="263"/>
                            </a:xfrm>
                            <a:custGeom>
                              <a:avLst/>
                              <a:gdLst>
                                <a:gd name="T0" fmla="+- 0 1466 1466"/>
                                <a:gd name="T1" fmla="*/ T0 w 2535"/>
                                <a:gd name="T2" fmla="+- 0 366 103"/>
                                <a:gd name="T3" fmla="*/ 366 h 263"/>
                                <a:gd name="T4" fmla="+- 0 4001 1466"/>
                                <a:gd name="T5" fmla="*/ T4 w 2535"/>
                                <a:gd name="T6" fmla="+- 0 366 103"/>
                                <a:gd name="T7" fmla="*/ 366 h 263"/>
                                <a:gd name="T8" fmla="+- 0 4001 1466"/>
                                <a:gd name="T9" fmla="*/ T8 w 2535"/>
                                <a:gd name="T10" fmla="+- 0 103 103"/>
                                <a:gd name="T11" fmla="*/ 103 h 263"/>
                                <a:gd name="T12" fmla="+- 0 1466 1466"/>
                                <a:gd name="T13" fmla="*/ T12 w 2535"/>
                                <a:gd name="T14" fmla="+- 0 103 103"/>
                                <a:gd name="T15" fmla="*/ 103 h 263"/>
                                <a:gd name="T16" fmla="+- 0 1466 1466"/>
                                <a:gd name="T17" fmla="*/ T16 w 2535"/>
                                <a:gd name="T18" fmla="+- 0 366 103"/>
                                <a:gd name="T19" fmla="*/ 36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35" h="263">
                                  <a:moveTo>
                                    <a:pt x="0" y="263"/>
                                  </a:moveTo>
                                  <a:lnTo>
                                    <a:pt x="2535" y="263"/>
                                  </a:lnTo>
                                  <a:lnTo>
                                    <a:pt x="25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" name="Text Box 2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6" y="93"/>
                              <a:ext cx="2555" cy="2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before="32"/>
                                  <w:ind w:left="128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Poznámky Úč POD 3 - 01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8" o:spid="_x0000_s1221" style="position:absolute;left:0;text-align:left;margin-left:72.8pt;margin-top:4.65pt;width:127.75pt;height:14.15pt;z-index:4384;mso-position-horizontal-relative:page;mso-position-vertical-relative:text" coordorigin="1456,93" coordsize="2555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">
                <v:group id="Group 279" o:spid="_x0000_s1222" style="position:absolute;left:1466;top:103;width:2535;height:263" coordorigin="1466,103" coordsize="2535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shape id="Freeform 281" o:spid="_x0000_s1223" style="position:absolute;left:1466;top:103;width:2535;height:263;visibility:visible;mso-wrap-style:square;v-text-anchor:top" coordsize="2535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CLF8YA&#10;AADcAAAADwAAAGRycy9kb3ducmV2LnhtbESPQWvCQBSE7wX/w/IEb3WjQtXoKqVQKC2lmujB2yP7&#10;TKLZtyG7ifHfdwsFj8PMfMOst72pREeNKy0rmIwjEMSZ1SXnCg7p+/MChPPIGivLpOBODrabwdMa&#10;Y21vvKcu8bkIEHYxKii8r2MpXVaQQTe2NXHwzrYx6INscqkbvAW4qeQ0il6kwZLDQoE1vRWUXZPW&#10;KDh+pvNWpj+X9nt33+tDwt3pa6bUaNi/rkB46v0j/N/+0Aqmyzn8nQ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CLF8YAAADcAAAADwAAAAAAAAAAAAAAAACYAgAAZHJz&#10;L2Rvd25yZXYueG1sUEsFBgAAAAAEAAQA9QAAAIsDAAAAAA==&#10;" path="m,263r2535,l2535,,,,,263xe" filled="f" strokeweight="1pt">
                    <v:path arrowok="t" o:connecttype="custom" o:connectlocs="0,366;2535,366;2535,103;0,103;0,366" o:connectangles="0,0,0,0,0"/>
                  </v:shape>
                  <v:shape id="Text Box 280" o:spid="_x0000_s1224" type="#_x0000_t202" style="position:absolute;left:1456;top:93;width:255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pEsAA&#10;AADcAAAADwAAAGRycy9kb3ducmV2LnhtbERPTYvCMBC9L/gfwgje1lQPotUoIgqCINbuYY9jM7bB&#10;ZlKbqN1/vzkIHh/ve7HqbC2e1HrjWMFomIAgLpw2XCr4yXffUxA+IGusHZOCP/KwWva+Fphq9+KM&#10;nudQihjCPkUFVQhNKqUvKrLoh64hjtzVtRZDhG0pdYuvGG5rOU6SibRoODZU2NCmouJ2flgF61/O&#10;tuZ+vJyya2byfJbwYXJTatDv1nMQgbrwEb/de61gPItr45l4BO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IepEsAAAADcAAAADwAAAAAAAAAAAAAAAACYAgAAZHJzL2Rvd25y&#10;ZXYueG1sUEsFBgAAAAAEAAQA9QAAAIUDAAAAAA==&#10;" filled="f" stroked="f">
                    <v:textbox inset="0,0,0,0">
                      <w:txbxContent>
                        <w:p w:rsidR="001721F2" w:rsidRDefault="001721F2">
                          <w:pPr>
                            <w:spacing w:before="32"/>
                            <w:ind w:left="128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Poznámky Úč POD 3 - 01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4408" behindDoc="0" locked="0" layoutInCell="1" allowOverlap="1">
                <wp:simplePos x="0" y="0"/>
                <wp:positionH relativeFrom="page">
                  <wp:posOffset>821055</wp:posOffset>
                </wp:positionH>
                <wp:positionV relativeFrom="paragraph">
                  <wp:posOffset>45085</wp:posOffset>
                </wp:positionV>
                <wp:extent cx="5925820" cy="1468120"/>
                <wp:effectExtent l="1905" t="0" r="0" b="1270"/>
                <wp:wrapNone/>
                <wp:docPr id="294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820" cy="146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57"/>
                              <w:gridCol w:w="1498"/>
                              <w:gridCol w:w="1331"/>
                              <w:gridCol w:w="215"/>
                              <w:gridCol w:w="63"/>
                              <w:gridCol w:w="162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  <w:gridCol w:w="177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6886" w:type="dxa"/>
                                  <w:gridSpan w:val="3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6886" w:type="dxa"/>
                                  <w:gridSpan w:val="3"/>
                                  <w:vMerge/>
                                  <w:tcBorders>
                                    <w:left w:val="nil"/>
                                    <w:bottom w:val="single" w:sz="9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237" w:type="dxa"/>
                                  <w:gridSpan w:val="11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  <w:tc>
                                <w:tcPr>
                                  <w:tcW w:w="177" w:type="dxa"/>
                                  <w:vMerge/>
                                  <w:tcBorders>
                                    <w:left w:val="nil"/>
                                    <w:bottom w:val="single" w:sz="9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350"/>
                              </w:trPr>
                              <w:tc>
                                <w:tcPr>
                                  <w:tcW w:w="4057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Zabezpečovacie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deriváty,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z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toho:</w:t>
                                  </w:r>
                                </w:p>
                              </w:tc>
                              <w:tc>
                                <w:tcPr>
                                  <w:tcW w:w="1498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1"/>
                                    <w:ind w:right="4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09" w:type="dxa"/>
                                  <w:gridSpan w:val="3"/>
                                  <w:tcBorders>
                                    <w:top w:val="single" w:sz="9" w:space="0" w:color="000000"/>
                                    <w:left w:val="single" w:sz="5" w:space="0" w:color="000000"/>
                                    <w:bottom w:val="single" w:sz="9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1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2136" w:type="dxa"/>
                                  <w:gridSpan w:val="10"/>
                                  <w:tcBorders>
                                    <w:top w:val="single" w:sz="9" w:space="0" w:color="000000"/>
                                    <w:left w:val="single" w:sz="5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1"/>
                                    <w:ind w:right="39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4057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1498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8"/>
                                    <w:ind w:right="4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09" w:type="dxa"/>
                                  <w:gridSpan w:val="3"/>
                                  <w:tcBorders>
                                    <w:top w:val="single" w:sz="9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8"/>
                                    <w:ind w:right="3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2136" w:type="dxa"/>
                                  <w:gridSpan w:val="10"/>
                                  <w:tcBorders>
                                    <w:top w:val="single" w:sz="9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8"/>
                                    <w:ind w:right="3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3"/>
                              </w:trPr>
                              <w:tc>
                                <w:tcPr>
                                  <w:tcW w:w="4057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1498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0"/>
                                    <w:ind w:right="4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09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7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0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2136" w:type="dxa"/>
                                  <w:gridSpan w:val="10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0"/>
                                    <w:ind w:right="39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4"/>
                              </w:trPr>
                              <w:tc>
                                <w:tcPr>
                                  <w:tcW w:w="4057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1498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0"/>
                                    <w:ind w:right="4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09" w:type="dxa"/>
                                  <w:gridSpan w:val="3"/>
                                  <w:tcBorders>
                                    <w:top w:val="single" w:sz="7" w:space="0" w:color="000000"/>
                                    <w:left w:val="single" w:sz="5" w:space="0" w:color="000000"/>
                                    <w:bottom w:val="single" w:sz="7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0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2136" w:type="dxa"/>
                                  <w:gridSpan w:val="10"/>
                                  <w:tcBorders>
                                    <w:top w:val="single" w:sz="7" w:space="0" w:color="000000"/>
                                    <w:left w:val="single" w:sz="5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0"/>
                                    <w:ind w:right="39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9"/>
                              </w:trPr>
                              <w:tc>
                                <w:tcPr>
                                  <w:tcW w:w="4057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1498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2"/>
                                    <w:ind w:right="4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09" w:type="dxa"/>
                                  <w:gridSpan w:val="3"/>
                                  <w:tcBorders>
                                    <w:top w:val="single" w:sz="7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2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2136" w:type="dxa"/>
                                  <w:gridSpan w:val="10"/>
                                  <w:tcBorders>
                                    <w:top w:val="single" w:sz="7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2"/>
                                    <w:ind w:right="39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7" o:spid="_x0000_s1225" type="#_x0000_t202" style="position:absolute;left:0;text-align:left;margin-left:64.65pt;margin-top:3.55pt;width:466.6pt;height:115.6pt;z-index:4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57"/>
                        <w:gridCol w:w="1498"/>
                        <w:gridCol w:w="1331"/>
                        <w:gridCol w:w="215"/>
                        <w:gridCol w:w="63"/>
                        <w:gridCol w:w="162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  <w:gridCol w:w="177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6886" w:type="dxa"/>
                            <w:gridSpan w:val="3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7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288"/>
                        </w:trPr>
                        <w:tc>
                          <w:tcPr>
                            <w:tcW w:w="6886" w:type="dxa"/>
                            <w:gridSpan w:val="3"/>
                            <w:vMerge/>
                            <w:tcBorders>
                              <w:left w:val="nil"/>
                              <w:bottom w:val="single" w:sz="9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237" w:type="dxa"/>
                            <w:gridSpan w:val="11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  <w:tc>
                          <w:tcPr>
                            <w:tcW w:w="177" w:type="dxa"/>
                            <w:vMerge/>
                            <w:tcBorders>
                              <w:left w:val="nil"/>
                              <w:bottom w:val="single" w:sz="9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350"/>
                        </w:trPr>
                        <w:tc>
                          <w:tcPr>
                            <w:tcW w:w="4057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Zabezpečovacie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deriváty,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z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toho:</w:t>
                            </w:r>
                          </w:p>
                        </w:tc>
                        <w:tc>
                          <w:tcPr>
                            <w:tcW w:w="1498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1"/>
                              <w:ind w:right="4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09" w:type="dxa"/>
                            <w:gridSpan w:val="3"/>
                            <w:tcBorders>
                              <w:top w:val="single" w:sz="9" w:space="0" w:color="000000"/>
                              <w:left w:val="single" w:sz="5" w:space="0" w:color="000000"/>
                              <w:bottom w:val="single" w:sz="9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1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2136" w:type="dxa"/>
                            <w:gridSpan w:val="10"/>
                            <w:tcBorders>
                              <w:top w:val="single" w:sz="9" w:space="0" w:color="000000"/>
                              <w:left w:val="single" w:sz="5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1"/>
                              <w:ind w:right="39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5"/>
                        </w:trPr>
                        <w:tc>
                          <w:tcPr>
                            <w:tcW w:w="4057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1498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8"/>
                              <w:ind w:right="4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09" w:type="dxa"/>
                            <w:gridSpan w:val="3"/>
                            <w:tcBorders>
                              <w:top w:val="single" w:sz="9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8"/>
                              <w:ind w:right="3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2136" w:type="dxa"/>
                            <w:gridSpan w:val="10"/>
                            <w:tcBorders>
                              <w:top w:val="single" w:sz="9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8"/>
                              <w:ind w:right="3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3"/>
                        </w:trPr>
                        <w:tc>
                          <w:tcPr>
                            <w:tcW w:w="4057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1498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0"/>
                              <w:ind w:right="4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09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7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0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2136" w:type="dxa"/>
                            <w:gridSpan w:val="10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0"/>
                              <w:ind w:right="39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4"/>
                        </w:trPr>
                        <w:tc>
                          <w:tcPr>
                            <w:tcW w:w="4057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1498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0"/>
                              <w:ind w:right="4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09" w:type="dxa"/>
                            <w:gridSpan w:val="3"/>
                            <w:tcBorders>
                              <w:top w:val="single" w:sz="7" w:space="0" w:color="000000"/>
                              <w:left w:val="single" w:sz="5" w:space="0" w:color="000000"/>
                              <w:bottom w:val="single" w:sz="7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0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2136" w:type="dxa"/>
                            <w:gridSpan w:val="10"/>
                            <w:tcBorders>
                              <w:top w:val="single" w:sz="7" w:space="0" w:color="000000"/>
                              <w:left w:val="single" w:sz="5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0"/>
                              <w:ind w:right="39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9"/>
                        </w:trPr>
                        <w:tc>
                          <w:tcPr>
                            <w:tcW w:w="4057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1498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2"/>
                              <w:ind w:right="4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09" w:type="dxa"/>
                            <w:gridSpan w:val="3"/>
                            <w:tcBorders>
                              <w:top w:val="single" w:sz="7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2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2136" w:type="dxa"/>
                            <w:gridSpan w:val="10"/>
                            <w:tcBorders>
                              <w:top w:val="single" w:sz="7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2"/>
                              <w:ind w:right="39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sz w:val="20"/>
          <w:lang w:val="sk-SK"/>
        </w:rPr>
        <w:t>DIČ</w:t>
      </w:r>
    </w:p>
    <w:p w:rsidR="00A56B34" w:rsidRPr="001721F2" w:rsidRDefault="008C1DFF">
      <w:pPr>
        <w:spacing w:before="65"/>
        <w:ind w:right="2569"/>
        <w:jc w:val="right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spacing w:before="6"/>
        <w:rPr>
          <w:rFonts w:ascii="Arial" w:eastAsia="Arial" w:hAnsi="Arial" w:cs="Arial"/>
          <w:sz w:val="14"/>
          <w:szCs w:val="14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2582545"/>
                <wp:effectExtent l="9525" t="9525" r="8255" b="8255"/>
                <wp:docPr id="285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2582545"/>
                          <a:chOff x="0" y="0"/>
                          <a:chExt cx="9347" cy="4067"/>
                        </a:xfrm>
                      </wpg:grpSpPr>
                      <wpg:grpSp>
                        <wpg:cNvPr id="286" name="Group 27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287" name="Freeform 27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" name="Group 27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4050"/>
                            <a:chOff x="11" y="11"/>
                            <a:chExt cx="2" cy="4050"/>
                          </a:xfrm>
                        </wpg:grpSpPr>
                        <wps:wsp>
                          <wps:cNvPr id="289" name="Freeform 27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4050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4050"/>
                                <a:gd name="T2" fmla="+- 0 4061 11"/>
                                <a:gd name="T3" fmla="*/ 4061 h 40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50">
                                  <a:moveTo>
                                    <a:pt x="0" y="0"/>
                                  </a:moveTo>
                                  <a:lnTo>
                                    <a:pt x="0" y="405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0" name="Group 271"/>
                        <wpg:cNvGrpSpPr>
                          <a:grpSpLocks/>
                        </wpg:cNvGrpSpPr>
                        <wpg:grpSpPr bwMode="auto">
                          <a:xfrm>
                            <a:off x="6" y="4056"/>
                            <a:ext cx="9335" cy="2"/>
                            <a:chOff x="6" y="4056"/>
                            <a:chExt cx="9335" cy="2"/>
                          </a:xfrm>
                        </wpg:grpSpPr>
                        <wps:wsp>
                          <wps:cNvPr id="291" name="Freeform 272"/>
                          <wps:cNvSpPr>
                            <a:spLocks/>
                          </wps:cNvSpPr>
                          <wps:spPr bwMode="auto">
                            <a:xfrm>
                              <a:off x="6" y="405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2" name="Group 269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4050"/>
                            <a:chOff x="9336" y="11"/>
                            <a:chExt cx="2" cy="4050"/>
                          </a:xfrm>
                        </wpg:grpSpPr>
                        <wps:wsp>
                          <wps:cNvPr id="293" name="Freeform 270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4050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4050"/>
                                <a:gd name="T2" fmla="+- 0 4061 11"/>
                                <a:gd name="T3" fmla="*/ 4061 h 40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50">
                                  <a:moveTo>
                                    <a:pt x="0" y="0"/>
                                  </a:moveTo>
                                  <a:lnTo>
                                    <a:pt x="0" y="405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68" o:spid="_x0000_s1026" style="width:467.35pt;height:203.35pt;mso-position-horizontal-relative:char;mso-position-vertical-relative:line" coordsize="9347,4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">
                <v:group id="Group 275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<v:shape id="Freeform 276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eLusYA&#10;AADcAAAADwAAAGRycy9kb3ducmV2LnhtbESPQWsCMRSE70L/Q3gFbzXrHnRZjSKFtkJBqLait0fy&#10;3KxuXpZNqtt/3xQKHoeZ+YaZL3vXiCt1ofasYDzKQBBrb2quFHzuXp4KECEiG2w8k4IfCrBcPAzm&#10;WBp/4w+6bmMlEoRDiQpsjG0pZdCWHIaRb4mTd/Kdw5hkV0nT4S3BXSPzLJtIhzWnBYstPVvSl+23&#10;U6Cr8fSwej9tzvsif5ts9Kv9Ojqlho/9agYiUh/v4f/22ijIiyn8nU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7eLus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273" o:spid="_x0000_s1029" style="position:absolute;left:11;top:11;width:2;height:4050" coordorigin="11,11" coordsize="2,4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<v:shape id="Freeform 274" o:spid="_x0000_s1030" style="position:absolute;left:11;top:11;width:2;height:4050;visibility:visible;mso-wrap-style:square;v-text-anchor:top" coordsize="2,4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7YisQA&#10;AADcAAAADwAAAGRycy9kb3ducmV2LnhtbESPS6vCMBSE94L/IZwL7jS9LnxUo6ggKG58XC4uj82x&#10;LTYntYla/70RBJfDzHzDjKe1KcSdKpdbVvDbiUAQJ1bnnCr4OyzbAxDOI2ssLJOCJzmYTpqNMcba&#10;PnhH971PRYCwi1FB5n0ZS+mSjAy6ji2Jg3e2lUEfZJVKXeEjwE0hu1HUkwZzDgsZlrTIKLnsb0ZB&#10;vUs28966f9367X9arp52fTgdlWr91LMRCE+1/4Y/7ZVW0B0M4X0mHAE5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e2IrEAAAA3AAAAA8AAAAAAAAAAAAAAAAAmAIAAGRycy9k&#10;b3ducmV2LnhtbFBLBQYAAAAABAAEAPUAAACJAwAAAAA=&#10;" path="m,l,4050e" filled="f" strokeweight=".58pt">
                    <v:path arrowok="t" o:connecttype="custom" o:connectlocs="0,11;0,4061" o:connectangles="0,0"/>
                  </v:shape>
                </v:group>
                <v:group id="Group 271" o:spid="_x0000_s1031" style="position:absolute;left:6;top:4056;width:9335;height:2" coordorigin="6,405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<v:shape id="Freeform 272" o:spid="_x0000_s1032" style="position:absolute;left:6;top:405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sgiMcA&#10;AADcAAAADwAAAGRycy9kb3ducmV2LnhtbESPW2sCMRSE3wv+h3CEvtXs7oOXrVGk0AsUhGor9u2Q&#10;HDerm5Nlk+r675uC0MdhZr5h5sveNeJMXag9K8hHGQhi7U3NlYLP7fPDFESIyAYbz6TgSgGWi8Hd&#10;HEvjL/xB502sRIJwKFGBjbEtpQzaksMw8i1x8g6+cxiT7CppOrwkuGtkkWVj6bDmtGCxpSdL+rT5&#10;cQp0lU/2q/fD+ribFq/jtX6xX99Oqfthv3oEEamP/+Fb+80oKGY5/J1JR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LIIjHAAAA3AAAAA8AAAAAAAAAAAAAAAAAmAIAAGRy&#10;cy9kb3ducmV2LnhtbFBLBQYAAAAABAAEAPUAAACMAwAAAAA=&#10;" path="m,l9335,e" filled="f" strokeweight=".58pt">
                    <v:path arrowok="t" o:connecttype="custom" o:connectlocs="0,0;9335,0" o:connectangles="0,0"/>
                  </v:shape>
                </v:group>
                <v:group id="Group 269" o:spid="_x0000_s1033" style="position:absolute;left:9336;top:11;width:2;height:4050" coordorigin="9336,11" coordsize="2,4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<v:shape id="Freeform 270" o:spid="_x0000_s1034" style="position:absolute;left:9336;top:11;width:2;height:4050;visibility:visible;mso-wrap-style:square;v-text-anchor:top" coordsize="2,4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95vcUA&#10;AADcAAAADwAAAGRycy9kb3ducmV2LnhtbESPS4vCQBCE74L/YWhhbzpRwUd0FF0QFC++EI9tpk2C&#10;mZ5sZlbjv3eEhT0WVfUVNZ3XphAPqlxuWUG3E4EgTqzOOVVwOq7aIxDOI2ssLJOCFzmYz5qNKcba&#10;PnlPj4NPRYCwi1FB5n0ZS+mSjAy6ji2Jg3ezlUEfZJVKXeEzwE0he1E0kAZzDgsZlvSdUXI//BoF&#10;9T7ZLgeb4c/O785puX7ZzfF6UeqrVS8mIDzV/j/8115rBb1xHz5nwhGQs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r3m9xQAAANwAAAAPAAAAAAAAAAAAAAAAAJgCAABkcnMv&#10;ZG93bnJldi54bWxQSwUGAAAAAAQABAD1AAAAigMAAAAA&#10;" path="m,l,4050e" filled="f" strokeweight=".58pt">
                    <v:path arrowok="t" o:connecttype="custom" o:connectlocs="0,11;0,4061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before="9"/>
        <w:rPr>
          <w:rFonts w:ascii="Arial" w:eastAsia="Arial" w:hAnsi="Arial" w:cs="Arial"/>
          <w:sz w:val="13"/>
          <w:szCs w:val="13"/>
          <w:lang w:val="sk-SK"/>
        </w:rPr>
      </w:pPr>
    </w:p>
    <w:p w:rsidR="00A56B34" w:rsidRPr="001721F2" w:rsidRDefault="008C1DFF">
      <w:pPr>
        <w:pStyle w:val="Zkladntext"/>
        <w:rPr>
          <w:lang w:val="sk-SK"/>
        </w:rPr>
      </w:pPr>
      <w:r w:rsidRPr="001721F2">
        <w:rPr>
          <w:spacing w:val="-1"/>
          <w:lang w:val="sk-SK"/>
        </w:rPr>
        <w:t>Tabuľka</w:t>
      </w:r>
      <w:r w:rsidRPr="001721F2">
        <w:rPr>
          <w:lang w:val="sk-SK"/>
        </w:rPr>
        <w:t xml:space="preserve"> č. 2</w:t>
      </w: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049"/>
        <w:gridCol w:w="1254"/>
        <w:gridCol w:w="1276"/>
        <w:gridCol w:w="1417"/>
        <w:gridCol w:w="1305"/>
      </w:tblGrid>
      <w:tr w:rsidR="00A56B34" w:rsidRPr="001721F2">
        <w:trPr>
          <w:trHeight w:hRule="exact" w:val="641"/>
        </w:trPr>
        <w:tc>
          <w:tcPr>
            <w:tcW w:w="4049" w:type="dxa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</w:p>
          <w:p w:rsidR="00A56B34" w:rsidRPr="001721F2" w:rsidRDefault="008C1DFF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Názov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položky</w:t>
            </w:r>
          </w:p>
        </w:tc>
        <w:tc>
          <w:tcPr>
            <w:tcW w:w="2530" w:type="dxa"/>
            <w:gridSpan w:val="2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4"/>
              <w:rPr>
                <w:rFonts w:ascii="Arial Narrow" w:eastAsia="Arial Narrow" w:hAnsi="Arial Narrow" w:cs="Arial Narrow"/>
                <w:sz w:val="16"/>
                <w:szCs w:val="16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8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 obdobie</w:t>
            </w:r>
          </w:p>
        </w:tc>
        <w:tc>
          <w:tcPr>
            <w:tcW w:w="2722" w:type="dxa"/>
            <w:gridSpan w:val="2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6"/>
              <w:ind w:left="661" w:right="70" w:hanging="590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 predchádzajúce</w:t>
            </w:r>
            <w:r w:rsidRPr="001721F2">
              <w:rPr>
                <w:rFonts w:ascii="Arial Narrow" w:hAnsi="Arial Narrow"/>
                <w:b/>
                <w:spacing w:val="4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</w:tr>
      <w:tr w:rsidR="00A56B34" w:rsidRPr="001721F2">
        <w:trPr>
          <w:trHeight w:hRule="exact" w:val="512"/>
        </w:trPr>
        <w:tc>
          <w:tcPr>
            <w:tcW w:w="404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25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524" w:right="309" w:hanging="214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Zmena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reálnej hodnoty</w:t>
            </w:r>
            <w:r w:rsidRPr="001721F2">
              <w:rPr>
                <w:rFonts w:ascii="Arial Narrow" w:hAnsi="Arial Narrow"/>
                <w:b/>
                <w:spacing w:val="2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(+/-) s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vplyvom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na</w:t>
            </w:r>
          </w:p>
        </w:tc>
        <w:tc>
          <w:tcPr>
            <w:tcW w:w="2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805" w:right="220" w:hanging="582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Zmena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reálnej hodnoty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(+/-)</w:t>
            </w:r>
            <w:r w:rsidRPr="001721F2">
              <w:rPr>
                <w:rFonts w:ascii="Arial Narrow" w:hAnsi="Arial Narrow"/>
                <w:b/>
                <w:spacing w:val="3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vplyvom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na</w:t>
            </w:r>
          </w:p>
        </w:tc>
      </w:tr>
      <w:tr w:rsidR="00A56B34" w:rsidRPr="001721F2">
        <w:trPr>
          <w:trHeight w:hRule="exact" w:val="508"/>
        </w:trPr>
        <w:tc>
          <w:tcPr>
            <w:tcW w:w="4049" w:type="dxa"/>
            <w:vMerge/>
            <w:tcBorders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50" w:right="49" w:firstLine="195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výsledok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hospodárenia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7"/>
              <w:ind w:left="3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vlastné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imanie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133" w:right="129" w:firstLine="195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výsledok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hospodárenia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7"/>
              <w:ind w:left="4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vlastné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imanie</w:t>
            </w:r>
          </w:p>
        </w:tc>
      </w:tr>
      <w:tr w:rsidR="00A56B34" w:rsidRPr="001721F2">
        <w:trPr>
          <w:trHeight w:hRule="exact" w:val="256"/>
        </w:trPr>
        <w:tc>
          <w:tcPr>
            <w:tcW w:w="404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1254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d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e</w:t>
            </w:r>
          </w:p>
        </w:tc>
      </w:tr>
      <w:tr w:rsidR="00A56B34" w:rsidRPr="001721F2">
        <w:trPr>
          <w:trHeight w:hRule="exact" w:val="344"/>
        </w:trPr>
        <w:tc>
          <w:tcPr>
            <w:tcW w:w="404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Deriváty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určené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obchodovanie,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z</w:t>
            </w:r>
            <w:r w:rsidRPr="001721F2">
              <w:rPr>
                <w:rFonts w:ascii="Arial Narrow" w:hAnsi="Arial Narrow"/>
                <w:b/>
                <w:spacing w:val="-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toho:</w:t>
            </w:r>
          </w:p>
        </w:tc>
        <w:tc>
          <w:tcPr>
            <w:tcW w:w="125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left="81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left="83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0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1"/>
        </w:trPr>
        <w:tc>
          <w:tcPr>
            <w:tcW w:w="40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25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81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83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40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25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81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83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5"/>
        </w:trPr>
        <w:tc>
          <w:tcPr>
            <w:tcW w:w="404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254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81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83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0"/>
        </w:trPr>
        <w:tc>
          <w:tcPr>
            <w:tcW w:w="404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Zabezpečovacie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deriváty,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z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toho:</w:t>
            </w:r>
          </w:p>
        </w:tc>
        <w:tc>
          <w:tcPr>
            <w:tcW w:w="125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left="81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left="83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0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5"/>
        </w:trPr>
        <w:tc>
          <w:tcPr>
            <w:tcW w:w="404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25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81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83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0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40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25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81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83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61"/>
        </w:trPr>
        <w:tc>
          <w:tcPr>
            <w:tcW w:w="4049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25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left="81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left="83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9"/>
        <w:rPr>
          <w:rFonts w:ascii="Arial Narrow" w:eastAsia="Arial Narrow" w:hAnsi="Arial Narrow" w:cs="Arial Narrow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2101850"/>
                <wp:effectExtent l="9525" t="9525" r="8255" b="3175"/>
                <wp:docPr id="276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2101850"/>
                          <a:chOff x="0" y="0"/>
                          <a:chExt cx="9347" cy="3310"/>
                        </a:xfrm>
                      </wpg:grpSpPr>
                      <wpg:grpSp>
                        <wpg:cNvPr id="277" name="Group 26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278" name="Freeform 26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" name="Group 264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3293"/>
                            <a:chOff x="11" y="11"/>
                            <a:chExt cx="2" cy="3293"/>
                          </a:xfrm>
                        </wpg:grpSpPr>
                        <wps:wsp>
                          <wps:cNvPr id="280" name="Freeform 265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3293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293"/>
                                <a:gd name="T2" fmla="+- 0 3303 11"/>
                                <a:gd name="T3" fmla="*/ 3303 h 32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3">
                                  <a:moveTo>
                                    <a:pt x="0" y="0"/>
                                  </a:moveTo>
                                  <a:lnTo>
                                    <a:pt x="0" y="32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" name="Group 262"/>
                        <wpg:cNvGrpSpPr>
                          <a:grpSpLocks/>
                        </wpg:cNvGrpSpPr>
                        <wpg:grpSpPr bwMode="auto">
                          <a:xfrm>
                            <a:off x="6" y="3299"/>
                            <a:ext cx="9335" cy="2"/>
                            <a:chOff x="6" y="3299"/>
                            <a:chExt cx="9335" cy="2"/>
                          </a:xfrm>
                        </wpg:grpSpPr>
                        <wps:wsp>
                          <wps:cNvPr id="282" name="Freeform 263"/>
                          <wps:cNvSpPr>
                            <a:spLocks/>
                          </wps:cNvSpPr>
                          <wps:spPr bwMode="auto">
                            <a:xfrm>
                              <a:off x="6" y="3299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oup 260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3293"/>
                            <a:chOff x="9336" y="11"/>
                            <a:chExt cx="2" cy="3293"/>
                          </a:xfrm>
                        </wpg:grpSpPr>
                        <wps:wsp>
                          <wps:cNvPr id="284" name="Freeform 261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3293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293"/>
                                <a:gd name="T2" fmla="+- 0 3303 11"/>
                                <a:gd name="T3" fmla="*/ 3303 h 32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3">
                                  <a:moveTo>
                                    <a:pt x="0" y="0"/>
                                  </a:moveTo>
                                  <a:lnTo>
                                    <a:pt x="0" y="32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59" o:spid="_x0000_s1026" style="width:467.35pt;height:165.5pt;mso-position-horizontal-relative:char;mso-position-vertical-relative:line" coordsize="9347,3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">
                <v:group id="Group 266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4QK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OECnFAAAA3AAA&#10;AA8AAAAAAAAAAAAAAAAAqgIAAGRycy9kb3ducmV2LnhtbFBLBQYAAAAABAAEAPoAAACcAwAAAAA=&#10;">
                  <v:shape id="Freeform 267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v78MA&#10;AADcAAAADwAAAGRycy9kb3ducmV2LnhtbERPTWsCMRC9F/wPYQRvNeseVFajiKAtFITaKnobknGz&#10;upksm6jbf98cCj0+3vd82blaPKgNlWcFo2EGglh7U3Gp4Ptr8zoFESKywdozKfihAMtF72WOhfFP&#10;/qTHPpYihXAoUIGNsSmkDNqSwzD0DXHiLr51GBNsS2lafKZwV8s8y8bSYcWpwWJDa0v6tr87Bboc&#10;TU6rj8vuepzmb+Od3trD2Sk16HerGYhIXfwX/7nfjYJ8ktamM+kI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1v78MAAADcAAAADwAAAAAAAAAAAAAAAACYAgAAZHJzL2Rv&#10;d25yZXYueG1sUEsFBgAAAAAEAAQA9QAAAIgDAAAAAA==&#10;" path="m,l9335,e" filled="f" strokeweight=".58pt">
                    <v:path arrowok="t" o:connecttype="custom" o:connectlocs="0,0;9335,0" o:connectangles="0,0"/>
                  </v:shape>
                </v:group>
                <v:group id="Group 264" o:spid="_x0000_s1029" style="position:absolute;left:11;top:11;width:2;height:3293" coordorigin="11,11" coordsize="2,32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0hwM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/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3SHAxgAAANwA&#10;AAAPAAAAAAAAAAAAAAAAAKoCAABkcnMvZG93bnJldi54bWxQSwUGAAAAAAQABAD6AAAAnQMAAAAA&#10;">
                  <v:shape id="Freeform 265" o:spid="_x0000_s1030" style="position:absolute;left:11;top:11;width:2;height:3293;visibility:visible;mso-wrap-style:square;v-text-anchor:top" coordsize="2,3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gmJMIA&#10;AADcAAAADwAAAGRycy9kb3ducmV2LnhtbERPy4rCMBTdD/gP4QqzG1MVpFSjqMzIyDALH9Dtpbm2&#10;xeamJtHWvzeLgVkeznux6k0jHuR8bVnBeJSAIC6srrlUcD59faQgfEDW2FgmBU/ysFoO3haYadvx&#10;gR7HUIoYwj5DBVUIbSalLyoy6Ee2JY7cxTqDIUJXSu2wi+GmkZMkmUmDNceGClvaVlRcj3ejIN39&#10;YtPlyWf+dLfrfrbLN5ufqVLvw349BxGoD//iP/e3VjBJ4/x4Jh4B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aCYkwgAAANwAAAAPAAAAAAAAAAAAAAAAAJgCAABkcnMvZG93&#10;bnJldi54bWxQSwUGAAAAAAQABAD1AAAAhwMAAAAA&#10;" path="m,l,3292e" filled="f" strokeweight=".58pt">
                    <v:path arrowok="t" o:connecttype="custom" o:connectlocs="0,11;0,3303" o:connectangles="0,0"/>
                  </v:shape>
                </v:group>
                <v:group id="Group 262" o:spid="_x0000_s1031" style="position:absolute;left:6;top:3299;width:9335;height:2" coordorigin="6,3299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5d4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0h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l3hxgAAANwA&#10;AAAPAAAAAAAAAAAAAAAAAKoCAABkcnMvZG93bnJldi54bWxQSwUGAAAAAAQABAD6AAAAnQMAAAAA&#10;">
                  <v:shape id="Freeform 263" o:spid="_x0000_s1032" style="position:absolute;left:6;top:3299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AoIsYA&#10;AADcAAAADwAAAGRycy9kb3ducmV2LnhtbESPT2sCMRTE74V+h/AKvdWse7DLahQpaAsFwT8tensk&#10;z83azcuySXX99kYo9DjMzG+Yyax3jThTF2rPCoaDDASx9qbmSsFuu3gpQISIbLDxTAquFGA2fXyY&#10;YGn8hdd03sRKJAiHEhXYGNtSyqAtOQwD3xIn7+g7hzHJrpKmw0uCu0bmWTaSDmtOCxZberOkfza/&#10;ToGuhq/7+edxdfou8vfRSi/t18Ep9fzUz8cgIvXxP/zX/jAK8iKH+5l0BO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8AoIs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260" o:spid="_x0000_s1033" style="position:absolute;left:9336;top:11;width:2;height:3293" coordorigin="9336,11" coordsize="2,32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<v:shape id="Freeform 261" o:spid="_x0000_s1034" style="position:absolute;left:9336;top:11;width:2;height:3293;visibility:visible;mso-wrap-style:square;v-text-anchor:top" coordsize="2,3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MgJ8UA&#10;AADcAAAADwAAAGRycy9kb3ducmV2LnhtbESPQWvCQBSE70L/w/KE3upGWyREV9HSSkU81Aq5PrLP&#10;JJh9m+5uTfz3rlDwOMzMN8x82ZtGXMj52rKC8SgBQVxYXXOp4Pjz+ZKC8AFZY2OZFFzJw3LxNJhj&#10;pm3H33Q5hFJECPsMFVQhtJmUvqjIoB/Zljh6J+sMhihdKbXDLsJNIydJMpUGa44LFbb0XlFxPvwZ&#10;Belmj02XJx/51f2et9NNvl7vXpV6HvarGYhAfXiE/9tfWsEkfYP7mXg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UyAnxQAAANwAAAAPAAAAAAAAAAAAAAAAAJgCAABkcnMv&#10;ZG93bnJldi54bWxQSwUGAAAAAAQABAD1AAAAigMAAAAA&#10;" path="m,l,3292e" filled="f" strokeweight=".58pt">
                    <v:path arrowok="t" o:connecttype="custom" o:connectlocs="0,11;0,3303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line="200" w:lineRule="atLeast"/>
        <w:rPr>
          <w:rFonts w:ascii="Arial Narrow" w:eastAsia="Arial Narrow" w:hAnsi="Arial Narrow" w:cs="Arial Narrow"/>
          <w:sz w:val="20"/>
          <w:szCs w:val="20"/>
          <w:lang w:val="sk-SK"/>
        </w:rPr>
        <w:sectPr w:rsidR="00A56B34" w:rsidRPr="001721F2">
          <w:pgSz w:w="11910" w:h="16840"/>
          <w:pgMar w:top="220" w:right="1160" w:bottom="960" w:left="1180" w:header="0" w:footer="762" w:gutter="0"/>
          <w:cols w:space="708"/>
        </w:sectPr>
      </w:pPr>
    </w:p>
    <w:p w:rsidR="00A56B34" w:rsidRPr="001721F2" w:rsidRDefault="00A56B34">
      <w:pPr>
        <w:spacing w:before="1"/>
        <w:rPr>
          <w:rFonts w:ascii="Arial Narrow" w:eastAsia="Arial Narrow" w:hAnsi="Arial Narrow" w:cs="Arial Narrow"/>
          <w:sz w:val="9"/>
          <w:szCs w:val="9"/>
          <w:lang w:val="sk-SK"/>
        </w:rPr>
      </w:pPr>
    </w:p>
    <w:p w:rsidR="00A56B34" w:rsidRPr="001721F2" w:rsidRDefault="00EF41B8">
      <w:pPr>
        <w:spacing w:line="200" w:lineRule="atLeast"/>
        <w:ind w:left="285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1609725" cy="167005"/>
                <wp:effectExtent l="9525" t="9525" r="9525" b="13970"/>
                <wp:docPr id="275" name="Text Box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12"/>
                              <w:ind w:left="10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99" o:spid="_x0000_s1226" type="#_x0000_t202" style="width:126.75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" filled="f" strokeweight="1pt">
                <v:textbox inset="0,0,0,0">
                  <w:txbxContent>
                    <w:p w:rsidR="001721F2" w:rsidRDefault="001721F2">
                      <w:pPr>
                        <w:spacing w:before="12"/>
                        <w:ind w:left="108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Poznámky Úč POD 3 - 01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6B34" w:rsidRPr="001721F2" w:rsidRDefault="00A56B34">
      <w:pPr>
        <w:spacing w:before="9"/>
        <w:rPr>
          <w:rFonts w:ascii="Arial Narrow" w:eastAsia="Arial Narrow" w:hAnsi="Arial Narrow" w:cs="Arial Narrow"/>
          <w:lang w:val="sk-SK"/>
        </w:rPr>
      </w:pP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469"/>
        </w:tabs>
        <w:spacing w:before="0"/>
        <w:ind w:left="468" w:hanging="288"/>
        <w:rPr>
          <w:lang w:val="sk-SK"/>
        </w:rPr>
      </w:pPr>
      <w:r w:rsidRPr="001721F2">
        <w:rPr>
          <w:spacing w:val="-1"/>
          <w:lang w:val="sk-SK"/>
        </w:rPr>
        <w:t>Informácie</w:t>
      </w:r>
      <w:r w:rsidRPr="001721F2">
        <w:rPr>
          <w:lang w:val="sk-SK"/>
        </w:rPr>
        <w:t xml:space="preserve"> k</w:t>
      </w:r>
      <w:r w:rsidRPr="001721F2">
        <w:rPr>
          <w:spacing w:val="1"/>
          <w:lang w:val="sk-SK"/>
        </w:rPr>
        <w:t xml:space="preserve"> </w:t>
      </w:r>
      <w:r w:rsidRPr="001721F2">
        <w:rPr>
          <w:lang w:val="sk-SK"/>
        </w:rPr>
        <w:t>časti G.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písm. </w:t>
      </w:r>
      <w:r w:rsidRPr="001721F2">
        <w:rPr>
          <w:spacing w:val="-1"/>
          <w:lang w:val="sk-SK"/>
        </w:rPr>
        <w:t>l)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prílohy</w:t>
      </w:r>
      <w:r w:rsidRPr="001721F2">
        <w:rPr>
          <w:lang w:val="sk-SK"/>
        </w:rPr>
        <w:t xml:space="preserve"> č. 3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o</w:t>
      </w:r>
      <w:r w:rsidRPr="001721F2">
        <w:rPr>
          <w:spacing w:val="-1"/>
          <w:lang w:val="sk-SK"/>
        </w:rPr>
        <w:t xml:space="preserve"> položkách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zabezpečených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derivátmi</w:t>
      </w:r>
    </w:p>
    <w:p w:rsidR="00A56B34" w:rsidRPr="001721F2" w:rsidRDefault="008C1DFF">
      <w:pPr>
        <w:spacing w:before="126"/>
        <w:ind w:left="97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lang w:val="sk-SK"/>
        </w:rPr>
        <w:br w:type="column"/>
      </w:r>
      <w:r w:rsidRPr="001721F2">
        <w:rPr>
          <w:rFonts w:ascii="Arial" w:hAnsi="Arial"/>
          <w:sz w:val="20"/>
          <w:lang w:val="sk-SK"/>
        </w:rPr>
        <w:lastRenderedPageBreak/>
        <w:t>DIČ</w:t>
      </w:r>
    </w:p>
    <w:p w:rsidR="00A56B34" w:rsidRPr="001721F2" w:rsidRDefault="00EF41B8">
      <w:pPr>
        <w:spacing w:before="27"/>
        <w:ind w:left="99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4504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-181610</wp:posOffset>
                </wp:positionV>
                <wp:extent cx="1439545" cy="359410"/>
                <wp:effectExtent l="3175" t="0" r="0" b="3175"/>
                <wp:wrapNone/>
                <wp:docPr id="274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7" o:spid="_x0000_s1227" type="#_x0000_t202" style="position:absolute;left:0;text-align:left;margin-left:409pt;margin-top:-14.3pt;width:113.35pt;height:28.3pt;z-index:4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  <w:tr w:rsidR="001721F2">
                        <w:trPr>
                          <w:trHeight w:hRule="exact" w:val="273"/>
                        </w:trPr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  <w:sectPr w:rsidR="00A56B34" w:rsidRPr="001721F2">
          <w:pgSz w:w="11910" w:h="16840"/>
          <w:pgMar w:top="220" w:right="1160" w:bottom="960" w:left="1180" w:header="0" w:footer="762" w:gutter="0"/>
          <w:cols w:num="2" w:space="708" w:equalWidth="0">
            <w:col w:w="6499" w:space="40"/>
            <w:col w:w="3031"/>
          </w:cols>
        </w:sectPr>
      </w:pPr>
    </w:p>
    <w:p w:rsidR="00A56B34" w:rsidRPr="001721F2" w:rsidRDefault="00A56B34">
      <w:pPr>
        <w:spacing w:before="4"/>
        <w:rPr>
          <w:rFonts w:ascii="Arial" w:eastAsia="Arial" w:hAnsi="Arial" w:cs="Arial"/>
          <w:sz w:val="5"/>
          <w:szCs w:val="5"/>
          <w:lang w:val="sk-SK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5387"/>
        <w:gridCol w:w="1973"/>
        <w:gridCol w:w="1940"/>
      </w:tblGrid>
      <w:tr w:rsidR="00A56B34" w:rsidRPr="001721F2">
        <w:trPr>
          <w:trHeight w:hRule="exact" w:val="372"/>
        </w:trPr>
        <w:tc>
          <w:tcPr>
            <w:tcW w:w="5387" w:type="dxa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3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69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Zabezpečovaná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položka</w:t>
            </w:r>
          </w:p>
        </w:tc>
        <w:tc>
          <w:tcPr>
            <w:tcW w:w="3913" w:type="dxa"/>
            <w:gridSpan w:val="2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Reálna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hodnota</w:t>
            </w:r>
          </w:p>
        </w:tc>
      </w:tr>
      <w:tr w:rsidR="00A56B34" w:rsidRPr="001721F2">
        <w:trPr>
          <w:trHeight w:hRule="exact" w:val="770"/>
        </w:trPr>
        <w:tc>
          <w:tcPr>
            <w:tcW w:w="5387" w:type="dxa"/>
            <w:vMerge/>
            <w:tcBorders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97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2"/>
              <w:ind w:left="641" w:right="365" w:hanging="274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  <w:tc>
          <w:tcPr>
            <w:tcW w:w="194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"/>
              <w:ind w:left="271" w:right="266" w:firstLine="85"/>
              <w:jc w:val="both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</w:t>
            </w:r>
            <w:r w:rsidRPr="001721F2">
              <w:rPr>
                <w:rFonts w:ascii="Arial Narrow" w:hAnsi="Arial Narrow"/>
                <w:b/>
                <w:spacing w:val="2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predchádzajúce</w:t>
            </w:r>
            <w:r w:rsidRPr="001721F2">
              <w:rPr>
                <w:rFonts w:ascii="Arial Narrow" w:hAnsi="Arial Narrow"/>
                <w:b/>
                <w:spacing w:val="2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</w:tr>
      <w:tr w:rsidR="00A56B34" w:rsidRPr="001721F2">
        <w:trPr>
          <w:trHeight w:hRule="exact" w:val="256"/>
        </w:trPr>
        <w:tc>
          <w:tcPr>
            <w:tcW w:w="5387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194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lef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</w:tr>
      <w:tr w:rsidR="00A56B34" w:rsidRPr="001721F2">
        <w:trPr>
          <w:trHeight w:hRule="exact" w:val="345"/>
        </w:trPr>
        <w:tc>
          <w:tcPr>
            <w:tcW w:w="5387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Majetok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vykázaný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v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súvahe</w:t>
            </w:r>
          </w:p>
        </w:tc>
        <w:tc>
          <w:tcPr>
            <w:tcW w:w="197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94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14"/>
        </w:trPr>
        <w:tc>
          <w:tcPr>
            <w:tcW w:w="538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9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Záväzok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vykázaný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v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súvahe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9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94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9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3"/>
        </w:trPr>
        <w:tc>
          <w:tcPr>
            <w:tcW w:w="5387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Zmluvy,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ktoré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neúčtujú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na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súvahových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účtoch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940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286"/>
        </w:trPr>
        <w:tc>
          <w:tcPr>
            <w:tcW w:w="5387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Očakávané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budúce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obchody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dosiaľ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zmluvne nezabezpečené</w:t>
            </w:r>
          </w:p>
        </w:tc>
        <w:tc>
          <w:tcPr>
            <w:tcW w:w="1973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4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940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4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61"/>
        </w:trPr>
        <w:tc>
          <w:tcPr>
            <w:tcW w:w="5387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Spolu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7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940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7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9"/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2100580"/>
                <wp:effectExtent l="9525" t="9525" r="8255" b="4445"/>
                <wp:docPr id="265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2100580"/>
                          <a:chOff x="0" y="0"/>
                          <a:chExt cx="9347" cy="3308"/>
                        </a:xfrm>
                      </wpg:grpSpPr>
                      <wpg:grpSp>
                        <wpg:cNvPr id="266" name="Group 25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267" name="Freeform 25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8" name="Group 25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3292"/>
                            <a:chOff x="11" y="11"/>
                            <a:chExt cx="2" cy="3292"/>
                          </a:xfrm>
                        </wpg:grpSpPr>
                        <wps:wsp>
                          <wps:cNvPr id="269" name="Freeform 25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329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292"/>
                                <a:gd name="T2" fmla="+- 0 3302 11"/>
                                <a:gd name="T3" fmla="*/ 3302 h 32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2">
                                  <a:moveTo>
                                    <a:pt x="0" y="0"/>
                                  </a:moveTo>
                                  <a:lnTo>
                                    <a:pt x="0" y="32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0" name="Group 251"/>
                        <wpg:cNvGrpSpPr>
                          <a:grpSpLocks/>
                        </wpg:cNvGrpSpPr>
                        <wpg:grpSpPr bwMode="auto">
                          <a:xfrm>
                            <a:off x="6" y="3297"/>
                            <a:ext cx="9335" cy="2"/>
                            <a:chOff x="6" y="3297"/>
                            <a:chExt cx="9335" cy="2"/>
                          </a:xfrm>
                        </wpg:grpSpPr>
                        <wps:wsp>
                          <wps:cNvPr id="271" name="Freeform 252"/>
                          <wps:cNvSpPr>
                            <a:spLocks/>
                          </wps:cNvSpPr>
                          <wps:spPr bwMode="auto">
                            <a:xfrm>
                              <a:off x="6" y="3297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2" name="Group 249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3292"/>
                            <a:chOff x="9336" y="11"/>
                            <a:chExt cx="2" cy="3292"/>
                          </a:xfrm>
                        </wpg:grpSpPr>
                        <wps:wsp>
                          <wps:cNvPr id="273" name="Freeform 250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329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292"/>
                                <a:gd name="T2" fmla="+- 0 3302 11"/>
                                <a:gd name="T3" fmla="*/ 3302 h 32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2">
                                  <a:moveTo>
                                    <a:pt x="0" y="0"/>
                                  </a:moveTo>
                                  <a:lnTo>
                                    <a:pt x="0" y="32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48" o:spid="_x0000_s1026" style="width:467.35pt;height:165.4pt;mso-position-horizontal-relative:char;mso-position-vertical-relative:line" coordsize="9347,3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">
                <v:group id="Group 255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sjb8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Zsjb8QAAADcAAAA&#10;DwAAAAAAAAAAAAAAAACqAgAAZHJzL2Rvd25yZXYueG1sUEsFBgAAAAAEAAQA+gAAAJsDAAAAAA==&#10;">
                  <v:shape id="Freeform 256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ttQMYA&#10;AADcAAAADwAAAGRycy9kb3ducmV2LnhtbESPQWsCMRSE70L/Q3gFbzXrHlZZjSKFtkJBqLait0fy&#10;3KxuXpZNqtt/3xQKHoeZ+YaZL3vXiCt1ofasYDzKQBBrb2quFHzuXp6mIEJENth4JgU/FGC5eBjM&#10;sTT+xh903cZKJAiHEhXYGNtSyqAtOQwj3xIn7+Q7hzHJrpKmw1uCu0bmWVZIhzWnBYstPVvSl+23&#10;U6Cr8eSwej9tzvtp/lZs9Kv9Ojqlho/9agYiUh/v4f/22ijIiwn8nU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ttQM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253" o:spid="_x0000_s1029" style="position:absolute;left:11;top:11;width:2;height:3292" coordorigin="11,11" coordsize="2,3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gShs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SBKGwwAAANwAAAAP&#10;AAAAAAAAAAAAAAAAAKoCAABkcnMvZG93bnJldi54bWxQSwUGAAAAAAQABAD6AAAAmgMAAAAA&#10;">
                  <v:shape id="Freeform 254" o:spid="_x0000_s1030" style="position:absolute;left:11;top:11;width:2;height:3292;visibility:visible;mso-wrap-style:square;v-text-anchor:top" coordsize="2,3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H1B8UA&#10;AADcAAAADwAAAGRycy9kb3ducmV2LnhtbESPQWvCQBSE70L/w/IKvYhulCJp6iptpLQnRat4fWRf&#10;k8Xs25DdJum/7wqCx2FmvmGW68HWoqPWG8cKZtMEBHHhtOFSwfH7Y5KC8AFZY+2YFPyRh/XqYbTE&#10;TLue99QdQikihH2GCqoQmkxKX1Rk0U9dQxy9H9daDFG2pdQt9hFuazlPkoW0aDguVNhQXlFxOfxa&#10;BV1TmF3+WZskbM7p8yUfn/r3rVJPj8PbK4hAQ7iHb+0vrWC+eIHrmXgE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4fUHxQAAANwAAAAPAAAAAAAAAAAAAAAAAJgCAABkcnMv&#10;ZG93bnJldi54bWxQSwUGAAAAAAQABAD1AAAAigMAAAAA&#10;" path="m,l,3291e" filled="f" strokeweight=".58pt">
                    <v:path arrowok="t" o:connecttype="custom" o:connectlocs="0,11;0,3302" o:connectangles="0,0"/>
                  </v:shape>
                </v:group>
                <v:group id="Group 251" o:spid="_x0000_s1031" style="position:absolute;left:6;top:3297;width:9335;height:2" coordorigin="6,3297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eIXc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jniF3CAAAA3AAAAA8A&#10;AAAAAAAAAAAAAAAAqgIAAGRycy9kb3ducmV2LnhtbFBLBQYAAAAABAAEAPoAAACZAwAAAAA=&#10;">
                  <v:shape id="Freeform 252" o:spid="_x0000_s1032" style="position:absolute;left:6;top:3297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fGcsYA&#10;AADcAAAADwAAAGRycy9kb3ducmV2LnhtbESPQWsCMRSE70L/Q3gFbzW7e1BZjSKFtkJBqLait0fy&#10;3KxuXpZNqtt/3xQKHoeZ+YaZL3vXiCt1ofasIB9lIIi1NzVXCj53L09TECEiG2w8k4IfCrBcPAzm&#10;WBp/4w+6bmMlEoRDiQpsjG0pZdCWHIaRb4mTd/Kdw5hkV0nT4S3BXSOLLBtLhzWnBYstPVvSl+23&#10;U6CrfHJYvZ825/20eBtv9Kv9Ojqlho/9agYiUh/v4f/22igoJjn8nU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sfGcs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249" o:spid="_x0000_s1033" style="position:absolute;left:9336;top:11;width:2;height:3292" coordorigin="9336,11" coordsize="2,3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mzsc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km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5s7HFAAAA3AAA&#10;AA8AAAAAAAAAAAAAAAAAqgIAAGRycy9kb3ducmV2LnhtbFBLBQYAAAAABAAEAPoAAACcAwAAAAA=&#10;">
                  <v:shape id="Freeform 250" o:spid="_x0000_s1034" style="position:absolute;left:9336;top:11;width:2;height:3292;visibility:visible;mso-wrap-style:square;v-text-anchor:top" coordsize="2,3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BUMMYA&#10;AADcAAAADwAAAGRycy9kb3ducmV2LnhtbESPQWvCQBSE7wX/w/IEL0U3taVK6io1UvSkVC29PrKv&#10;yWL2bciuSfz3bqHQ4zAz3zCLVW8r0VLjjWMFT5MEBHHutOFCwfn0MZ6D8AFZY+WYFNzIw2o5eFhg&#10;ql3Hn9QeQyEihH2KCsoQ6lRKn5dk0U9cTRy9H9dYDFE2hdQNdhFuKzlNkldp0XBcKLGmrKT8crxa&#10;BW2dm0O2rUwSNt/zl0v2+NWt90qNhv37G4hAffgP/7V3WsF09gy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BUMMYAAADcAAAADwAAAAAAAAAAAAAAAACYAgAAZHJz&#10;L2Rvd25yZXYueG1sUEsFBgAAAAAEAAQA9QAAAIsDAAAAAA==&#10;" path="m,l,3291e" filled="f" strokeweight=".58pt">
                    <v:path arrowok="t" o:connecttype="custom" o:connectlocs="0,11;0,3302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rPr>
          <w:rFonts w:ascii="Arial" w:eastAsia="Arial" w:hAnsi="Arial" w:cs="Arial"/>
          <w:sz w:val="19"/>
          <w:szCs w:val="19"/>
          <w:lang w:val="sk-SK"/>
        </w:rPr>
      </w:pP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469"/>
        </w:tabs>
        <w:ind w:left="468" w:hanging="288"/>
        <w:rPr>
          <w:lang w:val="sk-SK"/>
        </w:rPr>
      </w:pPr>
      <w:r w:rsidRPr="001721F2">
        <w:rPr>
          <w:spacing w:val="-1"/>
          <w:lang w:val="sk-SK"/>
        </w:rPr>
        <w:t>Informácie</w:t>
      </w:r>
      <w:r w:rsidRPr="001721F2">
        <w:rPr>
          <w:lang w:val="sk-SK"/>
        </w:rPr>
        <w:t xml:space="preserve"> k</w:t>
      </w:r>
      <w:r w:rsidRPr="001721F2">
        <w:rPr>
          <w:spacing w:val="1"/>
          <w:lang w:val="sk-SK"/>
        </w:rPr>
        <w:t xml:space="preserve"> </w:t>
      </w:r>
      <w:r w:rsidRPr="001721F2">
        <w:rPr>
          <w:lang w:val="sk-SK"/>
        </w:rPr>
        <w:t>časti G.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písm.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m) </w:t>
      </w:r>
      <w:r w:rsidRPr="001721F2">
        <w:rPr>
          <w:spacing w:val="-1"/>
          <w:lang w:val="sk-SK"/>
        </w:rPr>
        <w:t>prílohy</w:t>
      </w:r>
      <w:r w:rsidRPr="001721F2">
        <w:rPr>
          <w:spacing w:val="1"/>
          <w:lang w:val="sk-SK"/>
        </w:rPr>
        <w:t xml:space="preserve"> </w:t>
      </w:r>
      <w:r w:rsidRPr="001721F2">
        <w:rPr>
          <w:lang w:val="sk-SK"/>
        </w:rPr>
        <w:t>č.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3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o </w:t>
      </w:r>
      <w:r w:rsidRPr="001721F2">
        <w:rPr>
          <w:spacing w:val="-1"/>
          <w:lang w:val="sk-SK"/>
        </w:rPr>
        <w:t>majetku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prenajatom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formou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finančného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prenájmu</w:t>
      </w:r>
    </w:p>
    <w:p w:rsidR="00A56B34" w:rsidRPr="001721F2" w:rsidRDefault="00A56B34">
      <w:pPr>
        <w:spacing w:before="4"/>
        <w:rPr>
          <w:rFonts w:ascii="Arial Narrow" w:eastAsia="Arial Narrow" w:hAnsi="Arial Narrow" w:cs="Arial Narrow"/>
          <w:sz w:val="5"/>
          <w:szCs w:val="5"/>
          <w:lang w:val="sk-SK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705"/>
        <w:gridCol w:w="1210"/>
        <w:gridCol w:w="1464"/>
        <w:gridCol w:w="1106"/>
        <w:gridCol w:w="1230"/>
        <w:gridCol w:w="1512"/>
        <w:gridCol w:w="1073"/>
      </w:tblGrid>
      <w:tr w:rsidR="00A56B34" w:rsidRPr="001721F2">
        <w:trPr>
          <w:trHeight w:hRule="exact" w:val="501"/>
        </w:trPr>
        <w:tc>
          <w:tcPr>
            <w:tcW w:w="1705" w:type="dxa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3"/>
              <w:rPr>
                <w:rFonts w:ascii="Arial Narrow" w:eastAsia="Arial Narrow" w:hAnsi="Arial Narrow" w:cs="Arial Narrow"/>
                <w:sz w:val="24"/>
                <w:szCs w:val="24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521" w:right="518" w:firstLine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Názov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položky</w:t>
            </w:r>
          </w:p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5"/>
              <w:rPr>
                <w:rFonts w:ascii="Arial Narrow" w:eastAsia="Arial Narrow" w:hAnsi="Arial Narrow" w:cs="Arial Narrow"/>
                <w:sz w:val="25"/>
                <w:szCs w:val="25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3780" w:type="dxa"/>
            <w:gridSpan w:val="3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7"/>
              <w:ind w:left="912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 obdobie</w:t>
            </w:r>
          </w:p>
        </w:tc>
        <w:tc>
          <w:tcPr>
            <w:tcW w:w="3815" w:type="dxa"/>
            <w:gridSpan w:val="3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561" w:right="263" w:hanging="129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 predchádzajúce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pacing w:val="59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</w:tr>
      <w:tr w:rsidR="00A56B34" w:rsidRPr="001721F2">
        <w:trPr>
          <w:trHeight w:hRule="exact" w:val="271"/>
        </w:trPr>
        <w:tc>
          <w:tcPr>
            <w:tcW w:w="170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37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Splatnosť</w:t>
            </w:r>
          </w:p>
        </w:tc>
        <w:tc>
          <w:tcPr>
            <w:tcW w:w="38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Splatnosť</w:t>
            </w:r>
          </w:p>
        </w:tc>
      </w:tr>
      <w:tr w:rsidR="00A56B34" w:rsidRPr="001721F2">
        <w:trPr>
          <w:trHeight w:hRule="exact" w:val="748"/>
        </w:trPr>
        <w:tc>
          <w:tcPr>
            <w:tcW w:w="170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7"/>
              <w:ind w:left="82" w:right="78" w:firstLine="5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do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jedného</w:t>
            </w:r>
            <w:r w:rsidRPr="001721F2">
              <w:rPr>
                <w:rFonts w:ascii="Arial Narrow" w:hAnsi="Arial Narrow"/>
                <w:b/>
                <w:spacing w:val="2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roka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vrátane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55" w:right="54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od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jedného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roka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do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piatich rokov</w:t>
            </w:r>
            <w:r w:rsidRPr="001721F2">
              <w:rPr>
                <w:rFonts w:ascii="Arial Narrow" w:hAnsi="Arial Narrow"/>
                <w:b/>
                <w:spacing w:val="20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vrátane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7"/>
              <w:ind w:left="307" w:right="35" w:hanging="27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viac ako päť rokov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7"/>
              <w:ind w:left="92" w:right="89" w:firstLine="5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do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jedného</w:t>
            </w:r>
            <w:r w:rsidRPr="001721F2">
              <w:rPr>
                <w:rFonts w:ascii="Arial Narrow" w:hAnsi="Arial Narrow"/>
                <w:b/>
                <w:spacing w:val="2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roka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vrátane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80" w:right="77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od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jedného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roka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do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piatich rokov</w:t>
            </w:r>
            <w:r w:rsidRPr="001721F2">
              <w:rPr>
                <w:rFonts w:ascii="Arial Narrow" w:hAnsi="Arial Narrow"/>
                <w:b/>
                <w:spacing w:val="20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vrátane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7"/>
              <w:ind w:left="291" w:right="17" w:hanging="27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viac ako päť rokov</w:t>
            </w:r>
          </w:p>
        </w:tc>
      </w:tr>
      <w:tr w:rsidR="00A56B34" w:rsidRPr="001721F2">
        <w:trPr>
          <w:trHeight w:hRule="exact" w:val="256"/>
        </w:trPr>
        <w:tc>
          <w:tcPr>
            <w:tcW w:w="1705" w:type="dxa"/>
            <w:vMerge/>
            <w:tcBorders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21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1464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d</w:t>
            </w:r>
          </w:p>
        </w:tc>
        <w:tc>
          <w:tcPr>
            <w:tcW w:w="123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e</w:t>
            </w:r>
          </w:p>
        </w:tc>
        <w:tc>
          <w:tcPr>
            <w:tcW w:w="1512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f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g</w:t>
            </w:r>
          </w:p>
        </w:tc>
      </w:tr>
      <w:tr w:rsidR="00A56B34" w:rsidRPr="001721F2">
        <w:trPr>
          <w:trHeight w:hRule="exact" w:val="345"/>
        </w:trPr>
        <w:tc>
          <w:tcPr>
            <w:tcW w:w="1705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Istina</w:t>
            </w:r>
          </w:p>
        </w:tc>
        <w:tc>
          <w:tcPr>
            <w:tcW w:w="121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left="77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6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left="66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3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left="79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1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3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7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left="63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170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Finančný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náklad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left="77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6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left="66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3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left="79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1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left="63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61"/>
        </w:trPr>
        <w:tc>
          <w:tcPr>
            <w:tcW w:w="1705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Spolu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left="77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6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left="66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30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left="79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12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right="3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left="63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10"/>
        <w:rPr>
          <w:rFonts w:ascii="Arial Narrow" w:eastAsia="Arial Narrow" w:hAnsi="Arial Narrow" w:cs="Arial Narrow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2581910"/>
                <wp:effectExtent l="9525" t="9525" r="8255" b="8890"/>
                <wp:docPr id="256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2581910"/>
                          <a:chOff x="0" y="0"/>
                          <a:chExt cx="9347" cy="4066"/>
                        </a:xfrm>
                      </wpg:grpSpPr>
                      <wpg:grpSp>
                        <wpg:cNvPr id="257" name="Group 2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258" name="Freeform 2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244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4049"/>
                            <a:chOff x="11" y="11"/>
                            <a:chExt cx="2" cy="4049"/>
                          </a:xfrm>
                        </wpg:grpSpPr>
                        <wps:wsp>
                          <wps:cNvPr id="260" name="Freeform 245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4049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4049"/>
                                <a:gd name="T2" fmla="+- 0 4059 11"/>
                                <a:gd name="T3" fmla="*/ 4059 h 40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49">
                                  <a:moveTo>
                                    <a:pt x="0" y="0"/>
                                  </a:moveTo>
                                  <a:lnTo>
                                    <a:pt x="0" y="404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242"/>
                        <wpg:cNvGrpSpPr>
                          <a:grpSpLocks/>
                        </wpg:cNvGrpSpPr>
                        <wpg:grpSpPr bwMode="auto">
                          <a:xfrm>
                            <a:off x="6" y="4055"/>
                            <a:ext cx="9335" cy="2"/>
                            <a:chOff x="6" y="4055"/>
                            <a:chExt cx="9335" cy="2"/>
                          </a:xfrm>
                        </wpg:grpSpPr>
                        <wps:wsp>
                          <wps:cNvPr id="262" name="Freeform 243"/>
                          <wps:cNvSpPr>
                            <a:spLocks/>
                          </wps:cNvSpPr>
                          <wps:spPr bwMode="auto">
                            <a:xfrm>
                              <a:off x="6" y="4055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240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4049"/>
                            <a:chOff x="9336" y="11"/>
                            <a:chExt cx="2" cy="4049"/>
                          </a:xfrm>
                        </wpg:grpSpPr>
                        <wps:wsp>
                          <wps:cNvPr id="264" name="Freeform 241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4049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4049"/>
                                <a:gd name="T2" fmla="+- 0 4059 11"/>
                                <a:gd name="T3" fmla="*/ 4059 h 40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49">
                                  <a:moveTo>
                                    <a:pt x="0" y="0"/>
                                  </a:moveTo>
                                  <a:lnTo>
                                    <a:pt x="0" y="404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39" o:spid="_x0000_s1026" style="width:467.35pt;height:203.3pt;mso-position-horizontal-relative:char;mso-position-vertical-relative:line" coordsize="9347,4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">
                <v:group id="Group 246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<v:shape id="Freeform 247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gzj8MA&#10;AADcAAAADwAAAGRycy9kb3ducmV2LnhtbERPy2oCMRTdC/5DuIXuNONArUyNIoW2QkHwid1dkutk&#10;6uRmmESd/r1ZFFwezns671wtrtSGyrOC0TADQay9qbhUsNt+DCYgQkQ2WHsmBX8UYD7r96ZYGH/j&#10;NV03sRQphEOBCmyMTSFl0JYchqFviBN38q3DmGBbStPiLYW7WuZZNpYOK04NFht6t6TPm4tToMvR&#10;63HxfVr9Hib513ilP+3+xyn1/NQt3kBE6uJD/O9eGgX5S1qbzqQj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gzj8MAAADcAAAADwAAAAAAAAAAAAAAAACYAgAAZHJzL2Rv&#10;d25yZXYueG1sUEsFBgAAAAAEAAQA9QAAAIgDAAAAAA==&#10;" path="m,l9335,e" filled="f" strokeweight=".58pt">
                    <v:path arrowok="t" o:connecttype="custom" o:connectlocs="0,0;9335,0" o:connectangles="0,0"/>
                  </v:shape>
                </v:group>
                <v:group id="Group 244" o:spid="_x0000_s1029" style="position:absolute;left:11;top:11;width:2;height:4049" coordorigin="11,11" coordsize="2,40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shape id="Freeform 245" o:spid="_x0000_s1030" style="position:absolute;left:11;top:11;width:2;height:4049;visibility:visible;mso-wrap-style:square;v-text-anchor:top" coordsize="2,40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hi7MIA&#10;AADcAAAADwAAAGRycy9kb3ducmV2LnhtbERPz2vCMBS+D/wfwhN2m6kdlK0aRWSDsVHY1Iu3R/Ns&#10;i81LSbI2+++Xg+Dx4/u93kbTi5Gc7ywrWC4yEMS11R03Ck7H96cXED4ga+wtk4I/8rDdzB7WWGo7&#10;8Q+Nh9CIFMK+RAVtCEMppa9bMugXdiBO3MU6gyFB10jtcErhppd5lhXSYMepocWB9i3V18OvUdDn&#10;mdvV33H4epaf8vwWX6+nqlLqcR53KxCBYriLb+4PrSAv0vx0Jh0B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6GLswgAAANwAAAAPAAAAAAAAAAAAAAAAAJgCAABkcnMvZG93&#10;bnJldi54bWxQSwUGAAAAAAQABAD1AAAAhwMAAAAA&#10;" path="m,l,4048e" filled="f" strokeweight=".58pt">
                    <v:path arrowok="t" o:connecttype="custom" o:connectlocs="0,11;0,4059" o:connectangles="0,0"/>
                  </v:shape>
                </v:group>
                <v:group id="Group 242" o:spid="_x0000_s1031" style="position:absolute;left:6;top:4055;width:9335;height:2" coordorigin="6,4055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shape id="Freeform 243" o:spid="_x0000_s1032" style="position:absolute;left:6;top:4055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O2McA&#10;AADcAAAADwAAAGRycy9kb3ducmV2LnhtbESPS2vDMBCE74H+B7GF3ho5PjjBjRJCIQ8IBPJoaW+L&#10;tLHcWitjqYn776tAIcdhZr5hpvPeNeJCXag9KxgNMxDE2puaKwWn4/J5AiJEZIONZ1LwSwHms4fB&#10;FEvjr7ynyyFWIkE4lKjAxtiWUgZtyWEY+pY4eWffOYxJdpU0HV4T3DUyz7JCOqw5LVhs6dWS/j78&#10;OAW6Go0/Ftvz7ut9kq+LnV7Zt0+n1NNjv3gBEamP9/B/e2MU5EUOtzPpCM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MztjHAAAA3AAAAA8AAAAAAAAAAAAAAAAAmAIAAGRy&#10;cy9kb3ducmV2LnhtbFBLBQYAAAAABAAEAPUAAACMAwAAAAA=&#10;" path="m,l9335,e" filled="f" strokeweight=".58pt">
                    <v:path arrowok="t" o:connecttype="custom" o:connectlocs="0,0;9335,0" o:connectangles="0,0"/>
                  </v:shape>
                </v:group>
                <v:group id="Group 240" o:spid="_x0000_s1033" style="position:absolute;left:9336;top:11;width:2;height:4049" coordorigin="9336,11" coordsize="2,40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<v:shape id="Freeform 241" o:spid="_x0000_s1034" style="position:absolute;left:9336;top:11;width:2;height:4049;visibility:visible;mso-wrap-style:square;v-text-anchor:top" coordsize="2,40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k78QA&#10;AADcAAAADwAAAGRycy9kb3ducmV2LnhtbESPQWsCMRSE70L/Q3gFb5rtWqTdGkWKgiiCWi+9PTav&#10;u4ublyWJGv99Iwgeh5n5hpnMomnFhZxvLCt4G2YgiEurG64UHH+Wgw8QPiBrbC2Tght5mE1fehMs&#10;tL3yni6HUIkEYV+ggjqErpDSlzUZ9EPbESfvzzqDIUlXSe3wmuCmlXmWjaXBhtNCjR1911SeDmej&#10;oM0zNy93sduM5Fr+LuLn6bjdKtV/jfMvEIFieIYf7ZVWkI/f4X4mHQE5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ZO/EAAAA3AAAAA8AAAAAAAAAAAAAAAAAmAIAAGRycy9k&#10;b3ducmV2LnhtbFBLBQYAAAAABAAEAPUAAACJAwAAAAA=&#10;" path="m,l,4048e" filled="f" strokeweight=".58pt">
                    <v:path arrowok="t" o:connecttype="custom" o:connectlocs="0,11;0,4059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line="200" w:lineRule="atLeast"/>
        <w:rPr>
          <w:rFonts w:ascii="Arial Narrow" w:eastAsia="Arial Narrow" w:hAnsi="Arial Narrow" w:cs="Arial Narrow"/>
          <w:sz w:val="20"/>
          <w:szCs w:val="20"/>
          <w:lang w:val="sk-SK"/>
        </w:rPr>
        <w:sectPr w:rsidR="00A56B34" w:rsidRPr="001721F2">
          <w:type w:val="continuous"/>
          <w:pgSz w:w="11910" w:h="16840"/>
          <w:pgMar w:top="220" w:right="1160" w:bottom="960" w:left="1180" w:header="708" w:footer="708" w:gutter="0"/>
          <w:cols w:space="708"/>
        </w:sectPr>
      </w:pPr>
    </w:p>
    <w:p w:rsidR="00A56B34" w:rsidRPr="001721F2" w:rsidRDefault="00A56B34">
      <w:pPr>
        <w:spacing w:before="1"/>
        <w:rPr>
          <w:rFonts w:ascii="Arial Narrow" w:eastAsia="Arial Narrow" w:hAnsi="Arial Narrow" w:cs="Arial Narrow"/>
          <w:sz w:val="9"/>
          <w:szCs w:val="9"/>
          <w:lang w:val="sk-SK"/>
        </w:rPr>
      </w:pPr>
    </w:p>
    <w:p w:rsidR="00A56B34" w:rsidRPr="001721F2" w:rsidRDefault="00EF41B8">
      <w:pPr>
        <w:spacing w:line="200" w:lineRule="atLeast"/>
        <w:ind w:left="325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1609725" cy="167005"/>
                <wp:effectExtent l="9525" t="9525" r="9525" b="13970"/>
                <wp:docPr id="255" name="Text Box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12"/>
                              <w:ind w:left="10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98" o:spid="_x0000_s1228" type="#_x0000_t202" style="width:126.75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" filled="f" strokeweight="1pt">
                <v:textbox inset="0,0,0,0">
                  <w:txbxContent>
                    <w:p w:rsidR="001721F2" w:rsidRDefault="001721F2">
                      <w:pPr>
                        <w:spacing w:before="12"/>
                        <w:ind w:left="108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Poznámky Úč POD 3 - 01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6B34" w:rsidRPr="001721F2" w:rsidRDefault="00A56B34">
      <w:pPr>
        <w:spacing w:before="11"/>
        <w:rPr>
          <w:rFonts w:ascii="Arial Narrow" w:eastAsia="Arial Narrow" w:hAnsi="Arial Narrow" w:cs="Arial Narrow"/>
          <w:lang w:val="sk-SK"/>
        </w:rPr>
      </w:pPr>
    </w:p>
    <w:p w:rsidR="00A56B34" w:rsidRPr="001721F2" w:rsidRDefault="008C1DFF">
      <w:pPr>
        <w:pStyle w:val="Nadpis11"/>
        <w:spacing w:before="0"/>
        <w:ind w:left="220"/>
        <w:rPr>
          <w:b w:val="0"/>
          <w:bCs w:val="0"/>
          <w:lang w:val="sk-SK"/>
        </w:rPr>
      </w:pPr>
      <w:r w:rsidRPr="001721F2">
        <w:rPr>
          <w:lang w:val="sk-SK"/>
        </w:rPr>
        <w:t>H.</w:t>
      </w:r>
      <w:r w:rsidRPr="001721F2">
        <w:rPr>
          <w:spacing w:val="-9"/>
          <w:lang w:val="sk-SK"/>
        </w:rPr>
        <w:t xml:space="preserve"> </w:t>
      </w:r>
      <w:r w:rsidRPr="001721F2">
        <w:rPr>
          <w:lang w:val="sk-SK"/>
        </w:rPr>
        <w:t>Informácie</w:t>
      </w:r>
      <w:r w:rsidRPr="001721F2">
        <w:rPr>
          <w:spacing w:val="-9"/>
          <w:lang w:val="sk-SK"/>
        </w:rPr>
        <w:t xml:space="preserve"> </w:t>
      </w:r>
      <w:r w:rsidRPr="001721F2">
        <w:rPr>
          <w:lang w:val="sk-SK"/>
        </w:rPr>
        <w:t>o</w:t>
      </w:r>
      <w:r w:rsidRPr="001721F2">
        <w:rPr>
          <w:spacing w:val="-9"/>
          <w:lang w:val="sk-SK"/>
        </w:rPr>
        <w:t xml:space="preserve"> </w:t>
      </w:r>
      <w:r w:rsidRPr="001721F2">
        <w:rPr>
          <w:lang w:val="sk-SK"/>
        </w:rPr>
        <w:t>výnosoch</w:t>
      </w:r>
    </w:p>
    <w:p w:rsidR="00A56B34" w:rsidRPr="001721F2" w:rsidRDefault="00A56B34">
      <w:pPr>
        <w:spacing w:before="2"/>
        <w:rPr>
          <w:rFonts w:ascii="Arial Narrow" w:eastAsia="Arial Narrow" w:hAnsi="Arial Narrow" w:cs="Arial Narrow"/>
          <w:b/>
          <w:bCs/>
          <w:sz w:val="26"/>
          <w:szCs w:val="26"/>
          <w:lang w:val="sk-SK"/>
        </w:rPr>
      </w:pPr>
    </w:p>
    <w:p w:rsidR="00A56B34" w:rsidRPr="001721F2" w:rsidRDefault="008C1DFF">
      <w:pPr>
        <w:pStyle w:val="Zkladntext"/>
        <w:spacing w:before="0"/>
        <w:ind w:left="197"/>
        <w:rPr>
          <w:lang w:val="sk-SK"/>
        </w:rPr>
      </w:pPr>
      <w:r w:rsidRPr="001721F2">
        <w:rPr>
          <w:lang w:val="sk-SK"/>
        </w:rPr>
        <w:t>Informácie k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časti H. písm. a) prílohy č. 3 o tržbách</w:t>
      </w:r>
    </w:p>
    <w:p w:rsidR="00A56B34" w:rsidRPr="001721F2" w:rsidRDefault="008C1DFF">
      <w:pPr>
        <w:spacing w:before="126"/>
        <w:ind w:left="203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lang w:val="sk-SK"/>
        </w:rPr>
        <w:br w:type="column"/>
      </w:r>
      <w:r w:rsidRPr="001721F2">
        <w:rPr>
          <w:rFonts w:ascii="Arial" w:hAnsi="Arial"/>
          <w:sz w:val="20"/>
          <w:lang w:val="sk-SK"/>
        </w:rPr>
        <w:lastRenderedPageBreak/>
        <w:t>DIČ</w:t>
      </w:r>
    </w:p>
    <w:p w:rsidR="00A56B34" w:rsidRPr="001721F2" w:rsidRDefault="00EF41B8">
      <w:pPr>
        <w:spacing w:before="35"/>
        <w:ind w:left="197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4576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-180975</wp:posOffset>
                </wp:positionV>
                <wp:extent cx="1439545" cy="359410"/>
                <wp:effectExtent l="3175" t="0" r="0" b="2540"/>
                <wp:wrapNone/>
                <wp:docPr id="254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7" o:spid="_x0000_s1229" type="#_x0000_t202" style="position:absolute;left:0;text-align:left;margin-left:409pt;margin-top:-14.25pt;width:113.35pt;height:28.3pt;z-index: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  <w:tr w:rsidR="001721F2">
                        <w:trPr>
                          <w:trHeight w:hRule="exact" w:val="273"/>
                        </w:trPr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  <w:sectPr w:rsidR="00A56B34" w:rsidRPr="001721F2">
          <w:footerReference w:type="default" r:id="rId15"/>
          <w:pgSz w:w="11910" w:h="16840"/>
          <w:pgMar w:top="220" w:right="1160" w:bottom="960" w:left="1140" w:header="0" w:footer="762" w:gutter="0"/>
          <w:pgNumType w:start="30"/>
          <w:cols w:num="2" w:space="708" w:equalWidth="0">
            <w:col w:w="4082" w:space="2390"/>
            <w:col w:w="3138"/>
          </w:cols>
        </w:sectPr>
      </w:pPr>
    </w:p>
    <w:p w:rsidR="00A56B34" w:rsidRPr="001721F2" w:rsidRDefault="00A56B34">
      <w:pPr>
        <w:spacing w:before="4"/>
        <w:rPr>
          <w:rFonts w:ascii="Arial" w:eastAsia="Arial" w:hAnsi="Arial" w:cs="Arial"/>
          <w:sz w:val="5"/>
          <w:szCs w:val="5"/>
          <w:lang w:val="sk-SK"/>
        </w:rPr>
      </w:pPr>
    </w:p>
    <w:tbl>
      <w:tblPr>
        <w:tblStyle w:val="TableNormal"/>
        <w:tblW w:w="0" w:type="auto"/>
        <w:tblInd w:w="152" w:type="dxa"/>
        <w:tblLayout w:type="fixed"/>
        <w:tblLook w:val="01E0" w:firstRow="1" w:lastRow="1" w:firstColumn="1" w:lastColumn="1" w:noHBand="0" w:noVBand="0"/>
      </w:tblPr>
      <w:tblGrid>
        <w:gridCol w:w="1643"/>
        <w:gridCol w:w="967"/>
        <w:gridCol w:w="1559"/>
        <w:gridCol w:w="1134"/>
        <w:gridCol w:w="1482"/>
        <w:gridCol w:w="1070"/>
        <w:gridCol w:w="1445"/>
      </w:tblGrid>
      <w:tr w:rsidR="00A56B34" w:rsidRPr="001721F2">
        <w:trPr>
          <w:trHeight w:hRule="exact" w:val="489"/>
        </w:trPr>
        <w:tc>
          <w:tcPr>
            <w:tcW w:w="1643" w:type="dxa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16"/>
              <w:ind w:left="21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Oblasť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odbytu</w:t>
            </w:r>
          </w:p>
        </w:tc>
        <w:tc>
          <w:tcPr>
            <w:tcW w:w="2526" w:type="dxa"/>
            <w:gridSpan w:val="2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"/>
              <w:ind w:left="52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0"/>
                <w:lang w:val="sk-SK"/>
              </w:rPr>
              <w:t>Typ výrobkov,</w:t>
            </w:r>
            <w:r w:rsidRPr="001721F2">
              <w:rPr>
                <w:rFonts w:ascii="Arial Narrow" w:hAnsi="Arial Narrow"/>
                <w:b/>
                <w:spacing w:val="-2"/>
                <w:sz w:val="20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0"/>
                <w:lang w:val="sk-SK"/>
              </w:rPr>
              <w:t>tovarov, služieb</w:t>
            </w:r>
          </w:p>
        </w:tc>
        <w:tc>
          <w:tcPr>
            <w:tcW w:w="2616" w:type="dxa"/>
            <w:gridSpan w:val="2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27" w:lineRule="exact"/>
              <w:ind w:left="97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0"/>
                <w:lang w:val="sk-SK"/>
              </w:rPr>
              <w:t>Typ výrobkov,</w:t>
            </w:r>
            <w:r w:rsidRPr="001721F2">
              <w:rPr>
                <w:rFonts w:ascii="Arial Narrow" w:hAnsi="Arial Narrow"/>
                <w:b/>
                <w:spacing w:val="-2"/>
                <w:sz w:val="20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0"/>
                <w:lang w:val="sk-SK"/>
              </w:rPr>
              <w:t>tovarov, služieb</w:t>
            </w:r>
          </w:p>
        </w:tc>
        <w:tc>
          <w:tcPr>
            <w:tcW w:w="2515" w:type="dxa"/>
            <w:gridSpan w:val="2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"/>
              <w:ind w:left="47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0"/>
                <w:lang w:val="sk-SK"/>
              </w:rPr>
              <w:t>Typ výrobkov,</w:t>
            </w:r>
            <w:r w:rsidRPr="001721F2">
              <w:rPr>
                <w:rFonts w:ascii="Arial Narrow" w:hAnsi="Arial Narrow"/>
                <w:b/>
                <w:spacing w:val="-2"/>
                <w:sz w:val="20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0"/>
                <w:lang w:val="sk-SK"/>
              </w:rPr>
              <w:t>tovarov, služieb</w:t>
            </w:r>
          </w:p>
        </w:tc>
      </w:tr>
      <w:tr w:rsidR="00A56B34" w:rsidRPr="001721F2">
        <w:trPr>
          <w:trHeight w:hRule="exact" w:val="928"/>
        </w:trPr>
        <w:tc>
          <w:tcPr>
            <w:tcW w:w="1643" w:type="dxa"/>
            <w:vMerge/>
            <w:tcBorders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97"/>
              <w:ind w:left="136" w:right="136" w:firstLine="80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Bežné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97"/>
              <w:ind w:left="79" w:right="77" w:firstLine="85"/>
              <w:jc w:val="both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</w:t>
            </w:r>
            <w:r w:rsidRPr="001721F2">
              <w:rPr>
                <w:rFonts w:ascii="Arial Narrow" w:hAnsi="Arial Narrow"/>
                <w:b/>
                <w:spacing w:val="2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predchádzajúce</w:t>
            </w:r>
            <w:r w:rsidRPr="001721F2">
              <w:rPr>
                <w:rFonts w:ascii="Arial Narrow" w:hAnsi="Arial Narrow"/>
                <w:b/>
                <w:spacing w:val="2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97"/>
              <w:ind w:left="220" w:right="218" w:firstLine="80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Bežné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97"/>
              <w:ind w:left="41" w:right="38" w:firstLine="85"/>
              <w:jc w:val="both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</w:t>
            </w:r>
            <w:r w:rsidRPr="001721F2">
              <w:rPr>
                <w:rFonts w:ascii="Arial Narrow" w:hAnsi="Arial Narrow"/>
                <w:b/>
                <w:spacing w:val="2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predchádzajúce</w:t>
            </w:r>
            <w:r w:rsidRPr="001721F2">
              <w:rPr>
                <w:rFonts w:ascii="Arial Narrow" w:hAnsi="Arial Narrow"/>
                <w:b/>
                <w:spacing w:val="2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97"/>
              <w:ind w:left="188" w:right="187" w:firstLine="80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Bežné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97"/>
              <w:ind w:left="21" w:right="21" w:firstLine="86"/>
              <w:jc w:val="both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</w:t>
            </w:r>
            <w:r w:rsidRPr="001721F2">
              <w:rPr>
                <w:rFonts w:ascii="Arial Narrow" w:hAnsi="Arial Narrow"/>
                <w:b/>
                <w:spacing w:val="2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predchádzajúce</w:t>
            </w:r>
            <w:r w:rsidRPr="001721F2">
              <w:rPr>
                <w:rFonts w:ascii="Arial Narrow" w:hAnsi="Arial Narrow"/>
                <w:b/>
                <w:spacing w:val="2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</w:tr>
      <w:tr w:rsidR="00A56B34" w:rsidRPr="001721F2">
        <w:trPr>
          <w:trHeight w:hRule="exact" w:val="256"/>
        </w:trPr>
        <w:tc>
          <w:tcPr>
            <w:tcW w:w="1643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967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d</w:t>
            </w:r>
          </w:p>
        </w:tc>
        <w:tc>
          <w:tcPr>
            <w:tcW w:w="1482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e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f</w:t>
            </w:r>
          </w:p>
        </w:tc>
        <w:tc>
          <w:tcPr>
            <w:tcW w:w="1445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right="2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g</w:t>
            </w:r>
          </w:p>
        </w:tc>
      </w:tr>
      <w:tr w:rsidR="00A56B34" w:rsidRPr="001721F2">
        <w:trPr>
          <w:trHeight w:hRule="exact" w:val="345"/>
        </w:trPr>
        <w:tc>
          <w:tcPr>
            <w:tcW w:w="164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1675BF">
            <w:pPr>
              <w:rPr>
                <w:lang w:val="sk-SK"/>
              </w:rPr>
            </w:pPr>
            <w:r>
              <w:rPr>
                <w:lang w:val="sk-SK"/>
              </w:rPr>
              <w:t>SR</w:t>
            </w:r>
          </w:p>
        </w:tc>
        <w:tc>
          <w:tcPr>
            <w:tcW w:w="967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1675BF" w:rsidP="001675BF">
            <w:pPr>
              <w:pStyle w:val="TableParagraph"/>
              <w:spacing w:before="59"/>
              <w:ind w:left="5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>
              <w:rPr>
                <w:rFonts w:ascii="Arial"/>
                <w:sz w:val="19"/>
                <w:lang w:val="sk-SK"/>
              </w:rPr>
              <w:t>445916</w:t>
            </w:r>
            <w:r w:rsidR="008C1DFF" w:rsidRPr="001721F2">
              <w:rPr>
                <w:rFonts w:ascii="Arial"/>
                <w:sz w:val="19"/>
                <w:lang w:val="sk-SK"/>
              </w:rPr>
              <w:t>,00</w:t>
            </w:r>
          </w:p>
        </w:tc>
        <w:tc>
          <w:tcPr>
            <w:tcW w:w="155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9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9"/>
              <w:ind w:left="69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8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9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7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9"/>
              <w:ind w:left="63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45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9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164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96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9"/>
              <w:ind w:left="53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9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9"/>
              <w:ind w:left="69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8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9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9"/>
              <w:ind w:left="63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9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164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96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2"/>
              <w:ind w:left="53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2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2"/>
              <w:ind w:left="69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8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2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2"/>
              <w:ind w:left="63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2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1"/>
        </w:trPr>
        <w:tc>
          <w:tcPr>
            <w:tcW w:w="164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96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1"/>
              <w:ind w:left="53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1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1"/>
              <w:ind w:left="69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8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1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1"/>
              <w:ind w:left="63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1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9"/>
        </w:trPr>
        <w:tc>
          <w:tcPr>
            <w:tcW w:w="164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Spolu</w:t>
            </w:r>
          </w:p>
        </w:tc>
        <w:tc>
          <w:tcPr>
            <w:tcW w:w="967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6"/>
              <w:ind w:left="53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6"/>
              <w:ind w:right="3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6"/>
              <w:ind w:left="69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82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6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6"/>
              <w:ind w:left="63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45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6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10"/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40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2421890"/>
                <wp:effectExtent l="9525" t="9525" r="8255" b="6985"/>
                <wp:docPr id="245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2421890"/>
                          <a:chOff x="0" y="0"/>
                          <a:chExt cx="9347" cy="3814"/>
                        </a:xfrm>
                      </wpg:grpSpPr>
                      <wpg:grpSp>
                        <wpg:cNvPr id="246" name="Group 2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247" name="Freeform 2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" name="Group 23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3797"/>
                            <a:chOff x="11" y="11"/>
                            <a:chExt cx="2" cy="3797"/>
                          </a:xfrm>
                        </wpg:grpSpPr>
                        <wps:wsp>
                          <wps:cNvPr id="249" name="Freeform 23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3797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797"/>
                                <a:gd name="T2" fmla="+- 0 3807 11"/>
                                <a:gd name="T3" fmla="*/ 3807 h 37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97">
                                  <a:moveTo>
                                    <a:pt x="0" y="0"/>
                                  </a:moveTo>
                                  <a:lnTo>
                                    <a:pt x="0" y="379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" name="Group 231"/>
                        <wpg:cNvGrpSpPr>
                          <a:grpSpLocks/>
                        </wpg:cNvGrpSpPr>
                        <wpg:grpSpPr bwMode="auto">
                          <a:xfrm>
                            <a:off x="6" y="3803"/>
                            <a:ext cx="9335" cy="2"/>
                            <a:chOff x="6" y="3803"/>
                            <a:chExt cx="9335" cy="2"/>
                          </a:xfrm>
                        </wpg:grpSpPr>
                        <wps:wsp>
                          <wps:cNvPr id="251" name="Freeform 232"/>
                          <wps:cNvSpPr>
                            <a:spLocks/>
                          </wps:cNvSpPr>
                          <wps:spPr bwMode="auto">
                            <a:xfrm>
                              <a:off x="6" y="3803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" name="Group 229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3797"/>
                            <a:chOff x="9336" y="11"/>
                            <a:chExt cx="2" cy="3797"/>
                          </a:xfrm>
                        </wpg:grpSpPr>
                        <wps:wsp>
                          <wps:cNvPr id="253" name="Freeform 230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3797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797"/>
                                <a:gd name="T2" fmla="+- 0 3807 11"/>
                                <a:gd name="T3" fmla="*/ 3807 h 37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97">
                                  <a:moveTo>
                                    <a:pt x="0" y="0"/>
                                  </a:moveTo>
                                  <a:lnTo>
                                    <a:pt x="0" y="379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28" o:spid="_x0000_s1026" style="width:467.35pt;height:190.7pt;mso-position-horizontal-relative:char;mso-position-vertical-relative:line" coordsize="9347,3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">
                <v:group id="Group 235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<v:shape id="Freeform 236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4xIMYA&#10;AADcAAAADwAAAGRycy9kb3ducmV2LnhtbESPQWsCMRSE74X+h/AK3mrWpahsjSIFrSAIVVvq7ZE8&#10;N2s3L8sm6vrvG6HQ4zAz3zCTWedqcaE2VJ4VDPoZCGLtTcWlgv1u8TwGESKywdozKbhRgNn08WGC&#10;hfFX/qDLNpYiQTgUqMDG2BRSBm3JYej7hjh5R986jEm2pTQtXhPc1TLPsqF0WHFasNjQmyX9sz07&#10;BbocjL7n6+Pm9DXO34cbvbSfB6dU76mbv4KI1MX/8F97ZRTkLyO4n0lHQE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A4xIM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233" o:spid="_x0000_s1029" style="position:absolute;left:11;top:11;width:2;height:3797" coordorigin="11,11" coordsize="2,37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1O5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j9TubCAAAA3AAAAA8A&#10;AAAAAAAAAAAAAAAAqgIAAGRycy9kb3ducmV2LnhtbFBLBQYAAAAABAAEAPoAAACZAwAAAAA=&#10;">
                  <v:shape id="Freeform 234" o:spid="_x0000_s1030" style="position:absolute;left:11;top:11;width:2;height:3797;visibility:visible;mso-wrap-style:square;v-text-anchor:top" coordsize="2,3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NtgccA&#10;AADcAAAADwAAAGRycy9kb3ducmV2LnhtbESP3WrCQBSE74W+w3IKvdNNpZQaXYMoBUWlNIrg3SF7&#10;zE+zZ9PsVtM+vSsUvBxm5htmknSmFmdqXWlZwfMgAkGcWV1yrmC/e++/gXAeWWNtmRT8koNk+tCb&#10;YKzthT/pnPpcBAi7GBUU3jexlC4ryKAb2IY4eCfbGvRBtrnULV4C3NRyGEWv0mDJYaHAhuYFZV/p&#10;j1FwSFd+u8Pl8eObor+qXC/Wm1Wl1NNjNxuD8NT5e/i/vdQKhi8juJ0JR0B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jbYHHAAAA3AAAAA8AAAAAAAAAAAAAAAAAmAIAAGRy&#10;cy9kb3ducmV2LnhtbFBLBQYAAAAABAAEAPUAAACMAwAAAAA=&#10;" path="m,l,3796e" filled="f" strokeweight=".58pt">
                    <v:path arrowok="t" o:connecttype="custom" o:connectlocs="0,11;0,3807" o:connectangles="0,0"/>
                  </v:shape>
                </v:group>
                <v:group id="Group 231" o:spid="_x0000_s1031" style="position:absolute;left:6;top:3803;width:9335;height:2" coordorigin="6,3803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  <v:shape id="Freeform 232" o:spid="_x0000_s1032" style="position:absolute;left:6;top:3803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KaEsYA&#10;AADcAAAADwAAAGRycy9kb3ducmV2LnhtbESPQWsCMRSE74X+h/AK3mp2F7SyGkUK1UJBqFXR2yN5&#10;brbdvCybVLf/vikIPQ4z8w0zW/SuERfqQu1ZQT7MQBBrb2quFOw+Xh4nIEJENth4JgU/FGAxv7+b&#10;YWn8ld/pso2VSBAOJSqwMballEFbchiGviVO3tl3DmOSXSVNh9cEd40ssmwsHdacFiy29GxJf22/&#10;nQJd5U/H5dt583mYFOvxRq/s/uSUGjz0yymISH38D9/ar0ZBMcrh70w6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XKaEs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229" o:spid="_x0000_s1033" style="position:absolute;left:9336;top:11;width:2;height:3797" coordorigin="9336,11" coordsize="2,37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v0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zv0cQAAADcAAAA&#10;DwAAAAAAAAAAAAAAAACqAgAAZHJzL2Rvd25yZXYueG1sUEsFBgAAAAAEAAQA+gAAAJsDAAAAAA==&#10;">
                  <v:shape id="Freeform 230" o:spid="_x0000_s1034" style="position:absolute;left:9336;top:11;width:2;height:3797;visibility:visible;mso-wrap-style:square;v-text-anchor:top" coordsize="2,3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LMtscA&#10;AADcAAAADwAAAGRycy9kb3ducmV2LnhtbESP3WrCQBSE74W+w3IKvdNNLS0SXYMoBUWlNIrg3SF7&#10;zE+zZ9PsVtM+vSsUvBxm5htmknSmFmdqXWlZwfMgAkGcWV1yrmC/e++PQDiPrLG2TAp+yUEyfehN&#10;MNb2wp90Tn0uAoRdjAoK75tYSpcVZNANbEMcvJNtDfog21zqFi8Bbmo5jKI3abDksFBgQ/OCsq/0&#10;xyg4pCu/3eHy+PFN0V9VrhfrzapS6umxm41BeOr8PfzfXmoFw9cXuJ0JR0B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SzLbHAAAA3AAAAA8AAAAAAAAAAAAAAAAAmAIAAGRy&#10;cy9kb3ducmV2LnhtbFBLBQYAAAAABAAEAPUAAACMAwAAAAA=&#10;" path="m,l,3796e" filled="f" strokeweight=".58pt">
                    <v:path arrowok="t" o:connecttype="custom" o:connectlocs="0,11;0,3807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rPr>
          <w:rFonts w:ascii="Arial" w:eastAsia="Arial" w:hAnsi="Arial" w:cs="Arial"/>
          <w:sz w:val="19"/>
          <w:szCs w:val="19"/>
          <w:lang w:val="sk-SK"/>
        </w:rPr>
      </w:pP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509"/>
        </w:tabs>
        <w:ind w:left="508" w:hanging="288"/>
        <w:rPr>
          <w:lang w:val="sk-SK"/>
        </w:rPr>
      </w:pPr>
      <w:r w:rsidRPr="001721F2">
        <w:rPr>
          <w:spacing w:val="-1"/>
          <w:lang w:val="sk-SK"/>
        </w:rPr>
        <w:t>Informácie</w:t>
      </w:r>
      <w:r w:rsidRPr="001721F2">
        <w:rPr>
          <w:lang w:val="sk-SK"/>
        </w:rPr>
        <w:t xml:space="preserve"> k</w:t>
      </w:r>
      <w:r w:rsidRPr="001721F2">
        <w:rPr>
          <w:spacing w:val="1"/>
          <w:lang w:val="sk-SK"/>
        </w:rPr>
        <w:t xml:space="preserve"> </w:t>
      </w:r>
      <w:r w:rsidRPr="001721F2">
        <w:rPr>
          <w:lang w:val="sk-SK"/>
        </w:rPr>
        <w:t>časti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H. </w:t>
      </w:r>
      <w:r w:rsidRPr="001721F2">
        <w:rPr>
          <w:spacing w:val="-1"/>
          <w:lang w:val="sk-SK"/>
        </w:rPr>
        <w:t xml:space="preserve">písm. </w:t>
      </w:r>
      <w:r w:rsidRPr="001721F2">
        <w:rPr>
          <w:lang w:val="sk-SK"/>
        </w:rPr>
        <w:t xml:space="preserve">b) </w:t>
      </w:r>
      <w:r w:rsidRPr="001721F2">
        <w:rPr>
          <w:spacing w:val="-1"/>
          <w:lang w:val="sk-SK"/>
        </w:rPr>
        <w:t>prílohy</w:t>
      </w:r>
      <w:r w:rsidRPr="001721F2">
        <w:rPr>
          <w:lang w:val="sk-SK"/>
        </w:rPr>
        <w:t xml:space="preserve"> č.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3 o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zmene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stavu</w:t>
      </w:r>
      <w:r w:rsidRPr="001721F2">
        <w:rPr>
          <w:spacing w:val="-1"/>
          <w:lang w:val="sk-SK"/>
        </w:rPr>
        <w:t xml:space="preserve"> vnútroorganizačných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zásob</w:t>
      </w:r>
    </w:p>
    <w:p w:rsidR="00A56B34" w:rsidRPr="001721F2" w:rsidRDefault="00A56B34">
      <w:pPr>
        <w:spacing w:before="4"/>
        <w:rPr>
          <w:rFonts w:ascii="Arial Narrow" w:eastAsia="Arial Narrow" w:hAnsi="Arial Narrow" w:cs="Arial Narrow"/>
          <w:sz w:val="5"/>
          <w:szCs w:val="5"/>
          <w:lang w:val="sk-SK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2629"/>
        <w:gridCol w:w="1134"/>
        <w:gridCol w:w="1104"/>
        <w:gridCol w:w="1307"/>
        <w:gridCol w:w="1436"/>
        <w:gridCol w:w="1689"/>
      </w:tblGrid>
      <w:tr w:rsidR="00A56B34" w:rsidRPr="001721F2">
        <w:trPr>
          <w:trHeight w:hRule="exact" w:val="824"/>
        </w:trPr>
        <w:tc>
          <w:tcPr>
            <w:tcW w:w="2629" w:type="dxa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25"/>
                <w:szCs w:val="25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705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Názov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položky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7"/>
              <w:ind w:left="222" w:right="217" w:firstLine="80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Bežné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  <w:tc>
          <w:tcPr>
            <w:tcW w:w="2411" w:type="dxa"/>
            <w:gridSpan w:val="2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7"/>
              <w:ind w:left="189" w:right="186" w:hanging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</w:t>
            </w:r>
            <w:r w:rsidRPr="001721F2">
              <w:rPr>
                <w:rFonts w:ascii="Arial Narrow" w:hAnsi="Arial Narrow"/>
                <w:b/>
                <w:spacing w:val="2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predchádzajúce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účtovné</w:t>
            </w:r>
            <w:r w:rsidRPr="001721F2">
              <w:rPr>
                <w:rFonts w:ascii="Arial Narrow" w:hAnsi="Arial Narrow"/>
                <w:b/>
                <w:spacing w:val="2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  <w:tc>
          <w:tcPr>
            <w:tcW w:w="3125" w:type="dxa"/>
            <w:gridSpan w:val="2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57"/>
              <w:ind w:left="1305" w:right="129" w:hanging="117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Zmena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stavu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vnútroorganizačných</w:t>
            </w:r>
            <w:r w:rsidRPr="001721F2">
              <w:rPr>
                <w:rFonts w:ascii="Arial Narrow" w:hAnsi="Arial Narrow"/>
                <w:b/>
                <w:spacing w:val="39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zásob</w:t>
            </w:r>
          </w:p>
        </w:tc>
      </w:tr>
      <w:tr w:rsidR="00A56B34" w:rsidRPr="001721F2">
        <w:trPr>
          <w:trHeight w:hRule="exact" w:val="955"/>
        </w:trPr>
        <w:tc>
          <w:tcPr>
            <w:tcW w:w="2629" w:type="dxa"/>
            <w:vMerge/>
            <w:tcBorders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2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07" w:right="190" w:hanging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Konečný</w:t>
            </w:r>
            <w:r w:rsidRPr="001721F2">
              <w:rPr>
                <w:rFonts w:ascii="Arial Narrow" w:hAnsi="Arial Narrow"/>
                <w:b/>
                <w:spacing w:val="2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zostatok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2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91" w:right="174" w:hanging="15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Konečný</w:t>
            </w:r>
            <w:r w:rsidRPr="001721F2">
              <w:rPr>
                <w:rFonts w:ascii="Arial Narrow" w:hAnsi="Arial Narrow"/>
                <w:b/>
                <w:spacing w:val="2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zostatok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2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70" w:right="190" w:hanging="27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Začiatočný</w:t>
            </w:r>
            <w:r w:rsidRPr="001721F2">
              <w:rPr>
                <w:rFonts w:ascii="Arial Narrow" w:hAnsi="Arial Narrow"/>
                <w:b/>
                <w:spacing w:val="2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stav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2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371" w:right="97" w:hanging="27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2"/>
              <w:ind w:left="144" w:right="141" w:firstLine="85"/>
              <w:jc w:val="both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</w:t>
            </w:r>
            <w:r w:rsidRPr="001721F2">
              <w:rPr>
                <w:rFonts w:ascii="Arial Narrow" w:hAnsi="Arial Narrow"/>
                <w:b/>
                <w:spacing w:val="2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predchádzajúce</w:t>
            </w:r>
            <w:r w:rsidRPr="001721F2">
              <w:rPr>
                <w:rFonts w:ascii="Arial Narrow" w:hAnsi="Arial Narrow"/>
                <w:b/>
                <w:spacing w:val="2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</w:tr>
      <w:tr w:rsidR="00A56B34" w:rsidRPr="001721F2">
        <w:trPr>
          <w:trHeight w:hRule="exact" w:val="256"/>
        </w:trPr>
        <w:tc>
          <w:tcPr>
            <w:tcW w:w="2629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lef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  <w:tc>
          <w:tcPr>
            <w:tcW w:w="1307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d</w:t>
            </w:r>
          </w:p>
        </w:tc>
        <w:tc>
          <w:tcPr>
            <w:tcW w:w="143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e</w:t>
            </w:r>
          </w:p>
        </w:tc>
        <w:tc>
          <w:tcPr>
            <w:tcW w:w="1688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f</w:t>
            </w:r>
          </w:p>
        </w:tc>
      </w:tr>
      <w:tr w:rsidR="00A56B34" w:rsidRPr="001721F2">
        <w:trPr>
          <w:trHeight w:hRule="exact" w:val="649"/>
        </w:trPr>
        <w:tc>
          <w:tcPr>
            <w:tcW w:w="2629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2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Nedokončená výroba</w:t>
            </w:r>
          </w:p>
          <w:p w:rsidR="00A56B34" w:rsidRPr="001721F2" w:rsidRDefault="008C1DFF">
            <w:pPr>
              <w:pStyle w:val="TableParagraph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polotovary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vlastnej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výroby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4"/>
              <w:rPr>
                <w:rFonts w:ascii="Arial Narrow" w:eastAsia="Arial Narrow" w:hAnsi="Arial Narrow" w:cs="Arial Narrow"/>
                <w:sz w:val="17"/>
                <w:szCs w:val="17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69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0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4"/>
              <w:rPr>
                <w:rFonts w:ascii="Arial Narrow" w:eastAsia="Arial Narrow" w:hAnsi="Arial Narrow" w:cs="Arial Narrow"/>
                <w:sz w:val="17"/>
                <w:szCs w:val="17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6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07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4"/>
              <w:rPr>
                <w:rFonts w:ascii="Arial Narrow" w:eastAsia="Arial Narrow" w:hAnsi="Arial Narrow" w:cs="Arial Narrow"/>
                <w:sz w:val="17"/>
                <w:szCs w:val="17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3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4"/>
              <w:rPr>
                <w:rFonts w:ascii="Arial Narrow" w:eastAsia="Arial Narrow" w:hAnsi="Arial Narrow" w:cs="Arial Narrow"/>
                <w:sz w:val="17"/>
                <w:szCs w:val="17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8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4"/>
              <w:rPr>
                <w:rFonts w:ascii="Arial Narrow" w:eastAsia="Arial Narrow" w:hAnsi="Arial Narrow" w:cs="Arial Narrow"/>
                <w:sz w:val="17"/>
                <w:szCs w:val="17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3"/>
        </w:trPr>
        <w:tc>
          <w:tcPr>
            <w:tcW w:w="2629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Výrobky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4"/>
              <w:ind w:left="69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4"/>
              <w:ind w:left="6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07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4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36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4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88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4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1"/>
        </w:trPr>
        <w:tc>
          <w:tcPr>
            <w:tcW w:w="2629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Zvieratá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3"/>
              <w:ind w:left="69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0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3"/>
              <w:ind w:left="6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07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3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36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3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88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3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8"/>
        </w:trPr>
        <w:tc>
          <w:tcPr>
            <w:tcW w:w="2629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8"/>
              <w:ind w:left="69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8"/>
              <w:ind w:left="66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07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8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36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8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88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8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6"/>
        </w:trPr>
        <w:tc>
          <w:tcPr>
            <w:tcW w:w="262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Manká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škody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x</w:t>
            </w:r>
          </w:p>
        </w:tc>
        <w:tc>
          <w:tcPr>
            <w:tcW w:w="110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x</w:t>
            </w:r>
          </w:p>
        </w:tc>
        <w:tc>
          <w:tcPr>
            <w:tcW w:w="13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x</w:t>
            </w:r>
          </w:p>
        </w:tc>
        <w:tc>
          <w:tcPr>
            <w:tcW w:w="143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5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8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5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4"/>
        </w:trPr>
        <w:tc>
          <w:tcPr>
            <w:tcW w:w="262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Reprezentačné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x</w:t>
            </w:r>
          </w:p>
        </w:tc>
        <w:tc>
          <w:tcPr>
            <w:tcW w:w="110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x</w:t>
            </w:r>
          </w:p>
        </w:tc>
        <w:tc>
          <w:tcPr>
            <w:tcW w:w="13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x</w:t>
            </w:r>
          </w:p>
        </w:tc>
        <w:tc>
          <w:tcPr>
            <w:tcW w:w="143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7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8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7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6"/>
        </w:trPr>
        <w:tc>
          <w:tcPr>
            <w:tcW w:w="262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Dary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x</w:t>
            </w:r>
          </w:p>
        </w:tc>
        <w:tc>
          <w:tcPr>
            <w:tcW w:w="110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x</w:t>
            </w:r>
          </w:p>
        </w:tc>
        <w:tc>
          <w:tcPr>
            <w:tcW w:w="13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x</w:t>
            </w:r>
          </w:p>
        </w:tc>
        <w:tc>
          <w:tcPr>
            <w:tcW w:w="143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2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8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2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7"/>
        </w:trPr>
        <w:tc>
          <w:tcPr>
            <w:tcW w:w="2629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Iné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x</w:t>
            </w:r>
          </w:p>
        </w:tc>
        <w:tc>
          <w:tcPr>
            <w:tcW w:w="1104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x</w:t>
            </w:r>
          </w:p>
        </w:tc>
        <w:tc>
          <w:tcPr>
            <w:tcW w:w="1307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x</w:t>
            </w:r>
          </w:p>
        </w:tc>
        <w:tc>
          <w:tcPr>
            <w:tcW w:w="1436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88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743"/>
        </w:trPr>
        <w:tc>
          <w:tcPr>
            <w:tcW w:w="2629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6" w:right="35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Zmena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stavu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vnútroorga-</w:t>
            </w:r>
            <w:r w:rsidRPr="001721F2">
              <w:rPr>
                <w:rFonts w:ascii="Arial Narrow" w:hAnsi="Arial Narrow"/>
                <w:b/>
                <w:spacing w:val="2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nizačných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zásob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vo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výkaze</w:t>
            </w:r>
            <w:r w:rsidRPr="001721F2">
              <w:rPr>
                <w:rFonts w:ascii="Arial Narrow" w:hAnsi="Arial Narrow"/>
                <w:b/>
                <w:spacing w:val="2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ziskov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strát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x</w:t>
            </w:r>
          </w:p>
        </w:tc>
        <w:tc>
          <w:tcPr>
            <w:tcW w:w="1104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x</w:t>
            </w:r>
          </w:p>
        </w:tc>
        <w:tc>
          <w:tcPr>
            <w:tcW w:w="1307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x</w:t>
            </w:r>
          </w:p>
        </w:tc>
        <w:tc>
          <w:tcPr>
            <w:tcW w:w="1436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2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88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2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jc w:val="right"/>
        <w:rPr>
          <w:rFonts w:ascii="Arial" w:eastAsia="Arial" w:hAnsi="Arial" w:cs="Arial"/>
          <w:sz w:val="19"/>
          <w:szCs w:val="19"/>
          <w:lang w:val="sk-SK"/>
        </w:rPr>
        <w:sectPr w:rsidR="00A56B34" w:rsidRPr="001721F2">
          <w:type w:val="continuous"/>
          <w:pgSz w:w="11910" w:h="16840"/>
          <w:pgMar w:top="220" w:right="1160" w:bottom="960" w:left="1140" w:header="708" w:footer="708" w:gutter="0"/>
          <w:cols w:space="708"/>
        </w:sectPr>
      </w:pPr>
    </w:p>
    <w:p w:rsidR="00A56B34" w:rsidRPr="001721F2" w:rsidRDefault="00EF41B8">
      <w:pPr>
        <w:spacing w:before="88"/>
        <w:ind w:right="2582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4648" behindDoc="0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59055</wp:posOffset>
                </wp:positionV>
                <wp:extent cx="1622425" cy="179705"/>
                <wp:effectExtent l="635" t="1905" r="5715" b="8890"/>
                <wp:wrapNone/>
                <wp:docPr id="241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2425" cy="179705"/>
                          <a:chOff x="1456" y="93"/>
                          <a:chExt cx="2555" cy="283"/>
                        </a:xfrm>
                      </wpg:grpSpPr>
                      <wpg:grpSp>
                        <wpg:cNvPr id="242" name="Group 225"/>
                        <wpg:cNvGrpSpPr>
                          <a:grpSpLocks/>
                        </wpg:cNvGrpSpPr>
                        <wpg:grpSpPr bwMode="auto">
                          <a:xfrm>
                            <a:off x="1466" y="103"/>
                            <a:ext cx="2535" cy="263"/>
                            <a:chOff x="1466" y="103"/>
                            <a:chExt cx="2535" cy="263"/>
                          </a:xfrm>
                        </wpg:grpSpPr>
                        <wps:wsp>
                          <wps:cNvPr id="243" name="Freeform 227"/>
                          <wps:cNvSpPr>
                            <a:spLocks/>
                          </wps:cNvSpPr>
                          <wps:spPr bwMode="auto">
                            <a:xfrm>
                              <a:off x="1466" y="103"/>
                              <a:ext cx="2535" cy="263"/>
                            </a:xfrm>
                            <a:custGeom>
                              <a:avLst/>
                              <a:gdLst>
                                <a:gd name="T0" fmla="+- 0 1466 1466"/>
                                <a:gd name="T1" fmla="*/ T0 w 2535"/>
                                <a:gd name="T2" fmla="+- 0 366 103"/>
                                <a:gd name="T3" fmla="*/ 366 h 263"/>
                                <a:gd name="T4" fmla="+- 0 4001 1466"/>
                                <a:gd name="T5" fmla="*/ T4 w 2535"/>
                                <a:gd name="T6" fmla="+- 0 366 103"/>
                                <a:gd name="T7" fmla="*/ 366 h 263"/>
                                <a:gd name="T8" fmla="+- 0 4001 1466"/>
                                <a:gd name="T9" fmla="*/ T8 w 2535"/>
                                <a:gd name="T10" fmla="+- 0 103 103"/>
                                <a:gd name="T11" fmla="*/ 103 h 263"/>
                                <a:gd name="T12" fmla="+- 0 1466 1466"/>
                                <a:gd name="T13" fmla="*/ T12 w 2535"/>
                                <a:gd name="T14" fmla="+- 0 103 103"/>
                                <a:gd name="T15" fmla="*/ 103 h 263"/>
                                <a:gd name="T16" fmla="+- 0 1466 1466"/>
                                <a:gd name="T17" fmla="*/ T16 w 2535"/>
                                <a:gd name="T18" fmla="+- 0 366 103"/>
                                <a:gd name="T19" fmla="*/ 36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35" h="263">
                                  <a:moveTo>
                                    <a:pt x="0" y="263"/>
                                  </a:moveTo>
                                  <a:lnTo>
                                    <a:pt x="2535" y="263"/>
                                  </a:lnTo>
                                  <a:lnTo>
                                    <a:pt x="25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Text Box 2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6" y="93"/>
                              <a:ext cx="2555" cy="2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before="32"/>
                                  <w:ind w:left="128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Poznámky Úč POD 3 - 01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4" o:spid="_x0000_s1230" style="position:absolute;left:0;text-align:left;margin-left:72.8pt;margin-top:4.65pt;width:127.75pt;height:14.15pt;z-index:4648;mso-position-horizontal-relative:page;mso-position-vertical-relative:text" coordorigin="1456,93" coordsize="2555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">
                <v:group id="Group 225" o:spid="_x0000_s1231" style="position:absolute;left:1466;top:103;width:2535;height:263" coordorigin="1466,103" coordsize="2535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V5D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VeQzFAAAA3AAA&#10;AA8AAAAAAAAAAAAAAAAAqgIAAGRycy9kb3ducmV2LnhtbFBLBQYAAAAABAAEAPoAAACcAwAAAAA=&#10;">
                  <v:shape id="Freeform 227" o:spid="_x0000_s1232" style="position:absolute;left:1466;top:103;width:2535;height:263;visibility:visible;mso-wrap-style:square;v-text-anchor:top" coordsize="2535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uhU8YA&#10;AADcAAAADwAAAGRycy9kb3ducmV2LnhtbESPQWvCQBSE7wX/w/IEb3WjlirRVUqhUCylmujB2yP7&#10;TKLZtyG7ifHfdwsFj8PMfMOsNr2pREeNKy0rmIwjEMSZ1SXnCg7px/MChPPIGivLpOBODjbrwdMK&#10;Y21vvKcu8bkIEHYxKii8r2MpXVaQQTe2NXHwzrYx6INscqkbvAW4qeQ0il6lwZLDQoE1vReUXZPW&#10;KDhu03kr059L+7277/Uh4e70NVNqNOzfliA89f4R/m9/agXTlxn8nQlH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uhU8YAAADcAAAADwAAAAAAAAAAAAAAAACYAgAAZHJz&#10;L2Rvd25yZXYueG1sUEsFBgAAAAAEAAQA9QAAAIsDAAAAAA==&#10;" path="m,263r2535,l2535,,,,,263xe" filled="f" strokeweight="1pt">
                    <v:path arrowok="t" o:connecttype="custom" o:connectlocs="0,366;2535,366;2535,103;0,103;0,366" o:connectangles="0,0,0,0,0"/>
                  </v:shape>
                  <v:shape id="Text Box 226" o:spid="_x0000_s1233" type="#_x0000_t202" style="position:absolute;left:1456;top:93;width:255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qPUMUA&#10;AADcAAAADwAAAGRycy9kb3ducmV2LnhtbESPQWvCQBSE70L/w/IKvZlNRcSmbkRKCwVBjOmhx9fs&#10;M1mSfZtmtxr/vSsIPQ4z8w2zWo+2EycavHGs4DlJQRBXThuuFXyVH9MlCB+QNXaOScGFPKzzh8kK&#10;M+3OXNDpEGoRIewzVNCE0GdS+qohiz5xPXH0jm6wGKIcaqkHPEe47eQsTRfSouG40GBPbw1V7eHP&#10;Kth8c/Fufnc/++JYmLJ8SXm7aJV6ehw3ryACjeE/fG9/agWz+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qo9QxQAAANwAAAAPAAAAAAAAAAAAAAAAAJgCAABkcnMv&#10;ZG93bnJldi54bWxQSwUGAAAAAAQABAD1AAAAigMAAAAA&#10;" filled="f" stroked="f">
                    <v:textbox inset="0,0,0,0">
                      <w:txbxContent>
                        <w:p w:rsidR="001721F2" w:rsidRDefault="001721F2">
                          <w:pPr>
                            <w:spacing w:before="32"/>
                            <w:ind w:left="128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Poznámky Úč POD 3 - 01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4672" behindDoc="0" locked="0" layoutInCell="1" allowOverlap="1">
                <wp:simplePos x="0" y="0"/>
                <wp:positionH relativeFrom="page">
                  <wp:posOffset>815340</wp:posOffset>
                </wp:positionH>
                <wp:positionV relativeFrom="paragraph">
                  <wp:posOffset>45085</wp:posOffset>
                </wp:positionV>
                <wp:extent cx="5932805" cy="1170940"/>
                <wp:effectExtent l="0" t="0" r="0" b="3175"/>
                <wp:wrapNone/>
                <wp:docPr id="240" name="Text 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2805" cy="1170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900"/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  <w:gridCol w:w="189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690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9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6900" w:type="dxa"/>
                                  <w:vMerge/>
                                  <w:tcBorders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  <w:tc>
                                <w:tcPr>
                                  <w:tcW w:w="189" w:type="dxa"/>
                                  <w:vMerge/>
                                  <w:tcBorders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1273"/>
                              </w:trPr>
                              <w:tc>
                                <w:tcPr>
                                  <w:tcW w:w="9325" w:type="dxa"/>
                                  <w:gridSpan w:val="1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/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3" o:spid="_x0000_s1234" type="#_x0000_t202" style="position:absolute;left:0;text-align:left;margin-left:64.2pt;margin-top:3.55pt;width:467.15pt;height:92.2pt;z-index: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900"/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  <w:gridCol w:w="189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6900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9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282"/>
                        </w:trPr>
                        <w:tc>
                          <w:tcPr>
                            <w:tcW w:w="6900" w:type="dxa"/>
                            <w:vMerge/>
                            <w:tcBorders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  <w:tc>
                          <w:tcPr>
                            <w:tcW w:w="189" w:type="dxa"/>
                            <w:vMerge/>
                            <w:tcBorders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1273"/>
                        </w:trPr>
                        <w:tc>
                          <w:tcPr>
                            <w:tcW w:w="9325" w:type="dxa"/>
                            <w:gridSpan w:val="1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/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w w:val="95"/>
          <w:sz w:val="20"/>
          <w:lang w:val="sk-SK"/>
        </w:rPr>
        <w:t>DIČ</w:t>
      </w:r>
    </w:p>
    <w:p w:rsidR="00A56B34" w:rsidRPr="001721F2" w:rsidRDefault="008C1DFF">
      <w:pPr>
        <w:spacing w:before="65"/>
        <w:ind w:right="2569"/>
        <w:jc w:val="right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spacing w:before="11"/>
        <w:rPr>
          <w:rFonts w:ascii="Arial" w:eastAsia="Arial" w:hAnsi="Arial" w:cs="Arial"/>
          <w:sz w:val="18"/>
          <w:szCs w:val="18"/>
          <w:lang w:val="sk-SK"/>
        </w:rPr>
      </w:pPr>
    </w:p>
    <w:p w:rsidR="00A56B34" w:rsidRPr="001721F2" w:rsidRDefault="008C1DFF">
      <w:pPr>
        <w:pStyle w:val="Zkladntext"/>
        <w:spacing w:before="0"/>
        <w:ind w:right="455" w:hanging="3"/>
        <w:rPr>
          <w:lang w:val="sk-SK"/>
        </w:rPr>
      </w:pPr>
      <w:r w:rsidRPr="001721F2">
        <w:rPr>
          <w:lang w:val="sk-SK"/>
        </w:rPr>
        <w:t>Informácie k časti H. písm. c) až f) prílohy č. 3 o výnosoch pri aktivácii nákladov a o výnosoch z hospodárskej činnosti,</w:t>
      </w:r>
      <w:r w:rsidRPr="001721F2">
        <w:rPr>
          <w:spacing w:val="-1"/>
          <w:lang w:val="sk-SK"/>
        </w:rPr>
        <w:t xml:space="preserve"> finančnej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činnosti</w:t>
      </w:r>
      <w:r w:rsidRPr="001721F2">
        <w:rPr>
          <w:lang w:val="sk-SK"/>
        </w:rPr>
        <w:t xml:space="preserve"> a</w:t>
      </w:r>
      <w:r w:rsidRPr="001721F2">
        <w:rPr>
          <w:spacing w:val="-1"/>
          <w:lang w:val="sk-SK"/>
        </w:rPr>
        <w:t xml:space="preserve"> mimoriadnej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činnosti</w:t>
      </w:r>
    </w:p>
    <w:p w:rsidR="00A56B34" w:rsidRPr="001721F2" w:rsidRDefault="00A56B34">
      <w:pPr>
        <w:spacing w:before="4"/>
        <w:rPr>
          <w:rFonts w:ascii="Arial Narrow" w:eastAsia="Arial Narrow" w:hAnsi="Arial Narrow" w:cs="Arial Narrow"/>
          <w:sz w:val="5"/>
          <w:szCs w:val="5"/>
          <w:lang w:val="sk-SK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5858"/>
        <w:gridCol w:w="1746"/>
        <w:gridCol w:w="1696"/>
      </w:tblGrid>
      <w:tr w:rsidR="00A56B34" w:rsidRPr="001721F2">
        <w:trPr>
          <w:trHeight w:hRule="exact" w:val="904"/>
        </w:trPr>
        <w:tc>
          <w:tcPr>
            <w:tcW w:w="585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9"/>
              <w:rPr>
                <w:rFonts w:ascii="Arial Narrow" w:eastAsia="Arial Narrow" w:hAnsi="Arial Narrow" w:cs="Arial Narrow"/>
                <w:sz w:val="27"/>
                <w:szCs w:val="27"/>
                <w:lang w:val="sk-SK"/>
              </w:rPr>
            </w:pPr>
          </w:p>
          <w:p w:rsidR="00A56B34" w:rsidRPr="001721F2" w:rsidRDefault="008C1DFF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Názov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položky</w:t>
            </w:r>
          </w:p>
        </w:tc>
        <w:tc>
          <w:tcPr>
            <w:tcW w:w="174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2"/>
              <w:rPr>
                <w:rFonts w:ascii="Arial Narrow" w:eastAsia="Arial Narrow" w:hAnsi="Arial Narrow" w:cs="Arial Narrow"/>
                <w:sz w:val="17"/>
                <w:szCs w:val="17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528" w:right="251" w:hanging="274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  <w:tc>
          <w:tcPr>
            <w:tcW w:w="169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7"/>
              <w:ind w:left="148" w:right="144" w:firstLine="85"/>
              <w:jc w:val="both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</w:t>
            </w:r>
            <w:r w:rsidRPr="001721F2">
              <w:rPr>
                <w:rFonts w:ascii="Arial Narrow" w:hAnsi="Arial Narrow"/>
                <w:b/>
                <w:spacing w:val="2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predchádzajúce</w:t>
            </w:r>
            <w:r w:rsidRPr="001721F2">
              <w:rPr>
                <w:rFonts w:ascii="Arial Narrow" w:hAnsi="Arial Narrow"/>
                <w:b/>
                <w:spacing w:val="2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</w:tr>
      <w:tr w:rsidR="00A56B34" w:rsidRPr="001721F2">
        <w:trPr>
          <w:trHeight w:hRule="exact" w:val="348"/>
        </w:trPr>
        <w:tc>
          <w:tcPr>
            <w:tcW w:w="5858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Významné položky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pri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aktivácii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nákladov,</w:t>
            </w:r>
            <w:r w:rsidRPr="001721F2">
              <w:rPr>
                <w:rFonts w:ascii="Arial Narrow" w:hAnsi="Arial Narrow"/>
                <w:b/>
                <w:spacing w:val="-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z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toho:</w:t>
            </w:r>
          </w:p>
        </w:tc>
        <w:tc>
          <w:tcPr>
            <w:tcW w:w="1746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96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6"/>
        </w:trPr>
        <w:tc>
          <w:tcPr>
            <w:tcW w:w="58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74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7"/>
        </w:trPr>
        <w:tc>
          <w:tcPr>
            <w:tcW w:w="5858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746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96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8"/>
        </w:trPr>
        <w:tc>
          <w:tcPr>
            <w:tcW w:w="5858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Ostatné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významné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položky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výnosov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z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hospodárskej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činnosti,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z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toho:</w:t>
            </w:r>
          </w:p>
        </w:tc>
        <w:tc>
          <w:tcPr>
            <w:tcW w:w="1746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92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-1083,68</w:t>
            </w:r>
          </w:p>
        </w:tc>
        <w:tc>
          <w:tcPr>
            <w:tcW w:w="1696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4"/>
        </w:trPr>
        <w:tc>
          <w:tcPr>
            <w:tcW w:w="58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left="3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 w:hAnsi="Arial"/>
                <w:sz w:val="19"/>
                <w:lang w:val="sk-SK"/>
              </w:rPr>
              <w:t>Storno</w:t>
            </w:r>
            <w:r w:rsidRPr="001721F2">
              <w:rPr>
                <w:rFonts w:ascii="Arial" w:hAnsi="Arial"/>
                <w:spacing w:val="7"/>
                <w:sz w:val="19"/>
                <w:lang w:val="sk-SK"/>
              </w:rPr>
              <w:t xml:space="preserve"> </w:t>
            </w:r>
            <w:r w:rsidRPr="001721F2">
              <w:rPr>
                <w:rFonts w:ascii="Arial" w:hAnsi="Arial"/>
                <w:sz w:val="19"/>
                <w:lang w:val="sk-SK"/>
              </w:rPr>
              <w:t>faktúry</w:t>
            </w:r>
            <w:r w:rsidRPr="001721F2">
              <w:rPr>
                <w:rFonts w:ascii="Arial" w:hAnsi="Arial"/>
                <w:spacing w:val="6"/>
                <w:sz w:val="19"/>
                <w:lang w:val="sk-SK"/>
              </w:rPr>
              <w:t xml:space="preserve"> </w:t>
            </w:r>
            <w:r w:rsidRPr="001721F2">
              <w:rPr>
                <w:rFonts w:ascii="Arial" w:hAnsi="Arial"/>
                <w:sz w:val="19"/>
                <w:lang w:val="sk-SK"/>
              </w:rPr>
              <w:t>za</w:t>
            </w:r>
            <w:r w:rsidRPr="001721F2">
              <w:rPr>
                <w:rFonts w:ascii="Arial" w:hAnsi="Arial"/>
                <w:spacing w:val="7"/>
                <w:sz w:val="19"/>
                <w:lang w:val="sk-SK"/>
              </w:rPr>
              <w:t xml:space="preserve"> </w:t>
            </w:r>
            <w:r w:rsidRPr="001721F2">
              <w:rPr>
                <w:rFonts w:ascii="Arial" w:hAnsi="Arial"/>
                <w:sz w:val="19"/>
                <w:lang w:val="sk-SK"/>
              </w:rPr>
              <w:t>záruku</w:t>
            </w:r>
          </w:p>
        </w:tc>
        <w:tc>
          <w:tcPr>
            <w:tcW w:w="174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left="92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-1083,68</w:t>
            </w:r>
          </w:p>
        </w:tc>
        <w:tc>
          <w:tcPr>
            <w:tcW w:w="16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6"/>
        </w:trPr>
        <w:tc>
          <w:tcPr>
            <w:tcW w:w="58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74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4"/>
        </w:trPr>
        <w:tc>
          <w:tcPr>
            <w:tcW w:w="58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74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3"/>
        </w:trPr>
        <w:tc>
          <w:tcPr>
            <w:tcW w:w="5858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746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96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5"/>
        </w:trPr>
        <w:tc>
          <w:tcPr>
            <w:tcW w:w="5858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74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9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8"/>
        </w:trPr>
        <w:tc>
          <w:tcPr>
            <w:tcW w:w="5858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Finančné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výnosy,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z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toho:</w:t>
            </w:r>
          </w:p>
        </w:tc>
        <w:tc>
          <w:tcPr>
            <w:tcW w:w="1746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61,01</w:t>
            </w:r>
          </w:p>
        </w:tc>
        <w:tc>
          <w:tcPr>
            <w:tcW w:w="1696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1"/>
        </w:trPr>
        <w:tc>
          <w:tcPr>
            <w:tcW w:w="5858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Kurzové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 xml:space="preserve">zisky, 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>z toho:</w:t>
            </w:r>
          </w:p>
        </w:tc>
        <w:tc>
          <w:tcPr>
            <w:tcW w:w="1746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96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1"/>
        </w:trPr>
        <w:tc>
          <w:tcPr>
            <w:tcW w:w="58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kurzové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zisky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ku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dňu, ku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ktorému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sa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zostavuje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účtovná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závierka</w:t>
            </w:r>
          </w:p>
        </w:tc>
        <w:tc>
          <w:tcPr>
            <w:tcW w:w="174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9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58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i/>
                <w:sz w:val="21"/>
                <w:lang w:val="sk-SK"/>
              </w:rPr>
              <w:t>Ostatné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 xml:space="preserve"> významné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položky finančných výnosov,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z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toho:</w:t>
            </w:r>
          </w:p>
        </w:tc>
        <w:tc>
          <w:tcPr>
            <w:tcW w:w="174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9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3"/>
        </w:trPr>
        <w:tc>
          <w:tcPr>
            <w:tcW w:w="5858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746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96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3"/>
        </w:trPr>
        <w:tc>
          <w:tcPr>
            <w:tcW w:w="5858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746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96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5"/>
        </w:trPr>
        <w:tc>
          <w:tcPr>
            <w:tcW w:w="5858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74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9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9"/>
        </w:trPr>
        <w:tc>
          <w:tcPr>
            <w:tcW w:w="585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3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Výnosy, ktoré majú výnimočný rozsah alebo výskyt:</w:t>
            </w:r>
          </w:p>
        </w:tc>
        <w:tc>
          <w:tcPr>
            <w:tcW w:w="174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left="98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9145,03</w:t>
            </w:r>
          </w:p>
        </w:tc>
        <w:tc>
          <w:tcPr>
            <w:tcW w:w="169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1"/>
        </w:trPr>
        <w:tc>
          <w:tcPr>
            <w:tcW w:w="58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3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 w:hAnsi="Arial"/>
                <w:spacing w:val="-1"/>
                <w:sz w:val="19"/>
                <w:lang w:val="sk-SK"/>
              </w:rPr>
              <w:t>poistné</w:t>
            </w:r>
            <w:r w:rsidRPr="001721F2">
              <w:rPr>
                <w:rFonts w:ascii="Arial" w:hAnsi="Arial"/>
                <w:spacing w:val="13"/>
                <w:sz w:val="19"/>
                <w:lang w:val="sk-SK"/>
              </w:rPr>
              <w:t xml:space="preserve"> </w:t>
            </w:r>
            <w:r w:rsidRPr="001721F2">
              <w:rPr>
                <w:rFonts w:ascii="Arial" w:hAnsi="Arial"/>
                <w:spacing w:val="-1"/>
                <w:sz w:val="19"/>
                <w:lang w:val="sk-SK"/>
              </w:rPr>
              <w:t>plnenie</w:t>
            </w:r>
          </w:p>
        </w:tc>
        <w:tc>
          <w:tcPr>
            <w:tcW w:w="174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98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9145,03</w:t>
            </w:r>
          </w:p>
        </w:tc>
        <w:tc>
          <w:tcPr>
            <w:tcW w:w="169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9"/>
        </w:trPr>
        <w:tc>
          <w:tcPr>
            <w:tcW w:w="585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746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96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11"/>
        <w:rPr>
          <w:rFonts w:ascii="Arial Narrow" w:eastAsia="Arial Narrow" w:hAnsi="Arial Narrow" w:cs="Arial Narrow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658495"/>
                <wp:effectExtent l="9525" t="9525" r="8255" b="8255"/>
                <wp:docPr id="231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658495"/>
                          <a:chOff x="0" y="0"/>
                          <a:chExt cx="9347" cy="1037"/>
                        </a:xfrm>
                      </wpg:grpSpPr>
                      <wpg:grpSp>
                        <wpg:cNvPr id="232" name="Group 2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233" name="Freeform 2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" name="Group 219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020"/>
                            <a:chOff x="11" y="11"/>
                            <a:chExt cx="2" cy="1020"/>
                          </a:xfrm>
                        </wpg:grpSpPr>
                        <wps:wsp>
                          <wps:cNvPr id="235" name="Freeform 220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020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020"/>
                                <a:gd name="T2" fmla="+- 0 1031 11"/>
                                <a:gd name="T3" fmla="*/ 1031 h 10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20">
                                  <a:moveTo>
                                    <a:pt x="0" y="0"/>
                                  </a:moveTo>
                                  <a:lnTo>
                                    <a:pt x="0" y="102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" name="Group 217"/>
                        <wpg:cNvGrpSpPr>
                          <a:grpSpLocks/>
                        </wpg:cNvGrpSpPr>
                        <wpg:grpSpPr bwMode="auto">
                          <a:xfrm>
                            <a:off x="6" y="1026"/>
                            <a:ext cx="9335" cy="2"/>
                            <a:chOff x="6" y="1026"/>
                            <a:chExt cx="9335" cy="2"/>
                          </a:xfrm>
                        </wpg:grpSpPr>
                        <wps:wsp>
                          <wps:cNvPr id="237" name="Freeform 218"/>
                          <wps:cNvSpPr>
                            <a:spLocks/>
                          </wps:cNvSpPr>
                          <wps:spPr bwMode="auto">
                            <a:xfrm>
                              <a:off x="6" y="102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" name="Group 215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1020"/>
                            <a:chOff x="9336" y="11"/>
                            <a:chExt cx="2" cy="1020"/>
                          </a:xfrm>
                        </wpg:grpSpPr>
                        <wps:wsp>
                          <wps:cNvPr id="239" name="Freeform 216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1020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020"/>
                                <a:gd name="T2" fmla="+- 0 1031 11"/>
                                <a:gd name="T3" fmla="*/ 1031 h 10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20">
                                  <a:moveTo>
                                    <a:pt x="0" y="0"/>
                                  </a:moveTo>
                                  <a:lnTo>
                                    <a:pt x="0" y="102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14" o:spid="_x0000_s1026" style="width:467.35pt;height:51.85pt;mso-position-horizontal-relative:char;mso-position-vertical-relative:line" coordsize="9347,1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">
                <v:group id="Group 221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<v:shape id="Freeform 222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EXsYA&#10;AADcAAAADwAAAGRycy9kb3ducmV2LnhtbESP3WoCMRSE7wt9h3AK3tWsK1jZGkUK/kBBqNpS7w7J&#10;cbN2c7Jsom7f3giFXg4z8w0zmXWuFhdqQ+VZwaCfgSDW3lRcKtjvFs9jECEiG6w9k4JfCjCbPj5M&#10;sDD+yh902cZSJAiHAhXYGJtCyqAtOQx93xAn7+hbhzHJtpSmxWuCu1rmWTaSDitOCxYberOkf7Zn&#10;p0CXg5fv+ftxc/oa56vRRi/t58Ep1Xvq5q8gInXxP/zXXhsF+XAI9zPpCMjp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zNEXs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219" o:spid="_x0000_s1029" style="position:absolute;left:11;top:11;width:2;height:1020" coordorigin="11,11" coordsize="2,10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<v:shape id="Freeform 220" o:spid="_x0000_s1030" style="position:absolute;left:11;top:11;width:2;height:1020;visibility:visible;mso-wrap-style:square;v-text-anchor:top" coordsize="2,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kbNcQA&#10;AADcAAAADwAAAGRycy9kb3ducmV2LnhtbESP3YrCMBSE7xd8h3CEvRFN/UWqUVR2QXQR/HmAY3Ns&#10;q81JabJa394sCHs5zMw3zHRem0LcqXK5ZQXdTgSCOLE651TB6fjdHoNwHlljYZkUPMnBfNb4mGKs&#10;7YP3dD/4VAQIuxgVZN6XsZQuycig69iSOHgXWxn0QVap1BU+AtwUshdFI2kw57CQYUmrjJLb4dco&#10;2G2lq+XyOth/nfWtVdifzfbilPps1osJCE+1/w+/22utoNcfwt+ZcATk7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pGzXEAAAA3AAAAA8AAAAAAAAAAAAAAAAAmAIAAGRycy9k&#10;b3ducmV2LnhtbFBLBQYAAAAABAAEAPUAAACJAwAAAAA=&#10;" path="m,l,1020e" filled="f" strokeweight=".58pt">
                    <v:path arrowok="t" o:connecttype="custom" o:connectlocs="0,11;0,1031" o:connectangles="0,0"/>
                  </v:shape>
                </v:group>
                <v:group id="Group 217" o:spid="_x0000_s1031" style="position:absolute;left:6;top:1026;width:9335;height:2" coordorigin="6,102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<v:shape id="Freeform 218" o:spid="_x0000_s1032" style="position:absolute;left:6;top:102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hCXcYA&#10;AADcAAAADwAAAGRycy9kb3ducmV2LnhtbESPQWsCMRSE74X+h/AK3mrWLahsjSIFrSAIVVvq7ZE8&#10;N2s3L8sm6vrvG6HQ4zAz3zCTWedqcaE2VJ4VDPoZCGLtTcWlgv1u8TwGESKywdozKbhRgNn08WGC&#10;hfFX/qDLNpYiQTgUqMDG2BRSBm3JYej7hjh5R986jEm2pTQtXhPc1TLPsqF0WHFasNjQmyX9sz07&#10;BbocjL7n6+Pm9DXO34cbvbSfB6dU76mbv4KI1MX/8F97ZRTkLyO4n0lHQE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hCXc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215" o:spid="_x0000_s1033" style="position:absolute;left:9336;top:11;width:2;height:1020" coordorigin="9336,11" coordsize="2,10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s9m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+z2bwwAAANwAAAAP&#10;AAAAAAAAAAAAAAAAAKoCAABkcnMvZG93bnJldi54bWxQSwUGAAAAAAQABAD6AAAAmgMAAAAA&#10;">
                  <v:shape id="Freeform 216" o:spid="_x0000_s1034" style="position:absolute;left:9336;top:11;width:2;height:1020;visibility:visible;mso-wrap-style:square;v-text-anchor:top" coordsize="2,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QRMMUA&#10;AADcAAAADwAAAGRycy9kb3ducmV2LnhtbESP3YrCMBSE7xd8h3CEvRFN/UG0GkVlF0QXwZ8HODbH&#10;ttqclCar9e3NgrCXw8x8w0zntSnEnSqXW1bQ7UQgiBOrc04VnI7f7REI55E1FpZJwZMczGeNjynG&#10;2j54T/eDT0WAsItRQeZ9GUvpkowMuo4tiYN3sZVBH2SVSl3hI8BNIXtRNJQGcw4LGZa0yii5HX6N&#10;gt1Wulour4P911nfWoX92WwvTqnPZr2YgPBU+//wu73WCnr9MfydCUdAz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5BEwxQAAANwAAAAPAAAAAAAAAAAAAAAAAJgCAABkcnMv&#10;ZG93bnJldi54bWxQSwUGAAAAAAQABAD1AAAAigMAAAAA&#10;" path="m,l,1020e" filled="f" strokeweight=".58pt">
                    <v:path arrowok="t" o:connecttype="custom" o:connectlocs="0,11;0,1031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rPr>
          <w:rFonts w:ascii="Arial Narrow" w:eastAsia="Arial Narrow" w:hAnsi="Arial Narrow" w:cs="Arial Narrow"/>
          <w:sz w:val="19"/>
          <w:szCs w:val="19"/>
          <w:lang w:val="sk-SK"/>
        </w:rPr>
      </w:pP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469"/>
        </w:tabs>
        <w:ind w:left="468" w:hanging="288"/>
        <w:rPr>
          <w:lang w:val="sk-SK"/>
        </w:rPr>
      </w:pPr>
      <w:r w:rsidRPr="001721F2">
        <w:rPr>
          <w:spacing w:val="-1"/>
          <w:lang w:val="sk-SK"/>
        </w:rPr>
        <w:t>Informácie</w:t>
      </w:r>
      <w:r w:rsidRPr="001721F2">
        <w:rPr>
          <w:lang w:val="sk-SK"/>
        </w:rPr>
        <w:t xml:space="preserve"> k</w:t>
      </w:r>
      <w:r w:rsidRPr="001721F2">
        <w:rPr>
          <w:spacing w:val="1"/>
          <w:lang w:val="sk-SK"/>
        </w:rPr>
        <w:t xml:space="preserve"> </w:t>
      </w:r>
      <w:r w:rsidRPr="001721F2">
        <w:rPr>
          <w:lang w:val="sk-SK"/>
        </w:rPr>
        <w:t>časti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H. </w:t>
      </w:r>
      <w:r w:rsidRPr="001721F2">
        <w:rPr>
          <w:spacing w:val="-1"/>
          <w:lang w:val="sk-SK"/>
        </w:rPr>
        <w:t xml:space="preserve">písm. </w:t>
      </w:r>
      <w:r w:rsidRPr="001721F2">
        <w:rPr>
          <w:lang w:val="sk-SK"/>
        </w:rPr>
        <w:t xml:space="preserve">g) </w:t>
      </w:r>
      <w:r w:rsidRPr="001721F2">
        <w:rPr>
          <w:spacing w:val="-1"/>
          <w:lang w:val="sk-SK"/>
        </w:rPr>
        <w:t>prílohy</w:t>
      </w:r>
      <w:r w:rsidRPr="001721F2">
        <w:rPr>
          <w:lang w:val="sk-SK"/>
        </w:rPr>
        <w:t xml:space="preserve"> č.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3 o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čistom </w:t>
      </w:r>
      <w:r w:rsidRPr="001721F2">
        <w:rPr>
          <w:spacing w:val="-1"/>
          <w:lang w:val="sk-SK"/>
        </w:rPr>
        <w:t>obrate</w:t>
      </w:r>
    </w:p>
    <w:p w:rsidR="00A56B34" w:rsidRPr="001721F2" w:rsidRDefault="00A56B34">
      <w:pPr>
        <w:spacing w:before="4"/>
        <w:rPr>
          <w:rFonts w:ascii="Arial Narrow" w:eastAsia="Arial Narrow" w:hAnsi="Arial Narrow" w:cs="Arial Narrow"/>
          <w:sz w:val="5"/>
          <w:szCs w:val="5"/>
          <w:lang w:val="sk-SK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6010"/>
        <w:gridCol w:w="1673"/>
        <w:gridCol w:w="1618"/>
      </w:tblGrid>
      <w:tr w:rsidR="00A56B34" w:rsidRPr="001721F2">
        <w:trPr>
          <w:trHeight w:hRule="exact" w:val="966"/>
        </w:trPr>
        <w:tc>
          <w:tcPr>
            <w:tcW w:w="601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18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Názov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položky</w:t>
            </w:r>
          </w:p>
        </w:tc>
        <w:tc>
          <w:tcPr>
            <w:tcW w:w="1673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10"/>
              <w:rPr>
                <w:rFonts w:ascii="Arial Narrow" w:eastAsia="Arial Narrow" w:hAnsi="Arial Narrow" w:cs="Arial Narrow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91" w:right="214" w:hanging="274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  <w:tc>
          <w:tcPr>
            <w:tcW w:w="161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8"/>
              <w:ind w:left="108" w:right="106" w:firstLine="86"/>
              <w:jc w:val="both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</w:t>
            </w:r>
            <w:r w:rsidRPr="001721F2">
              <w:rPr>
                <w:rFonts w:ascii="Arial Narrow" w:hAnsi="Arial Narrow"/>
                <w:b/>
                <w:spacing w:val="2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predchádzajúce</w:t>
            </w:r>
            <w:r w:rsidRPr="001721F2">
              <w:rPr>
                <w:rFonts w:ascii="Arial Narrow" w:hAnsi="Arial Narrow"/>
                <w:b/>
                <w:spacing w:val="2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</w:tr>
      <w:tr w:rsidR="00A56B34" w:rsidRPr="001721F2">
        <w:trPr>
          <w:trHeight w:hRule="exact" w:val="345"/>
        </w:trPr>
        <w:tc>
          <w:tcPr>
            <w:tcW w:w="601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Tržby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za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vlastné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výrobky</w:t>
            </w:r>
          </w:p>
        </w:tc>
        <w:tc>
          <w:tcPr>
            <w:tcW w:w="167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455918,24</w:t>
            </w:r>
          </w:p>
        </w:tc>
        <w:tc>
          <w:tcPr>
            <w:tcW w:w="161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left="64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459683,00</w:t>
            </w:r>
          </w:p>
        </w:tc>
      </w:tr>
      <w:tr w:rsidR="00A56B34" w:rsidRPr="001721F2">
        <w:trPr>
          <w:trHeight w:hRule="exact" w:val="340"/>
        </w:trPr>
        <w:tc>
          <w:tcPr>
            <w:tcW w:w="601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Tržby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z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predaja </w:t>
            </w:r>
            <w:r w:rsidRPr="001721F2">
              <w:rPr>
                <w:rFonts w:ascii="Arial Narrow" w:hAnsi="Arial Narrow"/>
                <w:sz w:val="21"/>
                <w:lang w:val="sk-SK"/>
              </w:rPr>
              <w:t>služieb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1"/>
        </w:trPr>
        <w:tc>
          <w:tcPr>
            <w:tcW w:w="601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Tržby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za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tovar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601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Výnosy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zo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zákazky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601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Výnosy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z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nehnuteľnosti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na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predaj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1"/>
        </w:trPr>
        <w:tc>
          <w:tcPr>
            <w:tcW w:w="601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Iné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výnosy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súvisiace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s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bežnou činnosťou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84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-1083,68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85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1083,68</w:t>
            </w:r>
          </w:p>
        </w:tc>
      </w:tr>
      <w:tr w:rsidR="00A56B34" w:rsidRPr="001721F2">
        <w:trPr>
          <w:trHeight w:hRule="exact" w:val="360"/>
        </w:trPr>
        <w:tc>
          <w:tcPr>
            <w:tcW w:w="6010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Čistý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obrat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celkom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69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454834,56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64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460766,68</w:t>
            </w:r>
          </w:p>
        </w:tc>
      </w:tr>
    </w:tbl>
    <w:p w:rsidR="00A56B34" w:rsidRPr="001721F2" w:rsidRDefault="00A56B34">
      <w:pPr>
        <w:rPr>
          <w:rFonts w:ascii="Arial" w:eastAsia="Arial" w:hAnsi="Arial" w:cs="Arial"/>
          <w:sz w:val="19"/>
          <w:szCs w:val="19"/>
          <w:lang w:val="sk-SK"/>
        </w:rPr>
        <w:sectPr w:rsidR="00A56B34" w:rsidRPr="001721F2">
          <w:pgSz w:w="11910" w:h="16840"/>
          <w:pgMar w:top="220" w:right="1160" w:bottom="960" w:left="1180" w:header="0" w:footer="762" w:gutter="0"/>
          <w:cols w:space="708"/>
        </w:sectPr>
      </w:pPr>
    </w:p>
    <w:p w:rsidR="00A56B34" w:rsidRPr="001721F2" w:rsidRDefault="00EF41B8">
      <w:pPr>
        <w:spacing w:before="126"/>
        <w:ind w:right="2582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4744" behindDoc="0" locked="0" layoutInCell="1" allowOverlap="1">
                <wp:simplePos x="0" y="0"/>
                <wp:positionH relativeFrom="page">
                  <wp:posOffset>930910</wp:posOffset>
                </wp:positionH>
                <wp:positionV relativeFrom="paragraph">
                  <wp:posOffset>65405</wp:posOffset>
                </wp:positionV>
                <wp:extent cx="1609725" cy="167005"/>
                <wp:effectExtent l="6985" t="8255" r="12065" b="15240"/>
                <wp:wrapNone/>
                <wp:docPr id="230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12"/>
                              <w:ind w:left="10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3" o:spid="_x0000_s1235" type="#_x0000_t202" style="position:absolute;left:0;text-align:left;margin-left:73.3pt;margin-top:5.15pt;width:126.75pt;height:13.15pt;z-index:4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" filled="f" strokeweight="1pt">
                <v:textbox inset="0,0,0,0">
                  <w:txbxContent>
                    <w:p w:rsidR="001721F2" w:rsidRDefault="001721F2">
                      <w:pPr>
                        <w:spacing w:before="12"/>
                        <w:ind w:left="108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Poznámky Úč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4768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45085</wp:posOffset>
                </wp:positionV>
                <wp:extent cx="1439545" cy="359410"/>
                <wp:effectExtent l="3175" t="0" r="0" b="0"/>
                <wp:wrapNone/>
                <wp:docPr id="229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2" o:spid="_x0000_s1236" type="#_x0000_t202" style="position:absolute;left:0;text-align:left;margin-left:409pt;margin-top:3.55pt;width:113.35pt;height:28.3pt;z-index: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  <w:tr w:rsidR="001721F2">
                        <w:trPr>
                          <w:trHeight w:hRule="exact" w:val="273"/>
                        </w:trPr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w w:val="95"/>
          <w:sz w:val="20"/>
          <w:lang w:val="sk-SK"/>
        </w:rPr>
        <w:t>DIČ</w:t>
      </w:r>
    </w:p>
    <w:p w:rsidR="00A56B34" w:rsidRPr="001721F2" w:rsidRDefault="008C1DFF">
      <w:pPr>
        <w:spacing w:before="27"/>
        <w:ind w:right="2569"/>
        <w:jc w:val="right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spacing w:before="4"/>
        <w:rPr>
          <w:rFonts w:ascii="Arial" w:eastAsia="Arial" w:hAnsi="Arial" w:cs="Arial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818515"/>
                <wp:effectExtent l="9525" t="9525" r="8255" b="10160"/>
                <wp:docPr id="220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818515"/>
                          <a:chOff x="0" y="0"/>
                          <a:chExt cx="9347" cy="1289"/>
                        </a:xfrm>
                      </wpg:grpSpPr>
                      <wpg:grpSp>
                        <wpg:cNvPr id="221" name="Group 21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222" name="Freeform 21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" name="Group 208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272"/>
                            <a:chOff x="11" y="11"/>
                            <a:chExt cx="2" cy="1272"/>
                          </a:xfrm>
                        </wpg:grpSpPr>
                        <wps:wsp>
                          <wps:cNvPr id="224" name="Freeform 209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27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272"/>
                                <a:gd name="T2" fmla="+- 0 1283 11"/>
                                <a:gd name="T3" fmla="*/ 1283 h 12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72">
                                  <a:moveTo>
                                    <a:pt x="0" y="0"/>
                                  </a:moveTo>
                                  <a:lnTo>
                                    <a:pt x="0" y="1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" name="Group 206"/>
                        <wpg:cNvGrpSpPr>
                          <a:grpSpLocks/>
                        </wpg:cNvGrpSpPr>
                        <wpg:grpSpPr bwMode="auto">
                          <a:xfrm>
                            <a:off x="6" y="1278"/>
                            <a:ext cx="9335" cy="2"/>
                            <a:chOff x="6" y="1278"/>
                            <a:chExt cx="9335" cy="2"/>
                          </a:xfrm>
                        </wpg:grpSpPr>
                        <wps:wsp>
                          <wps:cNvPr id="226" name="Freeform 207"/>
                          <wps:cNvSpPr>
                            <a:spLocks/>
                          </wps:cNvSpPr>
                          <wps:spPr bwMode="auto">
                            <a:xfrm>
                              <a:off x="6" y="1278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" name="Group 204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1272"/>
                            <a:chOff x="9336" y="11"/>
                            <a:chExt cx="2" cy="1272"/>
                          </a:xfrm>
                        </wpg:grpSpPr>
                        <wps:wsp>
                          <wps:cNvPr id="228" name="Freeform 205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127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272"/>
                                <a:gd name="T2" fmla="+- 0 1283 11"/>
                                <a:gd name="T3" fmla="*/ 1283 h 12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72">
                                  <a:moveTo>
                                    <a:pt x="0" y="0"/>
                                  </a:moveTo>
                                  <a:lnTo>
                                    <a:pt x="0" y="1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03" o:spid="_x0000_s1026" style="width:467.35pt;height:64.45pt;mso-position-horizontal-relative:char;mso-position-vertical-relative:line" coordsize="9347,1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">
                <v:group id="Group 210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    <v:shape id="Freeform 211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3GMYA&#10;AADcAAAADwAAAGRycy9kb3ducmV2LnhtbESPQWsCMRSE7wX/Q3hCbzVrDlZWo0hBWygI2ir29kie&#10;m203L8sm1e2/b4RCj8PMfMPMl71vxIW6WAfWMB4VIIhNsDVXGt7f1g9TEDEhW2wCk4YfirBcDO7m&#10;WNpw5R1d9qkSGcKxRA0upbaUMhpHHuMotMTZO4fOY8qyq6Tt8JrhvpGqKCbSY815wWFLT47M1/7b&#10;azDV+PG0ej1vP49T9TzZmo07fHit74f9agYiUZ/+w3/tF6tBKQW3M/k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Z3GM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208" o:spid="_x0000_s1029" style="position:absolute;left:11;top:11;width:2;height:1272" coordorigin="11,11" coordsize="2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Y5N8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Y5N8QAAADcAAAA&#10;DwAAAAAAAAAAAAAAAACqAgAAZHJzL2Rvd25yZXYueG1sUEsFBgAAAAAEAAQA+gAAAJsDAAAAAA==&#10;">
                  <v:shape id="Freeform 209" o:spid="_x0000_s1030" style="position:absolute;left:11;top:11;width:2;height:1272;visibility:visible;mso-wrap-style:square;v-text-anchor:top" coordsize="2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B8O8gA&#10;AADcAAAADwAAAGRycy9kb3ducmV2LnhtbESPT2vCQBDF7wW/wzIFL0U3TUuR6CpWFNNS8O/B45Cd&#10;ZoPZ2ZBdNe2n7xYKPT7evN+bN5l1thZXan3lWMHjMAFBXDhdcangeFgNRiB8QNZYOyYFX+RhNu3d&#10;TTDT7sY7uu5DKSKEfYYKTAhNJqUvDFn0Q9cQR+/TtRZDlG0pdYu3CLe1TJPkRVqsODYYbGhhqDjv&#10;Lza+8XZ53Zr30/phtcw/vt3TRubnjVL9+24+BhGoC//Hf+lcK0jTZ/gdEwkgp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kHw7yAAAANwAAAAPAAAAAAAAAAAAAAAAAJgCAABk&#10;cnMvZG93bnJldi54bWxQSwUGAAAAAAQABAD1AAAAjQMAAAAA&#10;" path="m,l,1272e" filled="f" strokeweight=".58pt">
                    <v:path arrowok="t" o:connecttype="custom" o:connectlocs="0,11;0,1283" o:connectangles="0,0"/>
                  </v:shape>
                </v:group>
                <v:group id="Group 206" o:spid="_x0000_s1031" style="position:absolute;left:6;top:1278;width:9335;height:2" coordorigin="6,1278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ME2M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hv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ME2MQAAADcAAAA&#10;DwAAAAAAAAAAAAAAAACqAgAAZHJzL2Rvd25yZXYueG1sUEsFBgAAAAAEAAQA+gAAAJsDAAAAAA==&#10;">
                  <v:shape id="Freeform 207" o:spid="_x0000_s1032" style="position:absolute;left:6;top:1278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1xG8cA&#10;AADcAAAADwAAAGRycy9kb3ducmV2LnhtbESPS2vDMBCE74H+B7GF3ho5PjjBjRJCIQ8IBPJoaW+L&#10;tLHcWitjqYn776tAIcdhZr5hpvPeNeJCXag9KxgNMxDE2puaKwWn4/J5AiJEZIONZ1LwSwHms4fB&#10;FEvjr7ynyyFWIkE4lKjAxtiWUgZtyWEY+pY4eWffOYxJdpU0HV4T3DUyz7JCOqw5LVhs6dWS/j78&#10;OAW6Go0/Ftvz7ut9kq+LnV7Zt0+n1NNjv3gBEamP9/B/e2MU5HkBtzPpCM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dcRvHAAAA3AAAAA8AAAAAAAAAAAAAAAAAmAIAAGRy&#10;cy9kb3ducmV2LnhtbFBLBQYAAAAABAAEAPUAAACMAwAAAAA=&#10;" path="m,l9335,e" filled="f" strokeweight=".58pt">
                    <v:path arrowok="t" o:connecttype="custom" o:connectlocs="0,0;9335,0" o:connectangles="0,0"/>
                  </v:shape>
                </v:group>
                <v:group id="Group 204" o:spid="_x0000_s1033" style="position:absolute;left:9336;top:11;width:2;height:1272" coordorigin="9336,11" coordsize="2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<v:shape id="Freeform 205" o:spid="_x0000_s1034" style="position:absolute;left:9336;top:11;width:2;height:1272;visibility:visible;mso-wrap-style:square;v-text-anchor:top" coordsize="2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12PscA&#10;AADcAAAADwAAAGRycy9kb3ducmV2LnhtbESPwUrDQBCG70LfYZlCL2I3RhCJ3RYVS1MpVKsHj0N2&#10;zIZmZ0N228Y+vXMQehz++b/5ZrYYfKuO1McmsIHbaQaKuAq24drA1+fy5gFUTMgW28Bk4JciLOaj&#10;qxkWNpz4g467VCuBcCzQgEupK7SOlSOPcRo6Ysl+Qu8xydjX2vZ4ErhvdZ5l99pjw3LBYUcvjqr9&#10;7uBFY314fndv36vr5Wu5OYe7rS73W2Mm4+HpEVSiIV2W/9ulNZDnYivPCAH0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3ddj7HAAAA3AAAAA8AAAAAAAAAAAAAAAAAmAIAAGRy&#10;cy9kb3ducmV2LnhtbFBLBQYAAAAABAAEAPUAAACMAwAAAAA=&#10;" path="m,l,1272e" filled="f" strokeweight=".58pt">
                    <v:path arrowok="t" o:connecttype="custom" o:connectlocs="0,11;0,1283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before="7"/>
        <w:rPr>
          <w:rFonts w:ascii="Arial" w:eastAsia="Arial" w:hAnsi="Arial" w:cs="Arial"/>
          <w:sz w:val="21"/>
          <w:szCs w:val="21"/>
          <w:lang w:val="sk-SK"/>
        </w:rPr>
      </w:pPr>
    </w:p>
    <w:p w:rsidR="00A56B34" w:rsidRPr="001721F2" w:rsidRDefault="008C1DFF">
      <w:pPr>
        <w:pStyle w:val="Nadpis11"/>
        <w:rPr>
          <w:b w:val="0"/>
          <w:bCs w:val="0"/>
          <w:lang w:val="sk-SK"/>
        </w:rPr>
      </w:pPr>
      <w:r w:rsidRPr="001721F2">
        <w:rPr>
          <w:lang w:val="sk-SK"/>
        </w:rPr>
        <w:t>I.</w:t>
      </w:r>
      <w:r w:rsidRPr="001721F2">
        <w:rPr>
          <w:spacing w:val="-10"/>
          <w:lang w:val="sk-SK"/>
        </w:rPr>
        <w:t xml:space="preserve"> </w:t>
      </w:r>
      <w:r w:rsidRPr="001721F2">
        <w:rPr>
          <w:lang w:val="sk-SK"/>
        </w:rPr>
        <w:t>Informácie</w:t>
      </w:r>
      <w:r w:rsidRPr="001721F2">
        <w:rPr>
          <w:spacing w:val="-10"/>
          <w:lang w:val="sk-SK"/>
        </w:rPr>
        <w:t xml:space="preserve"> </w:t>
      </w:r>
      <w:r w:rsidRPr="001721F2">
        <w:rPr>
          <w:lang w:val="sk-SK"/>
        </w:rPr>
        <w:t>o</w:t>
      </w:r>
      <w:r w:rsidRPr="001721F2">
        <w:rPr>
          <w:spacing w:val="-9"/>
          <w:lang w:val="sk-SK"/>
        </w:rPr>
        <w:t xml:space="preserve"> </w:t>
      </w:r>
      <w:r w:rsidRPr="001721F2">
        <w:rPr>
          <w:lang w:val="sk-SK"/>
        </w:rPr>
        <w:t>nákladoch</w:t>
      </w:r>
    </w:p>
    <w:p w:rsidR="00A56B34" w:rsidRPr="001721F2" w:rsidRDefault="00A56B34">
      <w:pPr>
        <w:spacing w:before="1"/>
        <w:rPr>
          <w:rFonts w:ascii="Arial Narrow" w:eastAsia="Arial Narrow" w:hAnsi="Arial Narrow" w:cs="Arial Narrow"/>
          <w:b/>
          <w:bCs/>
          <w:sz w:val="27"/>
          <w:szCs w:val="27"/>
          <w:lang w:val="sk-SK"/>
        </w:rPr>
      </w:pP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469"/>
        </w:tabs>
        <w:spacing w:before="0"/>
        <w:ind w:left="468" w:hanging="288"/>
        <w:rPr>
          <w:rFonts w:cs="Arial Narrow"/>
          <w:lang w:val="sk-SK"/>
        </w:rPr>
      </w:pPr>
      <w:r w:rsidRPr="001721F2">
        <w:rPr>
          <w:lang w:val="sk-SK"/>
        </w:rPr>
        <w:t>Informácie k časti I. prílohy číslo 3 o nákladoch voči audítorovi, audítorskej spoločnosti</w:t>
      </w:r>
    </w:p>
    <w:p w:rsidR="00A56B34" w:rsidRPr="001721F2" w:rsidRDefault="00A56B34">
      <w:pPr>
        <w:spacing w:before="4"/>
        <w:rPr>
          <w:rFonts w:ascii="Arial Narrow" w:eastAsia="Arial Narrow" w:hAnsi="Arial Narrow" w:cs="Arial Narrow"/>
          <w:sz w:val="5"/>
          <w:szCs w:val="5"/>
          <w:lang w:val="sk-SK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5974"/>
        <w:gridCol w:w="1704"/>
        <w:gridCol w:w="1622"/>
      </w:tblGrid>
      <w:tr w:rsidR="00A56B34" w:rsidRPr="001721F2">
        <w:trPr>
          <w:trHeight w:hRule="exact" w:val="969"/>
        </w:trPr>
        <w:tc>
          <w:tcPr>
            <w:tcW w:w="5974" w:type="dxa"/>
            <w:tcBorders>
              <w:top w:val="single" w:sz="9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20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Názov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položky</w:t>
            </w:r>
          </w:p>
        </w:tc>
        <w:tc>
          <w:tcPr>
            <w:tcW w:w="1704" w:type="dxa"/>
            <w:tcBorders>
              <w:top w:val="single" w:sz="9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506" w:right="230" w:hanging="27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  <w:tc>
          <w:tcPr>
            <w:tcW w:w="1622" w:type="dxa"/>
            <w:tcBorders>
              <w:top w:val="single" w:sz="9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8"/>
              <w:ind w:left="110" w:right="111" w:firstLine="86"/>
              <w:jc w:val="both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</w:t>
            </w:r>
            <w:r w:rsidRPr="001721F2">
              <w:rPr>
                <w:rFonts w:ascii="Arial Narrow" w:hAnsi="Arial Narrow"/>
                <w:b/>
                <w:spacing w:val="2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predchádzajúce</w:t>
            </w:r>
            <w:r w:rsidRPr="001721F2">
              <w:rPr>
                <w:rFonts w:ascii="Arial Narrow" w:hAnsi="Arial Narrow"/>
                <w:b/>
                <w:spacing w:val="2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</w:tr>
      <w:tr w:rsidR="00A56B34" w:rsidRPr="001721F2">
        <w:trPr>
          <w:trHeight w:hRule="exact" w:val="396"/>
        </w:trPr>
        <w:tc>
          <w:tcPr>
            <w:tcW w:w="5974" w:type="dxa"/>
            <w:tcBorders>
              <w:top w:val="single" w:sz="12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5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Náklady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voči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 xml:space="preserve"> audítorovi, audítorskej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spoločnosti,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z toho: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22" w:type="dxa"/>
            <w:tcBorders>
              <w:top w:val="single" w:sz="12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3"/>
        </w:trPr>
        <w:tc>
          <w:tcPr>
            <w:tcW w:w="5974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náklady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za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overenie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individuálnej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účtovnej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závierky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3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22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3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1"/>
        </w:trPr>
        <w:tc>
          <w:tcPr>
            <w:tcW w:w="597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iné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uisťovacie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audítorské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služby</w:t>
            </w:r>
          </w:p>
        </w:tc>
        <w:tc>
          <w:tcPr>
            <w:tcW w:w="170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1"/>
        </w:trPr>
        <w:tc>
          <w:tcPr>
            <w:tcW w:w="59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súvisiace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audítorské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služby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2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59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daňové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poradenstvo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1675BF">
            <w:pPr>
              <w:pStyle w:val="TableParagraph"/>
              <w:spacing w:before="55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>
              <w:rPr>
                <w:rFonts w:ascii="Arial"/>
                <w:sz w:val="19"/>
                <w:lang w:val="sk-SK"/>
              </w:rPr>
              <w:t>300</w:t>
            </w:r>
            <w:r w:rsidR="008C1DFF" w:rsidRPr="001721F2">
              <w:rPr>
                <w:rFonts w:ascii="Arial"/>
                <w:sz w:val="19"/>
                <w:lang w:val="sk-SK"/>
              </w:rPr>
              <w:t>,00</w:t>
            </w:r>
          </w:p>
        </w:tc>
        <w:tc>
          <w:tcPr>
            <w:tcW w:w="162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3"/>
        </w:trPr>
        <w:tc>
          <w:tcPr>
            <w:tcW w:w="5974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ostatné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neaudítorské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služby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22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11"/>
        <w:rPr>
          <w:rFonts w:ascii="Arial Narrow" w:eastAsia="Arial Narrow" w:hAnsi="Arial Narrow" w:cs="Arial Narrow"/>
          <w:sz w:val="14"/>
          <w:szCs w:val="14"/>
          <w:lang w:val="sk-SK"/>
        </w:rPr>
      </w:pPr>
    </w:p>
    <w:p w:rsidR="00A56B34" w:rsidRPr="001721F2" w:rsidRDefault="008C1DFF">
      <w:pPr>
        <w:pStyle w:val="Zkladntext"/>
        <w:tabs>
          <w:tab w:val="left" w:pos="7984"/>
        </w:tabs>
        <w:ind w:left="6298"/>
        <w:rPr>
          <w:rFonts w:cs="Arial Narrow"/>
          <w:lang w:val="sk-SK"/>
        </w:rPr>
      </w:pPr>
      <w:r w:rsidRPr="001721F2">
        <w:rPr>
          <w:lang w:val="sk-SK"/>
        </w:rPr>
        <w:t>Bežné obdobie</w:t>
      </w:r>
      <w:r w:rsidRPr="001721F2">
        <w:rPr>
          <w:lang w:val="sk-SK"/>
        </w:rPr>
        <w:tab/>
        <w:t>Bezp.predch.ÚO</w:t>
      </w:r>
    </w:p>
    <w:p w:rsidR="00A56B34" w:rsidRPr="001721F2" w:rsidRDefault="00A56B34">
      <w:pPr>
        <w:spacing w:before="3"/>
        <w:rPr>
          <w:rFonts w:ascii="Arial Narrow" w:eastAsia="Arial Narrow" w:hAnsi="Arial Narrow" w:cs="Arial Narrow"/>
          <w:sz w:val="10"/>
          <w:szCs w:val="10"/>
          <w:lang w:val="sk-SK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5974"/>
        <w:gridCol w:w="1704"/>
        <w:gridCol w:w="1622"/>
      </w:tblGrid>
      <w:tr w:rsidR="00A56B34" w:rsidRPr="001721F2">
        <w:trPr>
          <w:trHeight w:hRule="exact" w:val="339"/>
        </w:trPr>
        <w:tc>
          <w:tcPr>
            <w:tcW w:w="597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5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i/>
                <w:sz w:val="21"/>
                <w:lang w:val="sk-SK"/>
              </w:rPr>
              <w:t>Ostatné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 xml:space="preserve"> významné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položky nákladov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za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poskytnuté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služby,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z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 xml:space="preserve"> toho: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3"/>
        </w:trPr>
        <w:tc>
          <w:tcPr>
            <w:tcW w:w="5974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704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22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6"/>
        </w:trPr>
        <w:tc>
          <w:tcPr>
            <w:tcW w:w="597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70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4"/>
        </w:trPr>
        <w:tc>
          <w:tcPr>
            <w:tcW w:w="597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70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6"/>
        </w:trPr>
        <w:tc>
          <w:tcPr>
            <w:tcW w:w="597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70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7"/>
        </w:trPr>
        <w:tc>
          <w:tcPr>
            <w:tcW w:w="5974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704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8"/>
        </w:trPr>
        <w:tc>
          <w:tcPr>
            <w:tcW w:w="5974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Ostatné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významné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položky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nákladov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z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hospodárskej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činnosti,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z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toho:</w:t>
            </w:r>
          </w:p>
        </w:tc>
        <w:tc>
          <w:tcPr>
            <w:tcW w:w="1704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73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243010,80</w:t>
            </w:r>
          </w:p>
        </w:tc>
        <w:tc>
          <w:tcPr>
            <w:tcW w:w="1622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64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195943,00</w:t>
            </w:r>
          </w:p>
        </w:tc>
      </w:tr>
      <w:tr w:rsidR="00A56B34" w:rsidRPr="001721F2">
        <w:trPr>
          <w:trHeight w:hRule="exact" w:val="344"/>
        </w:trPr>
        <w:tc>
          <w:tcPr>
            <w:tcW w:w="597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9"/>
              <w:ind w:left="4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 w:hAnsi="Arial"/>
                <w:sz w:val="19"/>
                <w:lang w:val="sk-SK"/>
              </w:rPr>
              <w:t>Spotreba</w:t>
            </w:r>
            <w:r w:rsidRPr="001721F2">
              <w:rPr>
                <w:rFonts w:ascii="Arial" w:hAnsi="Arial"/>
                <w:spacing w:val="10"/>
                <w:sz w:val="19"/>
                <w:lang w:val="sk-SK"/>
              </w:rPr>
              <w:t xml:space="preserve"> </w:t>
            </w:r>
            <w:r w:rsidRPr="001721F2">
              <w:rPr>
                <w:rFonts w:ascii="Arial" w:hAnsi="Arial"/>
                <w:sz w:val="19"/>
                <w:lang w:val="sk-SK"/>
              </w:rPr>
              <w:t>materiálu,</w:t>
            </w:r>
            <w:r w:rsidRPr="001721F2">
              <w:rPr>
                <w:rFonts w:ascii="Arial" w:hAnsi="Arial"/>
                <w:spacing w:val="11"/>
                <w:sz w:val="19"/>
                <w:lang w:val="sk-SK"/>
              </w:rPr>
              <w:t xml:space="preserve"> </w:t>
            </w:r>
            <w:r w:rsidRPr="001721F2">
              <w:rPr>
                <w:rFonts w:ascii="Arial" w:hAnsi="Arial"/>
                <w:spacing w:val="-1"/>
                <w:sz w:val="19"/>
                <w:lang w:val="sk-SK"/>
              </w:rPr>
              <w:t>energie</w:t>
            </w:r>
            <w:r w:rsidRPr="001721F2">
              <w:rPr>
                <w:rFonts w:ascii="Arial" w:hAnsi="Arial"/>
                <w:spacing w:val="11"/>
                <w:sz w:val="19"/>
                <w:lang w:val="sk-SK"/>
              </w:rPr>
              <w:t xml:space="preserve"> </w:t>
            </w:r>
            <w:r w:rsidRPr="001721F2">
              <w:rPr>
                <w:rFonts w:ascii="Arial" w:hAnsi="Arial"/>
                <w:sz w:val="19"/>
                <w:lang w:val="sk-SK"/>
              </w:rPr>
              <w:t>a</w:t>
            </w:r>
            <w:r w:rsidRPr="001721F2">
              <w:rPr>
                <w:rFonts w:ascii="Arial" w:hAnsi="Arial"/>
                <w:spacing w:val="9"/>
                <w:sz w:val="19"/>
                <w:lang w:val="sk-SK"/>
              </w:rPr>
              <w:t xml:space="preserve"> </w:t>
            </w:r>
            <w:r w:rsidRPr="001721F2">
              <w:rPr>
                <w:rFonts w:ascii="Arial" w:hAnsi="Arial"/>
                <w:spacing w:val="-1"/>
                <w:sz w:val="19"/>
                <w:lang w:val="sk-SK"/>
              </w:rPr>
              <w:t>ost.neskl.dodávok</w:t>
            </w:r>
          </w:p>
        </w:tc>
        <w:tc>
          <w:tcPr>
            <w:tcW w:w="170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5"/>
              <w:ind w:left="84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16392,07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5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6"/>
        </w:trPr>
        <w:tc>
          <w:tcPr>
            <w:tcW w:w="597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left="3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 w:hAnsi="Arial"/>
                <w:spacing w:val="-1"/>
                <w:sz w:val="19"/>
                <w:lang w:val="sk-SK"/>
              </w:rPr>
              <w:t>Ostatné</w:t>
            </w:r>
            <w:r w:rsidRPr="001721F2">
              <w:rPr>
                <w:rFonts w:ascii="Arial" w:hAnsi="Arial"/>
                <w:spacing w:val="12"/>
                <w:sz w:val="19"/>
                <w:lang w:val="sk-SK"/>
              </w:rPr>
              <w:t xml:space="preserve"> </w:t>
            </w:r>
            <w:r w:rsidRPr="001721F2">
              <w:rPr>
                <w:rFonts w:ascii="Arial" w:hAnsi="Arial"/>
                <w:sz w:val="19"/>
                <w:lang w:val="sk-SK"/>
              </w:rPr>
              <w:t>služby</w:t>
            </w:r>
          </w:p>
        </w:tc>
        <w:tc>
          <w:tcPr>
            <w:tcW w:w="170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84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34448,42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1"/>
        </w:trPr>
        <w:tc>
          <w:tcPr>
            <w:tcW w:w="597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3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Odpisy</w:t>
            </w:r>
          </w:p>
        </w:tc>
        <w:tc>
          <w:tcPr>
            <w:tcW w:w="170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4"/>
              <w:ind w:left="73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145644,00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4"/>
              <w:ind w:left="64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145644,00</w:t>
            </w:r>
          </w:p>
        </w:tc>
      </w:tr>
      <w:tr w:rsidR="00A56B34" w:rsidRPr="001721F2">
        <w:trPr>
          <w:trHeight w:hRule="exact" w:val="344"/>
        </w:trPr>
        <w:tc>
          <w:tcPr>
            <w:tcW w:w="5974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left="3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Servis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left="84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29452,69</w:t>
            </w:r>
          </w:p>
        </w:tc>
        <w:tc>
          <w:tcPr>
            <w:tcW w:w="1622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left="75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33025,00</w:t>
            </w:r>
          </w:p>
        </w:tc>
      </w:tr>
      <w:tr w:rsidR="00A56B34" w:rsidRPr="001721F2">
        <w:trPr>
          <w:trHeight w:hRule="exact" w:val="347"/>
        </w:trPr>
        <w:tc>
          <w:tcPr>
            <w:tcW w:w="5974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6"/>
              <w:ind w:left="3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 w:hAnsi="Arial"/>
                <w:sz w:val="19"/>
                <w:lang w:val="sk-SK"/>
              </w:rPr>
              <w:t>Vecné</w:t>
            </w:r>
            <w:r w:rsidRPr="001721F2">
              <w:rPr>
                <w:rFonts w:ascii="Arial" w:hAnsi="Arial"/>
                <w:spacing w:val="13"/>
                <w:sz w:val="19"/>
                <w:lang w:val="sk-SK"/>
              </w:rPr>
              <w:t xml:space="preserve"> </w:t>
            </w:r>
            <w:r w:rsidRPr="001721F2">
              <w:rPr>
                <w:rFonts w:ascii="Arial" w:hAnsi="Arial"/>
                <w:spacing w:val="-1"/>
                <w:sz w:val="19"/>
                <w:lang w:val="sk-SK"/>
              </w:rPr>
              <w:t>bremeno</w:t>
            </w:r>
          </w:p>
        </w:tc>
        <w:tc>
          <w:tcPr>
            <w:tcW w:w="1704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4"/>
              <w:ind w:left="84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17073,62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4"/>
              <w:ind w:left="75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17274,00</w:t>
            </w:r>
          </w:p>
        </w:tc>
      </w:tr>
      <w:tr w:rsidR="00A56B34" w:rsidRPr="001721F2">
        <w:trPr>
          <w:trHeight w:hRule="exact" w:val="345"/>
        </w:trPr>
        <w:tc>
          <w:tcPr>
            <w:tcW w:w="597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Finančné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náklady,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z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toho:</w:t>
            </w:r>
          </w:p>
        </w:tc>
        <w:tc>
          <w:tcPr>
            <w:tcW w:w="170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4"/>
              <w:ind w:left="73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223665,05</w:t>
            </w:r>
          </w:p>
        </w:tc>
        <w:tc>
          <w:tcPr>
            <w:tcW w:w="162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4"/>
              <w:ind w:left="64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110133,00</w:t>
            </w:r>
          </w:p>
        </w:tc>
      </w:tr>
      <w:tr w:rsidR="00A56B34" w:rsidRPr="001721F2">
        <w:trPr>
          <w:trHeight w:hRule="exact" w:val="340"/>
        </w:trPr>
        <w:tc>
          <w:tcPr>
            <w:tcW w:w="59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Kurzové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 xml:space="preserve">straty, 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>z toho: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2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3"/>
        </w:trPr>
        <w:tc>
          <w:tcPr>
            <w:tcW w:w="5974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kurzové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straty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ku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dňu, ku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ktorému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sa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zostavuje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účtovná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závierka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22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1"/>
        </w:trPr>
        <w:tc>
          <w:tcPr>
            <w:tcW w:w="597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i/>
                <w:sz w:val="21"/>
                <w:lang w:val="sk-SK"/>
              </w:rPr>
              <w:t>Ostatné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 xml:space="preserve"> významné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položky finančných nákladov,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z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toho:</w:t>
            </w:r>
          </w:p>
        </w:tc>
        <w:tc>
          <w:tcPr>
            <w:tcW w:w="170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64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109767,00</w:t>
            </w:r>
          </w:p>
        </w:tc>
      </w:tr>
      <w:tr w:rsidR="00A56B34" w:rsidRPr="001721F2">
        <w:trPr>
          <w:trHeight w:hRule="exact" w:val="341"/>
        </w:trPr>
        <w:tc>
          <w:tcPr>
            <w:tcW w:w="59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left="3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 w:hAnsi="Arial"/>
                <w:spacing w:val="-1"/>
                <w:sz w:val="19"/>
                <w:lang w:val="sk-SK"/>
              </w:rPr>
              <w:t>úroky</w:t>
            </w:r>
            <w:r w:rsidRPr="001721F2">
              <w:rPr>
                <w:rFonts w:ascii="Arial" w:hAnsi="Arial"/>
                <w:spacing w:val="6"/>
                <w:sz w:val="19"/>
                <w:lang w:val="sk-SK"/>
              </w:rPr>
              <w:t xml:space="preserve"> </w:t>
            </w:r>
            <w:r w:rsidRPr="001721F2">
              <w:rPr>
                <w:rFonts w:ascii="Arial" w:hAnsi="Arial"/>
                <w:sz w:val="19"/>
                <w:lang w:val="sk-SK"/>
              </w:rPr>
              <w:t>z</w:t>
            </w:r>
            <w:r w:rsidRPr="001721F2">
              <w:rPr>
                <w:rFonts w:ascii="Arial" w:hAnsi="Arial"/>
                <w:spacing w:val="5"/>
                <w:sz w:val="19"/>
                <w:lang w:val="sk-SK"/>
              </w:rPr>
              <w:t xml:space="preserve"> </w:t>
            </w:r>
            <w:r w:rsidRPr="001721F2">
              <w:rPr>
                <w:rFonts w:ascii="Arial" w:hAnsi="Arial"/>
                <w:spacing w:val="-1"/>
                <w:sz w:val="19"/>
                <w:lang w:val="sk-SK"/>
              </w:rPr>
              <w:t>úveru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84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71133,53</w:t>
            </w:r>
          </w:p>
        </w:tc>
        <w:tc>
          <w:tcPr>
            <w:tcW w:w="162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75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66951,00</w:t>
            </w:r>
          </w:p>
        </w:tc>
      </w:tr>
      <w:tr w:rsidR="00A56B34" w:rsidRPr="001721F2">
        <w:trPr>
          <w:trHeight w:hRule="exact" w:val="398"/>
        </w:trPr>
        <w:tc>
          <w:tcPr>
            <w:tcW w:w="5974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86"/>
              <w:ind w:left="3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 w:hAnsi="Arial"/>
                <w:spacing w:val="-1"/>
                <w:sz w:val="19"/>
                <w:lang w:val="sk-SK"/>
              </w:rPr>
              <w:t>náklady</w:t>
            </w:r>
            <w:r w:rsidRPr="001721F2">
              <w:rPr>
                <w:rFonts w:ascii="Arial" w:hAnsi="Arial"/>
                <w:spacing w:val="9"/>
                <w:sz w:val="19"/>
                <w:lang w:val="sk-SK"/>
              </w:rPr>
              <w:t xml:space="preserve"> </w:t>
            </w:r>
            <w:r w:rsidRPr="001721F2">
              <w:rPr>
                <w:rFonts w:ascii="Arial" w:hAnsi="Arial"/>
                <w:spacing w:val="-1"/>
                <w:sz w:val="19"/>
                <w:lang w:val="sk-SK"/>
              </w:rPr>
              <w:t>na</w:t>
            </w:r>
            <w:r w:rsidRPr="001721F2">
              <w:rPr>
                <w:rFonts w:ascii="Arial" w:hAnsi="Arial"/>
                <w:spacing w:val="9"/>
                <w:sz w:val="19"/>
                <w:lang w:val="sk-SK"/>
              </w:rPr>
              <w:t xml:space="preserve"> </w:t>
            </w:r>
            <w:r w:rsidRPr="001721F2">
              <w:rPr>
                <w:rFonts w:ascii="Arial" w:hAnsi="Arial"/>
                <w:spacing w:val="-1"/>
                <w:sz w:val="19"/>
                <w:lang w:val="sk-SK"/>
              </w:rPr>
              <w:t>derivátové</w:t>
            </w:r>
            <w:r w:rsidRPr="001721F2">
              <w:rPr>
                <w:rFonts w:ascii="Arial" w:hAnsi="Arial"/>
                <w:spacing w:val="9"/>
                <w:sz w:val="19"/>
                <w:lang w:val="sk-SK"/>
              </w:rPr>
              <w:t xml:space="preserve"> </w:t>
            </w:r>
            <w:r w:rsidRPr="001721F2">
              <w:rPr>
                <w:rFonts w:ascii="Arial" w:hAnsi="Arial"/>
                <w:spacing w:val="-1"/>
                <w:sz w:val="19"/>
                <w:lang w:val="sk-SK"/>
              </w:rPr>
              <w:t>operácie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1"/>
              <w:ind w:left="84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21622,16</w:t>
            </w:r>
          </w:p>
        </w:tc>
        <w:tc>
          <w:tcPr>
            <w:tcW w:w="1622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1"/>
              <w:ind w:left="75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42816,00</w:t>
            </w:r>
          </w:p>
        </w:tc>
      </w:tr>
      <w:tr w:rsidR="00A56B34" w:rsidRPr="001721F2">
        <w:trPr>
          <w:trHeight w:hRule="exact" w:val="345"/>
        </w:trPr>
        <w:tc>
          <w:tcPr>
            <w:tcW w:w="597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20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Náklady, ktoré majú výnimočný rozsah alebo výskyt:</w:t>
            </w:r>
          </w:p>
        </w:tc>
        <w:tc>
          <w:tcPr>
            <w:tcW w:w="170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left="84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30909,36</w:t>
            </w:r>
          </w:p>
        </w:tc>
        <w:tc>
          <w:tcPr>
            <w:tcW w:w="162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5"/>
        </w:trPr>
        <w:tc>
          <w:tcPr>
            <w:tcW w:w="59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7"/>
              <w:ind w:left="3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 w:hAnsi="Arial"/>
                <w:w w:val="105"/>
                <w:sz w:val="19"/>
                <w:lang w:val="sk-SK"/>
              </w:rPr>
              <w:t>Poplatky</w:t>
            </w:r>
            <w:r w:rsidRPr="001721F2">
              <w:rPr>
                <w:rFonts w:ascii="Arial" w:hAnsi="Arial"/>
                <w:spacing w:val="-9"/>
                <w:w w:val="105"/>
                <w:sz w:val="19"/>
                <w:lang w:val="sk-SK"/>
              </w:rPr>
              <w:t xml:space="preserve"> </w:t>
            </w:r>
            <w:r w:rsidRPr="001721F2">
              <w:rPr>
                <w:rFonts w:ascii="Arial" w:hAnsi="Arial"/>
                <w:w w:val="105"/>
                <w:sz w:val="19"/>
                <w:lang w:val="sk-SK"/>
              </w:rPr>
              <w:t>-</w:t>
            </w:r>
            <w:r w:rsidRPr="001721F2">
              <w:rPr>
                <w:rFonts w:ascii="Arial" w:hAnsi="Arial"/>
                <w:spacing w:val="-8"/>
                <w:w w:val="105"/>
                <w:sz w:val="19"/>
                <w:lang w:val="sk-SK"/>
              </w:rPr>
              <w:t xml:space="preserve"> </w:t>
            </w:r>
            <w:r w:rsidRPr="001721F2">
              <w:rPr>
                <w:rFonts w:ascii="Arial" w:hAnsi="Arial"/>
                <w:w w:val="105"/>
                <w:sz w:val="19"/>
                <w:lang w:val="sk-SK"/>
              </w:rPr>
              <w:t>zmena</w:t>
            </w:r>
            <w:r w:rsidRPr="001721F2">
              <w:rPr>
                <w:rFonts w:ascii="Arial" w:hAnsi="Arial"/>
                <w:spacing w:val="-9"/>
                <w:w w:val="105"/>
                <w:sz w:val="19"/>
                <w:lang w:val="sk-SK"/>
              </w:rPr>
              <w:t xml:space="preserve"> </w:t>
            </w:r>
            <w:r w:rsidRPr="001721F2">
              <w:rPr>
                <w:rFonts w:ascii="Arial" w:hAnsi="Arial"/>
                <w:spacing w:val="-2"/>
                <w:w w:val="105"/>
                <w:sz w:val="19"/>
                <w:lang w:val="sk-SK"/>
              </w:rPr>
              <w:t>úveru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84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29988,56</w:t>
            </w:r>
          </w:p>
        </w:tc>
        <w:tc>
          <w:tcPr>
            <w:tcW w:w="162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9"/>
        </w:trPr>
        <w:tc>
          <w:tcPr>
            <w:tcW w:w="597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70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3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22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11"/>
        <w:rPr>
          <w:rFonts w:ascii="Arial Narrow" w:eastAsia="Arial Narrow" w:hAnsi="Arial Narrow" w:cs="Arial Narrow"/>
          <w:sz w:val="13"/>
          <w:szCs w:val="13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w:lastRenderedPageBreak/>
        <mc:AlternateContent>
          <mc:Choice Requires="wpg">
            <w:drawing>
              <wp:inline distT="0" distB="0" distL="0" distR="0">
                <wp:extent cx="5935345" cy="658495"/>
                <wp:effectExtent l="9525" t="9525" r="8255" b="8255"/>
                <wp:docPr id="211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658495"/>
                          <a:chOff x="0" y="0"/>
                          <a:chExt cx="9347" cy="1037"/>
                        </a:xfrm>
                      </wpg:grpSpPr>
                      <wpg:grpSp>
                        <wpg:cNvPr id="212" name="Group 20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213" name="Freeform 20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" name="Group 199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020"/>
                            <a:chOff x="11" y="11"/>
                            <a:chExt cx="2" cy="1020"/>
                          </a:xfrm>
                        </wpg:grpSpPr>
                        <wps:wsp>
                          <wps:cNvPr id="215" name="Freeform 200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020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020"/>
                                <a:gd name="T2" fmla="+- 0 1031 11"/>
                                <a:gd name="T3" fmla="*/ 1031 h 10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20">
                                  <a:moveTo>
                                    <a:pt x="0" y="0"/>
                                  </a:moveTo>
                                  <a:lnTo>
                                    <a:pt x="0" y="102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197"/>
                        <wpg:cNvGrpSpPr>
                          <a:grpSpLocks/>
                        </wpg:cNvGrpSpPr>
                        <wpg:grpSpPr bwMode="auto">
                          <a:xfrm>
                            <a:off x="6" y="1026"/>
                            <a:ext cx="9335" cy="2"/>
                            <a:chOff x="6" y="1026"/>
                            <a:chExt cx="9335" cy="2"/>
                          </a:xfrm>
                        </wpg:grpSpPr>
                        <wps:wsp>
                          <wps:cNvPr id="217" name="Freeform 198"/>
                          <wps:cNvSpPr>
                            <a:spLocks/>
                          </wps:cNvSpPr>
                          <wps:spPr bwMode="auto">
                            <a:xfrm>
                              <a:off x="6" y="102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" name="Group 195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1020"/>
                            <a:chOff x="9336" y="11"/>
                            <a:chExt cx="2" cy="1020"/>
                          </a:xfrm>
                        </wpg:grpSpPr>
                        <wps:wsp>
                          <wps:cNvPr id="219" name="Freeform 196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1020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020"/>
                                <a:gd name="T2" fmla="+- 0 1031 11"/>
                                <a:gd name="T3" fmla="*/ 1031 h 10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20">
                                  <a:moveTo>
                                    <a:pt x="0" y="0"/>
                                  </a:moveTo>
                                  <a:lnTo>
                                    <a:pt x="0" y="102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94" o:spid="_x0000_s1026" style="width:467.35pt;height:51.85pt;mso-position-horizontal-relative:char;mso-position-vertical-relative:line" coordsize="9347,1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">
                <v:group id="Group 201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<v:shape id="Freeform 202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YPsYA&#10;AADcAAAADwAAAGRycy9kb3ducmV2LnhtbESPQWsCMRSE74X+h/AK3mp2V7CyGkUK1UJBqFXR2yN5&#10;brbdvCybVLf/vikIPQ4z8w0zW/SuERfqQu1ZQT7MQBBrb2quFOw+Xh4nIEJENth4JgU/FGAxv7+b&#10;YWn8ld/pso2VSBAOJSqwMballEFbchiGviVO3tl3DmOSXSVNh9cEd40ssmwsHdacFiy29GxJf22/&#10;nQJd5U/H5dt583mYFOvxRq/s/uSUGjz0yymISH38D9/ar0ZBkY/g70w6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YYPs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199" o:spid="_x0000_s1029" style="position:absolute;left:11;top:11;width:2;height:1020" coordorigin="11,11" coordsize="2,10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shape id="Freeform 200" o:spid="_x0000_s1030" style="position:absolute;left:11;top:11;width:2;height:1020;visibility:visible;mso-wrap-style:square;v-text-anchor:top" coordsize="2,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xHVcQA&#10;AADcAAAADwAAAGRycy9kb3ducmV2LnhtbESP3YrCMBSE7xd8h3AEbxZNFVekGkVFQVQEfx7g2Bzb&#10;anNSmqj17c3Cwl4OM/MNM57WphBPqlxuWUG3E4EgTqzOOVVwPq3aQxDOI2ssLJOCNzmYThpfY4y1&#10;ffGBnkefigBhF6OCzPsyltIlGRl0HVsSB+9qK4M+yCqVusJXgJtC9qJoIA3mHBYyLGmRUXI/PoyC&#10;/Va6Ws5v/cPyou/fhd1ttlenVKtZz0YgPNX+P/zXXmsFve4P/J4JR0BO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cR1XEAAAA3AAAAA8AAAAAAAAAAAAAAAAAmAIAAGRycy9k&#10;b3ducmV2LnhtbFBLBQYAAAAABAAEAPUAAACJAwAAAAA=&#10;" path="m,l,1020e" filled="f" strokeweight=".58pt">
                    <v:path arrowok="t" o:connecttype="custom" o:connectlocs="0,11;0,1031" o:connectangles="0,0"/>
                  </v:shape>
                </v:group>
                <v:group id="Group 197" o:spid="_x0000_s1031" style="position:absolute;left:6;top:1026;width:9335;height:2" coordorigin="6,102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shape id="Freeform 198" o:spid="_x0000_s1032" style="position:absolute;left:6;top:102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0ePcYA&#10;AADcAAAADwAAAGRycy9kb3ducmV2LnhtbESPQWsCMRSE70L/Q3gFbzW7e1BZjSKFtkJBqLait0fy&#10;3KxuXpZNqtt/3xQKHoeZ+YaZL3vXiCt1ofasIB9lIIi1NzVXCj53L09TECEiG2w8k4IfCrBcPAzm&#10;WBp/4w+6bmMlEoRDiQpsjG0pZdCWHIaRb4mTd/Kdw5hkV0nT4S3BXSOLLBtLhzWnBYstPVvSl+23&#10;U6CrfHJYvZ825/20eBtv9Kv9Ojqlho/9agYiUh/v4f/22igo8gn8nU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70ePcYAAADc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195" o:spid="_x0000_s1033" style="position:absolute;left:9336;top:11;width:2;height:1020" coordorigin="9336,11" coordsize="2,10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Freeform 196" o:spid="_x0000_s1034" style="position:absolute;left:9336;top:11;width:2;height:1020;visibility:visible;mso-wrap-style:square;v-text-anchor:top" coordsize="2,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FNUMQA&#10;AADcAAAADwAAAGRycy9kb3ducmV2LnhtbESP3YrCMBSE7xd8h3AEbxZNFVm0GkVFQVQEfx7g2Bzb&#10;anNSmqj17c3Cwl4OM/MNM57WphBPqlxuWUG3E4EgTqzOOVVwPq3aAxDOI2ssLJOCNzmYThpfY4y1&#10;ffGBnkefigBhF6OCzPsyltIlGRl0HVsSB+9qK4M+yCqVusJXgJtC9qLoRxrMOSxkWNIio+R+fBgF&#10;+610tZzf+oflRd+/C7vbbK9OqVazno1AeKr9f/ivvdYKet0h/J4JR0BO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RTVDEAAAA3AAAAA8AAAAAAAAAAAAAAAAAmAIAAGRycy9k&#10;b3ducmV2LnhtbFBLBQYAAAAABAAEAPUAAACJAwAAAAA=&#10;" path="m,l,1020e" filled="f" strokeweight=".58pt">
                    <v:path arrowok="t" o:connecttype="custom" o:connectlocs="0,11;0,1031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line="200" w:lineRule="atLeast"/>
        <w:rPr>
          <w:rFonts w:ascii="Arial Narrow" w:eastAsia="Arial Narrow" w:hAnsi="Arial Narrow" w:cs="Arial Narrow"/>
          <w:sz w:val="20"/>
          <w:szCs w:val="20"/>
          <w:lang w:val="sk-SK"/>
        </w:rPr>
        <w:sectPr w:rsidR="00A56B34" w:rsidRPr="001721F2">
          <w:pgSz w:w="11910" w:h="16840"/>
          <w:pgMar w:top="220" w:right="1160" w:bottom="960" w:left="1180" w:header="0" w:footer="762" w:gutter="0"/>
          <w:cols w:space="708"/>
        </w:sectPr>
      </w:pPr>
    </w:p>
    <w:p w:rsidR="00A56B34" w:rsidRPr="001721F2" w:rsidRDefault="00EF41B8">
      <w:pPr>
        <w:spacing w:before="81"/>
        <w:ind w:right="2574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4840" behindDoc="0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59690</wp:posOffset>
                </wp:positionV>
                <wp:extent cx="1622425" cy="179705"/>
                <wp:effectExtent l="635" t="2540" r="5715" b="8255"/>
                <wp:wrapNone/>
                <wp:docPr id="207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2425" cy="179705"/>
                          <a:chOff x="1456" y="94"/>
                          <a:chExt cx="2555" cy="283"/>
                        </a:xfrm>
                      </wpg:grpSpPr>
                      <wpg:grpSp>
                        <wpg:cNvPr id="208" name="Group 191"/>
                        <wpg:cNvGrpSpPr>
                          <a:grpSpLocks/>
                        </wpg:cNvGrpSpPr>
                        <wpg:grpSpPr bwMode="auto">
                          <a:xfrm>
                            <a:off x="1466" y="104"/>
                            <a:ext cx="2535" cy="263"/>
                            <a:chOff x="1466" y="104"/>
                            <a:chExt cx="2535" cy="263"/>
                          </a:xfrm>
                        </wpg:grpSpPr>
                        <wps:wsp>
                          <wps:cNvPr id="209" name="Freeform 193"/>
                          <wps:cNvSpPr>
                            <a:spLocks/>
                          </wps:cNvSpPr>
                          <wps:spPr bwMode="auto">
                            <a:xfrm>
                              <a:off x="1466" y="104"/>
                              <a:ext cx="2535" cy="263"/>
                            </a:xfrm>
                            <a:custGeom>
                              <a:avLst/>
                              <a:gdLst>
                                <a:gd name="T0" fmla="+- 0 1466 1466"/>
                                <a:gd name="T1" fmla="*/ T0 w 2535"/>
                                <a:gd name="T2" fmla="+- 0 367 104"/>
                                <a:gd name="T3" fmla="*/ 367 h 263"/>
                                <a:gd name="T4" fmla="+- 0 4001 1466"/>
                                <a:gd name="T5" fmla="*/ T4 w 2535"/>
                                <a:gd name="T6" fmla="+- 0 367 104"/>
                                <a:gd name="T7" fmla="*/ 367 h 263"/>
                                <a:gd name="T8" fmla="+- 0 4001 1466"/>
                                <a:gd name="T9" fmla="*/ T8 w 2535"/>
                                <a:gd name="T10" fmla="+- 0 104 104"/>
                                <a:gd name="T11" fmla="*/ 104 h 263"/>
                                <a:gd name="T12" fmla="+- 0 1466 1466"/>
                                <a:gd name="T13" fmla="*/ T12 w 2535"/>
                                <a:gd name="T14" fmla="+- 0 104 104"/>
                                <a:gd name="T15" fmla="*/ 104 h 263"/>
                                <a:gd name="T16" fmla="+- 0 1466 1466"/>
                                <a:gd name="T17" fmla="*/ T16 w 2535"/>
                                <a:gd name="T18" fmla="+- 0 367 104"/>
                                <a:gd name="T19" fmla="*/ 36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35" h="263">
                                  <a:moveTo>
                                    <a:pt x="0" y="263"/>
                                  </a:moveTo>
                                  <a:lnTo>
                                    <a:pt x="2535" y="263"/>
                                  </a:lnTo>
                                  <a:lnTo>
                                    <a:pt x="25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Text Box 1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6" y="94"/>
                              <a:ext cx="2555" cy="2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before="32"/>
                                  <w:ind w:left="128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Poznámky Úč POD 3 - 01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0" o:spid="_x0000_s1237" style="position:absolute;left:0;text-align:left;margin-left:72.8pt;margin-top:4.7pt;width:127.75pt;height:14.15pt;z-index:4840;mso-position-horizontal-relative:page;mso-position-vertical-relative:text" coordorigin="1456,94" coordsize="2555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">
                <v:group id="Group 191" o:spid="_x0000_s1238" style="position:absolute;left:1466;top:104;width:2535;height:263" coordorigin="1466,104" coordsize="2535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<v:shape id="Freeform 193" o:spid="_x0000_s1239" style="position:absolute;left:1466;top:104;width:2535;height:263;visibility:visible;mso-wrap-style:square;v-text-anchor:top" coordsize="2535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kvecYA&#10;AADcAAAADwAAAGRycy9kb3ducmV2LnhtbESPQWvCQBSE70L/w/IK3nRTBdumrlIEQRRRE3vo7ZF9&#10;TdJm34bsJsZ/7woFj8PMfMPMl72pREeNKy0reBlHIIgzq0vOFZzT9egNhPPIGivLpOBKDpaLp8Ec&#10;Y20vfKIu8bkIEHYxKii8r2MpXVaQQTe2NXHwfmxj0AfZ5FI3eAlwU8lJFM2kwZLDQoE1rQrK/pLW&#10;KPjapq+tTA+/7f54Pelzwt33bqrU8Ln//ADhqfeP8H97oxVMone4nw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kvecYAAADcAAAADwAAAAAAAAAAAAAAAACYAgAAZHJz&#10;L2Rvd25yZXYueG1sUEsFBgAAAAAEAAQA9QAAAIsDAAAAAA==&#10;" path="m,263r2535,l2535,,,,,263xe" filled="f" strokeweight="1pt">
                    <v:path arrowok="t" o:connecttype="custom" o:connectlocs="0,367;2535,367;2535,104;0,104;0,367" o:connectangles="0,0,0,0,0"/>
                  </v:shape>
                  <v:shape id="Text Box 192" o:spid="_x0000_s1240" type="#_x0000_t202" style="position:absolute;left:1456;top:94;width:255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KmTsEA&#10;AADcAAAADwAAAGRycy9kb3ducmV2LnhtbERPTYvCMBC9C/sfwgjebKoH0a5RRFZYEBZrPXicbcY2&#10;2Exqk9XuvzcHwePjfS/XvW3EnTpvHCuYJCkI4tJpw5WCU7Ebz0H4gKyxcUwK/snDevUxWGKm3YNz&#10;uh9DJWII+wwV1CG0mZS+rMmiT1xLHLmL6yyGCLtK6g4fMdw2cpqmM2nRcGyosaVtTeX1+GcVbM6c&#10;f5nbz+8hv+SmKBYp72dXpUbDfvMJIlAf3uKX+1srmE7i/H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ipk7BAAAA3AAAAA8AAAAAAAAAAAAAAAAAmAIAAGRycy9kb3du&#10;cmV2LnhtbFBLBQYAAAAABAAEAPUAAACGAwAAAAA=&#10;" filled="f" stroked="f">
                    <v:textbox inset="0,0,0,0">
                      <w:txbxContent>
                        <w:p w:rsidR="001721F2" w:rsidRDefault="001721F2">
                          <w:pPr>
                            <w:spacing w:before="32"/>
                            <w:ind w:left="128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Poznámky Úč POD 3 - 01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4864" behindDoc="0" locked="0" layoutInCell="1" allowOverlap="1">
                <wp:simplePos x="0" y="0"/>
                <wp:positionH relativeFrom="page">
                  <wp:posOffset>815975</wp:posOffset>
                </wp:positionH>
                <wp:positionV relativeFrom="paragraph">
                  <wp:posOffset>45085</wp:posOffset>
                </wp:positionV>
                <wp:extent cx="5932805" cy="1170940"/>
                <wp:effectExtent l="0" t="0" r="4445" b="3175"/>
                <wp:wrapNone/>
                <wp:docPr id="206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2805" cy="1170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898"/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  <w:gridCol w:w="190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6898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6898" w:type="dxa"/>
                                  <w:vMerge/>
                                  <w:tcBorders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  <w:tc>
                                <w:tcPr>
                                  <w:tcW w:w="190" w:type="dxa"/>
                                  <w:vMerge/>
                                  <w:tcBorders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1273"/>
                              </w:trPr>
                              <w:tc>
                                <w:tcPr>
                                  <w:tcW w:w="9325" w:type="dxa"/>
                                  <w:gridSpan w:val="1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/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9" o:spid="_x0000_s1241" type="#_x0000_t202" style="position:absolute;left:0;text-align:left;margin-left:64.25pt;margin-top:3.55pt;width:467.15pt;height:92.2pt;z-index: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898"/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  <w:gridCol w:w="190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6898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0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282"/>
                        </w:trPr>
                        <w:tc>
                          <w:tcPr>
                            <w:tcW w:w="6898" w:type="dxa"/>
                            <w:vMerge/>
                            <w:tcBorders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  <w:tc>
                          <w:tcPr>
                            <w:tcW w:w="190" w:type="dxa"/>
                            <w:vMerge/>
                            <w:tcBorders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1273"/>
                        </w:trPr>
                        <w:tc>
                          <w:tcPr>
                            <w:tcW w:w="9325" w:type="dxa"/>
                            <w:gridSpan w:val="1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/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sz w:val="20"/>
          <w:lang w:val="sk-SK"/>
        </w:rPr>
        <w:t>DIČ</w:t>
      </w:r>
    </w:p>
    <w:p w:rsidR="00A56B34" w:rsidRPr="001721F2" w:rsidRDefault="008C1DFF">
      <w:pPr>
        <w:spacing w:before="65"/>
        <w:ind w:right="2569"/>
        <w:jc w:val="right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spacing w:before="9"/>
        <w:rPr>
          <w:rFonts w:ascii="Arial" w:eastAsia="Arial" w:hAnsi="Arial" w:cs="Arial"/>
          <w:sz w:val="28"/>
          <w:szCs w:val="28"/>
          <w:lang w:val="sk-SK"/>
        </w:rPr>
      </w:pPr>
    </w:p>
    <w:p w:rsidR="00A56B34" w:rsidRPr="001721F2" w:rsidRDefault="008C1DFF">
      <w:pPr>
        <w:pStyle w:val="Nadpis11"/>
        <w:numPr>
          <w:ilvl w:val="0"/>
          <w:numId w:val="1"/>
        </w:numPr>
        <w:tabs>
          <w:tab w:val="left" w:pos="476"/>
        </w:tabs>
        <w:ind w:firstLine="62"/>
        <w:jc w:val="left"/>
        <w:rPr>
          <w:b w:val="0"/>
          <w:bCs w:val="0"/>
          <w:lang w:val="sk-SK"/>
        </w:rPr>
      </w:pPr>
      <w:r w:rsidRPr="001721F2">
        <w:rPr>
          <w:lang w:val="sk-SK"/>
        </w:rPr>
        <w:t>Informácie</w:t>
      </w:r>
      <w:r w:rsidRPr="001721F2">
        <w:rPr>
          <w:spacing w:val="-9"/>
          <w:lang w:val="sk-SK"/>
        </w:rPr>
        <w:t xml:space="preserve"> </w:t>
      </w:r>
      <w:r w:rsidRPr="001721F2">
        <w:rPr>
          <w:lang w:val="sk-SK"/>
        </w:rPr>
        <w:t>o</w:t>
      </w:r>
      <w:r w:rsidRPr="001721F2">
        <w:rPr>
          <w:spacing w:val="-9"/>
          <w:lang w:val="sk-SK"/>
        </w:rPr>
        <w:t xml:space="preserve"> </w:t>
      </w:r>
      <w:r w:rsidRPr="001721F2">
        <w:rPr>
          <w:lang w:val="sk-SK"/>
        </w:rPr>
        <w:t>daniach</w:t>
      </w:r>
      <w:r w:rsidRPr="001721F2">
        <w:rPr>
          <w:spacing w:val="-9"/>
          <w:lang w:val="sk-SK"/>
        </w:rPr>
        <w:t xml:space="preserve"> </w:t>
      </w:r>
      <w:r w:rsidRPr="001721F2">
        <w:rPr>
          <w:lang w:val="sk-SK"/>
        </w:rPr>
        <w:t>z</w:t>
      </w:r>
      <w:r w:rsidRPr="001721F2">
        <w:rPr>
          <w:spacing w:val="-9"/>
          <w:lang w:val="sk-SK"/>
        </w:rPr>
        <w:t xml:space="preserve"> </w:t>
      </w:r>
      <w:r w:rsidRPr="001721F2">
        <w:rPr>
          <w:lang w:val="sk-SK"/>
        </w:rPr>
        <w:t>príjmov</w:t>
      </w:r>
    </w:p>
    <w:p w:rsidR="00A56B34" w:rsidRPr="001721F2" w:rsidRDefault="00A56B34">
      <w:pPr>
        <w:spacing w:before="1"/>
        <w:rPr>
          <w:rFonts w:ascii="Arial Narrow" w:eastAsia="Arial Narrow" w:hAnsi="Arial Narrow" w:cs="Arial Narrow"/>
          <w:b/>
          <w:bCs/>
          <w:sz w:val="27"/>
          <w:szCs w:val="27"/>
          <w:lang w:val="sk-SK"/>
        </w:rPr>
      </w:pP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509"/>
        </w:tabs>
        <w:spacing w:before="0"/>
        <w:ind w:left="508" w:hanging="288"/>
        <w:rPr>
          <w:lang w:val="sk-SK"/>
        </w:rPr>
      </w:pPr>
      <w:r w:rsidRPr="001721F2">
        <w:rPr>
          <w:spacing w:val="-1"/>
          <w:lang w:val="sk-SK"/>
        </w:rPr>
        <w:t>Informácie</w:t>
      </w:r>
      <w:r w:rsidRPr="001721F2">
        <w:rPr>
          <w:lang w:val="sk-SK"/>
        </w:rPr>
        <w:t xml:space="preserve"> k</w:t>
      </w:r>
      <w:r w:rsidRPr="001721F2">
        <w:rPr>
          <w:spacing w:val="1"/>
          <w:lang w:val="sk-SK"/>
        </w:rPr>
        <w:t xml:space="preserve"> </w:t>
      </w:r>
      <w:r w:rsidRPr="001721F2">
        <w:rPr>
          <w:lang w:val="sk-SK"/>
        </w:rPr>
        <w:t>časti J.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písm. </w:t>
      </w:r>
      <w:r w:rsidRPr="001721F2">
        <w:rPr>
          <w:spacing w:val="-1"/>
          <w:lang w:val="sk-SK"/>
        </w:rPr>
        <w:t>a)</w:t>
      </w:r>
      <w:r w:rsidRPr="001721F2">
        <w:rPr>
          <w:lang w:val="sk-SK"/>
        </w:rPr>
        <w:t xml:space="preserve"> až e)</w:t>
      </w:r>
      <w:r w:rsidRPr="001721F2">
        <w:rPr>
          <w:spacing w:val="-1"/>
          <w:lang w:val="sk-SK"/>
        </w:rPr>
        <w:t xml:space="preserve"> prílohy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č.</w:t>
      </w:r>
      <w:r w:rsidRPr="001721F2">
        <w:rPr>
          <w:lang w:val="sk-SK"/>
        </w:rPr>
        <w:t xml:space="preserve"> 3 o </w:t>
      </w:r>
      <w:r w:rsidRPr="001721F2">
        <w:rPr>
          <w:spacing w:val="-1"/>
          <w:lang w:val="sk-SK"/>
        </w:rPr>
        <w:t>daniach</w:t>
      </w:r>
      <w:r w:rsidRPr="001721F2">
        <w:rPr>
          <w:lang w:val="sk-SK"/>
        </w:rPr>
        <w:t xml:space="preserve"> z</w:t>
      </w:r>
      <w:r w:rsidRPr="001721F2">
        <w:rPr>
          <w:spacing w:val="-3"/>
          <w:lang w:val="sk-SK"/>
        </w:rPr>
        <w:t xml:space="preserve"> </w:t>
      </w:r>
      <w:r w:rsidRPr="001721F2">
        <w:rPr>
          <w:spacing w:val="-1"/>
          <w:lang w:val="sk-SK"/>
        </w:rPr>
        <w:t>príjmov</w:t>
      </w:r>
    </w:p>
    <w:p w:rsidR="00A56B34" w:rsidRPr="001721F2" w:rsidRDefault="00A56B34">
      <w:pPr>
        <w:spacing w:before="4"/>
        <w:rPr>
          <w:rFonts w:ascii="Arial Narrow" w:eastAsia="Arial Narrow" w:hAnsi="Arial Narrow" w:cs="Arial Narrow"/>
          <w:sz w:val="5"/>
          <w:szCs w:val="5"/>
          <w:lang w:val="sk-SK"/>
        </w:rPr>
      </w:pPr>
    </w:p>
    <w:tbl>
      <w:tblPr>
        <w:tblStyle w:val="TableNormal"/>
        <w:tblW w:w="0" w:type="auto"/>
        <w:tblInd w:w="152" w:type="dxa"/>
        <w:tblLayout w:type="fixed"/>
        <w:tblLook w:val="01E0" w:firstRow="1" w:lastRow="1" w:firstColumn="1" w:lastColumn="1" w:noHBand="0" w:noVBand="0"/>
      </w:tblPr>
      <w:tblGrid>
        <w:gridCol w:w="5980"/>
        <w:gridCol w:w="1703"/>
        <w:gridCol w:w="1618"/>
      </w:tblGrid>
      <w:tr w:rsidR="00A56B34" w:rsidRPr="001721F2">
        <w:trPr>
          <w:trHeight w:hRule="exact" w:val="859"/>
        </w:trPr>
        <w:tc>
          <w:tcPr>
            <w:tcW w:w="598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 Narrow" w:eastAsia="Arial Narrow" w:hAnsi="Arial Narrow" w:cs="Arial Narrow"/>
                <w:sz w:val="25"/>
                <w:szCs w:val="25"/>
                <w:lang w:val="sk-SK"/>
              </w:rPr>
            </w:pPr>
          </w:p>
          <w:p w:rsidR="00A56B34" w:rsidRPr="001721F2" w:rsidRDefault="008C1DFF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Názov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položky</w:t>
            </w:r>
          </w:p>
        </w:tc>
        <w:tc>
          <w:tcPr>
            <w:tcW w:w="1703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74"/>
              <w:ind w:left="506" w:right="230" w:hanging="27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  <w:tc>
          <w:tcPr>
            <w:tcW w:w="161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109" w:right="106" w:firstLine="86"/>
              <w:jc w:val="both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</w:t>
            </w:r>
            <w:r w:rsidRPr="001721F2">
              <w:rPr>
                <w:rFonts w:ascii="Arial Narrow" w:hAnsi="Arial Narrow"/>
                <w:b/>
                <w:spacing w:val="2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predchádzajúce</w:t>
            </w:r>
            <w:r w:rsidRPr="001721F2">
              <w:rPr>
                <w:rFonts w:ascii="Arial Narrow" w:hAnsi="Arial Narrow"/>
                <w:b/>
                <w:spacing w:val="2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</w:tr>
      <w:tr w:rsidR="00A56B34" w:rsidRPr="001721F2">
        <w:trPr>
          <w:trHeight w:hRule="exact" w:val="497"/>
        </w:trPr>
        <w:tc>
          <w:tcPr>
            <w:tcW w:w="598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6" w:right="98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Suma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odloženej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daňovej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pohľadávky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účtovanej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ako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náklad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alebo</w:t>
            </w:r>
            <w:r w:rsidRPr="001721F2">
              <w:rPr>
                <w:rFonts w:ascii="Arial Narrow" w:hAnsi="Arial Narrow"/>
                <w:spacing w:val="49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výnos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vyplývajúca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zo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zmeny sadzby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dane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z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príjmov</w:t>
            </w:r>
          </w:p>
        </w:tc>
        <w:tc>
          <w:tcPr>
            <w:tcW w:w="170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6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1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6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545"/>
        </w:trPr>
        <w:tc>
          <w:tcPr>
            <w:tcW w:w="598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3"/>
              <w:ind w:left="16" w:right="77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Suma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odloženého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daňového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záväzku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účtovaného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ako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náklad alebo</w:t>
            </w:r>
            <w:r w:rsidRPr="001721F2">
              <w:rPr>
                <w:rFonts w:ascii="Arial Narrow" w:hAnsi="Arial Narrow"/>
                <w:spacing w:val="5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výnos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vyplývajúci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zo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zmeny sadzby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dane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z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príjmov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1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1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1303"/>
        </w:trPr>
        <w:tc>
          <w:tcPr>
            <w:tcW w:w="5980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6" w:right="27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Suma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odloženej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daňovej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pohľadávky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týkajúca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sa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umorenia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daňovej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straty,</w:t>
            </w:r>
            <w:r w:rsidRPr="001721F2">
              <w:rPr>
                <w:rFonts w:ascii="Arial Narrow" w:hAnsi="Arial Narrow"/>
                <w:spacing w:val="59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nevyužitých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daňových odpočtov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iných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nárokov,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ako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aj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dočasných</w:t>
            </w:r>
            <w:r w:rsidRPr="001721F2">
              <w:rPr>
                <w:rFonts w:ascii="Arial Narrow" w:hAnsi="Arial Narrow"/>
                <w:spacing w:val="6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rozdielov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predchádzajúcich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účtovných období,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ku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ktorým</w:t>
            </w:r>
          </w:p>
          <w:p w:rsidR="00A56B34" w:rsidRPr="001721F2" w:rsidRDefault="008C1DFF">
            <w:pPr>
              <w:pStyle w:val="TableParagraph"/>
              <w:ind w:left="16" w:right="1212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sa v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predchádzajúcich účtovných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obdobiach odložená daňová</w:t>
            </w:r>
            <w:r w:rsidRPr="001721F2">
              <w:rPr>
                <w:rFonts w:ascii="Arial Narrow" w:hAnsi="Arial Narrow"/>
                <w:spacing w:val="6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pohľadávka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neúčtovala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11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11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819"/>
        </w:trPr>
        <w:tc>
          <w:tcPr>
            <w:tcW w:w="5980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8"/>
              <w:ind w:left="16" w:right="7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Suma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odloženého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daňového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záväzku,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ktorý vznikol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z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dôvodu</w:t>
            </w:r>
            <w:r w:rsidRPr="001721F2">
              <w:rPr>
                <w:rFonts w:ascii="Arial Narrow" w:hAnsi="Arial Narrow"/>
                <w:spacing w:val="-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neúčtovania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tej</w:t>
            </w:r>
            <w:r w:rsidRPr="001721F2">
              <w:rPr>
                <w:rFonts w:ascii="Arial Narrow" w:hAnsi="Arial Narrow"/>
                <w:spacing w:val="6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časti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odloženej </w:t>
            </w:r>
            <w:r w:rsidRPr="001721F2">
              <w:rPr>
                <w:rFonts w:ascii="Arial Narrow" w:hAnsi="Arial Narrow"/>
                <w:sz w:val="21"/>
                <w:lang w:val="sk-SK"/>
              </w:rPr>
              <w:t>daňovej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pohľadávky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v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bežnom účtovnom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období,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ktorej</w:t>
            </w:r>
          </w:p>
          <w:p w:rsidR="00A56B34" w:rsidRPr="001721F2" w:rsidRDefault="008C1DFF">
            <w:pPr>
              <w:pStyle w:val="TableParagraph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sa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účtovalo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v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predchádzajúcich účtovných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obdobiach</w:t>
            </w:r>
          </w:p>
        </w:tc>
        <w:tc>
          <w:tcPr>
            <w:tcW w:w="1703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10"/>
              <w:rPr>
                <w:rFonts w:ascii="Arial Narrow" w:eastAsia="Arial Narrow" w:hAnsi="Arial Narrow" w:cs="Arial Narrow"/>
                <w:sz w:val="24"/>
                <w:szCs w:val="24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18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10"/>
              <w:rPr>
                <w:rFonts w:ascii="Arial Narrow" w:eastAsia="Arial Narrow" w:hAnsi="Arial Narrow" w:cs="Arial Narrow"/>
                <w:sz w:val="24"/>
                <w:szCs w:val="24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848"/>
        </w:trPr>
        <w:tc>
          <w:tcPr>
            <w:tcW w:w="598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16" w:right="12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Suma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neuplatneného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umorenia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daňovej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straty,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nevyužitých daňových</w:t>
            </w:r>
            <w:r w:rsidRPr="001721F2">
              <w:rPr>
                <w:rFonts w:ascii="Arial Narrow" w:hAnsi="Arial Narrow"/>
                <w:spacing w:val="7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odpočtov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iných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nárokov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odpočítateľných dočasných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rozdielov,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ku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ktorým</w:t>
            </w:r>
            <w:r w:rsidRPr="001721F2">
              <w:rPr>
                <w:rFonts w:ascii="Arial Narrow" w:hAnsi="Arial Narrow"/>
                <w:spacing w:val="89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nebola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účtovaná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odložená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daňová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pohľadávka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04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04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569"/>
        </w:trPr>
        <w:tc>
          <w:tcPr>
            <w:tcW w:w="5980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2"/>
              <w:ind w:left="16" w:right="195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Suma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odloženej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dani z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príjmov,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ktorá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vzťahuje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na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položky</w:t>
            </w:r>
            <w:r w:rsidRPr="001721F2">
              <w:rPr>
                <w:rFonts w:ascii="Arial Narrow" w:hAnsi="Arial Narrow"/>
                <w:spacing w:val="-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účtované</w:t>
            </w:r>
            <w:r w:rsidRPr="001721F2">
              <w:rPr>
                <w:rFonts w:ascii="Arial Narrow" w:hAnsi="Arial Narrow"/>
                <w:spacing w:val="4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priamo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na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účty vlastného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imania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bez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účtovania </w:t>
            </w:r>
            <w:r w:rsidRPr="001721F2">
              <w:rPr>
                <w:rFonts w:ascii="Arial Narrow" w:hAnsi="Arial Narrow"/>
                <w:sz w:val="21"/>
                <w:lang w:val="sk-SK"/>
              </w:rPr>
              <w:t>na účty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nákladov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výnosov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60"/>
              <w:ind w:right="42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60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9"/>
        <w:rPr>
          <w:rFonts w:ascii="Arial Narrow" w:eastAsia="Arial Narrow" w:hAnsi="Arial Narrow" w:cs="Arial Narrow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4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606425"/>
                <wp:effectExtent l="9525" t="9525" r="8255" b="3175"/>
                <wp:docPr id="197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606425"/>
                          <a:chOff x="0" y="0"/>
                          <a:chExt cx="9347" cy="955"/>
                        </a:xfrm>
                      </wpg:grpSpPr>
                      <wpg:grpSp>
                        <wpg:cNvPr id="198" name="Group 18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199" name="Freeform 18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" name="Group 185"/>
                        <wpg:cNvGrpSpPr>
                          <a:grpSpLocks/>
                        </wpg:cNvGrpSpPr>
                        <wpg:grpSpPr bwMode="auto">
                          <a:xfrm>
                            <a:off x="11" y="9"/>
                            <a:ext cx="2" cy="877"/>
                            <a:chOff x="11" y="9"/>
                            <a:chExt cx="2" cy="877"/>
                          </a:xfrm>
                        </wpg:grpSpPr>
                        <wps:wsp>
                          <wps:cNvPr id="201" name="Freeform 186"/>
                          <wps:cNvSpPr>
                            <a:spLocks/>
                          </wps:cNvSpPr>
                          <wps:spPr bwMode="auto">
                            <a:xfrm>
                              <a:off x="11" y="9"/>
                              <a:ext cx="2" cy="877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9 h 877"/>
                                <a:gd name="T2" fmla="+- 0 886 9"/>
                                <a:gd name="T3" fmla="*/ 886 h 8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77">
                                  <a:moveTo>
                                    <a:pt x="0" y="0"/>
                                  </a:moveTo>
                                  <a:lnTo>
                                    <a:pt x="0" y="87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" name="Group 183"/>
                        <wpg:cNvGrpSpPr>
                          <a:grpSpLocks/>
                        </wpg:cNvGrpSpPr>
                        <wpg:grpSpPr bwMode="auto">
                          <a:xfrm>
                            <a:off x="6" y="883"/>
                            <a:ext cx="9326" cy="2"/>
                            <a:chOff x="6" y="883"/>
                            <a:chExt cx="9326" cy="2"/>
                          </a:xfrm>
                        </wpg:grpSpPr>
                        <wps:wsp>
                          <wps:cNvPr id="203" name="Freeform 184"/>
                          <wps:cNvSpPr>
                            <a:spLocks/>
                          </wps:cNvSpPr>
                          <wps:spPr bwMode="auto">
                            <a:xfrm>
                              <a:off x="6" y="883"/>
                              <a:ext cx="932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26"/>
                                <a:gd name="T2" fmla="+- 0 9331 6"/>
                                <a:gd name="T3" fmla="*/ T2 w 93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26">
                                  <a:moveTo>
                                    <a:pt x="0" y="0"/>
                                  </a:moveTo>
                                  <a:lnTo>
                                    <a:pt x="9325" y="0"/>
                                  </a:lnTo>
                                </a:path>
                              </a:pathLst>
                            </a:custGeom>
                            <a:noFill/>
                            <a:ln w="54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181"/>
                        <wpg:cNvGrpSpPr>
                          <a:grpSpLocks/>
                        </wpg:cNvGrpSpPr>
                        <wpg:grpSpPr bwMode="auto">
                          <a:xfrm>
                            <a:off x="9336" y="9"/>
                            <a:ext cx="2" cy="940"/>
                            <a:chOff x="9336" y="9"/>
                            <a:chExt cx="2" cy="940"/>
                          </a:xfrm>
                        </wpg:grpSpPr>
                        <wps:wsp>
                          <wps:cNvPr id="205" name="Freeform 182"/>
                          <wps:cNvSpPr>
                            <a:spLocks/>
                          </wps:cNvSpPr>
                          <wps:spPr bwMode="auto">
                            <a:xfrm>
                              <a:off x="9336" y="9"/>
                              <a:ext cx="2" cy="94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9 h 940"/>
                                <a:gd name="T2" fmla="+- 0 949 9"/>
                                <a:gd name="T3" fmla="*/ 949 h 9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40">
                                  <a:moveTo>
                                    <a:pt x="0" y="0"/>
                                  </a:moveTo>
                                  <a:lnTo>
                                    <a:pt x="0" y="9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80" o:spid="_x0000_s1026" style="width:467.35pt;height:47.75pt;mso-position-horizontal-relative:char;mso-position-vertical-relative:line" coordsize="9347,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">
                <v:group id="Group 187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<v:shape id="Freeform 188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hN8sMA&#10;AADcAAAADwAAAGRycy9kb3ducmV2LnhtbERPS2sCMRC+C/6HMEJvmtWD1dUoUugDCoK2it6GZNys&#10;3UyWTarrvzdCobf5+J4zX7auEhdqQulZwXCQgSDW3pRcKPj+eu1PQISIbLDyTApuFGC56HbmmBt/&#10;5Q1dtrEQKYRDjgpsjHUuZdCWHIaBr4kTd/KNw5hgU0jT4DWFu0qOsmwsHZacGizW9GJJ/2x/nQJd&#10;DJ8Pq8/T+ryfjN7Ha/1md0en1FOvXc1ARGrjv/jP/WHS/OkUHs+kC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hN8sMAAADcAAAADwAAAAAAAAAAAAAAAACYAgAAZHJzL2Rv&#10;d25yZXYueG1sUEsFBgAAAAAEAAQA9QAAAIgDAAAAAA==&#10;" path="m,l9335,e" filled="f" strokeweight=".58pt">
                    <v:path arrowok="t" o:connecttype="custom" o:connectlocs="0,0;9335,0" o:connectangles="0,0"/>
                  </v:shape>
                </v:group>
                <v:group id="Group 185" o:spid="_x0000_s1029" style="position:absolute;left:11;top:9;width:2;height:877" coordorigin="11,9" coordsize="2,8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<v:shape id="Freeform 186" o:spid="_x0000_s1030" style="position:absolute;left:11;top:9;width:2;height:877;visibility:visible;mso-wrap-style:square;v-text-anchor:top" coordsize="2,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CpkMUA&#10;AADcAAAADwAAAGRycy9kb3ducmV2LnhtbESPwWrDMBBE74X+g9hCb7WcmAbjRAml0BBoLrFz6HFr&#10;bWxTa2UsRXb/vioEchxm5g2z2c2mF4FG11lWsEhSEMS11R03Cs7Vx0sOwnlkjb1lUvBLDnbbx4cN&#10;FtpOfKJQ+kZECLsCFbTeD4WUrm7JoEvsQBy9ix0N+ijHRuoRpwg3vVym6Uoa7DgutDjQe0v1T3k1&#10;CvKsMkPWhbp/vYbw3eyPn+XXUannp/ltDcLT7O/hW/ugFSzTBfyfiUdAb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AKmQxQAAANwAAAAPAAAAAAAAAAAAAAAAAJgCAABkcnMv&#10;ZG93bnJldi54bWxQSwUGAAAAAAQABAD1AAAAigMAAAAA&#10;" path="m,l,877e" filled="f" strokeweight=".58pt">
                    <v:path arrowok="t" o:connecttype="custom" o:connectlocs="0,9;0,886" o:connectangles="0,0"/>
                  </v:shape>
                </v:group>
                <v:group id="Group 183" o:spid="_x0000_s1031" style="position:absolute;left:6;top:883;width:9326;height:2" coordorigin="6,883" coordsize="932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<v:shape id="Freeform 184" o:spid="_x0000_s1032" style="position:absolute;left:6;top:883;width:9326;height:2;visibility:visible;mso-wrap-style:square;v-text-anchor:top" coordsize="93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GMN8QA&#10;AADcAAAADwAAAGRycy9kb3ducmV2LnhtbESPQWsCMRSE74L/ITyhl1KzKki7NYoWCr1WrdDb6+Z1&#10;d3HzsiavuvrrjVDwOMzMN8xs0blGHSnE2rOB0TADRVx4W3NpYLt5f3oGFQXZYuOZDJwpwmLe780w&#10;t/7En3RcS6kShGOOBiqRNtc6FhU5jEPfEifv1weHkmQotQ14SnDX6HGWTbXDmtNChS29VVTs13/O&#10;wGHy4/ersLucH79lU1iSrx2/GPMw6JavoIQ6uYf/2x/WwDibwO1MOgJ6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RjDfEAAAA3AAAAA8AAAAAAAAAAAAAAAAAmAIAAGRycy9k&#10;b3ducmV2LnhtbFBLBQYAAAAABAAEAPUAAACJAwAAAAA=&#10;" path="m,l9325,e" filled="f" strokeweight=".15189mm">
                    <v:path arrowok="t" o:connecttype="custom" o:connectlocs="0,0;9325,0" o:connectangles="0,0"/>
                  </v:shape>
                </v:group>
                <v:group id="Group 181" o:spid="_x0000_s1033" style="position:absolute;left:9336;top:9;width:2;height:940" coordorigin="9336,9" coordsize="2,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182" o:spid="_x0000_s1034" style="position:absolute;left:9336;top:9;width:2;height:940;visibility:visible;mso-wrap-style:square;v-text-anchor:top" coordsize="2,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8mFcUA&#10;AADcAAAADwAAAGRycy9kb3ducmV2LnhtbESPQWvCQBSE7wX/w/IEb7ppoKVGVymFWksPopaen9ln&#10;Nm32bcg+Nf77bkHocZiZb5j5sveNOlMX68AG7icZKOIy2JorA5/71/ETqCjIFpvAZOBKEZaLwd0c&#10;CxsuvKXzTiqVIBwLNOBE2kLrWDryGCehJU7eMXQeJcmu0rbDS4L7RudZ9qg91pwWHLb04qj82Z28&#10;gZgf3r8+8o1srhJWb98HWbn11JjRsH+egRLq5T98a6+tgTx7gL8z6Qjo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DyYVxQAAANwAAAAPAAAAAAAAAAAAAAAAAJgCAABkcnMv&#10;ZG93bnJldi54bWxQSwUGAAAAAAQABAD1AAAAigMAAAAA&#10;" path="m,l,940e" filled="f" strokeweight=".58pt">
                    <v:path arrowok="t" o:connecttype="custom" o:connectlocs="0,9;0,949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before="7"/>
        <w:rPr>
          <w:rFonts w:ascii="Arial Narrow" w:eastAsia="Arial Narrow" w:hAnsi="Arial Narrow" w:cs="Arial Narrow"/>
          <w:sz w:val="18"/>
          <w:szCs w:val="18"/>
          <w:lang w:val="sk-SK"/>
        </w:rPr>
      </w:pPr>
    </w:p>
    <w:p w:rsidR="00A56B34" w:rsidRPr="001721F2" w:rsidRDefault="008C1DFF">
      <w:pPr>
        <w:pStyle w:val="Zkladntext"/>
        <w:numPr>
          <w:ilvl w:val="0"/>
          <w:numId w:val="9"/>
        </w:numPr>
        <w:tabs>
          <w:tab w:val="left" w:pos="509"/>
        </w:tabs>
        <w:ind w:left="508" w:hanging="288"/>
        <w:rPr>
          <w:lang w:val="sk-SK"/>
        </w:rPr>
      </w:pPr>
      <w:r w:rsidRPr="001721F2">
        <w:rPr>
          <w:spacing w:val="-1"/>
          <w:lang w:val="sk-SK"/>
        </w:rPr>
        <w:t>Informácie</w:t>
      </w:r>
      <w:r w:rsidRPr="001721F2">
        <w:rPr>
          <w:lang w:val="sk-SK"/>
        </w:rPr>
        <w:t xml:space="preserve"> k</w:t>
      </w:r>
      <w:r w:rsidRPr="001721F2">
        <w:rPr>
          <w:spacing w:val="1"/>
          <w:lang w:val="sk-SK"/>
        </w:rPr>
        <w:t xml:space="preserve"> </w:t>
      </w:r>
      <w:r w:rsidRPr="001721F2">
        <w:rPr>
          <w:lang w:val="sk-SK"/>
        </w:rPr>
        <w:t>časti J.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písm. f)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a g) </w:t>
      </w:r>
      <w:r w:rsidRPr="001721F2">
        <w:rPr>
          <w:spacing w:val="-1"/>
          <w:lang w:val="sk-SK"/>
        </w:rPr>
        <w:t xml:space="preserve">prílohy </w:t>
      </w:r>
      <w:r w:rsidRPr="001721F2">
        <w:rPr>
          <w:lang w:val="sk-SK"/>
        </w:rPr>
        <w:t>č.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3 o </w:t>
      </w:r>
      <w:r w:rsidRPr="001721F2">
        <w:rPr>
          <w:spacing w:val="-1"/>
          <w:lang w:val="sk-SK"/>
        </w:rPr>
        <w:t>daniach</w:t>
      </w:r>
      <w:r w:rsidRPr="001721F2">
        <w:rPr>
          <w:lang w:val="sk-SK"/>
        </w:rPr>
        <w:t xml:space="preserve"> z</w:t>
      </w:r>
      <w:r w:rsidRPr="001721F2">
        <w:rPr>
          <w:spacing w:val="-1"/>
          <w:lang w:val="sk-SK"/>
        </w:rPr>
        <w:t xml:space="preserve"> príjmov</w:t>
      </w:r>
    </w:p>
    <w:p w:rsidR="00A56B34" w:rsidRPr="001721F2" w:rsidRDefault="00A56B34">
      <w:pPr>
        <w:spacing w:before="3"/>
        <w:rPr>
          <w:rFonts w:ascii="Arial Narrow" w:eastAsia="Arial Narrow" w:hAnsi="Arial Narrow" w:cs="Arial Narrow"/>
          <w:sz w:val="5"/>
          <w:szCs w:val="5"/>
          <w:lang w:val="sk-SK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2374"/>
        <w:gridCol w:w="1702"/>
        <w:gridCol w:w="1276"/>
        <w:gridCol w:w="566"/>
        <w:gridCol w:w="1560"/>
        <w:gridCol w:w="1216"/>
        <w:gridCol w:w="606"/>
      </w:tblGrid>
      <w:tr w:rsidR="00A56B34" w:rsidRPr="001721F2">
        <w:trPr>
          <w:trHeight w:hRule="exact" w:val="662"/>
        </w:trPr>
        <w:tc>
          <w:tcPr>
            <w:tcW w:w="2374" w:type="dxa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6"/>
              <w:rPr>
                <w:rFonts w:ascii="Arial Narrow" w:eastAsia="Arial Narrow" w:hAnsi="Arial Narrow" w:cs="Arial Narrow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57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Názov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položky</w:t>
            </w:r>
          </w:p>
        </w:tc>
        <w:tc>
          <w:tcPr>
            <w:tcW w:w="3544" w:type="dxa"/>
            <w:gridSpan w:val="3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2"/>
              <w:rPr>
                <w:rFonts w:ascii="Arial Narrow" w:eastAsia="Arial Narrow" w:hAnsi="Arial Narrow" w:cs="Arial Narrow"/>
                <w:sz w:val="17"/>
                <w:szCs w:val="17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794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 obdobie</w:t>
            </w:r>
          </w:p>
        </w:tc>
        <w:tc>
          <w:tcPr>
            <w:tcW w:w="3382" w:type="dxa"/>
            <w:gridSpan w:val="3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7"/>
              <w:ind w:left="1345" w:right="45" w:hanging="129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 predchádzajúce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pacing w:val="59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</w:tr>
      <w:tr w:rsidR="00A56B34" w:rsidRPr="001721F2">
        <w:trPr>
          <w:trHeight w:hRule="exact" w:val="508"/>
        </w:trPr>
        <w:tc>
          <w:tcPr>
            <w:tcW w:w="2374" w:type="dxa"/>
            <w:vMerge/>
            <w:tcBorders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8"/>
              <w:ind w:left="34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Základ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dane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8"/>
              <w:ind w:lef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Daň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124" w:right="107" w:hanging="15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Daň 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%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9"/>
              <w:ind w:left="27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Základ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dane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9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Daň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"/>
              <w:ind w:left="143" w:right="128" w:hanging="15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Daň 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>%</w:t>
            </w:r>
          </w:p>
        </w:tc>
      </w:tr>
      <w:tr w:rsidR="00A56B34" w:rsidRPr="001721F2">
        <w:trPr>
          <w:trHeight w:hRule="exact" w:val="345"/>
        </w:trPr>
        <w:tc>
          <w:tcPr>
            <w:tcW w:w="2374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d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e</w:t>
            </w:r>
          </w:p>
        </w:tc>
        <w:tc>
          <w:tcPr>
            <w:tcW w:w="121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f</w:t>
            </w:r>
          </w:p>
        </w:tc>
        <w:tc>
          <w:tcPr>
            <w:tcW w:w="606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g</w:t>
            </w:r>
          </w:p>
        </w:tc>
      </w:tr>
      <w:tr w:rsidR="00A56B34" w:rsidRPr="001721F2">
        <w:trPr>
          <w:trHeight w:hRule="exact" w:val="496"/>
        </w:trPr>
        <w:tc>
          <w:tcPr>
            <w:tcW w:w="237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6" w:right="150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Výsledok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hospodárenia </w:t>
            </w:r>
            <w:r w:rsidRPr="001721F2">
              <w:rPr>
                <w:rFonts w:ascii="Arial Narrow" w:hAnsi="Arial Narrow"/>
                <w:sz w:val="21"/>
                <w:lang w:val="sk-SK"/>
              </w:rPr>
              <w:t>pred</w:t>
            </w:r>
            <w:r w:rsidRPr="001721F2">
              <w:rPr>
                <w:rFonts w:ascii="Arial Narrow" w:hAnsi="Arial Narrow"/>
                <w:spacing w:val="29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zdanením,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z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toho:</w:t>
            </w:r>
          </w:p>
        </w:tc>
        <w:tc>
          <w:tcPr>
            <w:tcW w:w="170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1675BF">
            <w:pPr>
              <w:pStyle w:val="TableParagraph"/>
              <w:spacing w:before="121"/>
              <w:ind w:left="83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>
              <w:rPr>
                <w:rFonts w:ascii="Arial"/>
                <w:sz w:val="19"/>
                <w:lang w:val="sk-SK"/>
              </w:rPr>
              <w:t>166</w:t>
            </w:r>
            <w:r w:rsidR="008C1DFF" w:rsidRPr="001721F2">
              <w:rPr>
                <w:rFonts w:ascii="Arial"/>
                <w:sz w:val="19"/>
                <w:lang w:val="sk-SK"/>
              </w:rPr>
              <w:t>50,55</w:t>
            </w:r>
          </w:p>
        </w:tc>
        <w:tc>
          <w:tcPr>
            <w:tcW w:w="127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6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x</w:t>
            </w:r>
          </w:p>
        </w:tc>
        <w:tc>
          <w:tcPr>
            <w:tcW w:w="56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6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x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1"/>
              <w:ind w:left="58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142289,00</w:t>
            </w:r>
          </w:p>
        </w:tc>
        <w:tc>
          <w:tcPr>
            <w:tcW w:w="121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6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x</w:t>
            </w:r>
          </w:p>
        </w:tc>
        <w:tc>
          <w:tcPr>
            <w:tcW w:w="606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6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x</w:t>
            </w:r>
          </w:p>
        </w:tc>
      </w:tr>
      <w:tr w:rsidR="00A56B34" w:rsidRPr="001721F2">
        <w:trPr>
          <w:trHeight w:hRule="exact" w:val="344"/>
        </w:trPr>
        <w:tc>
          <w:tcPr>
            <w:tcW w:w="2374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teoretická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daň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 w:rsidP="001675BF">
            <w:pPr>
              <w:pStyle w:val="TableParagraph"/>
              <w:spacing w:before="53"/>
              <w:ind w:left="51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3</w:t>
            </w:r>
            <w:r w:rsidR="001675BF">
              <w:rPr>
                <w:rFonts w:ascii="Arial"/>
                <w:sz w:val="19"/>
                <w:lang w:val="sk-SK"/>
              </w:rPr>
              <w:t>663</w:t>
            </w:r>
            <w:r w:rsidRPr="001721F2">
              <w:rPr>
                <w:rFonts w:ascii="Arial"/>
                <w:sz w:val="19"/>
                <w:lang w:val="sk-SK"/>
              </w:rPr>
              <w:t>,12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left="36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721F2">
              <w:rPr>
                <w:rFonts w:ascii="Arial"/>
                <w:w w:val="105"/>
                <w:sz w:val="18"/>
                <w:lang w:val="sk-SK"/>
              </w:rPr>
              <w:t>22,00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x</w:t>
            </w:r>
          </w:p>
        </w:tc>
        <w:tc>
          <w:tcPr>
            <w:tcW w:w="1216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left="34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32726,00</w:t>
            </w:r>
          </w:p>
        </w:tc>
        <w:tc>
          <w:tcPr>
            <w:tcW w:w="606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left="6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23,00</w:t>
            </w:r>
          </w:p>
        </w:tc>
      </w:tr>
      <w:tr w:rsidR="00A56B34" w:rsidRPr="001721F2">
        <w:trPr>
          <w:trHeight w:hRule="exact" w:val="344"/>
        </w:trPr>
        <w:tc>
          <w:tcPr>
            <w:tcW w:w="237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Daňovo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neuznané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náklady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1675BF" w:rsidP="001675BF">
            <w:pPr>
              <w:pStyle w:val="TableParagraph"/>
              <w:spacing w:before="53"/>
              <w:ind w:left="66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>
              <w:rPr>
                <w:rFonts w:ascii="Arial"/>
                <w:sz w:val="19"/>
                <w:lang w:val="sk-SK"/>
              </w:rPr>
              <w:t>121</w:t>
            </w:r>
            <w:r w:rsidR="005A58D3">
              <w:rPr>
                <w:rFonts w:ascii="Arial"/>
                <w:sz w:val="19"/>
                <w:lang w:val="sk-SK"/>
              </w:rPr>
              <w:t> </w:t>
            </w:r>
            <w:r>
              <w:rPr>
                <w:rFonts w:ascii="Arial"/>
                <w:sz w:val="19"/>
                <w:lang w:val="sk-SK"/>
              </w:rPr>
              <w:t>622</w:t>
            </w:r>
            <w:r w:rsidR="005A58D3">
              <w:rPr>
                <w:rFonts w:ascii="Arial"/>
                <w:sz w:val="19"/>
                <w:lang w:val="sk-SK"/>
              </w:rPr>
              <w:t>,16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5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left="12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left="69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42846,00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left="45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9855,00</w:t>
            </w:r>
          </w:p>
        </w:tc>
        <w:tc>
          <w:tcPr>
            <w:tcW w:w="6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left="17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6,93</w:t>
            </w:r>
          </w:p>
        </w:tc>
      </w:tr>
      <w:tr w:rsidR="00A56B34" w:rsidRPr="001721F2">
        <w:trPr>
          <w:trHeight w:hRule="exact" w:val="340"/>
        </w:trPr>
        <w:tc>
          <w:tcPr>
            <w:tcW w:w="237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Výnosy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nepodliehajúce </w:t>
            </w:r>
            <w:r w:rsidRPr="001721F2">
              <w:rPr>
                <w:rFonts w:ascii="Arial Narrow" w:hAnsi="Arial Narrow"/>
                <w:sz w:val="21"/>
                <w:lang w:val="sk-SK"/>
              </w:rPr>
              <w:t>dani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5A58D3">
            <w:pPr>
              <w:pStyle w:val="TableParagraph"/>
              <w:spacing w:before="54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>
              <w:rPr>
                <w:rFonts w:ascii="Arial" w:eastAsia="Arial" w:hAnsi="Arial" w:cs="Arial"/>
                <w:sz w:val="19"/>
                <w:szCs w:val="19"/>
                <w:lang w:val="sk-SK"/>
              </w:rPr>
              <w:t>-61,01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5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12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78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6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17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3"/>
        </w:trPr>
        <w:tc>
          <w:tcPr>
            <w:tcW w:w="237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Vplyv nevyk. odlož. daň. pohľ.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5"/>
              <w:ind w:right="2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5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566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5"/>
              <w:ind w:left="13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5"/>
              <w:ind w:right="2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5"/>
              <w:ind w:left="78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606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5"/>
              <w:ind w:left="17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2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Umorenie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daňovej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straty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5A58D3">
            <w:pPr>
              <w:pStyle w:val="TableParagraph"/>
              <w:spacing w:before="54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>
              <w:rPr>
                <w:rFonts w:ascii="Arial"/>
                <w:sz w:val="19"/>
                <w:lang w:val="sk-SK"/>
              </w:rPr>
              <w:t>-46</w:t>
            </w:r>
            <w:r>
              <w:rPr>
                <w:rFonts w:ascii="Arial"/>
                <w:sz w:val="19"/>
                <w:lang w:val="sk-SK"/>
              </w:rPr>
              <w:t> </w:t>
            </w:r>
            <w:r>
              <w:rPr>
                <w:rFonts w:ascii="Arial"/>
                <w:sz w:val="19"/>
                <w:lang w:val="sk-SK"/>
              </w:rPr>
              <w:t>013,5</w:t>
            </w:r>
            <w:r w:rsidR="008C1DFF" w:rsidRPr="001721F2">
              <w:rPr>
                <w:rFonts w:ascii="Arial"/>
                <w:sz w:val="19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12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1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78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60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17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2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Zmena sadzby dane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4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left="83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left="11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4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1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left="77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60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left="16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60"/>
        </w:trPr>
        <w:tc>
          <w:tcPr>
            <w:tcW w:w="2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8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Iné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5A58D3" w:rsidP="005A58D3">
            <w:pPr>
              <w:pStyle w:val="TableParagraph"/>
              <w:spacing w:before="54"/>
              <w:ind w:right="2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>
              <w:rPr>
                <w:rFonts w:ascii="Arial"/>
                <w:sz w:val="19"/>
                <w:lang w:val="sk-SK"/>
              </w:rPr>
              <w:t>-87 705,74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13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2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1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78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60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17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2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Spolu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5A58D3" w:rsidP="005A58D3">
            <w:pPr>
              <w:pStyle w:val="TableParagraph"/>
              <w:spacing w:before="4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>
              <w:rPr>
                <w:rFonts w:ascii="Arial"/>
                <w:sz w:val="19"/>
                <w:lang w:val="sk-SK"/>
              </w:rPr>
              <w:t>4</w:t>
            </w:r>
            <w:r>
              <w:rPr>
                <w:rFonts w:ascii="Arial"/>
                <w:sz w:val="19"/>
                <w:lang w:val="sk-SK"/>
              </w:rPr>
              <w:t> </w:t>
            </w:r>
            <w:r>
              <w:rPr>
                <w:rFonts w:ascii="Arial"/>
                <w:sz w:val="19"/>
                <w:lang w:val="sk-SK"/>
              </w:rPr>
              <w:t>492,46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left="36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1721F2">
              <w:rPr>
                <w:rFonts w:ascii="Arial"/>
                <w:w w:val="105"/>
                <w:sz w:val="18"/>
                <w:lang w:val="sk-SK"/>
              </w:rPr>
              <w:t>22,00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left="58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185135,00</w:t>
            </w:r>
          </w:p>
        </w:tc>
        <w:tc>
          <w:tcPr>
            <w:tcW w:w="121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left="34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42581,00</w:t>
            </w:r>
          </w:p>
        </w:tc>
        <w:tc>
          <w:tcPr>
            <w:tcW w:w="60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left="6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29,93</w:t>
            </w:r>
          </w:p>
        </w:tc>
      </w:tr>
      <w:tr w:rsidR="00A56B34" w:rsidRPr="001721F2">
        <w:trPr>
          <w:trHeight w:hRule="exact" w:val="352"/>
        </w:trPr>
        <w:tc>
          <w:tcPr>
            <w:tcW w:w="237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Splatná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daň z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príjmov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right="2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5A58D3">
            <w:pPr>
              <w:pStyle w:val="TableParagraph"/>
              <w:spacing w:before="53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>
              <w:rPr>
                <w:rFonts w:ascii="Arial" w:eastAsia="Arial" w:hAnsi="Arial" w:cs="Arial"/>
                <w:sz w:val="19"/>
                <w:szCs w:val="19"/>
                <w:lang w:val="sk-SK"/>
              </w:rPr>
              <w:t>988,34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left="126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x</w:t>
            </w:r>
          </w:p>
        </w:tc>
        <w:tc>
          <w:tcPr>
            <w:tcW w:w="1216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left="78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606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left="17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rPr>
          <w:rFonts w:ascii="Arial" w:eastAsia="Arial" w:hAnsi="Arial" w:cs="Arial"/>
          <w:sz w:val="19"/>
          <w:szCs w:val="19"/>
          <w:lang w:val="sk-SK"/>
        </w:rPr>
        <w:sectPr w:rsidR="00A56B34" w:rsidRPr="001721F2">
          <w:pgSz w:w="11910" w:h="16840"/>
          <w:pgMar w:top="220" w:right="1160" w:bottom="960" w:left="1140" w:header="0" w:footer="762" w:gutter="0"/>
          <w:cols w:space="708"/>
        </w:sectPr>
      </w:pPr>
    </w:p>
    <w:p w:rsidR="00A56B34" w:rsidRPr="001721F2" w:rsidRDefault="00EF41B8">
      <w:pPr>
        <w:spacing w:before="96"/>
        <w:ind w:right="2589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4984" behindDoc="0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59690</wp:posOffset>
                </wp:positionV>
                <wp:extent cx="1622425" cy="179705"/>
                <wp:effectExtent l="635" t="2540" r="5715" b="8255"/>
                <wp:wrapNone/>
                <wp:docPr id="193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2425" cy="179705"/>
                          <a:chOff x="1456" y="94"/>
                          <a:chExt cx="2555" cy="283"/>
                        </a:xfrm>
                      </wpg:grpSpPr>
                      <wpg:grpSp>
                        <wpg:cNvPr id="194" name="Group 177"/>
                        <wpg:cNvGrpSpPr>
                          <a:grpSpLocks/>
                        </wpg:cNvGrpSpPr>
                        <wpg:grpSpPr bwMode="auto">
                          <a:xfrm>
                            <a:off x="1466" y="104"/>
                            <a:ext cx="2535" cy="263"/>
                            <a:chOff x="1466" y="104"/>
                            <a:chExt cx="2535" cy="263"/>
                          </a:xfrm>
                        </wpg:grpSpPr>
                        <wps:wsp>
                          <wps:cNvPr id="195" name="Freeform 179"/>
                          <wps:cNvSpPr>
                            <a:spLocks/>
                          </wps:cNvSpPr>
                          <wps:spPr bwMode="auto">
                            <a:xfrm>
                              <a:off x="1466" y="104"/>
                              <a:ext cx="2535" cy="263"/>
                            </a:xfrm>
                            <a:custGeom>
                              <a:avLst/>
                              <a:gdLst>
                                <a:gd name="T0" fmla="+- 0 1466 1466"/>
                                <a:gd name="T1" fmla="*/ T0 w 2535"/>
                                <a:gd name="T2" fmla="+- 0 367 104"/>
                                <a:gd name="T3" fmla="*/ 367 h 263"/>
                                <a:gd name="T4" fmla="+- 0 4001 1466"/>
                                <a:gd name="T5" fmla="*/ T4 w 2535"/>
                                <a:gd name="T6" fmla="+- 0 367 104"/>
                                <a:gd name="T7" fmla="*/ 367 h 263"/>
                                <a:gd name="T8" fmla="+- 0 4001 1466"/>
                                <a:gd name="T9" fmla="*/ T8 w 2535"/>
                                <a:gd name="T10" fmla="+- 0 104 104"/>
                                <a:gd name="T11" fmla="*/ 104 h 263"/>
                                <a:gd name="T12" fmla="+- 0 1466 1466"/>
                                <a:gd name="T13" fmla="*/ T12 w 2535"/>
                                <a:gd name="T14" fmla="+- 0 104 104"/>
                                <a:gd name="T15" fmla="*/ 104 h 263"/>
                                <a:gd name="T16" fmla="+- 0 1466 1466"/>
                                <a:gd name="T17" fmla="*/ T16 w 2535"/>
                                <a:gd name="T18" fmla="+- 0 367 104"/>
                                <a:gd name="T19" fmla="*/ 36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35" h="263">
                                  <a:moveTo>
                                    <a:pt x="0" y="263"/>
                                  </a:moveTo>
                                  <a:lnTo>
                                    <a:pt x="2535" y="263"/>
                                  </a:lnTo>
                                  <a:lnTo>
                                    <a:pt x="25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Text Box 1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6" y="94"/>
                              <a:ext cx="2555" cy="2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before="32"/>
                                  <w:ind w:left="128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Poznámky Úč POD 3 - 01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6" o:spid="_x0000_s1242" style="position:absolute;left:0;text-align:left;margin-left:72.8pt;margin-top:4.7pt;width:127.75pt;height:14.15pt;z-index:4984;mso-position-horizontal-relative:page;mso-position-vertical-relative:text" coordorigin="1456,94" coordsize="2555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">
                <v:group id="Group 177" o:spid="_x0000_s1243" style="position:absolute;left:1466;top:104;width:2535;height:263" coordorigin="1466,104" coordsize="2535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Freeform 179" o:spid="_x0000_s1244" style="position:absolute;left:1466;top:104;width:2535;height:263;visibility:visible;mso-wrap-style:square;v-text-anchor:top" coordsize="2535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vRh8QA&#10;AADcAAAADwAAAGRycy9kb3ducmV2LnhtbERPTWvCQBC9F/wPywi96cYWq01dpQhCqUhrYg+9Ddkx&#10;iWZnQ3YT4793C0Jv83ifs1j1phIdNa60rGAyjkAQZ1aXnCs4pJvRHITzyBory6TgSg5Wy8HDAmNt&#10;L7ynLvG5CCHsYlRQeF/HUrqsIINubGviwB1tY9AH2ORSN3gJ4aaST1H0Ig2WHBoKrGldUHZOWqPg&#10;5zOdtTL9OrW77+teHxLufrfPSj0O+/c3EJ56/y++uz90mP86hb9nwgV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r0YfEAAAA3AAAAA8AAAAAAAAAAAAAAAAAmAIAAGRycy9k&#10;b3ducmV2LnhtbFBLBQYAAAAABAAEAPUAAACJAwAAAAA=&#10;" path="m,263r2535,l2535,,,,,263xe" filled="f" strokeweight="1pt">
                    <v:path arrowok="t" o:connecttype="custom" o:connectlocs="0,367;2535,367;2535,104;0,104;0,367" o:connectangles="0,0,0,0,0"/>
                  </v:shape>
                  <v:shape id="Text Box 178" o:spid="_x0000_s1245" type="#_x0000_t202" style="position:absolute;left:1456;top:94;width:255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H5h8MA&#10;AADcAAAADwAAAGRycy9kb3ducmV2LnhtbERPTWvCQBC9F/oflin01mzqIWjqKlIqFApiTA89TrNj&#10;spidTbPbJP57VxC8zeN9znI92VYM1HvjWMFrkoIgrpw2XCv4LrcvcxA+IGtsHZOCM3lYrx4flphr&#10;N3JBwyHUIoawz1FBE0KXS+mrhiz6xHXEkTu63mKIsK+l7nGM4baVszTNpEXDsaHBjt4bqk6Hf6tg&#10;88PFh/nb/e6LY2HKcpHyV3ZS6vlp2ryBCDSFu/jm/tRx/iKD6zPxArm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H5h8MAAADcAAAADwAAAAAAAAAAAAAAAACYAgAAZHJzL2Rv&#10;d25yZXYueG1sUEsFBgAAAAAEAAQA9QAAAIgDAAAAAA==&#10;" filled="f" stroked="f">
                    <v:textbox inset="0,0,0,0">
                      <w:txbxContent>
                        <w:p w:rsidR="001721F2" w:rsidRDefault="001721F2">
                          <w:pPr>
                            <w:spacing w:before="32"/>
                            <w:ind w:left="128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Poznámky Úč POD 3 - 01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08" behindDoc="0" locked="0" layoutInCell="1" allowOverlap="1">
                <wp:simplePos x="0" y="0"/>
                <wp:positionH relativeFrom="page">
                  <wp:posOffset>819150</wp:posOffset>
                </wp:positionH>
                <wp:positionV relativeFrom="paragraph">
                  <wp:posOffset>45085</wp:posOffset>
                </wp:positionV>
                <wp:extent cx="5925185" cy="834390"/>
                <wp:effectExtent l="0" t="0" r="0" b="0"/>
                <wp:wrapNone/>
                <wp:docPr id="192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185" cy="834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74"/>
                              <w:gridCol w:w="1702"/>
                              <w:gridCol w:w="1276"/>
                              <w:gridCol w:w="566"/>
                              <w:gridCol w:w="971"/>
                              <w:gridCol w:w="215"/>
                              <w:gridCol w:w="225"/>
                              <w:gridCol w:w="149"/>
                              <w:gridCol w:w="76"/>
                              <w:gridCol w:w="225"/>
                              <w:gridCol w:w="225"/>
                              <w:gridCol w:w="225"/>
                              <w:gridCol w:w="225"/>
                              <w:gridCol w:w="226"/>
                              <w:gridCol w:w="211"/>
                              <w:gridCol w:w="222"/>
                              <w:gridCol w:w="173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6889" w:type="dxa"/>
                                  <w:gridSpan w:val="5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36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3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320"/>
                              </w:trPr>
                              <w:tc>
                                <w:tcPr>
                                  <w:tcW w:w="6889" w:type="dxa"/>
                                  <w:gridSpan w:val="5"/>
                                  <w:vMerge/>
                                  <w:tcBorders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223" w:type="dxa"/>
                                  <w:gridSpan w:val="11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  <w:tc>
                                <w:tcPr>
                                  <w:tcW w:w="173" w:type="dxa"/>
                                  <w:vMerge/>
                                  <w:tcBorders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2374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Odložená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daň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príjmov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right="6"/>
                                    <w:jc w:val="center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1"/>
                                    <w:ind w:right="3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1"/>
                                    <w:ind w:left="13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gridSpan w:val="4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right="3"/>
                                    <w:jc w:val="center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202" w:type="dxa"/>
                                  <w:gridSpan w:val="6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7"/>
                                    <w:ind w:left="787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06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1"/>
                                    <w:ind w:left="18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61"/>
                              </w:trPr>
                              <w:tc>
                                <w:tcPr>
                                  <w:tcW w:w="2374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9"/>
                                    <w:ind w:left="1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Celková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daň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príjmov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9"/>
                                    <w:ind w:right="5"/>
                                    <w:jc w:val="center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5A58D3">
                                  <w:pPr>
                                    <w:pStyle w:val="TableParagraph"/>
                                    <w:spacing w:before="74"/>
                                    <w:ind w:right="3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  <w:lang w:val="sk-SK"/>
                                    </w:rPr>
                                    <w:t>988,34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74"/>
                                    <w:ind w:left="13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gridSpan w:val="4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9"/>
                                    <w:ind w:right="3"/>
                                    <w:jc w:val="center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202" w:type="dxa"/>
                                  <w:gridSpan w:val="6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74"/>
                                    <w:ind w:left="787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06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74"/>
                                    <w:ind w:left="18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5" o:spid="_x0000_s1246" type="#_x0000_t202" style="position:absolute;left:0;text-align:left;margin-left:64.5pt;margin-top:3.55pt;width:466.55pt;height:65.7pt;z-index: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74"/>
                        <w:gridCol w:w="1702"/>
                        <w:gridCol w:w="1276"/>
                        <w:gridCol w:w="566"/>
                        <w:gridCol w:w="971"/>
                        <w:gridCol w:w="215"/>
                        <w:gridCol w:w="225"/>
                        <w:gridCol w:w="149"/>
                        <w:gridCol w:w="76"/>
                        <w:gridCol w:w="225"/>
                        <w:gridCol w:w="225"/>
                        <w:gridCol w:w="225"/>
                        <w:gridCol w:w="225"/>
                        <w:gridCol w:w="226"/>
                        <w:gridCol w:w="211"/>
                        <w:gridCol w:w="222"/>
                        <w:gridCol w:w="173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6889" w:type="dxa"/>
                            <w:gridSpan w:val="5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36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3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320"/>
                        </w:trPr>
                        <w:tc>
                          <w:tcPr>
                            <w:tcW w:w="6889" w:type="dxa"/>
                            <w:gridSpan w:val="5"/>
                            <w:vMerge/>
                            <w:tcBorders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223" w:type="dxa"/>
                            <w:gridSpan w:val="11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  <w:tc>
                          <w:tcPr>
                            <w:tcW w:w="173" w:type="dxa"/>
                            <w:vMerge/>
                            <w:tcBorders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340"/>
                        </w:trPr>
                        <w:tc>
                          <w:tcPr>
                            <w:tcW w:w="2374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Odložená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daň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z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príjmov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right="6"/>
                              <w:jc w:val="center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1"/>
                              <w:ind w:right="3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1"/>
                              <w:ind w:left="13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60" w:type="dxa"/>
                            <w:gridSpan w:val="4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right="3"/>
                              <w:jc w:val="center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202" w:type="dxa"/>
                            <w:gridSpan w:val="6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7"/>
                              <w:ind w:left="787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06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1"/>
                              <w:ind w:left="18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61"/>
                        </w:trPr>
                        <w:tc>
                          <w:tcPr>
                            <w:tcW w:w="2374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9"/>
                              <w:ind w:left="1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Celková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daň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z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príjmov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9"/>
                              <w:ind w:right="5"/>
                              <w:jc w:val="center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721F2" w:rsidRDefault="005A58D3">
                            <w:pPr>
                              <w:pStyle w:val="TableParagraph"/>
                              <w:spacing w:before="74"/>
                              <w:ind w:right="3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  <w:lang w:val="sk-SK"/>
                              </w:rPr>
                              <w:t>988,34</w:t>
                            </w: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74"/>
                              <w:ind w:left="13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60" w:type="dxa"/>
                            <w:gridSpan w:val="4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9"/>
                              <w:ind w:right="3"/>
                              <w:jc w:val="center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202" w:type="dxa"/>
                            <w:gridSpan w:val="6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74"/>
                              <w:ind w:left="787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06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74"/>
                              <w:ind w:left="18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sz w:val="20"/>
          <w:lang w:val="sk-SK"/>
        </w:rPr>
        <w:t>DIČ</w:t>
      </w:r>
    </w:p>
    <w:p w:rsidR="00A56B34" w:rsidRPr="001721F2" w:rsidRDefault="008C1DFF">
      <w:pPr>
        <w:spacing w:before="65"/>
        <w:ind w:right="2584"/>
        <w:jc w:val="right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spacing w:before="11"/>
        <w:rPr>
          <w:rFonts w:ascii="Arial" w:eastAsia="Arial" w:hAnsi="Arial" w:cs="Arial"/>
          <w:sz w:val="29"/>
          <w:szCs w:val="29"/>
          <w:lang w:val="sk-SK"/>
        </w:rPr>
      </w:pPr>
    </w:p>
    <w:p w:rsidR="00A56B34" w:rsidRPr="001721F2" w:rsidRDefault="00EF41B8">
      <w:pPr>
        <w:spacing w:line="200" w:lineRule="atLeast"/>
        <w:ind w:left="119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4710" cy="765175"/>
                <wp:effectExtent l="9525" t="9525" r="8890" b="6350"/>
                <wp:docPr id="183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4710" cy="765175"/>
                          <a:chOff x="0" y="0"/>
                          <a:chExt cx="9346" cy="1205"/>
                        </a:xfrm>
                      </wpg:grpSpPr>
                      <wpg:grpSp>
                        <wpg:cNvPr id="184" name="Group 17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335" cy="2"/>
                            <a:chOff x="5" y="5"/>
                            <a:chExt cx="9335" cy="2"/>
                          </a:xfrm>
                        </wpg:grpSpPr>
                        <wps:wsp>
                          <wps:cNvPr id="185" name="Freeform 17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335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335"/>
                                <a:gd name="T2" fmla="+- 0 9340 5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69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" name="Group 171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2" cy="1189"/>
                            <a:chOff x="10" y="10"/>
                            <a:chExt cx="2" cy="1189"/>
                          </a:xfrm>
                        </wpg:grpSpPr>
                        <wps:wsp>
                          <wps:cNvPr id="187" name="Freeform 172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2" cy="1189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10 h 1189"/>
                                <a:gd name="T2" fmla="+- 0 1198 10"/>
                                <a:gd name="T3" fmla="*/ 1198 h 11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9">
                                  <a:moveTo>
                                    <a:pt x="0" y="0"/>
                                  </a:moveTo>
                                  <a:lnTo>
                                    <a:pt x="0" y="118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169"/>
                        <wpg:cNvGrpSpPr>
                          <a:grpSpLocks/>
                        </wpg:cNvGrpSpPr>
                        <wpg:grpSpPr bwMode="auto">
                          <a:xfrm>
                            <a:off x="5" y="1194"/>
                            <a:ext cx="9335" cy="2"/>
                            <a:chOff x="5" y="1194"/>
                            <a:chExt cx="9335" cy="2"/>
                          </a:xfrm>
                        </wpg:grpSpPr>
                        <wps:wsp>
                          <wps:cNvPr id="189" name="Freeform 170"/>
                          <wps:cNvSpPr>
                            <a:spLocks/>
                          </wps:cNvSpPr>
                          <wps:spPr bwMode="auto">
                            <a:xfrm>
                              <a:off x="5" y="1194"/>
                              <a:ext cx="9335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335"/>
                                <a:gd name="T2" fmla="+- 0 9340 5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69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167"/>
                        <wpg:cNvGrpSpPr>
                          <a:grpSpLocks/>
                        </wpg:cNvGrpSpPr>
                        <wpg:grpSpPr bwMode="auto">
                          <a:xfrm>
                            <a:off x="9335" y="10"/>
                            <a:ext cx="2" cy="1189"/>
                            <a:chOff x="9335" y="10"/>
                            <a:chExt cx="2" cy="1189"/>
                          </a:xfrm>
                        </wpg:grpSpPr>
                        <wps:wsp>
                          <wps:cNvPr id="191" name="Freeform 168"/>
                          <wps:cNvSpPr>
                            <a:spLocks/>
                          </wps:cNvSpPr>
                          <wps:spPr bwMode="auto">
                            <a:xfrm>
                              <a:off x="9335" y="10"/>
                              <a:ext cx="2" cy="1189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10 h 1189"/>
                                <a:gd name="T2" fmla="+- 0 1198 10"/>
                                <a:gd name="T3" fmla="*/ 1198 h 11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9">
                                  <a:moveTo>
                                    <a:pt x="0" y="0"/>
                                  </a:moveTo>
                                  <a:lnTo>
                                    <a:pt x="0" y="118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66" o:spid="_x0000_s1026" style="width:467.3pt;height:60.25pt;mso-position-horizontal-relative:char;mso-position-vertical-relative:line" coordsize="9346,1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">
                <v:group id="Group 173" o:spid="_x0000_s1027" style="position:absolute;left:5;top:5;width:9335;height:2" coordorigin="5,5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shape id="Freeform 174" o:spid="_x0000_s1028" style="position:absolute;left:5;top:5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gE2cQA&#10;AADcAAAADwAAAGRycy9kb3ducmV2LnhtbERPTWsCMRC9F/ofwgi91cRSq2yNshQFD/bQVdHjsJlu&#10;tt1Mtpuo679vCkJv83ifM1v0rhFn6kLtWcNoqEAQl97UXGnYbVePUxAhIhtsPJOGKwVYzO/vZpgZ&#10;f+EPOhexEimEQ4YabIxtJmUoLTkMQ98SJ+7Tdw5jgl0lTYeXFO4a+aTUi3RYc2qw2NKbpfK7ODkN&#10;6yLfs5mc/OFnmX+NlX3eqPej1g+DPn8FEamP/+Kbe23S/OkY/p5JF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IBNnEAAAA3AAAAA8AAAAAAAAAAAAAAAAAmAIAAGRycy9k&#10;b3ducmV2LnhtbFBLBQYAAAAABAAEAPUAAACJAwAAAAA=&#10;" path="m,l9335,e" filled="f" strokeweight=".19333mm">
                    <v:path arrowok="t" o:connecttype="custom" o:connectlocs="0,0;9335,0" o:connectangles="0,0"/>
                  </v:shape>
                </v:group>
                <v:group id="Group 171" o:spid="_x0000_s1029" style="position:absolute;left:10;top:10;width:2;height:1189" coordorigin="10,10" coordsize="2,1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    <v:shape id="Freeform 172" o:spid="_x0000_s1030" style="position:absolute;left:10;top:10;width:2;height:1189;visibility:visible;mso-wrap-style:square;v-text-anchor:top" coordsize="2,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577sIA&#10;AADcAAAADwAAAGRycy9kb3ducmV2LnhtbERPTWvCQBC9F/wPywi91Y1K0hhdRQSh0F5qAr0O2TEJ&#10;ZmeX7BrTf98tFHqbx/uc3WEyvRhp8J1lBctFAoK4trrjRkFVnl9yED4ga+wtk4Jv8nDYz552WGj7&#10;4E8aL6ERMYR9gQraEFwhpa9bMugX1hFH7moHgyHCoZF6wEcMN71cJUkmDXYcG1p0dGqpvl3uRsFp&#10;Gq9fm/Q9/TAjlVnZuWp9dEo9z6fjFkSgKfyL/9xvOs7PX+H3mXiB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fnvuwgAAANwAAAAPAAAAAAAAAAAAAAAAAJgCAABkcnMvZG93&#10;bnJldi54bWxQSwUGAAAAAAQABAD1AAAAhwMAAAAA&#10;" path="m,l,1188e" filled="f" strokeweight=".58pt">
                    <v:path arrowok="t" o:connecttype="custom" o:connectlocs="0,10;0,1198" o:connectangles="0,0"/>
                  </v:shape>
                </v:group>
                <v:group id="Group 169" o:spid="_x0000_s1031" style="position:absolute;left:5;top:1194;width:9335;height:2" coordorigin="5,1194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<v:shape id="Freeform 170" o:spid="_x0000_s1032" style="position:absolute;left:5;top:1194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UO3MQA&#10;AADcAAAADwAAAGRycy9kb3ducmV2LnhtbERPTU8CMRC9m/AfmiHxJi1GERcK2RBNOOiBVaPHyXbY&#10;Lm6ny7bA8u+pCYm3eXmfM1/2rhFH6kLtWcN4pEAQl97UXGn4/Hi9m4IIEdlg45k0nCnAcjG4mWNm&#10;/Ik3dCxiJVIIhww12BjbTMpQWnIYRr4lTtzWdw5jgl0lTYenFO4aea/URDqsOTVYbGllqfwtDk7D&#10;usi/2Dwd/Pf+Jd89Kvvwpt5/tL4d9vkMRKQ+/ouv7rVJ86fP8PdMukA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FDtzEAAAA3AAAAA8AAAAAAAAAAAAAAAAAmAIAAGRycy9k&#10;b3ducmV2LnhtbFBLBQYAAAAABAAEAPUAAACJAwAAAAA=&#10;" path="m,l9335,e" filled="f" strokeweight=".19333mm">
                    <v:path arrowok="t" o:connecttype="custom" o:connectlocs="0,0;9335,0" o:connectangles="0,0"/>
                  </v:shape>
                </v:group>
                <v:group id="Group 167" o:spid="_x0000_s1033" style="position:absolute;left:9335;top:10;width:2;height:1189" coordorigin="9335,10" coordsize="2,1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shape id="Freeform 168" o:spid="_x0000_s1034" style="position:absolute;left:9335;top:10;width:2;height:1189;visibility:visible;mso-wrap-style:square;v-text-anchor:top" coordsize="2,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LQ3MEA&#10;AADcAAAADwAAAGRycy9kb3ducmV2LnhtbERPTYvCMBC9C/6HMMLeNHUXRbtNRQRB0ItW8Do0Y1u2&#10;mYQmW7v/fiMI3ubxPifbDKYVPXW+saxgPktAEJdWN1wpuBb76QqED8gaW8uk4I88bPLxKMNU2wef&#10;qb+ESsQQ9ikqqENwqZS+rMmgn1lHHLm77QyGCLtK6g4fMdy08jNJltJgw7GhRke7msqfy69RsBv6&#10;+229OC5OpqdiWTTu+rV1Sn1Mhu03iEBDeItf7oOO89dzeD4TL5D5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C0NzBAAAA3AAAAA8AAAAAAAAAAAAAAAAAmAIAAGRycy9kb3du&#10;cmV2LnhtbFBLBQYAAAAABAAEAPUAAACGAwAAAAA=&#10;" path="m,l,1188e" filled="f" strokeweight=".58pt">
                    <v:path arrowok="t" o:connecttype="custom" o:connectlocs="0,10;0,1198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before="6"/>
        <w:rPr>
          <w:rFonts w:ascii="Arial" w:eastAsia="Arial" w:hAnsi="Arial" w:cs="Arial"/>
          <w:sz w:val="14"/>
          <w:szCs w:val="14"/>
          <w:lang w:val="sk-SK"/>
        </w:rPr>
      </w:pPr>
    </w:p>
    <w:p w:rsidR="00A56B34" w:rsidRPr="001721F2" w:rsidRDefault="008C1DFF">
      <w:pPr>
        <w:pStyle w:val="Nadpis11"/>
        <w:numPr>
          <w:ilvl w:val="0"/>
          <w:numId w:val="1"/>
        </w:numPr>
        <w:tabs>
          <w:tab w:val="left" w:pos="495"/>
        </w:tabs>
        <w:ind w:left="494" w:hanging="294"/>
        <w:jc w:val="left"/>
        <w:rPr>
          <w:b w:val="0"/>
          <w:bCs w:val="0"/>
          <w:lang w:val="sk-SK"/>
        </w:rPr>
      </w:pPr>
      <w:r w:rsidRPr="001721F2">
        <w:rPr>
          <w:lang w:val="sk-SK"/>
        </w:rPr>
        <w:t>Informácie</w:t>
      </w:r>
      <w:r w:rsidRPr="001721F2">
        <w:rPr>
          <w:spacing w:val="-10"/>
          <w:lang w:val="sk-SK"/>
        </w:rPr>
        <w:t xml:space="preserve"> </w:t>
      </w:r>
      <w:r w:rsidRPr="001721F2">
        <w:rPr>
          <w:lang w:val="sk-SK"/>
        </w:rPr>
        <w:t>o</w:t>
      </w:r>
      <w:r w:rsidRPr="001721F2">
        <w:rPr>
          <w:spacing w:val="-10"/>
          <w:lang w:val="sk-SK"/>
        </w:rPr>
        <w:t xml:space="preserve"> </w:t>
      </w:r>
      <w:r w:rsidRPr="001721F2">
        <w:rPr>
          <w:lang w:val="sk-SK"/>
        </w:rPr>
        <w:t>údajoch</w:t>
      </w:r>
      <w:r w:rsidRPr="001721F2">
        <w:rPr>
          <w:spacing w:val="-10"/>
          <w:lang w:val="sk-SK"/>
        </w:rPr>
        <w:t xml:space="preserve"> </w:t>
      </w:r>
      <w:r w:rsidRPr="001721F2">
        <w:rPr>
          <w:lang w:val="sk-SK"/>
        </w:rPr>
        <w:t>na</w:t>
      </w:r>
      <w:r w:rsidRPr="001721F2">
        <w:rPr>
          <w:spacing w:val="-10"/>
          <w:lang w:val="sk-SK"/>
        </w:rPr>
        <w:t xml:space="preserve"> </w:t>
      </w:r>
      <w:r w:rsidRPr="001721F2">
        <w:rPr>
          <w:lang w:val="sk-SK"/>
        </w:rPr>
        <w:t>podsúvahových</w:t>
      </w:r>
      <w:r w:rsidRPr="001721F2">
        <w:rPr>
          <w:spacing w:val="-10"/>
          <w:lang w:val="sk-SK"/>
        </w:rPr>
        <w:t xml:space="preserve"> </w:t>
      </w:r>
      <w:r w:rsidRPr="001721F2">
        <w:rPr>
          <w:spacing w:val="-1"/>
          <w:lang w:val="sk-SK"/>
        </w:rPr>
        <w:t>účtoch</w:t>
      </w:r>
    </w:p>
    <w:p w:rsidR="00A56B34" w:rsidRPr="001721F2" w:rsidRDefault="00A56B34">
      <w:pPr>
        <w:spacing w:before="1"/>
        <w:rPr>
          <w:rFonts w:ascii="Arial Narrow" w:eastAsia="Arial Narrow" w:hAnsi="Arial Narrow" w:cs="Arial Narrow"/>
          <w:b/>
          <w:bCs/>
          <w:sz w:val="27"/>
          <w:szCs w:val="27"/>
          <w:lang w:val="sk-SK"/>
        </w:rPr>
      </w:pPr>
    </w:p>
    <w:p w:rsidR="00A56B34" w:rsidRPr="001721F2" w:rsidRDefault="008C1DFF">
      <w:pPr>
        <w:pStyle w:val="Zkladntext"/>
        <w:spacing w:before="0"/>
        <w:ind w:left="177"/>
        <w:rPr>
          <w:lang w:val="sk-SK"/>
        </w:rPr>
      </w:pPr>
      <w:r w:rsidRPr="001721F2">
        <w:rPr>
          <w:lang w:val="sk-SK"/>
        </w:rPr>
        <w:t>Informácie k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časť K. prílohy č. 3 o podsúvahových položkách</w:t>
      </w:r>
    </w:p>
    <w:p w:rsidR="00A56B34" w:rsidRPr="001721F2" w:rsidRDefault="00A56B34">
      <w:pPr>
        <w:spacing w:before="4"/>
        <w:rPr>
          <w:rFonts w:ascii="Arial Narrow" w:eastAsia="Arial Narrow" w:hAnsi="Arial Narrow" w:cs="Arial Narrow"/>
          <w:sz w:val="5"/>
          <w:szCs w:val="5"/>
          <w:lang w:val="sk-SK"/>
        </w:rPr>
      </w:pP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4472"/>
        <w:gridCol w:w="2411"/>
        <w:gridCol w:w="2417"/>
      </w:tblGrid>
      <w:tr w:rsidR="00A56B34" w:rsidRPr="001721F2">
        <w:trPr>
          <w:trHeight w:hRule="exact" w:val="859"/>
        </w:trPr>
        <w:tc>
          <w:tcPr>
            <w:tcW w:w="4472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 Narrow" w:eastAsia="Arial Narrow" w:hAnsi="Arial Narrow" w:cs="Arial Narrow"/>
                <w:sz w:val="25"/>
                <w:szCs w:val="25"/>
                <w:lang w:val="sk-SK"/>
              </w:rPr>
            </w:pPr>
          </w:p>
          <w:p w:rsidR="00A56B34" w:rsidRPr="001721F2" w:rsidRDefault="008C1DFF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Názov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položky</w:t>
            </w:r>
          </w:p>
        </w:tc>
        <w:tc>
          <w:tcPr>
            <w:tcW w:w="241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 Narrow" w:eastAsia="Arial Narrow" w:hAnsi="Arial Narrow" w:cs="Arial Narrow"/>
                <w:sz w:val="25"/>
                <w:szCs w:val="25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2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 obdobie</w:t>
            </w:r>
          </w:p>
        </w:tc>
        <w:tc>
          <w:tcPr>
            <w:tcW w:w="241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left="192" w:right="190" w:firstLine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</w:t>
            </w:r>
            <w:r w:rsidRPr="001721F2">
              <w:rPr>
                <w:rFonts w:ascii="Arial Narrow" w:hAnsi="Arial Narrow"/>
                <w:b/>
                <w:spacing w:val="2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predchádzajúce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účtovné</w:t>
            </w:r>
            <w:r w:rsidRPr="001721F2">
              <w:rPr>
                <w:rFonts w:ascii="Arial Narrow" w:hAnsi="Arial Narrow"/>
                <w:b/>
                <w:spacing w:val="2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</w:tr>
      <w:tr w:rsidR="00A56B34" w:rsidRPr="001721F2">
        <w:trPr>
          <w:trHeight w:hRule="exact" w:val="345"/>
        </w:trPr>
        <w:tc>
          <w:tcPr>
            <w:tcW w:w="447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Prenajatý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majetok</w:t>
            </w:r>
          </w:p>
        </w:tc>
        <w:tc>
          <w:tcPr>
            <w:tcW w:w="2411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3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17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4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447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Majetok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v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nájme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(operatívny prenájom)</w:t>
            </w:r>
          </w:p>
        </w:tc>
        <w:tc>
          <w:tcPr>
            <w:tcW w:w="241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1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4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1"/>
        </w:trPr>
        <w:tc>
          <w:tcPr>
            <w:tcW w:w="447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Majetok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prijatý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do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úschovy</w:t>
            </w:r>
          </w:p>
        </w:tc>
        <w:tc>
          <w:tcPr>
            <w:tcW w:w="241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right="3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1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right="4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447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Pohľadávky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z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derivátov</w:t>
            </w:r>
          </w:p>
        </w:tc>
        <w:tc>
          <w:tcPr>
            <w:tcW w:w="241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3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1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4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447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Záväzky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z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opcií derivátov</w:t>
            </w:r>
          </w:p>
        </w:tc>
        <w:tc>
          <w:tcPr>
            <w:tcW w:w="241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3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1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4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1"/>
        </w:trPr>
        <w:tc>
          <w:tcPr>
            <w:tcW w:w="447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2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Odpísané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pohľadávky</w:t>
            </w:r>
          </w:p>
        </w:tc>
        <w:tc>
          <w:tcPr>
            <w:tcW w:w="241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3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1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4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447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Pohľadávky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z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leasingu</w:t>
            </w:r>
          </w:p>
        </w:tc>
        <w:tc>
          <w:tcPr>
            <w:tcW w:w="241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1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4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447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Záväzky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z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leasingu</w:t>
            </w:r>
          </w:p>
        </w:tc>
        <w:tc>
          <w:tcPr>
            <w:tcW w:w="241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1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4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60"/>
        </w:trPr>
        <w:tc>
          <w:tcPr>
            <w:tcW w:w="4472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Iné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položky</w:t>
            </w:r>
          </w:p>
        </w:tc>
        <w:tc>
          <w:tcPr>
            <w:tcW w:w="2411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3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17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4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7"/>
        <w:rPr>
          <w:rFonts w:ascii="Arial Narrow" w:eastAsia="Arial Narrow" w:hAnsi="Arial Narrow" w:cs="Arial Narrow"/>
          <w:sz w:val="24"/>
          <w:szCs w:val="24"/>
          <w:lang w:val="sk-SK"/>
        </w:rPr>
      </w:pPr>
    </w:p>
    <w:p w:rsidR="00A56B34" w:rsidRPr="001721F2" w:rsidRDefault="00EF41B8">
      <w:pPr>
        <w:spacing w:line="200" w:lineRule="atLeast"/>
        <w:ind w:left="122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2805" cy="1136015"/>
                <wp:effectExtent l="9525" t="9525" r="10795" b="6985"/>
                <wp:docPr id="174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2805" cy="1136015"/>
                          <a:chOff x="0" y="0"/>
                          <a:chExt cx="9343" cy="1789"/>
                        </a:xfrm>
                      </wpg:grpSpPr>
                      <wpg:grpSp>
                        <wpg:cNvPr id="175" name="Group 164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9335" cy="2"/>
                            <a:chOff x="4" y="4"/>
                            <a:chExt cx="9335" cy="2"/>
                          </a:xfrm>
                        </wpg:grpSpPr>
                        <wps:wsp>
                          <wps:cNvPr id="176" name="Freeform 165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9335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9335"/>
                                <a:gd name="T2" fmla="+- 0 9339 4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51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162"/>
                        <wpg:cNvGrpSpPr>
                          <a:grpSpLocks/>
                        </wpg:cNvGrpSpPr>
                        <wpg:grpSpPr bwMode="auto">
                          <a:xfrm>
                            <a:off x="9" y="7"/>
                            <a:ext cx="2" cy="1776"/>
                            <a:chOff x="9" y="7"/>
                            <a:chExt cx="2" cy="1776"/>
                          </a:xfrm>
                        </wpg:grpSpPr>
                        <wps:wsp>
                          <wps:cNvPr id="178" name="Freeform 163"/>
                          <wps:cNvSpPr>
                            <a:spLocks/>
                          </wps:cNvSpPr>
                          <wps:spPr bwMode="auto">
                            <a:xfrm>
                              <a:off x="9" y="7"/>
                              <a:ext cx="2" cy="1776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1776"/>
                                <a:gd name="T2" fmla="+- 0 1783 7"/>
                                <a:gd name="T3" fmla="*/ 1783 h 17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76">
                                  <a:moveTo>
                                    <a:pt x="0" y="0"/>
                                  </a:moveTo>
                                  <a:lnTo>
                                    <a:pt x="0" y="17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160"/>
                        <wpg:cNvGrpSpPr>
                          <a:grpSpLocks/>
                        </wpg:cNvGrpSpPr>
                        <wpg:grpSpPr bwMode="auto">
                          <a:xfrm>
                            <a:off x="4" y="1780"/>
                            <a:ext cx="9335" cy="2"/>
                            <a:chOff x="4" y="1780"/>
                            <a:chExt cx="9335" cy="2"/>
                          </a:xfrm>
                        </wpg:grpSpPr>
                        <wps:wsp>
                          <wps:cNvPr id="180" name="Freeform 161"/>
                          <wps:cNvSpPr>
                            <a:spLocks/>
                          </wps:cNvSpPr>
                          <wps:spPr bwMode="auto">
                            <a:xfrm>
                              <a:off x="4" y="1780"/>
                              <a:ext cx="9335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9335"/>
                                <a:gd name="T2" fmla="+- 0 9339 4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51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158"/>
                        <wpg:cNvGrpSpPr>
                          <a:grpSpLocks/>
                        </wpg:cNvGrpSpPr>
                        <wpg:grpSpPr bwMode="auto">
                          <a:xfrm>
                            <a:off x="9334" y="7"/>
                            <a:ext cx="2" cy="1776"/>
                            <a:chOff x="9334" y="7"/>
                            <a:chExt cx="2" cy="1776"/>
                          </a:xfrm>
                        </wpg:grpSpPr>
                        <wps:wsp>
                          <wps:cNvPr id="182" name="Freeform 159"/>
                          <wps:cNvSpPr>
                            <a:spLocks/>
                          </wps:cNvSpPr>
                          <wps:spPr bwMode="auto">
                            <a:xfrm>
                              <a:off x="9334" y="7"/>
                              <a:ext cx="2" cy="1776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1776"/>
                                <a:gd name="T2" fmla="+- 0 1783 7"/>
                                <a:gd name="T3" fmla="*/ 1783 h 17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76">
                                  <a:moveTo>
                                    <a:pt x="0" y="0"/>
                                  </a:moveTo>
                                  <a:lnTo>
                                    <a:pt x="0" y="17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57" o:spid="_x0000_s1026" style="width:467.15pt;height:89.45pt;mso-position-horizontal-relative:char;mso-position-vertical-relative:line" coordsize="9343,1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">
                <v:group id="Group 164" o:spid="_x0000_s1027" style="position:absolute;left:4;top:4;width:9335;height:2" coordorigin="4,4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<v:shape id="Freeform 165" o:spid="_x0000_s1028" style="position:absolute;left:4;top:4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GC2sEA&#10;AADcAAAADwAAAGRycy9kb3ducmV2LnhtbERPPWvDMBDdC/kP4gLdGtkZ3OBECaXGpUuGJu1+WBfL&#10;sXUylmK7/74qBLLd433e7jDbTow0+MaxgnSVgCCunG64VvB9Ll82IHxA1tg5JgW/5OGwXzztMNdu&#10;4i8aT6EWMYR9jgpMCH0upa8MWfQr1xNH7uIGiyHCoZZ6wCmG206ukySTFhuODQZ7ejdUtaebVVDq&#10;Im0v/FNMY3k9fhx7dzYbp9Tzcn7bggg0h4f47v7Ucf5rBv/PxAvk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hgtrBAAAA3AAAAA8AAAAAAAAAAAAAAAAAmAIAAGRycy9kb3du&#10;cmV2LnhtbFBLBQYAAAAABAAEAPUAAACGAwAAAAA=&#10;" path="m,l9335,e" filled="f" strokeweight=".14317mm">
                    <v:path arrowok="t" o:connecttype="custom" o:connectlocs="0,0;9335,0" o:connectangles="0,0"/>
                  </v:shape>
                </v:group>
                <v:group id="Group 162" o:spid="_x0000_s1029" style="position:absolute;left:9;top:7;width:2;height:1776" coordorigin="9,7" coordsize="2,17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Freeform 163" o:spid="_x0000_s1030" style="position:absolute;left:9;top:7;width:2;height:1776;visibility:visible;mso-wrap-style:square;v-text-anchor:top" coordsize="2,1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fT7McA&#10;AADcAAAADwAAAGRycy9kb3ducmV2LnhtbESPQUvDQBCF74L/YRnBi9hNA7Yl7baIKIgg0rQIvQ3Z&#10;cZOanQ3ZbZP++85B8DbDe/PeN6vN6Ft1pj42gQ1MJxko4irYhp2B/e7tcQEqJmSLbWAycKEIm/Xt&#10;zQoLGwbe0rlMTkkIxwIN1Cl1hdaxqsljnISOWLSf0HtMsvZO2x4HCfetzrNspj02LA01dvRSU/Vb&#10;nryB2etHPj0u8sPnrnxyPHyfju7rwZj7u/F5CSrRmP7Nf9fvVvDnQivPyAR6f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430+zHAAAA3AAAAA8AAAAAAAAAAAAAAAAAmAIAAGRy&#10;cy9kb3ducmV2LnhtbFBLBQYAAAAABAAEAPUAAACMAwAAAAA=&#10;" path="m,l,1776e" filled="f" strokeweight=".58pt">
                    <v:path arrowok="t" o:connecttype="custom" o:connectlocs="0,7;0,1783" o:connectangles="0,0"/>
                  </v:shape>
                </v:group>
                <v:group id="Group 160" o:spid="_x0000_s1031" style="position:absolute;left:4;top:1780;width:9335;height:2" coordorigin="4,1780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shape id="Freeform 161" o:spid="_x0000_s1032" style="position:absolute;left:4;top:1780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HPEsMA&#10;AADcAAAADwAAAGRycy9kb3ducmV2LnhtbESPT2/CMAzF70j7DpEncYMUDlPVEdA01IkLh/HnbjWm&#10;6Wicqsna7tvjwyRutt7zez9vdpNv1UB9bAIbWC0zUMRVsA3XBi7ncpGDignZYhuYDPxRhN32ZbbB&#10;woaRv2k4pVpJCMcCDbiUukLrWDnyGJehIxbtFnqPSda+1rbHUcJ9q9dZ9qY9NiwNDjv6dFTdT7/e&#10;QGn3q/uNr/txKH+OX8cunF0ejJm/Th/voBJN6Wn+vz5Ywc8FX56RCf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HPEsMAAADcAAAADwAAAAAAAAAAAAAAAACYAgAAZHJzL2Rv&#10;d25yZXYueG1sUEsFBgAAAAAEAAQA9QAAAIgDAAAAAA==&#10;" path="m,l9335,e" filled="f" strokeweight=".14317mm">
                    <v:path arrowok="t" o:connecttype="custom" o:connectlocs="0,0;9335,0" o:connectangles="0,0"/>
                  </v:shape>
                </v:group>
                <v:group id="Group 158" o:spid="_x0000_s1033" style="position:absolute;left:9334;top:7;width:2;height:1776" coordorigin="9334,7" coordsize="2,17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<v:shape id="Freeform 159" o:spid="_x0000_s1034" style="position:absolute;left:9334;top:7;width:2;height:1776;visibility:visible;mso-wrap-style:square;v-text-anchor:top" coordsize="2,1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qUIcQA&#10;AADcAAAADwAAAGRycy9kb3ducmV2LnhtbERP32vCMBB+F/Y/hBvsRWZqQSmdUYYoyGDIqgh7O5pb&#10;WtdcShNt998bYeDbfXw/b7EabCOu1PnasYLpJAFBXDpds1FwPGxfMxA+IGtsHJOCP/KwWj6NFphr&#10;1/MXXYtgRAxhn6OCKoQ2l9KXFVn0E9cSR+7HdRZDhJ2RusM+httGpkkylxZrjg0VtrSuqPwtLlbB&#10;fPORTs9Z+v15KGaG+9PlbPZjpV6eh/c3EIGG8BD/u3c6zs9SuD8TL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KlCHEAAAA3AAAAA8AAAAAAAAAAAAAAAAAmAIAAGRycy9k&#10;b3ducmV2LnhtbFBLBQYAAAAABAAEAPUAAACJAwAAAAA=&#10;" path="m,l,1776e" filled="f" strokeweight=".58pt">
                    <v:path arrowok="t" o:connecttype="custom" o:connectlocs="0,7;0,1783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before="5"/>
        <w:rPr>
          <w:rFonts w:ascii="Arial Narrow" w:eastAsia="Arial Narrow" w:hAnsi="Arial Narrow" w:cs="Arial Narrow"/>
          <w:sz w:val="14"/>
          <w:szCs w:val="14"/>
          <w:lang w:val="sk-SK"/>
        </w:rPr>
      </w:pPr>
    </w:p>
    <w:p w:rsidR="00A56B34" w:rsidRPr="001721F2" w:rsidRDefault="008C1DFF">
      <w:pPr>
        <w:pStyle w:val="Nadpis11"/>
        <w:numPr>
          <w:ilvl w:val="0"/>
          <w:numId w:val="1"/>
        </w:numPr>
        <w:tabs>
          <w:tab w:val="left" w:pos="469"/>
        </w:tabs>
        <w:ind w:left="468" w:hanging="268"/>
        <w:jc w:val="left"/>
        <w:rPr>
          <w:b w:val="0"/>
          <w:bCs w:val="0"/>
          <w:lang w:val="sk-SK"/>
        </w:rPr>
      </w:pPr>
      <w:r w:rsidRPr="001721F2">
        <w:rPr>
          <w:lang w:val="sk-SK"/>
        </w:rPr>
        <w:t>Informácie</w:t>
      </w:r>
      <w:r w:rsidRPr="001721F2">
        <w:rPr>
          <w:spacing w:val="-8"/>
          <w:lang w:val="sk-SK"/>
        </w:rPr>
        <w:t xml:space="preserve"> </w:t>
      </w:r>
      <w:r w:rsidRPr="001721F2">
        <w:rPr>
          <w:lang w:val="sk-SK"/>
        </w:rPr>
        <w:t>o</w:t>
      </w:r>
      <w:r w:rsidRPr="001721F2">
        <w:rPr>
          <w:spacing w:val="-8"/>
          <w:lang w:val="sk-SK"/>
        </w:rPr>
        <w:t xml:space="preserve"> </w:t>
      </w:r>
      <w:r w:rsidRPr="001721F2">
        <w:rPr>
          <w:lang w:val="sk-SK"/>
        </w:rPr>
        <w:t>iných</w:t>
      </w:r>
      <w:r w:rsidRPr="001721F2">
        <w:rPr>
          <w:spacing w:val="-6"/>
          <w:lang w:val="sk-SK"/>
        </w:rPr>
        <w:t xml:space="preserve"> </w:t>
      </w:r>
      <w:r w:rsidRPr="001721F2">
        <w:rPr>
          <w:lang w:val="sk-SK"/>
        </w:rPr>
        <w:t>aktívach</w:t>
      </w:r>
      <w:r w:rsidRPr="001721F2">
        <w:rPr>
          <w:spacing w:val="-8"/>
          <w:lang w:val="sk-SK"/>
        </w:rPr>
        <w:t xml:space="preserve"> </w:t>
      </w:r>
      <w:r w:rsidRPr="001721F2">
        <w:rPr>
          <w:lang w:val="sk-SK"/>
        </w:rPr>
        <w:t>a</w:t>
      </w:r>
      <w:r w:rsidRPr="001721F2">
        <w:rPr>
          <w:spacing w:val="-7"/>
          <w:lang w:val="sk-SK"/>
        </w:rPr>
        <w:t xml:space="preserve"> </w:t>
      </w:r>
      <w:r w:rsidRPr="001721F2">
        <w:rPr>
          <w:lang w:val="sk-SK"/>
        </w:rPr>
        <w:t>iných</w:t>
      </w:r>
      <w:r w:rsidRPr="001721F2">
        <w:rPr>
          <w:spacing w:val="-8"/>
          <w:lang w:val="sk-SK"/>
        </w:rPr>
        <w:t xml:space="preserve"> </w:t>
      </w:r>
      <w:r w:rsidRPr="001721F2">
        <w:rPr>
          <w:lang w:val="sk-SK"/>
        </w:rPr>
        <w:t>pasívach</w:t>
      </w:r>
    </w:p>
    <w:p w:rsidR="00A56B34" w:rsidRPr="001721F2" w:rsidRDefault="00A56B34">
      <w:pPr>
        <w:spacing w:before="1"/>
        <w:rPr>
          <w:rFonts w:ascii="Arial Narrow" w:eastAsia="Arial Narrow" w:hAnsi="Arial Narrow" w:cs="Arial Narrow"/>
          <w:b/>
          <w:bCs/>
          <w:sz w:val="27"/>
          <w:szCs w:val="27"/>
          <w:lang w:val="sk-SK"/>
        </w:rPr>
      </w:pPr>
    </w:p>
    <w:p w:rsidR="00A56B34" w:rsidRPr="001721F2" w:rsidRDefault="008C1DFF">
      <w:pPr>
        <w:pStyle w:val="Zkladntext"/>
        <w:spacing w:before="0"/>
        <w:ind w:left="200" w:right="4099" w:firstLine="7"/>
        <w:rPr>
          <w:lang w:val="sk-SK"/>
        </w:rPr>
      </w:pPr>
      <w:r w:rsidRPr="001721F2">
        <w:rPr>
          <w:lang w:val="sk-SK"/>
        </w:rPr>
        <w:t>Informácie k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 xml:space="preserve">časti L. písm. a) prílohy č. 3 o podmienených záväzkoch </w:t>
      </w:r>
      <w:r w:rsidRPr="001721F2">
        <w:rPr>
          <w:spacing w:val="-1"/>
          <w:lang w:val="sk-SK"/>
        </w:rPr>
        <w:t>Tabuľka</w:t>
      </w:r>
      <w:r w:rsidRPr="001721F2">
        <w:rPr>
          <w:lang w:val="sk-SK"/>
        </w:rPr>
        <w:t xml:space="preserve"> č. 1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4472"/>
        <w:gridCol w:w="2411"/>
        <w:gridCol w:w="2417"/>
      </w:tblGrid>
      <w:tr w:rsidR="00A56B34" w:rsidRPr="001721F2">
        <w:trPr>
          <w:trHeight w:hRule="exact" w:val="299"/>
        </w:trPr>
        <w:tc>
          <w:tcPr>
            <w:tcW w:w="4472" w:type="dxa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 Narrow" w:eastAsia="Arial Narrow" w:hAnsi="Arial Narrow" w:cs="Arial Narrow"/>
                <w:sz w:val="23"/>
                <w:szCs w:val="23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032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Druh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podmieneného záväzku</w:t>
            </w:r>
          </w:p>
        </w:tc>
        <w:tc>
          <w:tcPr>
            <w:tcW w:w="4828" w:type="dxa"/>
            <w:gridSpan w:val="2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6"/>
              <w:ind w:left="143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 obdobie</w:t>
            </w:r>
          </w:p>
        </w:tc>
      </w:tr>
      <w:tr w:rsidR="00A56B34" w:rsidRPr="001721F2">
        <w:trPr>
          <w:trHeight w:hRule="exact" w:val="503"/>
        </w:trPr>
        <w:tc>
          <w:tcPr>
            <w:tcW w:w="4472" w:type="dxa"/>
            <w:vMerge/>
            <w:tcBorders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241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8"/>
              <w:ind w:left="525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Hodnota</w:t>
            </w:r>
            <w:r w:rsidRPr="001721F2">
              <w:rPr>
                <w:rFonts w:asci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celkom</w:t>
            </w:r>
          </w:p>
        </w:tc>
        <w:tc>
          <w:tcPr>
            <w:tcW w:w="241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867" w:right="99" w:hanging="76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Hodnota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voči spriazneným</w:t>
            </w:r>
            <w:r w:rsidRPr="001721F2">
              <w:rPr>
                <w:rFonts w:ascii="Arial Narrow" w:hAnsi="Arial Narrow"/>
                <w:b/>
                <w:spacing w:val="3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osobám</w:t>
            </w:r>
          </w:p>
        </w:tc>
      </w:tr>
      <w:tr w:rsidR="00A56B34" w:rsidRPr="001721F2">
        <w:trPr>
          <w:trHeight w:hRule="exact" w:val="347"/>
        </w:trPr>
        <w:tc>
          <w:tcPr>
            <w:tcW w:w="4472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Zo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súdnych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rozhodnutí</w:t>
            </w:r>
          </w:p>
        </w:tc>
        <w:tc>
          <w:tcPr>
            <w:tcW w:w="2411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4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17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3"/>
        </w:trPr>
        <w:tc>
          <w:tcPr>
            <w:tcW w:w="4472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Z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poskytnutých </w:t>
            </w:r>
            <w:r w:rsidRPr="001721F2">
              <w:rPr>
                <w:rFonts w:ascii="Arial Narrow" w:hAnsi="Arial Narrow"/>
                <w:sz w:val="21"/>
                <w:lang w:val="sk-SK"/>
              </w:rPr>
              <w:t>záruk</w:t>
            </w:r>
          </w:p>
        </w:tc>
        <w:tc>
          <w:tcPr>
            <w:tcW w:w="2411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right="4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17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3"/>
        </w:trPr>
        <w:tc>
          <w:tcPr>
            <w:tcW w:w="4472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Zo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všeobecne záväzných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právnych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predpisov</w:t>
            </w:r>
          </w:p>
        </w:tc>
        <w:tc>
          <w:tcPr>
            <w:tcW w:w="2411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4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17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6"/>
        </w:trPr>
        <w:tc>
          <w:tcPr>
            <w:tcW w:w="447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Zo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zmluvy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o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podriadenom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záväzku</w:t>
            </w:r>
          </w:p>
        </w:tc>
        <w:tc>
          <w:tcPr>
            <w:tcW w:w="241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4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1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4"/>
        </w:trPr>
        <w:tc>
          <w:tcPr>
            <w:tcW w:w="447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Z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ručenia</w:t>
            </w:r>
          </w:p>
        </w:tc>
        <w:tc>
          <w:tcPr>
            <w:tcW w:w="241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4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7"/>
        </w:trPr>
        <w:tc>
          <w:tcPr>
            <w:tcW w:w="4472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Iné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podmienené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záväzky</w:t>
            </w:r>
          </w:p>
        </w:tc>
        <w:tc>
          <w:tcPr>
            <w:tcW w:w="2411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right="4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17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right="3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11"/>
        <w:rPr>
          <w:rFonts w:ascii="Arial Narrow" w:eastAsia="Arial Narrow" w:hAnsi="Arial Narrow" w:cs="Arial Narrow"/>
          <w:sz w:val="17"/>
          <w:szCs w:val="17"/>
          <w:lang w:val="sk-SK"/>
        </w:rPr>
      </w:pPr>
    </w:p>
    <w:p w:rsidR="00A56B34" w:rsidRPr="001721F2" w:rsidRDefault="00EF41B8">
      <w:pPr>
        <w:spacing w:line="200" w:lineRule="atLeast"/>
        <w:ind w:left="12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658495"/>
                <wp:effectExtent l="9525" t="9525" r="8255" b="8255"/>
                <wp:docPr id="165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658495"/>
                          <a:chOff x="0" y="0"/>
                          <a:chExt cx="9347" cy="1037"/>
                        </a:xfrm>
                      </wpg:grpSpPr>
                      <wpg:grpSp>
                        <wpg:cNvPr id="166" name="Group 15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167" name="Freeform 15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15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020"/>
                            <a:chOff x="11" y="11"/>
                            <a:chExt cx="2" cy="1020"/>
                          </a:xfrm>
                        </wpg:grpSpPr>
                        <wps:wsp>
                          <wps:cNvPr id="169" name="Freeform 15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020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020"/>
                                <a:gd name="T2" fmla="+- 0 1031 11"/>
                                <a:gd name="T3" fmla="*/ 1031 h 10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20">
                                  <a:moveTo>
                                    <a:pt x="0" y="0"/>
                                  </a:moveTo>
                                  <a:lnTo>
                                    <a:pt x="0" y="102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151"/>
                        <wpg:cNvGrpSpPr>
                          <a:grpSpLocks/>
                        </wpg:cNvGrpSpPr>
                        <wpg:grpSpPr bwMode="auto">
                          <a:xfrm>
                            <a:off x="6" y="1026"/>
                            <a:ext cx="9335" cy="2"/>
                            <a:chOff x="6" y="1026"/>
                            <a:chExt cx="9335" cy="2"/>
                          </a:xfrm>
                        </wpg:grpSpPr>
                        <wps:wsp>
                          <wps:cNvPr id="171" name="Freeform 152"/>
                          <wps:cNvSpPr>
                            <a:spLocks/>
                          </wps:cNvSpPr>
                          <wps:spPr bwMode="auto">
                            <a:xfrm>
                              <a:off x="6" y="102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149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1020"/>
                            <a:chOff x="9336" y="11"/>
                            <a:chExt cx="2" cy="1020"/>
                          </a:xfrm>
                        </wpg:grpSpPr>
                        <wps:wsp>
                          <wps:cNvPr id="173" name="Freeform 150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1020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020"/>
                                <a:gd name="T2" fmla="+- 0 1031 11"/>
                                <a:gd name="T3" fmla="*/ 1031 h 10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20">
                                  <a:moveTo>
                                    <a:pt x="0" y="0"/>
                                  </a:moveTo>
                                  <a:lnTo>
                                    <a:pt x="0" y="102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48" o:spid="_x0000_s1026" style="width:467.35pt;height:51.85pt;mso-position-horizontal-relative:char;mso-position-vertical-relative:line" coordsize="9347,1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">
                <v:group id="Group 155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shape id="Freeform 156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4MPMMA&#10;AADcAAAADwAAAGRycy9kb3ducmV2LnhtbERPTWsCMRC9F/wPYQq9aVYPq2yNIgXbQkFQ26K3IRk3&#10;q5vJskl1/fdGEHqbx/uc6bxztThTGyrPCoaDDASx9qbiUsH3dtmfgAgR2WDtmRRcKcB81nuaYmH8&#10;hdd03sRSpBAOBSqwMTaFlEFbchgGviFO3MG3DmOCbSlNi5cU7mo5yrJcOqw4NVhs6M2SPm3+nAJd&#10;Dse7xddhdfydjD7ylX63P3un1Mtzt3gFEamL/+KH+9Ok+fkY7s+kC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4MPMMAAADcAAAADwAAAAAAAAAAAAAAAACYAgAAZHJzL2Rv&#10;d25yZXYueG1sUEsFBgAAAAAEAAQA9QAAAIgDAAAAAA==&#10;" path="m,l9335,e" filled="f" strokeweight=".58pt">
                    <v:path arrowok="t" o:connecttype="custom" o:connectlocs="0,0;9335,0" o:connectangles="0,0"/>
                  </v:shape>
                </v:group>
                <v:group id="Group 153" o:spid="_x0000_s1029" style="position:absolute;left:11;top:11;width:2;height:1020" coordorigin="11,11" coordsize="2,10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shape id="Freeform 154" o:spid="_x0000_s1030" style="position:absolute;left:11;top:11;width:2;height:1020;visibility:visible;mso-wrap-style:square;v-text-anchor:top" coordsize="2,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JfUcMA&#10;AADcAAAADwAAAGRycy9kb3ducmV2LnhtbERP22rCQBB9F/oPyxR8kWZTEbGpq7SiIEYE037ANDsm&#10;qdnZkF1N/PtuQfBtDuc682VvanGl1lWWFbxGMQji3OqKCwXfX5uXGQjnkTXWlknBjRwsF0+DOSba&#10;dnyka+YLEULYJaig9L5JpHR5SQZdZBviwJ1sa9AH2BZSt9iFcFPLcRxPpcGKQ0OJDa1Kys/ZxSg4&#10;pNL18vN3clz/6POotvtdenJKDZ/7j3cQnnr/EN/dWx3mT9/g/5lwgV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JfUcMAAADcAAAADwAAAAAAAAAAAAAAAACYAgAAZHJzL2Rv&#10;d25yZXYueG1sUEsFBgAAAAAEAAQA9QAAAIgDAAAAAA==&#10;" path="m,l,1020e" filled="f" strokeweight=".58pt">
                    <v:path arrowok="t" o:connecttype="custom" o:connectlocs="0,11;0,1031" o:connectangles="0,0"/>
                  </v:shape>
                </v:group>
                <v:group id="Group 151" o:spid="_x0000_s1031" style="position:absolute;left:6;top:1026;width:9335;height:2" coordorigin="6,102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<v:shape id="Freeform 152" o:spid="_x0000_s1032" style="position:absolute;left:6;top:102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nDsMA&#10;AADcAAAADwAAAGRycy9kb3ducmV2LnhtbERPTWsCMRC9F/wPYQreNLseVLZGkYKtIAhqW9rbkIyb&#10;bTeTZRN1/fdGEHqbx/uc2aJztThTGyrPCvJhBoJYe1NxqeDjsBpMQYSIbLD2TAquFGAx7z3NsDD+&#10;wjs672MpUgiHAhXYGJtCyqAtOQxD3xAn7uhbhzHBtpSmxUsKd7UcZdlYOqw4NVhs6NWS/tufnAJd&#10;5pPv5ea4/f2ajt7HW/1mP3+cUv3nbvkCIlIX/8UP99qk+ZMc7s+kC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KnDsMAAADcAAAADwAAAAAAAAAAAAAAAACYAgAAZHJzL2Rv&#10;d25yZXYueG1sUEsFBgAAAAAEAAQA9QAAAIgDAAAAAA==&#10;" path="m,l9335,e" filled="f" strokeweight=".58pt">
                    <v:path arrowok="t" o:connecttype="custom" o:connectlocs="0,0;9335,0" o:connectangles="0,0"/>
                  </v:shape>
                </v:group>
                <v:group id="Group 149" o:spid="_x0000_s1033" style="position:absolute;left:9336;top:11;width:2;height:1020" coordorigin="9336,11" coordsize="2,10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<v:shape id="Freeform 150" o:spid="_x0000_s1034" style="position:absolute;left:9336;top:11;width:2;height:1020;visibility:visible;mso-wrap-style:square;v-text-anchor:top" coordsize="2,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P+ZsIA&#10;AADcAAAADwAAAGRycy9kb3ducmV2LnhtbERP24rCMBB9F/Yfwiz4ImvqBV2qUVZREBVBdz9gbMa2&#10;azMpTdT690YQfJvDuc54WptCXKlyuWUFnXYEgjixOudUwd/v8usbhPPIGgvLpOBODqaTj8YYY21v&#10;vKfrwacihLCLUUHmfRlL6ZKMDLq2LYkDd7KVQR9glUpd4S2Em0J2o2ggDeYcGjIsaZ5Rcj5cjILd&#10;Rrpazv77+8VRn1uF3a43J6dU87P+GYHwVPu3+OVe6TB/2IPnM+ECO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/5mwgAAANwAAAAPAAAAAAAAAAAAAAAAAJgCAABkcnMvZG93&#10;bnJldi54bWxQSwUGAAAAAAQABAD1AAAAhwMAAAAA&#10;" path="m,l,1020e" filled="f" strokeweight=".58pt">
                    <v:path arrowok="t" o:connecttype="custom" o:connectlocs="0,11;0,1031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line="200" w:lineRule="atLeast"/>
        <w:rPr>
          <w:rFonts w:ascii="Arial Narrow" w:eastAsia="Arial Narrow" w:hAnsi="Arial Narrow" w:cs="Arial Narrow"/>
          <w:sz w:val="20"/>
          <w:szCs w:val="20"/>
          <w:lang w:val="sk-SK"/>
        </w:rPr>
        <w:sectPr w:rsidR="00A56B34" w:rsidRPr="001721F2">
          <w:pgSz w:w="11910" w:h="16840"/>
          <w:pgMar w:top="220" w:right="1160" w:bottom="960" w:left="1160" w:header="0" w:footer="762" w:gutter="0"/>
          <w:cols w:space="708"/>
        </w:sectPr>
      </w:pPr>
    </w:p>
    <w:p w:rsidR="00A56B34" w:rsidRPr="001721F2" w:rsidRDefault="00EF41B8">
      <w:pPr>
        <w:spacing w:before="81"/>
        <w:ind w:right="2589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5104" behindDoc="0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59690</wp:posOffset>
                </wp:positionV>
                <wp:extent cx="1622425" cy="179705"/>
                <wp:effectExtent l="635" t="2540" r="5715" b="8255"/>
                <wp:wrapNone/>
                <wp:docPr id="161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2425" cy="179705"/>
                          <a:chOff x="1456" y="94"/>
                          <a:chExt cx="2555" cy="283"/>
                        </a:xfrm>
                      </wpg:grpSpPr>
                      <wpg:grpSp>
                        <wpg:cNvPr id="162" name="Group 145"/>
                        <wpg:cNvGrpSpPr>
                          <a:grpSpLocks/>
                        </wpg:cNvGrpSpPr>
                        <wpg:grpSpPr bwMode="auto">
                          <a:xfrm>
                            <a:off x="1466" y="104"/>
                            <a:ext cx="2535" cy="263"/>
                            <a:chOff x="1466" y="104"/>
                            <a:chExt cx="2535" cy="263"/>
                          </a:xfrm>
                        </wpg:grpSpPr>
                        <wps:wsp>
                          <wps:cNvPr id="163" name="Freeform 147"/>
                          <wps:cNvSpPr>
                            <a:spLocks/>
                          </wps:cNvSpPr>
                          <wps:spPr bwMode="auto">
                            <a:xfrm>
                              <a:off x="1466" y="104"/>
                              <a:ext cx="2535" cy="263"/>
                            </a:xfrm>
                            <a:custGeom>
                              <a:avLst/>
                              <a:gdLst>
                                <a:gd name="T0" fmla="+- 0 1466 1466"/>
                                <a:gd name="T1" fmla="*/ T0 w 2535"/>
                                <a:gd name="T2" fmla="+- 0 367 104"/>
                                <a:gd name="T3" fmla="*/ 367 h 263"/>
                                <a:gd name="T4" fmla="+- 0 4001 1466"/>
                                <a:gd name="T5" fmla="*/ T4 w 2535"/>
                                <a:gd name="T6" fmla="+- 0 367 104"/>
                                <a:gd name="T7" fmla="*/ 367 h 263"/>
                                <a:gd name="T8" fmla="+- 0 4001 1466"/>
                                <a:gd name="T9" fmla="*/ T8 w 2535"/>
                                <a:gd name="T10" fmla="+- 0 104 104"/>
                                <a:gd name="T11" fmla="*/ 104 h 263"/>
                                <a:gd name="T12" fmla="+- 0 1466 1466"/>
                                <a:gd name="T13" fmla="*/ T12 w 2535"/>
                                <a:gd name="T14" fmla="+- 0 104 104"/>
                                <a:gd name="T15" fmla="*/ 104 h 263"/>
                                <a:gd name="T16" fmla="+- 0 1466 1466"/>
                                <a:gd name="T17" fmla="*/ T16 w 2535"/>
                                <a:gd name="T18" fmla="+- 0 367 104"/>
                                <a:gd name="T19" fmla="*/ 36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35" h="263">
                                  <a:moveTo>
                                    <a:pt x="0" y="263"/>
                                  </a:moveTo>
                                  <a:lnTo>
                                    <a:pt x="2535" y="263"/>
                                  </a:lnTo>
                                  <a:lnTo>
                                    <a:pt x="25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Text Box 1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6" y="94"/>
                              <a:ext cx="2555" cy="2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before="32"/>
                                  <w:ind w:left="128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Poznámky Úč POD 3 - 01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4" o:spid="_x0000_s1247" style="position:absolute;left:0;text-align:left;margin-left:72.8pt;margin-top:4.7pt;width:127.75pt;height:14.15pt;z-index:5104;mso-position-horizontal-relative:page;mso-position-vertical-relative:text" coordorigin="1456,94" coordsize="2555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">
                <v:group id="Group 145" o:spid="_x0000_s1248" style="position:absolute;left:1466;top:104;width:2535;height:263" coordorigin="1466,104" coordsize="2535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147" o:spid="_x0000_s1249" style="position:absolute;left:1466;top:104;width:2535;height:263;visibility:visible;mso-wrap-style:square;v-text-anchor:top" coordsize="2535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ucT8QA&#10;AADcAAAADwAAAGRycy9kb3ducmV2LnhtbERPTWvCQBC9C/0PyxR6000VbIluQikIYpHWxB68Ddkx&#10;ic3Ohuwmxn/vFgq9zeN9zjodTSMG6lxtWcHzLAJBXFhdc6ngmG+mryCcR9bYWCYFN3KQJg+TNcba&#10;XvlAQ+ZLEULYxaig8r6NpXRFRQbdzLbEgTvbzqAPsCul7vAawk0j51G0lAZrDg0VtvReUfGT9UbB&#10;9y5/6WX+een3X7eDPmY8nD4WSj09jm8rEJ5G/y/+c291mL9cwO8z4QKZ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bnE/EAAAA3AAAAA8AAAAAAAAAAAAAAAAAmAIAAGRycy9k&#10;b3ducmV2LnhtbFBLBQYAAAAABAAEAPUAAACJAwAAAAA=&#10;" path="m,263r2535,l2535,,,,,263xe" filled="f" strokeweight="1pt">
                    <v:path arrowok="t" o:connecttype="custom" o:connectlocs="0,367;2535,367;2535,104;0,104;0,367" o:connectangles="0,0,0,0,0"/>
                  </v:shape>
                  <v:shape id="Text Box 146" o:spid="_x0000_s1250" type="#_x0000_t202" style="position:absolute;left:1456;top:94;width:255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qyTMIA&#10;AADcAAAADwAAAGRycy9kb3ducmV2LnhtbERPTWvCQBC9C/0PyxS86aYiQVNXkaJQEKQxPfQ4zY7J&#10;YnY2Zrca/71bELzN433OYtXbRlyo88axgrdxAoK4dNpwpeC72I5mIHxA1tg4JgU38rBavgwWmGl3&#10;5Zwuh1CJGMI+QwV1CG0mpS9rsujHriWO3NF1FkOEXSV1h9cYbhs5SZJUWjQcG2ps6aOm8nT4swrW&#10;P5xvzHn/+5Ufc1MU84R36Ump4Wu/fgcRqA9P8cP9qeP8dA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OrJMwgAAANwAAAAPAAAAAAAAAAAAAAAAAJgCAABkcnMvZG93&#10;bnJldi54bWxQSwUGAAAAAAQABAD1AAAAhwMAAAAA&#10;" filled="f" stroked="f">
                    <v:textbox inset="0,0,0,0">
                      <w:txbxContent>
                        <w:p w:rsidR="001721F2" w:rsidRDefault="001721F2">
                          <w:pPr>
                            <w:spacing w:before="32"/>
                            <w:ind w:left="128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Poznámky Úč POD 3 - 01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128" behindDoc="0" locked="0" layoutInCell="1" allowOverlap="1">
                <wp:simplePos x="0" y="0"/>
                <wp:positionH relativeFrom="page">
                  <wp:posOffset>815975</wp:posOffset>
                </wp:positionH>
                <wp:positionV relativeFrom="paragraph">
                  <wp:posOffset>45085</wp:posOffset>
                </wp:positionV>
                <wp:extent cx="5932805" cy="1490980"/>
                <wp:effectExtent l="0" t="0" r="4445" b="0"/>
                <wp:wrapNone/>
                <wp:docPr id="160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2805" cy="149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898"/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  <w:gridCol w:w="190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6898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6898" w:type="dxa"/>
                                  <w:vMerge/>
                                  <w:tcBorders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  <w:tc>
                                <w:tcPr>
                                  <w:tcW w:w="190" w:type="dxa"/>
                                  <w:vMerge/>
                                  <w:tcBorders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1777"/>
                              </w:trPr>
                              <w:tc>
                                <w:tcPr>
                                  <w:tcW w:w="9325" w:type="dxa"/>
                                  <w:gridSpan w:val="1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/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251" type="#_x0000_t202" style="position:absolute;left:0;text-align:left;margin-left:64.25pt;margin-top:3.55pt;width:467.15pt;height:117.4pt;z-index:5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898"/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  <w:gridCol w:w="190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6898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0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282"/>
                        </w:trPr>
                        <w:tc>
                          <w:tcPr>
                            <w:tcW w:w="6898" w:type="dxa"/>
                            <w:vMerge/>
                            <w:tcBorders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  <w:tc>
                          <w:tcPr>
                            <w:tcW w:w="190" w:type="dxa"/>
                            <w:vMerge/>
                            <w:tcBorders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1777"/>
                        </w:trPr>
                        <w:tc>
                          <w:tcPr>
                            <w:tcW w:w="9325" w:type="dxa"/>
                            <w:gridSpan w:val="1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/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sz w:val="20"/>
          <w:lang w:val="sk-SK"/>
        </w:rPr>
        <w:t>DIČ</w:t>
      </w:r>
    </w:p>
    <w:p w:rsidR="00A56B34" w:rsidRPr="001721F2" w:rsidRDefault="008C1DFF">
      <w:pPr>
        <w:spacing w:before="65"/>
        <w:ind w:right="2584"/>
        <w:jc w:val="right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17"/>
          <w:szCs w:val="17"/>
          <w:lang w:val="sk-SK"/>
        </w:rPr>
      </w:pPr>
    </w:p>
    <w:p w:rsidR="00A56B34" w:rsidRPr="001721F2" w:rsidRDefault="008C1DFF">
      <w:pPr>
        <w:pStyle w:val="Zkladntext"/>
        <w:rPr>
          <w:lang w:val="sk-SK"/>
        </w:rPr>
      </w:pPr>
      <w:r w:rsidRPr="001721F2">
        <w:rPr>
          <w:spacing w:val="-1"/>
          <w:lang w:val="sk-SK"/>
        </w:rPr>
        <w:t>Tabuľka</w:t>
      </w:r>
      <w:r w:rsidRPr="001721F2">
        <w:rPr>
          <w:lang w:val="sk-SK"/>
        </w:rPr>
        <w:t xml:space="preserve"> č. 2</w:t>
      </w: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478"/>
        <w:gridCol w:w="2407"/>
        <w:gridCol w:w="2415"/>
      </w:tblGrid>
      <w:tr w:rsidR="00A56B34" w:rsidRPr="001721F2">
        <w:trPr>
          <w:trHeight w:hRule="exact" w:val="299"/>
        </w:trPr>
        <w:tc>
          <w:tcPr>
            <w:tcW w:w="4478" w:type="dxa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 Narrow" w:eastAsia="Arial Narrow" w:hAnsi="Arial Narrow" w:cs="Arial Narrow"/>
                <w:sz w:val="23"/>
                <w:szCs w:val="23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03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Druh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podmieneného záväzku</w:t>
            </w:r>
          </w:p>
        </w:tc>
        <w:tc>
          <w:tcPr>
            <w:tcW w:w="4822" w:type="dxa"/>
            <w:gridSpan w:val="2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5"/>
              <w:ind w:left="40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 predchádzajúce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 obdobie</w:t>
            </w:r>
          </w:p>
        </w:tc>
      </w:tr>
      <w:tr w:rsidR="00A56B34" w:rsidRPr="001721F2">
        <w:trPr>
          <w:trHeight w:hRule="exact" w:val="502"/>
        </w:trPr>
        <w:tc>
          <w:tcPr>
            <w:tcW w:w="4478" w:type="dxa"/>
            <w:vMerge/>
            <w:tcBorders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240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6"/>
              <w:ind w:left="52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Hodnota</w:t>
            </w:r>
            <w:r w:rsidRPr="001721F2">
              <w:rPr>
                <w:rFonts w:asci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/>
                <w:b/>
                <w:spacing w:val="-1"/>
                <w:sz w:val="21"/>
                <w:lang w:val="sk-SK"/>
              </w:rPr>
              <w:t>celkom</w:t>
            </w:r>
          </w:p>
        </w:tc>
        <w:tc>
          <w:tcPr>
            <w:tcW w:w="241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865" w:right="99" w:hanging="76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Hodnota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voči spriazneným</w:t>
            </w:r>
            <w:r w:rsidRPr="001721F2">
              <w:rPr>
                <w:rFonts w:ascii="Arial Narrow" w:hAnsi="Arial Narrow"/>
                <w:b/>
                <w:spacing w:val="3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osobám</w:t>
            </w:r>
          </w:p>
        </w:tc>
      </w:tr>
      <w:tr w:rsidR="00A56B34" w:rsidRPr="001721F2">
        <w:trPr>
          <w:trHeight w:hRule="exact" w:val="348"/>
        </w:trPr>
        <w:tc>
          <w:tcPr>
            <w:tcW w:w="4478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Zo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súdnych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rozhodnutí</w:t>
            </w:r>
          </w:p>
        </w:tc>
        <w:tc>
          <w:tcPr>
            <w:tcW w:w="2407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14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3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6"/>
        </w:trPr>
        <w:tc>
          <w:tcPr>
            <w:tcW w:w="447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Z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poskytnutých </w:t>
            </w:r>
            <w:r w:rsidRPr="001721F2">
              <w:rPr>
                <w:rFonts w:ascii="Arial Narrow" w:hAnsi="Arial Narrow"/>
                <w:sz w:val="21"/>
                <w:lang w:val="sk-SK"/>
              </w:rPr>
              <w:t>záruk</w:t>
            </w:r>
          </w:p>
        </w:tc>
        <w:tc>
          <w:tcPr>
            <w:tcW w:w="2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4"/>
        </w:trPr>
        <w:tc>
          <w:tcPr>
            <w:tcW w:w="447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Zo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všeobecne záväzných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právnych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predpisov</w:t>
            </w:r>
          </w:p>
        </w:tc>
        <w:tc>
          <w:tcPr>
            <w:tcW w:w="2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6"/>
        </w:trPr>
        <w:tc>
          <w:tcPr>
            <w:tcW w:w="447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Zo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zmluvy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o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podriadenom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záväzku</w:t>
            </w:r>
          </w:p>
        </w:tc>
        <w:tc>
          <w:tcPr>
            <w:tcW w:w="2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8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4"/>
        </w:trPr>
        <w:tc>
          <w:tcPr>
            <w:tcW w:w="447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Z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ručenia</w:t>
            </w:r>
          </w:p>
        </w:tc>
        <w:tc>
          <w:tcPr>
            <w:tcW w:w="2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7"/>
        </w:trPr>
        <w:tc>
          <w:tcPr>
            <w:tcW w:w="4478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Iné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podmienené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záväzky</w:t>
            </w:r>
          </w:p>
        </w:tc>
        <w:tc>
          <w:tcPr>
            <w:tcW w:w="2407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4"/>
              <w:ind w:right="3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14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4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10"/>
        <w:rPr>
          <w:rFonts w:ascii="Arial Narrow" w:eastAsia="Arial Narrow" w:hAnsi="Arial Narrow" w:cs="Arial Narrow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1459865"/>
                <wp:effectExtent l="9525" t="9525" r="8255" b="6985"/>
                <wp:docPr id="151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1459865"/>
                          <a:chOff x="0" y="0"/>
                          <a:chExt cx="9347" cy="2299"/>
                        </a:xfrm>
                      </wpg:grpSpPr>
                      <wpg:grpSp>
                        <wpg:cNvPr id="152" name="Group 1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153" name="Freeform 1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139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2283"/>
                            <a:chOff x="11" y="11"/>
                            <a:chExt cx="2" cy="2283"/>
                          </a:xfrm>
                        </wpg:grpSpPr>
                        <wps:wsp>
                          <wps:cNvPr id="155" name="Freeform 140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2283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283"/>
                                <a:gd name="T2" fmla="+- 0 2293 11"/>
                                <a:gd name="T3" fmla="*/ 2293 h 2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3">
                                  <a:moveTo>
                                    <a:pt x="0" y="0"/>
                                  </a:moveTo>
                                  <a:lnTo>
                                    <a:pt x="0" y="228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137"/>
                        <wpg:cNvGrpSpPr>
                          <a:grpSpLocks/>
                        </wpg:cNvGrpSpPr>
                        <wpg:grpSpPr bwMode="auto">
                          <a:xfrm>
                            <a:off x="6" y="2288"/>
                            <a:ext cx="9335" cy="2"/>
                            <a:chOff x="6" y="2288"/>
                            <a:chExt cx="9335" cy="2"/>
                          </a:xfrm>
                        </wpg:grpSpPr>
                        <wps:wsp>
                          <wps:cNvPr id="157" name="Freeform 138"/>
                          <wps:cNvSpPr>
                            <a:spLocks/>
                          </wps:cNvSpPr>
                          <wps:spPr bwMode="auto">
                            <a:xfrm>
                              <a:off x="6" y="2288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135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2283"/>
                            <a:chOff x="9336" y="11"/>
                            <a:chExt cx="2" cy="2283"/>
                          </a:xfrm>
                        </wpg:grpSpPr>
                        <wps:wsp>
                          <wps:cNvPr id="159" name="Freeform 136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2283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283"/>
                                <a:gd name="T2" fmla="+- 0 2293 11"/>
                                <a:gd name="T3" fmla="*/ 2293 h 2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3">
                                  <a:moveTo>
                                    <a:pt x="0" y="0"/>
                                  </a:moveTo>
                                  <a:lnTo>
                                    <a:pt x="0" y="228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4" o:spid="_x0000_s1026" style="width:467.35pt;height:114.95pt;mso-position-horizontal-relative:char;mso-position-vertical-relative:line" coordsize="9347,2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">
                <v:group id="Group 141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142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nAgsQA&#10;AADcAAAADwAAAGRycy9kb3ducmV2LnhtbERP22oCMRB9L/QfwhT6VrNavLAaRQq9gCDUG/o2JONm&#10;dTNZNqmuf98Ihb7N4VxnMmtdJS7UhNKzgm4nA0GsvSm5ULBZv7+MQISIbLDyTApuFGA2fXyYYG78&#10;lb/psoqFSCEcclRgY6xzKYO25DB0fE2cuKNvHMYEm0KaBq8p3FWyl2UD6bDk1GCxpjdL+rz6cQp0&#10;0R3u54vj8rQb9T4HS/1htwen1PNTOx+DiNTGf/Gf+8uk+f1XuD+TLp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JwILEAAAA3AAAAA8AAAAAAAAAAAAAAAAAmAIAAGRycy9k&#10;b3ducmV2LnhtbFBLBQYAAAAABAAEAPUAAACJAwAAAAA=&#10;" path="m,l9335,e" filled="f" strokeweight=".58pt">
                    <v:path arrowok="t" o:connecttype="custom" o:connectlocs="0,0;9335,0" o:connectangles="0,0"/>
                  </v:shape>
                </v:group>
                <v:group id="Group 139" o:spid="_x0000_s1029" style="position:absolute;left:11;top:11;width:2;height:2283" coordorigin="11,11" coordsize="2,2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shape id="Freeform 140" o:spid="_x0000_s1030" style="position:absolute;left:11;top:11;width:2;height:2283;visibility:visible;mso-wrap-style:square;v-text-anchor:top" coordsize="2,2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kDbwA&#10;AADcAAAADwAAAGRycy9kb3ducmV2LnhtbERPSwrCMBDdC94hjOBOUwsVrUYRQXDr5wBDM/1oM6lN&#10;1Pb2RhDczeN9Z73tTC1e1LrKsoLZNAJBnFldcaHgejlMFiCcR9ZYWyYFPTnYboaDNabavvlEr7Mv&#10;RAhhl6KC0vsmldJlJRl0U9sQBy63rUEfYFtI3eI7hJtaxlE0lwYrDg0lNrQvKbufn0aBL5aXeHbt&#10;8ziZ9/Ujlnly66RS41G3W4Hw1Pm/+Oc+6jA/SeD7TLhAbj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3GWQNvAAAANwAAAAPAAAAAAAAAAAAAAAAAJgCAABkcnMvZG93bnJldi54&#10;bWxQSwUGAAAAAAQABAD1AAAAgQMAAAAA&#10;" path="m,l,2282e" filled="f" strokeweight=".58pt">
                    <v:path arrowok="t" o:connecttype="custom" o:connectlocs="0,11;0,2293" o:connectangles="0,0"/>
                  </v:shape>
                </v:group>
                <v:group id="Group 137" o:spid="_x0000_s1031" style="position:absolute;left:6;top:2288;width:9335;height:2" coordorigin="6,2288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shape id="Freeform 138" o:spid="_x0000_s1032" style="position:absolute;left:6;top:2288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LGgcMA&#10;AADcAAAADwAAAGRycy9kb3ducmV2LnhtbERP22oCMRB9F/yHMELfNKtQldUoUugFCoK2ir4NybhZ&#10;u5ksm1TXvzdCoW9zONeZL1tXiQs1ofSsYDjIQBBrb0ouFHx/vfanIEJENlh5JgU3CrBcdDtzzI2/&#10;8oYu21iIFMIhRwU2xjqXMmhLDsPA18SJO/nGYUywKaRp8JrCXSVHWTaWDktODRZrerGkf7a/ToEu&#10;hpPD6vO0Pu+no/fxWr/Z3dEp9dRrVzMQkdr4L/5zf5g0/3kCj2fSB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LGgcMAAADcAAAADwAAAAAAAAAAAAAAAACYAgAAZHJzL2Rv&#10;d25yZXYueG1sUEsFBgAAAAAEAAQA9QAAAIgDAAAAAA==&#10;" path="m,l9335,e" filled="f" strokeweight=".58pt">
                    <v:path arrowok="t" o:connecttype="custom" o:connectlocs="0,0;9335,0" o:connectangles="0,0"/>
                  </v:shape>
                </v:group>
                <v:group id="Group 135" o:spid="_x0000_s1033" style="position:absolute;left:9336;top:11;width:2;height:2283" coordorigin="9336,11" coordsize="2,2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<v:shape id="Freeform 136" o:spid="_x0000_s1034" style="position:absolute;left:9336;top:11;width:2;height:2283;visibility:visible;mso-wrap-style:square;v-text-anchor:top" coordsize="2,2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RuCLwA&#10;AADcAAAADwAAAGRycy9kb3ducmV2LnhtbERPSwrCMBDdC94hjOBOUwsVrUYRQXDr5wBDM/1oM6lN&#10;1Pb2RhDczeN9Z73tTC1e1LrKsoLZNAJBnFldcaHgejlMFiCcR9ZYWyYFPTnYboaDNabavvlEr7Mv&#10;RAhhl6KC0vsmldJlJRl0U9sQBy63rUEfYFtI3eI7hJtaxlE0lwYrDg0lNrQvKbufn0aBL5aXeHbt&#10;8ziZ9/Ujlnly66RS41G3W4Hw1Pm/+Oc+6jA/WcL3mXCB3Hw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2VG4IvAAAANwAAAAPAAAAAAAAAAAAAAAAAJgCAABkcnMvZG93bnJldi54&#10;bWxQSwUGAAAAAAQABAD1AAAAgQMAAAAA&#10;" path="m,l,2282e" filled="f" strokeweight=".58pt">
                    <v:path arrowok="t" o:connecttype="custom" o:connectlocs="0,11;0,2293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before="1"/>
        <w:rPr>
          <w:rFonts w:ascii="Arial Narrow" w:eastAsia="Arial Narrow" w:hAnsi="Arial Narrow" w:cs="Arial Narrow"/>
          <w:sz w:val="19"/>
          <w:szCs w:val="19"/>
          <w:lang w:val="sk-SK"/>
        </w:rPr>
      </w:pPr>
    </w:p>
    <w:p w:rsidR="00A56B34" w:rsidRPr="001721F2" w:rsidRDefault="008C1DFF">
      <w:pPr>
        <w:pStyle w:val="Zkladntext"/>
        <w:ind w:left="146"/>
        <w:rPr>
          <w:lang w:val="sk-SK"/>
        </w:rPr>
      </w:pPr>
      <w:r w:rsidRPr="001721F2">
        <w:rPr>
          <w:lang w:val="sk-SK"/>
        </w:rPr>
        <w:t>Informácie k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časti L. písm. c) prílohy č. 3 o podmienenom majetku</w:t>
      </w:r>
    </w:p>
    <w:p w:rsidR="00A56B34" w:rsidRPr="001721F2" w:rsidRDefault="00A56B34">
      <w:pPr>
        <w:spacing w:before="4"/>
        <w:rPr>
          <w:rFonts w:ascii="Arial Narrow" w:eastAsia="Arial Narrow" w:hAnsi="Arial Narrow" w:cs="Arial Narrow"/>
          <w:sz w:val="5"/>
          <w:szCs w:val="5"/>
          <w:lang w:val="sk-SK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472"/>
        <w:gridCol w:w="2411"/>
        <w:gridCol w:w="2417"/>
      </w:tblGrid>
      <w:tr w:rsidR="00A56B34" w:rsidRPr="001721F2">
        <w:trPr>
          <w:trHeight w:hRule="exact" w:val="811"/>
        </w:trPr>
        <w:tc>
          <w:tcPr>
            <w:tcW w:w="4472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23"/>
                <w:szCs w:val="23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03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Druh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podmieneného majetku</w:t>
            </w:r>
          </w:p>
        </w:tc>
        <w:tc>
          <w:tcPr>
            <w:tcW w:w="241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23"/>
                <w:szCs w:val="23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22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 obdobie</w:t>
            </w:r>
          </w:p>
        </w:tc>
        <w:tc>
          <w:tcPr>
            <w:tcW w:w="241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0"/>
              <w:ind w:left="191" w:right="190" w:firstLine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</w:t>
            </w:r>
            <w:r w:rsidRPr="001721F2">
              <w:rPr>
                <w:rFonts w:ascii="Arial Narrow" w:hAnsi="Arial Narrow"/>
                <w:b/>
                <w:spacing w:val="2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predchádzajúce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účtovné</w:t>
            </w:r>
            <w:r w:rsidRPr="001721F2">
              <w:rPr>
                <w:rFonts w:ascii="Arial Narrow" w:hAnsi="Arial Narrow"/>
                <w:b/>
                <w:spacing w:val="2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</w:tr>
      <w:tr w:rsidR="00A56B34" w:rsidRPr="001721F2">
        <w:trPr>
          <w:trHeight w:hRule="exact" w:val="355"/>
        </w:trPr>
        <w:tc>
          <w:tcPr>
            <w:tcW w:w="447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Práva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servisných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zmlúv</w:t>
            </w:r>
          </w:p>
        </w:tc>
        <w:tc>
          <w:tcPr>
            <w:tcW w:w="2411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right="3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17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6"/>
              <w:ind w:right="4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0"/>
        </w:trPr>
        <w:tc>
          <w:tcPr>
            <w:tcW w:w="447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Práva z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poistných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zmlúv</w:t>
            </w:r>
          </w:p>
        </w:tc>
        <w:tc>
          <w:tcPr>
            <w:tcW w:w="241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1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4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0"/>
        </w:trPr>
        <w:tc>
          <w:tcPr>
            <w:tcW w:w="447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Práva z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koncesionárskych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zmlúv</w:t>
            </w:r>
          </w:p>
        </w:tc>
        <w:tc>
          <w:tcPr>
            <w:tcW w:w="241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1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4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9"/>
        </w:trPr>
        <w:tc>
          <w:tcPr>
            <w:tcW w:w="447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Práva z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licenčných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zmlúv</w:t>
            </w:r>
          </w:p>
        </w:tc>
        <w:tc>
          <w:tcPr>
            <w:tcW w:w="241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1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4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492"/>
        </w:trPr>
        <w:tc>
          <w:tcPr>
            <w:tcW w:w="447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" w:line="240" w:lineRule="exact"/>
              <w:ind w:left="17" w:right="104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Práva z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investovania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prostriedkov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získaných</w:t>
            </w:r>
            <w:r w:rsidRPr="001721F2">
              <w:rPr>
                <w:rFonts w:ascii="Arial Narrow" w:hAnsi="Arial Narrow"/>
                <w:spacing w:val="4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oslobodením </w:t>
            </w:r>
            <w:r w:rsidRPr="001721F2">
              <w:rPr>
                <w:rFonts w:ascii="Arial Narrow" w:hAnsi="Arial Narrow"/>
                <w:sz w:val="21"/>
                <w:lang w:val="sk-SK"/>
              </w:rPr>
              <w:t>od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dane z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príjmov</w:t>
            </w:r>
          </w:p>
        </w:tc>
        <w:tc>
          <w:tcPr>
            <w:tcW w:w="241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7"/>
              <w:ind w:right="3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1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7"/>
              <w:ind w:right="4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0"/>
        </w:trPr>
        <w:tc>
          <w:tcPr>
            <w:tcW w:w="447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Práva z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privatizácie</w:t>
            </w:r>
          </w:p>
        </w:tc>
        <w:tc>
          <w:tcPr>
            <w:tcW w:w="241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right="3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1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right="4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0"/>
        </w:trPr>
        <w:tc>
          <w:tcPr>
            <w:tcW w:w="447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7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Práva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súdnych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sporov</w:t>
            </w:r>
          </w:p>
        </w:tc>
        <w:tc>
          <w:tcPr>
            <w:tcW w:w="241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1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4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5"/>
        </w:trPr>
        <w:tc>
          <w:tcPr>
            <w:tcW w:w="4472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Iné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práva</w:t>
            </w:r>
          </w:p>
        </w:tc>
        <w:tc>
          <w:tcPr>
            <w:tcW w:w="2411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1"/>
              <w:ind w:right="3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417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1"/>
              <w:ind w:right="4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10"/>
        <w:rPr>
          <w:rFonts w:ascii="Arial Narrow" w:eastAsia="Arial Narrow" w:hAnsi="Arial Narrow" w:cs="Arial Narrow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1619885"/>
                <wp:effectExtent l="9525" t="9525" r="8255" b="8890"/>
                <wp:docPr id="142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1619885"/>
                          <a:chOff x="0" y="0"/>
                          <a:chExt cx="9347" cy="2551"/>
                        </a:xfrm>
                      </wpg:grpSpPr>
                      <wpg:grpSp>
                        <wpg:cNvPr id="143" name="Group 1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144" name="Freeform 1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130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2535"/>
                            <a:chOff x="11" y="11"/>
                            <a:chExt cx="2" cy="2535"/>
                          </a:xfrm>
                        </wpg:grpSpPr>
                        <wps:wsp>
                          <wps:cNvPr id="146" name="Freeform 131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2535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535"/>
                                <a:gd name="T2" fmla="+- 0 2545 11"/>
                                <a:gd name="T3" fmla="*/ 2545 h 25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35">
                                  <a:moveTo>
                                    <a:pt x="0" y="0"/>
                                  </a:moveTo>
                                  <a:lnTo>
                                    <a:pt x="0" y="253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128"/>
                        <wpg:cNvGrpSpPr>
                          <a:grpSpLocks/>
                        </wpg:cNvGrpSpPr>
                        <wpg:grpSpPr bwMode="auto">
                          <a:xfrm>
                            <a:off x="6" y="2540"/>
                            <a:ext cx="9335" cy="2"/>
                            <a:chOff x="6" y="2540"/>
                            <a:chExt cx="9335" cy="2"/>
                          </a:xfrm>
                        </wpg:grpSpPr>
                        <wps:wsp>
                          <wps:cNvPr id="148" name="Freeform 129"/>
                          <wps:cNvSpPr>
                            <a:spLocks/>
                          </wps:cNvSpPr>
                          <wps:spPr bwMode="auto">
                            <a:xfrm>
                              <a:off x="6" y="2540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126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2535"/>
                            <a:chOff x="9336" y="11"/>
                            <a:chExt cx="2" cy="2535"/>
                          </a:xfrm>
                        </wpg:grpSpPr>
                        <wps:wsp>
                          <wps:cNvPr id="150" name="Freeform 127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2535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535"/>
                                <a:gd name="T2" fmla="+- 0 2545 11"/>
                                <a:gd name="T3" fmla="*/ 2545 h 25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35">
                                  <a:moveTo>
                                    <a:pt x="0" y="0"/>
                                  </a:moveTo>
                                  <a:lnTo>
                                    <a:pt x="0" y="253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25" o:spid="_x0000_s1026" style="width:467.35pt;height:127.55pt;mso-position-horizontal-relative:char;mso-position-vertical-relative:line" coordsize="9347,2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">
                <v:group id="Group 132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<v:shape id="Freeform 133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nOK8MA&#10;AADcAAAADwAAAGRycy9kb3ducmV2LnhtbERP22oCMRB9L/gPYYS+1awiKqtRpNALCIK2ir4NybhZ&#10;u5ksm1TXvzdCoW9zONeZLVpXiQs1ofSsoN/LQBBrb0ouFHx/vb1MQISIbLDyTApuFGAx7zzNMDf+&#10;yhu6bGMhUgiHHBXYGOtcyqAtOQw9XxMn7uQbhzHBppCmwWsKd5UcZNlIOiw5NVis6dWS/tn+OgW6&#10;6I8Py9Vpfd5PBh+jtX63u6NT6rnbLqcgIrXxX/zn/jRp/nAIj2fSB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/nOK8MAAADcAAAADwAAAAAAAAAAAAAAAACYAgAAZHJzL2Rv&#10;d25yZXYueG1sUEsFBgAAAAAEAAQA9QAAAIgDAAAAAA==&#10;" path="m,l9335,e" filled="f" strokeweight=".58pt">
                    <v:path arrowok="t" o:connecttype="custom" o:connectlocs="0,0;9335,0" o:connectangles="0,0"/>
                  </v:shape>
                </v:group>
                <v:group id="Group 130" o:spid="_x0000_s1029" style="position:absolute;left:11;top:11;width:2;height:2535" coordorigin="11,11" coordsize="2,25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shape id="Freeform 131" o:spid="_x0000_s1030" style="position:absolute;left:11;top:11;width:2;height:2535;visibility:visible;mso-wrap-style:square;v-text-anchor:top" coordsize="2,2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VSNsEA&#10;AADcAAAADwAAAGRycy9kb3ducmV2LnhtbERPTWvCQBC9C/6HZYTedNNSVFJXaYVCb6LxYG9DdswG&#10;s7Mhu0m2/74rCN7m8T5ns4u2EQN1vnas4HWRgSAuna65UnAuvudrED4ga2wck4I/8rDbTicbzLUb&#10;+UjDKVQihbDPUYEJoc2l9KUhi37hWuLEXV1nMSTYVVJ3OKZw28i3LFtKizWnBoMt7Q2Vt1NvFRS/&#10;vin3fRzaVX/JvqoiHkYTlXqZxc8PEIFieIof7h+d5r8v4f5MukB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FUjbBAAAA3AAAAA8AAAAAAAAAAAAAAAAAmAIAAGRycy9kb3du&#10;cmV2LnhtbFBLBQYAAAAABAAEAPUAAACGAwAAAAA=&#10;" path="m,l,2534e" filled="f" strokeweight=".58pt">
                    <v:path arrowok="t" o:connecttype="custom" o:connectlocs="0,11;0,2545" o:connectangles="0,0"/>
                  </v:shape>
                </v:group>
                <v:group id="Group 128" o:spid="_x0000_s1031" style="position:absolute;left:6;top:2540;width:9335;height:2" coordorigin="6,2540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<v:shape id="Freeform 129" o:spid="_x0000_s1032" style="position:absolute;left:6;top:2540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TELscA&#10;AADcAAAADwAAAGRycy9kb3ducmV2LnhtbESPT2sCMRDF70K/Q5hCb5pVipWtUaTQPyAIalva25CM&#10;m203k2WT6vrtnUPB2wzvzXu/mS/70KgjdamObGA8KkAR2+hqrgy875+HM1ApIztsIpOBMyVYLm4G&#10;cyxdPPGWjrtcKQnhVKIBn3Nbap2sp4BpFFti0Q6xC5hl7SrtOjxJeGj0pCimOmDN0uCxpSdP9nf3&#10;FwzYavzwtVofNj+fs8nrdGNf/Md3MObutl89gsrU56v5//rNCf690MozMoFeX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0xC7HAAAA3AAAAA8AAAAAAAAAAAAAAAAAmAIAAGRy&#10;cy9kb3ducmV2LnhtbFBLBQYAAAAABAAEAPUAAACMAwAAAAA=&#10;" path="m,l9335,e" filled="f" strokeweight=".58pt">
                    <v:path arrowok="t" o:connecttype="custom" o:connectlocs="0,0;9335,0" o:connectangles="0,0"/>
                  </v:shape>
                </v:group>
                <v:group id="Group 126" o:spid="_x0000_s1033" style="position:absolute;left:9336;top:11;width:2;height:2535" coordorigin="9336,11" coordsize="2,25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shape id="Freeform 127" o:spid="_x0000_s1034" style="position:absolute;left:9336;top:11;width:2;height:2535;visibility:visible;mso-wrap-style:square;v-text-anchor:top" coordsize="2,2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n5BMQA&#10;AADcAAAADwAAAGRycy9kb3ducmV2LnhtbESPQWvDMAyF74X9B6NBb62zQdeR1S1bodDbWNPDdhOx&#10;FofFcoidxPv302HQm8R7eu/T7pB9pyYaYhvYwMO6AEVcB9tyY+BanVbPoGJCttgFJgO/FOGwv1vs&#10;sLRh5g+aLqlREsKxRAMupb7UOtaOPMZ16IlF+w6DxyTr0Gg74CzhvtOPRfGkPbYsDQ57Ojqqfy6j&#10;N1B9xa4+jnnqt+Nn8dZU+X122ZjlfX59AZUop5v5//psBX8j+PKMTKD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5+QTEAAAA3AAAAA8AAAAAAAAAAAAAAAAAmAIAAGRycy9k&#10;b3ducmV2LnhtbFBLBQYAAAAABAAEAPUAAACJAwAAAAA=&#10;" path="m,l,2534e" filled="f" strokeweight=".58pt">
                    <v:path arrowok="t" o:connecttype="custom" o:connectlocs="0,11;0,2545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line="200" w:lineRule="atLeast"/>
        <w:rPr>
          <w:rFonts w:ascii="Arial Narrow" w:eastAsia="Arial Narrow" w:hAnsi="Arial Narrow" w:cs="Arial Narrow"/>
          <w:sz w:val="20"/>
          <w:szCs w:val="20"/>
          <w:lang w:val="sk-SK"/>
        </w:rPr>
        <w:sectPr w:rsidR="00A56B34" w:rsidRPr="001721F2">
          <w:pgSz w:w="11910" w:h="16840"/>
          <w:pgMar w:top="220" w:right="1160" w:bottom="960" w:left="1180" w:header="0" w:footer="762" w:gutter="0"/>
          <w:cols w:space="708"/>
        </w:sectPr>
      </w:pPr>
    </w:p>
    <w:p w:rsidR="00A56B34" w:rsidRPr="001721F2" w:rsidRDefault="00EF41B8">
      <w:pPr>
        <w:spacing w:before="73"/>
        <w:ind w:right="2582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5176" behindDoc="0" locked="0" layoutInCell="1" allowOverlap="1">
                <wp:simplePos x="0" y="0"/>
                <wp:positionH relativeFrom="page">
                  <wp:posOffset>930910</wp:posOffset>
                </wp:positionH>
                <wp:positionV relativeFrom="paragraph">
                  <wp:posOffset>65405</wp:posOffset>
                </wp:positionV>
                <wp:extent cx="1609725" cy="167005"/>
                <wp:effectExtent l="6985" t="8255" r="12065" b="15240"/>
                <wp:wrapNone/>
                <wp:docPr id="141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12"/>
                              <w:ind w:left="10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252" type="#_x0000_t202" style="position:absolute;left:0;text-align:left;margin-left:73.3pt;margin-top:5.15pt;width:126.75pt;height:13.15pt;z-index:5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" filled="f" strokeweight="1pt">
                <v:textbox inset="0,0,0,0">
                  <w:txbxContent>
                    <w:p w:rsidR="001721F2" w:rsidRDefault="001721F2">
                      <w:pPr>
                        <w:spacing w:before="12"/>
                        <w:ind w:left="108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Poznámky Úč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200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45085</wp:posOffset>
                </wp:positionV>
                <wp:extent cx="1439545" cy="359410"/>
                <wp:effectExtent l="3175" t="0" r="0" b="0"/>
                <wp:wrapNone/>
                <wp:docPr id="140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253" type="#_x0000_t202" style="position:absolute;left:0;text-align:left;margin-left:409pt;margin-top:3.55pt;width:113.35pt;height:28.3pt;z-index: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  <w:tr w:rsidR="001721F2">
                        <w:trPr>
                          <w:trHeight w:hRule="exact" w:val="273"/>
                        </w:trPr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w w:val="95"/>
          <w:sz w:val="20"/>
          <w:lang w:val="sk-SK"/>
        </w:rPr>
        <w:t>DIČ</w:t>
      </w:r>
    </w:p>
    <w:p w:rsidR="00A56B34" w:rsidRPr="001721F2" w:rsidRDefault="008C1DFF">
      <w:pPr>
        <w:spacing w:before="73"/>
        <w:ind w:right="2569"/>
        <w:jc w:val="right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spacing w:before="6"/>
        <w:rPr>
          <w:rFonts w:ascii="Arial" w:eastAsia="Arial" w:hAnsi="Arial" w:cs="Arial"/>
          <w:sz w:val="16"/>
          <w:szCs w:val="16"/>
          <w:lang w:val="sk-SK"/>
        </w:rPr>
      </w:pPr>
    </w:p>
    <w:p w:rsidR="00A56B34" w:rsidRPr="001721F2" w:rsidRDefault="008C1DFF">
      <w:pPr>
        <w:pStyle w:val="Nadpis11"/>
        <w:numPr>
          <w:ilvl w:val="0"/>
          <w:numId w:val="1"/>
        </w:numPr>
        <w:tabs>
          <w:tab w:val="left" w:pos="477"/>
        </w:tabs>
        <w:spacing w:before="0"/>
        <w:ind w:right="870" w:firstLine="0"/>
        <w:jc w:val="left"/>
        <w:rPr>
          <w:b w:val="0"/>
          <w:bCs w:val="0"/>
          <w:lang w:val="sk-SK"/>
        </w:rPr>
      </w:pPr>
      <w:r w:rsidRPr="001721F2">
        <w:rPr>
          <w:lang w:val="sk-SK"/>
        </w:rPr>
        <w:t>Informácie</w:t>
      </w:r>
      <w:r w:rsidRPr="001721F2">
        <w:rPr>
          <w:spacing w:val="-11"/>
          <w:lang w:val="sk-SK"/>
        </w:rPr>
        <w:t xml:space="preserve"> </w:t>
      </w:r>
      <w:r w:rsidRPr="001721F2">
        <w:rPr>
          <w:lang w:val="sk-SK"/>
        </w:rPr>
        <w:t>o</w:t>
      </w:r>
      <w:r w:rsidRPr="001721F2">
        <w:rPr>
          <w:spacing w:val="-11"/>
          <w:lang w:val="sk-SK"/>
        </w:rPr>
        <w:t xml:space="preserve"> </w:t>
      </w:r>
      <w:r w:rsidRPr="001721F2">
        <w:rPr>
          <w:lang w:val="sk-SK"/>
        </w:rPr>
        <w:t>príjmoch</w:t>
      </w:r>
      <w:r w:rsidRPr="001721F2">
        <w:rPr>
          <w:spacing w:val="-10"/>
          <w:lang w:val="sk-SK"/>
        </w:rPr>
        <w:t xml:space="preserve"> </w:t>
      </w:r>
      <w:r w:rsidRPr="001721F2">
        <w:rPr>
          <w:lang w:val="sk-SK"/>
        </w:rPr>
        <w:t>a</w:t>
      </w:r>
      <w:r w:rsidRPr="001721F2">
        <w:rPr>
          <w:spacing w:val="-11"/>
          <w:lang w:val="sk-SK"/>
        </w:rPr>
        <w:t xml:space="preserve"> </w:t>
      </w:r>
      <w:r w:rsidRPr="001721F2">
        <w:rPr>
          <w:lang w:val="sk-SK"/>
        </w:rPr>
        <w:t>výhodách</w:t>
      </w:r>
      <w:r w:rsidRPr="001721F2">
        <w:rPr>
          <w:spacing w:val="-10"/>
          <w:lang w:val="sk-SK"/>
        </w:rPr>
        <w:t xml:space="preserve"> </w:t>
      </w:r>
      <w:r w:rsidRPr="001721F2">
        <w:rPr>
          <w:lang w:val="sk-SK"/>
        </w:rPr>
        <w:t>členov</w:t>
      </w:r>
      <w:r w:rsidRPr="001721F2">
        <w:rPr>
          <w:spacing w:val="-10"/>
          <w:lang w:val="sk-SK"/>
        </w:rPr>
        <w:t xml:space="preserve"> </w:t>
      </w:r>
      <w:r w:rsidRPr="001721F2">
        <w:rPr>
          <w:lang w:val="sk-SK"/>
        </w:rPr>
        <w:t>štatutárnych</w:t>
      </w:r>
      <w:r w:rsidRPr="001721F2">
        <w:rPr>
          <w:spacing w:val="-11"/>
          <w:lang w:val="sk-SK"/>
        </w:rPr>
        <w:t xml:space="preserve"> </w:t>
      </w:r>
      <w:r w:rsidRPr="001721F2">
        <w:rPr>
          <w:lang w:val="sk-SK"/>
        </w:rPr>
        <w:t>orgánov,</w:t>
      </w:r>
      <w:r w:rsidRPr="001721F2">
        <w:rPr>
          <w:spacing w:val="-11"/>
          <w:lang w:val="sk-SK"/>
        </w:rPr>
        <w:t xml:space="preserve"> </w:t>
      </w:r>
      <w:r w:rsidRPr="001721F2">
        <w:rPr>
          <w:lang w:val="sk-SK"/>
        </w:rPr>
        <w:t>dozorných</w:t>
      </w:r>
      <w:r w:rsidRPr="001721F2">
        <w:rPr>
          <w:spacing w:val="24"/>
          <w:w w:val="99"/>
          <w:lang w:val="sk-SK"/>
        </w:rPr>
        <w:t xml:space="preserve"> </w:t>
      </w:r>
      <w:r w:rsidRPr="001721F2">
        <w:rPr>
          <w:lang w:val="sk-SK"/>
        </w:rPr>
        <w:t>orgánov</w:t>
      </w:r>
      <w:r w:rsidRPr="001721F2">
        <w:rPr>
          <w:spacing w:val="-10"/>
          <w:lang w:val="sk-SK"/>
        </w:rPr>
        <w:t xml:space="preserve"> </w:t>
      </w:r>
      <w:r w:rsidRPr="001721F2">
        <w:rPr>
          <w:lang w:val="sk-SK"/>
        </w:rPr>
        <w:t>a</w:t>
      </w:r>
      <w:r w:rsidRPr="001721F2">
        <w:rPr>
          <w:spacing w:val="-10"/>
          <w:lang w:val="sk-SK"/>
        </w:rPr>
        <w:t xml:space="preserve"> </w:t>
      </w:r>
      <w:r w:rsidRPr="001721F2">
        <w:rPr>
          <w:lang w:val="sk-SK"/>
        </w:rPr>
        <w:t>iných</w:t>
      </w:r>
      <w:r w:rsidRPr="001721F2">
        <w:rPr>
          <w:spacing w:val="-10"/>
          <w:lang w:val="sk-SK"/>
        </w:rPr>
        <w:t xml:space="preserve"> </w:t>
      </w:r>
      <w:r w:rsidRPr="001721F2">
        <w:rPr>
          <w:lang w:val="sk-SK"/>
        </w:rPr>
        <w:t>orgánov</w:t>
      </w:r>
      <w:r w:rsidRPr="001721F2">
        <w:rPr>
          <w:spacing w:val="-10"/>
          <w:lang w:val="sk-SK"/>
        </w:rPr>
        <w:t xml:space="preserve"> </w:t>
      </w:r>
      <w:r w:rsidRPr="001721F2">
        <w:rPr>
          <w:spacing w:val="-1"/>
          <w:lang w:val="sk-SK"/>
        </w:rPr>
        <w:t>účtovnej</w:t>
      </w:r>
      <w:r w:rsidRPr="001721F2">
        <w:rPr>
          <w:spacing w:val="-9"/>
          <w:lang w:val="sk-SK"/>
        </w:rPr>
        <w:t xml:space="preserve"> </w:t>
      </w:r>
      <w:r w:rsidRPr="001721F2">
        <w:rPr>
          <w:lang w:val="sk-SK"/>
        </w:rPr>
        <w:t>jednotky</w:t>
      </w:r>
    </w:p>
    <w:p w:rsidR="00A56B34" w:rsidRPr="001721F2" w:rsidRDefault="008C1DFF">
      <w:pPr>
        <w:pStyle w:val="Zkladntext"/>
        <w:spacing w:before="126" w:line="246" w:lineRule="auto"/>
        <w:ind w:right="455" w:hanging="13"/>
        <w:rPr>
          <w:lang w:val="sk-SK"/>
        </w:rPr>
      </w:pPr>
      <w:r w:rsidRPr="001721F2">
        <w:rPr>
          <w:lang w:val="sk-SK"/>
        </w:rPr>
        <w:t>Informácie k časti M. prílohy č. 3 o príjmoch a výhodách členov štatutárnych orgánov, dozorných orgánov a iných orgánov</w:t>
      </w:r>
    </w:p>
    <w:p w:rsidR="00A56B34" w:rsidRPr="001721F2" w:rsidRDefault="00A56B34">
      <w:pPr>
        <w:spacing w:before="9"/>
        <w:rPr>
          <w:rFonts w:ascii="Arial Narrow" w:eastAsia="Arial Narrow" w:hAnsi="Arial Narrow" w:cs="Arial Narrow"/>
          <w:sz w:val="4"/>
          <w:szCs w:val="4"/>
          <w:lang w:val="sk-SK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2140"/>
        <w:gridCol w:w="1343"/>
        <w:gridCol w:w="1176"/>
        <w:gridCol w:w="1036"/>
        <w:gridCol w:w="1344"/>
        <w:gridCol w:w="1260"/>
        <w:gridCol w:w="1058"/>
      </w:tblGrid>
      <w:tr w:rsidR="00A56B34" w:rsidRPr="001721F2">
        <w:trPr>
          <w:trHeight w:hRule="exact" w:val="766"/>
        </w:trPr>
        <w:tc>
          <w:tcPr>
            <w:tcW w:w="2140" w:type="dxa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40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Druh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príjmu,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výhody</w:t>
            </w:r>
          </w:p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9"/>
              <w:rPr>
                <w:rFonts w:ascii="Arial Narrow" w:eastAsia="Arial Narrow" w:hAnsi="Arial Narrow" w:cs="Arial Narrow"/>
                <w:sz w:val="23"/>
                <w:szCs w:val="23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3554" w:type="dxa"/>
            <w:gridSpan w:val="3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"/>
              <w:ind w:right="12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Hodnota príjmu,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výhody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súčasných</w:t>
            </w:r>
          </w:p>
          <w:p w:rsidR="00A56B34" w:rsidRPr="001721F2" w:rsidRDefault="008C1DFF">
            <w:pPr>
              <w:pStyle w:val="TableParagraph"/>
              <w:ind w:right="1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členov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orgánov</w:t>
            </w:r>
          </w:p>
          <w:p w:rsidR="00A56B34" w:rsidRPr="001721F2" w:rsidRDefault="008C1DFF">
            <w:pPr>
              <w:pStyle w:val="TableParagraph"/>
              <w:spacing w:before="11"/>
              <w:ind w:right="10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3662" w:type="dxa"/>
            <w:gridSpan w:val="3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"/>
              <w:ind w:right="43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Hodnota príjmu,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výhody bývalých</w:t>
            </w:r>
          </w:p>
          <w:p w:rsidR="00A56B34" w:rsidRPr="001721F2" w:rsidRDefault="008C1DFF">
            <w:pPr>
              <w:pStyle w:val="TableParagraph"/>
              <w:ind w:right="42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členov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orgánov</w:t>
            </w:r>
          </w:p>
          <w:p w:rsidR="00A56B34" w:rsidRPr="001721F2" w:rsidRDefault="008C1DFF">
            <w:pPr>
              <w:pStyle w:val="TableParagraph"/>
              <w:spacing w:before="11"/>
              <w:ind w:right="43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</w:tr>
      <w:tr w:rsidR="00A56B34" w:rsidRPr="001721F2">
        <w:trPr>
          <w:trHeight w:hRule="exact" w:val="350"/>
        </w:trPr>
        <w:tc>
          <w:tcPr>
            <w:tcW w:w="21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343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45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štatutárnych</w:t>
            </w:r>
          </w:p>
        </w:tc>
        <w:tc>
          <w:tcPr>
            <w:tcW w:w="117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2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dozorných</w:t>
            </w:r>
          </w:p>
        </w:tc>
        <w:tc>
          <w:tcPr>
            <w:tcW w:w="103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28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iných</w:t>
            </w:r>
          </w:p>
        </w:tc>
        <w:tc>
          <w:tcPr>
            <w:tcW w:w="134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44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štatutárnych</w:t>
            </w:r>
          </w:p>
        </w:tc>
        <w:tc>
          <w:tcPr>
            <w:tcW w:w="126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5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dozorných</w:t>
            </w:r>
          </w:p>
        </w:tc>
        <w:tc>
          <w:tcPr>
            <w:tcW w:w="105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27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iných</w:t>
            </w:r>
          </w:p>
        </w:tc>
      </w:tr>
      <w:tr w:rsidR="00A56B34" w:rsidRPr="001721F2">
        <w:trPr>
          <w:trHeight w:hRule="exact" w:val="345"/>
        </w:trPr>
        <w:tc>
          <w:tcPr>
            <w:tcW w:w="21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3554" w:type="dxa"/>
            <w:gridSpan w:val="3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52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Časť 1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-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Bežné </w:t>
            </w:r>
            <w:r w:rsidRPr="001721F2">
              <w:rPr>
                <w:rFonts w:ascii="Arial Narrow" w:hAnsi="Arial Narrow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obdobie</w:t>
            </w:r>
          </w:p>
        </w:tc>
        <w:tc>
          <w:tcPr>
            <w:tcW w:w="3662" w:type="dxa"/>
            <w:gridSpan w:val="3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56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Časť 1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-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Bežné </w:t>
            </w:r>
            <w:r w:rsidRPr="001721F2">
              <w:rPr>
                <w:rFonts w:ascii="Arial Narrow" w:hAnsi="Arial Narrow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obdobie</w:t>
            </w:r>
          </w:p>
        </w:tc>
      </w:tr>
      <w:tr w:rsidR="00A56B34" w:rsidRPr="001721F2">
        <w:trPr>
          <w:trHeight w:hRule="exact" w:val="497"/>
        </w:trPr>
        <w:tc>
          <w:tcPr>
            <w:tcW w:w="2140" w:type="dxa"/>
            <w:vMerge/>
            <w:tcBorders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3554" w:type="dxa"/>
            <w:gridSpan w:val="3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128" w:right="246" w:hanging="894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Časť 2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-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Bezprostredne predchádzajúce</w:t>
            </w:r>
            <w:r w:rsidRPr="001721F2">
              <w:rPr>
                <w:rFonts w:ascii="Arial Narrow" w:hAnsi="Arial Narrow"/>
                <w:spacing w:val="3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obdobie</w:t>
            </w:r>
          </w:p>
        </w:tc>
        <w:tc>
          <w:tcPr>
            <w:tcW w:w="3662" w:type="dxa"/>
            <w:gridSpan w:val="3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166" w:right="316" w:hanging="894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Časť 2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-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Bezprostredne predchádzajúce</w:t>
            </w:r>
            <w:r w:rsidRPr="001721F2">
              <w:rPr>
                <w:rFonts w:ascii="Arial Narrow" w:hAnsi="Arial Narrow"/>
                <w:spacing w:val="3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obdobie</w:t>
            </w:r>
          </w:p>
        </w:tc>
      </w:tr>
      <w:tr w:rsidR="00A56B34" w:rsidRPr="001721F2">
        <w:trPr>
          <w:trHeight w:hRule="exact" w:val="344"/>
        </w:trPr>
        <w:tc>
          <w:tcPr>
            <w:tcW w:w="2140" w:type="dxa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9"/>
              <w:rPr>
                <w:rFonts w:ascii="Arial Narrow" w:eastAsia="Arial Narrow" w:hAnsi="Arial Narrow" w:cs="Arial Narrow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7"/>
              <w:rPr>
                <w:rFonts w:ascii="Arial Narrow" w:eastAsia="Arial Narrow" w:hAnsi="Arial Narrow" w:cs="Arial Narrow"/>
                <w:sz w:val="16"/>
                <w:szCs w:val="16"/>
                <w:lang w:val="sk-SK"/>
              </w:rPr>
            </w:pPr>
            <w:r w:rsidRPr="001721F2">
              <w:rPr>
                <w:rFonts w:ascii="Arial Narrow"/>
                <w:sz w:val="16"/>
                <w:lang w:val="sk-SK"/>
              </w:rPr>
              <w:t>Odmeny</w:t>
            </w:r>
          </w:p>
        </w:tc>
        <w:tc>
          <w:tcPr>
            <w:tcW w:w="1343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88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76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76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36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6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44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5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80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58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62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63"/>
        </w:trPr>
        <w:tc>
          <w:tcPr>
            <w:tcW w:w="2140" w:type="dxa"/>
            <w:vMerge/>
            <w:tcBorders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343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64"/>
              <w:ind w:left="88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64"/>
              <w:ind w:left="76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4"/>
              <w:ind w:left="6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64"/>
              <w:ind w:right="5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64"/>
              <w:ind w:left="80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4"/>
              <w:ind w:left="62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3"/>
        </w:trPr>
        <w:tc>
          <w:tcPr>
            <w:tcW w:w="2140" w:type="dxa"/>
            <w:vMerge w:val="restart"/>
            <w:tcBorders>
              <w:top w:val="single" w:sz="7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10"/>
              <w:rPr>
                <w:rFonts w:ascii="Arial Narrow" w:eastAsia="Arial Narrow" w:hAnsi="Arial Narrow" w:cs="Arial Narrow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7"/>
              <w:rPr>
                <w:rFonts w:ascii="Arial Narrow" w:eastAsia="Arial Narrow" w:hAnsi="Arial Narrow" w:cs="Arial Narrow"/>
                <w:sz w:val="16"/>
                <w:szCs w:val="16"/>
                <w:lang w:val="sk-SK"/>
              </w:rPr>
            </w:pPr>
            <w:r w:rsidRPr="001721F2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sk-SK"/>
              </w:rPr>
              <w:t>Pôžičky</w:t>
            </w:r>
            <w:r w:rsidRPr="001721F2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sk-SK"/>
              </w:rPr>
              <w:t xml:space="preserve"> </w:t>
            </w:r>
            <w:r w:rsidRPr="001721F2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sk-SK"/>
              </w:rPr>
              <w:t>poskytnuté</w:t>
            </w:r>
            <w:r w:rsidRPr="001721F2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sk-SK"/>
              </w:rPr>
              <w:t xml:space="preserve"> </w:t>
            </w:r>
            <w:r w:rsidRPr="001721F2">
              <w:rPr>
                <w:rFonts w:ascii="Arial Narrow" w:eastAsia="Arial Narrow" w:hAnsi="Arial Narrow" w:cs="Arial Narrow"/>
                <w:sz w:val="16"/>
                <w:szCs w:val="16"/>
                <w:lang w:val="sk-SK"/>
              </w:rPr>
              <w:t>–</w:t>
            </w:r>
            <w:r w:rsidRPr="001721F2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sk-SK"/>
              </w:rPr>
              <w:t xml:space="preserve"> </w:t>
            </w:r>
            <w:r w:rsidRPr="001721F2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sk-SK"/>
              </w:rPr>
              <w:t>celková</w:t>
            </w:r>
            <w:r w:rsidRPr="001721F2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sk-SK"/>
              </w:rPr>
              <w:t xml:space="preserve"> </w:t>
            </w:r>
            <w:r w:rsidRPr="001721F2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sk-SK"/>
              </w:rPr>
              <w:t>suma</w:t>
            </w:r>
          </w:p>
        </w:tc>
        <w:tc>
          <w:tcPr>
            <w:tcW w:w="1343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88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7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76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3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6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4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5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80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5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left="62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60"/>
        </w:trPr>
        <w:tc>
          <w:tcPr>
            <w:tcW w:w="2140" w:type="dxa"/>
            <w:vMerge/>
            <w:tcBorders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34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64"/>
              <w:ind w:left="88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64"/>
              <w:ind w:left="76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4"/>
              <w:ind w:left="6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64"/>
              <w:ind w:right="5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64"/>
              <w:ind w:left="80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4"/>
              <w:ind w:left="62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0"/>
        </w:trPr>
        <w:tc>
          <w:tcPr>
            <w:tcW w:w="2140" w:type="dxa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4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7"/>
              <w:rPr>
                <w:rFonts w:ascii="Arial Narrow" w:eastAsia="Arial Narrow" w:hAnsi="Arial Narrow" w:cs="Arial Narrow"/>
                <w:sz w:val="16"/>
                <w:szCs w:val="16"/>
                <w:lang w:val="sk-SK"/>
              </w:rPr>
            </w:pPr>
            <w:r w:rsidRPr="001721F2">
              <w:rPr>
                <w:rFonts w:ascii="Arial Narrow" w:eastAsia="Arial Narrow" w:hAnsi="Arial Narrow" w:cs="Arial Narrow"/>
                <w:sz w:val="16"/>
                <w:szCs w:val="16"/>
                <w:lang w:val="sk-SK"/>
              </w:rPr>
              <w:t>Pôžičky splatené – celková suma</w:t>
            </w:r>
          </w:p>
        </w:tc>
        <w:tc>
          <w:tcPr>
            <w:tcW w:w="134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left="88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left="76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left="6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5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left="80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left="62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63"/>
        </w:trPr>
        <w:tc>
          <w:tcPr>
            <w:tcW w:w="2140" w:type="dxa"/>
            <w:vMerge/>
            <w:tcBorders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343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9"/>
              <w:ind w:left="88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9"/>
              <w:ind w:left="76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9"/>
              <w:ind w:left="6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9"/>
              <w:ind w:right="5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9"/>
              <w:ind w:left="80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9"/>
              <w:ind w:left="62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1"/>
        </w:trPr>
        <w:tc>
          <w:tcPr>
            <w:tcW w:w="2140" w:type="dxa"/>
            <w:vMerge w:val="restart"/>
            <w:tcBorders>
              <w:top w:val="single" w:sz="7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9"/>
              <w:rPr>
                <w:rFonts w:ascii="Arial Narrow" w:eastAsia="Arial Narrow" w:hAnsi="Arial Narrow" w:cs="Arial Narrow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7"/>
              <w:rPr>
                <w:rFonts w:ascii="Arial Narrow" w:eastAsia="Arial Narrow" w:hAnsi="Arial Narrow" w:cs="Arial Narrow"/>
                <w:sz w:val="16"/>
                <w:szCs w:val="16"/>
                <w:lang w:val="sk-SK"/>
              </w:rPr>
            </w:pPr>
            <w:r w:rsidRPr="001721F2">
              <w:rPr>
                <w:rFonts w:ascii="Arial Narrow" w:eastAsia="Arial Narrow" w:hAnsi="Arial Narrow" w:cs="Arial Narrow"/>
                <w:sz w:val="16"/>
                <w:szCs w:val="16"/>
                <w:lang w:val="sk-SK"/>
              </w:rPr>
              <w:t>Pôžičky odpustené – celková suma</w:t>
            </w:r>
          </w:p>
        </w:tc>
        <w:tc>
          <w:tcPr>
            <w:tcW w:w="1343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88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7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76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3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6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4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right="5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80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5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2"/>
              <w:ind w:left="62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63"/>
        </w:trPr>
        <w:tc>
          <w:tcPr>
            <w:tcW w:w="2140" w:type="dxa"/>
            <w:vMerge/>
            <w:tcBorders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343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left="88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left="76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left="6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right="5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left="80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left="62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3"/>
        </w:trPr>
        <w:tc>
          <w:tcPr>
            <w:tcW w:w="2140" w:type="dxa"/>
            <w:vMerge w:val="restart"/>
            <w:tcBorders>
              <w:top w:val="single" w:sz="7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10"/>
              <w:rPr>
                <w:rFonts w:ascii="Arial Narrow" w:eastAsia="Arial Narrow" w:hAnsi="Arial Narrow" w:cs="Arial Narrow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7"/>
              <w:rPr>
                <w:rFonts w:ascii="Arial Narrow" w:eastAsia="Arial Narrow" w:hAnsi="Arial Narrow" w:cs="Arial Narrow"/>
                <w:sz w:val="16"/>
                <w:szCs w:val="16"/>
                <w:lang w:val="sk-SK"/>
              </w:rPr>
            </w:pPr>
            <w:r w:rsidRPr="001721F2">
              <w:rPr>
                <w:rFonts w:ascii="Arial Narrow" w:hAnsi="Arial Narrow"/>
                <w:sz w:val="16"/>
                <w:lang w:val="sk-SK"/>
              </w:rPr>
              <w:t>Finančné prostriedky - súkr. účely</w:t>
            </w:r>
          </w:p>
        </w:tc>
        <w:tc>
          <w:tcPr>
            <w:tcW w:w="1343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88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7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76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3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6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4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right="5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80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5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0"/>
              <w:ind w:left="62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60"/>
        </w:trPr>
        <w:tc>
          <w:tcPr>
            <w:tcW w:w="2140" w:type="dxa"/>
            <w:vMerge/>
            <w:tcBorders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34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65"/>
              <w:ind w:left="88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65"/>
              <w:ind w:left="76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5"/>
              <w:ind w:left="6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65"/>
              <w:ind w:right="5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65"/>
              <w:ind w:left="80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5"/>
              <w:ind w:left="62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9"/>
        </w:trPr>
        <w:tc>
          <w:tcPr>
            <w:tcW w:w="2140" w:type="dxa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7"/>
              <w:rPr>
                <w:rFonts w:ascii="Arial Narrow" w:eastAsia="Arial Narrow" w:hAnsi="Arial Narrow" w:cs="Arial Narrow"/>
                <w:sz w:val="16"/>
                <w:szCs w:val="16"/>
                <w:lang w:val="sk-SK"/>
              </w:rPr>
            </w:pPr>
            <w:r w:rsidRPr="001721F2">
              <w:rPr>
                <w:rFonts w:ascii="Arial Narrow" w:hAnsi="Arial Narrow"/>
                <w:sz w:val="16"/>
                <w:lang w:val="sk-SK"/>
              </w:rPr>
              <w:t>Poskytnuté záruky</w:t>
            </w:r>
          </w:p>
        </w:tc>
        <w:tc>
          <w:tcPr>
            <w:tcW w:w="134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left="88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left="76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left="6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right="5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left="80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left="62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60"/>
        </w:trPr>
        <w:tc>
          <w:tcPr>
            <w:tcW w:w="2140" w:type="dxa"/>
            <w:vMerge/>
            <w:tcBorders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34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left="88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left="76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left="6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right="5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left="80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0"/>
              <w:ind w:left="62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50"/>
        </w:trPr>
        <w:tc>
          <w:tcPr>
            <w:tcW w:w="2140" w:type="dxa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7"/>
              <w:rPr>
                <w:rFonts w:ascii="Arial Narrow" w:eastAsia="Arial Narrow" w:hAnsi="Arial Narrow" w:cs="Arial Narrow"/>
                <w:sz w:val="16"/>
                <w:szCs w:val="16"/>
                <w:lang w:val="sk-SK"/>
              </w:rPr>
            </w:pPr>
            <w:r w:rsidRPr="001721F2">
              <w:rPr>
                <w:rFonts w:ascii="Arial Narrow" w:hAnsi="Arial Narrow"/>
                <w:sz w:val="16"/>
                <w:lang w:val="sk-SK"/>
              </w:rPr>
              <w:t>Iné plnenia - súkromné účely</w:t>
            </w:r>
          </w:p>
        </w:tc>
        <w:tc>
          <w:tcPr>
            <w:tcW w:w="134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63"/>
              <w:ind w:left="88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63"/>
              <w:ind w:left="76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3"/>
              <w:ind w:left="6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63"/>
              <w:ind w:right="5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63"/>
              <w:ind w:left="80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3"/>
              <w:ind w:left="62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80"/>
        </w:trPr>
        <w:tc>
          <w:tcPr>
            <w:tcW w:w="21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34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77"/>
              <w:ind w:left="880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77"/>
              <w:ind w:left="76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7"/>
              <w:ind w:left="60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77"/>
              <w:ind w:right="5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A56B34" w:rsidRPr="001721F2" w:rsidRDefault="008C1DFF">
            <w:pPr>
              <w:pStyle w:val="TableParagraph"/>
              <w:spacing w:before="77"/>
              <w:ind w:left="80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7"/>
              <w:ind w:left="62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spacing w:before="10"/>
        <w:rPr>
          <w:rFonts w:ascii="Arial Narrow" w:eastAsia="Arial Narrow" w:hAnsi="Arial Narrow" w:cs="Arial Narrow"/>
          <w:sz w:val="20"/>
          <w:szCs w:val="20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818515"/>
                <wp:effectExtent l="9525" t="9525" r="8255" b="10160"/>
                <wp:docPr id="131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818515"/>
                          <a:chOff x="0" y="0"/>
                          <a:chExt cx="9347" cy="1289"/>
                        </a:xfrm>
                      </wpg:grpSpPr>
                      <wpg:grpSp>
                        <wpg:cNvPr id="132" name="Group 1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133" name="Freeform 1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119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272"/>
                            <a:chOff x="11" y="11"/>
                            <a:chExt cx="2" cy="1272"/>
                          </a:xfrm>
                        </wpg:grpSpPr>
                        <wps:wsp>
                          <wps:cNvPr id="135" name="Freeform 120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27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272"/>
                                <a:gd name="T2" fmla="+- 0 1283 11"/>
                                <a:gd name="T3" fmla="*/ 1283 h 12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72">
                                  <a:moveTo>
                                    <a:pt x="0" y="0"/>
                                  </a:moveTo>
                                  <a:lnTo>
                                    <a:pt x="0" y="1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117"/>
                        <wpg:cNvGrpSpPr>
                          <a:grpSpLocks/>
                        </wpg:cNvGrpSpPr>
                        <wpg:grpSpPr bwMode="auto">
                          <a:xfrm>
                            <a:off x="6" y="1278"/>
                            <a:ext cx="9335" cy="2"/>
                            <a:chOff x="6" y="1278"/>
                            <a:chExt cx="9335" cy="2"/>
                          </a:xfrm>
                        </wpg:grpSpPr>
                        <wps:wsp>
                          <wps:cNvPr id="137" name="Freeform 118"/>
                          <wps:cNvSpPr>
                            <a:spLocks/>
                          </wps:cNvSpPr>
                          <wps:spPr bwMode="auto">
                            <a:xfrm>
                              <a:off x="6" y="1278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15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1272"/>
                            <a:chOff x="9336" y="11"/>
                            <a:chExt cx="2" cy="1272"/>
                          </a:xfrm>
                        </wpg:grpSpPr>
                        <wps:wsp>
                          <wps:cNvPr id="139" name="Freeform 116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127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272"/>
                                <a:gd name="T2" fmla="+- 0 1283 11"/>
                                <a:gd name="T3" fmla="*/ 1283 h 12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72">
                                  <a:moveTo>
                                    <a:pt x="0" y="0"/>
                                  </a:moveTo>
                                  <a:lnTo>
                                    <a:pt x="0" y="12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14" o:spid="_x0000_s1026" style="width:467.35pt;height:64.45pt;mso-position-horizontal-relative:char;mso-position-vertical-relative:line" coordsize="9347,1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">
                <v:group id="Group 121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122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lIsMA&#10;AADcAAAADwAAAGRycy9kb3ducmV2LnhtbERP22oCMRB9L/gPYYS+1awKKqtRpNALCIK2ir4NybhZ&#10;u5ksm1TXvzdCoW9zONeZLVpXiQs1ofSsoN/LQBBrb0ouFHx/vb1MQISIbLDyTApuFGAx7zzNMDf+&#10;yhu6bGMhUgiHHBXYGOtcyqAtOQw9XxMn7uQbhzHBppCmwWsKd5UcZNlIOiw5NVis6dWS/tn+OgW6&#10;6I8Py9Vpfd5PBh+jtX63u6NT6rnbLqcgIrXxX/zn/jRp/nAIj2fSB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YlIsMAAADcAAAADwAAAAAAAAAAAAAAAACYAgAAZHJzL2Rv&#10;d25yZXYueG1sUEsFBgAAAAAEAAQA9QAAAIgDAAAAAA==&#10;" path="m,l9335,e" filled="f" strokeweight=".58pt">
                    <v:path arrowok="t" o:connecttype="custom" o:connectlocs="0,0;9335,0" o:connectangles="0,0"/>
                  </v:shape>
                </v:group>
                <v:group id="Group 119" o:spid="_x0000_s1029" style="position:absolute;left:11;top:11;width:2;height:1272" coordorigin="11,11" coordsize="2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120" o:spid="_x0000_s1030" style="position:absolute;left:11;top:11;width:2;height:1272;visibility:visible;mso-wrap-style:square;v-text-anchor:top" coordsize="2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AuAccA&#10;AADcAAAADwAAAGRycy9kb3ducmV2LnhtbESPQWsCMRCF7wX/QxjBS6lZFUtZjaKl4loKtrYHj8Nm&#10;3CxuJssm6ra/3ghCbzO89715M523thJnanzpWMGgn4Agzp0uuVDw8716egHhA7LGyjEp+CUP81nn&#10;YYqpdhf+ovMuFCKGsE9RgQmhTqX0uSGLvu9q4qgdXGMxxLUppG7wEsNtJYdJ8iwtlhwvGKzp1VB+&#10;3J1srLE5LT/N+379uHrLPv7caCuz41apXrddTEAEasO/+U5nOnKjMdyeiRPI2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0gLgHHAAAA3AAAAA8AAAAAAAAAAAAAAAAAmAIAAGRy&#10;cy9kb3ducmV2LnhtbFBLBQYAAAAABAAEAPUAAACMAwAAAAA=&#10;" path="m,l,1272e" filled="f" strokeweight=".58pt">
                    <v:path arrowok="t" o:connecttype="custom" o:connectlocs="0,11;0,1283" o:connectangles="0,0"/>
                  </v:shape>
                </v:group>
                <v:group id="Group 117" o:spid="_x0000_s1031" style="position:absolute;left:6;top:1278;width:9335;height:2" coordorigin="6,1278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118" o:spid="_x0000_s1032" style="position:absolute;left:6;top:1278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0jIcMA&#10;AADcAAAADwAAAGRycy9kb3ducmV2LnhtbERP22oCMRB9F/yHMELfNKsFldUoUugFCoK2ir4NybhZ&#10;u5ksm1TXvzdCoW9zONeZL1tXiQs1ofSsYDjIQBBrb0ouFHx/vfanIEJENlh5JgU3CrBcdDtzzI2/&#10;8oYu21iIFMIhRwU2xjqXMmhLDsPA18SJO/nGYUywKaRp8JrCXSVHWTaWDktODRZrerGkf7a/ToEu&#10;hpPD6vO0Pu+no/fxWr/Z3dEp9dRrVzMQkdr4L/5zf5g0/3kCj2fSB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0jIcMAAADcAAAADwAAAAAAAAAAAAAAAACYAgAAZHJzL2Rv&#10;d25yZXYueG1sUEsFBgAAAAAEAAQA9QAAAIgDAAAAAA==&#10;" path="m,l9335,e" filled="f" strokeweight=".58pt">
                    <v:path arrowok="t" o:connecttype="custom" o:connectlocs="0,0;9335,0" o:connectangles="0,0"/>
                  </v:shape>
                </v:group>
                <v:group id="Group 115" o:spid="_x0000_s1033" style="position:absolute;left:9336;top:11;width:2;height:1272" coordorigin="9336,11" coordsize="2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116" o:spid="_x0000_s1034" style="position:absolute;left:9336;top:11;width:2;height:1272;visibility:visible;mso-wrap-style:square;v-text-anchor:top" coordsize="2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0kBMcA&#10;AADcAAAADwAAAGRycy9kb3ducmV2LnhtbESPQWsCMRCF7wX/QxjBS6lZFaRdjaKl4loKtrYHj8Nm&#10;3CxuJssm6ra/3ghCbzO89715M523thJnanzpWMGgn4Agzp0uuVDw8716egbhA7LGyjEp+CUP81nn&#10;YYqpdhf+ovMuFCKGsE9RgQmhTqX0uSGLvu9q4qgdXGMxxLUppG7wEsNtJYdJMpYWS44XDNb0aig/&#10;7k421ticlp/mfb9+XL1lH39utJXZcatUr9suJiACteHffKczHbnRC9yeiRPI2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tJATHAAAA3AAAAA8AAAAAAAAAAAAAAAAAmAIAAGRy&#10;cy9kb3ducmV2LnhtbFBLBQYAAAAABAAEAPUAAACMAwAAAAA=&#10;" path="m,l,1272e" filled="f" strokeweight=".58pt">
                    <v:path arrowok="t" o:connecttype="custom" o:connectlocs="0,11;0,1283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before="7"/>
        <w:rPr>
          <w:rFonts w:ascii="Arial Narrow" w:eastAsia="Arial Narrow" w:hAnsi="Arial Narrow" w:cs="Arial Narrow"/>
          <w:sz w:val="7"/>
          <w:szCs w:val="7"/>
          <w:lang w:val="sk-SK"/>
        </w:rPr>
      </w:pPr>
    </w:p>
    <w:p w:rsidR="00A56B34" w:rsidRPr="001721F2" w:rsidRDefault="008C1DFF">
      <w:pPr>
        <w:pStyle w:val="Nadpis11"/>
        <w:numPr>
          <w:ilvl w:val="0"/>
          <w:numId w:val="1"/>
        </w:numPr>
        <w:tabs>
          <w:tab w:val="left" w:pos="455"/>
        </w:tabs>
        <w:ind w:left="454" w:hanging="294"/>
        <w:jc w:val="left"/>
        <w:rPr>
          <w:rFonts w:cs="Arial Narrow"/>
          <w:b w:val="0"/>
          <w:bCs w:val="0"/>
          <w:lang w:val="sk-SK"/>
        </w:rPr>
      </w:pPr>
      <w:r w:rsidRPr="001721F2">
        <w:rPr>
          <w:lang w:val="sk-SK"/>
        </w:rPr>
        <w:t>Informácie</w:t>
      </w:r>
      <w:r w:rsidRPr="001721F2">
        <w:rPr>
          <w:spacing w:val="-10"/>
          <w:lang w:val="sk-SK"/>
        </w:rPr>
        <w:t xml:space="preserve"> </w:t>
      </w:r>
      <w:r w:rsidRPr="001721F2">
        <w:rPr>
          <w:lang w:val="sk-SK"/>
        </w:rPr>
        <w:t>o</w:t>
      </w:r>
      <w:r w:rsidRPr="001721F2">
        <w:rPr>
          <w:spacing w:val="-10"/>
          <w:lang w:val="sk-SK"/>
        </w:rPr>
        <w:t xml:space="preserve"> </w:t>
      </w:r>
      <w:r w:rsidRPr="001721F2">
        <w:rPr>
          <w:lang w:val="sk-SK"/>
        </w:rPr>
        <w:t>eko</w:t>
      </w:r>
      <w:r w:rsidRPr="001721F2">
        <w:rPr>
          <w:spacing w:val="1"/>
          <w:lang w:val="sk-SK"/>
        </w:rPr>
        <w:t>n</w:t>
      </w:r>
      <w:r w:rsidRPr="001721F2">
        <w:rPr>
          <w:lang w:val="sk-SK"/>
        </w:rPr>
        <w:t>omických</w:t>
      </w:r>
      <w:r w:rsidRPr="001721F2">
        <w:rPr>
          <w:spacing w:val="-10"/>
          <w:lang w:val="sk-SK"/>
        </w:rPr>
        <w:t xml:space="preserve"> </w:t>
      </w:r>
      <w:r w:rsidRPr="001721F2">
        <w:rPr>
          <w:lang w:val="sk-SK"/>
        </w:rPr>
        <w:t>vzťahoch</w:t>
      </w:r>
      <w:r w:rsidRPr="001721F2">
        <w:rPr>
          <w:spacing w:val="-9"/>
          <w:lang w:val="sk-SK"/>
        </w:rPr>
        <w:t xml:space="preserve"> </w:t>
      </w:r>
      <w:r w:rsidRPr="001721F2">
        <w:rPr>
          <w:lang w:val="sk-SK"/>
        </w:rPr>
        <w:t>ú</w:t>
      </w:r>
      <w:r w:rsidRPr="001721F2">
        <w:rPr>
          <w:spacing w:val="-1"/>
          <w:lang w:val="sk-SK"/>
        </w:rPr>
        <w:t>č</w:t>
      </w:r>
      <w:r w:rsidRPr="001721F2">
        <w:rPr>
          <w:spacing w:val="-76"/>
          <w:lang w:val="sk-SK"/>
        </w:rPr>
        <w:t>t</w:t>
      </w:r>
      <w:r w:rsidRPr="001721F2">
        <w:rPr>
          <w:lang w:val="sk-SK"/>
        </w:rPr>
        <w:t>t</w:t>
      </w:r>
      <w:r w:rsidRPr="001721F2">
        <w:rPr>
          <w:spacing w:val="-139"/>
          <w:lang w:val="sk-SK"/>
        </w:rPr>
        <w:t>o</w:t>
      </w:r>
      <w:r w:rsidRPr="001721F2">
        <w:rPr>
          <w:lang w:val="sk-SK"/>
        </w:rPr>
        <w:t>ovnej</w:t>
      </w:r>
      <w:r w:rsidRPr="001721F2">
        <w:rPr>
          <w:spacing w:val="-11"/>
          <w:lang w:val="sk-SK"/>
        </w:rPr>
        <w:t xml:space="preserve"> </w:t>
      </w:r>
      <w:r w:rsidRPr="001721F2">
        <w:rPr>
          <w:lang w:val="sk-SK"/>
        </w:rPr>
        <w:t>jednotky</w:t>
      </w:r>
      <w:r w:rsidRPr="001721F2">
        <w:rPr>
          <w:spacing w:val="-11"/>
          <w:lang w:val="sk-SK"/>
        </w:rPr>
        <w:t xml:space="preserve"> </w:t>
      </w:r>
      <w:r w:rsidRPr="001721F2">
        <w:rPr>
          <w:lang w:val="sk-SK"/>
        </w:rPr>
        <w:t>a</w:t>
      </w:r>
      <w:r w:rsidRPr="001721F2">
        <w:rPr>
          <w:spacing w:val="-11"/>
          <w:lang w:val="sk-SK"/>
        </w:rPr>
        <w:t xml:space="preserve"> </w:t>
      </w:r>
      <w:r w:rsidRPr="001721F2">
        <w:rPr>
          <w:lang w:val="sk-SK"/>
        </w:rPr>
        <w:t>spriaznených</w:t>
      </w:r>
      <w:r w:rsidRPr="001721F2">
        <w:rPr>
          <w:spacing w:val="-11"/>
          <w:lang w:val="sk-SK"/>
        </w:rPr>
        <w:t xml:space="preserve"> </w:t>
      </w:r>
      <w:r w:rsidRPr="001721F2">
        <w:rPr>
          <w:lang w:val="sk-SK"/>
        </w:rPr>
        <w:t>osôb</w:t>
      </w:r>
    </w:p>
    <w:p w:rsidR="00A56B34" w:rsidRPr="001721F2" w:rsidRDefault="008C1DFF">
      <w:pPr>
        <w:pStyle w:val="Zkladntext"/>
        <w:spacing w:before="129" w:line="352" w:lineRule="auto"/>
        <w:ind w:left="160" w:right="551"/>
        <w:rPr>
          <w:lang w:val="sk-SK"/>
        </w:rPr>
      </w:pPr>
      <w:r w:rsidRPr="001721F2">
        <w:rPr>
          <w:lang w:val="sk-SK"/>
        </w:rPr>
        <w:t>Informácie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k časti N. prílohy č. 3 o ekonomických vzťahoch medzi účtovnou jednotkou a spriaznenými osobami (uvedenými v časti L. písm. b))</w:t>
      </w:r>
    </w:p>
    <w:p w:rsidR="00A56B34" w:rsidRPr="001721F2" w:rsidRDefault="008C1DFF">
      <w:pPr>
        <w:pStyle w:val="Zkladntext"/>
        <w:spacing w:before="115"/>
        <w:ind w:left="168"/>
        <w:rPr>
          <w:lang w:val="sk-SK"/>
        </w:rPr>
      </w:pPr>
      <w:r w:rsidRPr="001721F2">
        <w:rPr>
          <w:spacing w:val="-1"/>
          <w:lang w:val="sk-SK"/>
        </w:rPr>
        <w:t>Tabuľka</w:t>
      </w:r>
      <w:r w:rsidRPr="001721F2">
        <w:rPr>
          <w:lang w:val="sk-SK"/>
        </w:rPr>
        <w:t xml:space="preserve"> č. 1</w:t>
      </w: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3810"/>
        <w:gridCol w:w="1110"/>
        <w:gridCol w:w="2218"/>
        <w:gridCol w:w="2162"/>
      </w:tblGrid>
      <w:tr w:rsidR="00A56B34" w:rsidRPr="001721F2">
        <w:trPr>
          <w:trHeight w:hRule="exact" w:val="262"/>
        </w:trPr>
        <w:tc>
          <w:tcPr>
            <w:tcW w:w="3810" w:type="dxa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38"/>
              <w:ind w:left="1132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Spriaznená osoba</w:t>
            </w:r>
          </w:p>
        </w:tc>
        <w:tc>
          <w:tcPr>
            <w:tcW w:w="1110" w:type="dxa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79" w:right="108" w:hanging="7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Kód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druhu</w:t>
            </w:r>
            <w:r w:rsidRPr="001721F2">
              <w:rPr>
                <w:rFonts w:ascii="Arial Narrow" w:hAnsi="Arial Narrow"/>
                <w:b/>
                <w:spacing w:val="24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obchodu</w:t>
            </w:r>
          </w:p>
        </w:tc>
        <w:tc>
          <w:tcPr>
            <w:tcW w:w="4380" w:type="dxa"/>
            <w:gridSpan w:val="2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8" w:lineRule="exact"/>
              <w:ind w:left="89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Hodnotové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vyjadrenie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obchodu</w:t>
            </w:r>
          </w:p>
        </w:tc>
      </w:tr>
      <w:tr w:rsidR="00A56B34" w:rsidRPr="001721F2">
        <w:trPr>
          <w:trHeight w:hRule="exact" w:val="737"/>
        </w:trPr>
        <w:tc>
          <w:tcPr>
            <w:tcW w:w="3810" w:type="dxa"/>
            <w:vMerge/>
            <w:tcBorders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110" w:type="dxa"/>
            <w:vMerge/>
            <w:tcBorders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221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3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 obdobie</w:t>
            </w:r>
          </w:p>
        </w:tc>
        <w:tc>
          <w:tcPr>
            <w:tcW w:w="216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63" w:right="64" w:firstLine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</w:t>
            </w:r>
            <w:r w:rsidRPr="001721F2">
              <w:rPr>
                <w:rFonts w:ascii="Arial Narrow" w:hAnsi="Arial Narrow"/>
                <w:b/>
                <w:spacing w:val="2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predchádzajúce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účtovné</w:t>
            </w:r>
            <w:r w:rsidRPr="001721F2">
              <w:rPr>
                <w:rFonts w:ascii="Arial Narrow" w:hAnsi="Arial Narrow"/>
                <w:b/>
                <w:spacing w:val="2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</w:tr>
      <w:tr w:rsidR="00A56B34" w:rsidRPr="001721F2">
        <w:trPr>
          <w:trHeight w:hRule="exact" w:val="322"/>
        </w:trPr>
        <w:tc>
          <w:tcPr>
            <w:tcW w:w="381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9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9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9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  <w:tc>
          <w:tcPr>
            <w:tcW w:w="2162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9"/>
              <w:ind w:right="2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d</w:t>
            </w:r>
          </w:p>
        </w:tc>
      </w:tr>
      <w:tr w:rsidR="00A56B34" w:rsidRPr="001721F2">
        <w:trPr>
          <w:trHeight w:hRule="exact" w:val="314"/>
        </w:trPr>
        <w:tc>
          <w:tcPr>
            <w:tcW w:w="381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11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2218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162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right="3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1"/>
        </w:trPr>
        <w:tc>
          <w:tcPr>
            <w:tcW w:w="381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11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221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16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9"/>
              <w:ind w:right="3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3"/>
        </w:trPr>
        <w:tc>
          <w:tcPr>
            <w:tcW w:w="3810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110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2218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162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4"/>
              <w:ind w:right="3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6"/>
        </w:trPr>
        <w:tc>
          <w:tcPr>
            <w:tcW w:w="381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11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22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1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6"/>
              <w:ind w:right="3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38"/>
        </w:trPr>
        <w:tc>
          <w:tcPr>
            <w:tcW w:w="381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11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22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3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21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38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jc w:val="right"/>
        <w:rPr>
          <w:rFonts w:ascii="Arial" w:eastAsia="Arial" w:hAnsi="Arial" w:cs="Arial"/>
          <w:sz w:val="19"/>
          <w:szCs w:val="19"/>
          <w:lang w:val="sk-SK"/>
        </w:rPr>
        <w:sectPr w:rsidR="00A56B34" w:rsidRPr="001721F2">
          <w:pgSz w:w="11910" w:h="16840"/>
          <w:pgMar w:top="220" w:right="1160" w:bottom="960" w:left="1180" w:header="0" w:footer="762" w:gutter="0"/>
          <w:cols w:space="708"/>
        </w:sectPr>
      </w:pPr>
    </w:p>
    <w:p w:rsidR="00A56B34" w:rsidRPr="001721F2" w:rsidRDefault="00EF41B8">
      <w:pPr>
        <w:spacing w:before="81"/>
        <w:ind w:right="2589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5296" behindDoc="0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59690</wp:posOffset>
                </wp:positionV>
                <wp:extent cx="1622425" cy="179705"/>
                <wp:effectExtent l="635" t="2540" r="5715" b="8255"/>
                <wp:wrapNone/>
                <wp:docPr id="127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2425" cy="179705"/>
                          <a:chOff x="1456" y="94"/>
                          <a:chExt cx="2555" cy="283"/>
                        </a:xfrm>
                      </wpg:grpSpPr>
                      <wpg:grpSp>
                        <wpg:cNvPr id="128" name="Group 111"/>
                        <wpg:cNvGrpSpPr>
                          <a:grpSpLocks/>
                        </wpg:cNvGrpSpPr>
                        <wpg:grpSpPr bwMode="auto">
                          <a:xfrm>
                            <a:off x="1466" y="104"/>
                            <a:ext cx="2535" cy="263"/>
                            <a:chOff x="1466" y="104"/>
                            <a:chExt cx="2535" cy="263"/>
                          </a:xfrm>
                        </wpg:grpSpPr>
                        <wps:wsp>
                          <wps:cNvPr id="129" name="Freeform 113"/>
                          <wps:cNvSpPr>
                            <a:spLocks/>
                          </wps:cNvSpPr>
                          <wps:spPr bwMode="auto">
                            <a:xfrm>
                              <a:off x="1466" y="104"/>
                              <a:ext cx="2535" cy="263"/>
                            </a:xfrm>
                            <a:custGeom>
                              <a:avLst/>
                              <a:gdLst>
                                <a:gd name="T0" fmla="+- 0 1466 1466"/>
                                <a:gd name="T1" fmla="*/ T0 w 2535"/>
                                <a:gd name="T2" fmla="+- 0 367 104"/>
                                <a:gd name="T3" fmla="*/ 367 h 263"/>
                                <a:gd name="T4" fmla="+- 0 4001 1466"/>
                                <a:gd name="T5" fmla="*/ T4 w 2535"/>
                                <a:gd name="T6" fmla="+- 0 367 104"/>
                                <a:gd name="T7" fmla="*/ 367 h 263"/>
                                <a:gd name="T8" fmla="+- 0 4001 1466"/>
                                <a:gd name="T9" fmla="*/ T8 w 2535"/>
                                <a:gd name="T10" fmla="+- 0 104 104"/>
                                <a:gd name="T11" fmla="*/ 104 h 263"/>
                                <a:gd name="T12" fmla="+- 0 1466 1466"/>
                                <a:gd name="T13" fmla="*/ T12 w 2535"/>
                                <a:gd name="T14" fmla="+- 0 104 104"/>
                                <a:gd name="T15" fmla="*/ 104 h 263"/>
                                <a:gd name="T16" fmla="+- 0 1466 1466"/>
                                <a:gd name="T17" fmla="*/ T16 w 2535"/>
                                <a:gd name="T18" fmla="+- 0 367 104"/>
                                <a:gd name="T19" fmla="*/ 36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35" h="263">
                                  <a:moveTo>
                                    <a:pt x="0" y="263"/>
                                  </a:moveTo>
                                  <a:lnTo>
                                    <a:pt x="2535" y="263"/>
                                  </a:lnTo>
                                  <a:lnTo>
                                    <a:pt x="25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Text Box 1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6" y="94"/>
                              <a:ext cx="2555" cy="2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before="32"/>
                                  <w:ind w:left="128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Poznámky Úč POD 3 - 01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0" o:spid="_x0000_s1254" style="position:absolute;left:0;text-align:left;margin-left:72.8pt;margin-top:4.7pt;width:127.75pt;height:14.15pt;z-index:5296;mso-position-horizontal-relative:page;mso-position-vertical-relative:text" coordorigin="1456,94" coordsize="2555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">
                <v:group id="Group 111" o:spid="_x0000_s1255" style="position:absolute;left:1466;top:104;width:2535;height:263" coordorigin="1466,104" coordsize="2535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Freeform 113" o:spid="_x0000_s1256" style="position:absolute;left:1466;top:104;width:2535;height:263;visibility:visible;mso-wrap-style:square;v-text-anchor:top" coordsize="2535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kSZcQA&#10;AADcAAAADwAAAGRycy9kb3ducmV2LnhtbERPTWvCQBC9F/wPywi9NRstVI2uIoVCaSmtiR68Ddkx&#10;iWZnQ3YT47/vFoTe5vE+Z7UZTC16al1lWcEkikEQ51ZXXCjYZ29PcxDOI2usLZOCGznYrEcPK0y0&#10;vfKO+tQXIoSwS1BB6X2TSOnykgy6yDbEgTvZ1qAPsC2kbvEawk0tp3H8Ig1WHBpKbOi1pPySdkbB&#10;4SObdTL7PndfP7ed3qfcHz+flXocD9slCE+D/xff3e86zJ8u4O+ZcIF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ZEmXEAAAA3AAAAA8AAAAAAAAAAAAAAAAAmAIAAGRycy9k&#10;b3ducmV2LnhtbFBLBQYAAAAABAAEAPUAAACJAwAAAAA=&#10;" path="m,263r2535,l2535,,,,,263xe" filled="f" strokeweight="1pt">
                    <v:path arrowok="t" o:connecttype="custom" o:connectlocs="0,367;2535,367;2535,104;0,104;0,367" o:connectangles="0,0,0,0,0"/>
                  </v:shape>
                  <v:shape id="Text Box 112" o:spid="_x0000_s1257" type="#_x0000_t202" style="position:absolute;left:1456;top:94;width:255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KbUsUA&#10;AADcAAAADwAAAGRycy9kb3ducmV2LnhtbESPQWvCQBCF74X+h2UEb3VjBampq0ixIBSkMT30OM2O&#10;yWJ2NmZXTf+9cyj0NsN78943y/XgW3WlPrrABqaTDBRxFazj2sBX+f70AiomZIttYDLwSxHWq8eH&#10;JeY23Lig6yHVSkI45migSanLtY5VQx7jJHTEoh1D7zHJ2tfa9niTcN/q5yyba4+OpaHBjt4aqk6H&#10;izew+eZi6877n8/iWLiyXGT8MT8ZMx4Nm1dQiYb0b/673lnBnwm+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sptSxQAAANwAAAAPAAAAAAAAAAAAAAAAAJgCAABkcnMv&#10;ZG93bnJldi54bWxQSwUGAAAAAAQABAD1AAAAigMAAAAA&#10;" filled="f" stroked="f">
                    <v:textbox inset="0,0,0,0">
                      <w:txbxContent>
                        <w:p w:rsidR="001721F2" w:rsidRDefault="001721F2">
                          <w:pPr>
                            <w:spacing w:before="32"/>
                            <w:ind w:left="128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Poznámky Úč POD 3 - 01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320" behindDoc="0" locked="0" layoutInCell="1" allowOverlap="1">
                <wp:simplePos x="0" y="0"/>
                <wp:positionH relativeFrom="page">
                  <wp:posOffset>820420</wp:posOffset>
                </wp:positionH>
                <wp:positionV relativeFrom="paragraph">
                  <wp:posOffset>45085</wp:posOffset>
                </wp:positionV>
                <wp:extent cx="5927090" cy="1455420"/>
                <wp:effectExtent l="1270" t="0" r="0" b="4445"/>
                <wp:wrapNone/>
                <wp:docPr id="12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7090" cy="145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10"/>
                              <w:gridCol w:w="1110"/>
                              <w:gridCol w:w="1967"/>
                              <w:gridCol w:w="215"/>
                              <w:gridCol w:w="189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  <w:gridCol w:w="176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6887" w:type="dxa"/>
                                  <w:gridSpan w:val="3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58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276"/>
                              </w:trPr>
                              <w:tc>
                                <w:tcPr>
                                  <w:tcW w:w="6887" w:type="dxa"/>
                                  <w:gridSpan w:val="3"/>
                                  <w:vMerge/>
                                  <w:tcBorders>
                                    <w:left w:val="nil"/>
                                    <w:bottom w:val="single" w:sz="7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201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  <w:vMerge/>
                                  <w:tcBorders>
                                    <w:left w:val="nil"/>
                                    <w:bottom w:val="single" w:sz="7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346"/>
                              </w:trPr>
                              <w:tc>
                                <w:tcPr>
                                  <w:tcW w:w="3810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5" w:space="0" w:color="000000"/>
                                    <w:right w:val="single" w:sz="9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1110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5" w:space="0" w:color="000000"/>
                                    <w:right w:val="single" w:sz="9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82" w:type="dxa"/>
                                  <w:gridSpan w:val="2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5" w:space="0" w:color="000000"/>
                                    <w:right w:val="single" w:sz="9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9"/>
                                    <w:ind w:right="-5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2162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9" w:space="0" w:color="000000"/>
                                    <w:bottom w:val="single" w:sz="5" w:space="0" w:color="000000"/>
                                    <w:right w:val="single" w:sz="9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8"/>
                                    <w:ind w:right="3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4"/>
                              </w:trPr>
                              <w:tc>
                                <w:tcPr>
                                  <w:tcW w:w="3810" w:type="dxa"/>
                                  <w:tcBorders>
                                    <w:top w:val="single" w:sz="5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1110" w:type="dxa"/>
                                  <w:tcBorders>
                                    <w:top w:val="single" w:sz="5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82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3"/>
                                    <w:ind w:right="-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2162" w:type="dxa"/>
                                  <w:gridSpan w:val="10"/>
                                  <w:tcBorders>
                                    <w:top w:val="single" w:sz="5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3"/>
                                    <w:ind w:right="39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4"/>
                              </w:trPr>
                              <w:tc>
                                <w:tcPr>
                                  <w:tcW w:w="3810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1110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82" w:type="dxa"/>
                                  <w:gridSpan w:val="2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9"/>
                                    <w:ind w:right="-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2162" w:type="dxa"/>
                                  <w:gridSpan w:val="10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9"/>
                                    <w:ind w:right="39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3"/>
                              </w:trPr>
                              <w:tc>
                                <w:tcPr>
                                  <w:tcW w:w="3810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5" w:space="0" w:color="000000"/>
                                    <w:right w:val="single" w:sz="9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1110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5" w:space="0" w:color="000000"/>
                                    <w:right w:val="single" w:sz="9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82" w:type="dxa"/>
                                  <w:gridSpan w:val="2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5" w:space="0" w:color="000000"/>
                                    <w:right w:val="single" w:sz="9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4"/>
                                    <w:ind w:right="-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2162" w:type="dxa"/>
                                  <w:gridSpan w:val="10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5" w:space="0" w:color="000000"/>
                                    <w:right w:val="single" w:sz="9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4"/>
                                    <w:ind w:right="39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6"/>
                              </w:trPr>
                              <w:tc>
                                <w:tcPr>
                                  <w:tcW w:w="3810" w:type="dxa"/>
                                  <w:tcBorders>
                                    <w:top w:val="single" w:sz="5" w:space="0" w:color="000000"/>
                                    <w:left w:val="single" w:sz="9" w:space="0" w:color="000000"/>
                                    <w:bottom w:val="single" w:sz="8" w:space="0" w:color="000000"/>
                                    <w:right w:val="single" w:sz="9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1110" w:type="dxa"/>
                                  <w:tcBorders>
                                    <w:top w:val="single" w:sz="5" w:space="0" w:color="000000"/>
                                    <w:left w:val="single" w:sz="9" w:space="0" w:color="000000"/>
                                    <w:bottom w:val="single" w:sz="8" w:space="0" w:color="000000"/>
                                    <w:right w:val="single" w:sz="9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82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9" w:space="0" w:color="000000"/>
                                    <w:bottom w:val="single" w:sz="8" w:space="0" w:color="000000"/>
                                    <w:right w:val="single" w:sz="9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2"/>
                                    <w:ind w:right="-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2162" w:type="dxa"/>
                                  <w:gridSpan w:val="10"/>
                                  <w:tcBorders>
                                    <w:top w:val="single" w:sz="5" w:space="0" w:color="000000"/>
                                    <w:left w:val="single" w:sz="9" w:space="0" w:color="000000"/>
                                    <w:bottom w:val="single" w:sz="8" w:space="0" w:color="000000"/>
                                    <w:right w:val="single" w:sz="9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2"/>
                                    <w:ind w:right="39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258" type="#_x0000_t202" style="position:absolute;left:0;text-align:left;margin-left:64.6pt;margin-top:3.55pt;width:466.7pt;height:114.6pt;z-index:5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10"/>
                        <w:gridCol w:w="1110"/>
                        <w:gridCol w:w="1967"/>
                        <w:gridCol w:w="215"/>
                        <w:gridCol w:w="189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  <w:gridCol w:w="176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6887" w:type="dxa"/>
                            <w:gridSpan w:val="3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58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6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276"/>
                        </w:trPr>
                        <w:tc>
                          <w:tcPr>
                            <w:tcW w:w="6887" w:type="dxa"/>
                            <w:gridSpan w:val="3"/>
                            <w:vMerge/>
                            <w:tcBorders>
                              <w:left w:val="nil"/>
                              <w:bottom w:val="single" w:sz="7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201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  <w:tc>
                          <w:tcPr>
                            <w:tcW w:w="176" w:type="dxa"/>
                            <w:vMerge/>
                            <w:tcBorders>
                              <w:left w:val="nil"/>
                              <w:bottom w:val="single" w:sz="7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346"/>
                        </w:trPr>
                        <w:tc>
                          <w:tcPr>
                            <w:tcW w:w="3810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5" w:space="0" w:color="000000"/>
                              <w:right w:val="single" w:sz="9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1110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5" w:space="0" w:color="000000"/>
                              <w:right w:val="single" w:sz="9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82" w:type="dxa"/>
                            <w:gridSpan w:val="2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5" w:space="0" w:color="000000"/>
                              <w:right w:val="single" w:sz="9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9"/>
                              <w:ind w:right="-5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2162" w:type="dxa"/>
                            <w:gridSpan w:val="10"/>
                            <w:tcBorders>
                              <w:top w:val="single" w:sz="8" w:space="0" w:color="000000"/>
                              <w:left w:val="single" w:sz="9" w:space="0" w:color="000000"/>
                              <w:bottom w:val="single" w:sz="5" w:space="0" w:color="000000"/>
                              <w:right w:val="single" w:sz="9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8"/>
                              <w:ind w:right="3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4"/>
                        </w:trPr>
                        <w:tc>
                          <w:tcPr>
                            <w:tcW w:w="3810" w:type="dxa"/>
                            <w:tcBorders>
                              <w:top w:val="single" w:sz="5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1110" w:type="dxa"/>
                            <w:tcBorders>
                              <w:top w:val="single" w:sz="5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82" w:type="dxa"/>
                            <w:gridSpan w:val="2"/>
                            <w:tcBorders>
                              <w:top w:val="single" w:sz="5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3"/>
                              <w:ind w:right="-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2162" w:type="dxa"/>
                            <w:gridSpan w:val="10"/>
                            <w:tcBorders>
                              <w:top w:val="single" w:sz="5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3"/>
                              <w:ind w:right="39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4"/>
                        </w:trPr>
                        <w:tc>
                          <w:tcPr>
                            <w:tcW w:w="3810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1110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82" w:type="dxa"/>
                            <w:gridSpan w:val="2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9"/>
                              <w:ind w:right="-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2162" w:type="dxa"/>
                            <w:gridSpan w:val="10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9"/>
                              <w:ind w:right="39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3"/>
                        </w:trPr>
                        <w:tc>
                          <w:tcPr>
                            <w:tcW w:w="3810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5" w:space="0" w:color="000000"/>
                              <w:right w:val="single" w:sz="9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1110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5" w:space="0" w:color="000000"/>
                              <w:right w:val="single" w:sz="9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82" w:type="dxa"/>
                            <w:gridSpan w:val="2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5" w:space="0" w:color="000000"/>
                              <w:right w:val="single" w:sz="9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4"/>
                              <w:ind w:right="-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2162" w:type="dxa"/>
                            <w:gridSpan w:val="10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5" w:space="0" w:color="000000"/>
                              <w:right w:val="single" w:sz="9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4"/>
                              <w:ind w:right="39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6"/>
                        </w:trPr>
                        <w:tc>
                          <w:tcPr>
                            <w:tcW w:w="3810" w:type="dxa"/>
                            <w:tcBorders>
                              <w:top w:val="single" w:sz="5" w:space="0" w:color="000000"/>
                              <w:left w:val="single" w:sz="9" w:space="0" w:color="000000"/>
                              <w:bottom w:val="single" w:sz="8" w:space="0" w:color="000000"/>
                              <w:right w:val="single" w:sz="9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1110" w:type="dxa"/>
                            <w:tcBorders>
                              <w:top w:val="single" w:sz="5" w:space="0" w:color="000000"/>
                              <w:left w:val="single" w:sz="9" w:space="0" w:color="000000"/>
                              <w:bottom w:val="single" w:sz="8" w:space="0" w:color="000000"/>
                              <w:right w:val="single" w:sz="9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82" w:type="dxa"/>
                            <w:gridSpan w:val="2"/>
                            <w:tcBorders>
                              <w:top w:val="single" w:sz="5" w:space="0" w:color="000000"/>
                              <w:left w:val="single" w:sz="9" w:space="0" w:color="000000"/>
                              <w:bottom w:val="single" w:sz="8" w:space="0" w:color="000000"/>
                              <w:right w:val="single" w:sz="9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2"/>
                              <w:ind w:right="-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2162" w:type="dxa"/>
                            <w:gridSpan w:val="10"/>
                            <w:tcBorders>
                              <w:top w:val="single" w:sz="5" w:space="0" w:color="000000"/>
                              <w:left w:val="single" w:sz="9" w:space="0" w:color="000000"/>
                              <w:bottom w:val="single" w:sz="8" w:space="0" w:color="000000"/>
                              <w:right w:val="single" w:sz="9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2"/>
                              <w:ind w:right="39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sz w:val="20"/>
          <w:lang w:val="sk-SK"/>
        </w:rPr>
        <w:t>DIČ</w:t>
      </w:r>
    </w:p>
    <w:p w:rsidR="00A56B34" w:rsidRPr="001721F2" w:rsidRDefault="008C1DFF">
      <w:pPr>
        <w:spacing w:before="57"/>
        <w:ind w:right="2576"/>
        <w:jc w:val="right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spacing w:before="5"/>
        <w:rPr>
          <w:rFonts w:ascii="Arial" w:eastAsia="Arial" w:hAnsi="Arial" w:cs="Arial"/>
          <w:sz w:val="23"/>
          <w:szCs w:val="23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2312670"/>
                <wp:effectExtent l="9525" t="9525" r="8255" b="1905"/>
                <wp:docPr id="117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2312670"/>
                          <a:chOff x="0" y="0"/>
                          <a:chExt cx="9347" cy="3642"/>
                        </a:xfrm>
                      </wpg:grpSpPr>
                      <wpg:grpSp>
                        <wpg:cNvPr id="118" name="Group 107"/>
                        <wpg:cNvGrpSpPr>
                          <a:grpSpLocks/>
                        </wpg:cNvGrpSpPr>
                        <wpg:grpSpPr bwMode="auto">
                          <a:xfrm>
                            <a:off x="6" y="5"/>
                            <a:ext cx="9335" cy="2"/>
                            <a:chOff x="6" y="5"/>
                            <a:chExt cx="9335" cy="2"/>
                          </a:xfrm>
                        </wpg:grpSpPr>
                        <wps:wsp>
                          <wps:cNvPr id="119" name="Freeform 108"/>
                          <wps:cNvSpPr>
                            <a:spLocks/>
                          </wps:cNvSpPr>
                          <wps:spPr bwMode="auto">
                            <a:xfrm>
                              <a:off x="6" y="5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640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105"/>
                        <wpg:cNvGrpSpPr>
                          <a:grpSpLocks/>
                        </wpg:cNvGrpSpPr>
                        <wpg:grpSpPr bwMode="auto">
                          <a:xfrm>
                            <a:off x="11" y="9"/>
                            <a:ext cx="2" cy="3627"/>
                            <a:chOff x="11" y="9"/>
                            <a:chExt cx="2" cy="3627"/>
                          </a:xfrm>
                        </wpg:grpSpPr>
                        <wps:wsp>
                          <wps:cNvPr id="121" name="Freeform 106"/>
                          <wps:cNvSpPr>
                            <a:spLocks/>
                          </wps:cNvSpPr>
                          <wps:spPr bwMode="auto">
                            <a:xfrm>
                              <a:off x="11" y="9"/>
                              <a:ext cx="2" cy="3627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9 h 3627"/>
                                <a:gd name="T2" fmla="+- 0 3636 9"/>
                                <a:gd name="T3" fmla="*/ 3636 h 36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27">
                                  <a:moveTo>
                                    <a:pt x="0" y="0"/>
                                  </a:moveTo>
                                  <a:lnTo>
                                    <a:pt x="0" y="362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103"/>
                        <wpg:cNvGrpSpPr>
                          <a:grpSpLocks/>
                        </wpg:cNvGrpSpPr>
                        <wpg:grpSpPr bwMode="auto">
                          <a:xfrm>
                            <a:off x="6" y="3630"/>
                            <a:ext cx="9335" cy="2"/>
                            <a:chOff x="6" y="3630"/>
                            <a:chExt cx="9335" cy="2"/>
                          </a:xfrm>
                        </wpg:grpSpPr>
                        <wps:wsp>
                          <wps:cNvPr id="123" name="Freeform 104"/>
                          <wps:cNvSpPr>
                            <a:spLocks/>
                          </wps:cNvSpPr>
                          <wps:spPr bwMode="auto">
                            <a:xfrm>
                              <a:off x="6" y="3630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01"/>
                        <wpg:cNvGrpSpPr>
                          <a:grpSpLocks/>
                        </wpg:cNvGrpSpPr>
                        <wpg:grpSpPr bwMode="auto">
                          <a:xfrm>
                            <a:off x="9336" y="9"/>
                            <a:ext cx="2" cy="3627"/>
                            <a:chOff x="9336" y="9"/>
                            <a:chExt cx="2" cy="3627"/>
                          </a:xfrm>
                        </wpg:grpSpPr>
                        <wps:wsp>
                          <wps:cNvPr id="125" name="Freeform 102"/>
                          <wps:cNvSpPr>
                            <a:spLocks/>
                          </wps:cNvSpPr>
                          <wps:spPr bwMode="auto">
                            <a:xfrm>
                              <a:off x="9336" y="9"/>
                              <a:ext cx="2" cy="3627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9 h 3627"/>
                                <a:gd name="T2" fmla="+- 0 3636 9"/>
                                <a:gd name="T3" fmla="*/ 3636 h 36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27">
                                  <a:moveTo>
                                    <a:pt x="0" y="0"/>
                                  </a:moveTo>
                                  <a:lnTo>
                                    <a:pt x="0" y="362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00" o:spid="_x0000_s1026" style="width:467.35pt;height:182.1pt;mso-position-horizontal-relative:char;mso-position-vertical-relative:line" coordsize="9347,3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">
                <v:group id="Group 107" o:spid="_x0000_s1027" style="position:absolute;left:6;top:5;width:9335;height:2" coordorigin="6,5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108" o:spid="_x0000_s1028" style="position:absolute;left:6;top:5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tE6MIA&#10;AADcAAAADwAAAGRycy9kb3ducmV2LnhtbERPzYrCMBC+L/gOYYS9LJq0sKtWo4iwKN5WfYCxGdti&#10;M6lNtPXtN8LC3ubj+53Fqre1eFDrK8cakrECQZw7U3Gh4XT8Hk1B+IBssHZMGp7kYbUcvC0wM67j&#10;H3ocQiFiCPsMNZQhNJmUPi/Joh+7hjhyF9daDBG2hTQtdjHc1jJV6ktarDg2lNjQpqT8erhbDel5&#10;e/ncdOpuZ6ebSpPd+bb/mGj9PuzXcxCB+vAv/nPvTJyfzOD1TLx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m0TowgAAANwAAAAPAAAAAAAAAAAAAAAAAJgCAABkcnMvZG93&#10;bnJldi54bWxQSwUGAAAAAAQABAD1AAAAhwMAAAAA&#10;" path="m,l9335,e" filled="f" strokeweight=".17803mm">
                    <v:path arrowok="t" o:connecttype="custom" o:connectlocs="0,0;9335,0" o:connectangles="0,0"/>
                  </v:shape>
                </v:group>
                <v:group id="Group 105" o:spid="_x0000_s1029" style="position:absolute;left:11;top:9;width:2;height:3627" coordorigin="11,9" coordsize="2,36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Freeform 106" o:spid="_x0000_s1030" style="position:absolute;left:11;top:9;width:2;height:3627;visibility:visible;mso-wrap-style:square;v-text-anchor:top" coordsize="2,3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X2tsQA&#10;AADcAAAADwAAAGRycy9kb3ducmV2LnhtbERPTWuDQBC9B/oflinklqzmUIp1E7QQWigYTErxOLgT&#10;tXFnxd1G8++zhUJv83ifk+5m04srja6zrCBeRyCIa6s7bhR8nvarZxDOI2vsLZOCGznYbR8WKSba&#10;TlzS9egbEULYJaig9X5IpHR1Swbd2g7EgTvb0aAPcGykHnEK4aaXmyh6kgY7Dg0tDvTaUn05/hgF&#10;+/KtyMvL11nGUV4dvj+qLC4qpZaPc/YCwtPs/8V/7ncd5m9i+H0mXC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V9rbEAAAA3AAAAA8AAAAAAAAAAAAAAAAAmAIAAGRycy9k&#10;b3ducmV2LnhtbFBLBQYAAAAABAAEAPUAAACJAwAAAAA=&#10;" path="m,l,3627e" filled="f" strokeweight=".58pt">
                    <v:path arrowok="t" o:connecttype="custom" o:connectlocs="0,9;0,3636" o:connectangles="0,0"/>
                  </v:shape>
                </v:group>
                <v:group id="Group 103" o:spid="_x0000_s1031" style="position:absolute;left:6;top:3630;width:9335;height:2" coordorigin="6,3630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104" o:spid="_x0000_s1032" style="position:absolute;left:6;top:3630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+z/8QA&#10;AADcAAAADwAAAGRycy9kb3ducmV2LnhtbERP22oCMRB9F/yHMELfNOsWrGyNIoWqUBBqL7RvQzJu&#10;VjeTZRN1+/dGEPo2h3Od2aJztThTGyrPCsajDASx9qbiUsHnx+twCiJEZIO1Z1LwRwEW835vhoXx&#10;F36n8y6WIoVwKFCBjbEppAzaksMw8g1x4va+dRgTbEtpWrykcFfLPMsm0mHFqcFiQy+W9HF3cgp0&#10;OX76Wb7tt4fvab6ebPXKfv06pR4G3fIZRKQu/ovv7o1J8/NHuD2TLp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Ps//EAAAA3AAAAA8AAAAAAAAAAAAAAAAAmAIAAGRycy9k&#10;b3ducmV2LnhtbFBLBQYAAAAABAAEAPUAAACJAwAAAAA=&#10;" path="m,l9335,e" filled="f" strokeweight=".58pt">
                    <v:path arrowok="t" o:connecttype="custom" o:connectlocs="0,0;9335,0" o:connectangles="0,0"/>
                  </v:shape>
                </v:group>
                <v:group id="Group 101" o:spid="_x0000_s1033" style="position:absolute;left:9336;top:9;width:2;height:3627" coordorigin="9336,9" coordsize="2,36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Freeform 102" o:spid="_x0000_s1034" style="position:absolute;left:9336;top:9;width:2;height:3627;visibility:visible;mso-wrap-style:square;v-text-anchor:top" coordsize="2,3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7wtcQA&#10;AADcAAAADwAAAGRycy9kb3ducmV2LnhtbERPTWvCQBC9F/oflin0VjcJtJTUVYwQFApKrEiOQ3ZM&#10;0mRnQ3bV9N93hUJv83ifM19OphdXGl1rWUE8i0AQV1a3XCs4fuUv7yCcR9bYWyYFP+RguXh8mGOq&#10;7Y0Luh58LUIIuxQVNN4PqZSuasigm9mBOHBnOxr0AY611CPeQrjpZRJFb9Jgy6GhwYHWDVXd4WIU&#10;5MVmlxXd6SzjKCv335/lKt6VSj0/TasPEJ4m/y/+c291mJ+8wv2ZcIF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u8LXEAAAA3AAAAA8AAAAAAAAAAAAAAAAAmAIAAGRycy9k&#10;b3ducmV2LnhtbFBLBQYAAAAABAAEAPUAAACJAwAAAAA=&#10;" path="m,l,3627e" filled="f" strokeweight=".58pt">
                    <v:path arrowok="t" o:connecttype="custom" o:connectlocs="0,9;0,3636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spacing w:before="2"/>
        <w:rPr>
          <w:rFonts w:ascii="Arial" w:eastAsia="Arial" w:hAnsi="Arial" w:cs="Arial"/>
          <w:sz w:val="24"/>
          <w:szCs w:val="24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2100580"/>
                <wp:effectExtent l="9525" t="9525" r="8255" b="4445"/>
                <wp:docPr id="108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2100580"/>
                          <a:chOff x="0" y="0"/>
                          <a:chExt cx="9347" cy="3308"/>
                        </a:xfrm>
                      </wpg:grpSpPr>
                      <wpg:grpSp>
                        <wpg:cNvPr id="109" name="Group 9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110" name="Freeform 9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96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3292"/>
                            <a:chOff x="11" y="11"/>
                            <a:chExt cx="2" cy="3292"/>
                          </a:xfrm>
                        </wpg:grpSpPr>
                        <wps:wsp>
                          <wps:cNvPr id="112" name="Freeform 97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329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292"/>
                                <a:gd name="T2" fmla="+- 0 3302 11"/>
                                <a:gd name="T3" fmla="*/ 3302 h 32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2">
                                  <a:moveTo>
                                    <a:pt x="0" y="0"/>
                                  </a:moveTo>
                                  <a:lnTo>
                                    <a:pt x="0" y="32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94"/>
                        <wpg:cNvGrpSpPr>
                          <a:grpSpLocks/>
                        </wpg:cNvGrpSpPr>
                        <wpg:grpSpPr bwMode="auto">
                          <a:xfrm>
                            <a:off x="6" y="3297"/>
                            <a:ext cx="9335" cy="2"/>
                            <a:chOff x="6" y="3297"/>
                            <a:chExt cx="9335" cy="2"/>
                          </a:xfrm>
                        </wpg:grpSpPr>
                        <wps:wsp>
                          <wps:cNvPr id="114" name="Freeform 95"/>
                          <wps:cNvSpPr>
                            <a:spLocks/>
                          </wps:cNvSpPr>
                          <wps:spPr bwMode="auto">
                            <a:xfrm>
                              <a:off x="6" y="3297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92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3292"/>
                            <a:chOff x="9336" y="11"/>
                            <a:chExt cx="2" cy="3292"/>
                          </a:xfrm>
                        </wpg:grpSpPr>
                        <wps:wsp>
                          <wps:cNvPr id="116" name="Freeform 93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329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292"/>
                                <a:gd name="T2" fmla="+- 0 3302 11"/>
                                <a:gd name="T3" fmla="*/ 3302 h 32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2">
                                  <a:moveTo>
                                    <a:pt x="0" y="0"/>
                                  </a:moveTo>
                                  <a:lnTo>
                                    <a:pt x="0" y="32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91" o:spid="_x0000_s1026" style="width:467.35pt;height:165.4pt;mso-position-horizontal-relative:char;mso-position-vertical-relative:line" coordsize="9347,3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">
                <v:group id="Group 98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99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nNccA&#10;AADcAAAADwAAAGRycy9kb3ducmV2LnhtbESPS2sDMQyE74X+B6NCb413c0jDNk4IhT6gEMirJDdh&#10;K+tt1/KydpPtv48Ohd4kZjTzabYYQqvO1KcmsoFyVIAittE1XBvYbV8epqBSRnbYRiYDv5RgMb+9&#10;mWHl4oXXdN7kWkkIpwoN+Jy7SutkPQVMo9gRi3aKfcAsa19r1+NFwkOrx0Ux0QEblgaPHT17st+b&#10;n2DA1uXjYflxWn19Tsdvk5V99ftjMOb+blg+gco05H/z3/W7E/xS8OUZmUDP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9x5zXHAAAA3AAAAA8AAAAAAAAAAAAAAAAAmAIAAGRy&#10;cy9kb3ducmV2LnhtbFBLBQYAAAAABAAEAPUAAACMAwAAAAA=&#10;" path="m,l9335,e" filled="f" strokeweight=".58pt">
                    <v:path arrowok="t" o:connecttype="custom" o:connectlocs="0,0;9335,0" o:connectangles="0,0"/>
                  </v:shape>
                </v:group>
                <v:group id="Group 96" o:spid="_x0000_s1029" style="position:absolute;left:11;top:11;width:2;height:3292" coordorigin="11,11" coordsize="2,3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97" o:spid="_x0000_s1030" style="position:absolute;left:11;top:11;width:2;height:3292;visibility:visible;mso-wrap-style:square;v-text-anchor:top" coordsize="2,3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Z1d8IA&#10;AADcAAAADwAAAGRycy9kb3ducmV2LnhtbERPTWvCQBC9F/wPywi9lLpRpEh0FY2UerKoLb0O2TFZ&#10;zM6G7Jqk/94VBG/zeJ+zWPW2Ei013jhWMB4lIIhzpw0XCn5On+8zED4ga6wck4J/8rBaDl4WmGrX&#10;8YHaYyhEDGGfooIyhDqV0uclWfQjVxNH7uwaiyHCppC6wS6G20pOkuRDWjQcG0qsKSspvxyvVkFb&#10;5+Y7+6pMErZ/s+kle/vtNnulXof9eg4iUB+e4od7p+P88QTuz8QL5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ZnV3wgAAANwAAAAPAAAAAAAAAAAAAAAAAJgCAABkcnMvZG93&#10;bnJldi54bWxQSwUGAAAAAAQABAD1AAAAhwMAAAAA&#10;" path="m,l,3291e" filled="f" strokeweight=".58pt">
                    <v:path arrowok="t" o:connecttype="custom" o:connectlocs="0,11;0,3302" o:connectangles="0,0"/>
                  </v:shape>
                </v:group>
                <v:group id="Group 94" o:spid="_x0000_s1031" style="position:absolute;left:6;top:3297;width:9335;height:2" coordorigin="6,3297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95" o:spid="_x0000_s1032" style="position:absolute;left:6;top:3297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hNsQA&#10;AADcAAAADwAAAGRycy9kb3ducmV2LnhtbERP22oCMRB9F/oPYYS+aXalWFmNIoVeoCBUW9G3IRk3&#10;azeTZZPq9u+NIPg2h3Od2aJztThRGyrPCvJhBoJYe1NxqeB78zqYgAgR2WDtmRT8U4DF/KE3w8L4&#10;M3/RaR1LkUI4FKjAxtgUUgZtyWEY+oY4cQffOowJtqU0LZ5TuKvlKMvG0mHFqcFiQy+W9O/6zynQ&#10;Zf68W34eVsftZPQ+Xuk3+7N3Sj32u+UURKQu3sU394dJ8/MnuD6TLp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K4TbEAAAA3AAAAA8AAAAAAAAAAAAAAAAAmAIAAGRycy9k&#10;b3ducmV2LnhtbFBLBQYAAAAABAAEAPUAAACJAwAAAAA=&#10;" path="m,l9335,e" filled="f" strokeweight=".58pt">
                    <v:path arrowok="t" o:connecttype="custom" o:connectlocs="0,0;9335,0" o:connectangles="0,0"/>
                  </v:shape>
                </v:group>
                <v:group id="Group 92" o:spid="_x0000_s1033" style="position:absolute;left:9336;top:11;width:2;height:3292" coordorigin="9336,11" coordsize="2,3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<v:shape id="Freeform 93" o:spid="_x0000_s1034" style="position:absolute;left:9336;top:11;width:2;height:3292;visibility:visible;mso-wrap-style:square;v-text-anchor:top" coordsize="2,3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1zdMIA&#10;AADcAAAADwAAAGRycy9kb3ducmV2LnhtbERPTWvCQBC9C/0PyxS8iG4UEUldpU0RPVlqFa9Ddpos&#10;ZmdDdpvEf+8KBW/zeJ+z2vS2Ei013jhWMJ0kIIhzpw0XCk4/2/EShA/IGivHpOBGHjbrl8EKU+06&#10;/qb2GAoRQ9inqKAMoU6l9HlJFv3E1cSR+3WNxRBhU0jdYBfDbSVnSbKQFg3HhhJrykrKr8c/q6Ct&#10;c/OV7SqThM/Lcn7NRufu46DU8LV/fwMRqA9P8b97r+P86QIez8QL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XXN0wgAAANwAAAAPAAAAAAAAAAAAAAAAAJgCAABkcnMvZG93&#10;bnJldi54bWxQSwUGAAAAAAQABAD1AAAAhwMAAAAA&#10;" path="m,l,3291e" filled="f" strokeweight=".58pt">
                    <v:path arrowok="t" o:connecttype="custom" o:connectlocs="0,11;0,3302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line="200" w:lineRule="atLeast"/>
        <w:rPr>
          <w:rFonts w:ascii="Arial" w:eastAsia="Arial" w:hAnsi="Arial" w:cs="Arial"/>
          <w:sz w:val="20"/>
          <w:szCs w:val="20"/>
          <w:lang w:val="sk-SK"/>
        </w:rPr>
        <w:sectPr w:rsidR="00A56B34" w:rsidRPr="001721F2">
          <w:pgSz w:w="11910" w:h="16840"/>
          <w:pgMar w:top="220" w:right="1160" w:bottom="960" w:left="1180" w:header="0" w:footer="762" w:gutter="0"/>
          <w:cols w:space="708"/>
        </w:sectPr>
      </w:pPr>
    </w:p>
    <w:p w:rsidR="00A56B34" w:rsidRPr="001721F2" w:rsidRDefault="00EF41B8">
      <w:pPr>
        <w:spacing w:before="81"/>
        <w:ind w:right="2574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5368" behindDoc="0" locked="0" layoutInCell="1" allowOverlap="1">
                <wp:simplePos x="0" y="0"/>
                <wp:positionH relativeFrom="page">
                  <wp:posOffset>930910</wp:posOffset>
                </wp:positionH>
                <wp:positionV relativeFrom="paragraph">
                  <wp:posOffset>66040</wp:posOffset>
                </wp:positionV>
                <wp:extent cx="1609725" cy="167005"/>
                <wp:effectExtent l="6985" t="8890" r="12065" b="14605"/>
                <wp:wrapNone/>
                <wp:docPr id="107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12"/>
                              <w:ind w:left="10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259" type="#_x0000_t202" style="position:absolute;left:0;text-align:left;margin-left:73.3pt;margin-top:5.2pt;width:126.75pt;height:13.15pt;z-index:5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" filled="f" strokeweight="1pt">
                <v:textbox inset="0,0,0,0">
                  <w:txbxContent>
                    <w:p w:rsidR="001721F2" w:rsidRDefault="001721F2">
                      <w:pPr>
                        <w:spacing w:before="12"/>
                        <w:ind w:left="108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Poznámky Úč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392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45085</wp:posOffset>
                </wp:positionV>
                <wp:extent cx="1439545" cy="359410"/>
                <wp:effectExtent l="3175" t="0" r="0" b="0"/>
                <wp:wrapNone/>
                <wp:docPr id="106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260" type="#_x0000_t202" style="position:absolute;left:0;text-align:left;margin-left:409pt;margin-top:3.55pt;width:113.35pt;height:28.3pt;z-index: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  <w:tr w:rsidR="001721F2">
                        <w:trPr>
                          <w:trHeight w:hRule="exact" w:val="273"/>
                        </w:trPr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sz w:val="20"/>
          <w:lang w:val="sk-SK"/>
        </w:rPr>
        <w:t>DIČ</w:t>
      </w:r>
    </w:p>
    <w:p w:rsidR="00A56B34" w:rsidRPr="001721F2" w:rsidRDefault="008C1DFF">
      <w:pPr>
        <w:spacing w:before="57"/>
        <w:ind w:right="2569"/>
        <w:jc w:val="right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8C1DFF">
      <w:pPr>
        <w:pStyle w:val="Nadpis11"/>
        <w:numPr>
          <w:ilvl w:val="0"/>
          <w:numId w:val="1"/>
        </w:numPr>
        <w:tabs>
          <w:tab w:val="left" w:pos="488"/>
        </w:tabs>
        <w:spacing w:before="31"/>
        <w:ind w:left="180" w:right="958" w:firstLine="0"/>
        <w:jc w:val="left"/>
        <w:rPr>
          <w:b w:val="0"/>
          <w:bCs w:val="0"/>
          <w:lang w:val="sk-SK"/>
        </w:rPr>
      </w:pPr>
      <w:r w:rsidRPr="001721F2">
        <w:rPr>
          <w:lang w:val="sk-SK"/>
        </w:rPr>
        <w:t>Informácie</w:t>
      </w:r>
      <w:r w:rsidRPr="001721F2">
        <w:rPr>
          <w:spacing w:val="-8"/>
          <w:lang w:val="sk-SK"/>
        </w:rPr>
        <w:t xml:space="preserve"> </w:t>
      </w:r>
      <w:r w:rsidRPr="001721F2">
        <w:rPr>
          <w:lang w:val="sk-SK"/>
        </w:rPr>
        <w:t>o</w:t>
      </w:r>
      <w:r w:rsidRPr="001721F2">
        <w:rPr>
          <w:spacing w:val="-7"/>
          <w:lang w:val="sk-SK"/>
        </w:rPr>
        <w:t xml:space="preserve"> </w:t>
      </w:r>
      <w:r w:rsidRPr="001721F2">
        <w:rPr>
          <w:lang w:val="sk-SK"/>
        </w:rPr>
        <w:t>skutočnostiach,</w:t>
      </w:r>
      <w:r w:rsidRPr="001721F2">
        <w:rPr>
          <w:spacing w:val="-8"/>
          <w:lang w:val="sk-SK"/>
        </w:rPr>
        <w:t xml:space="preserve"> </w:t>
      </w:r>
      <w:r w:rsidRPr="001721F2">
        <w:rPr>
          <w:lang w:val="sk-SK"/>
        </w:rPr>
        <w:t>ktoré</w:t>
      </w:r>
      <w:r w:rsidRPr="001721F2">
        <w:rPr>
          <w:spacing w:val="-7"/>
          <w:lang w:val="sk-SK"/>
        </w:rPr>
        <w:t xml:space="preserve"> </w:t>
      </w:r>
      <w:r w:rsidRPr="001721F2">
        <w:rPr>
          <w:lang w:val="sk-SK"/>
        </w:rPr>
        <w:t>nastali</w:t>
      </w:r>
      <w:r w:rsidRPr="001721F2">
        <w:rPr>
          <w:spacing w:val="-8"/>
          <w:lang w:val="sk-SK"/>
        </w:rPr>
        <w:t xml:space="preserve"> </w:t>
      </w:r>
      <w:r w:rsidRPr="001721F2">
        <w:rPr>
          <w:lang w:val="sk-SK"/>
        </w:rPr>
        <w:t>po</w:t>
      </w:r>
      <w:r w:rsidRPr="001721F2">
        <w:rPr>
          <w:spacing w:val="-7"/>
          <w:lang w:val="sk-SK"/>
        </w:rPr>
        <w:t xml:space="preserve"> </w:t>
      </w:r>
      <w:r w:rsidRPr="001721F2">
        <w:rPr>
          <w:spacing w:val="-1"/>
          <w:lang w:val="sk-SK"/>
        </w:rPr>
        <w:t>dni,</w:t>
      </w:r>
      <w:r w:rsidRPr="001721F2">
        <w:rPr>
          <w:spacing w:val="-8"/>
          <w:lang w:val="sk-SK"/>
        </w:rPr>
        <w:t xml:space="preserve"> </w:t>
      </w:r>
      <w:r w:rsidRPr="001721F2">
        <w:rPr>
          <w:lang w:val="sk-SK"/>
        </w:rPr>
        <w:t>ku</w:t>
      </w:r>
      <w:r w:rsidRPr="001721F2">
        <w:rPr>
          <w:spacing w:val="-8"/>
          <w:lang w:val="sk-SK"/>
        </w:rPr>
        <w:t xml:space="preserve"> </w:t>
      </w:r>
      <w:r w:rsidRPr="001721F2">
        <w:rPr>
          <w:lang w:val="sk-SK"/>
        </w:rPr>
        <w:t>ktorému</w:t>
      </w:r>
      <w:r w:rsidRPr="001721F2">
        <w:rPr>
          <w:spacing w:val="-7"/>
          <w:lang w:val="sk-SK"/>
        </w:rPr>
        <w:t xml:space="preserve"> </w:t>
      </w:r>
      <w:r w:rsidRPr="001721F2">
        <w:rPr>
          <w:lang w:val="sk-SK"/>
        </w:rPr>
        <w:t>sa</w:t>
      </w:r>
      <w:r w:rsidRPr="001721F2">
        <w:rPr>
          <w:spacing w:val="-8"/>
          <w:lang w:val="sk-SK"/>
        </w:rPr>
        <w:t xml:space="preserve"> </w:t>
      </w:r>
      <w:r w:rsidRPr="001721F2">
        <w:rPr>
          <w:lang w:val="sk-SK"/>
        </w:rPr>
        <w:t>zostavuje</w:t>
      </w:r>
      <w:r w:rsidRPr="001721F2">
        <w:rPr>
          <w:spacing w:val="23"/>
          <w:w w:val="99"/>
          <w:lang w:val="sk-SK"/>
        </w:rPr>
        <w:t xml:space="preserve"> </w:t>
      </w:r>
      <w:r w:rsidRPr="001721F2">
        <w:rPr>
          <w:spacing w:val="-1"/>
          <w:lang w:val="sk-SK"/>
        </w:rPr>
        <w:t>účtovná</w:t>
      </w:r>
      <w:r w:rsidRPr="001721F2">
        <w:rPr>
          <w:spacing w:val="-11"/>
          <w:lang w:val="sk-SK"/>
        </w:rPr>
        <w:t xml:space="preserve"> </w:t>
      </w:r>
      <w:r w:rsidRPr="001721F2">
        <w:rPr>
          <w:lang w:val="sk-SK"/>
        </w:rPr>
        <w:t>závierka</w:t>
      </w:r>
      <w:r w:rsidRPr="001721F2">
        <w:rPr>
          <w:spacing w:val="-10"/>
          <w:lang w:val="sk-SK"/>
        </w:rPr>
        <w:t xml:space="preserve"> </w:t>
      </w:r>
      <w:r w:rsidRPr="001721F2">
        <w:rPr>
          <w:lang w:val="sk-SK"/>
        </w:rPr>
        <w:t>do</w:t>
      </w:r>
      <w:r w:rsidRPr="001721F2">
        <w:rPr>
          <w:spacing w:val="-10"/>
          <w:lang w:val="sk-SK"/>
        </w:rPr>
        <w:t xml:space="preserve"> </w:t>
      </w:r>
      <w:r w:rsidRPr="001721F2">
        <w:rPr>
          <w:lang w:val="sk-SK"/>
        </w:rPr>
        <w:t>dňa</w:t>
      </w:r>
      <w:r w:rsidRPr="001721F2">
        <w:rPr>
          <w:spacing w:val="-10"/>
          <w:lang w:val="sk-SK"/>
        </w:rPr>
        <w:t xml:space="preserve"> </w:t>
      </w:r>
      <w:r w:rsidRPr="001721F2">
        <w:rPr>
          <w:lang w:val="sk-SK"/>
        </w:rPr>
        <w:t>zostavenia</w:t>
      </w:r>
      <w:r w:rsidRPr="001721F2">
        <w:rPr>
          <w:spacing w:val="-10"/>
          <w:lang w:val="sk-SK"/>
        </w:rPr>
        <w:t xml:space="preserve"> </w:t>
      </w:r>
      <w:r w:rsidRPr="001721F2">
        <w:rPr>
          <w:lang w:val="sk-SK"/>
        </w:rPr>
        <w:t>účtovnej</w:t>
      </w:r>
      <w:r w:rsidRPr="001721F2">
        <w:rPr>
          <w:spacing w:val="-9"/>
          <w:lang w:val="sk-SK"/>
        </w:rPr>
        <w:t xml:space="preserve"> </w:t>
      </w:r>
      <w:r w:rsidRPr="001721F2">
        <w:rPr>
          <w:lang w:val="sk-SK"/>
        </w:rPr>
        <w:t>závierky</w:t>
      </w:r>
    </w:p>
    <w:p w:rsidR="00A56B34" w:rsidRPr="001721F2" w:rsidRDefault="00A56B34">
      <w:pPr>
        <w:spacing w:before="3"/>
        <w:rPr>
          <w:rFonts w:ascii="Arial Narrow" w:eastAsia="Arial Narrow" w:hAnsi="Arial Narrow" w:cs="Arial Narrow"/>
          <w:b/>
          <w:bCs/>
          <w:sz w:val="5"/>
          <w:szCs w:val="5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 Narrow" w:eastAsia="Arial Narrow" w:hAnsi="Arial Narrow" w:cs="Arial Narrow"/>
          <w:sz w:val="20"/>
          <w:szCs w:val="20"/>
          <w:lang w:val="sk-SK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4024630"/>
                <wp:effectExtent l="9525" t="9525" r="8255" b="4445"/>
                <wp:docPr id="97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4024630"/>
                          <a:chOff x="0" y="0"/>
                          <a:chExt cx="9347" cy="6338"/>
                        </a:xfrm>
                      </wpg:grpSpPr>
                      <wpg:grpSp>
                        <wpg:cNvPr id="98" name="Group 8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99" name="Freeform 8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85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6322"/>
                            <a:chOff x="11" y="11"/>
                            <a:chExt cx="2" cy="6322"/>
                          </a:xfrm>
                        </wpg:grpSpPr>
                        <wps:wsp>
                          <wps:cNvPr id="101" name="Freeform 86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632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6322"/>
                                <a:gd name="T2" fmla="+- 0 6332 11"/>
                                <a:gd name="T3" fmla="*/ 6332 h 63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322">
                                  <a:moveTo>
                                    <a:pt x="0" y="0"/>
                                  </a:moveTo>
                                  <a:lnTo>
                                    <a:pt x="0" y="632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83"/>
                        <wpg:cNvGrpSpPr>
                          <a:grpSpLocks/>
                        </wpg:cNvGrpSpPr>
                        <wpg:grpSpPr bwMode="auto">
                          <a:xfrm>
                            <a:off x="6" y="6327"/>
                            <a:ext cx="9335" cy="2"/>
                            <a:chOff x="6" y="6327"/>
                            <a:chExt cx="9335" cy="2"/>
                          </a:xfrm>
                        </wpg:grpSpPr>
                        <wps:wsp>
                          <wps:cNvPr id="103" name="Freeform 84"/>
                          <wps:cNvSpPr>
                            <a:spLocks/>
                          </wps:cNvSpPr>
                          <wps:spPr bwMode="auto">
                            <a:xfrm>
                              <a:off x="6" y="6327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81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6322"/>
                            <a:chOff x="9336" y="11"/>
                            <a:chExt cx="2" cy="6322"/>
                          </a:xfrm>
                        </wpg:grpSpPr>
                        <wps:wsp>
                          <wps:cNvPr id="105" name="Freeform 82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632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6322"/>
                                <a:gd name="T2" fmla="+- 0 6332 11"/>
                                <a:gd name="T3" fmla="*/ 6332 h 63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322">
                                  <a:moveTo>
                                    <a:pt x="0" y="0"/>
                                  </a:moveTo>
                                  <a:lnTo>
                                    <a:pt x="0" y="632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80" o:spid="_x0000_s1026" style="width:467.35pt;height:316.9pt;mso-position-horizontal-relative:char;mso-position-vertical-relative:line" coordsize="9347,6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">
                <v:group id="Group 87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88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K6PcUA&#10;AADbAAAADwAAAGRycy9kb3ducmV2LnhtbESPT2sCMRTE74LfITyhN83qwepqFCn0DxQEbRW9PZLn&#10;Zu3mZdmkun57IxR6HGbmN8x82bpKXKgJpWcFw0EGglh7U3Kh4PvrtT8BESKywcozKbhRgOWi25lj&#10;bvyVN3TZxkIkCIccFdgY61zKoC05DANfEyfv5BuHMcmmkKbBa4K7So6ybCwdlpwWLNb0Ykn/bH+d&#10;Al0Mnw+rz9P6vJ+M3sdr/WZ3R6fUU69dzUBEauN/+K/9YRRMp/D4kn6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kro9xQAAANsAAAAPAAAAAAAAAAAAAAAAAJgCAABkcnMv&#10;ZG93bnJldi54bWxQSwUGAAAAAAQABAD1AAAAigMAAAAA&#10;" path="m,l9335,e" filled="f" strokeweight=".58pt">
                    <v:path arrowok="t" o:connecttype="custom" o:connectlocs="0,0;9335,0" o:connectangles="0,0"/>
                  </v:shape>
                </v:group>
                <v:group id="Group 85" o:spid="_x0000_s1029" style="position:absolute;left:11;top:11;width:2;height:6322" coordorigin="11,11" coordsize="2,63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86" o:spid="_x0000_s1030" style="position:absolute;left:11;top:11;width:2;height:6322;visibility:visible;mso-wrap-style:square;v-text-anchor:top" coordsize="2,6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m5jcIA&#10;AADcAAAADwAAAGRycy9kb3ducmV2LnhtbERPTWvCQBC9F/wPyxS8NbsJEkrMKlIQe2gpUQ8eh+w0&#10;Cc3Ohuwa4793C4Xe5vE+p9zOthcTjb5zrCFNFAji2pmOGw3n0/7lFYQPyAZ7x6ThTh62m8VTiYVx&#10;N65oOoZGxBD2BWpoQxgKKX3dkkWfuIE4ct9utBgiHBtpRrzFcNvLTKlcWuw4NrQ40FtL9c/xajUY&#10;dQoHVV0+Vm43pdfcZ1/7z0zr5fO8W4MINId/8Z/73cT5KoXfZ+IF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SbmNwgAAANwAAAAPAAAAAAAAAAAAAAAAAJgCAABkcnMvZG93&#10;bnJldi54bWxQSwUGAAAAAAQABAD1AAAAhwMAAAAA&#10;" path="m,l,6321e" filled="f" strokeweight=".58pt">
                    <v:path arrowok="t" o:connecttype="custom" o:connectlocs="0,11;0,6332" o:connectangles="0,0"/>
                  </v:shape>
                </v:group>
                <v:group id="Group 83" o:spid="_x0000_s1031" style="position:absolute;left:6;top:6327;width:9335;height:2" coordorigin="6,6327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84" o:spid="_x0000_s1032" style="position:absolute;left:6;top:6327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rvn8MA&#10;AADcAAAADwAAAGRycy9kb3ducmV2LnhtbERP22oCMRB9L/gPYQq+1awKVlajSKFaKAj1hr4NybjZ&#10;upksm1S3f98UBN/mcK4znbeuEldqQulZQb+XgSDW3pRcKNht31/GIEJENlh5JgW/FGA+6zxNMTf+&#10;xl903cRCpBAOOSqwMda5lEFbchh6viZO3Nk3DmOCTSFNg7cU7io5yLKRdFhyarBY05slfdn8OAW6&#10;6L8eF5/n9fdhPFiN1npp9yenVPe5XUxARGrjQ3x3f5g0PxvC/zPpAj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rvn8MAAADcAAAADwAAAAAAAAAAAAAAAACYAgAAZHJzL2Rv&#10;d25yZXYueG1sUEsFBgAAAAAEAAQA9QAAAIgDAAAAAA==&#10;" path="m,l9335,e" filled="f" strokeweight=".58pt">
                    <v:path arrowok="t" o:connecttype="custom" o:connectlocs="0,0;9335,0" o:connectangles="0,0"/>
                  </v:shape>
                </v:group>
                <v:group id="Group 81" o:spid="_x0000_s1033" style="position:absolute;left:9336;top:11;width:2;height:6322" coordorigin="9336,11" coordsize="2,63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82" o:spid="_x0000_s1034" style="position:absolute;left:9336;top:11;width:2;height:6322;visibility:visible;mso-wrap-style:square;v-text-anchor:top" coordsize="2,6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K/jsAA&#10;AADcAAAADwAAAGRycy9kb3ducmV2LnhtbERPTYvCMBC9C/6HMII3TSwqSzWKCKKHlUXdg8ehGdti&#10;MylNrPXfbwRhb/N4n7Ncd7YSLTW+dKxhMlYgiDNnSs41/F52oy8QPiAbrByThhd5WK/6vSWmxj35&#10;RO055CKGsE9RQxFCnUrps4Is+rGriSN3c43FEGGTS9PgM4bbSiZKzaXFkmNDgTVtC8ru54fVYNQl&#10;7NXp+j11m3bymPvkZ3dMtB4Ous0CRKAu/Is/7oOJ89UM3s/EC+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K/jsAAAADcAAAADwAAAAAAAAAAAAAAAACYAgAAZHJzL2Rvd25y&#10;ZXYueG1sUEsFBgAAAAAEAAQA9QAAAIUDAAAAAA==&#10;" path="m,l,6321e" filled="f" strokeweight=".58pt">
                    <v:path arrowok="t" o:connecttype="custom" o:connectlocs="0,11;0,6332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before="7"/>
        <w:rPr>
          <w:rFonts w:ascii="Arial Narrow" w:eastAsia="Arial Narrow" w:hAnsi="Arial Narrow" w:cs="Arial Narrow"/>
          <w:b/>
          <w:bCs/>
          <w:sz w:val="14"/>
          <w:szCs w:val="14"/>
          <w:lang w:val="sk-SK"/>
        </w:rPr>
      </w:pPr>
    </w:p>
    <w:p w:rsidR="00A56B34" w:rsidRPr="001721F2" w:rsidRDefault="008C1DFF">
      <w:pPr>
        <w:numPr>
          <w:ilvl w:val="0"/>
          <w:numId w:val="1"/>
        </w:numPr>
        <w:tabs>
          <w:tab w:val="left" w:pos="462"/>
        </w:tabs>
        <w:spacing w:before="65"/>
        <w:ind w:left="461" w:hanging="281"/>
        <w:jc w:val="left"/>
        <w:rPr>
          <w:rFonts w:ascii="Arial Narrow" w:eastAsia="Arial Narrow" w:hAnsi="Arial Narrow" w:cs="Arial Narrow"/>
          <w:sz w:val="28"/>
          <w:szCs w:val="28"/>
          <w:lang w:val="sk-SK"/>
        </w:rPr>
      </w:pPr>
      <w:r w:rsidRPr="001721F2">
        <w:rPr>
          <w:rFonts w:ascii="Arial Narrow" w:hAnsi="Arial Narrow"/>
          <w:b/>
          <w:spacing w:val="-1"/>
          <w:sz w:val="28"/>
          <w:lang w:val="sk-SK"/>
        </w:rPr>
        <w:t>Prehľad</w:t>
      </w:r>
      <w:r w:rsidRPr="001721F2">
        <w:rPr>
          <w:rFonts w:ascii="Arial Narrow" w:hAnsi="Arial Narrow"/>
          <w:b/>
          <w:spacing w:val="-11"/>
          <w:sz w:val="28"/>
          <w:lang w:val="sk-SK"/>
        </w:rPr>
        <w:t xml:space="preserve"> </w:t>
      </w:r>
      <w:r w:rsidRPr="001721F2">
        <w:rPr>
          <w:rFonts w:ascii="Arial Narrow" w:hAnsi="Arial Narrow"/>
          <w:b/>
          <w:sz w:val="28"/>
          <w:lang w:val="sk-SK"/>
        </w:rPr>
        <w:t>zmien</w:t>
      </w:r>
      <w:r w:rsidRPr="001721F2">
        <w:rPr>
          <w:rFonts w:ascii="Arial Narrow" w:hAnsi="Arial Narrow"/>
          <w:b/>
          <w:spacing w:val="-11"/>
          <w:sz w:val="28"/>
          <w:lang w:val="sk-SK"/>
        </w:rPr>
        <w:t xml:space="preserve"> </w:t>
      </w:r>
      <w:r w:rsidRPr="001721F2">
        <w:rPr>
          <w:rFonts w:ascii="Arial Narrow" w:hAnsi="Arial Narrow"/>
          <w:b/>
          <w:sz w:val="28"/>
          <w:lang w:val="sk-SK"/>
        </w:rPr>
        <w:t>vlastného</w:t>
      </w:r>
      <w:r w:rsidRPr="001721F2">
        <w:rPr>
          <w:rFonts w:ascii="Arial Narrow" w:hAnsi="Arial Narrow"/>
          <w:b/>
          <w:spacing w:val="-11"/>
          <w:sz w:val="28"/>
          <w:lang w:val="sk-SK"/>
        </w:rPr>
        <w:t xml:space="preserve"> </w:t>
      </w:r>
      <w:r w:rsidRPr="001721F2">
        <w:rPr>
          <w:rFonts w:ascii="Arial Narrow" w:hAnsi="Arial Narrow"/>
          <w:b/>
          <w:sz w:val="28"/>
          <w:lang w:val="sk-SK"/>
        </w:rPr>
        <w:t>imania</w:t>
      </w:r>
    </w:p>
    <w:p w:rsidR="00A56B34" w:rsidRPr="001721F2" w:rsidRDefault="00A56B34">
      <w:pPr>
        <w:spacing w:before="8"/>
        <w:rPr>
          <w:rFonts w:ascii="Arial Narrow" w:eastAsia="Arial Narrow" w:hAnsi="Arial Narrow" w:cs="Arial Narrow"/>
          <w:b/>
          <w:bCs/>
          <w:sz w:val="39"/>
          <w:szCs w:val="39"/>
          <w:lang w:val="sk-SK"/>
        </w:rPr>
      </w:pPr>
    </w:p>
    <w:p w:rsidR="00A56B34" w:rsidRPr="001721F2" w:rsidRDefault="008C1DFF">
      <w:pPr>
        <w:pStyle w:val="Zkladntext"/>
        <w:spacing w:before="0"/>
        <w:rPr>
          <w:lang w:val="sk-SK"/>
        </w:rPr>
      </w:pPr>
      <w:r w:rsidRPr="001721F2">
        <w:rPr>
          <w:spacing w:val="-1"/>
          <w:lang w:val="sk-SK"/>
        </w:rPr>
        <w:t>Informácie</w:t>
      </w:r>
      <w:r w:rsidRPr="001721F2">
        <w:rPr>
          <w:lang w:val="sk-SK"/>
        </w:rPr>
        <w:t xml:space="preserve"> k</w:t>
      </w:r>
      <w:r w:rsidRPr="001721F2">
        <w:rPr>
          <w:spacing w:val="1"/>
          <w:lang w:val="sk-SK"/>
        </w:rPr>
        <w:t xml:space="preserve"> </w:t>
      </w:r>
      <w:r w:rsidRPr="001721F2">
        <w:rPr>
          <w:lang w:val="sk-SK"/>
        </w:rPr>
        <w:t>časti P.</w:t>
      </w:r>
      <w:r w:rsidRPr="001721F2">
        <w:rPr>
          <w:spacing w:val="-1"/>
          <w:lang w:val="sk-SK"/>
        </w:rPr>
        <w:t xml:space="preserve"> prílohy </w:t>
      </w:r>
      <w:r w:rsidRPr="001721F2">
        <w:rPr>
          <w:lang w:val="sk-SK"/>
        </w:rPr>
        <w:t xml:space="preserve">č. 3 o </w:t>
      </w:r>
      <w:r w:rsidRPr="001721F2">
        <w:rPr>
          <w:spacing w:val="-1"/>
          <w:lang w:val="sk-SK"/>
        </w:rPr>
        <w:t>zmenách vlastného</w:t>
      </w:r>
      <w:r w:rsidRPr="001721F2">
        <w:rPr>
          <w:lang w:val="sk-SK"/>
        </w:rPr>
        <w:t xml:space="preserve"> </w:t>
      </w:r>
      <w:r w:rsidRPr="001721F2">
        <w:rPr>
          <w:spacing w:val="-1"/>
          <w:lang w:val="sk-SK"/>
        </w:rPr>
        <w:t>imania</w:t>
      </w:r>
    </w:p>
    <w:p w:rsidR="00A56B34" w:rsidRPr="001721F2" w:rsidRDefault="00A56B34">
      <w:pPr>
        <w:spacing w:before="5"/>
        <w:rPr>
          <w:rFonts w:ascii="Arial Narrow" w:eastAsia="Arial Narrow" w:hAnsi="Arial Narrow" w:cs="Arial Narrow"/>
          <w:sz w:val="7"/>
          <w:szCs w:val="7"/>
          <w:lang w:val="sk-SK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2270"/>
        <w:gridCol w:w="1417"/>
        <w:gridCol w:w="1417"/>
        <w:gridCol w:w="1417"/>
        <w:gridCol w:w="1417"/>
        <w:gridCol w:w="1362"/>
      </w:tblGrid>
      <w:tr w:rsidR="00A56B34" w:rsidRPr="001721F2">
        <w:trPr>
          <w:trHeight w:hRule="exact" w:val="260"/>
        </w:trPr>
        <w:tc>
          <w:tcPr>
            <w:tcW w:w="2270" w:type="dxa"/>
            <w:vMerge w:val="restart"/>
            <w:tcBorders>
              <w:top w:val="single" w:sz="9" w:space="0" w:color="000000"/>
              <w:left w:val="single" w:sz="8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38"/>
              <w:ind w:left="75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Položka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vlastného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imania</w:t>
            </w:r>
          </w:p>
        </w:tc>
        <w:tc>
          <w:tcPr>
            <w:tcW w:w="7030" w:type="dxa"/>
            <w:gridSpan w:val="5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7" w:lineRule="exact"/>
              <w:ind w:lef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 obdobie</w:t>
            </w:r>
          </w:p>
        </w:tc>
      </w:tr>
      <w:tr w:rsidR="00A56B34" w:rsidRPr="001721F2">
        <w:trPr>
          <w:trHeight w:hRule="exact" w:val="737"/>
        </w:trPr>
        <w:tc>
          <w:tcPr>
            <w:tcW w:w="2270" w:type="dxa"/>
            <w:vMerge/>
            <w:tcBorders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417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auto"/>
              <w:ind w:left="27" w:right="26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začiatku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32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Prírastky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40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Úbytky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35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b/>
                <w:sz w:val="21"/>
                <w:lang w:val="sk-SK"/>
              </w:rPr>
              <w:t>Presuny</w:t>
            </w:r>
          </w:p>
        </w:tc>
        <w:tc>
          <w:tcPr>
            <w:tcW w:w="1361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auto"/>
              <w:ind w:left="114" w:right="11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Stav na konci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účtovného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obdobia</w:t>
            </w:r>
          </w:p>
        </w:tc>
      </w:tr>
      <w:tr w:rsidR="00A56B34" w:rsidRPr="001721F2">
        <w:trPr>
          <w:trHeight w:hRule="exact" w:val="256"/>
        </w:trPr>
        <w:tc>
          <w:tcPr>
            <w:tcW w:w="2270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lef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b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c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ind w:right="1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d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e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exact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f</w:t>
            </w:r>
          </w:p>
        </w:tc>
      </w:tr>
      <w:tr w:rsidR="00A56B34" w:rsidRPr="001721F2">
        <w:trPr>
          <w:trHeight w:hRule="exact" w:val="585"/>
        </w:trPr>
        <w:tc>
          <w:tcPr>
            <w:tcW w:w="227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Základné imanie</w:t>
            </w:r>
          </w:p>
          <w:p w:rsidR="00A56B34" w:rsidRPr="001721F2" w:rsidRDefault="008C1DFF">
            <w:pPr>
              <w:pStyle w:val="TableParagraph"/>
              <w:spacing w:before="1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zapísané do OR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5A58D3">
            <w:pPr>
              <w:pStyle w:val="TableParagraph"/>
              <w:spacing w:before="149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>
              <w:rPr>
                <w:rFonts w:ascii="Arial"/>
                <w:sz w:val="19"/>
                <w:lang w:val="sk-SK"/>
              </w:rPr>
              <w:t>35000</w:t>
            </w:r>
            <w:r w:rsidR="008C1DFF" w:rsidRPr="001721F2">
              <w:rPr>
                <w:rFonts w:ascii="Arial"/>
                <w:sz w:val="19"/>
                <w:lang w:val="sk-SK"/>
              </w:rPr>
              <w:t>,00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9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9"/>
              <w:ind w:right="3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9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61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5A58D3">
            <w:pPr>
              <w:pStyle w:val="TableParagraph"/>
              <w:spacing w:before="149"/>
              <w:ind w:right="4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>
              <w:rPr>
                <w:rFonts w:ascii="Arial"/>
                <w:sz w:val="19"/>
                <w:lang w:val="sk-SK"/>
              </w:rPr>
              <w:t>35000</w:t>
            </w:r>
            <w:r w:rsidRPr="001721F2">
              <w:rPr>
                <w:rFonts w:ascii="Arial"/>
                <w:sz w:val="19"/>
                <w:lang w:val="sk-SK"/>
              </w:rPr>
              <w:t>,00</w:t>
            </w:r>
          </w:p>
        </w:tc>
      </w:tr>
      <w:tr w:rsidR="00A56B34" w:rsidRPr="001721F2">
        <w:trPr>
          <w:trHeight w:hRule="exact" w:val="562"/>
        </w:trPr>
        <w:tc>
          <w:tcPr>
            <w:tcW w:w="2270" w:type="dxa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6"/>
              <w:ind w:left="17" w:right="790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Základné imanie nezapísané do OR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4"/>
              <w:rPr>
                <w:rFonts w:ascii="Arial Narrow" w:eastAsia="Arial Narrow" w:hAnsi="Arial Narrow" w:cs="Arial Narrow"/>
                <w:sz w:val="14"/>
                <w:szCs w:val="14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4"/>
              <w:rPr>
                <w:rFonts w:ascii="Arial Narrow" w:eastAsia="Arial Narrow" w:hAnsi="Arial Narrow" w:cs="Arial Narrow"/>
                <w:sz w:val="14"/>
                <w:szCs w:val="14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4"/>
              <w:rPr>
                <w:rFonts w:ascii="Arial Narrow" w:eastAsia="Arial Narrow" w:hAnsi="Arial Narrow" w:cs="Arial Narrow"/>
                <w:sz w:val="14"/>
                <w:szCs w:val="14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4"/>
              <w:rPr>
                <w:rFonts w:ascii="Arial Narrow" w:eastAsia="Arial Narrow" w:hAnsi="Arial Narrow" w:cs="Arial Narrow"/>
                <w:sz w:val="14"/>
                <w:szCs w:val="14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4"/>
              <w:rPr>
                <w:rFonts w:ascii="Arial Narrow" w:eastAsia="Arial Narrow" w:hAnsi="Arial Narrow" w:cs="Arial Narrow"/>
                <w:sz w:val="14"/>
                <w:szCs w:val="14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4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867"/>
        </w:trPr>
        <w:tc>
          <w:tcPr>
            <w:tcW w:w="2270" w:type="dxa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6"/>
                <w:szCs w:val="26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Emisné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ážio</w:t>
            </w:r>
          </w:p>
        </w:tc>
        <w:tc>
          <w:tcPr>
            <w:tcW w:w="1417" w:type="dxa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 Narrow" w:eastAsia="Arial Narrow" w:hAnsi="Arial Narrow" w:cs="Arial Narrow"/>
                <w:sz w:val="25"/>
                <w:szCs w:val="25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7" w:type="dxa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 Narrow" w:eastAsia="Arial Narrow" w:hAnsi="Arial Narrow" w:cs="Arial Narrow"/>
                <w:sz w:val="25"/>
                <w:szCs w:val="25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7" w:type="dxa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 Narrow" w:eastAsia="Arial Narrow" w:hAnsi="Arial Narrow" w:cs="Arial Narrow"/>
                <w:sz w:val="25"/>
                <w:szCs w:val="25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7" w:type="dxa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 Narrow" w:eastAsia="Arial Narrow" w:hAnsi="Arial Narrow" w:cs="Arial Narrow"/>
                <w:sz w:val="25"/>
                <w:szCs w:val="25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26"/>
                <w:szCs w:val="26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4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0"/>
        </w:trPr>
        <w:tc>
          <w:tcPr>
            <w:tcW w:w="227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Ostatné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kapitálové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fondy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300063">
            <w:pPr>
              <w:pStyle w:val="TableParagraph"/>
              <w:spacing w:before="55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>
              <w:rPr>
                <w:rFonts w:ascii="Arial"/>
                <w:sz w:val="19"/>
                <w:lang w:val="sk-SK"/>
              </w:rPr>
              <w:t>578782,4</w:t>
            </w:r>
            <w:r w:rsidR="008C1DFF" w:rsidRPr="001721F2">
              <w:rPr>
                <w:rFonts w:ascii="Arial"/>
                <w:sz w:val="19"/>
                <w:lang w:val="sk-SK"/>
              </w:rPr>
              <w:t>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3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300063">
            <w:pPr>
              <w:pStyle w:val="TableParagraph"/>
              <w:spacing w:before="55"/>
              <w:ind w:right="4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>
              <w:rPr>
                <w:rFonts w:ascii="Arial"/>
                <w:sz w:val="19"/>
                <w:lang w:val="sk-SK"/>
              </w:rPr>
              <w:t>578782,4</w:t>
            </w:r>
            <w:r w:rsidRPr="001721F2">
              <w:rPr>
                <w:rFonts w:ascii="Arial"/>
                <w:sz w:val="19"/>
                <w:lang w:val="sk-SK"/>
              </w:rPr>
              <w:t>0</w:t>
            </w:r>
          </w:p>
        </w:tc>
      </w:tr>
      <w:tr w:rsidR="00A56B34" w:rsidRPr="001721F2">
        <w:trPr>
          <w:trHeight w:hRule="exact" w:val="736"/>
        </w:trPr>
        <w:tc>
          <w:tcPr>
            <w:tcW w:w="2270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7" w:right="83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Zákonné rezervné fondy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9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300063">
            <w:pPr>
              <w:pStyle w:val="TableParagraph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>
              <w:rPr>
                <w:rFonts w:ascii="Arial"/>
                <w:sz w:val="19"/>
                <w:lang w:val="sk-SK"/>
              </w:rPr>
              <w:t>3500</w:t>
            </w:r>
            <w:r w:rsidR="008C1DFF" w:rsidRPr="001721F2">
              <w:rPr>
                <w:rFonts w:ascii="Arial"/>
                <w:sz w:val="19"/>
                <w:lang w:val="sk-SK"/>
              </w:rPr>
              <w:t>,00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9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9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9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9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300063">
            <w:pPr>
              <w:pStyle w:val="TableParagraph"/>
              <w:ind w:right="40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>
              <w:rPr>
                <w:rFonts w:ascii="Arial"/>
                <w:sz w:val="19"/>
                <w:lang w:val="sk-SK"/>
              </w:rPr>
              <w:t>3500</w:t>
            </w:r>
            <w:r w:rsidRPr="001721F2">
              <w:rPr>
                <w:rFonts w:ascii="Arial"/>
                <w:sz w:val="19"/>
                <w:lang w:val="sk-SK"/>
              </w:rPr>
              <w:t>,00</w:t>
            </w:r>
          </w:p>
        </w:tc>
      </w:tr>
      <w:tr w:rsidR="00A56B34" w:rsidRPr="001721F2">
        <w:trPr>
          <w:trHeight w:hRule="exact" w:val="735"/>
        </w:trPr>
        <w:tc>
          <w:tcPr>
            <w:tcW w:w="2270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"/>
              <w:ind w:left="21" w:right="40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Oceňovacie rozdiely nezahrnuté do výsledku hospodárenia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 Narrow" w:eastAsia="Arial Narrow" w:hAnsi="Arial Narrow" w:cs="Arial Narrow"/>
                <w:lang w:val="sk-SK"/>
              </w:rPr>
            </w:pPr>
          </w:p>
          <w:p w:rsidR="00A56B34" w:rsidRPr="001721F2" w:rsidRDefault="00300063" w:rsidP="00300063">
            <w:pPr>
              <w:pStyle w:val="TableParagraph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>
              <w:rPr>
                <w:rFonts w:ascii="Arial"/>
                <w:sz w:val="19"/>
                <w:lang w:val="sk-SK"/>
              </w:rPr>
              <w:t>-94180,12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 Narrow" w:eastAsia="Arial Narrow" w:hAnsi="Arial Narrow" w:cs="Arial Narrow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3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 Narrow" w:eastAsia="Arial Narrow" w:hAnsi="Arial Narrow" w:cs="Arial Narrow"/>
                <w:lang w:val="sk-SK"/>
              </w:rPr>
            </w:pPr>
          </w:p>
          <w:p w:rsidR="00A56B34" w:rsidRPr="001721F2" w:rsidRDefault="00300063">
            <w:pPr>
              <w:pStyle w:val="TableParagraph"/>
              <w:ind w:right="3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>
              <w:rPr>
                <w:rFonts w:ascii="Arial"/>
                <w:sz w:val="19"/>
                <w:lang w:val="sk-SK"/>
              </w:rPr>
              <w:t>-94180,12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 Narrow" w:eastAsia="Arial Narrow" w:hAnsi="Arial Narrow" w:cs="Arial Narrow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  <w:tc>
          <w:tcPr>
            <w:tcW w:w="1361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 Narrow" w:eastAsia="Arial Narrow" w:hAnsi="Arial Narrow" w:cs="Arial Narrow"/>
                <w:lang w:val="sk-SK"/>
              </w:rPr>
            </w:pPr>
          </w:p>
          <w:p w:rsidR="00A56B34" w:rsidRPr="00300063" w:rsidRDefault="00300063">
            <w:pPr>
              <w:pStyle w:val="TableParagraph"/>
              <w:ind w:right="40"/>
              <w:jc w:val="right"/>
            </w:pPr>
            <w:r w:rsidRPr="001721F2">
              <w:rPr>
                <w:rFonts w:ascii="Arial"/>
                <w:sz w:val="19"/>
                <w:lang w:val="sk-SK"/>
              </w:rPr>
              <w:t>0,00</w:t>
            </w:r>
          </w:p>
        </w:tc>
      </w:tr>
    </w:tbl>
    <w:p w:rsidR="00A56B34" w:rsidRPr="001721F2" w:rsidRDefault="00A56B34">
      <w:pPr>
        <w:jc w:val="right"/>
        <w:rPr>
          <w:rFonts w:ascii="Arial" w:eastAsia="Arial" w:hAnsi="Arial" w:cs="Arial"/>
          <w:sz w:val="19"/>
          <w:szCs w:val="19"/>
          <w:lang w:val="sk-SK"/>
        </w:rPr>
        <w:sectPr w:rsidR="00A56B34" w:rsidRPr="001721F2">
          <w:pgSz w:w="11910" w:h="16840"/>
          <w:pgMar w:top="220" w:right="1160" w:bottom="960" w:left="1180" w:header="0" w:footer="762" w:gutter="0"/>
          <w:cols w:space="708"/>
        </w:sectPr>
      </w:pPr>
    </w:p>
    <w:p w:rsidR="00A56B34" w:rsidRPr="001721F2" w:rsidRDefault="00EF41B8">
      <w:pPr>
        <w:spacing w:before="81"/>
        <w:ind w:right="2582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5488" behindDoc="0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59690</wp:posOffset>
                </wp:positionV>
                <wp:extent cx="1622425" cy="179705"/>
                <wp:effectExtent l="635" t="2540" r="5715" b="8255"/>
                <wp:wrapNone/>
                <wp:docPr id="93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2425" cy="179705"/>
                          <a:chOff x="1456" y="94"/>
                          <a:chExt cx="2555" cy="283"/>
                        </a:xfrm>
                      </wpg:grpSpPr>
                      <wpg:grpSp>
                        <wpg:cNvPr id="94" name="Group 77"/>
                        <wpg:cNvGrpSpPr>
                          <a:grpSpLocks/>
                        </wpg:cNvGrpSpPr>
                        <wpg:grpSpPr bwMode="auto">
                          <a:xfrm>
                            <a:off x="1466" y="104"/>
                            <a:ext cx="2535" cy="263"/>
                            <a:chOff x="1466" y="104"/>
                            <a:chExt cx="2535" cy="263"/>
                          </a:xfrm>
                        </wpg:grpSpPr>
                        <wps:wsp>
                          <wps:cNvPr id="95" name="Freeform 79"/>
                          <wps:cNvSpPr>
                            <a:spLocks/>
                          </wps:cNvSpPr>
                          <wps:spPr bwMode="auto">
                            <a:xfrm>
                              <a:off x="1466" y="104"/>
                              <a:ext cx="2535" cy="263"/>
                            </a:xfrm>
                            <a:custGeom>
                              <a:avLst/>
                              <a:gdLst>
                                <a:gd name="T0" fmla="+- 0 1466 1466"/>
                                <a:gd name="T1" fmla="*/ T0 w 2535"/>
                                <a:gd name="T2" fmla="+- 0 367 104"/>
                                <a:gd name="T3" fmla="*/ 367 h 263"/>
                                <a:gd name="T4" fmla="+- 0 4001 1466"/>
                                <a:gd name="T5" fmla="*/ T4 w 2535"/>
                                <a:gd name="T6" fmla="+- 0 367 104"/>
                                <a:gd name="T7" fmla="*/ 367 h 263"/>
                                <a:gd name="T8" fmla="+- 0 4001 1466"/>
                                <a:gd name="T9" fmla="*/ T8 w 2535"/>
                                <a:gd name="T10" fmla="+- 0 104 104"/>
                                <a:gd name="T11" fmla="*/ 104 h 263"/>
                                <a:gd name="T12" fmla="+- 0 1466 1466"/>
                                <a:gd name="T13" fmla="*/ T12 w 2535"/>
                                <a:gd name="T14" fmla="+- 0 104 104"/>
                                <a:gd name="T15" fmla="*/ 104 h 263"/>
                                <a:gd name="T16" fmla="+- 0 1466 1466"/>
                                <a:gd name="T17" fmla="*/ T16 w 2535"/>
                                <a:gd name="T18" fmla="+- 0 367 104"/>
                                <a:gd name="T19" fmla="*/ 36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35" h="263">
                                  <a:moveTo>
                                    <a:pt x="0" y="263"/>
                                  </a:moveTo>
                                  <a:lnTo>
                                    <a:pt x="2535" y="263"/>
                                  </a:lnTo>
                                  <a:lnTo>
                                    <a:pt x="25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Text Box 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6" y="94"/>
                              <a:ext cx="2555" cy="2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before="32"/>
                                  <w:ind w:left="128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Poznámky Úč POD 3 - 01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6" o:spid="_x0000_s1261" style="position:absolute;left:0;text-align:left;margin-left:72.8pt;margin-top:4.7pt;width:127.75pt;height:14.15pt;z-index:5488;mso-position-horizontal-relative:page;mso-position-vertical-relative:text" coordorigin="1456,94" coordsize="2555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">
                <v:group id="Group 77" o:spid="_x0000_s1262" style="position:absolute;left:1466;top:104;width:2535;height:263" coordorigin="1466,104" coordsize="2535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79" o:spid="_x0000_s1263" style="position:absolute;left:1466;top:104;width:2535;height:263;visibility:visible;mso-wrap-style:square;v-text-anchor:top" coordsize="2535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6xMYA&#10;AADbAAAADwAAAGRycy9kb3ducmV2LnhtbESPQWvCQBSE74X+h+UVetNNW7Q1ukoRhFIRNdGDt0f2&#10;NUmbfRuymxj/vSsIPQ4z8w0zW/SmEh01rrSs4GUYgSDOrC45V3BIV4MPEM4ja6wsk4ILOVjMHx9m&#10;GGt75j11ic9FgLCLUUHhfR1L6bKCDLqhrYmD92Mbgz7IJpe6wXOAm0q+RtFYGiw5LBRY07Kg7C9p&#10;jYLjd/reynT72252l70+JNyd1m9KPT/1n1MQnnr/H763v7SCyQhuX8IP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x6xMYAAADbAAAADwAAAAAAAAAAAAAAAACYAgAAZHJz&#10;L2Rvd25yZXYueG1sUEsFBgAAAAAEAAQA9QAAAIsDAAAAAA==&#10;" path="m,263r2535,l2535,,,,,263xe" filled="f" strokeweight="1pt">
                    <v:path arrowok="t" o:connecttype="custom" o:connectlocs="0,367;2535,367;2535,104;0,104;0,367" o:connectangles="0,0,0,0,0"/>
                  </v:shape>
                  <v:shape id="Text Box 78" o:spid="_x0000_s1264" type="#_x0000_t202" style="position:absolute;left:1456;top:94;width:255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+cAs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ME/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+cAsMAAADbAAAADwAAAAAAAAAAAAAAAACYAgAAZHJzL2Rv&#10;d25yZXYueG1sUEsFBgAAAAAEAAQA9QAAAIgDAAAAAA==&#10;" filled="f" stroked="f">
                    <v:textbox inset="0,0,0,0">
                      <w:txbxContent>
                        <w:p w:rsidR="001721F2" w:rsidRDefault="001721F2">
                          <w:pPr>
                            <w:spacing w:before="32"/>
                            <w:ind w:left="128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Poznámky Úč POD 3 - 01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512" behindDoc="0" locked="0" layoutInCell="1" allowOverlap="1">
                <wp:simplePos x="0" y="0"/>
                <wp:positionH relativeFrom="page">
                  <wp:posOffset>821055</wp:posOffset>
                </wp:positionH>
                <wp:positionV relativeFrom="paragraph">
                  <wp:posOffset>45085</wp:posOffset>
                </wp:positionV>
                <wp:extent cx="5925820" cy="2837815"/>
                <wp:effectExtent l="1905" t="0" r="0" b="3175"/>
                <wp:wrapNone/>
                <wp:docPr id="92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820" cy="283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0"/>
                              <w:gridCol w:w="1417"/>
                              <w:gridCol w:w="1417"/>
                              <w:gridCol w:w="1417"/>
                              <w:gridCol w:w="365"/>
                              <w:gridCol w:w="215"/>
                              <w:gridCol w:w="225"/>
                              <w:gridCol w:w="225"/>
                              <w:gridCol w:w="225"/>
                              <w:gridCol w:w="162"/>
                              <w:gridCol w:w="63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  <w:gridCol w:w="177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6886" w:type="dxa"/>
                                  <w:gridSpan w:val="5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6886" w:type="dxa"/>
                                  <w:gridSpan w:val="5"/>
                                  <w:vMerge/>
                                  <w:tcBorders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237" w:type="dxa"/>
                                  <w:gridSpan w:val="11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  <w:tc>
                                <w:tcPr>
                                  <w:tcW w:w="177" w:type="dxa"/>
                                  <w:vMerge/>
                                  <w:tcBorders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688"/>
                              </w:trPr>
                              <w:tc>
                                <w:tcPr>
                                  <w:tcW w:w="2270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Pr="001721F2" w:rsidRDefault="001721F2">
                                  <w:pPr>
                                    <w:pStyle w:val="TableParagraph"/>
                                    <w:spacing w:before="47" w:line="251" w:lineRule="auto"/>
                                    <w:ind w:left="21" w:right="525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  <w:lang w:val="de-DE"/>
                                    </w:rPr>
                                  </w:pPr>
                                  <w:r w:rsidRPr="001721F2">
                                    <w:rPr>
                                      <w:rFonts w:ascii="Arial Narrow" w:hAnsi="Arial Narrow"/>
                                      <w:sz w:val="21"/>
                                      <w:lang w:val="de-DE"/>
                                    </w:rPr>
                                    <w:t>Ostatné fondy tvorené zo zisku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Pr="001721F2" w:rsidRDefault="001721F2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 Narrow" w:eastAsia="Arial Narrow" w:hAnsi="Arial Narrow" w:cs="Arial Narrow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4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7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 Narrow" w:eastAsia="Arial Narrow" w:hAnsi="Arial Narrow" w:cs="Arial Narrow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4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7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 Narrow" w:eastAsia="Arial Narrow" w:hAnsi="Arial Narrow" w:cs="Arial Narrow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3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gridSpan w:val="6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7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 Narrow" w:eastAsia="Arial Narrow" w:hAnsi="Arial Narrow" w:cs="Arial Narrow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4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gridSpan w:val="7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 Narrow" w:eastAsia="Arial Narrow" w:hAnsi="Arial Narrow" w:cs="Arial Narrow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4"/>
                              </w:trPr>
                              <w:tc>
                                <w:tcPr>
                                  <w:tcW w:w="2270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88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Vyplatené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dividendy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4"/>
                                    <w:ind w:right="4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7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4"/>
                                    <w:ind w:right="4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7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4"/>
                                    <w:ind w:right="3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gridSpan w:val="6"/>
                                  <w:tcBorders>
                                    <w:top w:val="single" w:sz="7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4"/>
                                    <w:ind w:right="4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4"/>
                                    <w:ind w:right="33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2"/>
                              </w:trPr>
                              <w:tc>
                                <w:tcPr>
                                  <w:tcW w:w="2270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7" w:right="190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Nerozdelený zisk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minulých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4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rokov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300063">
                                  <w:pPr>
                                    <w:pStyle w:val="TableParagraph"/>
                                    <w:spacing w:before="138"/>
                                    <w:ind w:right="4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  <w:t>89625,74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38"/>
                                    <w:ind w:right="4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300063">
                                  <w:pPr>
                                    <w:pStyle w:val="TableParagraph"/>
                                    <w:spacing w:before="138"/>
                                    <w:ind w:right="3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  <w:t>89625,74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gridSpan w:val="6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38"/>
                                    <w:ind w:right="4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gridSpan w:val="7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38"/>
                                    <w:ind w:right="33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5"/>
                              </w:trPr>
                              <w:tc>
                                <w:tcPr>
                                  <w:tcW w:w="2270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7" w:right="75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Neuhradená strata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minulých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4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rokov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7"/>
                                    <w:ind w:right="4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7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7"/>
                                    <w:ind w:right="4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7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7"/>
                                    <w:ind w:right="3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gridSpan w:val="6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7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7"/>
                                    <w:ind w:right="4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gridSpan w:val="7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7"/>
                                    <w:ind w:right="33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735"/>
                              </w:trPr>
                              <w:tc>
                                <w:tcPr>
                                  <w:tcW w:w="2270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line="237" w:lineRule="exact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Výsledok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 w:right="47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hospodárenia bežného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3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účtovného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obdobia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 Narrow" w:eastAsia="Arial Narrow" w:hAnsi="Arial Narrow" w:cs="Arial Narrow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1721F2" w:rsidRDefault="00300063">
                                  <w:pPr>
                                    <w:pStyle w:val="TableParagraph"/>
                                    <w:ind w:right="4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  <w:t>142235,18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7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 Narrow" w:eastAsia="Arial Narrow" w:hAnsi="Arial Narrow" w:cs="Arial Narrow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4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7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 Narrow" w:eastAsia="Arial Narrow" w:hAnsi="Arial Narrow" w:cs="Arial Narrow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1721F2" w:rsidRDefault="00300063">
                                  <w:pPr>
                                    <w:pStyle w:val="TableParagraph"/>
                                    <w:ind w:right="3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  <w:t>142235,18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1417" w:type="dxa"/>
                                  <w:gridSpan w:val="6"/>
                                  <w:tcBorders>
                                    <w:top w:val="single" w:sz="7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 Narrow" w:eastAsia="Arial Narrow" w:hAnsi="Arial Narrow" w:cs="Arial Narrow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4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 Narrow" w:eastAsia="Arial Narrow" w:hAnsi="Arial Narrow" w:cs="Arial Narrow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2"/>
                              </w:trPr>
                              <w:tc>
                                <w:tcPr>
                                  <w:tcW w:w="2270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2" w:line="240" w:lineRule="exact"/>
                                    <w:ind w:left="17" w:right="405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Ďalšie zmeny vlastného imania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2"/>
                                    <w:ind w:right="4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2"/>
                                    <w:ind w:right="4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2"/>
                                    <w:ind w:right="3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gridSpan w:val="6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2"/>
                                    <w:ind w:right="4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gridSpan w:val="7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2"/>
                                    <w:ind w:right="33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8"/>
                              </w:trPr>
                              <w:tc>
                                <w:tcPr>
                                  <w:tcW w:w="2270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2" w:line="240" w:lineRule="exact"/>
                                    <w:ind w:left="16" w:right="111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Účet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491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Vlastné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imanie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2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fyzickej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osoby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-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podnikateľa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5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07"/>
                                    <w:ind w:right="4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07"/>
                                    <w:ind w:right="4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07"/>
                                    <w:ind w:right="3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gridSpan w:val="6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07"/>
                                    <w:ind w:right="4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gridSpan w:val="7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07"/>
                                    <w:ind w:right="33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265" type="#_x0000_t202" style="position:absolute;left:0;text-align:left;margin-left:64.65pt;margin-top:3.55pt;width:466.6pt;height:223.45pt;z-index:5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JBotgIAALU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0"/>
                        <w:gridCol w:w="1417"/>
                        <w:gridCol w:w="1417"/>
                        <w:gridCol w:w="1417"/>
                        <w:gridCol w:w="365"/>
                        <w:gridCol w:w="215"/>
                        <w:gridCol w:w="225"/>
                        <w:gridCol w:w="225"/>
                        <w:gridCol w:w="225"/>
                        <w:gridCol w:w="162"/>
                        <w:gridCol w:w="63"/>
                        <w:gridCol w:w="225"/>
                        <w:gridCol w:w="225"/>
                        <w:gridCol w:w="225"/>
                        <w:gridCol w:w="225"/>
                        <w:gridCol w:w="222"/>
                        <w:gridCol w:w="177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6886" w:type="dxa"/>
                            <w:gridSpan w:val="5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7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282"/>
                        </w:trPr>
                        <w:tc>
                          <w:tcPr>
                            <w:tcW w:w="6886" w:type="dxa"/>
                            <w:gridSpan w:val="5"/>
                            <w:vMerge/>
                            <w:tcBorders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237" w:type="dxa"/>
                            <w:gridSpan w:val="11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  <w:tc>
                          <w:tcPr>
                            <w:tcW w:w="177" w:type="dxa"/>
                            <w:vMerge/>
                            <w:tcBorders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688"/>
                        </w:trPr>
                        <w:tc>
                          <w:tcPr>
                            <w:tcW w:w="2270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Pr="001721F2" w:rsidRDefault="001721F2">
                            <w:pPr>
                              <w:pStyle w:val="TableParagraph"/>
                              <w:spacing w:before="47" w:line="251" w:lineRule="auto"/>
                              <w:ind w:left="21" w:right="525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1721F2">
                              <w:rPr>
                                <w:rFonts w:ascii="Arial Narrow" w:hAnsi="Arial Narrow"/>
                                <w:sz w:val="21"/>
                                <w:lang w:val="de-DE"/>
                              </w:rPr>
                              <w:t>Ostatné fondy tvorené zo zisku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5" w:space="0" w:color="000000"/>
                            </w:tcBorders>
                          </w:tcPr>
                          <w:p w:rsidR="001721F2" w:rsidRPr="001721F2" w:rsidRDefault="001721F2">
                            <w:pPr>
                              <w:pStyle w:val="TableParagraph"/>
                              <w:spacing w:before="8"/>
                              <w:rPr>
                                <w:rFonts w:ascii="Arial Narrow" w:eastAsia="Arial Narrow" w:hAnsi="Arial Narrow" w:cs="Arial Narrow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4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7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8"/>
                              <w:rPr>
                                <w:rFonts w:ascii="Arial Narrow" w:eastAsia="Arial Narrow" w:hAnsi="Arial Narrow" w:cs="Arial Narrow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4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7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8"/>
                              <w:rPr>
                                <w:rFonts w:ascii="Arial Narrow" w:eastAsia="Arial Narrow" w:hAnsi="Arial Narrow" w:cs="Arial Narrow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3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17" w:type="dxa"/>
                            <w:gridSpan w:val="6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7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8"/>
                              <w:rPr>
                                <w:rFonts w:ascii="Arial Narrow" w:eastAsia="Arial Narrow" w:hAnsi="Arial Narrow" w:cs="Arial Narrow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4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  <w:gridSpan w:val="7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"/>
                              <w:rPr>
                                <w:rFonts w:ascii="Arial Narrow" w:eastAsia="Arial Narrow" w:hAnsi="Arial Narrow" w:cs="Arial Narrow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4"/>
                        </w:trPr>
                        <w:tc>
                          <w:tcPr>
                            <w:tcW w:w="2270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88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Vyplatené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dividendy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4"/>
                              <w:ind w:right="4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7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4"/>
                              <w:ind w:right="4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7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4"/>
                              <w:ind w:right="3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17" w:type="dxa"/>
                            <w:gridSpan w:val="6"/>
                            <w:tcBorders>
                              <w:top w:val="single" w:sz="7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4"/>
                              <w:ind w:right="4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  <w:gridSpan w:val="7"/>
                            <w:tcBorders>
                              <w:top w:val="single" w:sz="7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4"/>
                              <w:ind w:right="33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2"/>
                        </w:trPr>
                        <w:tc>
                          <w:tcPr>
                            <w:tcW w:w="2270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7" w:right="190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Nerozdelený zisk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minulých</w:t>
                            </w:r>
                            <w:r>
                              <w:rPr>
                                <w:rFonts w:ascii="Arial Narrow" w:hAnsi="Arial Narrow"/>
                                <w:spacing w:val="4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rokov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300063">
                            <w:pPr>
                              <w:pStyle w:val="TableParagraph"/>
                              <w:spacing w:before="138"/>
                              <w:ind w:right="4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  <w:t>89625,74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38"/>
                              <w:ind w:right="4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300063">
                            <w:pPr>
                              <w:pStyle w:val="TableParagraph"/>
                              <w:spacing w:before="138"/>
                              <w:ind w:right="3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  <w:t>89625,74</w:t>
                            </w:r>
                          </w:p>
                        </w:tc>
                        <w:tc>
                          <w:tcPr>
                            <w:tcW w:w="1417" w:type="dxa"/>
                            <w:gridSpan w:val="6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38"/>
                              <w:ind w:right="4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  <w:gridSpan w:val="7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38"/>
                              <w:ind w:right="33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5"/>
                        </w:trPr>
                        <w:tc>
                          <w:tcPr>
                            <w:tcW w:w="2270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7" w:right="75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Neuhradená strata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minulých</w:t>
                            </w:r>
                            <w:r>
                              <w:rPr>
                                <w:rFonts w:ascii="Arial Narrow" w:hAnsi="Arial Narrow"/>
                                <w:spacing w:val="4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rokov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7"/>
                              <w:ind w:right="4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7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7"/>
                              <w:ind w:right="4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7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7"/>
                              <w:ind w:right="3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17" w:type="dxa"/>
                            <w:gridSpan w:val="6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7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7"/>
                              <w:ind w:right="4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  <w:gridSpan w:val="7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7"/>
                              <w:ind w:right="33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735"/>
                        </w:trPr>
                        <w:tc>
                          <w:tcPr>
                            <w:tcW w:w="2270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line="237" w:lineRule="exact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Výsledok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17" w:right="47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hospodárenia bežného</w:t>
                            </w:r>
                            <w:r>
                              <w:rPr>
                                <w:rFonts w:ascii="Arial Narrow" w:hAnsi="Arial Narrow"/>
                                <w:spacing w:val="3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účtovného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obdobia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"/>
                              <w:rPr>
                                <w:rFonts w:ascii="Arial Narrow" w:eastAsia="Arial Narrow" w:hAnsi="Arial Narrow" w:cs="Arial Narrow"/>
                                <w:sz w:val="23"/>
                                <w:szCs w:val="23"/>
                              </w:rPr>
                            </w:pPr>
                          </w:p>
                          <w:p w:rsidR="001721F2" w:rsidRDefault="00300063">
                            <w:pPr>
                              <w:pStyle w:val="TableParagraph"/>
                              <w:ind w:right="4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  <w:t>142235,18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7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"/>
                              <w:rPr>
                                <w:rFonts w:ascii="Arial Narrow" w:eastAsia="Arial Narrow" w:hAnsi="Arial Narrow" w:cs="Arial Narrow"/>
                                <w:sz w:val="23"/>
                                <w:szCs w:val="23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4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7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"/>
                              <w:rPr>
                                <w:rFonts w:ascii="Arial Narrow" w:eastAsia="Arial Narrow" w:hAnsi="Arial Narrow" w:cs="Arial Narrow"/>
                                <w:sz w:val="23"/>
                                <w:szCs w:val="23"/>
                              </w:rPr>
                            </w:pPr>
                          </w:p>
                          <w:p w:rsidR="001721F2" w:rsidRDefault="00300063">
                            <w:pPr>
                              <w:pStyle w:val="TableParagraph"/>
                              <w:ind w:right="3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  <w:t>142235,18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1417" w:type="dxa"/>
                            <w:gridSpan w:val="6"/>
                            <w:tcBorders>
                              <w:top w:val="single" w:sz="7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"/>
                              <w:rPr>
                                <w:rFonts w:ascii="Arial Narrow" w:eastAsia="Arial Narrow" w:hAnsi="Arial Narrow" w:cs="Arial Narrow"/>
                                <w:sz w:val="23"/>
                                <w:szCs w:val="23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4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  <w:gridSpan w:val="7"/>
                            <w:tcBorders>
                              <w:top w:val="single" w:sz="7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"/>
                              <w:rPr>
                                <w:rFonts w:ascii="Arial Narrow" w:eastAsia="Arial Narrow" w:hAnsi="Arial Narrow" w:cs="Arial Narrow"/>
                                <w:sz w:val="23"/>
                                <w:szCs w:val="23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2"/>
                        </w:trPr>
                        <w:tc>
                          <w:tcPr>
                            <w:tcW w:w="2270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2" w:line="240" w:lineRule="exact"/>
                              <w:ind w:left="17" w:right="405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Ďalšie zmeny vlastného imania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2"/>
                              <w:ind w:right="4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2"/>
                              <w:ind w:right="4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2"/>
                              <w:ind w:right="3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17" w:type="dxa"/>
                            <w:gridSpan w:val="6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2"/>
                              <w:ind w:right="4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  <w:gridSpan w:val="7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2"/>
                              <w:ind w:right="33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8"/>
                        </w:trPr>
                        <w:tc>
                          <w:tcPr>
                            <w:tcW w:w="2270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2" w:line="240" w:lineRule="exact"/>
                              <w:ind w:left="16" w:right="111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Účet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491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-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Vlastné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imanie</w:t>
                            </w:r>
                            <w:r>
                              <w:rPr>
                                <w:rFonts w:ascii="Arial Narrow" w:hAnsi="Arial Narrow"/>
                                <w:spacing w:val="2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fyzickej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osoby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-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podnikateľa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5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07"/>
                              <w:ind w:right="4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07"/>
                              <w:ind w:right="4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07"/>
                              <w:ind w:right="3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17" w:type="dxa"/>
                            <w:gridSpan w:val="6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07"/>
                              <w:ind w:right="4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1" w:type="dxa"/>
                            <w:gridSpan w:val="7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07"/>
                              <w:ind w:right="33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w w:val="95"/>
          <w:sz w:val="20"/>
          <w:lang w:val="sk-SK"/>
        </w:rPr>
        <w:t>DIČ</w:t>
      </w:r>
    </w:p>
    <w:p w:rsidR="00A56B34" w:rsidRPr="001721F2" w:rsidRDefault="008C1DFF">
      <w:pPr>
        <w:spacing w:before="73"/>
        <w:ind w:right="2576"/>
        <w:jc w:val="right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spacing w:before="5"/>
        <w:rPr>
          <w:rFonts w:ascii="Arial" w:eastAsia="Arial" w:hAnsi="Arial" w:cs="Arial"/>
          <w:sz w:val="13"/>
          <w:szCs w:val="13"/>
          <w:lang w:val="sk-SK"/>
        </w:rPr>
      </w:pPr>
    </w:p>
    <w:p w:rsidR="00A56B34" w:rsidRPr="001721F2" w:rsidRDefault="00EF41B8">
      <w:pPr>
        <w:spacing w:line="200" w:lineRule="atLeast"/>
        <w:ind w:left="101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42965" cy="1213485"/>
                <wp:effectExtent l="9525" t="9525" r="10160" b="5715"/>
                <wp:docPr id="81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2965" cy="1213485"/>
                          <a:chOff x="0" y="0"/>
                          <a:chExt cx="9359" cy="1911"/>
                        </a:xfrm>
                      </wpg:grpSpPr>
                      <wpg:grpSp>
                        <wpg:cNvPr id="82" name="Group 7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335" cy="2"/>
                            <a:chOff x="5" y="5"/>
                            <a:chExt cx="9335" cy="2"/>
                          </a:xfrm>
                        </wpg:grpSpPr>
                        <wps:wsp>
                          <wps:cNvPr id="83" name="Freeform 7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335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335"/>
                                <a:gd name="T2" fmla="+- 0 9340 5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62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1"/>
                        <wpg:cNvGrpSpPr>
                          <a:grpSpLocks/>
                        </wpg:cNvGrpSpPr>
                        <wpg:grpSpPr bwMode="auto">
                          <a:xfrm>
                            <a:off x="10" y="25"/>
                            <a:ext cx="2" cy="1880"/>
                            <a:chOff x="10" y="25"/>
                            <a:chExt cx="2" cy="1880"/>
                          </a:xfrm>
                        </wpg:grpSpPr>
                        <wps:wsp>
                          <wps:cNvPr id="85" name="Freeform 72"/>
                          <wps:cNvSpPr>
                            <a:spLocks/>
                          </wps:cNvSpPr>
                          <wps:spPr bwMode="auto">
                            <a:xfrm>
                              <a:off x="10" y="25"/>
                              <a:ext cx="2" cy="1880"/>
                            </a:xfrm>
                            <a:custGeom>
                              <a:avLst/>
                              <a:gdLst>
                                <a:gd name="T0" fmla="+- 0 25 25"/>
                                <a:gd name="T1" fmla="*/ 25 h 1880"/>
                                <a:gd name="T2" fmla="+- 0 1905 25"/>
                                <a:gd name="T3" fmla="*/ 1905 h 18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80">
                                  <a:moveTo>
                                    <a:pt x="0" y="0"/>
                                  </a:moveTo>
                                  <a:lnTo>
                                    <a:pt x="0" y="188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69"/>
                        <wpg:cNvGrpSpPr>
                          <a:grpSpLocks/>
                        </wpg:cNvGrpSpPr>
                        <wpg:grpSpPr bwMode="auto">
                          <a:xfrm>
                            <a:off x="18" y="1902"/>
                            <a:ext cx="9326" cy="2"/>
                            <a:chOff x="18" y="1902"/>
                            <a:chExt cx="9326" cy="2"/>
                          </a:xfrm>
                        </wpg:grpSpPr>
                        <wps:wsp>
                          <wps:cNvPr id="87" name="Freeform 70"/>
                          <wps:cNvSpPr>
                            <a:spLocks/>
                          </wps:cNvSpPr>
                          <wps:spPr bwMode="auto">
                            <a:xfrm>
                              <a:off x="18" y="1902"/>
                              <a:ext cx="9326" cy="2"/>
                            </a:xfrm>
                            <a:custGeom>
                              <a:avLst/>
                              <a:gdLst>
                                <a:gd name="T0" fmla="+- 0 18 18"/>
                                <a:gd name="T1" fmla="*/ T0 w 9326"/>
                                <a:gd name="T2" fmla="+- 0 9343 18"/>
                                <a:gd name="T3" fmla="*/ T2 w 93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26">
                                  <a:moveTo>
                                    <a:pt x="0" y="0"/>
                                  </a:moveTo>
                                  <a:lnTo>
                                    <a:pt x="9325" y="0"/>
                                  </a:lnTo>
                                </a:path>
                              </a:pathLst>
                            </a:custGeom>
                            <a:noFill/>
                            <a:ln w="486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67"/>
                        <wpg:cNvGrpSpPr>
                          <a:grpSpLocks/>
                        </wpg:cNvGrpSpPr>
                        <wpg:grpSpPr bwMode="auto">
                          <a:xfrm>
                            <a:off x="9330" y="442"/>
                            <a:ext cx="10" cy="10"/>
                            <a:chOff x="9330" y="442"/>
                            <a:chExt cx="10" cy="10"/>
                          </a:xfrm>
                        </wpg:grpSpPr>
                        <wps:wsp>
                          <wps:cNvPr id="89" name="Freeform 68"/>
                          <wps:cNvSpPr>
                            <a:spLocks/>
                          </wps:cNvSpPr>
                          <wps:spPr bwMode="auto">
                            <a:xfrm>
                              <a:off x="9330" y="442"/>
                              <a:ext cx="10" cy="10"/>
                            </a:xfrm>
                            <a:custGeom>
                              <a:avLst/>
                              <a:gdLst>
                                <a:gd name="T0" fmla="+- 0 9330 9330"/>
                                <a:gd name="T1" fmla="*/ T0 w 10"/>
                                <a:gd name="T2" fmla="+- 0 447 442"/>
                                <a:gd name="T3" fmla="*/ 447 h 10"/>
                                <a:gd name="T4" fmla="+- 0 9340 9330"/>
                                <a:gd name="T5" fmla="*/ T4 w 10"/>
                                <a:gd name="T6" fmla="+- 0 447 442"/>
                                <a:gd name="T7" fmla="*/ 447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65"/>
                        <wpg:cNvGrpSpPr>
                          <a:grpSpLocks/>
                        </wpg:cNvGrpSpPr>
                        <wpg:grpSpPr bwMode="auto">
                          <a:xfrm>
                            <a:off x="9354" y="32"/>
                            <a:ext cx="2" cy="1848"/>
                            <a:chOff x="9354" y="32"/>
                            <a:chExt cx="2" cy="1848"/>
                          </a:xfrm>
                        </wpg:grpSpPr>
                        <wps:wsp>
                          <wps:cNvPr id="91" name="Freeform 66"/>
                          <wps:cNvSpPr>
                            <a:spLocks/>
                          </wps:cNvSpPr>
                          <wps:spPr bwMode="auto">
                            <a:xfrm>
                              <a:off x="9354" y="32"/>
                              <a:ext cx="2" cy="1848"/>
                            </a:xfrm>
                            <a:custGeom>
                              <a:avLst/>
                              <a:gdLst>
                                <a:gd name="T0" fmla="+- 0 32 32"/>
                                <a:gd name="T1" fmla="*/ 32 h 1848"/>
                                <a:gd name="T2" fmla="+- 0 1879 32"/>
                                <a:gd name="T3" fmla="*/ 1879 h 18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48">
                                  <a:moveTo>
                                    <a:pt x="0" y="0"/>
                                  </a:moveTo>
                                  <a:lnTo>
                                    <a:pt x="0" y="1847"/>
                                  </a:lnTo>
                                </a:path>
                              </a:pathLst>
                            </a:custGeom>
                            <a:noFill/>
                            <a:ln w="62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4" o:spid="_x0000_s1026" style="width:467.95pt;height:95.55pt;mso-position-horizontal-relative:char;mso-position-vertical-relative:line" coordsize="9359,1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">
                <v:group id="Group 73" o:spid="_x0000_s1027" style="position:absolute;left:5;top:5;width:9335;height:2" coordorigin="5,5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74" o:spid="_x0000_s1028" style="position:absolute;left:5;top:5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odzcMA&#10;AADbAAAADwAAAGRycy9kb3ducmV2LnhtbESPUWvCMBSF3wf+h3AF32a6CZ10piI6YU+y6X7Apbkm&#10;XZub2kTt/PXLYODj4ZzzHc5iObhWXKgPtWcFT9MMBHHldc1Gwddh+zgHESKyxtYzKfihAMty9LDA&#10;Qvsrf9JlH41IEA4FKrAxdoWUobLkMEx9R5y8o+8dxiR7I3WP1wR3rXzOslw6rDktWOxobalq9men&#10;YNW8He3L5uOWffMmNyeDfqdzpSbjYfUKItIQ7+H/9rtWMJ/B35f0A2T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odzcMAAADbAAAADwAAAAAAAAAAAAAAAACYAgAAZHJzL2Rv&#10;d25yZXYueG1sUEsFBgAAAAAEAAQA9QAAAIgDAAAAAA==&#10;" path="m,l9335,e" filled="f" strokeweight=".17472mm">
                    <v:path arrowok="t" o:connecttype="custom" o:connectlocs="0,0;9335,0" o:connectangles="0,0"/>
                  </v:shape>
                </v:group>
                <v:group id="Group 71" o:spid="_x0000_s1029" style="position:absolute;left:10;top:25;width:2;height:1880" coordorigin="10,25" coordsize="2,18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72" o:spid="_x0000_s1030" style="position:absolute;left:10;top:25;width:2;height:1880;visibility:visible;mso-wrap-style:square;v-text-anchor:top" coordsize="2,1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53K8MA&#10;AADbAAAADwAAAGRycy9kb3ducmV2LnhtbESP3WrCQBCF7wt9h2UK3tWNPxVNXcWKQu+aRB9gyI7Z&#10;0OxsyG41+vRdQfDycH4+znLd20acqfO1YwWjYQKCuHS65krB8bB/n4PwAVlj45gUXMnDevX6ssRU&#10;uwvndC5CJeII+xQVmBDaVEpfGrLoh64ljt7JdRZDlF0ldYeXOG4bOU6SmbRYcyQYbGlrqPwt/mzk&#10;jsw0myy+drd+sy1ubpzpnzxTavDWbz5BBOrDM/xof2sF8w+4f4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53K8MAAADbAAAADwAAAAAAAAAAAAAAAACYAgAAZHJzL2Rv&#10;d25yZXYueG1sUEsFBgAAAAAEAAQA9QAAAIgDAAAAAA==&#10;" path="m,l,1880e" filled="f" strokeweight=".58pt">
                    <v:path arrowok="t" o:connecttype="custom" o:connectlocs="0,25;0,1905" o:connectangles="0,0"/>
                  </v:shape>
                </v:group>
                <v:group id="Group 69" o:spid="_x0000_s1031" style="position:absolute;left:18;top:1902;width:9326;height:2" coordorigin="18,1902" coordsize="932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70" o:spid="_x0000_s1032" style="position:absolute;left:18;top:1902;width:9326;height:2;visibility:visible;mso-wrap-style:square;v-text-anchor:top" coordsize="93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IR3MUA&#10;AADbAAAADwAAAGRycy9kb3ducmV2LnhtbESPQWsCMRSE70L/Q3iCl6JZe7CyNYq11VaQUrfq+bF5&#10;7i5NXpZN1O2/NwXB4zAz3zCTWWuNOFPjK8cKhoMEBHHudMWFgt3Psj8G4QOyRuOYFPyRh9n0oTPB&#10;VLsLb+mchUJECPsUFZQh1KmUPi/Joh+4mjh6R9dYDFE2hdQNXiLcGvmUJCNpseK4UGJNi5Ly3+xk&#10;FWwOb++L13b/aIbrr5U7jcz3hzdK9brt/AVEoDbcw7f2p1Ywfob/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8hHcxQAAANsAAAAPAAAAAAAAAAAAAAAAAJgCAABkcnMv&#10;ZG93bnJldi54bWxQSwUGAAAAAAQABAD1AAAAigMAAAAA&#10;" path="m,l9325,e" filled="f" strokeweight=".1351mm">
                    <v:path arrowok="t" o:connecttype="custom" o:connectlocs="0,0;9325,0" o:connectangles="0,0"/>
                  </v:shape>
                </v:group>
                <v:group id="Group 67" o:spid="_x0000_s1033" style="position:absolute;left:9330;top:442;width:10;height:10" coordorigin="9330,442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68" o:spid="_x0000_s1034" style="position:absolute;left:9330;top:442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hTC8MA&#10;AADbAAAADwAAAGRycy9kb3ducmV2LnhtbESPT4vCMBTE74LfITzBm6YuuGo1iuyyy4J48A94fTTP&#10;ptq8lCbWrp/eCAt7HGbmN8xi1dpSNFT7wrGC0TABQZw5XXCu4Hj4GkxB+ICssXRMCn7Jw2rZ7Sww&#10;1e7OO2r2IRcRwj5FBSaEKpXSZ4Ys+qGriKN3drXFEGWdS13jPcJtKd+S5F1aLDguGKzow1B23d+s&#10;gln2/SAzPt2OtLkcJtRsP43RSvV77XoOIlAb/sN/7R+tYDqD15f4A+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hTC8MAAADbAAAADwAAAAAAAAAAAAAAAACYAgAAZHJzL2Rv&#10;d25yZXYueG1sUEsFBgAAAAAEAAQA9QAAAIgDAAAAAA==&#10;" path="m,5r10,e" filled="f" strokeweight=".58pt">
                    <v:path arrowok="t" o:connecttype="custom" o:connectlocs="0,447;10,447" o:connectangles="0,0"/>
                  </v:shape>
                </v:group>
                <v:group id="Group 65" o:spid="_x0000_s1035" style="position:absolute;left:9354;top:32;width:2;height:1848" coordorigin="9354,32" coordsize="2,18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66" o:spid="_x0000_s1036" style="position:absolute;left:9354;top:32;width:2;height:1848;visibility:visible;mso-wrap-style:square;v-text-anchor:top" coordsize="2,1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/KnMAA&#10;AADbAAAADwAAAGRycy9kb3ducmV2LnhtbESPQYvCMBSE74L/ITzBm00VXbQaRRTBywpbvXh7NM+2&#10;2LyUJtb67zeC4HGYmW+Y1aYzlWipcaVlBeMoBkGcWV1yruByPozmIJxH1lhZJgUvcrBZ93srTLR9&#10;8h+1qc9FgLBLUEHhfZ1I6bKCDLrI1sTBu9nGoA+yyaVu8BngppKTOP6RBksOCwXWtCsou6cPo6Cl&#10;EvX0Fp/Sa7bn3zvOyM5qpYaDbrsE4anz3/CnfdQKFmN4fwk/QK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T/KnMAAAADbAAAADwAAAAAAAAAAAAAAAACYAgAAZHJzL2Rvd25y&#10;ZXYueG1sUEsFBgAAAAAEAAQA9QAAAIUDAAAAAA==&#10;" path="m,l,1847e" filled="f" strokeweight=".17233mm">
                    <v:path arrowok="t" o:connecttype="custom" o:connectlocs="0,32;0,1879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8C1DFF">
      <w:pPr>
        <w:pStyle w:val="Nadpis11"/>
        <w:spacing w:before="96"/>
        <w:ind w:left="171"/>
        <w:rPr>
          <w:b w:val="0"/>
          <w:bCs w:val="0"/>
          <w:lang w:val="sk-SK"/>
        </w:rPr>
      </w:pPr>
      <w:r w:rsidRPr="001721F2">
        <w:rPr>
          <w:spacing w:val="-1"/>
          <w:lang w:val="sk-SK"/>
        </w:rPr>
        <w:t>S.</w:t>
      </w:r>
      <w:r w:rsidRPr="001721F2">
        <w:rPr>
          <w:spacing w:val="-8"/>
          <w:lang w:val="sk-SK"/>
        </w:rPr>
        <w:t xml:space="preserve"> </w:t>
      </w:r>
      <w:r w:rsidRPr="001721F2">
        <w:rPr>
          <w:spacing w:val="-1"/>
          <w:lang w:val="sk-SK"/>
        </w:rPr>
        <w:t>Prehľad</w:t>
      </w:r>
      <w:r w:rsidRPr="001721F2">
        <w:rPr>
          <w:spacing w:val="-7"/>
          <w:lang w:val="sk-SK"/>
        </w:rPr>
        <w:t xml:space="preserve"> </w:t>
      </w:r>
      <w:r w:rsidRPr="001721F2">
        <w:rPr>
          <w:spacing w:val="-1"/>
          <w:lang w:val="sk-SK"/>
        </w:rPr>
        <w:t>peňažných</w:t>
      </w:r>
      <w:r w:rsidRPr="001721F2">
        <w:rPr>
          <w:spacing w:val="-7"/>
          <w:lang w:val="sk-SK"/>
        </w:rPr>
        <w:t xml:space="preserve"> </w:t>
      </w:r>
      <w:r w:rsidRPr="001721F2">
        <w:rPr>
          <w:lang w:val="sk-SK"/>
        </w:rPr>
        <w:t>tokov</w:t>
      </w:r>
      <w:r w:rsidRPr="001721F2">
        <w:rPr>
          <w:spacing w:val="-8"/>
          <w:lang w:val="sk-SK"/>
        </w:rPr>
        <w:t xml:space="preserve"> </w:t>
      </w:r>
      <w:r w:rsidRPr="001721F2">
        <w:rPr>
          <w:lang w:val="sk-SK"/>
        </w:rPr>
        <w:t>pri</w:t>
      </w:r>
      <w:r w:rsidRPr="001721F2">
        <w:rPr>
          <w:spacing w:val="-8"/>
          <w:lang w:val="sk-SK"/>
        </w:rPr>
        <w:t xml:space="preserve"> </w:t>
      </w:r>
      <w:r w:rsidRPr="001721F2">
        <w:rPr>
          <w:lang w:val="sk-SK"/>
        </w:rPr>
        <w:t>použití</w:t>
      </w:r>
      <w:r w:rsidRPr="001721F2">
        <w:rPr>
          <w:spacing w:val="-8"/>
          <w:lang w:val="sk-SK"/>
        </w:rPr>
        <w:t xml:space="preserve"> </w:t>
      </w:r>
      <w:r w:rsidRPr="001721F2">
        <w:rPr>
          <w:lang w:val="sk-SK"/>
        </w:rPr>
        <w:t>priamej</w:t>
      </w:r>
      <w:r w:rsidRPr="001721F2">
        <w:rPr>
          <w:spacing w:val="-8"/>
          <w:lang w:val="sk-SK"/>
        </w:rPr>
        <w:t xml:space="preserve"> </w:t>
      </w:r>
      <w:r w:rsidRPr="001721F2">
        <w:rPr>
          <w:lang w:val="sk-SK"/>
        </w:rPr>
        <w:t>metódy</w:t>
      </w:r>
    </w:p>
    <w:p w:rsidR="00A56B34" w:rsidRPr="001721F2" w:rsidRDefault="00A56B34">
      <w:pPr>
        <w:spacing w:before="1"/>
        <w:rPr>
          <w:rFonts w:ascii="Arial Narrow" w:eastAsia="Arial Narrow" w:hAnsi="Arial Narrow" w:cs="Arial Narrow"/>
          <w:b/>
          <w:bCs/>
          <w:sz w:val="27"/>
          <w:szCs w:val="27"/>
          <w:lang w:val="sk-SK"/>
        </w:rPr>
      </w:pPr>
    </w:p>
    <w:p w:rsidR="00A56B34" w:rsidRPr="001721F2" w:rsidRDefault="00EF41B8">
      <w:pPr>
        <w:pStyle w:val="Zkladntext"/>
        <w:spacing w:before="0"/>
        <w:ind w:left="146"/>
        <w:rPr>
          <w:lang w:val="sk-SK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5440" behindDoc="0" locked="0" layoutInCell="1" allowOverlap="1">
                <wp:simplePos x="0" y="0"/>
                <wp:positionH relativeFrom="page">
                  <wp:posOffset>6738620</wp:posOffset>
                </wp:positionH>
                <wp:positionV relativeFrom="paragraph">
                  <wp:posOffset>53975</wp:posOffset>
                </wp:positionV>
                <wp:extent cx="6350" cy="6350"/>
                <wp:effectExtent l="13970" t="6350" r="8255" b="6350"/>
                <wp:wrapNone/>
                <wp:docPr id="79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10612" y="85"/>
                          <a:chExt cx="10" cy="10"/>
                        </a:xfrm>
                      </wpg:grpSpPr>
                      <wps:wsp>
                        <wps:cNvPr id="80" name="Freeform 63"/>
                        <wps:cNvSpPr>
                          <a:spLocks/>
                        </wps:cNvSpPr>
                        <wps:spPr bwMode="auto">
                          <a:xfrm>
                            <a:off x="10612" y="85"/>
                            <a:ext cx="10" cy="10"/>
                          </a:xfrm>
                          <a:custGeom>
                            <a:avLst/>
                            <a:gdLst>
                              <a:gd name="T0" fmla="+- 0 10612 10612"/>
                              <a:gd name="T1" fmla="*/ T0 w 10"/>
                              <a:gd name="T2" fmla="+- 0 90 85"/>
                              <a:gd name="T3" fmla="*/ 90 h 10"/>
                              <a:gd name="T4" fmla="+- 0 10621 10612"/>
                              <a:gd name="T5" fmla="*/ T4 w 10"/>
                              <a:gd name="T6" fmla="+- 0 90 85"/>
                              <a:gd name="T7" fmla="*/ 9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5"/>
                                </a:moveTo>
                                <a:lnTo>
                                  <a:pt x="9" y="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o:spid="_x0000_s1026" style="position:absolute;margin-left:530.6pt;margin-top:4.25pt;width:.5pt;height:.5pt;z-index:5440;mso-position-horizontal-relative:page" coordorigin="10612,85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">
                <v:shape id="Freeform 63" o:spid="_x0000_s1027" style="position:absolute;left:10612;top:85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L6lsAA&#10;AADbAAAADwAAAGRycy9kb3ducmV2LnhtbERPTYvCMBC9C/6HMII3TV1wV6tRZEVZkD2sCl6HZmyq&#10;zaQ0sVZ/vTkIe3y87/mytaVoqPaFYwWjYQKCOHO64FzB8bAZTED4gKyxdEwKHuRhueh25phqd+c/&#10;avYhFzGEfYoKTAhVKqXPDFn0Q1cRR+7saoshwjqXusZ7DLel/EiST2mx4NhgsKJvQ9l1f7MKptn2&#10;SWZ8uh1pdzl8UfO7NkYr1e+1qxmIQG34F7/dP1rBJK6PX+IPkI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pL6lsAAAADbAAAADwAAAAAAAAAAAAAAAACYAgAAZHJzL2Rvd25y&#10;ZXYueG1sUEsFBgAAAAAEAAQA9QAAAIUDAAAAAA==&#10;" path="m,5r9,e" filled="f" strokeweight=".58pt">
                  <v:path arrowok="t" o:connecttype="custom" o:connectlocs="0,90;9,90" o:connectangles="0,0"/>
                </v:shape>
                <w10:wrap anchorx="page"/>
              </v:group>
            </w:pict>
          </mc:Fallback>
        </mc:AlternateContent>
      </w:r>
      <w:r w:rsidR="008C1DFF" w:rsidRPr="001721F2">
        <w:rPr>
          <w:lang w:val="sk-SK"/>
        </w:rPr>
        <w:t>Informácie k</w:t>
      </w:r>
      <w:r w:rsidR="008C1DFF" w:rsidRPr="001721F2">
        <w:rPr>
          <w:spacing w:val="-1"/>
          <w:lang w:val="sk-SK"/>
        </w:rPr>
        <w:t xml:space="preserve"> </w:t>
      </w:r>
      <w:r w:rsidR="008C1DFF" w:rsidRPr="001721F2">
        <w:rPr>
          <w:lang w:val="sk-SK"/>
        </w:rPr>
        <w:t>časti S. prílohy č. 3 o prehľade peňažných tokov pri použití priamej metódy</w:t>
      </w:r>
    </w:p>
    <w:p w:rsidR="00A56B34" w:rsidRPr="001721F2" w:rsidRDefault="00A56B34">
      <w:pPr>
        <w:spacing w:before="4"/>
        <w:rPr>
          <w:rFonts w:ascii="Arial Narrow" w:eastAsia="Arial Narrow" w:hAnsi="Arial Narrow" w:cs="Arial Narrow"/>
          <w:sz w:val="5"/>
          <w:szCs w:val="5"/>
          <w:lang w:val="sk-SK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135"/>
        <w:gridCol w:w="5244"/>
        <w:gridCol w:w="1358"/>
        <w:gridCol w:w="1562"/>
      </w:tblGrid>
      <w:tr w:rsidR="00A56B34" w:rsidRPr="001721F2">
        <w:trPr>
          <w:trHeight w:hRule="exact" w:val="743"/>
        </w:trPr>
        <w:tc>
          <w:tcPr>
            <w:tcW w:w="113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6"/>
              <w:ind w:left="235" w:right="124" w:hanging="11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Označenie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položky</w:t>
            </w:r>
          </w:p>
        </w:tc>
        <w:tc>
          <w:tcPr>
            <w:tcW w:w="524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Obsah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položky</w:t>
            </w:r>
          </w:p>
        </w:tc>
        <w:tc>
          <w:tcPr>
            <w:tcW w:w="135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7"/>
              <w:ind w:left="333" w:right="57" w:hanging="27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  <w:tc>
          <w:tcPr>
            <w:tcW w:w="1562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80" w:right="79" w:firstLine="86"/>
              <w:jc w:val="both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</w:t>
            </w:r>
            <w:r w:rsidRPr="001721F2">
              <w:rPr>
                <w:rFonts w:ascii="Arial Narrow" w:hAnsi="Arial Narrow"/>
                <w:b/>
                <w:spacing w:val="2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predchádzajúce</w:t>
            </w:r>
            <w:r w:rsidRPr="001721F2">
              <w:rPr>
                <w:rFonts w:ascii="Arial Narrow" w:hAnsi="Arial Narrow"/>
                <w:b/>
                <w:spacing w:val="2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</w:tr>
      <w:tr w:rsidR="00A56B34" w:rsidRPr="001721F2">
        <w:trPr>
          <w:trHeight w:hRule="exact" w:val="283"/>
        </w:trPr>
        <w:tc>
          <w:tcPr>
            <w:tcW w:w="1135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5244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8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Peňažné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toky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z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prevádzkovej činnosti</w:t>
            </w:r>
          </w:p>
        </w:tc>
        <w:tc>
          <w:tcPr>
            <w:tcW w:w="1358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562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</w:tr>
      <w:tr w:rsidR="00A56B34" w:rsidRPr="001721F2">
        <w:trPr>
          <w:trHeight w:hRule="exact" w:val="346"/>
        </w:trPr>
        <w:tc>
          <w:tcPr>
            <w:tcW w:w="11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A. 1.</w:t>
            </w:r>
          </w:p>
        </w:tc>
        <w:tc>
          <w:tcPr>
            <w:tcW w:w="52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Príjmy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z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predaja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tovaru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(+)</w:t>
            </w:r>
          </w:p>
        </w:tc>
        <w:tc>
          <w:tcPr>
            <w:tcW w:w="13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88"/>
              <w:ind w:right="2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88"/>
              <w:ind w:right="28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4"/>
        </w:trPr>
        <w:tc>
          <w:tcPr>
            <w:tcW w:w="11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A. 2.</w:t>
            </w:r>
          </w:p>
        </w:tc>
        <w:tc>
          <w:tcPr>
            <w:tcW w:w="52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Výdavky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na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nákup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tovaru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(-)</w:t>
            </w:r>
          </w:p>
        </w:tc>
        <w:tc>
          <w:tcPr>
            <w:tcW w:w="13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96"/>
              <w:ind w:right="2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96"/>
              <w:ind w:right="28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6"/>
        </w:trPr>
        <w:tc>
          <w:tcPr>
            <w:tcW w:w="11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A. 3.</w:t>
            </w:r>
          </w:p>
        </w:tc>
        <w:tc>
          <w:tcPr>
            <w:tcW w:w="52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Príjmy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z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predaja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vlastných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výrobkov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(+)</w:t>
            </w:r>
          </w:p>
        </w:tc>
        <w:tc>
          <w:tcPr>
            <w:tcW w:w="13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6"/>
              <w:ind w:right="2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6"/>
              <w:ind w:right="28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4"/>
        </w:trPr>
        <w:tc>
          <w:tcPr>
            <w:tcW w:w="11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A. 4.</w:t>
            </w:r>
          </w:p>
        </w:tc>
        <w:tc>
          <w:tcPr>
            <w:tcW w:w="52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Príjmy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z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predaja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služieb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(+)</w:t>
            </w:r>
          </w:p>
        </w:tc>
        <w:tc>
          <w:tcPr>
            <w:tcW w:w="13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96"/>
              <w:ind w:right="2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96"/>
              <w:ind w:right="28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  <w:tr w:rsidR="00A56B34" w:rsidRPr="001721F2">
        <w:trPr>
          <w:trHeight w:hRule="exact" w:val="558"/>
        </w:trPr>
        <w:tc>
          <w:tcPr>
            <w:tcW w:w="11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8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A. 5.</w:t>
            </w:r>
          </w:p>
        </w:tc>
        <w:tc>
          <w:tcPr>
            <w:tcW w:w="52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6"/>
              <w:ind w:left="17" w:right="110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Výdavky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na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obstaranie materiálu,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energie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ostatných</w:t>
            </w:r>
            <w:r w:rsidRPr="001721F2">
              <w:rPr>
                <w:rFonts w:ascii="Arial Narrow" w:hAnsi="Arial Narrow"/>
                <w:spacing w:val="5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neskladovateľných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dodávok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(-)</w:t>
            </w:r>
          </w:p>
        </w:tc>
        <w:tc>
          <w:tcPr>
            <w:tcW w:w="13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9"/>
              <w:rPr>
                <w:rFonts w:ascii="Arial Narrow" w:eastAsia="Arial Narrow" w:hAnsi="Arial Narrow" w:cs="Arial Narrow"/>
                <w:sz w:val="17"/>
                <w:szCs w:val="17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2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9"/>
              <w:rPr>
                <w:rFonts w:ascii="Arial Narrow" w:eastAsia="Arial Narrow" w:hAnsi="Arial Narrow" w:cs="Arial Narrow"/>
                <w:sz w:val="17"/>
                <w:szCs w:val="17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28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6"/>
        </w:trPr>
        <w:tc>
          <w:tcPr>
            <w:tcW w:w="11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A. 6.</w:t>
            </w:r>
          </w:p>
        </w:tc>
        <w:tc>
          <w:tcPr>
            <w:tcW w:w="52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Výdavky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na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služby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(-)</w:t>
            </w:r>
          </w:p>
        </w:tc>
        <w:tc>
          <w:tcPr>
            <w:tcW w:w="13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7"/>
              <w:ind w:right="2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7"/>
              <w:ind w:right="28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4"/>
        </w:trPr>
        <w:tc>
          <w:tcPr>
            <w:tcW w:w="11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A. 7.</w:t>
            </w:r>
          </w:p>
        </w:tc>
        <w:tc>
          <w:tcPr>
            <w:tcW w:w="52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Výdavky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na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osobné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náklady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(-)</w:t>
            </w:r>
          </w:p>
        </w:tc>
        <w:tc>
          <w:tcPr>
            <w:tcW w:w="13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98"/>
              <w:ind w:right="2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98"/>
              <w:ind w:right="28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  <w:tr w:rsidR="00A56B34" w:rsidRPr="001721F2">
        <w:trPr>
          <w:trHeight w:hRule="exact" w:val="587"/>
        </w:trPr>
        <w:tc>
          <w:tcPr>
            <w:tcW w:w="11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61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A. 8.</w:t>
            </w:r>
          </w:p>
        </w:tc>
        <w:tc>
          <w:tcPr>
            <w:tcW w:w="52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 w:right="75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Výdavky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na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dane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poplatky,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s</w:t>
            </w:r>
            <w:r w:rsidRPr="001721F2">
              <w:rPr>
                <w:rFonts w:ascii="Arial Narrow" w:hAnsi="Arial Narrow"/>
                <w:spacing w:val="-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výnimkou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výdavkov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na daň</w:t>
            </w:r>
            <w:r w:rsidRPr="001721F2">
              <w:rPr>
                <w:rFonts w:ascii="Arial Narrow" w:hAnsi="Arial Narrow"/>
                <w:spacing w:val="4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z príjmov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účtovnej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jednotky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(-)</w:t>
            </w:r>
          </w:p>
        </w:tc>
        <w:tc>
          <w:tcPr>
            <w:tcW w:w="13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9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2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9"/>
              <w:rPr>
                <w:rFonts w:ascii="Arial Narrow" w:eastAsia="Arial Narrow" w:hAnsi="Arial Narrow" w:cs="Arial Narrow"/>
                <w:sz w:val="18"/>
                <w:szCs w:val="18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28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  <w:tr w:rsidR="00A56B34" w:rsidRPr="001721F2">
        <w:trPr>
          <w:trHeight w:hRule="exact" w:val="497"/>
        </w:trPr>
        <w:tc>
          <w:tcPr>
            <w:tcW w:w="11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5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A. 9.</w:t>
            </w:r>
          </w:p>
        </w:tc>
        <w:tc>
          <w:tcPr>
            <w:tcW w:w="52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6" w:right="57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Príjmy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z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predaja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cenných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papierov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určených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predaj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alebo</w:t>
            </w:r>
            <w:r w:rsidRPr="001721F2">
              <w:rPr>
                <w:rFonts w:ascii="Arial Narrow" w:hAnsi="Arial Narrow"/>
                <w:spacing w:val="4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na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obchodovanie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(+)</w:t>
            </w:r>
          </w:p>
        </w:tc>
        <w:tc>
          <w:tcPr>
            <w:tcW w:w="13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9"/>
              <w:rPr>
                <w:rFonts w:ascii="Arial Narrow" w:eastAsia="Arial Narrow" w:hAnsi="Arial Narrow" w:cs="Arial Narrow"/>
                <w:sz w:val="15"/>
                <w:szCs w:val="15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2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9"/>
              <w:rPr>
                <w:rFonts w:ascii="Arial Narrow" w:eastAsia="Arial Narrow" w:hAnsi="Arial Narrow" w:cs="Arial Narrow"/>
                <w:sz w:val="15"/>
                <w:szCs w:val="15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28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  <w:tr w:rsidR="00A56B34" w:rsidRPr="001721F2">
        <w:trPr>
          <w:trHeight w:hRule="exact" w:val="497"/>
        </w:trPr>
        <w:tc>
          <w:tcPr>
            <w:tcW w:w="11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6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A. 10.</w:t>
            </w:r>
          </w:p>
        </w:tc>
        <w:tc>
          <w:tcPr>
            <w:tcW w:w="52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6" w:right="4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Výdavky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na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nákup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cenných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papierov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určených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na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predaj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alebo</w:t>
            </w:r>
            <w:r w:rsidRPr="001721F2">
              <w:rPr>
                <w:rFonts w:ascii="Arial Narrow" w:hAnsi="Arial Narrow"/>
                <w:spacing w:val="5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na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obchodovanie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(-)</w:t>
            </w:r>
          </w:p>
        </w:tc>
        <w:tc>
          <w:tcPr>
            <w:tcW w:w="13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10"/>
              <w:rPr>
                <w:rFonts w:ascii="Arial Narrow" w:eastAsia="Arial Narrow" w:hAnsi="Arial Narrow" w:cs="Arial Narrow"/>
                <w:sz w:val="14"/>
                <w:szCs w:val="14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2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10"/>
              <w:rPr>
                <w:rFonts w:ascii="Arial Narrow" w:eastAsia="Arial Narrow" w:hAnsi="Arial Narrow" w:cs="Arial Narrow"/>
                <w:sz w:val="14"/>
                <w:szCs w:val="14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28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  <w:tr w:rsidR="00A56B34" w:rsidRPr="001721F2">
        <w:trPr>
          <w:trHeight w:hRule="exact" w:val="558"/>
        </w:trPr>
        <w:tc>
          <w:tcPr>
            <w:tcW w:w="11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6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A. 11.</w:t>
            </w:r>
          </w:p>
        </w:tc>
        <w:tc>
          <w:tcPr>
            <w:tcW w:w="52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6"/>
              <w:ind w:left="17" w:right="20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Príjmy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z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uzatvorených zmlúv,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ktorých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predmetom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je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právo </w:t>
            </w:r>
            <w:r w:rsidRPr="001721F2">
              <w:rPr>
                <w:rFonts w:ascii="Arial Narrow" w:hAnsi="Arial Narrow"/>
                <w:sz w:val="21"/>
                <w:lang w:val="sk-SK"/>
              </w:rPr>
              <w:t>určené</w:t>
            </w:r>
            <w:r w:rsidRPr="001721F2">
              <w:rPr>
                <w:rFonts w:ascii="Arial Narrow" w:hAnsi="Arial Narrow"/>
                <w:spacing w:val="6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na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predaj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alebo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na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obchodovanie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(+)</w:t>
            </w:r>
          </w:p>
        </w:tc>
        <w:tc>
          <w:tcPr>
            <w:tcW w:w="13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 Narrow" w:eastAsia="Arial Narrow" w:hAnsi="Arial Narrow" w:cs="Arial Narrow"/>
                <w:sz w:val="17"/>
                <w:szCs w:val="17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2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 Narrow" w:eastAsia="Arial Narrow" w:hAnsi="Arial Narrow" w:cs="Arial Narrow"/>
                <w:sz w:val="17"/>
                <w:szCs w:val="17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28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  <w:tr w:rsidR="00A56B34" w:rsidRPr="001721F2">
        <w:trPr>
          <w:trHeight w:hRule="exact" w:val="674"/>
        </w:trPr>
        <w:tc>
          <w:tcPr>
            <w:tcW w:w="11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10"/>
              <w:rPr>
                <w:rFonts w:ascii="Arial Narrow" w:eastAsia="Arial Narrow" w:hAnsi="Arial Narrow" w:cs="Arial Narrow"/>
                <w:sz w:val="17"/>
                <w:szCs w:val="17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A. 12.</w:t>
            </w:r>
          </w:p>
        </w:tc>
        <w:tc>
          <w:tcPr>
            <w:tcW w:w="52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84"/>
              <w:ind w:left="17" w:right="4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Výdavky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z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uzatvorených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zmlúv,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ktorých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predmetom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je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právo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určené</w:t>
            </w:r>
            <w:r w:rsidRPr="001721F2">
              <w:rPr>
                <w:rFonts w:ascii="Arial Narrow" w:hAnsi="Arial Narrow"/>
                <w:spacing w:val="79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na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predaj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alebo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na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obchodovanie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(-)</w:t>
            </w:r>
          </w:p>
        </w:tc>
        <w:tc>
          <w:tcPr>
            <w:tcW w:w="13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9"/>
              <w:rPr>
                <w:rFonts w:ascii="Arial Narrow" w:eastAsia="Arial Narrow" w:hAnsi="Arial Narrow" w:cs="Arial Narrow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2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9"/>
              <w:rPr>
                <w:rFonts w:ascii="Arial Narrow" w:eastAsia="Arial Narrow" w:hAnsi="Arial Narrow" w:cs="Arial Narrow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28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  <w:tr w:rsidR="00A56B34" w:rsidRPr="001721F2">
        <w:trPr>
          <w:trHeight w:hRule="exact" w:val="809"/>
        </w:trPr>
        <w:tc>
          <w:tcPr>
            <w:tcW w:w="11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10"/>
              <w:rPr>
                <w:rFonts w:ascii="Arial Narrow" w:eastAsia="Arial Narrow" w:hAnsi="Arial Narrow" w:cs="Arial Narrow"/>
                <w:sz w:val="23"/>
                <w:szCs w:val="23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A. 13.</w:t>
            </w:r>
          </w:p>
        </w:tc>
        <w:tc>
          <w:tcPr>
            <w:tcW w:w="52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32"/>
              <w:ind w:left="16" w:right="485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Príjmy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z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úverov,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ktoré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účtovnej </w:t>
            </w:r>
            <w:r w:rsidRPr="001721F2">
              <w:rPr>
                <w:rFonts w:ascii="Arial Narrow" w:hAnsi="Arial Narrow"/>
                <w:sz w:val="21"/>
                <w:lang w:val="sk-SK"/>
              </w:rPr>
              <w:t>jednotke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poskytla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banka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alebo</w:t>
            </w:r>
            <w:r w:rsidRPr="001721F2">
              <w:rPr>
                <w:rFonts w:ascii="Arial Narrow" w:hAnsi="Arial Narrow"/>
                <w:spacing w:val="3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pobočka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zahraničnej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banky,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ak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boli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úvery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poskytnuté</w:t>
            </w:r>
          </w:p>
          <w:p w:rsidR="00A56B34" w:rsidRPr="001721F2" w:rsidRDefault="008C1DFF">
            <w:pPr>
              <w:pStyle w:val="TableParagraph"/>
              <w:spacing w:line="240" w:lineRule="exact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na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zabezpečenie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hlavného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predmetu</w:t>
            </w:r>
            <w:r w:rsidRPr="001721F2">
              <w:rPr>
                <w:rFonts w:ascii="Arial Narrow" w:hAnsi="Arial Narrow"/>
                <w:spacing w:val="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činnosti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(+)</w:t>
            </w:r>
          </w:p>
        </w:tc>
        <w:tc>
          <w:tcPr>
            <w:tcW w:w="13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6"/>
                <w:szCs w:val="16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28"/>
              <w:ind w:right="2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6"/>
                <w:szCs w:val="16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28"/>
              <w:ind w:right="28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</w:tbl>
    <w:p w:rsidR="00A56B34" w:rsidRPr="001721F2" w:rsidRDefault="00A56B34">
      <w:pPr>
        <w:jc w:val="right"/>
        <w:rPr>
          <w:rFonts w:ascii="Arial" w:eastAsia="Arial" w:hAnsi="Arial" w:cs="Arial"/>
          <w:sz w:val="17"/>
          <w:szCs w:val="17"/>
          <w:lang w:val="sk-SK"/>
        </w:rPr>
        <w:sectPr w:rsidR="00A56B34" w:rsidRPr="001721F2">
          <w:pgSz w:w="11910" w:h="16840"/>
          <w:pgMar w:top="220" w:right="1160" w:bottom="960" w:left="1180" w:header="0" w:footer="762" w:gutter="0"/>
          <w:cols w:space="708"/>
        </w:sectPr>
      </w:pPr>
    </w:p>
    <w:p w:rsidR="00A56B34" w:rsidRPr="001721F2" w:rsidRDefault="00EF41B8">
      <w:pPr>
        <w:spacing w:before="96"/>
        <w:ind w:right="2542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5560" behindDoc="0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59690</wp:posOffset>
                </wp:positionV>
                <wp:extent cx="1622425" cy="179705"/>
                <wp:effectExtent l="635" t="2540" r="5715" b="8255"/>
                <wp:wrapNone/>
                <wp:docPr id="75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2425" cy="179705"/>
                          <a:chOff x="1456" y="94"/>
                          <a:chExt cx="2555" cy="283"/>
                        </a:xfrm>
                      </wpg:grpSpPr>
                      <wpg:grpSp>
                        <wpg:cNvPr id="76" name="Group 59"/>
                        <wpg:cNvGrpSpPr>
                          <a:grpSpLocks/>
                        </wpg:cNvGrpSpPr>
                        <wpg:grpSpPr bwMode="auto">
                          <a:xfrm>
                            <a:off x="1466" y="104"/>
                            <a:ext cx="2535" cy="263"/>
                            <a:chOff x="1466" y="104"/>
                            <a:chExt cx="2535" cy="263"/>
                          </a:xfrm>
                        </wpg:grpSpPr>
                        <wps:wsp>
                          <wps:cNvPr id="77" name="Freeform 61"/>
                          <wps:cNvSpPr>
                            <a:spLocks/>
                          </wps:cNvSpPr>
                          <wps:spPr bwMode="auto">
                            <a:xfrm>
                              <a:off x="1466" y="104"/>
                              <a:ext cx="2535" cy="263"/>
                            </a:xfrm>
                            <a:custGeom>
                              <a:avLst/>
                              <a:gdLst>
                                <a:gd name="T0" fmla="+- 0 1466 1466"/>
                                <a:gd name="T1" fmla="*/ T0 w 2535"/>
                                <a:gd name="T2" fmla="+- 0 367 104"/>
                                <a:gd name="T3" fmla="*/ 367 h 263"/>
                                <a:gd name="T4" fmla="+- 0 4001 1466"/>
                                <a:gd name="T5" fmla="*/ T4 w 2535"/>
                                <a:gd name="T6" fmla="+- 0 367 104"/>
                                <a:gd name="T7" fmla="*/ 367 h 263"/>
                                <a:gd name="T8" fmla="+- 0 4001 1466"/>
                                <a:gd name="T9" fmla="*/ T8 w 2535"/>
                                <a:gd name="T10" fmla="+- 0 104 104"/>
                                <a:gd name="T11" fmla="*/ 104 h 263"/>
                                <a:gd name="T12" fmla="+- 0 1466 1466"/>
                                <a:gd name="T13" fmla="*/ T12 w 2535"/>
                                <a:gd name="T14" fmla="+- 0 104 104"/>
                                <a:gd name="T15" fmla="*/ 104 h 263"/>
                                <a:gd name="T16" fmla="+- 0 1466 1466"/>
                                <a:gd name="T17" fmla="*/ T16 w 2535"/>
                                <a:gd name="T18" fmla="+- 0 367 104"/>
                                <a:gd name="T19" fmla="*/ 36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35" h="263">
                                  <a:moveTo>
                                    <a:pt x="0" y="263"/>
                                  </a:moveTo>
                                  <a:lnTo>
                                    <a:pt x="2535" y="263"/>
                                  </a:lnTo>
                                  <a:lnTo>
                                    <a:pt x="25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Text Box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6" y="94"/>
                              <a:ext cx="2555" cy="2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before="32"/>
                                  <w:ind w:left="128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Poznámky Úč POD 3 - 01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" o:spid="_x0000_s1266" style="position:absolute;left:0;text-align:left;margin-left:72.8pt;margin-top:4.7pt;width:127.75pt;height:14.15pt;z-index:5560;mso-position-horizontal-relative:page;mso-position-vertical-relative:text" coordorigin="1456,94" coordsize="2555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">
                <v:group id="Group 59" o:spid="_x0000_s1267" style="position:absolute;left:1466;top:104;width:2535;height:263" coordorigin="1466,104" coordsize="2535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61" o:spid="_x0000_s1268" style="position:absolute;left:1466;top:104;width:2535;height:263;visibility:visible;mso-wrap-style:square;v-text-anchor:top" coordsize="2535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6n0sUA&#10;AADbAAAADwAAAGRycy9kb3ducmV2LnhtbESPQWvCQBSE70L/w/IK3nTTCqZEVymFQlGkNdGDt0f2&#10;mUSzb0N2E+O/7xaEHoeZ+YZZrgdTi55aV1lW8DKNQBDnVldcKDhkn5M3EM4ja6wtk4I7OVivnkZL&#10;TLS98Z761BciQNglqKD0vkmkdHlJBt3UNsTBO9vWoA+yLaRu8RbgppavUTSXBisOCyU29FFSfk07&#10;o+C4yeJOZt+Xbvdz3+tDyv1pO1Nq/Dy8L0B4Gvx/+NH+0griGP6+h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zqfSxQAAANsAAAAPAAAAAAAAAAAAAAAAAJgCAABkcnMv&#10;ZG93bnJldi54bWxQSwUGAAAAAAQABAD1AAAAigMAAAAA&#10;" path="m,263r2535,l2535,,,,,263xe" filled="f" strokeweight="1pt">
                    <v:path arrowok="t" o:connecttype="custom" o:connectlocs="0,367;2535,367;2535,104;0,104;0,367" o:connectangles="0,0,0,0,0"/>
                  </v:shape>
                  <v:shape id="Text Box 60" o:spid="_x0000_s1269" type="#_x0000_t202" style="position:absolute;left:1456;top:94;width:255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LEc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ODZ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EsRwgAAANsAAAAPAAAAAAAAAAAAAAAAAJgCAABkcnMvZG93&#10;bnJldi54bWxQSwUGAAAAAAQABAD1AAAAhwMAAAAA&#10;" filled="f" stroked="f">
                    <v:textbox inset="0,0,0,0">
                      <w:txbxContent>
                        <w:p w:rsidR="001721F2" w:rsidRDefault="001721F2">
                          <w:pPr>
                            <w:spacing w:before="32"/>
                            <w:ind w:left="128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Poznámky Úč POD 3 - 01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584" behindDoc="0" locked="0" layoutInCell="1" allowOverlap="1">
                <wp:simplePos x="0" y="0"/>
                <wp:positionH relativeFrom="page">
                  <wp:posOffset>821055</wp:posOffset>
                </wp:positionH>
                <wp:positionV relativeFrom="page">
                  <wp:posOffset>184785</wp:posOffset>
                </wp:positionV>
                <wp:extent cx="5925820" cy="9756140"/>
                <wp:effectExtent l="1905" t="3810" r="0" b="3175"/>
                <wp:wrapNone/>
                <wp:docPr id="7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820" cy="9756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5"/>
                              <w:gridCol w:w="5244"/>
                              <w:gridCol w:w="507"/>
                              <w:gridCol w:w="215"/>
                              <w:gridCol w:w="225"/>
                              <w:gridCol w:w="225"/>
                              <w:gridCol w:w="186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  <w:gridCol w:w="177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6886" w:type="dxa"/>
                                  <w:gridSpan w:val="3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6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6886" w:type="dxa"/>
                                  <w:gridSpan w:val="3"/>
                                  <w:vMerge/>
                                  <w:tcBorders>
                                    <w:left w:val="nil"/>
                                    <w:bottom w:val="single" w:sz="9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98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  <w:tc>
                                <w:tcPr>
                                  <w:tcW w:w="177" w:type="dxa"/>
                                  <w:vMerge/>
                                  <w:tcBorders>
                                    <w:left w:val="nil"/>
                                    <w:bottom w:val="single" w:sz="9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743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ind w:left="235" w:right="124" w:hanging="111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Označenie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28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položky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Obsah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položky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7"/>
                                    <w:ind w:left="333" w:right="57" w:hanging="273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Bežné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účtovné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2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obdobie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line="239" w:lineRule="auto"/>
                                    <w:ind w:left="80" w:right="41" w:firstLine="86"/>
                                    <w:jc w:val="both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Bezprostredne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2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predchádzajúce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2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účtovné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obdobie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41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A. 14.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9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splácanie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úverov,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ktoré účtovnej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jednotke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 w:right="390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poskytla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banka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alebo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pobočka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zahraničnej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banky,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ak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boli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úvery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5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poskytnuté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zabezpečenie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hlavného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predmetu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činnosti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738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A. 15.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6" w:right="313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Ostatné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príjmy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prevádzkových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činností,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výnimkou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tých,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ktoré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sa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uvádzajú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osobitne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v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iných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častiach prehľadu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peňažných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tokov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674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A. 16.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85" w:line="240" w:lineRule="exact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Ostatné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prevádzkové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činnosti,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výnimkou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tých,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ktoré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line="240" w:lineRule="exact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sa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uvádzajú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osobitne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v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iných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častiach prehľadu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peňažných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tokov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(-)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830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b/>
                                      <w:sz w:val="21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2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Peňažné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 toky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prevádzkovej činnosti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okrem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príjmov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6" w:right="589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výdavkov, ktoré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 sa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uvádzajú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 osobitne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v iných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častiach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4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prehľadu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peňažných tokov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(+/-),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(súčet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A. 1.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až A.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16.)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 w:eastAsia="Arial" w:hAnsi="Arial" w:cs="Arial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 w:eastAsia="Arial" w:hAnsi="Arial" w:cs="Arial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7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A. 17.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" w:line="240" w:lineRule="exact"/>
                                    <w:ind w:left="16" w:right="21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Prijaté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úroky,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výnimkou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tých,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ktoré sa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začleňujú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do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investičných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5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činností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43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43"/>
                                    <w:ind w:right="-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568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52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A. 18.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1"/>
                                    <w:ind w:left="16" w:right="245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zaplatené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úroky,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výnimkou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tých,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ktoré sa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začleňujú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do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finančných činností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53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53"/>
                                    <w:ind w:right="-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532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34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A. 19.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3"/>
                                    <w:ind w:left="17" w:right="133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dividend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iných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podielov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zisku,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výnimkou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tých,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ktoré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5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sa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začleňujú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do investičných činností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45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45"/>
                                    <w:ind w:right="-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668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A. 20.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82"/>
                                    <w:ind w:left="17" w:right="104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vyplatené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dividendy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a iné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podiely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zisku,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výnimkou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5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tých,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ktoré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začleňujú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do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finančných činností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7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7" w:right="1753" w:hanging="1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Peňažné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 toky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prevádzkovej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činnosti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(+/-)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3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(súčet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A. 1.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až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A. 20.)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54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54"/>
                                    <w:ind w:right="-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738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A. 21.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7" w:right="54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daň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príjmov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účtovnej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jednotky,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výnimkou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tých,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ktoré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7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sa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začleňujú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do investičných činností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alebo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do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finančných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činností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(-/+)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 w:eastAsia="Arial" w:hAnsi="Arial" w:cs="Arial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 w:eastAsia="Arial" w:hAnsi="Arial" w:cs="Arial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7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A. 22.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7" w:right="529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 výnimočného rozsahu alebo výskytu vzťahujúce sa na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2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prevádzkovú činnosť (+)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49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49"/>
                                    <w:ind w:right="-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7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A. 23.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7" w:right="365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Výdavky výnimočného rozsahu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alebo výskytu vzťahujúce sa na prevádzkovú činnosť (-)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05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05"/>
                                    <w:ind w:right="-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7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7"/>
                                    <w:ind w:left="64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b/>
                                      <w:i/>
                                      <w:sz w:val="21"/>
                                    </w:rPr>
                                    <w:t>A.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7" w:right="1662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Čisté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peňažné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toky z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prevádzkovej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činnosti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4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(súčet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A. 1.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až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A. 23.)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6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6"/>
                                    <w:ind w:right="-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4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Peňažné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toky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investičnej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činnosti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376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6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1.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6"/>
                                    <w:ind w:left="1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obstaranie dlhodobého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nehmotného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majetku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4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4"/>
                                    <w:ind w:right="-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5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2.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5"/>
                                    <w:ind w:left="1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obstaranie dlhodobého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hmotného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majetku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70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70"/>
                                    <w:ind w:right="-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1272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eastAsia="Arial" w:hAnsi="Arial" w:cs="Arial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3.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43" w:line="240" w:lineRule="exact"/>
                                    <w:ind w:left="17"/>
                                    <w:jc w:val="both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obstaranie dlhodobých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cenných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papierov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podielov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 w:right="131"/>
                                    <w:jc w:val="both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v iných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účtovných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jednotkách,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výnimkou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cenných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papierov,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ktoré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5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sa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považujú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peňažné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ekvivalenty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cenných papierov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určených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predaj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alebo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obchodovanie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(-)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" w:eastAsia="Arial" w:hAnsi="Arial" w:cs="Arial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" w:eastAsia="Arial" w:hAnsi="Arial" w:cs="Arial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4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0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4.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0"/>
                                    <w:ind w:left="1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predaja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dlhodobého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nehmotného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majetku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(+)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6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6"/>
                                    <w:ind w:right="-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6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5.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predaja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dlhodobého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hmotného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majetku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(+)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0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0"/>
                                    <w:ind w:right="-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1334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 w:eastAsia="Arial" w:hAnsi="Arial" w:cs="Arial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6.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74"/>
                                    <w:ind w:left="17" w:right="218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predaja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dlhodobých cenných papierov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podielov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v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iných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5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účtovných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jednotkách,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výnimkou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cenných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papierov,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ktoré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6" w:right="159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sa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považujú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peňažné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ekvivalenty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cenných papierov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určených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predaj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alebo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obchodovanie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(+)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 w:eastAsia="Arial" w:hAnsi="Arial" w:cs="Arial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 w:eastAsia="Arial" w:hAnsi="Arial" w:cs="Arial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676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7.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85"/>
                                    <w:ind w:left="16" w:right="198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dlhodobé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pôžičky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poskytnuté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účtovnou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jednotkou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inej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účtovnej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jednotke,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ktorá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je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súčasťou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konsolidovaného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celku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(-)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736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8.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7" w:right="312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splácania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dlhodobých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pôžičiek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poskytnutých účtovnou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5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jednotkou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inej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účtovnej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jednotke,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ktorá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je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súčasťou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4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konsolidovaného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celku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270" type="#_x0000_t202" style="position:absolute;left:0;text-align:left;margin-left:64.65pt;margin-top:14.55pt;width:466.6pt;height:768.2pt;z-index: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5"/>
                        <w:gridCol w:w="5244"/>
                        <w:gridCol w:w="507"/>
                        <w:gridCol w:w="215"/>
                        <w:gridCol w:w="225"/>
                        <w:gridCol w:w="225"/>
                        <w:gridCol w:w="186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  <w:gridCol w:w="177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6886" w:type="dxa"/>
                            <w:gridSpan w:val="3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6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7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288"/>
                        </w:trPr>
                        <w:tc>
                          <w:tcPr>
                            <w:tcW w:w="6886" w:type="dxa"/>
                            <w:gridSpan w:val="3"/>
                            <w:vMerge/>
                            <w:tcBorders>
                              <w:left w:val="nil"/>
                              <w:bottom w:val="single" w:sz="9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98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  <w:tc>
                          <w:tcPr>
                            <w:tcW w:w="177" w:type="dxa"/>
                            <w:vMerge/>
                            <w:tcBorders>
                              <w:left w:val="nil"/>
                              <w:bottom w:val="single" w:sz="9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743"/>
                        </w:trPr>
                        <w:tc>
                          <w:tcPr>
                            <w:tcW w:w="1135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ind w:left="235" w:right="124" w:hanging="111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Označenie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2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položky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jc w:val="center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Obsah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položky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7"/>
                              <w:ind w:left="333" w:right="57" w:hanging="273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Bežné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účtovné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2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obdobie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line="239" w:lineRule="auto"/>
                              <w:ind w:left="80" w:right="41" w:firstLine="86"/>
                              <w:jc w:val="both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Bezprostredne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2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predchádzajúce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2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účtovné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obdobie</w:t>
                            </w:r>
                          </w:p>
                        </w:tc>
                      </w:tr>
                      <w:tr w:rsidR="001721F2">
                        <w:trPr>
                          <w:trHeight w:hRule="exact" w:val="1008"/>
                        </w:trPr>
                        <w:tc>
                          <w:tcPr>
                            <w:tcW w:w="1135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41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A. 14.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9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splácanie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úverov,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ktoré účtovnej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jednotke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17" w:right="390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poskytla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banka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alebo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pobočka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zahraničnej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banky,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ak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boli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úvery</w:t>
                            </w:r>
                            <w:r>
                              <w:rPr>
                                <w:rFonts w:ascii="Arial Narrow" w:hAnsi="Arial Narrow"/>
                                <w:spacing w:val="5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poskytnuté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zabezpečenie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hlavného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predmetu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činnosti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738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A. 15.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6" w:right="313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Ostatné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príjmy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prevádzkových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činností,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výnimkou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tých,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ktoré</w:t>
                            </w:r>
                            <w:r>
                              <w:rPr>
                                <w:rFonts w:ascii="Arial Narrow" w:hAnsi="Arial Narrow"/>
                                <w:spacing w:val="6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sa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uvádzajú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osobitne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v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iných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častiach prehľadu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peňažných</w:t>
                            </w:r>
                            <w:r>
                              <w:rPr>
                                <w:rFonts w:ascii="Arial Narrow" w:hAnsi="Arial Narrow"/>
                                <w:spacing w:val="6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tokov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674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0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A. 16.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85" w:line="240" w:lineRule="exact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Ostatné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prevádzkové</w:t>
                            </w:r>
                            <w:r>
                              <w:rPr>
                                <w:rFonts w:ascii="Arial Narrow" w:hAnsi="Arial Narrow"/>
                                <w:spacing w:val="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činnosti,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výnimkou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tých,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ktoré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spacing w:line="240" w:lineRule="exact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sa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uvádzajú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osobitne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v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iných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častiach prehľadu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peňažných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tokov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(-)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830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sz w:val="21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2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Peňažné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 toky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prevádzkovej činnosti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okrem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príjmov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16" w:right="589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a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výdavkov, ktoré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 sa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uvádzajú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 osobitne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v iných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častiach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4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prehľadu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peňažných tokov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(+/-),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(súčet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A. 1.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až A.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16.)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2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2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7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A. 17.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" w:line="240" w:lineRule="exact"/>
                              <w:ind w:left="16" w:right="21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Prijaté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úroky,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výnimkou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tých,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ktoré sa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začleňujú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do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investičných</w:t>
                            </w:r>
                            <w:r>
                              <w:rPr>
                                <w:rFonts w:ascii="Arial Narrow" w:hAnsi="Arial Narrow"/>
                                <w:spacing w:val="5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činností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43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43"/>
                              <w:ind w:right="-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568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52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A. 18.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1"/>
                              <w:ind w:left="16" w:right="245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zaplatené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úroky,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s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výnimkou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tých,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ktoré sa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začleňujú</w:t>
                            </w:r>
                            <w:r>
                              <w:rPr>
                                <w:rFonts w:ascii="Arial Narrow" w:hAnsi="Arial Narrow"/>
                                <w:spacing w:val="6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do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finančných činností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53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53"/>
                              <w:ind w:right="-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532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34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A. 19.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3"/>
                              <w:ind w:left="17" w:right="133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dividend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iných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podielov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zisku,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výnimkou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tých,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ktoré</w:t>
                            </w:r>
                            <w:r>
                              <w:rPr>
                                <w:rFonts w:ascii="Arial Narrow" w:hAnsi="Arial Narrow"/>
                                <w:spacing w:val="5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sa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začleňujú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do investičných činností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45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45"/>
                              <w:ind w:right="-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668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A. 20.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82"/>
                              <w:ind w:left="17" w:right="104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vyplatené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dividendy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a iné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podiely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zisku,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výnimkou</w:t>
                            </w:r>
                            <w:r>
                              <w:rPr>
                                <w:rFonts w:ascii="Arial Narrow" w:hAnsi="Arial Narrow"/>
                                <w:spacing w:val="5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tých,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ktoré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začleňujú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do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finančných činností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7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7" w:right="1753" w:hanging="1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Peňažné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 toky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prevádzkovej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činnosti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(+/-)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3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(súčet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A. 1.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až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A. 20.)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54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54"/>
                              <w:ind w:right="-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738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A. 21.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7" w:right="54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daň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príjmov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účtovnej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jednotky,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výnimkou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tých,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ktoré</w:t>
                            </w:r>
                            <w:r>
                              <w:rPr>
                                <w:rFonts w:ascii="Arial Narrow" w:hAnsi="Arial Narrow"/>
                                <w:spacing w:val="7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sa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začleňujú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do investičných činností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alebo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do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finančných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činností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1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(-/+)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"/>
                              <w:rPr>
                                <w:rFonts w:ascii="Arial" w:eastAsia="Arial" w:hAnsi="Arial" w:cs="Arial"/>
                                <w:sz w:val="23"/>
                                <w:szCs w:val="23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"/>
                              <w:rPr>
                                <w:rFonts w:ascii="Arial" w:eastAsia="Arial" w:hAnsi="Arial" w:cs="Arial"/>
                                <w:sz w:val="23"/>
                                <w:szCs w:val="23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7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A. 22.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7" w:right="529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 výnimočného rozsahu alebo výskytu vzťahujúce sa na</w:t>
                            </w:r>
                            <w:r>
                              <w:rPr>
                                <w:rFonts w:ascii="Arial Narrow" w:hAnsi="Arial Narrow"/>
                                <w:spacing w:val="2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prevádzkovú činnosť (+)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49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49"/>
                              <w:ind w:right="-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7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A. 23.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7" w:right="365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Výdavky výnimočného rozsahu</w:t>
                            </w:r>
                            <w:r>
                              <w:rPr>
                                <w:rFonts w:ascii="Arial Narrow" w:hAnsi="Arial Narrow"/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alebo výskytu vzťahujúce sa na prevádzkovú činnosť (-)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05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05"/>
                              <w:ind w:right="-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7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7"/>
                              <w:ind w:left="64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i/>
                                <w:sz w:val="21"/>
                              </w:rPr>
                              <w:t>A.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7" w:right="1662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Čisté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peňažné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toky z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prevádzkovej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činnosti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4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(súčet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A. 1.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až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A. 23.)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6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6"/>
                              <w:ind w:right="-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4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Peňažné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toky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investičnej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činnosti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376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6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1.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6"/>
                              <w:ind w:left="1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obstaranie dlhodobého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nehmotného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majetku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4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4"/>
                              <w:ind w:right="-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74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5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2.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5"/>
                              <w:ind w:left="1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obstaranie dlhodobého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hmotného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majetku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70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70"/>
                              <w:ind w:right="-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1272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0"/>
                              <w:rPr>
                                <w:rFonts w:ascii="Arial" w:eastAsia="Arial" w:hAnsi="Arial" w:cs="Arial"/>
                                <w:sz w:val="23"/>
                                <w:szCs w:val="23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3.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43" w:line="240" w:lineRule="exact"/>
                              <w:ind w:left="17"/>
                              <w:jc w:val="both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obstaranie dlhodobých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cenných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papierov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podielov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17" w:right="131"/>
                              <w:jc w:val="both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v iných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účtovných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jednotkách,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s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výnimkou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cenných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papierov,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ktoré</w:t>
                            </w:r>
                            <w:r>
                              <w:rPr>
                                <w:rFonts w:ascii="Arial Narrow" w:hAnsi="Arial Narrow"/>
                                <w:spacing w:val="5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sa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považujú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za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peňažné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ekvivalenty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cenných papierov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určených</w:t>
                            </w:r>
                            <w:r>
                              <w:rPr>
                                <w:rFonts w:ascii="Arial Narrow" w:hAnsi="Arial Narrow"/>
                                <w:spacing w:val="6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predaj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alebo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obchodovanie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(-)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1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1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4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0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4.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0"/>
                              <w:ind w:left="1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predaja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dlhodobého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nehmotného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majetku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(+)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6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6"/>
                              <w:ind w:right="-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6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5.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predaja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dlhodobého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hmotného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majetku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(+)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0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0"/>
                              <w:ind w:right="-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1334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6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6.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74"/>
                              <w:ind w:left="17" w:right="218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predaja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dlhodobých cenných papierov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podielov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v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iných</w:t>
                            </w:r>
                            <w:r>
                              <w:rPr>
                                <w:rFonts w:ascii="Arial Narrow" w:hAnsi="Arial Narrow"/>
                                <w:spacing w:val="5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účtovných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jednotkách,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s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výnimkou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cenných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papierov,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ktoré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16" w:right="159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sa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považujú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za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peňažné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ekvivalenty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cenných papierov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určených</w:t>
                            </w:r>
                            <w:r>
                              <w:rPr>
                                <w:rFonts w:ascii="Arial Narrow" w:hAnsi="Arial Narrow"/>
                                <w:spacing w:val="6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predaj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alebo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obchodovanie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(+)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9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9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676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0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7.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85"/>
                              <w:ind w:left="16" w:right="198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dlhodobé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pôžičky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poskytnuté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účtovnou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jednotkou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inej</w:t>
                            </w:r>
                            <w:r>
                              <w:rPr>
                                <w:rFonts w:ascii="Arial Narrow" w:hAnsi="Arial Narrow"/>
                                <w:spacing w:val="6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účtovnej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jednotke,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ktorá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je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súčasťou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konsolidovaného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celku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(-)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736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8.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7" w:right="312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splácania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dlhodobých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pôžičiek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poskytnutých účtovnou</w:t>
                            </w:r>
                            <w:r>
                              <w:rPr>
                                <w:rFonts w:ascii="Arial Narrow" w:hAnsi="Arial Narrow"/>
                                <w:spacing w:val="5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jednotkou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inej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účtovnej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jednotke,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ktorá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je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súčasťou</w:t>
                            </w:r>
                            <w:r>
                              <w:rPr>
                                <w:rFonts w:ascii="Arial Narrow" w:hAnsi="Arial Narrow"/>
                                <w:spacing w:val="4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konsolidovaného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celku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9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9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 anchory="page"/>
              </v:shape>
            </w:pict>
          </mc:Fallback>
        </mc:AlternateContent>
      </w:r>
      <w:r w:rsidR="008C1DFF" w:rsidRPr="001721F2">
        <w:rPr>
          <w:rFonts w:ascii="Arial" w:hAnsi="Arial"/>
          <w:w w:val="95"/>
          <w:sz w:val="20"/>
          <w:lang w:val="sk-SK"/>
        </w:rPr>
        <w:t>DIČ</w:t>
      </w:r>
    </w:p>
    <w:p w:rsidR="00A56B34" w:rsidRPr="001721F2" w:rsidRDefault="008C1DFF">
      <w:pPr>
        <w:spacing w:before="42"/>
        <w:ind w:right="2529"/>
        <w:jc w:val="right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jc w:val="right"/>
        <w:rPr>
          <w:rFonts w:ascii="Arial" w:eastAsia="Arial" w:hAnsi="Arial" w:cs="Arial"/>
          <w:sz w:val="20"/>
          <w:szCs w:val="20"/>
          <w:lang w:val="sk-SK"/>
        </w:rPr>
        <w:sectPr w:rsidR="00A56B34" w:rsidRPr="001721F2">
          <w:footerReference w:type="default" r:id="rId16"/>
          <w:pgSz w:w="11910" w:h="16840"/>
          <w:pgMar w:top="220" w:right="1200" w:bottom="960" w:left="1200" w:header="0" w:footer="762" w:gutter="0"/>
          <w:pgNumType w:start="40"/>
          <w:cols w:space="708"/>
        </w:sectPr>
      </w:pPr>
    </w:p>
    <w:p w:rsidR="00A56B34" w:rsidRPr="001721F2" w:rsidRDefault="00EF41B8">
      <w:pPr>
        <w:spacing w:before="88"/>
        <w:ind w:right="2542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5632" behindDoc="0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59055</wp:posOffset>
                </wp:positionV>
                <wp:extent cx="1622425" cy="179705"/>
                <wp:effectExtent l="635" t="1905" r="5715" b="8890"/>
                <wp:wrapNone/>
                <wp:docPr id="70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2425" cy="179705"/>
                          <a:chOff x="1456" y="93"/>
                          <a:chExt cx="2555" cy="283"/>
                        </a:xfrm>
                      </wpg:grpSpPr>
                      <wpg:grpSp>
                        <wpg:cNvPr id="71" name="Group 54"/>
                        <wpg:cNvGrpSpPr>
                          <a:grpSpLocks/>
                        </wpg:cNvGrpSpPr>
                        <wpg:grpSpPr bwMode="auto">
                          <a:xfrm>
                            <a:off x="1466" y="103"/>
                            <a:ext cx="2535" cy="263"/>
                            <a:chOff x="1466" y="103"/>
                            <a:chExt cx="2535" cy="263"/>
                          </a:xfrm>
                        </wpg:grpSpPr>
                        <wps:wsp>
                          <wps:cNvPr id="72" name="Freeform 56"/>
                          <wps:cNvSpPr>
                            <a:spLocks/>
                          </wps:cNvSpPr>
                          <wps:spPr bwMode="auto">
                            <a:xfrm>
                              <a:off x="1466" y="103"/>
                              <a:ext cx="2535" cy="263"/>
                            </a:xfrm>
                            <a:custGeom>
                              <a:avLst/>
                              <a:gdLst>
                                <a:gd name="T0" fmla="+- 0 1466 1466"/>
                                <a:gd name="T1" fmla="*/ T0 w 2535"/>
                                <a:gd name="T2" fmla="+- 0 366 103"/>
                                <a:gd name="T3" fmla="*/ 366 h 263"/>
                                <a:gd name="T4" fmla="+- 0 4001 1466"/>
                                <a:gd name="T5" fmla="*/ T4 w 2535"/>
                                <a:gd name="T6" fmla="+- 0 366 103"/>
                                <a:gd name="T7" fmla="*/ 366 h 263"/>
                                <a:gd name="T8" fmla="+- 0 4001 1466"/>
                                <a:gd name="T9" fmla="*/ T8 w 2535"/>
                                <a:gd name="T10" fmla="+- 0 103 103"/>
                                <a:gd name="T11" fmla="*/ 103 h 263"/>
                                <a:gd name="T12" fmla="+- 0 1466 1466"/>
                                <a:gd name="T13" fmla="*/ T12 w 2535"/>
                                <a:gd name="T14" fmla="+- 0 103 103"/>
                                <a:gd name="T15" fmla="*/ 103 h 263"/>
                                <a:gd name="T16" fmla="+- 0 1466 1466"/>
                                <a:gd name="T17" fmla="*/ T16 w 2535"/>
                                <a:gd name="T18" fmla="+- 0 366 103"/>
                                <a:gd name="T19" fmla="*/ 36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35" h="263">
                                  <a:moveTo>
                                    <a:pt x="0" y="263"/>
                                  </a:moveTo>
                                  <a:lnTo>
                                    <a:pt x="2535" y="263"/>
                                  </a:lnTo>
                                  <a:lnTo>
                                    <a:pt x="25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6" y="93"/>
                              <a:ext cx="2555" cy="2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before="32"/>
                                  <w:ind w:left="128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Poznámky Úč POD 3 - 01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271" style="position:absolute;left:0;text-align:left;margin-left:72.8pt;margin-top:4.65pt;width:127.75pt;height:14.15pt;z-index:5632;mso-position-horizontal-relative:page;mso-position-vertical-relative:text" coordorigin="1456,93" coordsize="2555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">
                <v:group id="Group 54" o:spid="_x0000_s1272" style="position:absolute;left:1466;top:103;width:2535;height:263" coordorigin="1466,103" coordsize="2535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56" o:spid="_x0000_s1273" style="position:absolute;left:1466;top:103;width:2535;height:263;visibility:visible;mso-wrap-style:square;v-text-anchor:top" coordsize="2535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kESsUA&#10;AADbAAAADwAAAGRycy9kb3ducmV2LnhtbESPQWvCQBSE7wX/w/IK3uqmFmqJrlIEQSpFTezB2yP7&#10;TGKzb0N2E+O/dwXB4zAz3zCzRW8q0VHjSssK3kcRCOLM6pJzBYd09fYFwnlkjZVlUnAlB4v54GWG&#10;sbYX3lOX+FwECLsYFRTe17GULivIoBvZmjh4J9sY9EE2udQNXgLcVHIcRZ/SYMlhocCalgVl/0lr&#10;FPz9pJNWpttz+7u77vUh4e64+VBq+Np/T0F46v0z/GivtYLJGO5fwg+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uQRKxQAAANsAAAAPAAAAAAAAAAAAAAAAAJgCAABkcnMv&#10;ZG93bnJldi54bWxQSwUGAAAAAAQABAD1AAAAigMAAAAA&#10;" path="m,263r2535,l2535,,,,,263xe" filled="f" strokeweight="1pt">
                    <v:path arrowok="t" o:connecttype="custom" o:connectlocs="0,366;2535,366;2535,103;0,103;0,366" o:connectangles="0,0,0,0,0"/>
                  </v:shape>
                  <v:shape id="Text Box 55" o:spid="_x0000_s1274" type="#_x0000_t202" style="position:absolute;left:1456;top:93;width:255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ZYM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NNlgxQAAANsAAAAPAAAAAAAAAAAAAAAAAJgCAABkcnMv&#10;ZG93bnJldi54bWxQSwUGAAAAAAQABAD1AAAAigMAAAAA&#10;" filled="f" stroked="f">
                    <v:textbox inset="0,0,0,0">
                      <w:txbxContent>
                        <w:p w:rsidR="001721F2" w:rsidRDefault="001721F2">
                          <w:pPr>
                            <w:spacing w:before="32"/>
                            <w:ind w:left="128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Poznámky Úč POD 3 - 01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656" behindDoc="0" locked="0" layoutInCell="1" allowOverlap="1">
                <wp:simplePos x="0" y="0"/>
                <wp:positionH relativeFrom="page">
                  <wp:posOffset>821055</wp:posOffset>
                </wp:positionH>
                <wp:positionV relativeFrom="page">
                  <wp:posOffset>184785</wp:posOffset>
                </wp:positionV>
                <wp:extent cx="5925820" cy="9505315"/>
                <wp:effectExtent l="1905" t="3810" r="0" b="0"/>
                <wp:wrapNone/>
                <wp:docPr id="69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820" cy="9505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5"/>
                              <w:gridCol w:w="5244"/>
                              <w:gridCol w:w="507"/>
                              <w:gridCol w:w="215"/>
                              <w:gridCol w:w="225"/>
                              <w:gridCol w:w="225"/>
                              <w:gridCol w:w="186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  <w:gridCol w:w="177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6886" w:type="dxa"/>
                                  <w:gridSpan w:val="3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6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6886" w:type="dxa"/>
                                  <w:gridSpan w:val="3"/>
                                  <w:vMerge/>
                                  <w:tcBorders>
                                    <w:left w:val="nil"/>
                                    <w:bottom w:val="single" w:sz="9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98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  <w:tc>
                                <w:tcPr>
                                  <w:tcW w:w="177" w:type="dxa"/>
                                  <w:vMerge/>
                                  <w:tcBorders>
                                    <w:left w:val="nil"/>
                                    <w:bottom w:val="single" w:sz="9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743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ind w:left="235" w:right="124" w:hanging="111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Označenie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28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položky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Obsah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položky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7"/>
                                    <w:ind w:left="333" w:right="57" w:hanging="273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Bežné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účtovné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2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obdobie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line="239" w:lineRule="auto"/>
                                    <w:ind w:left="80" w:right="41" w:firstLine="86"/>
                                    <w:jc w:val="both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Bezprostredne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2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predchádzajúce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2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účtovné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obdobie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752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 w:eastAsia="Arial" w:hAnsi="Arial" w:cs="Arial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9.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2"/>
                                    <w:ind w:left="16" w:right="25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dlhodobé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pôžičky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poskytnuté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účtovnou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jednotkou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tretím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osobám, s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výnimkou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dlhodobých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pôžičiek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poskytnutých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účtovnej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5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jednotke,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ktorá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je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súčasťou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konsolidovaného celku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 w:eastAsia="Arial" w:hAnsi="Arial" w:cs="Arial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4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 w:eastAsia="Arial" w:hAnsi="Arial" w:cs="Arial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1006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41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10.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9"/>
                                    <w:ind w:left="16" w:right="44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splácania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pôžičiek poskytnutých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účtovnou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jednotkou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tretím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osobám,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výnimkou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pôžičiek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poskytnutých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účtovnej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jednotke,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ktorá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je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súčasťou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konsolidovaného celku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(+)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4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7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11.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6" w:right="1202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Prijaté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úroky,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výnimkou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tých,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ktoré sa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začleňujú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do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3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prevádzkových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činností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36"/>
                                    <w:ind w:right="4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36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676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12.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85"/>
                                    <w:ind w:left="17" w:right="133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dividend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iných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podielov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zisku,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výnimkou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tých,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ktoré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5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sa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začleňujú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do prevádzkových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činností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4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809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13.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1"/>
                                    <w:ind w:left="17" w:right="159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súvisiace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derivátmi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výnimkou,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ak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určené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predaj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5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alebo na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obchodovanie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alebo,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ak sa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tieto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považujú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peňažné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toky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finančnej činnosti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 w:eastAsia="Arial" w:hAnsi="Arial" w:cs="Arial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4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 w:eastAsia="Arial" w:hAnsi="Arial" w:cs="Arial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853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14.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3"/>
                                    <w:ind w:left="17" w:right="322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súvisiace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derivátmi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výnimkou,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ak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sú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určené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predaj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alebo na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obchodovanie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alebo,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ak sa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tieto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považujú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peňažné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toky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finančnej činnosti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26"/>
                                    <w:ind w:right="4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26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613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74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15.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4"/>
                                    <w:ind w:left="17" w:right="560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daň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príjmov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účtovnej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jednotky,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ak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je ich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možné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5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začleniť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do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investičných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činností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(-)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4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7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16.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" w:line="240" w:lineRule="exact"/>
                                    <w:ind w:left="17" w:right="769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Príjmy výnimočného rozsahu alebo výskytu vzťahujúce sa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investičnú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činnosť (+)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3"/>
                                    <w:ind w:right="4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3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7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17.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7" w:right="60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Výdavky výnimočného rozsahu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alebo výskytu vzťahujúce sa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investičnú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činnosť (-)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38"/>
                                    <w:ind w:right="4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38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6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18.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Ostatné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príjmy vzťahujúce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investičnú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činnosť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6"/>
                                    <w:ind w:right="4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6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4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19.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Ostatné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vzťahujúce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investičnú činnosť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5"/>
                                    <w:ind w:right="4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5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8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7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b/>
                                      <w:i/>
                                      <w:sz w:val="21"/>
                                    </w:rPr>
                                    <w:t>B.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64" w:right="1863" w:hanging="48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Čisté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peňažné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toky z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investičnej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činnosti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3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(súčet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 až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B. 19.)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01"/>
                                    <w:ind w:right="4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01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4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0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Peňažné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toky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finančnej činnosti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497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i/>
                                      <w:sz w:val="21"/>
                                    </w:rPr>
                                    <w:t>C. 1.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" w:line="240" w:lineRule="exact"/>
                                    <w:ind w:left="17" w:right="1872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>Peňažné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>toky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 xml:space="preserve"> vznikajúce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 xml:space="preserve"> vo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 xml:space="preserve"> vlastnom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>imaní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3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>(súčet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 xml:space="preserve">C. 1.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>až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 xml:space="preserve"> C. 1.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>8.)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9"/>
                                    <w:ind w:right="4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9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6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1. 1.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upísaných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akcií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obchodných podielov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(+)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1"/>
                                    <w:ind w:right="4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1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674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1. 2.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84"/>
                                    <w:ind w:left="16" w:right="340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Príjmy 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ďalších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vkladov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do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vlastného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imania spoločníkmi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alebo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5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fyzickou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osobou,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ak je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účtovnou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jednotkou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4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6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1. 3.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Prijaté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peňažné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dary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0"/>
                                    <w:ind w:right="4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0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4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0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1. 4.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0"/>
                                    <w:ind w:left="1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úhrady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straty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spoločníkmi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5"/>
                                    <w:ind w:right="4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5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614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75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1. 5.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4"/>
                                    <w:ind w:left="17" w:right="419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obstaranie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alebo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spätné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odkúpenie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vlastných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akcií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vlastných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obchodných podielov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(-)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4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7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1. 6.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7" w:right="64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spojené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znížením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fondov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vytvorených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účtovnou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jednotkou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(-)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44"/>
                                    <w:ind w:right="4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44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674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1. 7.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85"/>
                                    <w:ind w:left="17" w:right="42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vyplatenie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podielu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vlastnom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imaní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spoločníkom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alebo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fyzickou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osobou,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ktorá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je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účtovnou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jednotkou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4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8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1. 8.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7" w:right="303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ďalších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dôvodov,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ktoré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súvisia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so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znížením vlastného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imania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38"/>
                                    <w:ind w:right="4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38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737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i/>
                                      <w:sz w:val="21"/>
                                    </w:rPr>
                                    <w:t>C. 2.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7" w:right="26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>Peňažné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>toky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 xml:space="preserve"> vznikajúce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 xml:space="preserve"> z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>dlhodobých záväzkov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 xml:space="preserve"> a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>krátkodobých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4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>záväzkov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 xml:space="preserve"> z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>finančnej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>činnosti,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>(súčet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 xml:space="preserve">C. 2.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>až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 xml:space="preserve"> C. 2.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>9.)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4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6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2. 1.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emisie dlhových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cenných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papierov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8"/>
                                    <w:ind w:right="4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8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4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2. 2.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úhradu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záväzkov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dlhových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cenných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papierov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6"/>
                                    <w:ind w:right="4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6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275" type="#_x0000_t202" style="position:absolute;left:0;text-align:left;margin-left:64.65pt;margin-top:14.55pt;width:466.6pt;height:748.45pt;z-index:5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rVmsgIAALU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5"/>
                        <w:gridCol w:w="5244"/>
                        <w:gridCol w:w="507"/>
                        <w:gridCol w:w="215"/>
                        <w:gridCol w:w="225"/>
                        <w:gridCol w:w="225"/>
                        <w:gridCol w:w="186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  <w:gridCol w:w="177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6886" w:type="dxa"/>
                            <w:gridSpan w:val="3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6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7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288"/>
                        </w:trPr>
                        <w:tc>
                          <w:tcPr>
                            <w:tcW w:w="6886" w:type="dxa"/>
                            <w:gridSpan w:val="3"/>
                            <w:vMerge/>
                            <w:tcBorders>
                              <w:left w:val="nil"/>
                              <w:bottom w:val="single" w:sz="9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98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  <w:tc>
                          <w:tcPr>
                            <w:tcW w:w="177" w:type="dxa"/>
                            <w:vMerge/>
                            <w:tcBorders>
                              <w:left w:val="nil"/>
                              <w:bottom w:val="single" w:sz="9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743"/>
                        </w:trPr>
                        <w:tc>
                          <w:tcPr>
                            <w:tcW w:w="1135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ind w:left="235" w:right="124" w:hanging="111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Označenie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2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položky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jc w:val="center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Obsah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položky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7"/>
                              <w:ind w:left="333" w:right="57" w:hanging="273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Bežné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účtovné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2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obdobie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line="239" w:lineRule="auto"/>
                              <w:ind w:left="80" w:right="41" w:firstLine="86"/>
                              <w:jc w:val="both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Bezprostredne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2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predchádzajúce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2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účtovné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obdobie</w:t>
                            </w:r>
                          </w:p>
                        </w:tc>
                      </w:tr>
                      <w:tr w:rsidR="001721F2">
                        <w:trPr>
                          <w:trHeight w:hRule="exact" w:val="752"/>
                        </w:trPr>
                        <w:tc>
                          <w:tcPr>
                            <w:tcW w:w="1135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2"/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9.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2"/>
                              <w:ind w:left="16" w:right="25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dlhodobé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pôžičky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poskytnuté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účtovnou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jednotkou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tretím</w:t>
                            </w:r>
                            <w:r>
                              <w:rPr>
                                <w:rFonts w:ascii="Arial Narrow" w:hAnsi="Arial Narrow"/>
                                <w:spacing w:val="6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osobám, s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výnimkou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dlhodobých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pôžičiek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poskytnutých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účtovnej</w:t>
                            </w:r>
                            <w:r>
                              <w:rPr>
                                <w:rFonts w:ascii="Arial Narrow" w:hAnsi="Arial Narrow"/>
                                <w:spacing w:val="5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jednotke,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ktorá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je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súčasťou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konsolidovaného celku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9"/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4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9"/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1006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41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10.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9"/>
                              <w:ind w:left="16" w:right="44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splácania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pôžičiek poskytnutých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účtovnou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jednotkou</w:t>
                            </w:r>
                            <w:r>
                              <w:rPr>
                                <w:rFonts w:ascii="Arial Narrow" w:hAnsi="Arial Narrow"/>
                                <w:spacing w:val="6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tretím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osobám,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s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výnimkou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pôžičiek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poskytnutých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účtovnej</w:t>
                            </w:r>
                            <w:r>
                              <w:rPr>
                                <w:rFonts w:ascii="Arial Narrow" w:hAnsi="Arial Narrow"/>
                                <w:spacing w:val="6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jednotke,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ktorá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je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súčasťou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konsolidovaného celku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(+)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4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7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11.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6" w:right="1202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Prijaté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úroky,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výnimkou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tých,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ktoré sa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začleňujú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do</w:t>
                            </w:r>
                            <w:r>
                              <w:rPr>
                                <w:rFonts w:ascii="Arial Narrow" w:hAnsi="Arial Narrow"/>
                                <w:spacing w:val="3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prevádzkových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činností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36"/>
                              <w:ind w:right="4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36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676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0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12.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85"/>
                              <w:ind w:left="17" w:right="133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dividend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iných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podielov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zisku,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výnimkou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tých,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ktoré</w:t>
                            </w:r>
                            <w:r>
                              <w:rPr>
                                <w:rFonts w:ascii="Arial Narrow" w:hAnsi="Arial Narrow"/>
                                <w:spacing w:val="5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sa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začleňujú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do prevádzkových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činností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4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809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23"/>
                                <w:szCs w:val="23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13.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1"/>
                              <w:ind w:left="17" w:right="159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súvisiace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derivátmi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výnimkou,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ak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určené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predaj</w:t>
                            </w:r>
                            <w:r>
                              <w:rPr>
                                <w:rFonts w:ascii="Arial Narrow" w:hAnsi="Arial Narrow"/>
                                <w:spacing w:val="5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alebo na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obchodovanie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alebo,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ak sa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tieto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považujú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peňažné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toky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finančnej činnosti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4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853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14.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3"/>
                              <w:ind w:left="17" w:right="322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súvisiace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derivátmi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s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výnimkou,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ak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sú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určené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predaj</w:t>
                            </w:r>
                            <w:r>
                              <w:rPr>
                                <w:rFonts w:ascii="Arial Narrow" w:hAnsi="Arial Narrow"/>
                                <w:spacing w:val="6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alebo na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obchodovanie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alebo,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ak sa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tieto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považujú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peňažné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toky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finančnej činnosti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26"/>
                              <w:ind w:right="4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26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613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74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15.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4"/>
                              <w:ind w:left="17" w:right="560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daň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príjmov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účtovnej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jednotky,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ak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je ich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možné</w:t>
                            </w:r>
                            <w:r>
                              <w:rPr>
                                <w:rFonts w:ascii="Arial Narrow" w:hAnsi="Arial Narrow"/>
                                <w:spacing w:val="5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začleniť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do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investičných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činností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(-)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4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7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16.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" w:line="240" w:lineRule="exact"/>
                              <w:ind w:left="17" w:right="769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Príjmy výnimočného rozsahu alebo výskytu vzťahujúce sa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investičnú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činnosť (+)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3"/>
                              <w:ind w:right="4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3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7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17.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7" w:right="60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Výdavky výnimočného rozsahu</w:t>
                            </w:r>
                            <w:r>
                              <w:rPr>
                                <w:rFonts w:ascii="Arial Narrow" w:hAnsi="Arial Narrow"/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alebo výskytu vzťahujúce sa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investičnú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činnosť (-)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38"/>
                              <w:ind w:right="4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38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6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18.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Ostatné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príjmy vzťahujúce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sa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na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investičnú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činnosť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6"/>
                              <w:ind w:right="4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6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4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19.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Ostatné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vzťahujúce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sa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investičnú činnosť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5"/>
                              <w:ind w:right="4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5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8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7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i/>
                                <w:sz w:val="21"/>
                              </w:rPr>
                              <w:t>B.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64" w:right="1863" w:hanging="48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Čisté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peňažné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toky z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investičnej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činnosti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3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(súčet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B.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1.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 až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B. 19.)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01"/>
                              <w:ind w:right="4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01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4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0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Peňažné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toky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finančnej činnosti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497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i/>
                                <w:sz w:val="21"/>
                              </w:rPr>
                              <w:t>C. 1.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" w:line="240" w:lineRule="exact"/>
                              <w:ind w:left="17" w:right="1872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>Peňažné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>toky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 xml:space="preserve"> vznikajúce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 xml:space="preserve"> vo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 xml:space="preserve"> vlastnom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>imaní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3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>(súčet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 xml:space="preserve">C. 1.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>1.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>až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 xml:space="preserve"> C. 1.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>8.)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9"/>
                              <w:ind w:right="4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9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6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1. 1.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upísaných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akcií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obchodných podielov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(+)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1"/>
                              <w:ind w:right="4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1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674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0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1. 2.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84"/>
                              <w:ind w:left="16" w:right="340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Príjmy 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ďalších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vkladov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do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vlastného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imania spoločníkmi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alebo</w:t>
                            </w:r>
                            <w:r>
                              <w:rPr>
                                <w:rFonts w:ascii="Arial Narrow" w:hAnsi="Arial Narrow"/>
                                <w:spacing w:val="5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fyzickou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osobou,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ak je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účtovnou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jednotkou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4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6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1. 3.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Prijaté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peňažné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dary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0"/>
                              <w:ind w:right="4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0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4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0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1. 4.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0"/>
                              <w:ind w:left="1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úhrady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straty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spoločníkmi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5"/>
                              <w:ind w:right="4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5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614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75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1. 5.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4"/>
                              <w:ind w:left="17" w:right="419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obstaranie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alebo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spätné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odkúpenie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vlastných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akcií</w:t>
                            </w:r>
                            <w:r>
                              <w:rPr>
                                <w:rFonts w:ascii="Arial Narrow" w:hAnsi="Arial Narrow"/>
                                <w:spacing w:val="6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vlastných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obchodných podielov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(-)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9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4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9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7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1. 6.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7" w:right="64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spojené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znížením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fondov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vytvorených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účtovnou</w:t>
                            </w:r>
                            <w:r>
                              <w:rPr>
                                <w:rFonts w:ascii="Arial Narrow" w:hAnsi="Arial Narrow"/>
                                <w:spacing w:val="6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jednotkou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(-)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44"/>
                              <w:ind w:right="4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44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674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0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1. 7.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85"/>
                              <w:ind w:left="17" w:right="42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vyplatenie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podielu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vlastnom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imaní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spoločníkom</w:t>
                            </w:r>
                            <w:r>
                              <w:rPr>
                                <w:rFonts w:ascii="Arial Narrow" w:hAnsi="Arial Narrow"/>
                                <w:spacing w:val="6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alebo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fyzickou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osobou,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ktorá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je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účtovnou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jednotkou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4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8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1. 8.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7" w:right="303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ďalších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dôvodov,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ktoré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súvisia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so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znížením vlastného</w:t>
                            </w:r>
                            <w:r>
                              <w:rPr>
                                <w:rFonts w:ascii="Arial Narrow" w:hAnsi="Arial Narrow"/>
                                <w:spacing w:val="6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imania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38"/>
                              <w:ind w:right="4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38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737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i/>
                                <w:sz w:val="21"/>
                              </w:rPr>
                              <w:t>C. 2.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7" w:right="26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>Peňažné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>toky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 xml:space="preserve"> vznikajúce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 xml:space="preserve"> z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>dlhodobých záväzkov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 xml:space="preserve"> a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>krátkodobých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4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>záväzkov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 xml:space="preserve"> z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>finančnej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>činnosti,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>(súčet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 xml:space="preserve">C. 2.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>1.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>až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 xml:space="preserve"> C. 2.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>9.)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4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6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2. 1.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emisie dlhových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cenných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papierov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8"/>
                              <w:ind w:right="4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8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4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2. 2.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úhradu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záväzkov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z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dlhových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cenných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papierov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6"/>
                              <w:ind w:right="4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6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 anchory="page"/>
              </v:shape>
            </w:pict>
          </mc:Fallback>
        </mc:AlternateContent>
      </w:r>
      <w:r w:rsidR="008C1DFF" w:rsidRPr="001721F2">
        <w:rPr>
          <w:rFonts w:ascii="Arial" w:hAnsi="Arial"/>
          <w:w w:val="95"/>
          <w:sz w:val="20"/>
          <w:lang w:val="sk-SK"/>
        </w:rPr>
        <w:t>DIČ</w:t>
      </w:r>
    </w:p>
    <w:p w:rsidR="00A56B34" w:rsidRPr="001721F2" w:rsidRDefault="008C1DFF">
      <w:pPr>
        <w:spacing w:before="65"/>
        <w:ind w:right="2521"/>
        <w:jc w:val="right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jc w:val="right"/>
        <w:rPr>
          <w:rFonts w:ascii="Arial" w:eastAsia="Arial" w:hAnsi="Arial" w:cs="Arial"/>
          <w:sz w:val="20"/>
          <w:szCs w:val="20"/>
          <w:lang w:val="sk-SK"/>
        </w:rPr>
        <w:sectPr w:rsidR="00A56B34" w:rsidRPr="001721F2">
          <w:pgSz w:w="11910" w:h="16840"/>
          <w:pgMar w:top="220" w:right="1200" w:bottom="960" w:left="1200" w:header="0" w:footer="762" w:gutter="0"/>
          <w:cols w:space="708"/>
        </w:sectPr>
      </w:pPr>
    </w:p>
    <w:p w:rsidR="00A56B34" w:rsidRPr="001721F2" w:rsidRDefault="00EF41B8">
      <w:pPr>
        <w:spacing w:before="81"/>
        <w:ind w:right="2564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5704" behindDoc="0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59690</wp:posOffset>
                </wp:positionV>
                <wp:extent cx="1622425" cy="179705"/>
                <wp:effectExtent l="635" t="2540" r="5715" b="8255"/>
                <wp:wrapNone/>
                <wp:docPr id="65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2425" cy="179705"/>
                          <a:chOff x="1456" y="94"/>
                          <a:chExt cx="2555" cy="283"/>
                        </a:xfrm>
                      </wpg:grpSpPr>
                      <wpg:grpSp>
                        <wpg:cNvPr id="66" name="Group 49"/>
                        <wpg:cNvGrpSpPr>
                          <a:grpSpLocks/>
                        </wpg:cNvGrpSpPr>
                        <wpg:grpSpPr bwMode="auto">
                          <a:xfrm>
                            <a:off x="1466" y="104"/>
                            <a:ext cx="2535" cy="263"/>
                            <a:chOff x="1466" y="104"/>
                            <a:chExt cx="2535" cy="263"/>
                          </a:xfrm>
                        </wpg:grpSpPr>
                        <wps:wsp>
                          <wps:cNvPr id="67" name="Freeform 51"/>
                          <wps:cNvSpPr>
                            <a:spLocks/>
                          </wps:cNvSpPr>
                          <wps:spPr bwMode="auto">
                            <a:xfrm>
                              <a:off x="1466" y="104"/>
                              <a:ext cx="2535" cy="263"/>
                            </a:xfrm>
                            <a:custGeom>
                              <a:avLst/>
                              <a:gdLst>
                                <a:gd name="T0" fmla="+- 0 1466 1466"/>
                                <a:gd name="T1" fmla="*/ T0 w 2535"/>
                                <a:gd name="T2" fmla="+- 0 367 104"/>
                                <a:gd name="T3" fmla="*/ 367 h 263"/>
                                <a:gd name="T4" fmla="+- 0 4001 1466"/>
                                <a:gd name="T5" fmla="*/ T4 w 2535"/>
                                <a:gd name="T6" fmla="+- 0 367 104"/>
                                <a:gd name="T7" fmla="*/ 367 h 263"/>
                                <a:gd name="T8" fmla="+- 0 4001 1466"/>
                                <a:gd name="T9" fmla="*/ T8 w 2535"/>
                                <a:gd name="T10" fmla="+- 0 104 104"/>
                                <a:gd name="T11" fmla="*/ 104 h 263"/>
                                <a:gd name="T12" fmla="+- 0 1466 1466"/>
                                <a:gd name="T13" fmla="*/ T12 w 2535"/>
                                <a:gd name="T14" fmla="+- 0 104 104"/>
                                <a:gd name="T15" fmla="*/ 104 h 263"/>
                                <a:gd name="T16" fmla="+- 0 1466 1466"/>
                                <a:gd name="T17" fmla="*/ T16 w 2535"/>
                                <a:gd name="T18" fmla="+- 0 367 104"/>
                                <a:gd name="T19" fmla="*/ 36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35" h="263">
                                  <a:moveTo>
                                    <a:pt x="0" y="263"/>
                                  </a:moveTo>
                                  <a:lnTo>
                                    <a:pt x="2535" y="263"/>
                                  </a:lnTo>
                                  <a:lnTo>
                                    <a:pt x="25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Text Box 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6" y="94"/>
                              <a:ext cx="2555" cy="2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before="32"/>
                                  <w:ind w:left="128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Poznámky Úč POD 3 - 01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276" style="position:absolute;left:0;text-align:left;margin-left:72.8pt;margin-top:4.7pt;width:127.75pt;height:14.15pt;z-index:5704;mso-position-horizontal-relative:page;mso-position-vertical-relative:text" coordorigin="1456,94" coordsize="2555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">
                <v:group id="Group 49" o:spid="_x0000_s1277" style="position:absolute;left:1466;top:104;width:2535;height:263" coordorigin="1466,104" coordsize="2535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51" o:spid="_x0000_s1278" style="position:absolute;left:1466;top:104;width:2535;height:263;visibility:visible;mso-wrap-style:square;v-text-anchor:top" coordsize="2535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cxD8UA&#10;AADbAAAADwAAAGRycy9kb3ducmV2LnhtbESPQWvCQBSE70L/w/IKvemmFrSkbkIpCKUiamIPvT2y&#10;r0na7NuQ3cT4711B8DjMzDfMKh1NIwbqXG1ZwfMsAkFcWF1zqeCYr6evIJxH1thYJgVncpAmD5MV&#10;xtqe+EBD5ksRIOxiVFB538ZSuqIig25mW+Lg/drOoA+yK6Xu8BTgppHzKFpIgzWHhQpb+qio+M96&#10;o+D7K1/2Mt/99dv9+aCPGQ8/mxelnh7H9zcQnkZ/D9/an1rBYgnXL+EHyOQ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FzEPxQAAANsAAAAPAAAAAAAAAAAAAAAAAJgCAABkcnMv&#10;ZG93bnJldi54bWxQSwUGAAAAAAQABAD1AAAAigMAAAAA&#10;" path="m,263r2535,l2535,,,,,263xe" filled="f" strokeweight="1pt">
                    <v:path arrowok="t" o:connecttype="custom" o:connectlocs="0,367;2535,367;2535,104;0,104;0,367" o:connectangles="0,0,0,0,0"/>
                  </v:shape>
                  <v:shape id="Text Box 50" o:spid="_x0000_s1279" type="#_x0000_t202" style="position:absolute;left:1456;top:94;width:255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ndzM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s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0ndzMAAAADbAAAADwAAAAAAAAAAAAAAAACYAgAAZHJzL2Rvd25y&#10;ZXYueG1sUEsFBgAAAAAEAAQA9QAAAIUDAAAAAA==&#10;" filled="f" stroked="f">
                    <v:textbox inset="0,0,0,0">
                      <w:txbxContent>
                        <w:p w:rsidR="001721F2" w:rsidRDefault="001721F2">
                          <w:pPr>
                            <w:spacing w:before="32"/>
                            <w:ind w:left="128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Poznámky Úč POD 3 - 01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728" behindDoc="0" locked="0" layoutInCell="1" allowOverlap="1">
                <wp:simplePos x="0" y="0"/>
                <wp:positionH relativeFrom="page">
                  <wp:posOffset>821055</wp:posOffset>
                </wp:positionH>
                <wp:positionV relativeFrom="page">
                  <wp:posOffset>184785</wp:posOffset>
                </wp:positionV>
                <wp:extent cx="5925820" cy="9233535"/>
                <wp:effectExtent l="1905" t="3810" r="0" b="1905"/>
                <wp:wrapNone/>
                <wp:docPr id="64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820" cy="9233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5"/>
                              <w:gridCol w:w="5244"/>
                              <w:gridCol w:w="507"/>
                              <w:gridCol w:w="215"/>
                              <w:gridCol w:w="225"/>
                              <w:gridCol w:w="225"/>
                              <w:gridCol w:w="186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  <w:gridCol w:w="177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6886" w:type="dxa"/>
                                  <w:gridSpan w:val="3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6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6886" w:type="dxa"/>
                                  <w:gridSpan w:val="3"/>
                                  <w:vMerge/>
                                  <w:tcBorders>
                                    <w:left w:val="nil"/>
                                    <w:bottom w:val="single" w:sz="9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98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  <w:tc>
                                <w:tcPr>
                                  <w:tcW w:w="177" w:type="dxa"/>
                                  <w:vMerge/>
                                  <w:tcBorders>
                                    <w:left w:val="nil"/>
                                    <w:bottom w:val="single" w:sz="9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743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ind w:left="235" w:right="124" w:hanging="111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Označenie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28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položky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Obsah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položky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7"/>
                                    <w:ind w:left="333" w:right="57" w:hanging="273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Bežné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účtovné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2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obdobie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line="239" w:lineRule="auto"/>
                                    <w:ind w:left="80" w:right="41" w:firstLine="86"/>
                                    <w:jc w:val="both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Bezprostredne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2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predchádzajúce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2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účtovné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obdobie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41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2. 3.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9"/>
                                    <w:ind w:left="16" w:right="485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úverov,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ktoré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účtovnej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jednotke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poskytla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banka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alebo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3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pobočka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zahraničnej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banky,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výnimkou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úverov,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ktoré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boli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4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poskytnuté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zabezpečenie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hlavného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predmetu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činnosti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2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1004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41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2. 4.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8"/>
                                    <w:ind w:left="17" w:right="494" w:hanging="1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splácanie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úverov,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ktoré účtovnej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jednotke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4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poskytla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banka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alebo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pobočka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zahraničnej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banky,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výnimkou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 w:right="140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úverov,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ktoré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boli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poskytnuté na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zabezpečenie hlavného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predmetu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činnosti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34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34"/>
                                    <w:ind w:right="-2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6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2. 5.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prijatých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pôžičiek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0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0"/>
                                    <w:ind w:right="-2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4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2. 6.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splácanie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pôžičiek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6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6"/>
                                    <w:ind w:right="-2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636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2. 7.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5"/>
                                    <w:ind w:left="17" w:right="64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úhradu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záväzkov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používania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majetku,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ktorý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je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predmetom zmluvy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kúpe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prenajatej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veci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2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1004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40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2. 8.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8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ostatných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dlhodobých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záväzkov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krátkodobých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6" w:right="121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záväzkov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vyplývajúcich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finančnej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činnosti,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výnimkou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tých,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ktoré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7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sa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uvádzajú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osobitne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v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inej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časti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prehľadu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peňažných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tokov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(+)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2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1006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41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2. 9.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8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splácanie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ostatných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dlhodobých záväzkov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krátkodobých záväzkov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vyplývajúcich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finančnej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činnosti,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 w:right="252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výnimkou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tých,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ktoré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uvádzajú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osobitne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v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inej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časti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prehľadu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4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peňažných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tokov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(-)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2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674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3.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84"/>
                                    <w:ind w:left="16" w:right="245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zaplatené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úroky,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výnimkou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tých,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ktoré sa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začleňujú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do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prevádzkových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činností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2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676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4.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85"/>
                                    <w:ind w:left="17" w:right="103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vyplatené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dividendy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a iné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podiely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zisku,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výnimkou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5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tých,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ktoré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začleňujú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do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prevádzkových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činností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2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738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5.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7" w:right="159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súvisiace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derivátmi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výnimkou,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ak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určené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predaj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4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alebo na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obchodovanie,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alebo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ak sa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považujú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peňažné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toky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z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4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investičnej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činnosti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(-)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2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794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6.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24"/>
                                    <w:ind w:left="16" w:right="274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súvisiace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derivátmi,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výnimkou,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ak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sú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určené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predaj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alebo na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obchodovanie,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alebo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ak sa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považujú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peňažné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toky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line="240" w:lineRule="exact"/>
                                    <w:ind w:left="1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investičnej činnosti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 w:eastAsia="Arial" w:hAnsi="Arial" w:cs="Arial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 w:eastAsia="Arial" w:hAnsi="Arial" w:cs="Arial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2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554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45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7.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24"/>
                                    <w:ind w:left="17" w:right="94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daň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príjmov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účtovnej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jednotky,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ak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ich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možno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začleniť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do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finančných činností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55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55"/>
                                    <w:ind w:right="-2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7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8.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7" w:right="529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 výnimočného rozsahu alebo výskytu vzťahujúce sa na finančnú činnosť (+)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36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36"/>
                                    <w:ind w:right="-2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7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9.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6" w:right="60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Výdavky výnimočného rozsahu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alebo výskytu vzťahujúce sa na finančnú činnosť (-)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ind w:right="-2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7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7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b/>
                                      <w:i/>
                                      <w:sz w:val="21"/>
                                    </w:rPr>
                                    <w:t>C.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6" w:right="199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Čisté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peňažné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toky z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finančnej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činnosti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2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(súčet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C. 1.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až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C. 9.)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3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3"/>
                                    <w:ind w:right="-2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676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b/>
                                      <w:sz w:val="21"/>
                                    </w:rPr>
                                    <w:t>D.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85"/>
                                    <w:ind w:left="16" w:right="332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Čisté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zvýšenie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alebo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čisté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zníženie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peňažných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prostriedkov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5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(+/-),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(súčet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+ B +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C)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2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7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5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b/>
                                      <w:sz w:val="21"/>
                                    </w:rPr>
                                    <w:t>E.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7" w:right="1186" w:hanging="1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Stav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peňažných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prostriedkov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peňažných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4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ekvivalentov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na začiatku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účtovného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obdobia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(+/-)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5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5"/>
                                    <w:ind w:right="-2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1034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55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b/>
                                      <w:sz w:val="21"/>
                                    </w:rPr>
                                    <w:t>F.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24" w:line="240" w:lineRule="exact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Stav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peňažných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prostriedkov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peňažných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 w:right="24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ekvivalentov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na konci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účtovného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obdobia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pred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zohľadnením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6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kurzových rozdielov vyčíslených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ku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dňu, ku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ktorému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sa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zostavuje účtovná závierka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(+/-)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39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39"/>
                                    <w:ind w:right="-2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737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b/>
                                      <w:sz w:val="21"/>
                                    </w:rPr>
                                    <w:t>G.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line="237" w:lineRule="exact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Kurzové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rozdiely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vyčíslené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peňažným prostriedkom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 w:right="369" w:hanging="1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peňažným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ekvivalentom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ku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dňu,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ku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ktorému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sa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zostavuje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5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účtovná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závierka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(+/-)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2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280" type="#_x0000_t202" style="position:absolute;left:0;text-align:left;margin-left:64.65pt;margin-top:14.55pt;width:466.6pt;height:727.05pt;z-index: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pSStAIAALU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5"/>
                        <w:gridCol w:w="5244"/>
                        <w:gridCol w:w="507"/>
                        <w:gridCol w:w="215"/>
                        <w:gridCol w:w="225"/>
                        <w:gridCol w:w="225"/>
                        <w:gridCol w:w="186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  <w:gridCol w:w="177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6886" w:type="dxa"/>
                            <w:gridSpan w:val="3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6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7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288"/>
                        </w:trPr>
                        <w:tc>
                          <w:tcPr>
                            <w:tcW w:w="6886" w:type="dxa"/>
                            <w:gridSpan w:val="3"/>
                            <w:vMerge/>
                            <w:tcBorders>
                              <w:left w:val="nil"/>
                              <w:bottom w:val="single" w:sz="9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98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  <w:tc>
                          <w:tcPr>
                            <w:tcW w:w="177" w:type="dxa"/>
                            <w:vMerge/>
                            <w:tcBorders>
                              <w:left w:val="nil"/>
                              <w:bottom w:val="single" w:sz="9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743"/>
                        </w:trPr>
                        <w:tc>
                          <w:tcPr>
                            <w:tcW w:w="1135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ind w:left="235" w:right="124" w:hanging="111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Označenie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2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položky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jc w:val="center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Obsah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položky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7"/>
                              <w:ind w:left="333" w:right="57" w:hanging="273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Bežné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účtovné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2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obdobie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line="239" w:lineRule="auto"/>
                              <w:ind w:left="80" w:right="41" w:firstLine="86"/>
                              <w:jc w:val="both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Bezprostredne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2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predchádzajúce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2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účtovné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obdobie</w:t>
                            </w:r>
                          </w:p>
                        </w:tc>
                      </w:tr>
                      <w:tr w:rsidR="001721F2">
                        <w:trPr>
                          <w:trHeight w:hRule="exact" w:val="1008"/>
                        </w:trPr>
                        <w:tc>
                          <w:tcPr>
                            <w:tcW w:w="1135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41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2. 3.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9"/>
                              <w:ind w:left="16" w:right="485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úverov,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ktoré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účtovnej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jednotke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poskytla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banka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alebo</w:t>
                            </w:r>
                            <w:r>
                              <w:rPr>
                                <w:rFonts w:ascii="Arial Narrow" w:hAnsi="Arial Narrow"/>
                                <w:spacing w:val="3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pobočka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zahraničnej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banky,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výnimkou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úverov,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ktoré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boli</w:t>
                            </w:r>
                            <w:r>
                              <w:rPr>
                                <w:rFonts w:ascii="Arial Narrow" w:hAnsi="Arial Narrow"/>
                                <w:spacing w:val="4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poskytnuté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zabezpečenie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hlavného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predmetu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činnosti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6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6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2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1004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41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2. 4.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8"/>
                              <w:ind w:left="17" w:right="494" w:hanging="1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splácanie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úverov,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ktoré účtovnej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jednotke</w:t>
                            </w:r>
                            <w:r>
                              <w:rPr>
                                <w:rFonts w:ascii="Arial Narrow" w:hAnsi="Arial Narrow"/>
                                <w:spacing w:val="4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poskytla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banka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alebo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pobočka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zahraničnej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banky,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výnimkou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17" w:right="140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úverov,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ktoré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boli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poskytnuté na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zabezpečenie hlavného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predmetu</w:t>
                            </w:r>
                            <w:r>
                              <w:rPr>
                                <w:rFonts w:ascii="Arial Narrow" w:hAnsi="Arial Narrow"/>
                                <w:spacing w:val="6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činnosti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34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34"/>
                              <w:ind w:right="-2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6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2. 5.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prijatých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pôžičiek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0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0"/>
                              <w:ind w:right="-2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4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2. 6.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splácanie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pôžičiek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6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6"/>
                              <w:ind w:right="-2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636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2. 7.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5"/>
                              <w:ind w:left="17" w:right="64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úhradu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záväzkov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z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používania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majetku,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ktorý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je</w:t>
                            </w:r>
                            <w:r>
                              <w:rPr>
                                <w:rFonts w:ascii="Arial Narrow" w:hAnsi="Arial Narrow"/>
                                <w:spacing w:val="6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predmetom zmluvy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kúpe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prenajatej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veci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2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1004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40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2. 8.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8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ostatných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dlhodobých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záväzkov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krátkodobých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16" w:right="121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záväzkov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vyplývajúcich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finančnej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činnosti,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s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výnimkou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tých,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ktoré</w:t>
                            </w:r>
                            <w:r>
                              <w:rPr>
                                <w:rFonts w:ascii="Arial Narrow" w:hAnsi="Arial Narrow"/>
                                <w:spacing w:val="7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sa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uvádzajú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osobitne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v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inej</w:t>
                            </w:r>
                            <w:r>
                              <w:rPr>
                                <w:rFonts w:ascii="Arial Narrow" w:hAnsi="Arial Narrow"/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časti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prehľadu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peňažných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tokov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(+)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8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8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2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1006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41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2. 9.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8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splácanie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ostatných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dlhodobých záväzkov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krátkodobých záväzkov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vyplývajúcich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finančnej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činnosti,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17" w:right="252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s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výnimkou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tých,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ktoré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sa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uvádzajú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osobitne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v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inej</w:t>
                            </w:r>
                            <w:r>
                              <w:rPr>
                                <w:rFonts w:ascii="Arial Narrow" w:hAnsi="Arial Narrow"/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časti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prehľadu</w:t>
                            </w:r>
                            <w:r>
                              <w:rPr>
                                <w:rFonts w:ascii="Arial Narrow" w:hAnsi="Arial Narrow"/>
                                <w:spacing w:val="4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peňažných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tokov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(-)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3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3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2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674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0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3.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84"/>
                              <w:ind w:left="16" w:right="245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zaplatené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úroky,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s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výnimkou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tých,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ktoré sa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začleňujú</w:t>
                            </w:r>
                            <w:r>
                              <w:rPr>
                                <w:rFonts w:ascii="Arial Narrow" w:hAnsi="Arial Narrow"/>
                                <w:spacing w:val="6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do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prevádzkových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činností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2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676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0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4.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85"/>
                              <w:ind w:left="17" w:right="103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vyplatené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dividendy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a iné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podiely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zisku,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výnimkou</w:t>
                            </w:r>
                            <w:r>
                              <w:rPr>
                                <w:rFonts w:ascii="Arial Narrow" w:hAnsi="Arial Narrow"/>
                                <w:spacing w:val="5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tých,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ktoré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začleňujú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do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prevádzkových</w:t>
                            </w:r>
                            <w:r>
                              <w:rPr>
                                <w:rFonts w:ascii="Arial Narrow" w:hAnsi="Arial Narrow"/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činností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2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738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5.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7" w:right="159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súvisiace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derivátmi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výnimkou,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ak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určené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predaj</w:t>
                            </w:r>
                            <w:r>
                              <w:rPr>
                                <w:rFonts w:ascii="Arial Narrow" w:hAnsi="Arial Narrow"/>
                                <w:spacing w:val="4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alebo na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obchodovanie,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alebo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ak sa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považujú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peňažné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toky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z</w:t>
                            </w:r>
                            <w:r>
                              <w:rPr>
                                <w:rFonts w:ascii="Arial Narrow" w:hAnsi="Arial Narrow"/>
                                <w:spacing w:val="4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investičnej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činnosti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(-)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2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794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sz w:val="23"/>
                                <w:szCs w:val="23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6.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24"/>
                              <w:ind w:left="16" w:right="274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súvisiace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derivátmi,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výnimkou,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ak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sú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určené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predaj</w:t>
                            </w:r>
                            <w:r>
                              <w:rPr>
                                <w:rFonts w:ascii="Arial Narrow" w:hAnsi="Arial Narrow"/>
                                <w:spacing w:val="6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alebo na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obchodovanie,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alebo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ak sa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považujú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peňažné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toky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spacing w:line="240" w:lineRule="exact"/>
                              <w:ind w:left="1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investičnej činnosti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9"/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9"/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2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554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45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7.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24"/>
                              <w:ind w:left="17" w:right="94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daň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príjmov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účtovnej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jednotky,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ak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ich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možno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začleniť</w:t>
                            </w:r>
                            <w:r>
                              <w:rPr>
                                <w:rFonts w:ascii="Arial Narrow" w:hAnsi="Arial Narrow"/>
                                <w:spacing w:val="6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do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finančných činností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55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55"/>
                              <w:ind w:right="-2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7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8.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7" w:right="529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 výnimočného rozsahu alebo výskytu vzťahujúce sa na finančnú činnosť (+)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36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36"/>
                              <w:ind w:right="-2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7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9.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6" w:right="60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Výdavky výnimočného rozsahu</w:t>
                            </w:r>
                            <w:r>
                              <w:rPr>
                                <w:rFonts w:ascii="Arial Narrow" w:hAnsi="Arial Narrow"/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alebo výskytu vzťahujúce sa na finančnú činnosť (-)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ind w:right="-2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7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7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i/>
                                <w:sz w:val="21"/>
                              </w:rPr>
                              <w:t>C.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6" w:right="199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Čisté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peňažné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toky z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finančnej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činnosti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2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(súčet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C. 1.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až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C. 9.)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3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3"/>
                              <w:ind w:right="-2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676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0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sz w:val="21"/>
                              </w:rPr>
                              <w:t>D.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85"/>
                              <w:ind w:left="16" w:right="332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Čisté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zvýšenie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alebo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čisté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zníženie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peňažných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prostriedkov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5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(+/-),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(súčet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+ B +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C)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2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7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5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sz w:val="21"/>
                              </w:rPr>
                              <w:t>E.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7" w:right="1186" w:hanging="1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Stav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peňažných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prostriedkov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a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peňažných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4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ekvivalentov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na začiatku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účtovného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obdobia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(+/-)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5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5"/>
                              <w:ind w:right="-2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1034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55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sz w:val="21"/>
                              </w:rPr>
                              <w:t>F.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24" w:line="240" w:lineRule="exact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Stav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peňažných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prostriedkov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a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peňažných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17" w:right="24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ekvivalentov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na konci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účtovného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obdobia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pred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zohľadnením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6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kurzových rozdielov vyčíslených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ku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dňu, ku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ktorému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sa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zostavuje účtovná závierka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(+/-)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39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39"/>
                              <w:ind w:right="-2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737"/>
                        </w:trPr>
                        <w:tc>
                          <w:tcPr>
                            <w:tcW w:w="113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sz w:val="21"/>
                              </w:rPr>
                              <w:t>G.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line="237" w:lineRule="exact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Kurzové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rozdiely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vyčíslené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k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peňažným prostriedkom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17" w:right="369" w:hanging="1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a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peňažným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ekvivalentom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ku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dňu,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ku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ktorému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sa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zostavuje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5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účtovná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závierka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(+/-)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2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 anchory="page"/>
              </v:shape>
            </w:pict>
          </mc:Fallback>
        </mc:AlternateContent>
      </w:r>
      <w:r w:rsidR="008C1DFF" w:rsidRPr="001721F2">
        <w:rPr>
          <w:rFonts w:ascii="Arial" w:hAnsi="Arial"/>
          <w:sz w:val="20"/>
          <w:lang w:val="sk-SK"/>
        </w:rPr>
        <w:t>DIČ</w:t>
      </w:r>
    </w:p>
    <w:p w:rsidR="00A56B34" w:rsidRPr="001721F2" w:rsidRDefault="008C1DFF">
      <w:pPr>
        <w:spacing w:before="65"/>
        <w:ind w:right="2551"/>
        <w:jc w:val="right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jc w:val="right"/>
        <w:rPr>
          <w:rFonts w:ascii="Arial" w:eastAsia="Arial" w:hAnsi="Arial" w:cs="Arial"/>
          <w:sz w:val="20"/>
          <w:szCs w:val="20"/>
          <w:lang w:val="sk-SK"/>
        </w:rPr>
        <w:sectPr w:rsidR="00A56B34" w:rsidRPr="001721F2">
          <w:pgSz w:w="11910" w:h="16840"/>
          <w:pgMar w:top="220" w:right="1200" w:bottom="960" w:left="1200" w:header="0" w:footer="762" w:gutter="0"/>
          <w:cols w:space="708"/>
        </w:sectPr>
      </w:pPr>
    </w:p>
    <w:p w:rsidR="00A56B34" w:rsidRPr="001721F2" w:rsidRDefault="00EF41B8">
      <w:pPr>
        <w:spacing w:before="73"/>
        <w:ind w:right="2589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5800" behindDoc="0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59055</wp:posOffset>
                </wp:positionV>
                <wp:extent cx="1622425" cy="179705"/>
                <wp:effectExtent l="635" t="1905" r="5715" b="8890"/>
                <wp:wrapNone/>
                <wp:docPr id="60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2425" cy="179705"/>
                          <a:chOff x="1456" y="93"/>
                          <a:chExt cx="2555" cy="283"/>
                        </a:xfrm>
                      </wpg:grpSpPr>
                      <wpg:grpSp>
                        <wpg:cNvPr id="61" name="Group 44"/>
                        <wpg:cNvGrpSpPr>
                          <a:grpSpLocks/>
                        </wpg:cNvGrpSpPr>
                        <wpg:grpSpPr bwMode="auto">
                          <a:xfrm>
                            <a:off x="1466" y="103"/>
                            <a:ext cx="2535" cy="263"/>
                            <a:chOff x="1466" y="103"/>
                            <a:chExt cx="2535" cy="263"/>
                          </a:xfrm>
                        </wpg:grpSpPr>
                        <wps:wsp>
                          <wps:cNvPr id="62" name="Freeform 46"/>
                          <wps:cNvSpPr>
                            <a:spLocks/>
                          </wps:cNvSpPr>
                          <wps:spPr bwMode="auto">
                            <a:xfrm>
                              <a:off x="1466" y="103"/>
                              <a:ext cx="2535" cy="263"/>
                            </a:xfrm>
                            <a:custGeom>
                              <a:avLst/>
                              <a:gdLst>
                                <a:gd name="T0" fmla="+- 0 1466 1466"/>
                                <a:gd name="T1" fmla="*/ T0 w 2535"/>
                                <a:gd name="T2" fmla="+- 0 366 103"/>
                                <a:gd name="T3" fmla="*/ 366 h 263"/>
                                <a:gd name="T4" fmla="+- 0 4001 1466"/>
                                <a:gd name="T5" fmla="*/ T4 w 2535"/>
                                <a:gd name="T6" fmla="+- 0 366 103"/>
                                <a:gd name="T7" fmla="*/ 366 h 263"/>
                                <a:gd name="T8" fmla="+- 0 4001 1466"/>
                                <a:gd name="T9" fmla="*/ T8 w 2535"/>
                                <a:gd name="T10" fmla="+- 0 103 103"/>
                                <a:gd name="T11" fmla="*/ 103 h 263"/>
                                <a:gd name="T12" fmla="+- 0 1466 1466"/>
                                <a:gd name="T13" fmla="*/ T12 w 2535"/>
                                <a:gd name="T14" fmla="+- 0 103 103"/>
                                <a:gd name="T15" fmla="*/ 103 h 263"/>
                                <a:gd name="T16" fmla="+- 0 1466 1466"/>
                                <a:gd name="T17" fmla="*/ T16 w 2535"/>
                                <a:gd name="T18" fmla="+- 0 366 103"/>
                                <a:gd name="T19" fmla="*/ 36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35" h="263">
                                  <a:moveTo>
                                    <a:pt x="0" y="263"/>
                                  </a:moveTo>
                                  <a:lnTo>
                                    <a:pt x="2535" y="263"/>
                                  </a:lnTo>
                                  <a:lnTo>
                                    <a:pt x="25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6" y="93"/>
                              <a:ext cx="2555" cy="2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before="32"/>
                                  <w:ind w:left="128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Poznámky Úč POD 3 - 01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281" style="position:absolute;left:0;text-align:left;margin-left:72.8pt;margin-top:4.65pt;width:127.75pt;height:14.15pt;z-index:5800;mso-position-horizontal-relative:page;mso-position-vertical-relative:text" coordorigin="1456,93" coordsize="2555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">
                <v:group id="Group 44" o:spid="_x0000_s1282" style="position:absolute;left:1466;top:103;width:2535;height:263" coordorigin="1466,103" coordsize="2535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46" o:spid="_x0000_s1283" style="position:absolute;left:1466;top:103;width:2535;height:263;visibility:visible;mso-wrap-style:square;v-text-anchor:top" coordsize="2535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CSl8UA&#10;AADbAAAADwAAAGRycy9kb3ducmV2LnhtbESPQWvCQBSE7wX/w/IK3uqmFrREVymCIJWiJvbg7ZF9&#10;JrHZtyG7ifHfdwXB4zAz3zDzZW8q0VHjSssK3kcRCOLM6pJzBcd0/fYJwnlkjZVlUnAjB8vF4GWO&#10;sbZXPlCX+FwECLsYFRTe17GULivIoBvZmjh4Z9sY9EE2udQNXgPcVHIcRRNpsOSwUGBNq4Kyv6Q1&#10;Cn6/02kr092l/dnfDvqYcHfafig1fO2/ZiA89f4ZfrQ3WsFkDPcv4Qf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YJKXxQAAANsAAAAPAAAAAAAAAAAAAAAAAJgCAABkcnMv&#10;ZG93bnJldi54bWxQSwUGAAAAAAQABAD1AAAAigMAAAAA&#10;" path="m,263r2535,l2535,,,,,263xe" filled="f" strokeweight="1pt">
                    <v:path arrowok="t" o:connecttype="custom" o:connectlocs="0,366;2535,366;2535,103;0,103;0,366" o:connectangles="0,0,0,0,0"/>
                  </v:shape>
                  <v:shape id="Text Box 45" o:spid="_x0000_s1284" type="#_x0000_t202" style="position:absolute;left:1456;top:93;width:255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1Pvc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tT73EAAAA2wAAAA8AAAAAAAAAAAAAAAAAmAIAAGRycy9k&#10;b3ducmV2LnhtbFBLBQYAAAAABAAEAPUAAACJAwAAAAA=&#10;" filled="f" stroked="f">
                    <v:textbox inset="0,0,0,0">
                      <w:txbxContent>
                        <w:p w:rsidR="001721F2" w:rsidRDefault="001721F2">
                          <w:pPr>
                            <w:spacing w:before="32"/>
                            <w:ind w:left="128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Poznámky Úč POD 3 - 01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824" behindDoc="0" locked="0" layoutInCell="1" allowOverlap="1">
                <wp:simplePos x="0" y="0"/>
                <wp:positionH relativeFrom="page">
                  <wp:posOffset>821055</wp:posOffset>
                </wp:positionH>
                <wp:positionV relativeFrom="paragraph">
                  <wp:posOffset>45085</wp:posOffset>
                </wp:positionV>
                <wp:extent cx="5925820" cy="1510030"/>
                <wp:effectExtent l="1905" t="0" r="0" b="0"/>
                <wp:wrapNone/>
                <wp:docPr id="59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820" cy="151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5"/>
                              <w:gridCol w:w="5244"/>
                              <w:gridCol w:w="507"/>
                              <w:gridCol w:w="215"/>
                              <w:gridCol w:w="225"/>
                              <w:gridCol w:w="225"/>
                              <w:gridCol w:w="186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  <w:gridCol w:w="177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6886" w:type="dxa"/>
                                  <w:gridSpan w:val="3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6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6886" w:type="dxa"/>
                                  <w:gridSpan w:val="3"/>
                                  <w:vMerge/>
                                  <w:tcBorders>
                                    <w:left w:val="nil"/>
                                    <w:bottom w:val="single" w:sz="9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98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  <w:tc>
                                <w:tcPr>
                                  <w:tcW w:w="177" w:type="dxa"/>
                                  <w:vMerge/>
                                  <w:tcBorders>
                                    <w:left w:val="nil"/>
                                    <w:bottom w:val="single" w:sz="9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743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ind w:left="235" w:right="124" w:hanging="111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Označenie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28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položky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Obsah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položky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7"/>
                                    <w:ind w:left="333" w:right="57" w:hanging="273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Bežné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účtovné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2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obdobie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line="239" w:lineRule="auto"/>
                                    <w:ind w:left="80" w:right="41" w:firstLine="86"/>
                                    <w:jc w:val="both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Bezprostredne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2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predchádzajúce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2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účtovné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obdobie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1054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64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b/>
                                      <w:sz w:val="21"/>
                                    </w:rPr>
                                    <w:t>H.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2" w:line="240" w:lineRule="exact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Zostatok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peňažných prostriedkov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peňažných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6" w:right="119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ekvivalentov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na konci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účtovného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obdobia upravený o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kurzové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4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rozdiely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vyčíslené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ku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dňu, ku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ktorému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zostavuje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účtovná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4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závierka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(+/-)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5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285" type="#_x0000_t202" style="position:absolute;left:0;text-align:left;margin-left:64.65pt;margin-top:3.55pt;width:466.6pt;height:118.9pt;z-index: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5"/>
                        <w:gridCol w:w="5244"/>
                        <w:gridCol w:w="507"/>
                        <w:gridCol w:w="215"/>
                        <w:gridCol w:w="225"/>
                        <w:gridCol w:w="225"/>
                        <w:gridCol w:w="186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  <w:gridCol w:w="177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6886" w:type="dxa"/>
                            <w:gridSpan w:val="3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6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7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288"/>
                        </w:trPr>
                        <w:tc>
                          <w:tcPr>
                            <w:tcW w:w="6886" w:type="dxa"/>
                            <w:gridSpan w:val="3"/>
                            <w:vMerge/>
                            <w:tcBorders>
                              <w:left w:val="nil"/>
                              <w:bottom w:val="single" w:sz="9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98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  <w:tc>
                          <w:tcPr>
                            <w:tcW w:w="177" w:type="dxa"/>
                            <w:vMerge/>
                            <w:tcBorders>
                              <w:left w:val="nil"/>
                              <w:bottom w:val="single" w:sz="9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743"/>
                        </w:trPr>
                        <w:tc>
                          <w:tcPr>
                            <w:tcW w:w="1135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ind w:left="235" w:right="124" w:hanging="111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Označenie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2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položky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jc w:val="center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Obsah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položky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7"/>
                              <w:ind w:left="333" w:right="57" w:hanging="273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Bežné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účtovné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2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obdobie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line="239" w:lineRule="auto"/>
                              <w:ind w:left="80" w:right="41" w:firstLine="86"/>
                              <w:jc w:val="both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Bezprostredne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2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predchádzajúce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2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účtovné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obdobie</w:t>
                            </w:r>
                          </w:p>
                        </w:tc>
                      </w:tr>
                      <w:tr w:rsidR="001721F2">
                        <w:trPr>
                          <w:trHeight w:hRule="exact" w:val="1054"/>
                        </w:trPr>
                        <w:tc>
                          <w:tcPr>
                            <w:tcW w:w="1135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64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sz w:val="21"/>
                              </w:rPr>
                              <w:t>H.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2" w:line="240" w:lineRule="exact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Zostatok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peňažných prostriedkov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peňažných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16" w:right="119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ekvivalentov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na konci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účtovného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obdobia upravený o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kurzové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4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rozdiely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vyčíslené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ku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dňu, ku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ktorému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sa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zostavuje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účtovná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4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závierka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(+/-)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5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sz w:val="20"/>
          <w:lang w:val="sk-SK"/>
        </w:rPr>
        <w:t>DIČ</w:t>
      </w:r>
    </w:p>
    <w:p w:rsidR="00A56B34" w:rsidRPr="001721F2" w:rsidRDefault="008C1DFF">
      <w:pPr>
        <w:spacing w:before="65"/>
        <w:ind w:right="2584"/>
        <w:jc w:val="right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spacing w:before="9"/>
        <w:rPr>
          <w:rFonts w:ascii="Arial" w:eastAsia="Arial" w:hAnsi="Arial" w:cs="Arial"/>
          <w:sz w:val="18"/>
          <w:szCs w:val="18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8192770"/>
                <wp:effectExtent l="9525" t="9525" r="8255" b="8255"/>
                <wp:docPr id="50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8192770"/>
                          <a:chOff x="0" y="0"/>
                          <a:chExt cx="9347" cy="12902"/>
                        </a:xfrm>
                      </wpg:grpSpPr>
                      <wpg:grpSp>
                        <wpg:cNvPr id="51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52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2886"/>
                            <a:chOff x="11" y="11"/>
                            <a:chExt cx="2" cy="12886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288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2886"/>
                                <a:gd name="T2" fmla="+- 0 12896 11"/>
                                <a:gd name="T3" fmla="*/ 12896 h 128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886">
                                  <a:moveTo>
                                    <a:pt x="0" y="0"/>
                                  </a:moveTo>
                                  <a:lnTo>
                                    <a:pt x="0" y="128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36"/>
                        <wpg:cNvGrpSpPr>
                          <a:grpSpLocks/>
                        </wpg:cNvGrpSpPr>
                        <wpg:grpSpPr bwMode="auto">
                          <a:xfrm>
                            <a:off x="6" y="12891"/>
                            <a:ext cx="9335" cy="2"/>
                            <a:chOff x="6" y="12891"/>
                            <a:chExt cx="9335" cy="2"/>
                          </a:xfrm>
                        </wpg:grpSpPr>
                        <wps:wsp>
                          <wps:cNvPr id="56" name="Freeform 37"/>
                          <wps:cNvSpPr>
                            <a:spLocks/>
                          </wps:cNvSpPr>
                          <wps:spPr bwMode="auto">
                            <a:xfrm>
                              <a:off x="6" y="12891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34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12886"/>
                            <a:chOff x="9336" y="11"/>
                            <a:chExt cx="2" cy="12886"/>
                          </a:xfrm>
                        </wpg:grpSpPr>
                        <wps:wsp>
                          <wps:cNvPr id="58" name="Freeform 35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1288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2886"/>
                                <a:gd name="T2" fmla="+- 0 12896 11"/>
                                <a:gd name="T3" fmla="*/ 12896 h 128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886">
                                  <a:moveTo>
                                    <a:pt x="0" y="0"/>
                                  </a:moveTo>
                                  <a:lnTo>
                                    <a:pt x="0" y="128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3" o:spid="_x0000_s1026" style="width:467.35pt;height:645.1pt;mso-position-horizontal-relative:char;mso-position-vertical-relative:line" coordsize="9347,12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">
                <v:group id="Group 40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41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+S1sUA&#10;AADbAAAADwAAAGRycy9kb3ducmV2LnhtbESP3WoCMRSE7wXfIRyhd5p1oVa2RpFCVSgItT+0d4fk&#10;uFndnCybqNu3N4LQy2FmvmFmi87V4kxtqDwrGI8yEMTam4pLBZ8fr8MpiBCRDdaeScEfBVjM+70Z&#10;FsZf+J3Ou1iKBOFQoAIbY1NIGbQlh2HkG+Lk7X3rMCbZltK0eElwV8s8yybSYcVpwWJDL5b0cXdy&#10;CnQ5fvpZvu23h+9pvp5s9cp+/TqlHgbd8hlEpC7+h+/tjVHwmMPtS/oB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j5LWxQAAANsAAAAPAAAAAAAAAAAAAAAAAJgCAABkcnMv&#10;ZG93bnJldi54bWxQSwUGAAAAAAQABAD1AAAAigMAAAAA&#10;" path="m,l9335,e" filled="f" strokeweight=".58pt">
                    <v:path arrowok="t" o:connecttype="custom" o:connectlocs="0,0;9335,0" o:connectangles="0,0"/>
                  </v:shape>
                </v:group>
                <v:group id="Group 38" o:spid="_x0000_s1029" style="position:absolute;left:11;top:11;width:2;height:12886" coordorigin="11,11" coordsize="2,128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39" o:spid="_x0000_s1030" style="position:absolute;left:11;top:11;width:2;height:12886;visibility:visible;mso-wrap-style:square;v-text-anchor:top" coordsize="2,128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7t6sQA&#10;AADbAAAADwAAAGRycy9kb3ducmV2LnhtbESPwWrDMBBE74X+g9hCb42U4obgRAmhNFDqU+z60Nti&#10;bSwTa2UsNXH/vgoEchxm5g2z3k6uF2caQ+dZw3ymQBA33nTcaviu9i9LECEiG+w9k4Y/CrDdPD6s&#10;MTf+wgc6l7EVCcIhRw02xiGXMjSWHIaZH4iTd/Sjw5jk2Eoz4iXBXS9flVpIhx2nBYsDvVtqTuWv&#10;0/Cx+LGqLqqyrvdf2fJUFcpmhdbPT9NuBSLSFO/hW/vTaHjL4Pol/QC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O7erEAAAA2wAAAA8AAAAAAAAAAAAAAAAAmAIAAGRycy9k&#10;b3ducmV2LnhtbFBLBQYAAAAABAAEAPUAAACJAwAAAAA=&#10;" path="m,l,12885e" filled="f" strokeweight=".58pt">
                    <v:path arrowok="t" o:connecttype="custom" o:connectlocs="0,11;0,12896" o:connectangles="0,0"/>
                  </v:shape>
                </v:group>
                <v:group id="Group 36" o:spid="_x0000_s1031" style="position:absolute;left:6;top:12891;width:9335;height:2" coordorigin="6,12891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37" o:spid="_x0000_s1032" style="position:absolute;left:6;top:12891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SU1cUA&#10;AADbAAAADwAAAGRycy9kb3ducmV2LnhtbESPQWsCMRSE70L/Q3hCb5pV6Fa2RhHBtiAI1ba0t0fy&#10;3KzdvCybVNd/bwTB4zAz3zDTeedqcaQ2VJ4VjIYZCGLtTcWlgs/dajABESKywdozKThTgPnsoTfF&#10;wvgTf9BxG0uRIBwKVGBjbAopg7bkMAx9Q5y8vW8dxiTbUpoWTwnuajnOslw6rDgtWGxoaUn/bf+d&#10;Al2Onn8W6/3m8D0Zv+Ub/Wq/fp1Sj/1u8QIiUhfv4Vv73Sh4yuH6Jf0AOb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tJTVxQAAANsAAAAPAAAAAAAAAAAAAAAAAJgCAABkcnMv&#10;ZG93bnJldi54bWxQSwUGAAAAAAQABAD1AAAAigMAAAAA&#10;" path="m,l9335,e" filled="f" strokeweight=".58pt">
                    <v:path arrowok="t" o:connecttype="custom" o:connectlocs="0,0;9335,0" o:connectangles="0,0"/>
                  </v:shape>
                </v:group>
                <v:group id="Group 34" o:spid="_x0000_s1033" style="position:absolute;left:9336;top:11;width:2;height:12886" coordorigin="9336,11" coordsize="2,128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35" o:spid="_x0000_s1034" style="position:absolute;left:9336;top:11;width:2;height:12886;visibility:visible;mso-wrap-style:square;v-text-anchor:top" coordsize="2,128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n78EA&#10;AADbAAAADwAAAGRycy9kb3ducmV2LnhtbERPz2vCMBS+D/Y/hCfsNhOHilSjyJgw1pOtPXh7NM+m&#10;2LyUJtPuv18OgseP7/dmN7pO3GgIrWcNs6kCQVx703Kj4VQe3lcgQkQ22HkmDX8UYLd9fdlgZvyd&#10;j3QrYiNSCIcMNdgY+0zKUFtyGKa+J07cxQ8OY4JDI82A9xTuOvmh1FI6bDk1WOzp01J9LX6dhq/l&#10;2aoqL4uqOvzMV9cyV3aea/02GfdrEJHG+BQ/3N9GwyKNTV/SD5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D5+/BAAAA2wAAAA8AAAAAAAAAAAAAAAAAmAIAAGRycy9kb3du&#10;cmV2LnhtbFBLBQYAAAAABAAEAPUAAACGAwAAAAA=&#10;" path="m,l,12885e" filled="f" strokeweight=".58pt">
                    <v:path arrowok="t" o:connecttype="custom" o:connectlocs="0,11;0,12896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line="200" w:lineRule="atLeast"/>
        <w:rPr>
          <w:rFonts w:ascii="Arial" w:eastAsia="Arial" w:hAnsi="Arial" w:cs="Arial"/>
          <w:sz w:val="20"/>
          <w:szCs w:val="20"/>
          <w:lang w:val="sk-SK"/>
        </w:rPr>
        <w:sectPr w:rsidR="00A56B34" w:rsidRPr="001721F2">
          <w:pgSz w:w="11910" w:h="16840"/>
          <w:pgMar w:top="220" w:right="1160" w:bottom="960" w:left="1180" w:header="0" w:footer="762" w:gutter="0"/>
          <w:cols w:space="708"/>
        </w:sectPr>
      </w:pPr>
    </w:p>
    <w:p w:rsidR="00A56B34" w:rsidRPr="001721F2" w:rsidRDefault="00A56B34">
      <w:pPr>
        <w:rPr>
          <w:rFonts w:ascii="Arial" w:eastAsia="Arial" w:hAnsi="Arial" w:cs="Arial"/>
          <w:sz w:val="9"/>
          <w:szCs w:val="9"/>
          <w:lang w:val="sk-SK"/>
        </w:rPr>
      </w:pPr>
    </w:p>
    <w:p w:rsidR="00A56B34" w:rsidRPr="001721F2" w:rsidRDefault="00EF41B8">
      <w:pPr>
        <w:spacing w:line="200" w:lineRule="atLeast"/>
        <w:ind w:left="265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1609725" cy="167005"/>
                <wp:effectExtent l="9525" t="9525" r="9525" b="13970"/>
                <wp:docPr id="49" name="Text Box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1F2" w:rsidRDefault="001721F2">
                            <w:pPr>
                              <w:spacing w:before="26" w:line="217" w:lineRule="exact"/>
                              <w:ind w:left="10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97" o:spid="_x0000_s1286" type="#_x0000_t202" style="width:126.75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" filled="f" strokeweight="1pt">
                <v:textbox inset="0,0,0,0">
                  <w:txbxContent>
                    <w:p w:rsidR="001721F2" w:rsidRDefault="001721F2">
                      <w:pPr>
                        <w:spacing w:before="26" w:line="217" w:lineRule="exact"/>
                        <w:ind w:left="107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Poznámky Úč POD 3 - 01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6B34" w:rsidRPr="001721F2" w:rsidRDefault="00A56B34">
      <w:pPr>
        <w:spacing w:before="10"/>
        <w:rPr>
          <w:rFonts w:ascii="Arial" w:eastAsia="Arial" w:hAnsi="Arial" w:cs="Arial"/>
          <w:sz w:val="37"/>
          <w:szCs w:val="37"/>
          <w:lang w:val="sk-SK"/>
        </w:rPr>
      </w:pPr>
    </w:p>
    <w:p w:rsidR="00A56B34" w:rsidRPr="001721F2" w:rsidRDefault="008C1DFF">
      <w:pPr>
        <w:pStyle w:val="Nadpis21"/>
        <w:rPr>
          <w:lang w:val="sk-SK"/>
        </w:rPr>
      </w:pPr>
      <w:r w:rsidRPr="001721F2">
        <w:rPr>
          <w:lang w:val="sk-SK"/>
        </w:rPr>
        <w:t>T. Prehľad peňažných tokov pri použití nepriamej metódy</w:t>
      </w:r>
    </w:p>
    <w:p w:rsidR="00A56B34" w:rsidRPr="001721F2" w:rsidRDefault="008C1DFF">
      <w:pPr>
        <w:spacing w:before="126"/>
        <w:ind w:left="147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lang w:val="sk-SK"/>
        </w:rPr>
        <w:br w:type="column"/>
      </w:r>
      <w:r w:rsidRPr="001721F2">
        <w:rPr>
          <w:rFonts w:ascii="Arial" w:hAnsi="Arial"/>
          <w:sz w:val="20"/>
          <w:lang w:val="sk-SK"/>
        </w:rPr>
        <w:lastRenderedPageBreak/>
        <w:t>DIČ</w:t>
      </w:r>
    </w:p>
    <w:p w:rsidR="00A56B34" w:rsidRPr="001721F2" w:rsidRDefault="00EF41B8">
      <w:pPr>
        <w:spacing w:before="35"/>
        <w:ind w:left="141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872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-180975</wp:posOffset>
                </wp:positionV>
                <wp:extent cx="1439545" cy="359410"/>
                <wp:effectExtent l="3175" t="0" r="0" b="2540"/>
                <wp:wrapNone/>
                <wp:docPr id="4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287" type="#_x0000_t202" style="position:absolute;left:0;text-align:left;margin-left:409pt;margin-top:-14.25pt;width:113.35pt;height:28.3pt;z-index: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  <w:tr w:rsidR="001721F2">
                        <w:trPr>
                          <w:trHeight w:hRule="exact" w:val="273"/>
                        </w:trPr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  <w:sectPr w:rsidR="00A56B34" w:rsidRPr="001721F2">
          <w:pgSz w:w="11910" w:h="16840"/>
          <w:pgMar w:top="220" w:right="1200" w:bottom="960" w:left="1200" w:header="0" w:footer="762" w:gutter="0"/>
          <w:cols w:num="2" w:space="708" w:equalWidth="0">
            <w:col w:w="5952" w:space="516"/>
            <w:col w:w="3042"/>
          </w:cols>
        </w:sectPr>
      </w:pPr>
    </w:p>
    <w:p w:rsidR="00A56B34" w:rsidRPr="001721F2" w:rsidRDefault="00A56B34">
      <w:pPr>
        <w:spacing w:before="10"/>
        <w:rPr>
          <w:rFonts w:ascii="Arial" w:eastAsia="Arial" w:hAnsi="Arial" w:cs="Arial"/>
          <w:sz w:val="9"/>
          <w:szCs w:val="9"/>
          <w:lang w:val="sk-SK"/>
        </w:rPr>
      </w:pPr>
    </w:p>
    <w:p w:rsidR="00A56B34" w:rsidRPr="001721F2" w:rsidRDefault="008C1DFF">
      <w:pPr>
        <w:pStyle w:val="Zkladntext"/>
        <w:ind w:left="146"/>
        <w:rPr>
          <w:lang w:val="sk-SK"/>
        </w:rPr>
      </w:pPr>
      <w:r w:rsidRPr="001721F2">
        <w:rPr>
          <w:lang w:val="sk-SK"/>
        </w:rPr>
        <w:t>Informácie k</w:t>
      </w:r>
      <w:r w:rsidRPr="001721F2">
        <w:rPr>
          <w:spacing w:val="-1"/>
          <w:lang w:val="sk-SK"/>
        </w:rPr>
        <w:t xml:space="preserve"> </w:t>
      </w:r>
      <w:r w:rsidRPr="001721F2">
        <w:rPr>
          <w:lang w:val="sk-SK"/>
        </w:rPr>
        <w:t>časti T. prílohy č. 3 o prehľade peňažných tokov pri použití nepriamej metódy</w:t>
      </w:r>
    </w:p>
    <w:p w:rsidR="00A56B34" w:rsidRPr="001721F2" w:rsidRDefault="00A56B34">
      <w:pPr>
        <w:spacing w:before="4"/>
        <w:rPr>
          <w:rFonts w:ascii="Arial Narrow" w:eastAsia="Arial Narrow" w:hAnsi="Arial Narrow" w:cs="Arial Narrow"/>
          <w:sz w:val="5"/>
          <w:szCs w:val="5"/>
          <w:lang w:val="sk-SK"/>
        </w:rPr>
      </w:pPr>
    </w:p>
    <w:tbl>
      <w:tblPr>
        <w:tblStyle w:val="TableNormal"/>
        <w:tblW w:w="0" w:type="auto"/>
        <w:tblInd w:w="92" w:type="dxa"/>
        <w:tblLayout w:type="fixed"/>
        <w:tblLook w:val="01E0" w:firstRow="1" w:lastRow="1" w:firstColumn="1" w:lastColumn="1" w:noHBand="0" w:noVBand="0"/>
      </w:tblPr>
      <w:tblGrid>
        <w:gridCol w:w="1291"/>
        <w:gridCol w:w="5102"/>
        <w:gridCol w:w="1344"/>
        <w:gridCol w:w="1562"/>
      </w:tblGrid>
      <w:tr w:rsidR="00A56B34" w:rsidRPr="001721F2">
        <w:trPr>
          <w:trHeight w:hRule="exact" w:val="1120"/>
        </w:trPr>
        <w:tc>
          <w:tcPr>
            <w:tcW w:w="129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26"/>
                <w:szCs w:val="26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313" w:right="202" w:hanging="11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Označenie</w:t>
            </w:r>
            <w:r w:rsidRPr="001721F2">
              <w:rPr>
                <w:rFonts w:ascii="Arial Narrow" w:hAnsi="Arial Narrow"/>
                <w:b/>
                <w:spacing w:val="28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položky</w:t>
            </w:r>
          </w:p>
        </w:tc>
        <w:tc>
          <w:tcPr>
            <w:tcW w:w="5102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1"/>
              <w:rPr>
                <w:rFonts w:ascii="Arial Narrow" w:eastAsia="Arial Narrow" w:hAnsi="Arial Narrow" w:cs="Arial Narrow"/>
                <w:sz w:val="17"/>
                <w:szCs w:val="17"/>
                <w:lang w:val="sk-SK"/>
              </w:rPr>
            </w:pPr>
          </w:p>
          <w:p w:rsidR="00A56B34" w:rsidRPr="001721F2" w:rsidRDefault="008C1DFF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Obsah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položky</w:t>
            </w:r>
          </w:p>
        </w:tc>
        <w:tc>
          <w:tcPr>
            <w:tcW w:w="134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26"/>
                <w:szCs w:val="26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326" w:right="50" w:hanging="27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z w:val="21"/>
                <w:lang w:val="sk-SK"/>
              </w:rPr>
              <w:t>Bežné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účtovné</w:t>
            </w:r>
            <w:r w:rsidRPr="001721F2">
              <w:rPr>
                <w:rFonts w:ascii="Arial Narrow" w:hAnsi="Arial Narrow"/>
                <w:b/>
                <w:spacing w:val="2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  <w:tc>
          <w:tcPr>
            <w:tcW w:w="1562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6"/>
                <w:szCs w:val="16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80" w:right="79" w:firstLine="86"/>
              <w:jc w:val="both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Bezprostredne</w:t>
            </w:r>
            <w:r w:rsidRPr="001721F2">
              <w:rPr>
                <w:rFonts w:ascii="Arial Narrow" w:hAnsi="Arial Narrow"/>
                <w:b/>
                <w:spacing w:val="2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predchádzajúce</w:t>
            </w:r>
            <w:r w:rsidRPr="001721F2">
              <w:rPr>
                <w:rFonts w:ascii="Arial Narrow" w:hAnsi="Arial Narrow"/>
                <w:b/>
                <w:spacing w:val="2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účtovné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obdobie</w:t>
            </w:r>
          </w:p>
        </w:tc>
      </w:tr>
      <w:tr w:rsidR="00A56B34" w:rsidRPr="001721F2">
        <w:trPr>
          <w:trHeight w:hRule="exact" w:val="348"/>
        </w:trPr>
        <w:tc>
          <w:tcPr>
            <w:tcW w:w="1291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5102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Peňažné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 toky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b/>
                <w:sz w:val="21"/>
                <w:lang w:val="sk-SK"/>
              </w:rPr>
              <w:t xml:space="preserve">z </w:t>
            </w:r>
            <w:r w:rsidRPr="001721F2">
              <w:rPr>
                <w:rFonts w:ascii="Arial Narrow" w:hAnsi="Arial Narrow"/>
                <w:b/>
                <w:spacing w:val="-1"/>
                <w:sz w:val="21"/>
                <w:lang w:val="sk-SK"/>
              </w:rPr>
              <w:t>prevádzkovej činnosti</w:t>
            </w:r>
          </w:p>
        </w:tc>
        <w:tc>
          <w:tcPr>
            <w:tcW w:w="1344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  <w:tc>
          <w:tcPr>
            <w:tcW w:w="1562" w:type="dxa"/>
            <w:tcBorders>
              <w:top w:val="single" w:sz="9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rPr>
                <w:lang w:val="sk-SK"/>
              </w:rPr>
            </w:pPr>
          </w:p>
        </w:tc>
      </w:tr>
      <w:tr w:rsidR="00A56B34" w:rsidRPr="001721F2">
        <w:trPr>
          <w:trHeight w:hRule="exact" w:val="497"/>
        </w:trPr>
        <w:tc>
          <w:tcPr>
            <w:tcW w:w="129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5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Z/S</w:t>
            </w:r>
          </w:p>
        </w:tc>
        <w:tc>
          <w:tcPr>
            <w:tcW w:w="510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6" w:right="22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Výsledok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hospodárenia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z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bežnej</w:t>
            </w:r>
            <w:r w:rsidRPr="001721F2">
              <w:rPr>
                <w:rFonts w:ascii="Arial Narrow" w:hAnsi="Arial Narrow"/>
                <w:spacing w:val="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činnosti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pred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zdanením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daňou</w:t>
            </w:r>
            <w:r w:rsidRPr="001721F2">
              <w:rPr>
                <w:rFonts w:ascii="Arial Narrow" w:hAnsi="Arial Narrow"/>
                <w:spacing w:val="70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z príjmov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(+/-)</w:t>
            </w:r>
          </w:p>
        </w:tc>
        <w:tc>
          <w:tcPr>
            <w:tcW w:w="13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9"/>
              <w:rPr>
                <w:rFonts w:ascii="Arial Narrow" w:eastAsia="Arial Narrow" w:hAnsi="Arial Narrow" w:cs="Arial Narrow"/>
                <w:sz w:val="12"/>
                <w:szCs w:val="12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27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9"/>
              <w:rPr>
                <w:rFonts w:ascii="Arial Narrow" w:eastAsia="Arial Narrow" w:hAnsi="Arial Narrow" w:cs="Arial Narrow"/>
                <w:sz w:val="12"/>
                <w:szCs w:val="12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  <w:tr w:rsidR="00A56B34" w:rsidRPr="001721F2">
        <w:trPr>
          <w:trHeight w:hRule="exact" w:val="738"/>
        </w:trPr>
        <w:tc>
          <w:tcPr>
            <w:tcW w:w="129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i/>
                <w:sz w:val="21"/>
                <w:lang w:val="sk-SK"/>
              </w:rPr>
              <w:t>A. 1.</w:t>
            </w:r>
          </w:p>
        </w:tc>
        <w:tc>
          <w:tcPr>
            <w:tcW w:w="510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7" w:right="620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Nepeňažné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operácie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ovplyvňujúce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výsledok hospodárenia</w:t>
            </w:r>
            <w:r w:rsidRPr="001721F2">
              <w:rPr>
                <w:rFonts w:ascii="Arial Narrow" w:hAnsi="Arial Narrow"/>
                <w:i/>
                <w:spacing w:val="6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>z bežnej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 xml:space="preserve"> činnosti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pred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zdanením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daňou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z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príjmov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(+/-),</w:t>
            </w:r>
            <w:r w:rsidRPr="001721F2">
              <w:rPr>
                <w:rFonts w:ascii="Arial Narrow" w:hAnsi="Arial Narrow"/>
                <w:i/>
                <w:spacing w:val="4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>(súčet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>A. 1. 1.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 xml:space="preserve"> až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A. 1.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13.)</w:t>
            </w:r>
          </w:p>
        </w:tc>
        <w:tc>
          <w:tcPr>
            <w:tcW w:w="13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5"/>
              <w:rPr>
                <w:rFonts w:ascii="Arial Narrow" w:eastAsia="Arial Narrow" w:hAnsi="Arial Narrow" w:cs="Arial Narrow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27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5"/>
              <w:rPr>
                <w:rFonts w:ascii="Arial Narrow" w:eastAsia="Arial Narrow" w:hAnsi="Arial Narrow" w:cs="Arial Narrow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  <w:tr w:rsidR="00A56B34" w:rsidRPr="001721F2">
        <w:trPr>
          <w:trHeight w:hRule="exact" w:val="497"/>
        </w:trPr>
        <w:tc>
          <w:tcPr>
            <w:tcW w:w="129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5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A. 1. 1.</w:t>
            </w:r>
          </w:p>
        </w:tc>
        <w:tc>
          <w:tcPr>
            <w:tcW w:w="510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6" w:right="1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Odpisy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dlhodobého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nehmotného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majetku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dlhodobého hmotného</w:t>
            </w:r>
            <w:r w:rsidRPr="001721F2">
              <w:rPr>
                <w:rFonts w:ascii="Arial Narrow" w:hAnsi="Arial Narrow"/>
                <w:spacing w:val="7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majetku</w:t>
            </w:r>
            <w:r w:rsidRPr="001721F2">
              <w:rPr>
                <w:rFonts w:ascii="Arial Narrow" w:hAnsi="Arial Narrow"/>
                <w:spacing w:val="-1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(+)</w:t>
            </w:r>
          </w:p>
        </w:tc>
        <w:tc>
          <w:tcPr>
            <w:tcW w:w="13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0"/>
              <w:ind w:right="27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20"/>
              <w:ind w:right="3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  <w:tr w:rsidR="00A56B34" w:rsidRPr="001721F2">
        <w:trPr>
          <w:trHeight w:hRule="exact" w:val="1034"/>
        </w:trPr>
        <w:tc>
          <w:tcPr>
            <w:tcW w:w="129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56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A. 1. 2.</w:t>
            </w:r>
          </w:p>
        </w:tc>
        <w:tc>
          <w:tcPr>
            <w:tcW w:w="510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4" w:line="240" w:lineRule="exact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Zostatková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hodnota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dlhodobého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nehmotného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majetku</w:t>
            </w:r>
          </w:p>
          <w:p w:rsidR="00A56B34" w:rsidRPr="001721F2" w:rsidRDefault="008C1DFF">
            <w:pPr>
              <w:pStyle w:val="TableParagraph"/>
              <w:ind w:left="16" w:right="42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dlhodobého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hmotného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majetku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účtovaná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pri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vyradení </w:t>
            </w:r>
            <w:r w:rsidRPr="001721F2">
              <w:rPr>
                <w:rFonts w:ascii="Arial Narrow" w:hAnsi="Arial Narrow"/>
                <w:sz w:val="21"/>
                <w:lang w:val="sk-SK"/>
              </w:rPr>
              <w:t>tohto</w:t>
            </w:r>
            <w:r w:rsidRPr="001721F2">
              <w:rPr>
                <w:rFonts w:ascii="Arial Narrow" w:hAnsi="Arial Narrow"/>
                <w:spacing w:val="59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majetku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do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nákladov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na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bežnú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činnosť,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s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výnimkou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jeho</w:t>
            </w:r>
            <w:r w:rsidRPr="001721F2">
              <w:rPr>
                <w:rFonts w:ascii="Arial Narrow" w:hAnsi="Arial Narrow"/>
                <w:spacing w:val="3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predaja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(+)</w:t>
            </w:r>
          </w:p>
        </w:tc>
        <w:tc>
          <w:tcPr>
            <w:tcW w:w="13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6"/>
                <w:szCs w:val="16"/>
                <w:lang w:val="sk-SK"/>
              </w:rPr>
            </w:pPr>
          </w:p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7"/>
                <w:szCs w:val="17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27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6"/>
                <w:szCs w:val="16"/>
                <w:lang w:val="sk-SK"/>
              </w:rPr>
            </w:pPr>
          </w:p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7"/>
                <w:szCs w:val="17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  <w:tr w:rsidR="00A56B34" w:rsidRPr="001721F2">
        <w:trPr>
          <w:trHeight w:hRule="exact" w:val="376"/>
        </w:trPr>
        <w:tc>
          <w:tcPr>
            <w:tcW w:w="129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A. 1. 3.</w:t>
            </w:r>
          </w:p>
        </w:tc>
        <w:tc>
          <w:tcPr>
            <w:tcW w:w="510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 xml:space="preserve">Odpis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opravnej </w:t>
            </w:r>
            <w:r w:rsidRPr="001721F2">
              <w:rPr>
                <w:rFonts w:ascii="Arial Narrow" w:hAnsi="Arial Narrow"/>
                <w:sz w:val="21"/>
                <w:lang w:val="sk-SK"/>
              </w:rPr>
              <w:t>položky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k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nadobudnutému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majetku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(+/-)</w:t>
            </w:r>
          </w:p>
        </w:tc>
        <w:tc>
          <w:tcPr>
            <w:tcW w:w="13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7"/>
              <w:ind w:right="27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7"/>
              <w:ind w:right="3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  <w:tr w:rsidR="00A56B34" w:rsidRPr="001721F2">
        <w:trPr>
          <w:trHeight w:hRule="exact" w:val="374"/>
        </w:trPr>
        <w:tc>
          <w:tcPr>
            <w:tcW w:w="129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A. 1. 4.</w:t>
            </w:r>
          </w:p>
        </w:tc>
        <w:tc>
          <w:tcPr>
            <w:tcW w:w="510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Zmena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stavu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dlhodobých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rezerv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(+/-)</w:t>
            </w:r>
          </w:p>
        </w:tc>
        <w:tc>
          <w:tcPr>
            <w:tcW w:w="13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82"/>
              <w:ind w:right="27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82"/>
              <w:ind w:right="3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  <w:tr w:rsidR="00A56B34" w:rsidRPr="001721F2">
        <w:trPr>
          <w:trHeight w:hRule="exact" w:val="376"/>
        </w:trPr>
        <w:tc>
          <w:tcPr>
            <w:tcW w:w="129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A. 1. 5.</w:t>
            </w:r>
          </w:p>
        </w:tc>
        <w:tc>
          <w:tcPr>
            <w:tcW w:w="510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Zmena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stavu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opravných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položiek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(+/-)</w:t>
            </w:r>
          </w:p>
        </w:tc>
        <w:tc>
          <w:tcPr>
            <w:tcW w:w="13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4"/>
              <w:ind w:right="27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4"/>
              <w:ind w:right="3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  <w:tr w:rsidR="00A56B34" w:rsidRPr="001721F2">
        <w:trPr>
          <w:trHeight w:hRule="exact" w:val="497"/>
        </w:trPr>
        <w:tc>
          <w:tcPr>
            <w:tcW w:w="129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16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A. 1. 6.</w:t>
            </w:r>
          </w:p>
        </w:tc>
        <w:tc>
          <w:tcPr>
            <w:tcW w:w="510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7" w:right="258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Zmena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stavu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položiek časového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rozlíšenia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nákladov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a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výnosov</w:t>
            </w:r>
            <w:r w:rsidRPr="001721F2">
              <w:rPr>
                <w:rFonts w:ascii="Arial Narrow" w:hAnsi="Arial Narrow"/>
                <w:spacing w:val="5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(+/-)</w:t>
            </w:r>
          </w:p>
        </w:tc>
        <w:tc>
          <w:tcPr>
            <w:tcW w:w="13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0"/>
              <w:ind w:right="27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30"/>
              <w:ind w:right="3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  <w:tr w:rsidR="00A56B34" w:rsidRPr="001721F2">
        <w:trPr>
          <w:trHeight w:hRule="exact" w:val="374"/>
        </w:trPr>
        <w:tc>
          <w:tcPr>
            <w:tcW w:w="129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A. 1. 7.</w:t>
            </w:r>
          </w:p>
        </w:tc>
        <w:tc>
          <w:tcPr>
            <w:tcW w:w="510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Dividendy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iné </w:t>
            </w:r>
            <w:r w:rsidRPr="001721F2">
              <w:rPr>
                <w:rFonts w:ascii="Arial Narrow" w:hAnsi="Arial Narrow"/>
                <w:sz w:val="21"/>
                <w:lang w:val="sk-SK"/>
              </w:rPr>
              <w:t>podiely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na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zisku účtované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do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výnosov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(-)</w:t>
            </w:r>
          </w:p>
        </w:tc>
        <w:tc>
          <w:tcPr>
            <w:tcW w:w="13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5"/>
              <w:ind w:right="27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5"/>
              <w:ind w:right="3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  <w:tr w:rsidR="00A56B34" w:rsidRPr="001721F2">
        <w:trPr>
          <w:trHeight w:hRule="exact" w:val="376"/>
        </w:trPr>
        <w:tc>
          <w:tcPr>
            <w:tcW w:w="129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A. 1. 8.</w:t>
            </w:r>
          </w:p>
        </w:tc>
        <w:tc>
          <w:tcPr>
            <w:tcW w:w="510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Úroky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účtované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do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nákladov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(+)</w:t>
            </w:r>
          </w:p>
        </w:tc>
        <w:tc>
          <w:tcPr>
            <w:tcW w:w="13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7"/>
              <w:ind w:right="27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7"/>
              <w:ind w:right="3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  <w:tr w:rsidR="00A56B34" w:rsidRPr="001721F2">
        <w:trPr>
          <w:trHeight w:hRule="exact" w:val="374"/>
        </w:trPr>
        <w:tc>
          <w:tcPr>
            <w:tcW w:w="129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A. 1. 9.</w:t>
            </w:r>
          </w:p>
        </w:tc>
        <w:tc>
          <w:tcPr>
            <w:tcW w:w="510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5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Úroky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účtované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do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výnosov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(-)</w:t>
            </w:r>
          </w:p>
        </w:tc>
        <w:tc>
          <w:tcPr>
            <w:tcW w:w="13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1"/>
              <w:ind w:right="27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71"/>
              <w:ind w:right="3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  <w:tr w:rsidR="00A56B34" w:rsidRPr="001721F2">
        <w:trPr>
          <w:trHeight w:hRule="exact" w:val="738"/>
        </w:trPr>
        <w:tc>
          <w:tcPr>
            <w:tcW w:w="129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8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A.1. 10.</w:t>
            </w:r>
          </w:p>
        </w:tc>
        <w:tc>
          <w:tcPr>
            <w:tcW w:w="510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line="239" w:lineRule="auto"/>
              <w:ind w:left="16" w:right="200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Kurzový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zisk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vyčíslený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k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peňažným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prostriedkom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peňažným</w:t>
            </w:r>
            <w:r w:rsidRPr="001721F2">
              <w:rPr>
                <w:rFonts w:ascii="Arial Narrow" w:hAnsi="Arial Narrow"/>
                <w:spacing w:val="5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ekvivalentom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ku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dňu, ku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ktorému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sa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zostavuje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účtovná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závierka</w:t>
            </w:r>
            <w:r w:rsidRPr="001721F2">
              <w:rPr>
                <w:rFonts w:ascii="Arial Narrow" w:hAnsi="Arial Narrow"/>
                <w:spacing w:val="6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(-)</w:t>
            </w:r>
          </w:p>
        </w:tc>
        <w:tc>
          <w:tcPr>
            <w:tcW w:w="13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9"/>
              <w:rPr>
                <w:rFonts w:ascii="Arial Narrow" w:eastAsia="Arial Narrow" w:hAnsi="Arial Narrow" w:cs="Arial Narrow"/>
                <w:sz w:val="23"/>
                <w:szCs w:val="23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27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9"/>
              <w:rPr>
                <w:rFonts w:ascii="Arial Narrow" w:eastAsia="Arial Narrow" w:hAnsi="Arial Narrow" w:cs="Arial Narrow"/>
                <w:sz w:val="23"/>
                <w:szCs w:val="23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  <w:tr w:rsidR="00A56B34" w:rsidRPr="001721F2">
        <w:trPr>
          <w:trHeight w:hRule="exact" w:val="750"/>
        </w:trPr>
        <w:tc>
          <w:tcPr>
            <w:tcW w:w="129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3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A. 1. 11.</w:t>
            </w:r>
          </w:p>
        </w:tc>
        <w:tc>
          <w:tcPr>
            <w:tcW w:w="510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"/>
              <w:ind w:left="17" w:right="180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Kurzová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strata vyčíslená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k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peňažným prostriedkom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peňažným</w:t>
            </w:r>
            <w:r w:rsidRPr="001721F2">
              <w:rPr>
                <w:rFonts w:ascii="Arial Narrow" w:hAnsi="Arial Narrow"/>
                <w:spacing w:val="6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ekvivalentom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ku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dňu, ku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ktorému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sa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zostavuje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účtovná</w:t>
            </w:r>
          </w:p>
          <w:p w:rsidR="00A56B34" w:rsidRPr="001721F2" w:rsidRDefault="008C1DFF">
            <w:pPr>
              <w:pStyle w:val="TableParagraph"/>
              <w:spacing w:line="240" w:lineRule="exact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závierka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(+)</w:t>
            </w:r>
          </w:p>
        </w:tc>
        <w:tc>
          <w:tcPr>
            <w:tcW w:w="13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6"/>
                <w:szCs w:val="16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97"/>
              <w:ind w:right="27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6"/>
                <w:szCs w:val="16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97"/>
              <w:ind w:right="3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  <w:tr w:rsidR="00A56B34" w:rsidRPr="001721F2">
        <w:trPr>
          <w:trHeight w:hRule="exact" w:val="558"/>
        </w:trPr>
        <w:tc>
          <w:tcPr>
            <w:tcW w:w="129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48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A. 1. 12.</w:t>
            </w:r>
          </w:p>
        </w:tc>
        <w:tc>
          <w:tcPr>
            <w:tcW w:w="510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26"/>
              <w:ind w:left="17" w:right="354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Výsledok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z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predaja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dlhodobého</w:t>
            </w:r>
            <w:r w:rsidRPr="001721F2">
              <w:rPr>
                <w:rFonts w:ascii="Arial Narrow" w:hAnsi="Arial Narrow"/>
                <w:spacing w:val="-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majetku,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s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výnimkou majetku,</w:t>
            </w:r>
            <w:r w:rsidRPr="001721F2">
              <w:rPr>
                <w:rFonts w:ascii="Arial Narrow" w:hAnsi="Arial Narrow"/>
                <w:spacing w:val="6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ktorý sa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považuje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za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peňažný ekvivalent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(+/-)</w:t>
            </w:r>
          </w:p>
        </w:tc>
        <w:tc>
          <w:tcPr>
            <w:tcW w:w="13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1"/>
              <w:rPr>
                <w:rFonts w:ascii="Arial Narrow" w:eastAsia="Arial Narrow" w:hAnsi="Arial Narrow" w:cs="Arial Narrow"/>
                <w:sz w:val="13"/>
                <w:szCs w:val="13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27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1"/>
              <w:rPr>
                <w:rFonts w:ascii="Arial Narrow" w:eastAsia="Arial Narrow" w:hAnsi="Arial Narrow" w:cs="Arial Narrow"/>
                <w:sz w:val="13"/>
                <w:szCs w:val="13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  <w:tr w:rsidR="00A56B34" w:rsidRPr="001721F2">
        <w:trPr>
          <w:trHeight w:hRule="exact" w:val="1006"/>
        </w:trPr>
        <w:tc>
          <w:tcPr>
            <w:tcW w:w="129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A. 1. 13.</w:t>
            </w:r>
          </w:p>
        </w:tc>
        <w:tc>
          <w:tcPr>
            <w:tcW w:w="510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10"/>
              <w:ind w:left="16" w:right="111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Ostatné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položky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nepeňažného</w:t>
            </w:r>
            <w:r w:rsidRPr="001721F2">
              <w:rPr>
                <w:rFonts w:ascii="Arial Narrow" w:hAnsi="Arial Narrow"/>
                <w:spacing w:val="-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charakteru,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ktoré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ovplyvňujú</w:t>
            </w:r>
            <w:r w:rsidRPr="001721F2">
              <w:rPr>
                <w:rFonts w:ascii="Arial Narrow" w:hAnsi="Arial Narrow"/>
                <w:spacing w:val="6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výsledok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hospodárenia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z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bežnej</w:t>
            </w:r>
            <w:r w:rsidRPr="001721F2">
              <w:rPr>
                <w:rFonts w:ascii="Arial Narrow" w:hAnsi="Arial Narrow"/>
                <w:spacing w:val="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činnosti,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s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výnimkou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tých,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ktoré</w:t>
            </w:r>
            <w:r w:rsidRPr="001721F2">
              <w:rPr>
                <w:rFonts w:ascii="Arial Narrow" w:hAnsi="Arial Narrow"/>
                <w:spacing w:val="63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sa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uvádzajú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osobitne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v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iných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častiach prehľadu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peňažných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tokov</w:t>
            </w:r>
            <w:r w:rsidRPr="001721F2">
              <w:rPr>
                <w:rFonts w:ascii="Arial Narrow" w:hAnsi="Arial Narrow"/>
                <w:spacing w:val="69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(+/-)</w:t>
            </w:r>
          </w:p>
        </w:tc>
        <w:tc>
          <w:tcPr>
            <w:tcW w:w="13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6"/>
                <w:szCs w:val="16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1"/>
              <w:rPr>
                <w:rFonts w:ascii="Arial Narrow" w:eastAsia="Arial Narrow" w:hAnsi="Arial Narrow" w:cs="Arial Narrow"/>
                <w:sz w:val="16"/>
                <w:szCs w:val="16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27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6"/>
                <w:szCs w:val="16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1"/>
              <w:rPr>
                <w:rFonts w:ascii="Arial Narrow" w:eastAsia="Arial Narrow" w:hAnsi="Arial Narrow" w:cs="Arial Narrow"/>
                <w:sz w:val="16"/>
                <w:szCs w:val="16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  <w:tr w:rsidR="00A56B34" w:rsidRPr="001721F2">
        <w:trPr>
          <w:trHeight w:hRule="exact" w:val="1460"/>
        </w:trPr>
        <w:tc>
          <w:tcPr>
            <w:tcW w:w="129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spacing w:before="139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i/>
                <w:sz w:val="21"/>
                <w:lang w:val="sk-SK"/>
              </w:rPr>
              <w:t>A. 2.</w:t>
            </w:r>
          </w:p>
        </w:tc>
        <w:tc>
          <w:tcPr>
            <w:tcW w:w="510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6" w:right="139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Vplyv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zmien stavu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 xml:space="preserve">pracovného 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>kapitálu,</w:t>
            </w:r>
            <w:r w:rsidRPr="001721F2">
              <w:rPr>
                <w:rFonts w:ascii="Arial Narrow" w:hAnsi="Arial Narrow"/>
                <w:i/>
                <w:spacing w:val="-1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ktorým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sa na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účely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tohto</w:t>
            </w:r>
            <w:r w:rsidRPr="001721F2">
              <w:rPr>
                <w:rFonts w:ascii="Arial Narrow" w:hAnsi="Arial Narrow"/>
                <w:i/>
                <w:spacing w:val="45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opatrenia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rozumie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rozdiel medzi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obežným majetkom</w:t>
            </w:r>
          </w:p>
          <w:p w:rsidR="00A56B34" w:rsidRPr="001721F2" w:rsidRDefault="008C1DFF">
            <w:pPr>
              <w:pStyle w:val="TableParagraph"/>
              <w:ind w:left="16" w:right="110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a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krátkodobými záväzkami</w:t>
            </w:r>
            <w:r w:rsidRPr="001721F2">
              <w:rPr>
                <w:rFonts w:ascii="Arial Narrow" w:hAnsi="Arial Narrow"/>
                <w:i/>
                <w:spacing w:val="-16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s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výnimkou položiek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obežného</w:t>
            </w:r>
            <w:r w:rsidRPr="001721F2">
              <w:rPr>
                <w:rFonts w:ascii="Arial Narrow" w:hAnsi="Arial Narrow"/>
                <w:i/>
                <w:spacing w:val="7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majetku,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ktoré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sú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súčasťou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peňažných prostriedkov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a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peňažných</w:t>
            </w:r>
            <w:r w:rsidRPr="001721F2">
              <w:rPr>
                <w:rFonts w:ascii="Arial Narrow" w:hAnsi="Arial Narrow"/>
                <w:i/>
                <w:spacing w:val="5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ekvivalentov, na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výsledok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hospodárenia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 z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bežnej</w:t>
            </w:r>
            <w:r w:rsidRPr="001721F2">
              <w:rPr>
                <w:rFonts w:ascii="Arial Narrow" w:hAnsi="Arial Narrow"/>
                <w:i/>
                <w:spacing w:val="2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činnosti</w:t>
            </w:r>
          </w:p>
          <w:p w:rsidR="00A56B34" w:rsidRPr="001721F2" w:rsidRDefault="008C1DFF">
            <w:pPr>
              <w:pStyle w:val="TableParagraph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i/>
                <w:sz w:val="21"/>
                <w:lang w:val="sk-SK"/>
              </w:rPr>
              <w:t>(súčet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>A. 2. 1.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 xml:space="preserve"> až</w:t>
            </w:r>
            <w:r w:rsidRPr="001721F2">
              <w:rPr>
                <w:rFonts w:ascii="Arial Narrow" w:hAnsi="Arial Narrow"/>
                <w:i/>
                <w:sz w:val="21"/>
                <w:lang w:val="sk-SK"/>
              </w:rPr>
              <w:t xml:space="preserve"> A. 2. </w:t>
            </w:r>
            <w:r w:rsidRPr="001721F2">
              <w:rPr>
                <w:rFonts w:ascii="Arial Narrow" w:hAnsi="Arial Narrow"/>
                <w:i/>
                <w:spacing w:val="-1"/>
                <w:sz w:val="21"/>
                <w:lang w:val="sk-SK"/>
              </w:rPr>
              <w:t>4.)</w:t>
            </w:r>
          </w:p>
        </w:tc>
        <w:tc>
          <w:tcPr>
            <w:tcW w:w="13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6"/>
                <w:szCs w:val="16"/>
                <w:lang w:val="sk-SK"/>
              </w:rPr>
            </w:pPr>
          </w:p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6"/>
                <w:szCs w:val="16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10"/>
              <w:rPr>
                <w:rFonts w:ascii="Arial Narrow" w:eastAsia="Arial Narrow" w:hAnsi="Arial Narrow" w:cs="Arial Narrow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27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6"/>
                <w:szCs w:val="16"/>
                <w:lang w:val="sk-SK"/>
              </w:rPr>
            </w:pPr>
          </w:p>
          <w:p w:rsidR="00A56B34" w:rsidRPr="001721F2" w:rsidRDefault="00A56B34">
            <w:pPr>
              <w:pStyle w:val="TableParagraph"/>
              <w:rPr>
                <w:rFonts w:ascii="Arial Narrow" w:eastAsia="Arial Narrow" w:hAnsi="Arial Narrow" w:cs="Arial Narrow"/>
                <w:sz w:val="16"/>
                <w:szCs w:val="16"/>
                <w:lang w:val="sk-SK"/>
              </w:rPr>
            </w:pPr>
          </w:p>
          <w:p w:rsidR="00A56B34" w:rsidRPr="001721F2" w:rsidRDefault="00A56B34">
            <w:pPr>
              <w:pStyle w:val="TableParagraph"/>
              <w:spacing w:before="10"/>
              <w:rPr>
                <w:rFonts w:ascii="Arial Narrow" w:eastAsia="Arial Narrow" w:hAnsi="Arial Narrow" w:cs="Arial Narrow"/>
                <w:sz w:val="19"/>
                <w:szCs w:val="19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6"/>
        </w:trPr>
        <w:tc>
          <w:tcPr>
            <w:tcW w:w="129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A. 2. 1.</w:t>
            </w:r>
          </w:p>
        </w:tc>
        <w:tc>
          <w:tcPr>
            <w:tcW w:w="510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Zmena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stavu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pohľadávok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z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prevádzkovej</w:t>
            </w:r>
            <w:r w:rsidRPr="001721F2">
              <w:rPr>
                <w:rFonts w:ascii="Arial Narrow" w:hAnsi="Arial Narrow"/>
                <w:spacing w:val="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činnosti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(-/+)</w:t>
            </w:r>
          </w:p>
        </w:tc>
        <w:tc>
          <w:tcPr>
            <w:tcW w:w="13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3"/>
              <w:ind w:right="27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3"/>
              <w:ind w:right="3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4"/>
        </w:trPr>
        <w:tc>
          <w:tcPr>
            <w:tcW w:w="129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A. 2. 2.</w:t>
            </w:r>
          </w:p>
        </w:tc>
        <w:tc>
          <w:tcPr>
            <w:tcW w:w="510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0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Zmena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stavu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záväzkov 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z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prevádzkovej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činnosti </w:t>
            </w:r>
            <w:r w:rsidRPr="001721F2">
              <w:rPr>
                <w:rFonts w:ascii="Arial Narrow" w:hAnsi="Arial Narrow"/>
                <w:sz w:val="21"/>
                <w:lang w:val="sk-SK"/>
              </w:rPr>
              <w:t>(+/-)</w:t>
            </w:r>
          </w:p>
        </w:tc>
        <w:tc>
          <w:tcPr>
            <w:tcW w:w="13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3"/>
              <w:ind w:right="27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63"/>
              <w:ind w:right="3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  <w:tr w:rsidR="00A56B34" w:rsidRPr="001721F2">
        <w:trPr>
          <w:trHeight w:hRule="exact" w:val="346"/>
        </w:trPr>
        <w:tc>
          <w:tcPr>
            <w:tcW w:w="129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A. 2. 3.</w:t>
            </w:r>
          </w:p>
        </w:tc>
        <w:tc>
          <w:tcPr>
            <w:tcW w:w="510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41"/>
              <w:ind w:left="16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Zmena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stavu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zásob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(-/+)</w:t>
            </w:r>
          </w:p>
        </w:tc>
        <w:tc>
          <w:tcPr>
            <w:tcW w:w="13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right="27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spacing w:before="58"/>
              <w:ind w:right="3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  <w:tr w:rsidR="00A56B34" w:rsidRPr="001721F2">
        <w:trPr>
          <w:trHeight w:hRule="exact" w:val="736"/>
        </w:trPr>
        <w:tc>
          <w:tcPr>
            <w:tcW w:w="129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left="17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/>
                <w:sz w:val="21"/>
                <w:lang w:val="sk-SK"/>
              </w:rPr>
              <w:t>A. 2. 4.</w:t>
            </w:r>
          </w:p>
        </w:tc>
        <w:tc>
          <w:tcPr>
            <w:tcW w:w="510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8C1DFF">
            <w:pPr>
              <w:pStyle w:val="TableParagraph"/>
              <w:ind w:left="17" w:right="164"/>
              <w:rPr>
                <w:rFonts w:ascii="Arial Narrow" w:eastAsia="Arial Narrow" w:hAnsi="Arial Narrow" w:cs="Arial Narrow"/>
                <w:sz w:val="21"/>
                <w:szCs w:val="21"/>
                <w:lang w:val="sk-SK"/>
              </w:rPr>
            </w:pPr>
            <w:r w:rsidRPr="001721F2">
              <w:rPr>
                <w:rFonts w:ascii="Arial Narrow" w:hAnsi="Arial Narrow"/>
                <w:sz w:val="21"/>
                <w:lang w:val="sk-SK"/>
              </w:rPr>
              <w:t>Zmena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z w:val="21"/>
                <w:lang w:val="sk-SK"/>
              </w:rPr>
              <w:t>stavu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 xml:space="preserve"> krátkodobého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finančného majetku,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s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výnimkou</w:t>
            </w:r>
            <w:r w:rsidRPr="001721F2">
              <w:rPr>
                <w:rFonts w:ascii="Arial Narrow" w:hAnsi="Arial Narrow"/>
                <w:spacing w:val="5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majetku,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ktorý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je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súčasťou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peňažných prostriedkov</w:t>
            </w:r>
            <w:r w:rsidRPr="001721F2">
              <w:rPr>
                <w:rFonts w:ascii="Arial Narrow" w:hAnsi="Arial Narrow"/>
                <w:sz w:val="21"/>
                <w:lang w:val="sk-SK"/>
              </w:rPr>
              <w:t xml:space="preserve"> a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peňažných</w:t>
            </w:r>
            <w:r w:rsidRPr="001721F2">
              <w:rPr>
                <w:rFonts w:ascii="Arial Narrow" w:hAnsi="Arial Narrow"/>
                <w:spacing w:val="57"/>
                <w:sz w:val="21"/>
                <w:lang w:val="sk-SK"/>
              </w:rPr>
              <w:t xml:space="preserve"> </w:t>
            </w:r>
            <w:r w:rsidRPr="001721F2">
              <w:rPr>
                <w:rFonts w:ascii="Arial Narrow" w:hAnsi="Arial Narrow"/>
                <w:spacing w:val="-1"/>
                <w:sz w:val="21"/>
                <w:lang w:val="sk-SK"/>
              </w:rPr>
              <w:t>ekvivalentov (-/+)</w:t>
            </w:r>
          </w:p>
        </w:tc>
        <w:tc>
          <w:tcPr>
            <w:tcW w:w="134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2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27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  <w:tc>
          <w:tcPr>
            <w:tcW w:w="15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A56B34" w:rsidRPr="001721F2" w:rsidRDefault="00A56B34">
            <w:pPr>
              <w:pStyle w:val="TableParagraph"/>
              <w:spacing w:before="2"/>
              <w:rPr>
                <w:rFonts w:ascii="Arial Narrow" w:eastAsia="Arial Narrow" w:hAnsi="Arial Narrow" w:cs="Arial Narrow"/>
                <w:sz w:val="20"/>
                <w:szCs w:val="20"/>
                <w:lang w:val="sk-SK"/>
              </w:rPr>
            </w:pPr>
          </w:p>
          <w:p w:rsidR="00A56B34" w:rsidRPr="001721F2" w:rsidRDefault="008C1DFF">
            <w:pPr>
              <w:pStyle w:val="TableParagraph"/>
              <w:ind w:right="3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1721F2">
              <w:rPr>
                <w:rFonts w:ascii="Arial"/>
                <w:sz w:val="17"/>
                <w:lang w:val="sk-SK"/>
              </w:rPr>
              <w:t>0,00</w:t>
            </w:r>
          </w:p>
        </w:tc>
      </w:tr>
    </w:tbl>
    <w:p w:rsidR="00A56B34" w:rsidRPr="001721F2" w:rsidRDefault="00A56B34">
      <w:pPr>
        <w:jc w:val="right"/>
        <w:rPr>
          <w:rFonts w:ascii="Arial" w:eastAsia="Arial" w:hAnsi="Arial" w:cs="Arial"/>
          <w:sz w:val="17"/>
          <w:szCs w:val="17"/>
          <w:lang w:val="sk-SK"/>
        </w:rPr>
        <w:sectPr w:rsidR="00A56B34" w:rsidRPr="001721F2">
          <w:type w:val="continuous"/>
          <w:pgSz w:w="11910" w:h="16840"/>
          <w:pgMar w:top="220" w:right="1200" w:bottom="960" w:left="1200" w:header="708" w:footer="708" w:gutter="0"/>
          <w:cols w:space="708"/>
        </w:sectPr>
      </w:pPr>
    </w:p>
    <w:p w:rsidR="00A56B34" w:rsidRPr="001721F2" w:rsidRDefault="00EF41B8">
      <w:pPr>
        <w:spacing w:before="81"/>
        <w:ind w:right="2534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5920" behindDoc="0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59690</wp:posOffset>
                </wp:positionV>
                <wp:extent cx="1622425" cy="179705"/>
                <wp:effectExtent l="635" t="2540" r="5715" b="8255"/>
                <wp:wrapNone/>
                <wp:docPr id="44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2425" cy="179705"/>
                          <a:chOff x="1456" y="94"/>
                          <a:chExt cx="2555" cy="283"/>
                        </a:xfrm>
                      </wpg:grpSpPr>
                      <wpg:grpSp>
                        <wpg:cNvPr id="45" name="Group 28"/>
                        <wpg:cNvGrpSpPr>
                          <a:grpSpLocks/>
                        </wpg:cNvGrpSpPr>
                        <wpg:grpSpPr bwMode="auto">
                          <a:xfrm>
                            <a:off x="1466" y="104"/>
                            <a:ext cx="2535" cy="263"/>
                            <a:chOff x="1466" y="104"/>
                            <a:chExt cx="2535" cy="263"/>
                          </a:xfrm>
                        </wpg:grpSpPr>
                        <wps:wsp>
                          <wps:cNvPr id="46" name="Freeform 30"/>
                          <wps:cNvSpPr>
                            <a:spLocks/>
                          </wps:cNvSpPr>
                          <wps:spPr bwMode="auto">
                            <a:xfrm>
                              <a:off x="1466" y="104"/>
                              <a:ext cx="2535" cy="263"/>
                            </a:xfrm>
                            <a:custGeom>
                              <a:avLst/>
                              <a:gdLst>
                                <a:gd name="T0" fmla="+- 0 1466 1466"/>
                                <a:gd name="T1" fmla="*/ T0 w 2535"/>
                                <a:gd name="T2" fmla="+- 0 367 104"/>
                                <a:gd name="T3" fmla="*/ 367 h 263"/>
                                <a:gd name="T4" fmla="+- 0 4001 1466"/>
                                <a:gd name="T5" fmla="*/ T4 w 2535"/>
                                <a:gd name="T6" fmla="+- 0 367 104"/>
                                <a:gd name="T7" fmla="*/ 367 h 263"/>
                                <a:gd name="T8" fmla="+- 0 4001 1466"/>
                                <a:gd name="T9" fmla="*/ T8 w 2535"/>
                                <a:gd name="T10" fmla="+- 0 104 104"/>
                                <a:gd name="T11" fmla="*/ 104 h 263"/>
                                <a:gd name="T12" fmla="+- 0 1466 1466"/>
                                <a:gd name="T13" fmla="*/ T12 w 2535"/>
                                <a:gd name="T14" fmla="+- 0 104 104"/>
                                <a:gd name="T15" fmla="*/ 104 h 263"/>
                                <a:gd name="T16" fmla="+- 0 1466 1466"/>
                                <a:gd name="T17" fmla="*/ T16 w 2535"/>
                                <a:gd name="T18" fmla="+- 0 367 104"/>
                                <a:gd name="T19" fmla="*/ 36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35" h="263">
                                  <a:moveTo>
                                    <a:pt x="0" y="263"/>
                                  </a:moveTo>
                                  <a:lnTo>
                                    <a:pt x="2535" y="263"/>
                                  </a:lnTo>
                                  <a:lnTo>
                                    <a:pt x="25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6" y="94"/>
                              <a:ext cx="2555" cy="2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before="32"/>
                                  <w:ind w:left="128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Poznámky Úč POD 3 - 01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288" style="position:absolute;left:0;text-align:left;margin-left:72.8pt;margin-top:4.7pt;width:127.75pt;height:14.15pt;z-index:5920;mso-position-horizontal-relative:page;mso-position-vertical-relative:text" coordorigin="1456,94" coordsize="2555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">
                <v:group id="Group 28" o:spid="_x0000_s1289" style="position:absolute;left:1466;top:104;width:2535;height:263" coordorigin="1466,104" coordsize="2535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30" o:spid="_x0000_s1290" style="position:absolute;left:1466;top:104;width:2535;height:263;visibility:visible;mso-wrap-style:square;v-text-anchor:top" coordsize="2535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7I9MUA&#10;AADbAAAADwAAAGRycy9kb3ducmV2LnhtbESPQWvCQBSE7wX/w/KE3pqNbVGJriKFQmkp1UQP3h7Z&#10;ZxLNvg3ZTYz/vlsoeBxm5htmuR5MLXpqXWVZwSSKQRDnVldcKNhn709zEM4ja6wtk4IbOVivRg9L&#10;TLS98o761BciQNglqKD0vkmkdHlJBl1kG+LgnWxr0AfZFlK3eA1wU8vnOJ5KgxWHhRIbeispv6Sd&#10;UXD4zGadzH7O3ff2ttP7lPvj14tSj+NhswDhafD38H/7Qyt4ncLfl/AD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7sj0xQAAANsAAAAPAAAAAAAAAAAAAAAAAJgCAABkcnMv&#10;ZG93bnJldi54bWxQSwUGAAAAAAQABAD1AAAAigMAAAAA&#10;" path="m,263r2535,l2535,,,,,263xe" filled="f" strokeweight="1pt">
                    <v:path arrowok="t" o:connecttype="custom" o:connectlocs="0,367;2535,367;2535,104;0,104;0,367" o:connectangles="0,0,0,0,0"/>
                  </v:shape>
                  <v:shape id="Text Box 29" o:spid="_x0000_s1291" type="#_x0000_t202" style="position:absolute;left:1456;top:94;width:255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    <v:textbox inset="0,0,0,0">
                      <w:txbxContent>
                        <w:p w:rsidR="001721F2" w:rsidRDefault="001721F2">
                          <w:pPr>
                            <w:spacing w:before="32"/>
                            <w:ind w:left="128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Poznámky Úč POD 3 - 01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944" behindDoc="0" locked="0" layoutInCell="1" allowOverlap="1">
                <wp:simplePos x="0" y="0"/>
                <wp:positionH relativeFrom="page">
                  <wp:posOffset>821055</wp:posOffset>
                </wp:positionH>
                <wp:positionV relativeFrom="page">
                  <wp:posOffset>184785</wp:posOffset>
                </wp:positionV>
                <wp:extent cx="5925820" cy="9691370"/>
                <wp:effectExtent l="1905" t="3810" r="0" b="1270"/>
                <wp:wrapNone/>
                <wp:docPr id="4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820" cy="9691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91"/>
                              <w:gridCol w:w="5102"/>
                              <w:gridCol w:w="493"/>
                              <w:gridCol w:w="215"/>
                              <w:gridCol w:w="225"/>
                              <w:gridCol w:w="225"/>
                              <w:gridCol w:w="186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  <w:gridCol w:w="177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6886" w:type="dxa"/>
                                  <w:gridSpan w:val="3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6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6886" w:type="dxa"/>
                                  <w:gridSpan w:val="3"/>
                                  <w:vMerge/>
                                  <w:tcBorders>
                                    <w:left w:val="nil"/>
                                    <w:bottom w:val="single" w:sz="9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98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  <w:tc>
                                <w:tcPr>
                                  <w:tcW w:w="177" w:type="dxa"/>
                                  <w:vMerge/>
                                  <w:tcBorders>
                                    <w:left w:val="nil"/>
                                    <w:bottom w:val="single" w:sz="9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1121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 w:eastAsia="Arial" w:hAnsi="Arial" w:cs="Arial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313" w:right="202" w:hanging="111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Označenie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28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položky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Obsah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položky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 w:eastAsia="Arial" w:hAnsi="Arial" w:cs="Arial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326" w:right="50" w:hanging="273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Bežné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účtovné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2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obdobie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80" w:right="40" w:firstLine="86"/>
                                    <w:jc w:val="both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Bezprostredne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2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predchádzajúce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2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účtovné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obdobie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1082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6"/>
                                    <w:ind w:left="17" w:right="514" w:hanging="1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Peňažné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 toky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prevádzkovej činnosti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 s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výnimkou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5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príjmov a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výdavkov,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ktoré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uvádzajú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 osobitne v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iných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3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častiach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prehľadu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peňažných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tokov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(+/-),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(súčet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Z/S +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A.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1. + A.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2.)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26"/>
                                    <w:jc w:val="right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1"/>
                                    <w:jc w:val="right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7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A. 3.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6" w:right="75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Prijaté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úroky,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výnimkou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tých,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ktoré sa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začleňujú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do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investičných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5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činností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1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5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571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54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A. 4.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16" w:right="104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zaplatené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úroky,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výnimkou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tých,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ktoré sa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začleňujú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do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finančných činností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54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54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8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A. 5.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7" w:right="422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dividend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iných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podielov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zisku,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výnimkou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tých,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4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ktoré sa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začleňujú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do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investičných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činností (+)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7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674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A. 6.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84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vyplatené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dividendy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a iné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podiely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zisku,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výnimkou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tých,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ktoré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začleňujú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do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finančných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činností (-)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7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" w:line="240" w:lineRule="exact"/>
                                    <w:ind w:left="17" w:right="1562" w:hanging="1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Peňažné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 toky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prevádzkovej činnosti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(+/-),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5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(súčet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Z/S +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A.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1. až A. 6.)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1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738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A. 7.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line="239" w:lineRule="auto"/>
                                    <w:ind w:left="16" w:right="344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daň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príjmov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účtovnej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jednotky,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výnimkou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tých,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7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ktoré sa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začleňujú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do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investičných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činností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alebo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finančných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5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činností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(-/+)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7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A. 8.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" w:line="240" w:lineRule="exact"/>
                                    <w:ind w:left="17" w:right="38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 výnimočného rozsahu alebo výskytu vzťahujúce sa na prevádzkovú činnosť (+)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2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2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7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A. 9.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6" w:right="224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Výdavky výnimočného rozsahu alebo výskytu vzťahujúce sa na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2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prevádzkovú činnosť (-)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7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614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75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b/>
                                      <w:i/>
                                      <w:sz w:val="21"/>
                                    </w:rPr>
                                    <w:t>A.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6"/>
                                    <w:ind w:left="17" w:right="1103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Čisté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peňažné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toky z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prevádzkovej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činnosti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(+/-),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4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(súčet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Z/S +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A.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1. až A. 9.)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4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Peňažné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toky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investičnej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činnosti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376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6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1.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6"/>
                                    <w:ind w:left="1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obstaranie dlhodobého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nehmotného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majetku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6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5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2.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5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obstaranie dlhodobého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hmotného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majetku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0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1258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 w:eastAsia="Arial" w:hAnsi="Arial" w:cs="Arial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3.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36"/>
                                    <w:ind w:left="17" w:right="285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obstaranie dlhodobých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cenných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papierov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5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podielov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v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iných účtovných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jednotkách,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výnimkou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cenných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5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papierov,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ktoré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sa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považujú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peňažné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ekvivalenty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cenných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5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papierov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určených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predaj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alebo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obchodovanie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4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4.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predaja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dlhodobého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nehmotného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majetku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(+)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0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00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8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5.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8"/>
                                    <w:ind w:left="1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predaja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dlhodobého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hmotného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majetku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(+)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21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2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979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28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6.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7" w:right="7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predaja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dlhodobých cenných papierov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podielov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v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iných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5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účtovných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jednotkách,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výnimkou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cenných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papierov,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ktoré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6" w:right="17" w:hanging="1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sa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považujú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peňažné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ekvivalenty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cenných papierov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určených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predaj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alebo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obchodovanie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(+)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27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2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676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7.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85"/>
                                    <w:ind w:left="16" w:right="5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dlhodobé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pôžičky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poskytnuté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účtovnou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jednotkou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inej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účtovnej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jednotke,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ktorá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je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súčasťou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konsolidovaného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celku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(-)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738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8.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7" w:right="172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splácania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dlhodobých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pôžičiek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poskytnutých účtovnou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5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jednotkou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inej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účtovnej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jednotke,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ktorá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je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súčasťou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4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konsolidovaného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celku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1004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40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9.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8"/>
                                    <w:ind w:left="16" w:right="299"/>
                                    <w:jc w:val="both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dlhodobé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pôžičky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poskytnuté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účtovnou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jednotkou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tretím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osobám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výnimkou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dlhodobých pôžičiek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poskytnutých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účtovnej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jednotke,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ktorá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je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súčasťou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konsolidovaného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celku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(-)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41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4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1004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41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10.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9"/>
                                    <w:ind w:left="16" w:right="305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splácania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pôžičiek poskytnutých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účtovnou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jednotkou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tretím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osobám,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výnimkou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pôžičiek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poskytnutých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účtovnej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jednotke,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ktorá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je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súčasťou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konsolidovaného celku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(+)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57"/>
                                    <w:ind w:right="3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5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292" type="#_x0000_t202" style="position:absolute;left:0;text-align:left;margin-left:64.65pt;margin-top:14.55pt;width:466.6pt;height:763.1pt;z-index:5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wqGtQ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91"/>
                        <w:gridCol w:w="5102"/>
                        <w:gridCol w:w="493"/>
                        <w:gridCol w:w="215"/>
                        <w:gridCol w:w="225"/>
                        <w:gridCol w:w="225"/>
                        <w:gridCol w:w="186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  <w:gridCol w:w="177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6886" w:type="dxa"/>
                            <w:gridSpan w:val="3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6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7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288"/>
                        </w:trPr>
                        <w:tc>
                          <w:tcPr>
                            <w:tcW w:w="6886" w:type="dxa"/>
                            <w:gridSpan w:val="3"/>
                            <w:vMerge/>
                            <w:tcBorders>
                              <w:left w:val="nil"/>
                              <w:bottom w:val="single" w:sz="9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98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  <w:tc>
                          <w:tcPr>
                            <w:tcW w:w="177" w:type="dxa"/>
                            <w:vMerge/>
                            <w:tcBorders>
                              <w:left w:val="nil"/>
                              <w:bottom w:val="single" w:sz="9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1121"/>
                        </w:trPr>
                        <w:tc>
                          <w:tcPr>
                            <w:tcW w:w="1291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313" w:right="202" w:hanging="111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Označenie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2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položky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jc w:val="center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Obsah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položky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326" w:right="50" w:hanging="273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Bežné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účtovné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2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obdobie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80" w:right="40" w:firstLine="86"/>
                              <w:jc w:val="both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Bezprostredne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2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predchádzajúce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2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účtovné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obdobie</w:t>
                            </w:r>
                          </w:p>
                        </w:tc>
                      </w:tr>
                      <w:tr w:rsidR="001721F2">
                        <w:trPr>
                          <w:trHeight w:hRule="exact" w:val="1082"/>
                        </w:trPr>
                        <w:tc>
                          <w:tcPr>
                            <w:tcW w:w="1291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5102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6"/>
                              <w:ind w:left="17" w:right="514" w:hanging="1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Peňažné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 toky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prevádzkovej činnosti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 s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výnimkou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5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príjmov a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výdavkov,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ktoré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sa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uvádzajú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 osobitne v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iných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častiach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prehľadu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peňažných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tokov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(+/-),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(súčet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Z/S +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A.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1. + A.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2.)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26"/>
                              <w:jc w:val="right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1"/>
                              <w:jc w:val="right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sz w:val="17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7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A. 3.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6" w:right="75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Prijaté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úroky,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výnimkou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tých,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ktoré sa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začleňujú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do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investičných</w:t>
                            </w:r>
                            <w:r>
                              <w:rPr>
                                <w:rFonts w:ascii="Arial Narrow" w:hAnsi="Arial Narrow"/>
                                <w:spacing w:val="5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činností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1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5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571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54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A. 4.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16" w:right="104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zaplatené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úroky,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s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výnimkou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tých,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ktoré sa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začleňujú</w:t>
                            </w:r>
                            <w:r>
                              <w:rPr>
                                <w:rFonts w:ascii="Arial Narrow" w:hAnsi="Arial Narrow"/>
                                <w:spacing w:val="6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do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finančných činností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54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54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8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A. 5.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7" w:right="422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dividend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iných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podielov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zisku,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výnimkou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tých,</w:t>
                            </w:r>
                            <w:r>
                              <w:rPr>
                                <w:rFonts w:ascii="Arial Narrow" w:hAnsi="Arial Narrow"/>
                                <w:spacing w:val="4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ktoré sa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začleňujú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do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investičných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činností (+)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7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674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0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A. 6.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84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vyplatené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dividendy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a iné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podiely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zisku,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s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výnimkou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tých,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ktoré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sa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začleňujú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do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finančných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činností (-)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7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" w:line="240" w:lineRule="exact"/>
                              <w:ind w:left="17" w:right="1562" w:hanging="1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Peňažné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 toky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prevádzkovej činnosti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(+/-),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5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(súčet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Z/S +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A.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1. až A. 6.)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1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738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A. 7.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line="239" w:lineRule="auto"/>
                              <w:ind w:left="16" w:right="344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daň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príjmov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účtovnej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jednotky,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výnimkou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tých,</w:t>
                            </w:r>
                            <w:r>
                              <w:rPr>
                                <w:rFonts w:ascii="Arial Narrow" w:hAnsi="Arial Narrow"/>
                                <w:spacing w:val="7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ktoré sa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začleňujú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do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investičných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činností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alebo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finančných</w:t>
                            </w:r>
                            <w:r>
                              <w:rPr>
                                <w:rFonts w:ascii="Arial Narrow" w:hAnsi="Arial Narrow"/>
                                <w:spacing w:val="5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činností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(-/+)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0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0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7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A. 8.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" w:line="240" w:lineRule="exact"/>
                              <w:ind w:left="17" w:right="38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 výnimočného rozsahu alebo výskytu vzťahujúce sa na prevádzkovú činnosť (+)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2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2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7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A. 9.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6" w:right="224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Výdavky výnimočného rozsahu alebo výskytu vzťahujúce sa na</w:t>
                            </w:r>
                            <w:r>
                              <w:rPr>
                                <w:rFonts w:ascii="Arial Narrow" w:hAnsi="Arial Narrow"/>
                                <w:spacing w:val="2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prevádzkovú činnosť (-)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7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614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75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i/>
                                <w:sz w:val="21"/>
                              </w:rPr>
                              <w:t>A.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6"/>
                              <w:ind w:left="17" w:right="1103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Čisté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peňažné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toky z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prevádzkovej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činnosti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(+/-),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4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(súčet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Z/S +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A.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1. až A. 9.)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2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2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4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Peňažné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toky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investičnej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činnosti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376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6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1.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6"/>
                              <w:ind w:left="1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obstaranie dlhodobého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nehmotného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majetku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6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74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5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2.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5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obstaranie dlhodobého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hmotného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majetku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0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1258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3"/>
                              <w:rPr>
                                <w:rFonts w:ascii="Arial" w:eastAsia="Arial" w:hAnsi="Arial" w:cs="Arial"/>
                                <w:sz w:val="23"/>
                                <w:szCs w:val="23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3.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36"/>
                              <w:ind w:left="17" w:right="285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obstaranie dlhodobých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cenných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papierov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a</w:t>
                            </w:r>
                            <w:r>
                              <w:rPr>
                                <w:rFonts w:ascii="Arial Narrow" w:hAnsi="Arial Narrow"/>
                                <w:spacing w:val="5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podielov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v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iných účtovných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jednotkách,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s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výnimkou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cenných</w:t>
                            </w:r>
                            <w:r>
                              <w:rPr>
                                <w:rFonts w:ascii="Arial Narrow" w:hAnsi="Arial Narrow"/>
                                <w:spacing w:val="5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papierov,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ktoré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sa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považujú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za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peňažné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ekvivalenty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cenných</w:t>
                            </w:r>
                            <w:r>
                              <w:rPr>
                                <w:rFonts w:ascii="Arial Narrow" w:hAnsi="Arial Narrow"/>
                                <w:spacing w:val="5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papierov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určených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predaj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alebo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obchodovanie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4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4.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predaja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dlhodobého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nehmotného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majetku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(+)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0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00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8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5.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8"/>
                              <w:ind w:left="1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predaja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dlhodobého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hmotného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majetku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(+)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21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2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979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28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6.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7" w:right="7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predaja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dlhodobých cenných papierov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podielov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v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iných</w:t>
                            </w:r>
                            <w:r>
                              <w:rPr>
                                <w:rFonts w:ascii="Arial Narrow" w:hAnsi="Arial Narrow"/>
                                <w:spacing w:val="5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účtovných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jednotkách,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s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výnimkou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cenných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papierov,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ktoré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16" w:right="17" w:hanging="1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sa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považujú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za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peňažné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ekvivalenty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cenných papierov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určených</w:t>
                            </w:r>
                            <w:r>
                              <w:rPr>
                                <w:rFonts w:ascii="Arial Narrow" w:hAnsi="Arial Narrow"/>
                                <w:spacing w:val="6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predaj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alebo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obchodovanie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(+)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27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2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676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0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7.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85"/>
                              <w:ind w:left="16" w:right="5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dlhodobé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pôžičky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poskytnuté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účtovnou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jednotkou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inej</w:t>
                            </w:r>
                            <w:r>
                              <w:rPr>
                                <w:rFonts w:ascii="Arial Narrow" w:hAnsi="Arial Narrow"/>
                                <w:spacing w:val="6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účtovnej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jednotke,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ktorá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je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súčasťou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konsolidovaného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celku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(-)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738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8.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7" w:right="172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splácania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dlhodobých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pôžičiek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poskytnutých účtovnou</w:t>
                            </w:r>
                            <w:r>
                              <w:rPr>
                                <w:rFonts w:ascii="Arial Narrow" w:hAnsi="Arial Narrow"/>
                                <w:spacing w:val="5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jednotkou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inej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účtovnej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jednotke,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ktorá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je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súčasťou</w:t>
                            </w:r>
                            <w:r>
                              <w:rPr>
                                <w:rFonts w:ascii="Arial Narrow" w:hAnsi="Arial Narrow"/>
                                <w:spacing w:val="4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konsolidovaného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celku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1004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40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9.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8"/>
                              <w:ind w:left="16" w:right="299"/>
                              <w:jc w:val="both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dlhodobé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pôžičky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poskytnuté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účtovnou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jednotkou</w:t>
                            </w:r>
                            <w:r>
                              <w:rPr>
                                <w:rFonts w:ascii="Arial Narrow" w:hAnsi="Arial Narrow"/>
                                <w:spacing w:val="6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tretím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osobám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s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výnimkou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dlhodobých pôžičiek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poskytnutých</w:t>
                            </w:r>
                            <w:r>
                              <w:rPr>
                                <w:rFonts w:ascii="Arial Narrow" w:hAnsi="Arial Narrow"/>
                                <w:spacing w:val="6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účtovnej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jednotke,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ktorá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je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súčasťou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konsolidovaného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celku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(-)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41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4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1004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41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10.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9"/>
                              <w:ind w:left="16" w:right="305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splácania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pôžičiek poskytnutých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účtovnou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jednotkou</w:t>
                            </w:r>
                            <w:r>
                              <w:rPr>
                                <w:rFonts w:ascii="Arial Narrow" w:hAnsi="Arial Narrow"/>
                                <w:spacing w:val="6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tretím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osobám,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s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výnimkou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pôžičiek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poskytnutých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účtovnej</w:t>
                            </w:r>
                            <w:r>
                              <w:rPr>
                                <w:rFonts w:ascii="Arial Narrow" w:hAnsi="Arial Narrow"/>
                                <w:spacing w:val="6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jednotke,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ktorá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je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súčasťou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konsolidovaného celku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(+)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57"/>
                              <w:ind w:right="3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5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 anchory="page"/>
              </v:shape>
            </w:pict>
          </mc:Fallback>
        </mc:AlternateContent>
      </w:r>
      <w:r w:rsidR="008C1DFF" w:rsidRPr="001721F2">
        <w:rPr>
          <w:rFonts w:ascii="Arial" w:hAnsi="Arial"/>
          <w:sz w:val="20"/>
          <w:lang w:val="sk-SK"/>
        </w:rPr>
        <w:t>DIČ</w:t>
      </w:r>
    </w:p>
    <w:p w:rsidR="00A56B34" w:rsidRPr="001721F2" w:rsidRDefault="008C1DFF">
      <w:pPr>
        <w:spacing w:before="65"/>
        <w:ind w:right="2521"/>
        <w:jc w:val="right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jc w:val="right"/>
        <w:rPr>
          <w:rFonts w:ascii="Arial" w:eastAsia="Arial" w:hAnsi="Arial" w:cs="Arial"/>
          <w:sz w:val="20"/>
          <w:szCs w:val="20"/>
          <w:lang w:val="sk-SK"/>
        </w:rPr>
        <w:sectPr w:rsidR="00A56B34" w:rsidRPr="001721F2">
          <w:pgSz w:w="11910" w:h="16840"/>
          <w:pgMar w:top="220" w:right="1200" w:bottom="960" w:left="1200" w:header="0" w:footer="762" w:gutter="0"/>
          <w:cols w:space="708"/>
        </w:sectPr>
      </w:pPr>
    </w:p>
    <w:p w:rsidR="00A56B34" w:rsidRPr="001721F2" w:rsidRDefault="00EF41B8">
      <w:pPr>
        <w:spacing w:before="73"/>
        <w:ind w:right="2557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5992" behindDoc="0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59055</wp:posOffset>
                </wp:positionV>
                <wp:extent cx="1622425" cy="179705"/>
                <wp:effectExtent l="635" t="1905" r="5715" b="8890"/>
                <wp:wrapNone/>
                <wp:docPr id="39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2425" cy="179705"/>
                          <a:chOff x="1456" y="93"/>
                          <a:chExt cx="2555" cy="283"/>
                        </a:xfrm>
                      </wpg:grpSpPr>
                      <wpg:grpSp>
                        <wpg:cNvPr id="40" name="Group 23"/>
                        <wpg:cNvGrpSpPr>
                          <a:grpSpLocks/>
                        </wpg:cNvGrpSpPr>
                        <wpg:grpSpPr bwMode="auto">
                          <a:xfrm>
                            <a:off x="1466" y="103"/>
                            <a:ext cx="2535" cy="263"/>
                            <a:chOff x="1466" y="103"/>
                            <a:chExt cx="2535" cy="263"/>
                          </a:xfrm>
                        </wpg:grpSpPr>
                        <wps:wsp>
                          <wps:cNvPr id="41" name="Freeform 25"/>
                          <wps:cNvSpPr>
                            <a:spLocks/>
                          </wps:cNvSpPr>
                          <wps:spPr bwMode="auto">
                            <a:xfrm>
                              <a:off x="1466" y="103"/>
                              <a:ext cx="2535" cy="263"/>
                            </a:xfrm>
                            <a:custGeom>
                              <a:avLst/>
                              <a:gdLst>
                                <a:gd name="T0" fmla="+- 0 1466 1466"/>
                                <a:gd name="T1" fmla="*/ T0 w 2535"/>
                                <a:gd name="T2" fmla="+- 0 366 103"/>
                                <a:gd name="T3" fmla="*/ 366 h 263"/>
                                <a:gd name="T4" fmla="+- 0 4001 1466"/>
                                <a:gd name="T5" fmla="*/ T4 w 2535"/>
                                <a:gd name="T6" fmla="+- 0 366 103"/>
                                <a:gd name="T7" fmla="*/ 366 h 263"/>
                                <a:gd name="T8" fmla="+- 0 4001 1466"/>
                                <a:gd name="T9" fmla="*/ T8 w 2535"/>
                                <a:gd name="T10" fmla="+- 0 103 103"/>
                                <a:gd name="T11" fmla="*/ 103 h 263"/>
                                <a:gd name="T12" fmla="+- 0 1466 1466"/>
                                <a:gd name="T13" fmla="*/ T12 w 2535"/>
                                <a:gd name="T14" fmla="+- 0 103 103"/>
                                <a:gd name="T15" fmla="*/ 103 h 263"/>
                                <a:gd name="T16" fmla="+- 0 1466 1466"/>
                                <a:gd name="T17" fmla="*/ T16 w 2535"/>
                                <a:gd name="T18" fmla="+- 0 366 103"/>
                                <a:gd name="T19" fmla="*/ 36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35" h="263">
                                  <a:moveTo>
                                    <a:pt x="0" y="263"/>
                                  </a:moveTo>
                                  <a:lnTo>
                                    <a:pt x="2535" y="263"/>
                                  </a:lnTo>
                                  <a:lnTo>
                                    <a:pt x="25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6" y="93"/>
                              <a:ext cx="2555" cy="2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before="32"/>
                                  <w:ind w:left="128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Poznámky Úč POD 3 - 01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293" style="position:absolute;left:0;text-align:left;margin-left:72.8pt;margin-top:4.65pt;width:127.75pt;height:14.15pt;z-index:5992;mso-position-horizontal-relative:page;mso-position-vertical-relative:text" coordorigin="1456,93" coordsize="2555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">
                <v:group id="Group 23" o:spid="_x0000_s1294" style="position:absolute;left:1466;top:103;width:2535;height:263" coordorigin="1466,103" coordsize="2535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25" o:spid="_x0000_s1295" style="position:absolute;left:1466;top:103;width:2535;height:263;visibility:visible;mso-wrap-style:square;v-text-anchor:top" coordsize="2535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dQgMUA&#10;AADbAAAADwAAAGRycy9kb3ducmV2LnhtbESPQWvCQBSE74X+h+UJ3urGVqpEVymFQlGkmujB2yP7&#10;TGKzb0N2E+O/dwsFj8PMfMMsVr2pREeNKy0rGI8iEMSZ1SXnCg7p18sMhPPIGivLpOBGDlbL56cF&#10;xtpeeU9d4nMRIOxiVFB4X8dSuqwgg25ka+LgnW1j0AfZ5FI3eA1wU8nXKHqXBksOCwXW9FlQ9pu0&#10;RsFxnU5bmf5c2u3utteHhLvT5k2p4aD/mIPw1PtH+L/9rRVMxvD3JfwA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B1CAxQAAANsAAAAPAAAAAAAAAAAAAAAAAJgCAABkcnMv&#10;ZG93bnJldi54bWxQSwUGAAAAAAQABAD1AAAAigMAAAAA&#10;" path="m,263r2535,l2535,,,,,263xe" filled="f" strokeweight="1pt">
                    <v:path arrowok="t" o:connecttype="custom" o:connectlocs="0,366;2535,366;2535,103;0,103;0,366" o:connectangles="0,0,0,0,0"/>
                  </v:shape>
                  <v:shape id="Text Box 24" o:spid="_x0000_s1296" type="#_x0000_t202" style="position:absolute;left:1456;top:93;width:255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  <v:textbox inset="0,0,0,0">
                      <w:txbxContent>
                        <w:p w:rsidR="001721F2" w:rsidRDefault="001721F2">
                          <w:pPr>
                            <w:spacing w:before="32"/>
                            <w:ind w:left="128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Poznámky Úč POD 3 - 01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6016" behindDoc="0" locked="0" layoutInCell="1" allowOverlap="1">
                <wp:simplePos x="0" y="0"/>
                <wp:positionH relativeFrom="page">
                  <wp:posOffset>821055</wp:posOffset>
                </wp:positionH>
                <wp:positionV relativeFrom="page">
                  <wp:posOffset>184785</wp:posOffset>
                </wp:positionV>
                <wp:extent cx="5925820" cy="9752330"/>
                <wp:effectExtent l="1905" t="3810" r="0" b="0"/>
                <wp:wrapNone/>
                <wp:docPr id="3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820" cy="9752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91"/>
                              <w:gridCol w:w="5102"/>
                              <w:gridCol w:w="493"/>
                              <w:gridCol w:w="215"/>
                              <w:gridCol w:w="225"/>
                              <w:gridCol w:w="225"/>
                              <w:gridCol w:w="186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  <w:gridCol w:w="177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6886" w:type="dxa"/>
                                  <w:gridSpan w:val="3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6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6886" w:type="dxa"/>
                                  <w:gridSpan w:val="3"/>
                                  <w:vMerge/>
                                  <w:tcBorders>
                                    <w:left w:val="nil"/>
                                    <w:bottom w:val="single" w:sz="9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98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  <w:tc>
                                <w:tcPr>
                                  <w:tcW w:w="177" w:type="dxa"/>
                                  <w:vMerge/>
                                  <w:tcBorders>
                                    <w:left w:val="nil"/>
                                    <w:bottom w:val="single" w:sz="9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1121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 w:eastAsia="Arial" w:hAnsi="Arial" w:cs="Arial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313" w:right="202" w:hanging="111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Označenie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28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položky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Obsah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položky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 w:eastAsia="Arial" w:hAnsi="Arial" w:cs="Arial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326" w:right="50" w:hanging="273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Bežné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účtovné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2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obdobie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80" w:right="40" w:firstLine="86"/>
                                    <w:jc w:val="both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Bezprostredne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2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predchádzajúce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2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účtovné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obdobie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9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11.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6" w:right="1060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Prijaté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úroky,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výnimkou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tých,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ktoré sa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začleňujú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do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4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prevádzkových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činností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7"/>
                                    <w:ind w:right="1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7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614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75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12.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4"/>
                                    <w:ind w:left="17" w:right="422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dividend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iných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podielov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zisku,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výnimkou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tých,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4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ktoré sa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začleňujú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do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prevádzkových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činností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1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786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13.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20"/>
                                    <w:ind w:left="16" w:righ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súvisiace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derivátmi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výnimkou,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ak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určené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predaj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4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alebo na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obchodovanie,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alebo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ak sa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tieto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považujú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line="240" w:lineRule="exact"/>
                                    <w:ind w:left="1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peňažné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toky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finančnej činnosti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1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824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14.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9"/>
                                    <w:ind w:left="17" w:right="180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súvisiace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derivátmi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výnimkou,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ak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sú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určené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predaj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alebo na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obchodovanie,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alebo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ak sa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tieto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považujú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peňažné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toky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finančnej činnosti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1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674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15.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85"/>
                                    <w:ind w:left="17" w:right="504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daň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príjmov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účtovnej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jednotky,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ak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je ju možné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5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začleniť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do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investičných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činností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(-)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1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8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16.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7" w:right="628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Príjmy výnimočného rozsahu alebo výskytu vzťahujúce sa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investičnú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činnosť (+)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34"/>
                                    <w:ind w:right="1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34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7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5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17.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7" w:right="464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Výdavky výnimočného rozsahu alebo výskytu vzťahujúce sa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2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investičnú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činnosť (-)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2"/>
                                    <w:ind w:right="1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2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4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0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18.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0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Ostatné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príjmy vzťahujúce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investičnú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činnosť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2"/>
                                    <w:ind w:right="1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2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6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B. 19.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Ostatné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vzťahujúce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investičnú činnosť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4"/>
                                    <w:ind w:right="1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4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7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7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b/>
                                      <w:i/>
                                      <w:sz w:val="21"/>
                                    </w:rPr>
                                    <w:t>B.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6" w:right="1721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Čisté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peňažné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toky z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investičnej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>činnosti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3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(súčet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B. 1.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až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B. 19.)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41"/>
                                    <w:ind w:right="1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41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4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0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Peňažné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toky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finančnej činnosti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346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i/>
                                      <w:sz w:val="21"/>
                                    </w:rPr>
                                    <w:t>C. 1.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>Peňažné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>toky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 xml:space="preserve">vo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>vlastnom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>imaní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>(súčet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 xml:space="preserve"> C.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 xml:space="preserve"> až C.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>1. 8.)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9"/>
                                    <w:ind w:right="1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9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4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0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1. 1.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0"/>
                                    <w:ind w:left="1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upísaných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akcií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obchodných podielov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(+)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6"/>
                                    <w:ind w:right="1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6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604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69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1. 2.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9"/>
                                    <w:ind w:left="16" w:right="668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Príjmy 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ďalších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vkladov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do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vlastného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imania spoločníkmi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4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alebo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fyzickou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osobou,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ktorá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je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účtovnou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jednotkou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(+)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1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4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0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1. 3.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0"/>
                                    <w:ind w:left="1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Prijaté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peňažné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dary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2"/>
                                    <w:ind w:right="1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2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6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1. 4.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úhrady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straty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spoločníkmi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9"/>
                                    <w:ind w:right="1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9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583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60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1. 5.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8"/>
                                    <w:ind w:left="17" w:right="278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obstaranie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alebo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spätné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odkúpenie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vlastných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akcií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vlastných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obchodných podielov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(-)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46"/>
                                    <w:ind w:right="1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46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7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1. 6.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7" w:right="504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spojené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znížením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fondov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vytvorených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účtovnou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jednotkou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(-)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8"/>
                                    <w:ind w:right="1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8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738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1. 7.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6" w:right="103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vyplatenie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podielu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vlastnom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imaní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spoločníkmi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účtovnej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jednotky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fyzickou osobou,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ktorá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je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účtovnou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jednotkou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5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1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7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C.1. 8.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7" w:right="318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iných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dôvodov,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ktoré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súvisia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znížením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vlastného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5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imania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2"/>
                                    <w:ind w:right="1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2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738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i/>
                                      <w:sz w:val="21"/>
                                    </w:rPr>
                                    <w:t>C. 2.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7" w:right="124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>Peňažné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>toky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 xml:space="preserve"> vznikajúce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 xml:space="preserve"> z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>dlhodobých záväzkov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 xml:space="preserve"> a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>krátkodobých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4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>záväzkov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 xml:space="preserve"> z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>finančnej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>činnost,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>(súčet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 xml:space="preserve">C. 2.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>až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 xml:space="preserve"> C. 2.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sz w:val="21"/>
                                    </w:rPr>
                                    <w:t>9.)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1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4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0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2. 1.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0"/>
                                    <w:ind w:left="1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emisie dlhových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cenných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papierov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1"/>
                                    <w:ind w:right="1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1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6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2. 2.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úhradu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záväzkov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dlhových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CP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3"/>
                                    <w:ind w:right="1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3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1004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40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2. 3.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8"/>
                                    <w:ind w:left="16" w:right="342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úverov,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ktoré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účtovnej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jednotke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poskytla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banka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alebo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3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pobočka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zahraničnej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banky,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výnimkou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úverov,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ktoré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boli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4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poskytnuté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zabezpečenie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hlavného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predmetu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činnosti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29"/>
                                    <w:ind w:right="1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29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1004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41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2. 4.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0"/>
                                    <w:ind w:left="17" w:right="352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splácanie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úverov,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ktoré účtovnej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jednotke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4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poskytla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banka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alebo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pobočka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zahraničnej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banky,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výnimkou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5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úverov,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ktoré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boli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poskytnuté na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zabezpečenie hlavného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5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predmetu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činnosti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(-)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1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-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297" type="#_x0000_t202" style="position:absolute;left:0;text-align:left;margin-left:64.65pt;margin-top:14.55pt;width:466.6pt;height:767.9pt;z-index: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91"/>
                        <w:gridCol w:w="5102"/>
                        <w:gridCol w:w="493"/>
                        <w:gridCol w:w="215"/>
                        <w:gridCol w:w="225"/>
                        <w:gridCol w:w="225"/>
                        <w:gridCol w:w="186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  <w:gridCol w:w="177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6886" w:type="dxa"/>
                            <w:gridSpan w:val="3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6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7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288"/>
                        </w:trPr>
                        <w:tc>
                          <w:tcPr>
                            <w:tcW w:w="6886" w:type="dxa"/>
                            <w:gridSpan w:val="3"/>
                            <w:vMerge/>
                            <w:tcBorders>
                              <w:left w:val="nil"/>
                              <w:bottom w:val="single" w:sz="9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98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  <w:tc>
                          <w:tcPr>
                            <w:tcW w:w="177" w:type="dxa"/>
                            <w:vMerge/>
                            <w:tcBorders>
                              <w:left w:val="nil"/>
                              <w:bottom w:val="single" w:sz="9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1121"/>
                        </w:trPr>
                        <w:tc>
                          <w:tcPr>
                            <w:tcW w:w="1291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313" w:right="202" w:hanging="111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Označenie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2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položky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jc w:val="center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Obsah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položky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326" w:right="50" w:hanging="273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Bežné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účtovné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2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obdobie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80" w:right="40" w:firstLine="86"/>
                              <w:jc w:val="both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Bezprostredne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2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predchádzajúce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2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účtovné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obdobie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9"/>
                        </w:trPr>
                        <w:tc>
                          <w:tcPr>
                            <w:tcW w:w="1291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11.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6" w:right="1060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Prijaté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úroky,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výnimkou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tých,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ktoré sa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začleňujú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do</w:t>
                            </w:r>
                            <w:r>
                              <w:rPr>
                                <w:rFonts w:ascii="Arial Narrow" w:hAnsi="Arial Narrow"/>
                                <w:spacing w:val="4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prevádzkových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činností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7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7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614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75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12.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4"/>
                              <w:ind w:left="17" w:right="422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dividend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iných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podielov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zisku,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výnimkou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tých,</w:t>
                            </w:r>
                            <w:r>
                              <w:rPr>
                                <w:rFonts w:ascii="Arial Narrow" w:hAnsi="Arial Narrow"/>
                                <w:spacing w:val="4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ktoré sa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začleňujú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do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prevádzkových</w:t>
                            </w:r>
                            <w:r>
                              <w:rPr>
                                <w:rFonts w:ascii="Arial Narrow" w:hAnsi="Arial Narrow"/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činností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786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9"/>
                              <w:rPr>
                                <w:rFonts w:ascii="Arial" w:eastAsia="Arial" w:hAnsi="Arial" w:cs="Arial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13.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20"/>
                              <w:ind w:left="16" w:righ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súvisiace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derivátmi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výnimkou,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ak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určené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predaj</w:t>
                            </w:r>
                            <w:r>
                              <w:rPr>
                                <w:rFonts w:ascii="Arial Narrow" w:hAnsi="Arial Narrow"/>
                                <w:spacing w:val="4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alebo na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obchodovanie,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alebo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ak sa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tieto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považujú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spacing w:line="240" w:lineRule="exact"/>
                              <w:ind w:left="1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peňažné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toky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finančnej činnosti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824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14.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9"/>
                              <w:ind w:left="17" w:right="180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súvisiace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derivátmi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s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výnimkou,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ak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sú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určené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predaj</w:t>
                            </w:r>
                            <w:r>
                              <w:rPr>
                                <w:rFonts w:ascii="Arial Narrow" w:hAnsi="Arial Narrow"/>
                                <w:spacing w:val="6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alebo na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obchodovanie,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alebo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ak sa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tieto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považujú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peňažné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toky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finančnej činnosti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674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0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15.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85"/>
                              <w:ind w:left="17" w:right="504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daň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príjmov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účtovnej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jednotky,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ak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je ju možné</w:t>
                            </w:r>
                            <w:r>
                              <w:rPr>
                                <w:rFonts w:ascii="Arial Narrow" w:hAnsi="Arial Narrow"/>
                                <w:spacing w:val="5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začleniť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do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investičných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činností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(-)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8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16.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7" w:right="628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Príjmy výnimočného rozsahu alebo výskytu vzťahujúce sa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investičnú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činnosť (+)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34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34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7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5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17.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7" w:right="464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Výdavky výnimočného rozsahu alebo výskytu vzťahujúce sa</w:t>
                            </w:r>
                            <w:r>
                              <w:rPr>
                                <w:rFonts w:ascii="Arial Narrow" w:hAnsi="Arial Narrow"/>
                                <w:spacing w:val="2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investičnú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činnosť (-)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2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2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4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0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18.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0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Ostatné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príjmy vzťahujúce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sa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na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investičnú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činnosť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2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2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6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B. 19.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Ostatné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vzťahujúce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sa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investičnú činnosť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4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4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7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7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i/>
                                <w:sz w:val="21"/>
                              </w:rPr>
                              <w:t>B.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6" w:right="1721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Čisté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peňažné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toky z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investičnej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>činnosti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3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(súčet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B. 1.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až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B. 19.)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41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41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4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0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Peňažné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toky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finančnej činnosti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346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i/>
                                <w:sz w:val="21"/>
                              </w:rPr>
                              <w:t>C. 1.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>Peňažné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>toky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 xml:space="preserve">vo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>vlastnom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>imaní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>(súčet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 xml:space="preserve"> C.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>1.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>1.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 xml:space="preserve"> až C.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>1. 8.)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9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9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4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0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1. 1.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0"/>
                              <w:ind w:left="1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upísaných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akcií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obchodných podielov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(+)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6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6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604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69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1. 2.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9"/>
                              <w:ind w:left="16" w:right="668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Príjmy 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ďalších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vkladov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do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vlastného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imania spoločníkmi</w:t>
                            </w:r>
                            <w:r>
                              <w:rPr>
                                <w:rFonts w:ascii="Arial Narrow" w:hAnsi="Arial Narrow"/>
                                <w:spacing w:val="4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alebo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fyzickou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osobou,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ktorá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je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účtovnou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jednotkou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(+)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4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0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1. 3.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0"/>
                              <w:ind w:left="1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Prijaté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peňažné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dary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2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2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6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1. 4.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úhrady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straty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spoločníkmi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9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9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583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60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1. 5.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8"/>
                              <w:ind w:left="17" w:right="278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obstaranie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alebo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spätné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odkúpenie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vlastných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akcií</w:t>
                            </w:r>
                            <w:r>
                              <w:rPr>
                                <w:rFonts w:ascii="Arial Narrow" w:hAnsi="Arial Narrow"/>
                                <w:spacing w:val="6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vlastných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obchodných podielov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(-)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46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46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7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1. 6.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7" w:right="504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spojené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znížením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fondov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vytvorených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účtovnou</w:t>
                            </w:r>
                            <w:r>
                              <w:rPr>
                                <w:rFonts w:ascii="Arial Narrow" w:hAnsi="Arial Narrow"/>
                                <w:spacing w:val="6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jednotkou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(-)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8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8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738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1. 7.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6" w:right="103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vyplatenie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podielu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vlastnom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imaní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spoločníkmi</w:t>
                            </w:r>
                            <w:r>
                              <w:rPr>
                                <w:rFonts w:ascii="Arial Narrow" w:hAnsi="Arial Narrow"/>
                                <w:spacing w:val="6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účtovnej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jednotky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fyzickou osobou,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ktorá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je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účtovnou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jednotkou</w:t>
                            </w:r>
                            <w:r>
                              <w:rPr>
                                <w:rFonts w:ascii="Arial Narrow" w:hAnsi="Arial Narrow"/>
                                <w:spacing w:val="5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7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C.1. 8.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7" w:right="318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iných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dôvodov,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ktoré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súvisia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znížením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vlastného</w:t>
                            </w:r>
                            <w:r>
                              <w:rPr>
                                <w:rFonts w:ascii="Arial Narrow" w:hAnsi="Arial Narrow"/>
                                <w:spacing w:val="5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imania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2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2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738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i/>
                                <w:sz w:val="21"/>
                              </w:rPr>
                              <w:t>C. 2.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7" w:right="124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>Peňažné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>toky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 xml:space="preserve"> vznikajúce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 xml:space="preserve"> z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>dlhodobých záväzkov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 xml:space="preserve"> a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>krátkodobých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4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>záväzkov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 xml:space="preserve"> z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>finančnej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>činnost,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>(súčet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 xml:space="preserve">C. 2.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>1.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>až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 xml:space="preserve"> C. 2.</w:t>
                            </w:r>
                            <w:r>
                              <w:rPr>
                                <w:rFonts w:ascii="Arial Narrow" w:hAnsi="Arial Narrow"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1"/>
                              </w:rPr>
                              <w:t>9.)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4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0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2. 1.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0"/>
                              <w:ind w:left="1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emisie dlhových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cenných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papierov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1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1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6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2. 2.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úhradu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záväzkov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z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dlhových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CP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3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3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1004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40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2. 3.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8"/>
                              <w:ind w:left="16" w:right="342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úverov,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ktoré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účtovnej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jednotke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poskytla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banka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alebo</w:t>
                            </w:r>
                            <w:r>
                              <w:rPr>
                                <w:rFonts w:ascii="Arial Narrow" w:hAnsi="Arial Narrow"/>
                                <w:spacing w:val="3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pobočka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zahraničnej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banky,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výnimkou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úverov,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ktoré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boli</w:t>
                            </w:r>
                            <w:r>
                              <w:rPr>
                                <w:rFonts w:ascii="Arial Narrow" w:hAnsi="Arial Narrow"/>
                                <w:spacing w:val="4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poskytnuté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zabezpečenie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hlavného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predmetu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činnosti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29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29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1004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41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2. 4.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0"/>
                              <w:ind w:left="17" w:right="352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splácanie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úverov,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ktoré účtovnej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jednotke</w:t>
                            </w:r>
                            <w:r>
                              <w:rPr>
                                <w:rFonts w:ascii="Arial Narrow" w:hAnsi="Arial Narrow"/>
                                <w:spacing w:val="4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poskytla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banka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alebo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pobočka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zahraničnej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banky,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výnimkou</w:t>
                            </w:r>
                            <w:r>
                              <w:rPr>
                                <w:rFonts w:ascii="Arial Narrow" w:hAnsi="Arial Narrow"/>
                                <w:spacing w:val="5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úverov,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ktoré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boli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poskytnuté na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zabezpečenie hlavného</w:t>
                            </w:r>
                            <w:r>
                              <w:rPr>
                                <w:rFonts w:ascii="Arial Narrow" w:hAnsi="Arial Narrow"/>
                                <w:spacing w:val="5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predmetu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činnosti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(-)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9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9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-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 anchory="page"/>
              </v:shape>
            </w:pict>
          </mc:Fallback>
        </mc:AlternateContent>
      </w:r>
      <w:r w:rsidR="008C1DFF" w:rsidRPr="001721F2">
        <w:rPr>
          <w:rFonts w:ascii="Arial" w:hAnsi="Arial"/>
          <w:w w:val="95"/>
          <w:sz w:val="20"/>
          <w:lang w:val="sk-SK"/>
        </w:rPr>
        <w:t>DIČ</w:t>
      </w:r>
    </w:p>
    <w:p w:rsidR="00A56B34" w:rsidRPr="001721F2" w:rsidRDefault="008C1DFF">
      <w:pPr>
        <w:spacing w:before="73"/>
        <w:ind w:right="2551"/>
        <w:jc w:val="right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jc w:val="right"/>
        <w:rPr>
          <w:rFonts w:ascii="Arial" w:eastAsia="Arial" w:hAnsi="Arial" w:cs="Arial"/>
          <w:sz w:val="20"/>
          <w:szCs w:val="20"/>
          <w:lang w:val="sk-SK"/>
        </w:rPr>
        <w:sectPr w:rsidR="00A56B34" w:rsidRPr="001721F2">
          <w:pgSz w:w="11910" w:h="16840"/>
          <w:pgMar w:top="220" w:right="1200" w:bottom="960" w:left="1200" w:header="0" w:footer="762" w:gutter="0"/>
          <w:cols w:space="708"/>
        </w:sectPr>
      </w:pPr>
    </w:p>
    <w:p w:rsidR="00A56B34" w:rsidRPr="001721F2" w:rsidRDefault="00EF41B8">
      <w:pPr>
        <w:spacing w:before="88"/>
        <w:ind w:right="2574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6088" behindDoc="0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59055</wp:posOffset>
                </wp:positionV>
                <wp:extent cx="1622425" cy="179705"/>
                <wp:effectExtent l="635" t="1905" r="5715" b="8890"/>
                <wp:wrapNone/>
                <wp:docPr id="34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2425" cy="179705"/>
                          <a:chOff x="1456" y="93"/>
                          <a:chExt cx="2555" cy="283"/>
                        </a:xfrm>
                      </wpg:grpSpPr>
                      <wpg:grpSp>
                        <wpg:cNvPr id="35" name="Group 18"/>
                        <wpg:cNvGrpSpPr>
                          <a:grpSpLocks/>
                        </wpg:cNvGrpSpPr>
                        <wpg:grpSpPr bwMode="auto">
                          <a:xfrm>
                            <a:off x="1466" y="103"/>
                            <a:ext cx="2535" cy="263"/>
                            <a:chOff x="1466" y="103"/>
                            <a:chExt cx="2535" cy="263"/>
                          </a:xfrm>
                        </wpg:grpSpPr>
                        <wps:wsp>
                          <wps:cNvPr id="36" name="Freeform 20"/>
                          <wps:cNvSpPr>
                            <a:spLocks/>
                          </wps:cNvSpPr>
                          <wps:spPr bwMode="auto">
                            <a:xfrm>
                              <a:off x="1466" y="103"/>
                              <a:ext cx="2535" cy="263"/>
                            </a:xfrm>
                            <a:custGeom>
                              <a:avLst/>
                              <a:gdLst>
                                <a:gd name="T0" fmla="+- 0 1466 1466"/>
                                <a:gd name="T1" fmla="*/ T0 w 2535"/>
                                <a:gd name="T2" fmla="+- 0 366 103"/>
                                <a:gd name="T3" fmla="*/ 366 h 263"/>
                                <a:gd name="T4" fmla="+- 0 4001 1466"/>
                                <a:gd name="T5" fmla="*/ T4 w 2535"/>
                                <a:gd name="T6" fmla="+- 0 366 103"/>
                                <a:gd name="T7" fmla="*/ 366 h 263"/>
                                <a:gd name="T8" fmla="+- 0 4001 1466"/>
                                <a:gd name="T9" fmla="*/ T8 w 2535"/>
                                <a:gd name="T10" fmla="+- 0 103 103"/>
                                <a:gd name="T11" fmla="*/ 103 h 263"/>
                                <a:gd name="T12" fmla="+- 0 1466 1466"/>
                                <a:gd name="T13" fmla="*/ T12 w 2535"/>
                                <a:gd name="T14" fmla="+- 0 103 103"/>
                                <a:gd name="T15" fmla="*/ 103 h 263"/>
                                <a:gd name="T16" fmla="+- 0 1466 1466"/>
                                <a:gd name="T17" fmla="*/ T16 w 2535"/>
                                <a:gd name="T18" fmla="+- 0 366 103"/>
                                <a:gd name="T19" fmla="*/ 36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35" h="263">
                                  <a:moveTo>
                                    <a:pt x="0" y="263"/>
                                  </a:moveTo>
                                  <a:lnTo>
                                    <a:pt x="2535" y="263"/>
                                  </a:lnTo>
                                  <a:lnTo>
                                    <a:pt x="25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6" y="93"/>
                              <a:ext cx="2555" cy="2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before="32"/>
                                  <w:ind w:left="128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Poznámky Úč POD 3 - 01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298" style="position:absolute;left:0;text-align:left;margin-left:72.8pt;margin-top:4.65pt;width:127.75pt;height:14.15pt;z-index:6088;mso-position-horizontal-relative:page;mso-position-vertical-relative:text" coordorigin="1456,93" coordsize="2555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">
                <v:group id="Group 18" o:spid="_x0000_s1299" style="position:absolute;left:1466;top:103;width:2535;height:263" coordorigin="1466,103" coordsize="2535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20" o:spid="_x0000_s1300" style="position:absolute;left:1466;top:103;width:2535;height:263;visibility:visible;mso-wrap-style:square;v-text-anchor:top" coordsize="2535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i7icUA&#10;AADbAAAADwAAAGRycy9kb3ducmV2LnhtbESPQWvCQBSE70L/w/IKvemmCrZEN6EUBLFIa2IP3h7Z&#10;ZxKbfRuymxj/vVso9DjMzDfMOh1NIwbqXG1ZwfMsAkFcWF1zqeCYb6avIJxH1thYJgU3cpAmD5M1&#10;xtpe+UBD5ksRIOxiVFB538ZSuqIig25mW+LgnW1n0AfZlVJ3eA1w08h5FC2lwZrDQoUtvVdU/GS9&#10;UfC9y196mX9e+v3X7aCPGQ+nj4VST4/j2wqEp9H/h//aW61gsYTfL+EHyO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6LuJxQAAANsAAAAPAAAAAAAAAAAAAAAAAJgCAABkcnMv&#10;ZG93bnJldi54bWxQSwUGAAAAAAQABAD1AAAAigMAAAAA&#10;" path="m,263r2535,l2535,,,,,263xe" filled="f" strokeweight="1pt">
                    <v:path arrowok="t" o:connecttype="custom" o:connectlocs="0,366;2535,366;2535,103;0,103;0,366" o:connectangles="0,0,0,0,0"/>
                  </v:shape>
                  <v:shape id="Text Box 19" o:spid="_x0000_s1301" type="#_x0000_t202" style="position:absolute;left:1456;top:93;width:255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  <v:textbox inset="0,0,0,0">
                      <w:txbxContent>
                        <w:p w:rsidR="001721F2" w:rsidRDefault="001721F2">
                          <w:pPr>
                            <w:spacing w:before="32"/>
                            <w:ind w:left="128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Poznámky Úč POD 3 - 01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6112" behindDoc="0" locked="0" layoutInCell="1" allowOverlap="1">
                <wp:simplePos x="0" y="0"/>
                <wp:positionH relativeFrom="page">
                  <wp:posOffset>821055</wp:posOffset>
                </wp:positionH>
                <wp:positionV relativeFrom="paragraph">
                  <wp:posOffset>45085</wp:posOffset>
                </wp:positionV>
                <wp:extent cx="5925820" cy="8613140"/>
                <wp:effectExtent l="1905" t="0" r="0" b="0"/>
                <wp:wrapNone/>
                <wp:docPr id="3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820" cy="8613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91"/>
                              <w:gridCol w:w="5102"/>
                              <w:gridCol w:w="493"/>
                              <w:gridCol w:w="215"/>
                              <w:gridCol w:w="225"/>
                              <w:gridCol w:w="225"/>
                              <w:gridCol w:w="186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  <w:gridCol w:w="177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6886" w:type="dxa"/>
                                  <w:gridSpan w:val="3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6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6886" w:type="dxa"/>
                                  <w:gridSpan w:val="3"/>
                                  <w:vMerge/>
                                  <w:tcBorders>
                                    <w:left w:val="nil"/>
                                    <w:bottom w:val="single" w:sz="9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98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  <w:tc>
                                <w:tcPr>
                                  <w:tcW w:w="177" w:type="dxa"/>
                                  <w:vMerge/>
                                  <w:tcBorders>
                                    <w:left w:val="nil"/>
                                    <w:bottom w:val="single" w:sz="9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1121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 w:eastAsia="Arial" w:hAnsi="Arial" w:cs="Arial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313" w:right="202" w:hanging="111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Označenie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28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položky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Obsah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položky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 w:eastAsia="Arial" w:hAnsi="Arial" w:cs="Arial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326" w:right="50" w:hanging="273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Bežné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účtovné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2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obdobie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9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80" w:right="40" w:firstLine="86"/>
                                    <w:jc w:val="both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Bezprostredne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2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predchádzajúce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2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účtovné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obdobie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7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0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2. 5.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0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prijatých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pôžičiek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2"/>
                                    <w:ind w:right="2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9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2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346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2. 6.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1"/>
                                    <w:ind w:left="1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splácanie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pôžičiek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0"/>
                                    <w:ind w:right="2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0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600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68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2. 7.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7"/>
                                    <w:ind w:left="17" w:right="505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úhradu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záväzkov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používania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majetku,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ktorý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je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predmetom zmluvy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kúpe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prenajatej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veci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2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1004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40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2. 8.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8"/>
                                    <w:ind w:left="17" w:right="352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ostatných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dlhodobých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záväzkov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krátkodobých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záväzkov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vyplývajúcich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finančnej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činnosti účtovnej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jednotky,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6" w:right="111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výnimkou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tých,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ktoré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uvádzajú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osobitne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v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inej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časti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prehľadu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4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peňažných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tokov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(+)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2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1006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41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2. 9.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0" w:line="240" w:lineRule="exact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splácanie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ostatných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dlhodobých záväzkov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6" w:right="26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krátkodobých záväzkov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vyplývajúcich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finančnej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činnosti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účtovnej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jednotky,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výnimkou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tých,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ktoré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uvádzajú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osobitne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5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v inej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časti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prehľadu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peňažných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tokov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58"/>
                                    <w:ind w:right="2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58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607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72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3.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0"/>
                                    <w:ind w:left="16" w:right="104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zaplatené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úroky,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výnimkou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tých,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ktoré sa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začleňujú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do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prevádzkových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činností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2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7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4.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line="238" w:lineRule="exact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vyplatené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dividendy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a iné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podiely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zisku,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výnimkou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tých,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ktoré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začleňujú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do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prevádzkových činností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7"/>
                                    <w:ind w:right="2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738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5.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7" w:right="572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súvisiace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derivátmi,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výnimkou,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ak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sú určené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4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predaj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alebo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obchodovanie,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alebo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ak sa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považujú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za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4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peňažné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toky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investičnej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činnosti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(-)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2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782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6.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8"/>
                                    <w:ind w:left="16" w:right="132"/>
                                    <w:jc w:val="both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súvisiace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derivátmi,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výnimkou,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ak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sú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určené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predaj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6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alebo na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 obchodovanie,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alebo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ak sa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považujú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peňažné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toky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z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4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investičnej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činnosti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(+)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 w:eastAsia="Arial" w:hAnsi="Arial" w:cs="Arial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2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 w:eastAsia="Arial" w:hAnsi="Arial" w:cs="Arial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509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2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7.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2"/>
                                    <w:ind w:left="17" w:right="601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Výdavky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na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daň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príjmov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účtovnej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jednotky,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ak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ich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možno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5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>začleniť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 xml:space="preserve"> do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21"/>
                                    </w:rPr>
                                    <w:t xml:space="preserve">finančných činností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7"/>
                                    <w:ind w:right="2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7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7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8.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7" w:right="628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Príjmy výnimočného rozsahu alebo výskytu vzťahujúce sa na finančnú činnosť (+)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ind w:right="2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7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1"/>
                                    </w:rPr>
                                    <w:t>C. 9.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6" w:right="464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Výdavky výnimočného rozsahu alebo výskytu vzťahujúce sa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2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1"/>
                                    </w:rPr>
                                    <w:t>na finančnú činnosť (-)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ind w:right="2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498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17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b/>
                                      <w:i/>
                                      <w:sz w:val="21"/>
                                    </w:rPr>
                                    <w:t>C.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ind w:left="16" w:right="1854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Čisté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peňažné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toky z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finančnej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činnosti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2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(súčet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C. 1.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až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1"/>
                                    </w:rPr>
                                    <w:t>C. 9.)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2"/>
                                    <w:ind w:right="2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22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544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39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b/>
                                      <w:sz w:val="21"/>
                                    </w:rPr>
                                    <w:t>D.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9"/>
                                    <w:ind w:left="16" w:right="1281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Čisté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zvýšenie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alebo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čisté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zníženie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peňažných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4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prostriedkov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(+/-),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(súčet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A +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B +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C)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41"/>
                                    <w:ind w:right="2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4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568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51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b/>
                                      <w:sz w:val="21"/>
                                    </w:rPr>
                                    <w:t>E.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1"/>
                                    <w:ind w:left="17" w:right="504" w:hanging="1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Stav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peňažných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prostriedkov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peňažných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ekvivalentov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7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na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začiatku účtovného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obdobia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(+/-)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41"/>
                                    <w:ind w:right="2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141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1036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55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b/>
                                      <w:sz w:val="21"/>
                                    </w:rPr>
                                    <w:t>F.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24"/>
                                    <w:ind w:left="17" w:right="286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Stav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peňažných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prostriedkov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peňažných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ekvivalentov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7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na konci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účtovného obdobia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pred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zohľadnením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kurzových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5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rozdielov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vyčíslených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ku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dňu,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ku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ktorému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sa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zostavuje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6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účtovná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závierka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(+/-)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2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738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b/>
                                      <w:sz w:val="21"/>
                                    </w:rPr>
                                    <w:t>G.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line="236" w:lineRule="exact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Kurzové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rozdiely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vyčíslené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peňažným prostriedkom</w:t>
                                  </w: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left="17" w:right="228" w:hanging="1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peňažným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ekvivalentom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ku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dňu,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ku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ktorému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sa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zostavuje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5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účtovná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závierka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(+/-)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ind w:right="2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1721F2">
                              <w:trPr>
                                <w:trHeight w:hRule="exact" w:val="1051"/>
                              </w:trPr>
                              <w:tc>
                                <w:tcPr>
                                  <w:tcW w:w="1291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62"/>
                                    <w:ind w:left="17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b/>
                                      <w:sz w:val="21"/>
                                    </w:rPr>
                                    <w:t>H.</w:t>
                                  </w:r>
                                </w:p>
                              </w:tc>
                              <w:tc>
                                <w:tcPr>
                                  <w:tcW w:w="5102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1"/>
                                    <w:ind w:left="16" w:right="180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Zostatok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peňažných prostriedkov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peňažných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6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ekvivalentov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>na konci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účtovného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obdobia upravený o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38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kurzové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rozdiely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vyčíslené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ku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dňu,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ku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ktorému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sa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 xml:space="preserve"> zostavuje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6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účtovná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sz w:val="21"/>
                                    </w:rPr>
                                    <w:t>závierka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1"/>
                                    </w:rPr>
                                    <w:t xml:space="preserve"> (+/-)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gridSpan w:val="5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24"/>
                                    <w:ind w:right="26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gridSpan w:val="7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21F2" w:rsidRDefault="001721F2">
                                  <w:pPr>
                                    <w:pStyle w:val="TableParagraph"/>
                                    <w:spacing w:before="124"/>
                                    <w:jc w:val="right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302" type="#_x0000_t202" style="position:absolute;left:0;text-align:left;margin-left:64.65pt;margin-top:3.55pt;width:466.6pt;height:678.2pt;z-index: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TuutQIAALUFAAAOAAAAZHJzL2Uyb0RvYy54bWysVNuOmzAQfa/Uf7D8znIJYQE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91"/>
                        <w:gridCol w:w="5102"/>
                        <w:gridCol w:w="493"/>
                        <w:gridCol w:w="215"/>
                        <w:gridCol w:w="225"/>
                        <w:gridCol w:w="225"/>
                        <w:gridCol w:w="186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  <w:gridCol w:w="177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6886" w:type="dxa"/>
                            <w:gridSpan w:val="3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6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7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288"/>
                        </w:trPr>
                        <w:tc>
                          <w:tcPr>
                            <w:tcW w:w="6886" w:type="dxa"/>
                            <w:gridSpan w:val="3"/>
                            <w:vMerge/>
                            <w:tcBorders>
                              <w:left w:val="nil"/>
                              <w:bottom w:val="single" w:sz="9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98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  <w:tc>
                          <w:tcPr>
                            <w:tcW w:w="177" w:type="dxa"/>
                            <w:vMerge/>
                            <w:tcBorders>
                              <w:left w:val="nil"/>
                              <w:bottom w:val="single" w:sz="9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1121"/>
                        </w:trPr>
                        <w:tc>
                          <w:tcPr>
                            <w:tcW w:w="1291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313" w:right="202" w:hanging="111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Označenie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2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položky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jc w:val="center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Obsah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položky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326" w:right="50" w:hanging="273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Bežné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účtovné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2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obdobie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9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80" w:right="40" w:firstLine="86"/>
                              <w:jc w:val="both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Bezprostredne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2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predchádzajúce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2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účtovné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obdobie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7"/>
                        </w:trPr>
                        <w:tc>
                          <w:tcPr>
                            <w:tcW w:w="1291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0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2. 5.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0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prijatých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pôžičiek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2"/>
                              <w:ind w:right="2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9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2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346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2. 6.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1"/>
                              <w:ind w:left="1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splácanie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pôžičiek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0"/>
                              <w:ind w:right="2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0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600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68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2. 7.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7"/>
                              <w:ind w:left="17" w:right="505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úhradu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záväzkov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z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používania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majetku,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ktorý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je</w:t>
                            </w:r>
                            <w:r>
                              <w:rPr>
                                <w:rFonts w:ascii="Arial Narrow" w:hAnsi="Arial Narrow"/>
                                <w:spacing w:val="6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predmetom zmluvy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kúpe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prenajatej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veci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2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1004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40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2. 8.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8"/>
                              <w:ind w:left="17" w:right="352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ostatných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dlhodobých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záväzkov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krátkodobých</w:t>
                            </w:r>
                            <w:r>
                              <w:rPr>
                                <w:rFonts w:ascii="Arial Narrow" w:hAnsi="Arial Narrow"/>
                                <w:spacing w:val="6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záväzkov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vyplývajúcich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finančnej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činnosti účtovnej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jednotky,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16" w:right="111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s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výnimkou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tých,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ktoré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sa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uvádzajú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osobitne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v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inej</w:t>
                            </w:r>
                            <w:r>
                              <w:rPr>
                                <w:rFonts w:ascii="Arial Narrow" w:hAnsi="Arial Narrow"/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časti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prehľadu</w:t>
                            </w:r>
                            <w:r>
                              <w:rPr>
                                <w:rFonts w:ascii="Arial Narrow" w:hAnsi="Arial Narrow"/>
                                <w:spacing w:val="4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peňažných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tokov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(+)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2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1006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41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2. 9.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0" w:line="240" w:lineRule="exact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splácanie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ostatných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dlhodobých záväzkov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16" w:right="26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krátkodobých záväzkov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vyplývajúcich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finančnej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činnosti</w:t>
                            </w:r>
                            <w:r>
                              <w:rPr>
                                <w:rFonts w:ascii="Arial Narrow" w:hAnsi="Arial Narrow"/>
                                <w:spacing w:val="6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účtovnej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jednotky,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výnimkou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tých,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ktoré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uvádzajú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osobitne</w:t>
                            </w:r>
                            <w:r>
                              <w:rPr>
                                <w:rFonts w:ascii="Arial Narrow" w:hAnsi="Arial Narrow"/>
                                <w:spacing w:val="5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v inej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časti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prehľadu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peňažných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tokov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58"/>
                              <w:ind w:right="2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58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607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72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3.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0"/>
                              <w:ind w:left="16" w:right="104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zaplatené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úroky,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s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výnimkou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tých,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ktoré sa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začleňujú</w:t>
                            </w:r>
                            <w:r>
                              <w:rPr>
                                <w:rFonts w:ascii="Arial Narrow" w:hAnsi="Arial Narrow"/>
                                <w:spacing w:val="6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do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prevádzkových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činností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2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7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4.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line="238" w:lineRule="exact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vyplatené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dividendy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a iné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podiely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zisku,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s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výnimkou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tých,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ktoré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sa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začleňujú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do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prevádzkových činností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7"/>
                              <w:ind w:right="2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738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5.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7" w:right="572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súvisiace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derivátmi,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s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výnimkou,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ak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sú určené</w:t>
                            </w:r>
                            <w:r>
                              <w:rPr>
                                <w:rFonts w:ascii="Arial Narrow" w:hAnsi="Arial Narrow"/>
                                <w:spacing w:val="4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predaj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alebo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obchodovanie,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alebo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ak sa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považujú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za</w:t>
                            </w:r>
                            <w:r>
                              <w:rPr>
                                <w:rFonts w:ascii="Arial Narrow" w:hAnsi="Arial Narrow"/>
                                <w:spacing w:val="4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peňažné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toky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z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investičnej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činnosti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(-)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2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782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6"/>
                              <w:rPr>
                                <w:rFonts w:ascii="Arial" w:eastAsia="Arial" w:hAnsi="Arial" w:cs="Arial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6.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8"/>
                              <w:ind w:left="16" w:right="132"/>
                              <w:jc w:val="both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súvisiace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derivátmi,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s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výnimkou,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ak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sú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určené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predaj</w:t>
                            </w:r>
                            <w:r>
                              <w:rPr>
                                <w:rFonts w:ascii="Arial Narrow" w:hAnsi="Arial Narrow"/>
                                <w:spacing w:val="6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alebo na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 obchodovanie,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alebo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ak sa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považujú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peňažné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toky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z</w:t>
                            </w:r>
                            <w:r>
                              <w:rPr>
                                <w:rFonts w:ascii="Arial Narrow" w:hAnsi="Arial Narrow"/>
                                <w:spacing w:val="4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investičnej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činnosti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(+)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8"/>
                              <w:rPr>
                                <w:rFonts w:ascii="Arial" w:eastAsia="Arial" w:hAnsi="Arial" w:cs="Arial"/>
                                <w:sz w:val="23"/>
                                <w:szCs w:val="23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2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8"/>
                              <w:rPr>
                                <w:rFonts w:ascii="Arial" w:eastAsia="Arial" w:hAnsi="Arial" w:cs="Arial"/>
                                <w:sz w:val="23"/>
                                <w:szCs w:val="23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509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2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7.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2"/>
                              <w:ind w:left="17" w:right="601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Výdavky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na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daň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z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príjmov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účtovnej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jednotky,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ak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ich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možno</w:t>
                            </w:r>
                            <w:r>
                              <w:rPr>
                                <w:rFonts w:ascii="Arial Narrow" w:hAnsi="Arial Narrow"/>
                                <w:spacing w:val="5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>začleniť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 xml:space="preserve"> do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21"/>
                              </w:rPr>
                              <w:t xml:space="preserve">finančných činností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7"/>
                              <w:ind w:right="2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7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7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8.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7" w:right="628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Príjmy výnimočného rozsahu alebo výskytu vzťahujúce sa na finančnú činnosť (+)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ind w:right="2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7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sz w:val="21"/>
                              </w:rPr>
                              <w:t>C. 9.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6" w:right="464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Výdavky výnimočného rozsahu alebo výskytu vzťahujúce sa</w:t>
                            </w:r>
                            <w:r>
                              <w:rPr>
                                <w:rFonts w:ascii="Arial Narrow" w:hAnsi="Arial Narrow"/>
                                <w:spacing w:val="2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na finančnú činnosť (-)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ind w:right="2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498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17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i/>
                                <w:sz w:val="21"/>
                              </w:rPr>
                              <w:t>C.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ind w:left="16" w:right="1854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Čisté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peňažné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toky z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finančnej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činnosti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2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(súčet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C. 1.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až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1"/>
                              </w:rPr>
                              <w:t>C. 9.)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2"/>
                              <w:ind w:right="2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22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544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39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sz w:val="21"/>
                              </w:rPr>
                              <w:t>D.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9"/>
                              <w:ind w:left="16" w:right="1281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Čisté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zvýšenie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alebo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čisté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zníženie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peňažných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4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prostriedkov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(+/-),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(súčet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A +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B +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C)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41"/>
                              <w:ind w:right="2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4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568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51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sz w:val="21"/>
                              </w:rPr>
                              <w:t>E.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1"/>
                              <w:ind w:left="17" w:right="504" w:hanging="1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Stav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peňažných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prostriedkov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a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peňažných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ekvivalentov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7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na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začiatku účtovného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obdobia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(+/-)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41"/>
                              <w:ind w:right="2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141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1036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55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sz w:val="21"/>
                              </w:rPr>
                              <w:t>F.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24"/>
                              <w:ind w:left="17" w:right="286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Stav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peňažných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prostriedkov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a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peňažných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ekvivalentov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7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na konci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účtovného obdobia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pred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zohľadnením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kurzových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5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rozdielov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vyčíslených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ku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dňu,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ku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ktorému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sa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zostavuje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6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účtovná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závierka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(+/-)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4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2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4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738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sz w:val="21"/>
                              </w:rPr>
                              <w:t>G.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line="236" w:lineRule="exact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Kurzové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rozdiely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vyčíslené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k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peňažným prostriedkom</w:t>
                            </w:r>
                          </w:p>
                          <w:p w:rsidR="001721F2" w:rsidRDefault="001721F2">
                            <w:pPr>
                              <w:pStyle w:val="TableParagraph"/>
                              <w:ind w:left="17" w:right="228" w:hanging="1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a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peňažným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ekvivalentom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ku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dňu,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ku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ktorému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sa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zostavuje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5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účtovná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závierka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(+/-)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ind w:right="2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5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  <w:tr w:rsidR="001721F2">
                        <w:trPr>
                          <w:trHeight w:hRule="exact" w:val="1051"/>
                        </w:trPr>
                        <w:tc>
                          <w:tcPr>
                            <w:tcW w:w="1291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62"/>
                              <w:ind w:left="17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sz w:val="21"/>
                              </w:rPr>
                              <w:t>H.</w:t>
                            </w:r>
                          </w:p>
                        </w:tc>
                        <w:tc>
                          <w:tcPr>
                            <w:tcW w:w="5102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1"/>
                              <w:ind w:left="16" w:right="180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Zostatok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peňažných prostriedkov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peňažných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6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ekvivalentov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>na konci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účtovného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obdobia upravený o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3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kurzové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rozdiely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vyčíslené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ku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dňu,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ku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ktorému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sa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 xml:space="preserve"> zostavuje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6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účtovná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21"/>
                              </w:rPr>
                              <w:t>závierka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1"/>
                              </w:rPr>
                              <w:t xml:space="preserve"> (+/-)</w:t>
                            </w:r>
                          </w:p>
                        </w:tc>
                        <w:tc>
                          <w:tcPr>
                            <w:tcW w:w="1344" w:type="dxa"/>
                            <w:gridSpan w:val="5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24"/>
                              <w:ind w:right="26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24" w:type="dxa"/>
                            <w:gridSpan w:val="7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21F2" w:rsidRDefault="001721F2">
                            <w:pPr>
                              <w:pStyle w:val="TableParagraph"/>
                              <w:spacing w:before="124"/>
                              <w:jc w:val="right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:rsidR="001721F2" w:rsidRDefault="001721F2"/>
                  </w:txbxContent>
                </v:textbox>
                <w10:wrap anchorx="page"/>
              </v:shape>
            </w:pict>
          </mc:Fallback>
        </mc:AlternateContent>
      </w:r>
      <w:r w:rsidR="008C1DFF" w:rsidRPr="001721F2">
        <w:rPr>
          <w:rFonts w:ascii="Arial" w:hAnsi="Arial"/>
          <w:sz w:val="20"/>
          <w:lang w:val="sk-SK"/>
        </w:rPr>
        <w:t>DIČ</w:t>
      </w:r>
    </w:p>
    <w:p w:rsidR="00A56B34" w:rsidRPr="001721F2" w:rsidRDefault="008C1DFF">
      <w:pPr>
        <w:spacing w:before="57"/>
        <w:ind w:right="2569"/>
        <w:jc w:val="right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sz w:val="20"/>
          <w:lang w:val="sk-SK"/>
        </w:rPr>
        <w:t>IČO</w:t>
      </w: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rPr>
          <w:rFonts w:ascii="Arial" w:eastAsia="Arial" w:hAnsi="Arial" w:cs="Arial"/>
          <w:sz w:val="20"/>
          <w:szCs w:val="20"/>
          <w:lang w:val="sk-SK"/>
        </w:rPr>
      </w:pPr>
    </w:p>
    <w:p w:rsidR="00A56B34" w:rsidRPr="001721F2" w:rsidRDefault="00A56B34">
      <w:pPr>
        <w:spacing w:before="11"/>
        <w:rPr>
          <w:rFonts w:ascii="Arial" w:eastAsia="Arial" w:hAnsi="Arial" w:cs="Arial"/>
          <w:sz w:val="13"/>
          <w:szCs w:val="13"/>
          <w:lang w:val="sk-SK"/>
        </w:rPr>
      </w:pPr>
    </w:p>
    <w:p w:rsidR="00A56B34" w:rsidRPr="001721F2" w:rsidRDefault="00EF41B8">
      <w:pPr>
        <w:spacing w:line="200" w:lineRule="atLeast"/>
        <w:ind w:left="100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g">
            <w:drawing>
              <wp:inline distT="0" distB="0" distL="0" distR="0">
                <wp:extent cx="5935345" cy="979170"/>
                <wp:effectExtent l="9525" t="9525" r="8255" b="1905"/>
                <wp:docPr id="2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979170"/>
                          <a:chOff x="0" y="0"/>
                          <a:chExt cx="9347" cy="1542"/>
                        </a:xfrm>
                      </wpg:grpSpPr>
                      <wpg:grpSp>
                        <wpg:cNvPr id="25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5" cy="2"/>
                            <a:chOff x="6" y="6"/>
                            <a:chExt cx="9335" cy="2"/>
                          </a:xfrm>
                        </wpg:grpSpPr>
                        <wps:wsp>
                          <wps:cNvPr id="26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12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526"/>
                            <a:chOff x="11" y="11"/>
                            <a:chExt cx="2" cy="1526"/>
                          </a:xfrm>
                        </wpg:grpSpPr>
                        <wps:wsp>
                          <wps:cNvPr id="28" name="Freeform 13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52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526"/>
                                <a:gd name="T2" fmla="+- 0 1536 11"/>
                                <a:gd name="T3" fmla="*/ 1536 h 15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26">
                                  <a:moveTo>
                                    <a:pt x="0" y="0"/>
                                  </a:moveTo>
                                  <a:lnTo>
                                    <a:pt x="0" y="152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10"/>
                        <wpg:cNvGrpSpPr>
                          <a:grpSpLocks/>
                        </wpg:cNvGrpSpPr>
                        <wpg:grpSpPr bwMode="auto">
                          <a:xfrm>
                            <a:off x="6" y="1531"/>
                            <a:ext cx="9335" cy="2"/>
                            <a:chOff x="6" y="1531"/>
                            <a:chExt cx="9335" cy="2"/>
                          </a:xfrm>
                        </wpg:grpSpPr>
                        <wps:wsp>
                          <wps:cNvPr id="30" name="Freeform 11"/>
                          <wps:cNvSpPr>
                            <a:spLocks/>
                          </wps:cNvSpPr>
                          <wps:spPr bwMode="auto">
                            <a:xfrm>
                              <a:off x="6" y="1531"/>
                              <a:ext cx="93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5"/>
                                <a:gd name="T2" fmla="+- 0 9341 6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8"/>
                        <wpg:cNvGrpSpPr>
                          <a:grpSpLocks/>
                        </wpg:cNvGrpSpPr>
                        <wpg:grpSpPr bwMode="auto">
                          <a:xfrm>
                            <a:off x="9336" y="11"/>
                            <a:ext cx="2" cy="1526"/>
                            <a:chOff x="9336" y="11"/>
                            <a:chExt cx="2" cy="1526"/>
                          </a:xfrm>
                        </wpg:grpSpPr>
                        <wps:wsp>
                          <wps:cNvPr id="32" name="Freeform 9"/>
                          <wps:cNvSpPr>
                            <a:spLocks/>
                          </wps:cNvSpPr>
                          <wps:spPr bwMode="auto">
                            <a:xfrm>
                              <a:off x="9336" y="11"/>
                              <a:ext cx="2" cy="152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526"/>
                                <a:gd name="T2" fmla="+- 0 1536 11"/>
                                <a:gd name="T3" fmla="*/ 1536 h 15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26">
                                  <a:moveTo>
                                    <a:pt x="0" y="0"/>
                                  </a:moveTo>
                                  <a:lnTo>
                                    <a:pt x="0" y="152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" o:spid="_x0000_s1026" style="width:467.35pt;height:77.1pt;mso-position-horizontal-relative:char;mso-position-vertical-relative:line" coordsize="9347,1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">
                <v:group id="Group 14" o:spid="_x0000_s1027" style="position:absolute;left:6;top:6;width:9335;height:2" coordorigin="6,6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15" o:spid="_x0000_s1028" style="position:absolute;left:6;top:6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LnqMYA&#10;AADbAAAADwAAAGRycy9kb3ducmV2LnhtbESPS2vDMBCE74H+B7GF3ho5PjjBjRJCIQ8IBPJoaW+L&#10;tLHcWitjqYn776tAIcdhZr5hpvPeNeJCXag9KxgNMxDE2puaKwWn4/J5AiJEZIONZ1LwSwHms4fB&#10;FEvjr7ynyyFWIkE4lKjAxtiWUgZtyWEY+pY4eWffOYxJdpU0HV4T3DUyz7JCOqw5LVhs6dWS/j78&#10;OAW6Go0/Ftvz7ut9kq+LnV7Zt0+n1NNjv3gBEamP9/B/e2MU5AXcvqQf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7LnqMYAAADbAAAADwAAAAAAAAAAAAAAAACYAgAAZHJz&#10;L2Rvd25yZXYueG1sUEsFBgAAAAAEAAQA9QAAAIsDAAAAAA==&#10;" path="m,l9335,e" filled="f" strokeweight=".58pt">
                    <v:path arrowok="t" o:connecttype="custom" o:connectlocs="0,0;9335,0" o:connectangles="0,0"/>
                  </v:shape>
                </v:group>
                <v:group id="Group 12" o:spid="_x0000_s1029" style="position:absolute;left:11;top:11;width:2;height:1526" coordorigin="11,11" coordsize="2,1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13" o:spid="_x0000_s1030" style="position:absolute;left:11;top:11;width:2;height:1526;visibility:visible;mso-wrap-style:square;v-text-anchor:top" coordsize="2,1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LMksIA&#10;AADbAAAADwAAAGRycy9kb3ducmV2LnhtbERPz2vCMBS+D/wfwhO8jJnaw5idUYYgKuxS68Hja/OW&#10;FpuX0sRa/euXw2DHj+/3ajPaVgzU+8axgsU8AUFcOd2wUXAudm8fIHxA1tg6JgUP8rBZT15WmGl3&#10;55yGUzAihrDPUEEdQpdJ6auaLPq564gj9+N6iyHC3kjd4z2G21amSfIuLTYcG2rsaFtTdT3drIKy&#10;bIZrvj8as33tvpehfV7kvlBqNh2/PkEEGsO/+M990ArSODZ+iT9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4sySwgAAANsAAAAPAAAAAAAAAAAAAAAAAJgCAABkcnMvZG93&#10;bnJldi54bWxQSwUGAAAAAAQABAD1AAAAhwMAAAAA&#10;" path="m,l,1525e" filled="f" strokeweight=".58pt">
                    <v:path arrowok="t" o:connecttype="custom" o:connectlocs="0,11;0,1536" o:connectangles="0,0"/>
                  </v:shape>
                </v:group>
                <v:group id="Group 10" o:spid="_x0000_s1031" style="position:absolute;left:6;top:1531;width:9335;height:2" coordorigin="6,1531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11" o:spid="_x0000_s1032" style="position:absolute;left:6;top:1531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5MmsMA&#10;AADbAAAADwAAAGRycy9kb3ducmV2LnhtbERPXWvCMBR9F/Yfwh3sTVMdOOlMiwymgiCo29jeLsm1&#10;6dbclCZq/ffmYeDj4XzPy9414kxdqD0rGI8yEMTam5orBR+H9+EMRIjIBhvPpOBKAcriYTDH3PgL&#10;7+i8j5VIIRxyVGBjbHMpg7bkMIx8S5y4o+8cxgS7SpoOLyncNXKSZVPpsObUYLGlN0v6b39yCnQ1&#10;fvlebI7b36/ZZDXd6qX9/HFKPT32i1cQkfp4F/+710bBc1qfvqQfI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5MmsMAAADbAAAADwAAAAAAAAAAAAAAAACYAgAAZHJzL2Rv&#10;d25yZXYueG1sUEsFBgAAAAAEAAQA9QAAAIgDAAAAAA==&#10;" path="m,l9335,e" filled="f" strokeweight=".58pt">
                    <v:path arrowok="t" o:connecttype="custom" o:connectlocs="0,0;9335,0" o:connectangles="0,0"/>
                  </v:shape>
                </v:group>
                <v:group id="Group 8" o:spid="_x0000_s1033" style="position:absolute;left:9336;top:11;width:2;height:1526" coordorigin="9336,11" coordsize="2,1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9" o:spid="_x0000_s1034" style="position:absolute;left:9336;top:11;width:2;height:1526;visibility:visible;mso-wrap-style:square;v-text-anchor:top" coordsize="2,1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tpcQA&#10;AADbAAAADwAAAGRycy9kb3ducmV2LnhtbESPQYvCMBSE78L+h/CEvYimuiBrNcoiiApe1D14fDbP&#10;tNi8lCZbq79+Iwgeh5n5hpktWluKhmpfOFYwHCQgiDOnCzYKfo+r/jcIH5A1lo5JwZ08LOYfnRmm&#10;2t14T80hGBEh7FNUkIdQpVL6LCeLfuAq4uhdXG0xRFkbqWu8Rbgt5ShJxtJiwXEhx4qWOWXXw59V&#10;cD4XzXW/3hqz7FW7SSgfJ7k+KvXZbX+mIAK14R1+tTdawdcInl/i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TbaXEAAAA2wAAAA8AAAAAAAAAAAAAAAAAmAIAAGRycy9k&#10;b3ducmV2LnhtbFBLBQYAAAAABAAEAPUAAACJAwAAAAA=&#10;" path="m,l,1525e" filled="f" strokeweight=".58pt">
                    <v:path arrowok="t" o:connecttype="custom" o:connectlocs="0,11;0,1536" o:connectangles="0,0"/>
                  </v:shape>
                </v:group>
                <w10:anchorlock/>
              </v:group>
            </w:pict>
          </mc:Fallback>
        </mc:AlternateContent>
      </w:r>
    </w:p>
    <w:p w:rsidR="00A56B34" w:rsidRPr="001721F2" w:rsidRDefault="00A56B34">
      <w:pPr>
        <w:spacing w:line="200" w:lineRule="atLeast"/>
        <w:rPr>
          <w:rFonts w:ascii="Arial" w:eastAsia="Arial" w:hAnsi="Arial" w:cs="Arial"/>
          <w:sz w:val="20"/>
          <w:szCs w:val="20"/>
          <w:lang w:val="sk-SK"/>
        </w:rPr>
        <w:sectPr w:rsidR="00A56B34" w:rsidRPr="001721F2">
          <w:pgSz w:w="11910" w:h="16840"/>
          <w:pgMar w:top="220" w:right="1160" w:bottom="960" w:left="1180" w:header="0" w:footer="762" w:gutter="0"/>
          <w:cols w:space="708"/>
        </w:sectPr>
      </w:pPr>
    </w:p>
    <w:p w:rsidR="00A56B34" w:rsidRPr="001721F2" w:rsidRDefault="00EF41B8">
      <w:pPr>
        <w:spacing w:before="88"/>
        <w:ind w:right="2562"/>
        <w:jc w:val="right"/>
        <w:rPr>
          <w:rFonts w:ascii="Arial" w:eastAsia="Arial" w:hAnsi="Arial" w:cs="Arial"/>
          <w:sz w:val="20"/>
          <w:szCs w:val="20"/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6160" behindDoc="0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59055</wp:posOffset>
                </wp:positionV>
                <wp:extent cx="1622425" cy="179705"/>
                <wp:effectExtent l="635" t="1905" r="5715" b="8890"/>
                <wp:wrapNone/>
                <wp:docPr id="2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2425" cy="179705"/>
                          <a:chOff x="1456" y="93"/>
                          <a:chExt cx="2555" cy="283"/>
                        </a:xfrm>
                      </wpg:grpSpPr>
                      <wpg:grpSp>
                        <wpg:cNvPr id="21" name="Group 4"/>
                        <wpg:cNvGrpSpPr>
                          <a:grpSpLocks/>
                        </wpg:cNvGrpSpPr>
                        <wpg:grpSpPr bwMode="auto">
                          <a:xfrm>
                            <a:off x="1466" y="103"/>
                            <a:ext cx="2535" cy="263"/>
                            <a:chOff x="1466" y="103"/>
                            <a:chExt cx="2535" cy="263"/>
                          </a:xfrm>
                        </wpg:grpSpPr>
                        <wps:wsp>
                          <wps:cNvPr id="22" name="Freeform 6"/>
                          <wps:cNvSpPr>
                            <a:spLocks/>
                          </wps:cNvSpPr>
                          <wps:spPr bwMode="auto">
                            <a:xfrm>
                              <a:off x="1466" y="103"/>
                              <a:ext cx="2535" cy="263"/>
                            </a:xfrm>
                            <a:custGeom>
                              <a:avLst/>
                              <a:gdLst>
                                <a:gd name="T0" fmla="+- 0 1466 1466"/>
                                <a:gd name="T1" fmla="*/ T0 w 2535"/>
                                <a:gd name="T2" fmla="+- 0 366 103"/>
                                <a:gd name="T3" fmla="*/ 366 h 263"/>
                                <a:gd name="T4" fmla="+- 0 4001 1466"/>
                                <a:gd name="T5" fmla="*/ T4 w 2535"/>
                                <a:gd name="T6" fmla="+- 0 366 103"/>
                                <a:gd name="T7" fmla="*/ 366 h 263"/>
                                <a:gd name="T8" fmla="+- 0 4001 1466"/>
                                <a:gd name="T9" fmla="*/ T8 w 2535"/>
                                <a:gd name="T10" fmla="+- 0 103 103"/>
                                <a:gd name="T11" fmla="*/ 103 h 263"/>
                                <a:gd name="T12" fmla="+- 0 1466 1466"/>
                                <a:gd name="T13" fmla="*/ T12 w 2535"/>
                                <a:gd name="T14" fmla="+- 0 103 103"/>
                                <a:gd name="T15" fmla="*/ 103 h 263"/>
                                <a:gd name="T16" fmla="+- 0 1466 1466"/>
                                <a:gd name="T17" fmla="*/ T16 w 2535"/>
                                <a:gd name="T18" fmla="+- 0 366 103"/>
                                <a:gd name="T19" fmla="*/ 36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35" h="263">
                                  <a:moveTo>
                                    <a:pt x="0" y="263"/>
                                  </a:moveTo>
                                  <a:lnTo>
                                    <a:pt x="2535" y="263"/>
                                  </a:lnTo>
                                  <a:lnTo>
                                    <a:pt x="25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6" y="93"/>
                              <a:ext cx="2555" cy="2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21F2" w:rsidRDefault="001721F2">
                                <w:pPr>
                                  <w:spacing w:before="32"/>
                                  <w:ind w:left="128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Poznámky Úč POD 3 - 01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303" style="position:absolute;left:0;text-align:left;margin-left:72.8pt;margin-top:4.65pt;width:127.75pt;height:14.15pt;z-index:6160;mso-position-horizontal-relative:page;mso-position-vertical-relative:text" coordorigin="1456,93" coordsize="2555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">
                <v:group id="Group 4" o:spid="_x0000_s1304" style="position:absolute;left:1466;top:103;width:2535;height:263" coordorigin="1466,103" coordsize="2535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6" o:spid="_x0000_s1305" style="position:absolute;left:1466;top:103;width:2535;height:263;visibility:visible;mso-wrap-style:square;v-text-anchor:top" coordsize="2535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orV8UA&#10;AADbAAAADwAAAGRycy9kb3ducmV2LnhtbESPQWvCQBSE70L/w/IK3nTTCLZEVymFQqlIa6IHb4/s&#10;M4lm34bsJsZ/7xaEHoeZ+YZZrgdTi55aV1lW8DKNQBDnVldcKNhnn5M3EM4ja6wtk4IbOVivnkZL&#10;TLS98o761BciQNglqKD0vkmkdHlJBt3UNsTBO9nWoA+yLaRu8RrgppZxFM2lwYrDQokNfZSUX9LO&#10;KDh8Z6+dzH7O3fb3ttP7lPvjZqbU+Hl4X4DwNPj/8KP9pRXEMfx9CT9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CitXxQAAANsAAAAPAAAAAAAAAAAAAAAAAJgCAABkcnMv&#10;ZG93bnJldi54bWxQSwUGAAAAAAQABAD1AAAAigMAAAAA&#10;" path="m,263r2535,l2535,,,,,263xe" filled="f" strokeweight="1pt">
                    <v:path arrowok="t" o:connecttype="custom" o:connectlocs="0,366;2535,366;2535,103;0,103;0,366" o:connectangles="0,0,0,0,0"/>
                  </v:shape>
                  <v:shape id="_x0000_s1306" type="#_x0000_t202" style="position:absolute;left:1456;top:93;width:255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  <v:textbox inset="0,0,0,0">
                      <w:txbxContent>
                        <w:p w:rsidR="001721F2" w:rsidRDefault="001721F2">
                          <w:pPr>
                            <w:spacing w:before="32"/>
                            <w:ind w:left="128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Poznámky Úč POD 3 - 01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6184" behindDoc="0" locked="0" layoutInCell="1" allowOverlap="1">
                <wp:simplePos x="0" y="0"/>
                <wp:positionH relativeFrom="page">
                  <wp:posOffset>815975</wp:posOffset>
                </wp:positionH>
                <wp:positionV relativeFrom="page">
                  <wp:posOffset>184785</wp:posOffset>
                </wp:positionV>
                <wp:extent cx="5932805" cy="9666605"/>
                <wp:effectExtent l="0" t="3810" r="4445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2805" cy="966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898"/>
                              <w:gridCol w:w="21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5"/>
                              <w:gridCol w:w="222"/>
                              <w:gridCol w:w="190"/>
                            </w:tblGrid>
                            <w:tr w:rsidR="001721F2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6898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5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3" w:right="-2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65" w:right="-2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4"/>
                                    <w:ind w:left="81" w:right="-4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90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6898" w:type="dxa"/>
                                  <w:vMerge/>
                                  <w:tcBorders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  <w:tc>
                                <w:tcPr>
                                  <w:tcW w:w="2237" w:type="dxa"/>
                                  <w:gridSpan w:val="10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721F2" w:rsidRDefault="001721F2">
                                  <w:pPr>
                                    <w:pStyle w:val="TableParagraph"/>
                                    <w:spacing w:before="35"/>
                                    <w:ind w:left="19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7"/>
                                    </w:rPr>
                                    <w:t>45362904</w:t>
                                  </w:r>
                                </w:p>
                              </w:tc>
                              <w:tc>
                                <w:tcPr>
                                  <w:tcW w:w="190" w:type="dxa"/>
                                  <w:vMerge/>
                                  <w:tcBorders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:rsidR="001721F2" w:rsidRDefault="001721F2"/>
                              </w:tc>
                            </w:tr>
                            <w:tr w:rsidR="001721F2">
                              <w:trPr>
                                <w:trHeight w:hRule="exact" w:val="14652"/>
                              </w:trPr>
                              <w:tc>
                                <w:tcPr>
                                  <w:tcW w:w="9325" w:type="dxa"/>
                                  <w:gridSpan w:val="1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721F2" w:rsidRDefault="001721F2"/>
                              </w:tc>
                            </w:tr>
                          </w:tbl>
                          <w:p w:rsidR="001721F2" w:rsidRDefault="001721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307" type="#_x0000_t202" style="position:absolute;left:0;text-align:left;margin-left:64.25pt;margin-top:14.55pt;width:467.15pt;height:761.15pt;z-index:6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898"/>
                        <w:gridCol w:w="21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5"/>
                        <w:gridCol w:w="222"/>
                        <w:gridCol w:w="190"/>
                      </w:tblGrid>
                      <w:tr w:rsidR="001721F2">
                        <w:trPr>
                          <w:trHeight w:hRule="exact" w:val="272"/>
                        </w:trPr>
                        <w:tc>
                          <w:tcPr>
                            <w:tcW w:w="6898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5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3" w:right="-2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65" w:right="-2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4"/>
                              <w:ind w:left="81" w:right="-4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w w:val="190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0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282"/>
                        </w:trPr>
                        <w:tc>
                          <w:tcPr>
                            <w:tcW w:w="6898" w:type="dxa"/>
                            <w:vMerge/>
                            <w:tcBorders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  <w:tc>
                          <w:tcPr>
                            <w:tcW w:w="2237" w:type="dxa"/>
                            <w:gridSpan w:val="10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721F2" w:rsidRDefault="001721F2">
                            <w:pPr>
                              <w:pStyle w:val="TableParagraph"/>
                              <w:spacing w:before="35"/>
                              <w:ind w:left="1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7"/>
                              </w:rPr>
                              <w:t>45362904</w:t>
                            </w:r>
                          </w:p>
                        </w:tc>
                        <w:tc>
                          <w:tcPr>
                            <w:tcW w:w="190" w:type="dxa"/>
                            <w:vMerge/>
                            <w:tcBorders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:rsidR="001721F2" w:rsidRDefault="001721F2"/>
                        </w:tc>
                      </w:tr>
                      <w:tr w:rsidR="001721F2">
                        <w:trPr>
                          <w:trHeight w:hRule="exact" w:val="14652"/>
                        </w:trPr>
                        <w:tc>
                          <w:tcPr>
                            <w:tcW w:w="9325" w:type="dxa"/>
                            <w:gridSpan w:val="1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721F2" w:rsidRDefault="001721F2"/>
                        </w:tc>
                      </w:tr>
                    </w:tbl>
                    <w:p w:rsidR="001721F2" w:rsidRDefault="001721F2"/>
                  </w:txbxContent>
                </v:textbox>
                <w10:wrap anchorx="page" anchory="page"/>
              </v:shape>
            </w:pict>
          </mc:Fallback>
        </mc:AlternateContent>
      </w:r>
      <w:r w:rsidR="008C1DFF" w:rsidRPr="001721F2">
        <w:rPr>
          <w:rFonts w:ascii="Arial" w:hAnsi="Arial"/>
          <w:w w:val="95"/>
          <w:sz w:val="20"/>
          <w:lang w:val="sk-SK"/>
        </w:rPr>
        <w:t>DIČ</w:t>
      </w:r>
    </w:p>
    <w:p w:rsidR="00A56B34" w:rsidRPr="001721F2" w:rsidRDefault="008C1DFF">
      <w:pPr>
        <w:spacing w:before="50"/>
        <w:ind w:right="2549"/>
        <w:jc w:val="right"/>
        <w:rPr>
          <w:rFonts w:ascii="Arial" w:eastAsia="Arial" w:hAnsi="Arial" w:cs="Arial"/>
          <w:sz w:val="20"/>
          <w:szCs w:val="20"/>
          <w:lang w:val="sk-SK"/>
        </w:rPr>
      </w:pPr>
      <w:r w:rsidRPr="001721F2">
        <w:rPr>
          <w:rFonts w:ascii="Arial" w:hAnsi="Arial"/>
          <w:sz w:val="20"/>
          <w:lang w:val="sk-SK"/>
        </w:rPr>
        <w:t>IČO</w:t>
      </w:r>
    </w:p>
    <w:sectPr w:rsidR="00A56B34" w:rsidRPr="001721F2" w:rsidSect="00A56B34">
      <w:pgSz w:w="11910" w:h="16840"/>
      <w:pgMar w:top="220" w:right="1180" w:bottom="960" w:left="1180" w:header="0" w:footer="76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1F2" w:rsidRDefault="001721F2" w:rsidP="00A56B34">
      <w:r>
        <w:separator/>
      </w:r>
    </w:p>
  </w:endnote>
  <w:endnote w:type="continuationSeparator" w:id="0">
    <w:p w:rsidR="001721F2" w:rsidRDefault="001721F2" w:rsidP="00A56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1F2" w:rsidRDefault="00EF41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2762664" behindDoc="1" locked="0" layoutInCell="1" allowOverlap="1">
              <wp:simplePos x="0" y="0"/>
              <wp:positionH relativeFrom="page">
                <wp:posOffset>6623050</wp:posOffset>
              </wp:positionH>
              <wp:positionV relativeFrom="page">
                <wp:posOffset>10069830</wp:posOffset>
              </wp:positionV>
              <wp:extent cx="86360" cy="158750"/>
              <wp:effectExtent l="3175" t="1905" r="0" b="127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36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1F2" w:rsidRDefault="001721F2">
                          <w:pPr>
                            <w:pStyle w:val="Zkladntext"/>
                            <w:spacing w:before="0" w:line="235" w:lineRule="exact"/>
                            <w:ind w:left="20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308" type="#_x0000_t202" style="position:absolute;margin-left:521.5pt;margin-top:792.9pt;width:6.8pt;height:12.5pt;z-index:-553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" filled="f" stroked="f">
              <v:textbox inset="0,0,0,0">
                <w:txbxContent>
                  <w:p w:rsidR="001721F2" w:rsidRDefault="001721F2">
                    <w:pPr>
                      <w:pStyle w:val="Zkladntext"/>
                      <w:spacing w:before="0" w:line="235" w:lineRule="exact"/>
                      <w:ind w:left="20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1F2" w:rsidRDefault="00EF41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2762688" behindDoc="1" locked="0" layoutInCell="1" allowOverlap="1">
              <wp:simplePos x="0" y="0"/>
              <wp:positionH relativeFrom="page">
                <wp:posOffset>6623050</wp:posOffset>
              </wp:positionH>
              <wp:positionV relativeFrom="page">
                <wp:posOffset>9904730</wp:posOffset>
              </wp:positionV>
              <wp:extent cx="86360" cy="158750"/>
              <wp:effectExtent l="3175" t="0" r="0" b="4445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36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1F2" w:rsidRDefault="001721F2">
                          <w:pPr>
                            <w:pStyle w:val="Zkladntext"/>
                            <w:spacing w:before="0" w:line="235" w:lineRule="exact"/>
                            <w:ind w:left="20"/>
                          </w:pPr>
                          <w: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309" type="#_x0000_t202" style="position:absolute;margin-left:521.5pt;margin-top:779.9pt;width:6.8pt;height:12.5pt;z-index:-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" filled="f" stroked="f">
              <v:textbox inset="0,0,0,0">
                <w:txbxContent>
                  <w:p w:rsidR="001721F2" w:rsidRDefault="001721F2">
                    <w:pPr>
                      <w:pStyle w:val="Zkladntext"/>
                      <w:spacing w:before="0" w:line="235" w:lineRule="exact"/>
                      <w:ind w:left="20"/>
                    </w:pPr>
                    <w: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1F2" w:rsidRDefault="00EF41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2762712" behindDoc="1" locked="0" layoutInCell="1" allowOverlap="1">
              <wp:simplePos x="0" y="0"/>
              <wp:positionH relativeFrom="page">
                <wp:posOffset>6549390</wp:posOffset>
              </wp:positionH>
              <wp:positionV relativeFrom="page">
                <wp:posOffset>10069195</wp:posOffset>
              </wp:positionV>
              <wp:extent cx="172720" cy="159385"/>
              <wp:effectExtent l="0" t="1270" r="2540" b="127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159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1F2" w:rsidRDefault="001721F2">
                          <w:pPr>
                            <w:pStyle w:val="Zkladntext"/>
                            <w:spacing w:before="0" w:line="236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F41B8">
                            <w:rPr>
                              <w:noProof/>
                            </w:rPr>
                            <w:t>13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310" type="#_x0000_t202" style="position:absolute;margin-left:515.7pt;margin-top:792.85pt;width:13.6pt;height:12.55pt;z-index:-553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rK9rwIAALE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" filled="f" stroked="f">
              <v:textbox inset="0,0,0,0">
                <w:txbxContent>
                  <w:p w:rsidR="001721F2" w:rsidRDefault="001721F2">
                    <w:pPr>
                      <w:pStyle w:val="Zkladntext"/>
                      <w:spacing w:before="0" w:line="236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F41B8">
                      <w:rPr>
                        <w:noProof/>
                      </w:rPr>
                      <w:t>13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1F2" w:rsidRDefault="00EF41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2762736" behindDoc="1" locked="0" layoutInCell="1" allowOverlap="1">
              <wp:simplePos x="0" y="0"/>
              <wp:positionH relativeFrom="page">
                <wp:posOffset>813435</wp:posOffset>
              </wp:positionH>
              <wp:positionV relativeFrom="page">
                <wp:posOffset>9078595</wp:posOffset>
              </wp:positionV>
              <wp:extent cx="5935345" cy="979170"/>
              <wp:effectExtent l="3810" t="1270" r="4445" b="10160"/>
              <wp:wrapNone/>
              <wp:docPr id="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5345" cy="979170"/>
                        <a:chOff x="1281" y="14297"/>
                        <a:chExt cx="9347" cy="1542"/>
                      </a:xfrm>
                    </wpg:grpSpPr>
                    <wpg:grpSp>
                      <wpg:cNvPr id="8" name="Group 14"/>
                      <wpg:cNvGrpSpPr>
                        <a:grpSpLocks/>
                      </wpg:cNvGrpSpPr>
                      <wpg:grpSpPr bwMode="auto">
                        <a:xfrm>
                          <a:off x="1286" y="14303"/>
                          <a:ext cx="9335" cy="2"/>
                          <a:chOff x="1286" y="14303"/>
                          <a:chExt cx="9335" cy="2"/>
                        </a:xfrm>
                      </wpg:grpSpPr>
                      <wps:wsp>
                        <wps:cNvPr id="9" name="Freeform 15"/>
                        <wps:cNvSpPr>
                          <a:spLocks/>
                        </wps:cNvSpPr>
                        <wps:spPr bwMode="auto">
                          <a:xfrm>
                            <a:off x="1286" y="14303"/>
                            <a:ext cx="9335" cy="2"/>
                          </a:xfrm>
                          <a:custGeom>
                            <a:avLst/>
                            <a:gdLst>
                              <a:gd name="T0" fmla="+- 0 1286 1286"/>
                              <a:gd name="T1" fmla="*/ T0 w 9335"/>
                              <a:gd name="T2" fmla="+- 0 10621 1286"/>
                              <a:gd name="T3" fmla="*/ T2 w 93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35">
                                <a:moveTo>
                                  <a:pt x="0" y="0"/>
                                </a:moveTo>
                                <a:lnTo>
                                  <a:pt x="933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0" name="Group 12"/>
                      <wpg:cNvGrpSpPr>
                        <a:grpSpLocks/>
                      </wpg:cNvGrpSpPr>
                      <wpg:grpSpPr bwMode="auto">
                        <a:xfrm>
                          <a:off x="1291" y="14308"/>
                          <a:ext cx="2" cy="1526"/>
                          <a:chOff x="1291" y="14308"/>
                          <a:chExt cx="2" cy="1526"/>
                        </a:xfrm>
                      </wpg:grpSpPr>
                      <wps:wsp>
                        <wps:cNvPr id="11" name="Freeform 13"/>
                        <wps:cNvSpPr>
                          <a:spLocks/>
                        </wps:cNvSpPr>
                        <wps:spPr bwMode="auto">
                          <a:xfrm>
                            <a:off x="1291" y="14308"/>
                            <a:ext cx="2" cy="1526"/>
                          </a:xfrm>
                          <a:custGeom>
                            <a:avLst/>
                            <a:gdLst>
                              <a:gd name="T0" fmla="+- 0 14308 14308"/>
                              <a:gd name="T1" fmla="*/ 14308 h 1526"/>
                              <a:gd name="T2" fmla="+- 0 15833 14308"/>
                              <a:gd name="T3" fmla="*/ 15833 h 152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26">
                                <a:moveTo>
                                  <a:pt x="0" y="0"/>
                                </a:moveTo>
                                <a:lnTo>
                                  <a:pt x="0" y="152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2" name="Group 10"/>
                      <wpg:cNvGrpSpPr>
                        <a:grpSpLocks/>
                      </wpg:cNvGrpSpPr>
                      <wpg:grpSpPr bwMode="auto">
                        <a:xfrm>
                          <a:off x="1286" y="15828"/>
                          <a:ext cx="9335" cy="2"/>
                          <a:chOff x="1286" y="15828"/>
                          <a:chExt cx="9335" cy="2"/>
                        </a:xfrm>
                      </wpg:grpSpPr>
                      <wps:wsp>
                        <wps:cNvPr id="13" name="Freeform 11"/>
                        <wps:cNvSpPr>
                          <a:spLocks/>
                        </wps:cNvSpPr>
                        <wps:spPr bwMode="auto">
                          <a:xfrm>
                            <a:off x="1286" y="15828"/>
                            <a:ext cx="9335" cy="2"/>
                          </a:xfrm>
                          <a:custGeom>
                            <a:avLst/>
                            <a:gdLst>
                              <a:gd name="T0" fmla="+- 0 1286 1286"/>
                              <a:gd name="T1" fmla="*/ T0 w 9335"/>
                              <a:gd name="T2" fmla="+- 0 10621 1286"/>
                              <a:gd name="T3" fmla="*/ T2 w 93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35">
                                <a:moveTo>
                                  <a:pt x="0" y="0"/>
                                </a:moveTo>
                                <a:lnTo>
                                  <a:pt x="933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" name="Group 8"/>
                      <wpg:cNvGrpSpPr>
                        <a:grpSpLocks/>
                      </wpg:cNvGrpSpPr>
                      <wpg:grpSpPr bwMode="auto">
                        <a:xfrm>
                          <a:off x="10616" y="14308"/>
                          <a:ext cx="2" cy="1526"/>
                          <a:chOff x="10616" y="14308"/>
                          <a:chExt cx="2" cy="1526"/>
                        </a:xfrm>
                      </wpg:grpSpPr>
                      <wps:wsp>
                        <wps:cNvPr id="15" name="Freeform 9"/>
                        <wps:cNvSpPr>
                          <a:spLocks/>
                        </wps:cNvSpPr>
                        <wps:spPr bwMode="auto">
                          <a:xfrm>
                            <a:off x="10616" y="14308"/>
                            <a:ext cx="2" cy="1526"/>
                          </a:xfrm>
                          <a:custGeom>
                            <a:avLst/>
                            <a:gdLst>
                              <a:gd name="T0" fmla="+- 0 14308 14308"/>
                              <a:gd name="T1" fmla="*/ 14308 h 1526"/>
                              <a:gd name="T2" fmla="+- 0 15833 14308"/>
                              <a:gd name="T3" fmla="*/ 15833 h 152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26">
                                <a:moveTo>
                                  <a:pt x="0" y="0"/>
                                </a:moveTo>
                                <a:lnTo>
                                  <a:pt x="0" y="152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7" o:spid="_x0000_s1026" style="position:absolute;margin-left:64.05pt;margin-top:714.85pt;width:467.35pt;height:77.1pt;z-index:-553744;mso-position-horizontal-relative:page;mso-position-vertical-relative:page" coordorigin="1281,14297" coordsize="9347,1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">
              <v:group id="Group 14" o:spid="_x0000_s1027" style="position:absolute;left:1286;top:14303;width:9335;height:2" coordorigin="1286,14303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<v:shape id="Freeform 15" o:spid="_x0000_s1028" style="position:absolute;left:1286;top:14303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YmKsQA&#10;AADaAAAADwAAAGRycy9kb3ducmV2LnhtbESPQWsCMRSE7wX/Q3gFb5rVg9qtUaRQLRQEbSv29kie&#10;m62bl2UTdf33RhB6HGbmG2Y6b10lztSE0rOCQT8DQay9KblQ8P313puACBHZYOWZFFwpwHzWeZpi&#10;bvyFN3TexkIkCIccFdgY61zKoC05DH1fEyfv4BuHMcmmkKbBS4K7Sg6zbCQdlpwWLNb0Zkkftyen&#10;QBeD8X7xeVj/7SbD1Witl/bn1ynVfW4XryAitfE//Gh/GAUvcL+SboC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2JirEAAAA2gAAAA8AAAAAAAAAAAAAAAAAmAIAAGRycy9k&#10;b3ducmV2LnhtbFBLBQYAAAAABAAEAPUAAACJAwAAAAA=&#10;" path="m,l9335,e" filled="f" strokeweight=".58pt">
                  <v:path arrowok="t" o:connecttype="custom" o:connectlocs="0,0;9335,0" o:connectangles="0,0"/>
                </v:shape>
              </v:group>
              <v:group id="Group 12" o:spid="_x0000_s1029" style="position:absolute;left:1291;top:14308;width:2;height:1526" coordorigin="1291,14308" coordsize="2,1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<v:shape id="Freeform 13" o:spid="_x0000_s1030" style="position:absolute;left:1291;top:14308;width:2;height:1526;visibility:visible;mso-wrap-style:square;v-text-anchor:top" coordsize="2,1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SvssMA&#10;AADbAAAADwAAAGRycy9kb3ducmV2LnhtbERPTWvCQBC9F/wPywheitnoobTRVUQQK/SS2IPHSXbc&#10;BLOzIbuNsb++Wyj0No/3OevtaFsxUO8bxwoWSQqCuHK6YaPg83yYv4LwAVlj65gUPMjDdjN5WmOm&#10;3Z1zGopgRAxhn6GCOoQuk9JXNVn0ieuII3d1vcUQYW+k7vEew20rl2n6Ii02HBtq7GhfU3UrvqyC&#10;smyGW348GbN/7j7eQvt9kcezUrPpuFuBCDSGf/Gf+13H+Qv4/SUe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7SvssMAAADbAAAADwAAAAAAAAAAAAAAAACYAgAAZHJzL2Rv&#10;d25yZXYueG1sUEsFBgAAAAAEAAQA9QAAAIgDAAAAAA==&#10;" path="m,l,1525e" filled="f" strokeweight=".58pt">
                  <v:path arrowok="t" o:connecttype="custom" o:connectlocs="0,14308;0,15833" o:connectangles="0,0"/>
                </v:shape>
              </v:group>
              <v:group id="Group 10" o:spid="_x0000_s1031" style="position:absolute;left:1286;top:15828;width:9335;height:2" coordorigin="1286,15828" coordsize="9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<v:shape id="Freeform 11" o:spid="_x0000_s1032" style="position:absolute;left:1286;top:15828;width:9335;height:2;visibility:visible;mso-wrap-style:square;v-text-anchor:top" coordsize="9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mOjcIA&#10;AADbAAAADwAAAGRycy9kb3ducmV2LnhtbERP22oCMRB9L/gPYQq+1awKVlajSKFaKAj1hr4NybjZ&#10;upksm1S3f98UBN/mcK4znbeuEldqQulZQb+XgSDW3pRcKNht31/GIEJENlh5JgW/FGA+6zxNMTf+&#10;xl903cRCpBAOOSqwMda5lEFbchh6viZO3Nk3DmOCTSFNg7cU7io5yLKRdFhyarBY05slfdn8OAW6&#10;6L8eF5/n9fdhPFiN1npp9yenVPe5XUxARGrjQ3x3f5g0fwj/v6QD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qY6NwgAAANsAAAAPAAAAAAAAAAAAAAAAAJgCAABkcnMvZG93&#10;bnJldi54bWxQSwUGAAAAAAQABAD1AAAAhwMAAAAA&#10;" path="m,l9335,e" filled="f" strokeweight=".58pt">
                  <v:path arrowok="t" o:connecttype="custom" o:connectlocs="0,0;9335,0" o:connectangles="0,0"/>
                </v:shape>
              </v:group>
              <v:group id="Group 8" o:spid="_x0000_s1033" style="position:absolute;left:10616;top:14308;width:2;height:1526" coordorigin="10616,14308" coordsize="2,1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<v:shape id="Freeform 9" o:spid="_x0000_s1034" style="position:absolute;left:10616;top:14308;width:2;height:1526;visibility:visible;mso-wrap-style:square;v-text-anchor:top" coordsize="2,1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+pscEA&#10;AADbAAAADwAAAGRycy9kb3ducmV2LnhtbERPTYvCMBC9C/6HMIIX0VRBWbtGEUF0wYu6hz2OzWxa&#10;bCalibXurzeCsLd5vM9ZrFpbioZqXzhWMB4lIIgzpws2Cr7P2+EHCB+QNZaOScGDPKyW3c4CU+3u&#10;fKTmFIyIIexTVJCHUKVS+iwni37kKuLI/braYoiwNlLXeI/htpSTJJlJiwXHhhwr2uSUXU83q+By&#10;KZrrcfdlzGZQHeah/PuRu7NS/V67/gQRqA3/4rd7r+P8Kbx+iQf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PqbHBAAAA2wAAAA8AAAAAAAAAAAAAAAAAmAIAAGRycy9kb3du&#10;cmV2LnhtbFBLBQYAAAAABAAEAPUAAACGAwAAAAA=&#10;" path="m,l,1525e" filled="f" strokeweight=".58pt">
                  <v:path arrowok="t" o:connecttype="custom" o:connectlocs="0,14308;0,15833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2762760" behindDoc="1" locked="0" layoutInCell="1" allowOverlap="1">
              <wp:simplePos x="0" y="0"/>
              <wp:positionH relativeFrom="page">
                <wp:posOffset>6562090</wp:posOffset>
              </wp:positionH>
              <wp:positionV relativeFrom="page">
                <wp:posOffset>10069830</wp:posOffset>
              </wp:positionV>
              <wp:extent cx="147320" cy="158750"/>
              <wp:effectExtent l="0" t="1905" r="0" b="127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1F2" w:rsidRDefault="001721F2">
                          <w:pPr>
                            <w:pStyle w:val="Zkladntext"/>
                            <w:spacing w:before="0" w:line="235" w:lineRule="exact"/>
                            <w:ind w:left="20"/>
                          </w:pPr>
                          <w: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311" type="#_x0000_t202" style="position:absolute;margin-left:516.7pt;margin-top:792.9pt;width:11.6pt;height:12.5pt;z-index:-553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Ks3sQIAAK8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" filled="f" stroked="f">
              <v:textbox inset="0,0,0,0">
                <w:txbxContent>
                  <w:p w:rsidR="001721F2" w:rsidRDefault="001721F2">
                    <w:pPr>
                      <w:pStyle w:val="Zkladntext"/>
                      <w:spacing w:before="0" w:line="235" w:lineRule="exact"/>
                      <w:ind w:left="20"/>
                    </w:pPr>
                    <w: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1F2" w:rsidRDefault="00EF41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2762784" behindDoc="1" locked="0" layoutInCell="1" allowOverlap="1">
              <wp:simplePos x="0" y="0"/>
              <wp:positionH relativeFrom="page">
                <wp:posOffset>6549390</wp:posOffset>
              </wp:positionH>
              <wp:positionV relativeFrom="page">
                <wp:posOffset>10069830</wp:posOffset>
              </wp:positionV>
              <wp:extent cx="172720" cy="158750"/>
              <wp:effectExtent l="0" t="1905" r="2540" b="127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1F2" w:rsidRDefault="001721F2">
                          <w:pPr>
                            <w:pStyle w:val="Zkladntext"/>
                            <w:spacing w:before="0" w:line="23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F41B8">
                            <w:rPr>
                              <w:noProof/>
                            </w:rPr>
                            <w:t>18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312" type="#_x0000_t202" style="position:absolute;margin-left:515.7pt;margin-top:792.9pt;width:13.6pt;height:12.5pt;z-index:-55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" filled="f" stroked="f">
              <v:textbox inset="0,0,0,0">
                <w:txbxContent>
                  <w:p w:rsidR="001721F2" w:rsidRDefault="001721F2">
                    <w:pPr>
                      <w:pStyle w:val="Zkladntext"/>
                      <w:spacing w:before="0" w:line="23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F41B8">
                      <w:rPr>
                        <w:noProof/>
                      </w:rPr>
                      <w:t>18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1F2" w:rsidRDefault="00EF41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2762808" behindDoc="1" locked="0" layoutInCell="1" allowOverlap="1">
              <wp:simplePos x="0" y="0"/>
              <wp:positionH relativeFrom="page">
                <wp:posOffset>6473825</wp:posOffset>
              </wp:positionH>
              <wp:positionV relativeFrom="page">
                <wp:posOffset>9786620</wp:posOffset>
              </wp:positionV>
              <wp:extent cx="147320" cy="158750"/>
              <wp:effectExtent l="0" t="444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1F2" w:rsidRDefault="001721F2">
                          <w:pPr>
                            <w:pStyle w:val="Zkladntext"/>
                            <w:spacing w:before="0" w:line="235" w:lineRule="exact"/>
                            <w:ind w:left="20"/>
                          </w:pPr>
                          <w:r>
                            <w:t>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313" type="#_x0000_t202" style="position:absolute;margin-left:509.75pt;margin-top:770.6pt;width:11.6pt;height:12.5pt;z-index:-553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O3MsAIAAK8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" filled="f" stroked="f">
              <v:textbox inset="0,0,0,0">
                <w:txbxContent>
                  <w:p w:rsidR="001721F2" w:rsidRDefault="001721F2">
                    <w:pPr>
                      <w:pStyle w:val="Zkladntext"/>
                      <w:spacing w:before="0" w:line="235" w:lineRule="exact"/>
                      <w:ind w:left="20"/>
                    </w:pPr>
                    <w: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1F2" w:rsidRDefault="00EF41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2762832" behindDoc="1" locked="0" layoutInCell="1" allowOverlap="1">
              <wp:simplePos x="0" y="0"/>
              <wp:positionH relativeFrom="page">
                <wp:posOffset>6549390</wp:posOffset>
              </wp:positionH>
              <wp:positionV relativeFrom="page">
                <wp:posOffset>10069830</wp:posOffset>
              </wp:positionV>
              <wp:extent cx="172720" cy="158750"/>
              <wp:effectExtent l="0" t="1905" r="2540" b="127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1F2" w:rsidRDefault="001721F2">
                          <w:pPr>
                            <w:pStyle w:val="Zkladntext"/>
                            <w:spacing w:before="0" w:line="235" w:lineRule="exact"/>
                            <w:ind w:left="40"/>
                            <w:rPr>
                              <w:rFonts w:cs="Arial Narrow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F41B8">
                            <w:rPr>
                              <w:noProof/>
                            </w:rPr>
                            <w:t>30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314" type="#_x0000_t202" style="position:absolute;margin-left:515.7pt;margin-top:792.9pt;width:13.6pt;height:12.5pt;z-index:-55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B75sQIAAK8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" filled="f" stroked="f">
              <v:textbox inset="0,0,0,0">
                <w:txbxContent>
                  <w:p w:rsidR="001721F2" w:rsidRDefault="001721F2">
                    <w:pPr>
                      <w:pStyle w:val="Zkladntext"/>
                      <w:spacing w:before="0" w:line="235" w:lineRule="exact"/>
                      <w:ind w:left="40"/>
                      <w:rPr>
                        <w:rFonts w:cs="Arial Narrow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F41B8">
                      <w:rPr>
                        <w:noProof/>
                      </w:rPr>
                      <w:t>30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1F2" w:rsidRDefault="00EF41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2762856" behindDoc="1" locked="0" layoutInCell="1" allowOverlap="1">
              <wp:simplePos x="0" y="0"/>
              <wp:positionH relativeFrom="page">
                <wp:posOffset>6549390</wp:posOffset>
              </wp:positionH>
              <wp:positionV relativeFrom="page">
                <wp:posOffset>10069830</wp:posOffset>
              </wp:positionV>
              <wp:extent cx="172720" cy="158750"/>
              <wp:effectExtent l="0" t="1905" r="254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1F2" w:rsidRDefault="001721F2">
                          <w:pPr>
                            <w:pStyle w:val="Zkladntext"/>
                            <w:spacing w:before="0" w:line="235" w:lineRule="exact"/>
                            <w:ind w:left="40"/>
                            <w:rPr>
                              <w:rFonts w:cs="Arial Narrow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F41B8">
                            <w:rPr>
                              <w:noProof/>
                            </w:rPr>
                            <w:t>40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315" type="#_x0000_t202" style="position:absolute;margin-left:515.7pt;margin-top:792.9pt;width:13.6pt;height:12.5pt;z-index:-553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" filled="f" stroked="f">
              <v:textbox inset="0,0,0,0">
                <w:txbxContent>
                  <w:p w:rsidR="001721F2" w:rsidRDefault="001721F2">
                    <w:pPr>
                      <w:pStyle w:val="Zkladntext"/>
                      <w:spacing w:before="0" w:line="235" w:lineRule="exact"/>
                      <w:ind w:left="40"/>
                      <w:rPr>
                        <w:rFonts w:cs="Arial Narrow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F41B8">
                      <w:rPr>
                        <w:noProof/>
                      </w:rPr>
                      <w:t>40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1F2" w:rsidRDefault="00EF41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2762880" behindDoc="1" locked="0" layoutInCell="1" allowOverlap="1">
              <wp:simplePos x="0" y="0"/>
              <wp:positionH relativeFrom="page">
                <wp:posOffset>6549390</wp:posOffset>
              </wp:positionH>
              <wp:positionV relativeFrom="page">
                <wp:posOffset>10069830</wp:posOffset>
              </wp:positionV>
              <wp:extent cx="172720" cy="158750"/>
              <wp:effectExtent l="0" t="1905" r="254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1F2" w:rsidRDefault="001721F2">
                          <w:pPr>
                            <w:pStyle w:val="Zkladntext"/>
                            <w:spacing w:before="0" w:line="235" w:lineRule="exact"/>
                            <w:ind w:left="40"/>
                            <w:rPr>
                              <w:rFonts w:cs="Arial Narrow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F41B8">
                            <w:rPr>
                              <w:noProof/>
                            </w:rPr>
                            <w:t>44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316" type="#_x0000_t202" style="position:absolute;margin-left:515.7pt;margin-top:792.9pt;width:13.6pt;height:12.5pt;z-index:-55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" filled="f" stroked="f">
              <v:textbox inset="0,0,0,0">
                <w:txbxContent>
                  <w:p w:rsidR="001721F2" w:rsidRDefault="001721F2">
                    <w:pPr>
                      <w:pStyle w:val="Zkladntext"/>
                      <w:spacing w:before="0" w:line="235" w:lineRule="exact"/>
                      <w:ind w:left="40"/>
                      <w:rPr>
                        <w:rFonts w:cs="Arial Narrow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F41B8">
                      <w:rPr>
                        <w:noProof/>
                      </w:rPr>
                      <w:t>44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1F2" w:rsidRDefault="001721F2" w:rsidP="00A56B34">
      <w:r>
        <w:separator/>
      </w:r>
    </w:p>
  </w:footnote>
  <w:footnote w:type="continuationSeparator" w:id="0">
    <w:p w:rsidR="001721F2" w:rsidRDefault="001721F2" w:rsidP="00A56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D07F2"/>
    <w:multiLevelType w:val="hybridMultilevel"/>
    <w:tmpl w:val="03BEF21E"/>
    <w:lvl w:ilvl="0" w:tplc="1E1A486E">
      <w:start w:val="1"/>
      <w:numFmt w:val="decimal"/>
      <w:lvlText w:val="%1)"/>
      <w:lvlJc w:val="left"/>
      <w:pPr>
        <w:ind w:left="210" w:hanging="205"/>
        <w:jc w:val="left"/>
      </w:pPr>
      <w:rPr>
        <w:rFonts w:ascii="Arial" w:eastAsia="Arial" w:hAnsi="Arial" w:hint="default"/>
        <w:spacing w:val="-1"/>
        <w:w w:val="103"/>
        <w:sz w:val="17"/>
        <w:szCs w:val="17"/>
      </w:rPr>
    </w:lvl>
    <w:lvl w:ilvl="1" w:tplc="14CC4C58">
      <w:start w:val="1"/>
      <w:numFmt w:val="bullet"/>
      <w:lvlText w:val="•"/>
      <w:lvlJc w:val="left"/>
      <w:pPr>
        <w:ind w:left="1120" w:hanging="205"/>
      </w:pPr>
      <w:rPr>
        <w:rFonts w:hint="default"/>
      </w:rPr>
    </w:lvl>
    <w:lvl w:ilvl="2" w:tplc="62E8E03E">
      <w:start w:val="1"/>
      <w:numFmt w:val="bullet"/>
      <w:lvlText w:val="•"/>
      <w:lvlJc w:val="left"/>
      <w:pPr>
        <w:ind w:left="2031" w:hanging="205"/>
      </w:pPr>
      <w:rPr>
        <w:rFonts w:hint="default"/>
      </w:rPr>
    </w:lvl>
    <w:lvl w:ilvl="3" w:tplc="32AAF4EA">
      <w:start w:val="1"/>
      <w:numFmt w:val="bullet"/>
      <w:lvlText w:val="•"/>
      <w:lvlJc w:val="left"/>
      <w:pPr>
        <w:ind w:left="2941" w:hanging="205"/>
      </w:pPr>
      <w:rPr>
        <w:rFonts w:hint="default"/>
      </w:rPr>
    </w:lvl>
    <w:lvl w:ilvl="4" w:tplc="80EE902E">
      <w:start w:val="1"/>
      <w:numFmt w:val="bullet"/>
      <w:lvlText w:val="•"/>
      <w:lvlJc w:val="left"/>
      <w:pPr>
        <w:ind w:left="3851" w:hanging="205"/>
      </w:pPr>
      <w:rPr>
        <w:rFonts w:hint="default"/>
      </w:rPr>
    </w:lvl>
    <w:lvl w:ilvl="5" w:tplc="CB16B498">
      <w:start w:val="1"/>
      <w:numFmt w:val="bullet"/>
      <w:lvlText w:val="•"/>
      <w:lvlJc w:val="left"/>
      <w:pPr>
        <w:ind w:left="4761" w:hanging="205"/>
      </w:pPr>
      <w:rPr>
        <w:rFonts w:hint="default"/>
      </w:rPr>
    </w:lvl>
    <w:lvl w:ilvl="6" w:tplc="BD52834C">
      <w:start w:val="1"/>
      <w:numFmt w:val="bullet"/>
      <w:lvlText w:val="•"/>
      <w:lvlJc w:val="left"/>
      <w:pPr>
        <w:ind w:left="5672" w:hanging="205"/>
      </w:pPr>
      <w:rPr>
        <w:rFonts w:hint="default"/>
      </w:rPr>
    </w:lvl>
    <w:lvl w:ilvl="7" w:tplc="614AC786">
      <w:start w:val="1"/>
      <w:numFmt w:val="bullet"/>
      <w:lvlText w:val="•"/>
      <w:lvlJc w:val="left"/>
      <w:pPr>
        <w:ind w:left="6582" w:hanging="205"/>
      </w:pPr>
      <w:rPr>
        <w:rFonts w:hint="default"/>
      </w:rPr>
    </w:lvl>
    <w:lvl w:ilvl="8" w:tplc="EB48C104">
      <w:start w:val="1"/>
      <w:numFmt w:val="bullet"/>
      <w:lvlText w:val="•"/>
      <w:lvlJc w:val="left"/>
      <w:pPr>
        <w:ind w:left="7492" w:hanging="205"/>
      </w:pPr>
      <w:rPr>
        <w:rFonts w:hint="default"/>
      </w:rPr>
    </w:lvl>
  </w:abstractNum>
  <w:abstractNum w:abstractNumId="1">
    <w:nsid w:val="132B1DF2"/>
    <w:multiLevelType w:val="hybridMultilevel"/>
    <w:tmpl w:val="0204D334"/>
    <w:lvl w:ilvl="0" w:tplc="2056020E">
      <w:start w:val="5"/>
      <w:numFmt w:val="upperLetter"/>
      <w:lvlText w:val="%1."/>
      <w:lvlJc w:val="left"/>
      <w:pPr>
        <w:ind w:left="461" w:hanging="281"/>
        <w:jc w:val="left"/>
      </w:pPr>
      <w:rPr>
        <w:rFonts w:ascii="Arial Narrow" w:eastAsia="Arial Narrow" w:hAnsi="Arial Narrow" w:hint="default"/>
        <w:b/>
        <w:bCs/>
        <w:w w:val="99"/>
        <w:sz w:val="28"/>
        <w:szCs w:val="28"/>
      </w:rPr>
    </w:lvl>
    <w:lvl w:ilvl="1" w:tplc="29088268">
      <w:start w:val="1"/>
      <w:numFmt w:val="bullet"/>
      <w:lvlText w:val="•"/>
      <w:lvlJc w:val="left"/>
      <w:pPr>
        <w:ind w:left="1369" w:hanging="281"/>
      </w:pPr>
      <w:rPr>
        <w:rFonts w:hint="default"/>
      </w:rPr>
    </w:lvl>
    <w:lvl w:ilvl="2" w:tplc="54AE1AC4">
      <w:start w:val="1"/>
      <w:numFmt w:val="bullet"/>
      <w:lvlText w:val="•"/>
      <w:lvlJc w:val="left"/>
      <w:pPr>
        <w:ind w:left="2278" w:hanging="281"/>
      </w:pPr>
      <w:rPr>
        <w:rFonts w:hint="default"/>
      </w:rPr>
    </w:lvl>
    <w:lvl w:ilvl="3" w:tplc="1DE4FA34">
      <w:start w:val="1"/>
      <w:numFmt w:val="bullet"/>
      <w:lvlText w:val="•"/>
      <w:lvlJc w:val="left"/>
      <w:pPr>
        <w:ind w:left="3186" w:hanging="281"/>
      </w:pPr>
      <w:rPr>
        <w:rFonts w:hint="default"/>
      </w:rPr>
    </w:lvl>
    <w:lvl w:ilvl="4" w:tplc="2AC65EB6">
      <w:start w:val="1"/>
      <w:numFmt w:val="bullet"/>
      <w:lvlText w:val="•"/>
      <w:lvlJc w:val="left"/>
      <w:pPr>
        <w:ind w:left="4094" w:hanging="281"/>
      </w:pPr>
      <w:rPr>
        <w:rFonts w:hint="default"/>
      </w:rPr>
    </w:lvl>
    <w:lvl w:ilvl="5" w:tplc="C950C0E8">
      <w:start w:val="1"/>
      <w:numFmt w:val="bullet"/>
      <w:lvlText w:val="•"/>
      <w:lvlJc w:val="left"/>
      <w:pPr>
        <w:ind w:left="5002" w:hanging="281"/>
      </w:pPr>
      <w:rPr>
        <w:rFonts w:hint="default"/>
      </w:rPr>
    </w:lvl>
    <w:lvl w:ilvl="6" w:tplc="1CAA2CDC">
      <w:start w:val="1"/>
      <w:numFmt w:val="bullet"/>
      <w:lvlText w:val="•"/>
      <w:lvlJc w:val="left"/>
      <w:pPr>
        <w:ind w:left="5911" w:hanging="281"/>
      </w:pPr>
      <w:rPr>
        <w:rFonts w:hint="default"/>
      </w:rPr>
    </w:lvl>
    <w:lvl w:ilvl="7" w:tplc="81D4263A">
      <w:start w:val="1"/>
      <w:numFmt w:val="bullet"/>
      <w:lvlText w:val="•"/>
      <w:lvlJc w:val="left"/>
      <w:pPr>
        <w:ind w:left="6819" w:hanging="281"/>
      </w:pPr>
      <w:rPr>
        <w:rFonts w:hint="default"/>
      </w:rPr>
    </w:lvl>
    <w:lvl w:ilvl="8" w:tplc="DD023C40">
      <w:start w:val="1"/>
      <w:numFmt w:val="bullet"/>
      <w:lvlText w:val="•"/>
      <w:lvlJc w:val="left"/>
      <w:pPr>
        <w:ind w:left="7727" w:hanging="281"/>
      </w:pPr>
      <w:rPr>
        <w:rFonts w:hint="default"/>
      </w:rPr>
    </w:lvl>
  </w:abstractNum>
  <w:abstractNum w:abstractNumId="2">
    <w:nsid w:val="16D646BC"/>
    <w:multiLevelType w:val="hybridMultilevel"/>
    <w:tmpl w:val="C2748C88"/>
    <w:lvl w:ilvl="0" w:tplc="DD7C5EE0">
      <w:start w:val="1"/>
      <w:numFmt w:val="decimal"/>
      <w:lvlText w:val="%1."/>
      <w:lvlJc w:val="left"/>
      <w:pPr>
        <w:ind w:left="180" w:hanging="192"/>
        <w:jc w:val="left"/>
      </w:pPr>
      <w:rPr>
        <w:rFonts w:ascii="Arial Narrow" w:eastAsia="Arial Narrow" w:hAnsi="Arial Narrow" w:hint="default"/>
        <w:sz w:val="21"/>
        <w:szCs w:val="21"/>
      </w:rPr>
    </w:lvl>
    <w:lvl w:ilvl="1" w:tplc="48068BB4">
      <w:start w:val="1"/>
      <w:numFmt w:val="bullet"/>
      <w:lvlText w:val="•"/>
      <w:lvlJc w:val="left"/>
      <w:pPr>
        <w:ind w:left="1119" w:hanging="192"/>
      </w:pPr>
      <w:rPr>
        <w:rFonts w:hint="default"/>
      </w:rPr>
    </w:lvl>
    <w:lvl w:ilvl="2" w:tplc="E5C2C21A">
      <w:start w:val="1"/>
      <w:numFmt w:val="bullet"/>
      <w:lvlText w:val="•"/>
      <w:lvlJc w:val="left"/>
      <w:pPr>
        <w:ind w:left="2057" w:hanging="192"/>
      </w:pPr>
      <w:rPr>
        <w:rFonts w:hint="default"/>
      </w:rPr>
    </w:lvl>
    <w:lvl w:ilvl="3" w:tplc="E55CB8E8">
      <w:start w:val="1"/>
      <w:numFmt w:val="bullet"/>
      <w:lvlText w:val="•"/>
      <w:lvlJc w:val="left"/>
      <w:pPr>
        <w:ind w:left="2995" w:hanging="192"/>
      </w:pPr>
      <w:rPr>
        <w:rFonts w:hint="default"/>
      </w:rPr>
    </w:lvl>
    <w:lvl w:ilvl="4" w:tplc="3452A3F2">
      <w:start w:val="1"/>
      <w:numFmt w:val="bullet"/>
      <w:lvlText w:val="•"/>
      <w:lvlJc w:val="left"/>
      <w:pPr>
        <w:ind w:left="3934" w:hanging="192"/>
      </w:pPr>
      <w:rPr>
        <w:rFonts w:hint="default"/>
      </w:rPr>
    </w:lvl>
    <w:lvl w:ilvl="5" w:tplc="04FCB3B6">
      <w:start w:val="1"/>
      <w:numFmt w:val="bullet"/>
      <w:lvlText w:val="•"/>
      <w:lvlJc w:val="left"/>
      <w:pPr>
        <w:ind w:left="4872" w:hanging="192"/>
      </w:pPr>
      <w:rPr>
        <w:rFonts w:hint="default"/>
      </w:rPr>
    </w:lvl>
    <w:lvl w:ilvl="6" w:tplc="BFC0A3E6">
      <w:start w:val="1"/>
      <w:numFmt w:val="bullet"/>
      <w:lvlText w:val="•"/>
      <w:lvlJc w:val="left"/>
      <w:pPr>
        <w:ind w:left="5810" w:hanging="192"/>
      </w:pPr>
      <w:rPr>
        <w:rFonts w:hint="default"/>
      </w:rPr>
    </w:lvl>
    <w:lvl w:ilvl="7" w:tplc="624A4246">
      <w:start w:val="1"/>
      <w:numFmt w:val="bullet"/>
      <w:lvlText w:val="•"/>
      <w:lvlJc w:val="left"/>
      <w:pPr>
        <w:ind w:left="6749" w:hanging="192"/>
      </w:pPr>
      <w:rPr>
        <w:rFonts w:hint="default"/>
      </w:rPr>
    </w:lvl>
    <w:lvl w:ilvl="8" w:tplc="09DCAEE6">
      <w:start w:val="1"/>
      <w:numFmt w:val="bullet"/>
      <w:lvlText w:val="•"/>
      <w:lvlJc w:val="left"/>
      <w:pPr>
        <w:ind w:left="7687" w:hanging="192"/>
      </w:pPr>
      <w:rPr>
        <w:rFonts w:hint="default"/>
      </w:rPr>
    </w:lvl>
  </w:abstractNum>
  <w:abstractNum w:abstractNumId="3">
    <w:nsid w:val="1C7B497C"/>
    <w:multiLevelType w:val="multilevel"/>
    <w:tmpl w:val="F222BAC6"/>
    <w:lvl w:ilvl="0">
      <w:start w:val="5"/>
      <w:numFmt w:val="upperLetter"/>
      <w:lvlText w:val="%1"/>
      <w:lvlJc w:val="left"/>
      <w:pPr>
        <w:ind w:left="386" w:hanging="371"/>
        <w:jc w:val="left"/>
      </w:pPr>
      <w:rPr>
        <w:rFonts w:hint="default"/>
      </w:rPr>
    </w:lvl>
    <w:lvl w:ilvl="1">
      <w:start w:val="1"/>
      <w:numFmt w:val="lowerLetter"/>
      <w:lvlText w:val="%1.%2)"/>
      <w:lvlJc w:val="left"/>
      <w:pPr>
        <w:ind w:left="386" w:hanging="371"/>
        <w:jc w:val="left"/>
      </w:pPr>
      <w:rPr>
        <w:rFonts w:ascii="Arial" w:eastAsia="Arial" w:hAnsi="Arial" w:hint="default"/>
        <w:w w:val="103"/>
        <w:sz w:val="17"/>
        <w:szCs w:val="17"/>
      </w:rPr>
    </w:lvl>
    <w:lvl w:ilvl="2">
      <w:start w:val="1"/>
      <w:numFmt w:val="bullet"/>
      <w:lvlText w:val="•"/>
      <w:lvlJc w:val="left"/>
      <w:pPr>
        <w:ind w:left="2171" w:hanging="37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64" w:hanging="3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57" w:hanging="3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9" w:hanging="3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2" w:hanging="3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5" w:hanging="3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8" w:hanging="371"/>
      </w:pPr>
      <w:rPr>
        <w:rFonts w:hint="default"/>
      </w:rPr>
    </w:lvl>
  </w:abstractNum>
  <w:abstractNum w:abstractNumId="4">
    <w:nsid w:val="2E5D6B74"/>
    <w:multiLevelType w:val="hybridMultilevel"/>
    <w:tmpl w:val="44142B74"/>
    <w:lvl w:ilvl="0" w:tplc="48DA315E">
      <w:start w:val="1"/>
      <w:numFmt w:val="decimal"/>
      <w:lvlText w:val="%1."/>
      <w:lvlJc w:val="left"/>
      <w:pPr>
        <w:ind w:left="148" w:hanging="267"/>
        <w:jc w:val="left"/>
      </w:pPr>
      <w:rPr>
        <w:rFonts w:ascii="Arial" w:eastAsia="Arial" w:hAnsi="Arial" w:hint="default"/>
        <w:sz w:val="24"/>
        <w:szCs w:val="24"/>
      </w:rPr>
    </w:lvl>
    <w:lvl w:ilvl="1" w:tplc="3B3CC6D2">
      <w:start w:val="1"/>
      <w:numFmt w:val="bullet"/>
      <w:lvlText w:val="•"/>
      <w:lvlJc w:val="left"/>
      <w:pPr>
        <w:ind w:left="1090" w:hanging="267"/>
      </w:pPr>
      <w:rPr>
        <w:rFonts w:hint="default"/>
      </w:rPr>
    </w:lvl>
    <w:lvl w:ilvl="2" w:tplc="17242DCC">
      <w:start w:val="1"/>
      <w:numFmt w:val="bullet"/>
      <w:lvlText w:val="•"/>
      <w:lvlJc w:val="left"/>
      <w:pPr>
        <w:ind w:left="2031" w:hanging="267"/>
      </w:pPr>
      <w:rPr>
        <w:rFonts w:hint="default"/>
      </w:rPr>
    </w:lvl>
    <w:lvl w:ilvl="3" w:tplc="794CDD00">
      <w:start w:val="1"/>
      <w:numFmt w:val="bullet"/>
      <w:lvlText w:val="•"/>
      <w:lvlJc w:val="left"/>
      <w:pPr>
        <w:ind w:left="2973" w:hanging="267"/>
      </w:pPr>
      <w:rPr>
        <w:rFonts w:hint="default"/>
      </w:rPr>
    </w:lvl>
    <w:lvl w:ilvl="4" w:tplc="FC1AFC10">
      <w:start w:val="1"/>
      <w:numFmt w:val="bullet"/>
      <w:lvlText w:val="•"/>
      <w:lvlJc w:val="left"/>
      <w:pPr>
        <w:ind w:left="3915" w:hanging="267"/>
      </w:pPr>
      <w:rPr>
        <w:rFonts w:hint="default"/>
      </w:rPr>
    </w:lvl>
    <w:lvl w:ilvl="5" w:tplc="BA980218">
      <w:start w:val="1"/>
      <w:numFmt w:val="bullet"/>
      <w:lvlText w:val="•"/>
      <w:lvlJc w:val="left"/>
      <w:pPr>
        <w:ind w:left="4856" w:hanging="267"/>
      </w:pPr>
      <w:rPr>
        <w:rFonts w:hint="default"/>
      </w:rPr>
    </w:lvl>
    <w:lvl w:ilvl="6" w:tplc="D32A8F66">
      <w:start w:val="1"/>
      <w:numFmt w:val="bullet"/>
      <w:lvlText w:val="•"/>
      <w:lvlJc w:val="left"/>
      <w:pPr>
        <w:ind w:left="5798" w:hanging="267"/>
      </w:pPr>
      <w:rPr>
        <w:rFonts w:hint="default"/>
      </w:rPr>
    </w:lvl>
    <w:lvl w:ilvl="7" w:tplc="D99A6642">
      <w:start w:val="1"/>
      <w:numFmt w:val="bullet"/>
      <w:lvlText w:val="•"/>
      <w:lvlJc w:val="left"/>
      <w:pPr>
        <w:ind w:left="6739" w:hanging="267"/>
      </w:pPr>
      <w:rPr>
        <w:rFonts w:hint="default"/>
      </w:rPr>
    </w:lvl>
    <w:lvl w:ilvl="8" w:tplc="902C53B2">
      <w:start w:val="1"/>
      <w:numFmt w:val="bullet"/>
      <w:lvlText w:val="•"/>
      <w:lvlJc w:val="left"/>
      <w:pPr>
        <w:ind w:left="7681" w:hanging="267"/>
      </w:pPr>
      <w:rPr>
        <w:rFonts w:hint="default"/>
      </w:rPr>
    </w:lvl>
  </w:abstractNum>
  <w:abstractNum w:abstractNumId="5">
    <w:nsid w:val="43DE6236"/>
    <w:multiLevelType w:val="hybridMultilevel"/>
    <w:tmpl w:val="F49463CE"/>
    <w:lvl w:ilvl="0" w:tplc="47088252">
      <w:start w:val="4"/>
      <w:numFmt w:val="lowerLetter"/>
      <w:lvlText w:val="%1)"/>
      <w:lvlJc w:val="left"/>
      <w:pPr>
        <w:ind w:left="295" w:hanging="281"/>
        <w:jc w:val="left"/>
      </w:pPr>
      <w:rPr>
        <w:rFonts w:ascii="Arial" w:eastAsia="Arial" w:hAnsi="Arial" w:hint="default"/>
        <w:sz w:val="24"/>
        <w:szCs w:val="24"/>
      </w:rPr>
    </w:lvl>
    <w:lvl w:ilvl="1" w:tplc="13D8A89E">
      <w:start w:val="1"/>
      <w:numFmt w:val="bullet"/>
      <w:lvlText w:val="•"/>
      <w:lvlJc w:val="left"/>
      <w:pPr>
        <w:ind w:left="1197" w:hanging="281"/>
      </w:pPr>
      <w:rPr>
        <w:rFonts w:hint="default"/>
      </w:rPr>
    </w:lvl>
    <w:lvl w:ilvl="2" w:tplc="3766C260">
      <w:start w:val="1"/>
      <w:numFmt w:val="bullet"/>
      <w:lvlText w:val="•"/>
      <w:lvlJc w:val="left"/>
      <w:pPr>
        <w:ind w:left="2098" w:hanging="281"/>
      </w:pPr>
      <w:rPr>
        <w:rFonts w:hint="default"/>
      </w:rPr>
    </w:lvl>
    <w:lvl w:ilvl="3" w:tplc="6E8C8CC6">
      <w:start w:val="1"/>
      <w:numFmt w:val="bullet"/>
      <w:lvlText w:val="•"/>
      <w:lvlJc w:val="left"/>
      <w:pPr>
        <w:ind w:left="3000" w:hanging="281"/>
      </w:pPr>
      <w:rPr>
        <w:rFonts w:hint="default"/>
      </w:rPr>
    </w:lvl>
    <w:lvl w:ilvl="4" w:tplc="057CBF64">
      <w:start w:val="1"/>
      <w:numFmt w:val="bullet"/>
      <w:lvlText w:val="•"/>
      <w:lvlJc w:val="left"/>
      <w:pPr>
        <w:ind w:left="3902" w:hanging="281"/>
      </w:pPr>
      <w:rPr>
        <w:rFonts w:hint="default"/>
      </w:rPr>
    </w:lvl>
    <w:lvl w:ilvl="5" w:tplc="1178708A">
      <w:start w:val="1"/>
      <w:numFmt w:val="bullet"/>
      <w:lvlText w:val="•"/>
      <w:lvlJc w:val="left"/>
      <w:pPr>
        <w:ind w:left="4804" w:hanging="281"/>
      </w:pPr>
      <w:rPr>
        <w:rFonts w:hint="default"/>
      </w:rPr>
    </w:lvl>
    <w:lvl w:ilvl="6" w:tplc="EE44361E">
      <w:start w:val="1"/>
      <w:numFmt w:val="bullet"/>
      <w:lvlText w:val="•"/>
      <w:lvlJc w:val="left"/>
      <w:pPr>
        <w:ind w:left="5706" w:hanging="281"/>
      </w:pPr>
      <w:rPr>
        <w:rFonts w:hint="default"/>
      </w:rPr>
    </w:lvl>
    <w:lvl w:ilvl="7" w:tplc="81B0E4E8">
      <w:start w:val="1"/>
      <w:numFmt w:val="bullet"/>
      <w:lvlText w:val="•"/>
      <w:lvlJc w:val="left"/>
      <w:pPr>
        <w:ind w:left="6608" w:hanging="281"/>
      </w:pPr>
      <w:rPr>
        <w:rFonts w:hint="default"/>
      </w:rPr>
    </w:lvl>
    <w:lvl w:ilvl="8" w:tplc="41B62D4C">
      <w:start w:val="1"/>
      <w:numFmt w:val="bullet"/>
      <w:lvlText w:val="•"/>
      <w:lvlJc w:val="left"/>
      <w:pPr>
        <w:ind w:left="7509" w:hanging="281"/>
      </w:pPr>
      <w:rPr>
        <w:rFonts w:hint="default"/>
      </w:rPr>
    </w:lvl>
  </w:abstractNum>
  <w:abstractNum w:abstractNumId="6">
    <w:nsid w:val="549C3B0B"/>
    <w:multiLevelType w:val="hybridMultilevel"/>
    <w:tmpl w:val="B3E4B5A2"/>
    <w:lvl w:ilvl="0" w:tplc="74BCB6CE">
      <w:start w:val="10"/>
      <w:numFmt w:val="upperLetter"/>
      <w:lvlText w:val="%1."/>
      <w:lvlJc w:val="left"/>
      <w:pPr>
        <w:ind w:left="158" w:hanging="256"/>
        <w:jc w:val="right"/>
      </w:pPr>
      <w:rPr>
        <w:rFonts w:ascii="Arial Narrow" w:eastAsia="Arial Narrow" w:hAnsi="Arial Narrow" w:hint="default"/>
        <w:b/>
        <w:bCs/>
        <w:w w:val="99"/>
        <w:sz w:val="28"/>
        <w:szCs w:val="28"/>
      </w:rPr>
    </w:lvl>
    <w:lvl w:ilvl="1" w:tplc="A3AEF7F4">
      <w:start w:val="1"/>
      <w:numFmt w:val="bullet"/>
      <w:lvlText w:val="•"/>
      <w:lvlJc w:val="left"/>
      <w:pPr>
        <w:ind w:left="1102" w:hanging="256"/>
      </w:pPr>
      <w:rPr>
        <w:rFonts w:hint="default"/>
      </w:rPr>
    </w:lvl>
    <w:lvl w:ilvl="2" w:tplc="F196C05A">
      <w:start w:val="1"/>
      <w:numFmt w:val="bullet"/>
      <w:lvlText w:val="•"/>
      <w:lvlJc w:val="left"/>
      <w:pPr>
        <w:ind w:left="2047" w:hanging="256"/>
      </w:pPr>
      <w:rPr>
        <w:rFonts w:hint="default"/>
      </w:rPr>
    </w:lvl>
    <w:lvl w:ilvl="3" w:tplc="E1E0DB38">
      <w:start w:val="1"/>
      <w:numFmt w:val="bullet"/>
      <w:lvlText w:val="•"/>
      <w:lvlJc w:val="left"/>
      <w:pPr>
        <w:ind w:left="2992" w:hanging="256"/>
      </w:pPr>
      <w:rPr>
        <w:rFonts w:hint="default"/>
      </w:rPr>
    </w:lvl>
    <w:lvl w:ilvl="4" w:tplc="7318FDD0">
      <w:start w:val="1"/>
      <w:numFmt w:val="bullet"/>
      <w:lvlText w:val="•"/>
      <w:lvlJc w:val="left"/>
      <w:pPr>
        <w:ind w:left="3936" w:hanging="256"/>
      </w:pPr>
      <w:rPr>
        <w:rFonts w:hint="default"/>
      </w:rPr>
    </w:lvl>
    <w:lvl w:ilvl="5" w:tplc="AF9C7F90">
      <w:start w:val="1"/>
      <w:numFmt w:val="bullet"/>
      <w:lvlText w:val="•"/>
      <w:lvlJc w:val="left"/>
      <w:pPr>
        <w:ind w:left="4881" w:hanging="256"/>
      </w:pPr>
      <w:rPr>
        <w:rFonts w:hint="default"/>
      </w:rPr>
    </w:lvl>
    <w:lvl w:ilvl="6" w:tplc="4B3EDA48">
      <w:start w:val="1"/>
      <w:numFmt w:val="bullet"/>
      <w:lvlText w:val="•"/>
      <w:lvlJc w:val="left"/>
      <w:pPr>
        <w:ind w:left="5825" w:hanging="256"/>
      </w:pPr>
      <w:rPr>
        <w:rFonts w:hint="default"/>
      </w:rPr>
    </w:lvl>
    <w:lvl w:ilvl="7" w:tplc="A04CF66C">
      <w:start w:val="1"/>
      <w:numFmt w:val="bullet"/>
      <w:lvlText w:val="•"/>
      <w:lvlJc w:val="left"/>
      <w:pPr>
        <w:ind w:left="6770" w:hanging="256"/>
      </w:pPr>
      <w:rPr>
        <w:rFonts w:hint="default"/>
      </w:rPr>
    </w:lvl>
    <w:lvl w:ilvl="8" w:tplc="0E5E9920">
      <w:start w:val="1"/>
      <w:numFmt w:val="bullet"/>
      <w:lvlText w:val="•"/>
      <w:lvlJc w:val="left"/>
      <w:pPr>
        <w:ind w:left="7715" w:hanging="256"/>
      </w:pPr>
      <w:rPr>
        <w:rFonts w:hint="default"/>
      </w:rPr>
    </w:lvl>
  </w:abstractNum>
  <w:abstractNum w:abstractNumId="7">
    <w:nsid w:val="6E6E3901"/>
    <w:multiLevelType w:val="hybridMultilevel"/>
    <w:tmpl w:val="58D441B2"/>
    <w:lvl w:ilvl="0" w:tplc="DABC117C">
      <w:start w:val="3"/>
      <w:numFmt w:val="decimal"/>
      <w:lvlText w:val="%1)"/>
      <w:lvlJc w:val="left"/>
      <w:pPr>
        <w:ind w:left="236" w:hanging="720"/>
        <w:jc w:val="left"/>
      </w:pPr>
      <w:rPr>
        <w:rFonts w:ascii="Arial" w:eastAsia="Arial" w:hAnsi="Arial" w:hint="default"/>
        <w:sz w:val="18"/>
        <w:szCs w:val="18"/>
      </w:rPr>
    </w:lvl>
    <w:lvl w:ilvl="1" w:tplc="2312CE88">
      <w:start w:val="1"/>
      <w:numFmt w:val="bullet"/>
      <w:lvlText w:val="-"/>
      <w:lvlJc w:val="left"/>
      <w:pPr>
        <w:ind w:left="392" w:hanging="157"/>
      </w:pPr>
      <w:rPr>
        <w:rFonts w:ascii="Arial" w:eastAsia="Arial" w:hAnsi="Arial" w:hint="default"/>
        <w:w w:val="176"/>
        <w:sz w:val="18"/>
        <w:szCs w:val="18"/>
      </w:rPr>
    </w:lvl>
    <w:lvl w:ilvl="2" w:tplc="B59819CA">
      <w:start w:val="1"/>
      <w:numFmt w:val="bullet"/>
      <w:lvlText w:val="•"/>
      <w:lvlJc w:val="left"/>
      <w:pPr>
        <w:ind w:left="1383" w:hanging="157"/>
      </w:pPr>
      <w:rPr>
        <w:rFonts w:hint="default"/>
      </w:rPr>
    </w:lvl>
    <w:lvl w:ilvl="3" w:tplc="BA6664E8">
      <w:start w:val="1"/>
      <w:numFmt w:val="bullet"/>
      <w:lvlText w:val="•"/>
      <w:lvlJc w:val="left"/>
      <w:pPr>
        <w:ind w:left="2375" w:hanging="157"/>
      </w:pPr>
      <w:rPr>
        <w:rFonts w:hint="default"/>
      </w:rPr>
    </w:lvl>
    <w:lvl w:ilvl="4" w:tplc="AF583D1A">
      <w:start w:val="1"/>
      <w:numFmt w:val="bullet"/>
      <w:lvlText w:val="•"/>
      <w:lvlJc w:val="left"/>
      <w:pPr>
        <w:ind w:left="3366" w:hanging="157"/>
      </w:pPr>
      <w:rPr>
        <w:rFonts w:hint="default"/>
      </w:rPr>
    </w:lvl>
    <w:lvl w:ilvl="5" w:tplc="919C8026">
      <w:start w:val="1"/>
      <w:numFmt w:val="bullet"/>
      <w:lvlText w:val="•"/>
      <w:lvlJc w:val="left"/>
      <w:pPr>
        <w:ind w:left="4357" w:hanging="157"/>
      </w:pPr>
      <w:rPr>
        <w:rFonts w:hint="default"/>
      </w:rPr>
    </w:lvl>
    <w:lvl w:ilvl="6" w:tplc="B7720FEA">
      <w:start w:val="1"/>
      <w:numFmt w:val="bullet"/>
      <w:lvlText w:val="•"/>
      <w:lvlJc w:val="left"/>
      <w:pPr>
        <w:ind w:left="5348" w:hanging="157"/>
      </w:pPr>
      <w:rPr>
        <w:rFonts w:hint="default"/>
      </w:rPr>
    </w:lvl>
    <w:lvl w:ilvl="7" w:tplc="D5362D76">
      <w:start w:val="1"/>
      <w:numFmt w:val="bullet"/>
      <w:lvlText w:val="•"/>
      <w:lvlJc w:val="left"/>
      <w:pPr>
        <w:ind w:left="6339" w:hanging="157"/>
      </w:pPr>
      <w:rPr>
        <w:rFonts w:hint="default"/>
      </w:rPr>
    </w:lvl>
    <w:lvl w:ilvl="8" w:tplc="7A1CE574">
      <w:start w:val="1"/>
      <w:numFmt w:val="bullet"/>
      <w:lvlText w:val="•"/>
      <w:lvlJc w:val="left"/>
      <w:pPr>
        <w:ind w:left="7331" w:hanging="157"/>
      </w:pPr>
      <w:rPr>
        <w:rFonts w:hint="default"/>
      </w:rPr>
    </w:lvl>
  </w:abstractNum>
  <w:abstractNum w:abstractNumId="8">
    <w:nsid w:val="73710784"/>
    <w:multiLevelType w:val="hybridMultilevel"/>
    <w:tmpl w:val="E1F872AC"/>
    <w:lvl w:ilvl="0" w:tplc="B3B84D98">
      <w:start w:val="1"/>
      <w:numFmt w:val="lowerLetter"/>
      <w:lvlText w:val="%1."/>
      <w:lvlJc w:val="left"/>
      <w:pPr>
        <w:ind w:left="186" w:hanging="172"/>
        <w:jc w:val="left"/>
      </w:pPr>
      <w:rPr>
        <w:rFonts w:ascii="Arial" w:eastAsia="Arial" w:hAnsi="Arial" w:hint="default"/>
        <w:spacing w:val="-1"/>
        <w:w w:val="102"/>
        <w:sz w:val="15"/>
        <w:szCs w:val="15"/>
      </w:rPr>
    </w:lvl>
    <w:lvl w:ilvl="1" w:tplc="45AEBBBA">
      <w:start w:val="1"/>
      <w:numFmt w:val="decimal"/>
      <w:lvlText w:val="%2."/>
      <w:lvlJc w:val="left"/>
      <w:pPr>
        <w:ind w:left="15" w:hanging="172"/>
        <w:jc w:val="left"/>
      </w:pPr>
      <w:rPr>
        <w:rFonts w:ascii="Arial" w:eastAsia="Arial" w:hAnsi="Arial" w:hint="default"/>
        <w:w w:val="102"/>
        <w:sz w:val="15"/>
        <w:szCs w:val="15"/>
      </w:rPr>
    </w:lvl>
    <w:lvl w:ilvl="2" w:tplc="78969110">
      <w:start w:val="1"/>
      <w:numFmt w:val="bullet"/>
      <w:lvlText w:val="•"/>
      <w:lvlJc w:val="left"/>
      <w:pPr>
        <w:ind w:left="1200" w:hanging="172"/>
      </w:pPr>
      <w:rPr>
        <w:rFonts w:hint="default"/>
      </w:rPr>
    </w:lvl>
    <w:lvl w:ilvl="3" w:tplc="8D322FF2">
      <w:start w:val="1"/>
      <w:numFmt w:val="bullet"/>
      <w:lvlText w:val="•"/>
      <w:lvlJc w:val="left"/>
      <w:pPr>
        <w:ind w:left="2215" w:hanging="172"/>
      </w:pPr>
      <w:rPr>
        <w:rFonts w:hint="default"/>
      </w:rPr>
    </w:lvl>
    <w:lvl w:ilvl="4" w:tplc="E64A301A">
      <w:start w:val="1"/>
      <w:numFmt w:val="bullet"/>
      <w:lvlText w:val="•"/>
      <w:lvlJc w:val="left"/>
      <w:pPr>
        <w:ind w:left="3229" w:hanging="172"/>
      </w:pPr>
      <w:rPr>
        <w:rFonts w:hint="default"/>
      </w:rPr>
    </w:lvl>
    <w:lvl w:ilvl="5" w:tplc="C50CF180">
      <w:start w:val="1"/>
      <w:numFmt w:val="bullet"/>
      <w:lvlText w:val="•"/>
      <w:lvlJc w:val="left"/>
      <w:pPr>
        <w:ind w:left="4243" w:hanging="172"/>
      </w:pPr>
      <w:rPr>
        <w:rFonts w:hint="default"/>
      </w:rPr>
    </w:lvl>
    <w:lvl w:ilvl="6" w:tplc="71DA3EA0">
      <w:start w:val="1"/>
      <w:numFmt w:val="bullet"/>
      <w:lvlText w:val="•"/>
      <w:lvlJc w:val="left"/>
      <w:pPr>
        <w:ind w:left="5257" w:hanging="172"/>
      </w:pPr>
      <w:rPr>
        <w:rFonts w:hint="default"/>
      </w:rPr>
    </w:lvl>
    <w:lvl w:ilvl="7" w:tplc="0BEA7FC0">
      <w:start w:val="1"/>
      <w:numFmt w:val="bullet"/>
      <w:lvlText w:val="•"/>
      <w:lvlJc w:val="left"/>
      <w:pPr>
        <w:ind w:left="6271" w:hanging="172"/>
      </w:pPr>
      <w:rPr>
        <w:rFonts w:hint="default"/>
      </w:rPr>
    </w:lvl>
    <w:lvl w:ilvl="8" w:tplc="699C0B60">
      <w:start w:val="1"/>
      <w:numFmt w:val="bullet"/>
      <w:lvlText w:val="•"/>
      <w:lvlJc w:val="left"/>
      <w:pPr>
        <w:ind w:left="7285" w:hanging="172"/>
      </w:pPr>
      <w:rPr>
        <w:rFonts w:hint="default"/>
      </w:rPr>
    </w:lvl>
  </w:abstractNum>
  <w:abstractNum w:abstractNumId="9">
    <w:nsid w:val="773338FF"/>
    <w:multiLevelType w:val="hybridMultilevel"/>
    <w:tmpl w:val="A942D58C"/>
    <w:lvl w:ilvl="0" w:tplc="1C22B8DA">
      <w:start w:val="1"/>
      <w:numFmt w:val="lowerLetter"/>
      <w:lvlText w:val="(%1)"/>
      <w:lvlJc w:val="left"/>
      <w:pPr>
        <w:ind w:left="15" w:hanging="360"/>
        <w:jc w:val="left"/>
      </w:pPr>
      <w:rPr>
        <w:rFonts w:ascii="Arial" w:eastAsia="Arial" w:hAnsi="Arial" w:hint="default"/>
        <w:sz w:val="24"/>
        <w:szCs w:val="24"/>
      </w:rPr>
    </w:lvl>
    <w:lvl w:ilvl="1" w:tplc="067E7408">
      <w:start w:val="1"/>
      <w:numFmt w:val="bullet"/>
      <w:lvlText w:val="•"/>
      <w:lvlJc w:val="left"/>
      <w:pPr>
        <w:ind w:left="945" w:hanging="360"/>
      </w:pPr>
      <w:rPr>
        <w:rFonts w:hint="default"/>
      </w:rPr>
    </w:lvl>
    <w:lvl w:ilvl="2" w:tplc="D144989E">
      <w:start w:val="1"/>
      <w:numFmt w:val="bullet"/>
      <w:lvlText w:val="•"/>
      <w:lvlJc w:val="left"/>
      <w:pPr>
        <w:ind w:left="1874" w:hanging="360"/>
      </w:pPr>
      <w:rPr>
        <w:rFonts w:hint="default"/>
      </w:rPr>
    </w:lvl>
    <w:lvl w:ilvl="3" w:tplc="55B21912">
      <w:start w:val="1"/>
      <w:numFmt w:val="bullet"/>
      <w:lvlText w:val="•"/>
      <w:lvlJc w:val="left"/>
      <w:pPr>
        <w:ind w:left="2804" w:hanging="360"/>
      </w:pPr>
      <w:rPr>
        <w:rFonts w:hint="default"/>
      </w:rPr>
    </w:lvl>
    <w:lvl w:ilvl="4" w:tplc="1130A072">
      <w:start w:val="1"/>
      <w:numFmt w:val="bullet"/>
      <w:lvlText w:val="•"/>
      <w:lvlJc w:val="left"/>
      <w:pPr>
        <w:ind w:left="3734" w:hanging="360"/>
      </w:pPr>
      <w:rPr>
        <w:rFonts w:hint="default"/>
      </w:rPr>
    </w:lvl>
    <w:lvl w:ilvl="5" w:tplc="C418558C">
      <w:start w:val="1"/>
      <w:numFmt w:val="bullet"/>
      <w:lvlText w:val="•"/>
      <w:lvlJc w:val="left"/>
      <w:pPr>
        <w:ind w:left="4664" w:hanging="360"/>
      </w:pPr>
      <w:rPr>
        <w:rFonts w:hint="default"/>
      </w:rPr>
    </w:lvl>
    <w:lvl w:ilvl="6" w:tplc="31F29030">
      <w:start w:val="1"/>
      <w:numFmt w:val="bullet"/>
      <w:lvlText w:val="•"/>
      <w:lvlJc w:val="left"/>
      <w:pPr>
        <w:ind w:left="5594" w:hanging="360"/>
      </w:pPr>
      <w:rPr>
        <w:rFonts w:hint="default"/>
      </w:rPr>
    </w:lvl>
    <w:lvl w:ilvl="7" w:tplc="29FE6438">
      <w:start w:val="1"/>
      <w:numFmt w:val="bullet"/>
      <w:lvlText w:val="•"/>
      <w:lvlJc w:val="left"/>
      <w:pPr>
        <w:ind w:left="6524" w:hanging="360"/>
      </w:pPr>
      <w:rPr>
        <w:rFonts w:hint="default"/>
      </w:rPr>
    </w:lvl>
    <w:lvl w:ilvl="8" w:tplc="3B5EEE4C">
      <w:start w:val="1"/>
      <w:numFmt w:val="bullet"/>
      <w:lvlText w:val="•"/>
      <w:lvlJc w:val="left"/>
      <w:pPr>
        <w:ind w:left="7453" w:hanging="3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9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6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B34"/>
    <w:rsid w:val="001675BF"/>
    <w:rsid w:val="001721F2"/>
    <w:rsid w:val="00300063"/>
    <w:rsid w:val="005A58D3"/>
    <w:rsid w:val="00635772"/>
    <w:rsid w:val="00846589"/>
    <w:rsid w:val="008C1DFF"/>
    <w:rsid w:val="00A56B34"/>
    <w:rsid w:val="00EF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56B34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6B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56B34"/>
    <w:pPr>
      <w:spacing w:before="74"/>
      <w:ind w:left="180"/>
    </w:pPr>
    <w:rPr>
      <w:rFonts w:ascii="Arial Narrow" w:eastAsia="Arial Narrow" w:hAnsi="Arial Narrow"/>
      <w:sz w:val="21"/>
      <w:szCs w:val="21"/>
    </w:rPr>
  </w:style>
  <w:style w:type="paragraph" w:customStyle="1" w:styleId="Nadpis11">
    <w:name w:val="Nadpis 11"/>
    <w:basedOn w:val="Normlny"/>
    <w:uiPriority w:val="1"/>
    <w:qFormat/>
    <w:rsid w:val="00A56B34"/>
    <w:pPr>
      <w:spacing w:before="65"/>
      <w:ind w:left="180"/>
      <w:outlineLvl w:val="1"/>
    </w:pPr>
    <w:rPr>
      <w:rFonts w:ascii="Arial Narrow" w:eastAsia="Arial Narrow" w:hAnsi="Arial Narrow"/>
      <w:b/>
      <w:bCs/>
      <w:sz w:val="28"/>
      <w:szCs w:val="28"/>
    </w:rPr>
  </w:style>
  <w:style w:type="paragraph" w:customStyle="1" w:styleId="Nadpis21">
    <w:name w:val="Nadpis 21"/>
    <w:basedOn w:val="Normlny"/>
    <w:uiPriority w:val="1"/>
    <w:qFormat/>
    <w:rsid w:val="00A56B34"/>
    <w:pPr>
      <w:ind w:left="141"/>
      <w:outlineLvl w:val="2"/>
    </w:pPr>
    <w:rPr>
      <w:rFonts w:ascii="Arial Narrow" w:eastAsia="Arial Narrow" w:hAnsi="Arial Narrow"/>
      <w:sz w:val="28"/>
      <w:szCs w:val="28"/>
    </w:rPr>
  </w:style>
  <w:style w:type="paragraph" w:styleId="Odsekzoznamu">
    <w:name w:val="List Paragraph"/>
    <w:basedOn w:val="Normlny"/>
    <w:uiPriority w:val="1"/>
    <w:qFormat/>
    <w:rsid w:val="00A56B34"/>
  </w:style>
  <w:style w:type="paragraph" w:customStyle="1" w:styleId="TableParagraph">
    <w:name w:val="Table Paragraph"/>
    <w:basedOn w:val="Normlny"/>
    <w:uiPriority w:val="1"/>
    <w:qFormat/>
    <w:rsid w:val="00A56B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56B34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6B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56B34"/>
    <w:pPr>
      <w:spacing w:before="74"/>
      <w:ind w:left="180"/>
    </w:pPr>
    <w:rPr>
      <w:rFonts w:ascii="Arial Narrow" w:eastAsia="Arial Narrow" w:hAnsi="Arial Narrow"/>
      <w:sz w:val="21"/>
      <w:szCs w:val="21"/>
    </w:rPr>
  </w:style>
  <w:style w:type="paragraph" w:customStyle="1" w:styleId="Nadpis11">
    <w:name w:val="Nadpis 11"/>
    <w:basedOn w:val="Normlny"/>
    <w:uiPriority w:val="1"/>
    <w:qFormat/>
    <w:rsid w:val="00A56B34"/>
    <w:pPr>
      <w:spacing w:before="65"/>
      <w:ind w:left="180"/>
      <w:outlineLvl w:val="1"/>
    </w:pPr>
    <w:rPr>
      <w:rFonts w:ascii="Arial Narrow" w:eastAsia="Arial Narrow" w:hAnsi="Arial Narrow"/>
      <w:b/>
      <w:bCs/>
      <w:sz w:val="28"/>
      <w:szCs w:val="28"/>
    </w:rPr>
  </w:style>
  <w:style w:type="paragraph" w:customStyle="1" w:styleId="Nadpis21">
    <w:name w:val="Nadpis 21"/>
    <w:basedOn w:val="Normlny"/>
    <w:uiPriority w:val="1"/>
    <w:qFormat/>
    <w:rsid w:val="00A56B34"/>
    <w:pPr>
      <w:ind w:left="141"/>
      <w:outlineLvl w:val="2"/>
    </w:pPr>
    <w:rPr>
      <w:rFonts w:ascii="Arial Narrow" w:eastAsia="Arial Narrow" w:hAnsi="Arial Narrow"/>
      <w:sz w:val="28"/>
      <w:szCs w:val="28"/>
    </w:rPr>
  </w:style>
  <w:style w:type="paragraph" w:styleId="Odsekzoznamu">
    <w:name w:val="List Paragraph"/>
    <w:basedOn w:val="Normlny"/>
    <w:uiPriority w:val="1"/>
    <w:qFormat/>
    <w:rsid w:val="00A56B34"/>
  </w:style>
  <w:style w:type="paragraph" w:customStyle="1" w:styleId="TableParagraph">
    <w:name w:val="Table Paragraph"/>
    <w:basedOn w:val="Normlny"/>
    <w:uiPriority w:val="1"/>
    <w:qFormat/>
    <w:rsid w:val="00A56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51</Pages>
  <Words>6707</Words>
  <Characters>38235</Characters>
  <Application>Microsoft Office Word</Application>
  <DocSecurity>0</DocSecurity>
  <Lines>318</Lines>
  <Paragraphs>89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poznamky 2011 v1.13 - bez vypoctov</vt:lpstr>
      <vt:lpstr>poznamky 2011 v1.13 - bez vypoctov</vt:lpstr>
    </vt:vector>
  </TitlesOfParts>
  <Company>Microsoft</Company>
  <LinksUpToDate>false</LinksUpToDate>
  <CharactersWithSpaces>44853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2011 v1.13 - bez vypoctov</dc:title>
  <dc:creator>TAMA</dc:creator>
  <cp:lastModifiedBy>aoravcova</cp:lastModifiedBy>
  <cp:revision>2</cp:revision>
  <dcterms:created xsi:type="dcterms:W3CDTF">2015-03-29T15:28:00Z</dcterms:created>
  <dcterms:modified xsi:type="dcterms:W3CDTF">2015-03-29T15:28:00Z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2012-02-17T00:00:00Z</vt:filetime>
  </property>
  <property fmtid="{D5CDD505-2E9C-101B-9397-08002B2CF9AE}" pid="3" name="LastSaved">
    <vt:filetime>2015-03-29T00:00:00Z</vt:filetime>
  </property>
</Properties>
</file>