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E58B9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Dewtech</w:t>
      </w:r>
      <w:proofErr w:type="spellEnd"/>
      <w:r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Prešovská 38A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1E58B9">
        <w:t>ne</w:t>
      </w:r>
      <w:r w:rsidR="00F36E7D">
        <w:t>má</w:t>
      </w:r>
      <w:r>
        <w:t xml:space="preserve">  zamestnanc</w:t>
      </w:r>
      <w:r w:rsidR="001E58B9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1E58B9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E58B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15206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E58B9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15206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5069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E58B9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5069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E58B9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5069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5069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E58B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E58B9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102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E58B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</w:t>
            </w:r>
          </w:p>
        </w:tc>
        <w:tc>
          <w:tcPr>
            <w:tcW w:w="2342" w:type="dxa"/>
            <w:vAlign w:val="center"/>
          </w:tcPr>
          <w:p w:rsidR="00016478" w:rsidRPr="002B2E75" w:rsidRDefault="001E58B9" w:rsidP="001E58B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1169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1E58B9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E58B9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1271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E58B9" w:rsidP="003A6F42">
            <w:pPr>
              <w:rPr>
                <w:bCs/>
              </w:rPr>
            </w:pPr>
            <w:r>
              <w:rPr>
                <w:b/>
                <w:bCs/>
              </w:rPr>
              <w:t>18505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E58B9" w:rsidP="004B5D71">
            <w:pPr>
              <w:rPr>
                <w:bCs/>
              </w:rPr>
            </w:pPr>
            <w:r>
              <w:rPr>
                <w:b/>
                <w:bCs/>
              </w:rPr>
              <w:t>16527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E58B9" w:rsidP="00DF0106">
            <w:pPr>
              <w:rPr>
                <w:b/>
              </w:rPr>
            </w:pPr>
            <w:r>
              <w:rPr>
                <w:b/>
              </w:rPr>
              <w:t>18505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E58B9" w:rsidP="008B1038">
            <w:pPr>
              <w:rPr>
                <w:b/>
              </w:rPr>
            </w:pPr>
            <w:r>
              <w:rPr>
                <w:b/>
              </w:rPr>
              <w:t>16527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E58B9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1E58B9">
            <w:r>
              <w:t xml:space="preserve">Ing. </w:t>
            </w:r>
            <w:proofErr w:type="spellStart"/>
            <w:r w:rsidR="001E58B9">
              <w:t>Harmath</w:t>
            </w:r>
            <w:proofErr w:type="spellEnd"/>
            <w:r w:rsidR="001E58B9">
              <w:t xml:space="preserve"> Oto</w:t>
            </w:r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E58B9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E58B9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E58B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1C" w:rsidRDefault="00A34A1C" w:rsidP="009E260A">
      <w:pPr>
        <w:spacing w:after="0" w:line="240" w:lineRule="auto"/>
      </w:pPr>
      <w:r>
        <w:separator/>
      </w:r>
    </w:p>
  </w:endnote>
  <w:endnote w:type="continuationSeparator" w:id="0">
    <w:p w:rsidR="00A34A1C" w:rsidRDefault="00A34A1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1C" w:rsidRDefault="00A34A1C" w:rsidP="009E260A">
      <w:pPr>
        <w:spacing w:after="0" w:line="240" w:lineRule="auto"/>
      </w:pPr>
      <w:r>
        <w:separator/>
      </w:r>
    </w:p>
  </w:footnote>
  <w:footnote w:type="continuationSeparator" w:id="0">
    <w:p w:rsidR="00A34A1C" w:rsidRDefault="00A34A1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E58B9"/>
    <w:rsid w:val="001F5C5C"/>
    <w:rsid w:val="002735BE"/>
    <w:rsid w:val="003357E7"/>
    <w:rsid w:val="003726AD"/>
    <w:rsid w:val="003A6F42"/>
    <w:rsid w:val="003C6586"/>
    <w:rsid w:val="0040132B"/>
    <w:rsid w:val="004067E5"/>
    <w:rsid w:val="0046462F"/>
    <w:rsid w:val="004B5D71"/>
    <w:rsid w:val="005214E9"/>
    <w:rsid w:val="005A3233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96A49"/>
    <w:rsid w:val="009E260A"/>
    <w:rsid w:val="00A34A1C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2015-03-29T20:44:00Z</dcterms:created>
  <dcterms:modified xsi:type="dcterms:W3CDTF">2015-03-29T20:49:00Z</dcterms:modified>
</cp:coreProperties>
</file>