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Energy Invest,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46734635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2023566490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832910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46734635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2023566490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