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 FLORA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BE31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E31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46019774          DIČ:  2023193117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31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31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E31C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na účely jeho predaja (</w:t>
      </w:r>
      <w:proofErr w:type="spellStart"/>
      <w:r>
        <w:rPr>
          <w:rFonts w:cs="Arial"/>
          <w:szCs w:val="22"/>
        </w:rPr>
        <w:t>maloobchod,veľkoobchod</w:t>
      </w:r>
      <w:proofErr w:type="spellEnd"/>
      <w:r>
        <w:rPr>
          <w:rFonts w:cs="Arial"/>
          <w:szCs w:val="22"/>
        </w:rPr>
        <w:t>), sprostredkovateľská činnosť v oblasti obchodu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E31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31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31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E31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E31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31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E31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E31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E31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31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E31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E31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E31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E31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E31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E31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31C6">
        <w:rPr>
          <w:rFonts w:cs="Arial"/>
          <w:szCs w:val="22"/>
        </w:rPr>
        <w:t>30.06.2014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E31C6" w:rsidRDefault="007B0660">
            <w:pPr>
              <w:rPr>
                <w:b/>
                <w:bCs/>
                <w:szCs w:val="22"/>
              </w:rPr>
            </w:pPr>
            <w:r w:rsidRPr="00BE31C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E31C6" w:rsidRDefault="007B0660">
            <w:pPr>
              <w:rPr>
                <w:b/>
                <w:bCs/>
                <w:szCs w:val="22"/>
              </w:rPr>
            </w:pPr>
            <w:r w:rsidRPr="00BE31C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E31C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E31C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E31C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31C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Péter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Varga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E31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3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3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3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3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3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3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E31C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E31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31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E3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E31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39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29806</w:t>
            </w:r>
          </w:p>
        </w:tc>
        <w:tc>
          <w:tcPr>
            <w:tcW w:w="2405" w:type="dxa"/>
            <w:vAlign w:val="center"/>
          </w:tcPr>
          <w:p w:rsidR="0003344F" w:rsidRPr="003F477D" w:rsidRDefault="006639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9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663959">
              <w:rPr>
                <w:b/>
                <w:szCs w:val="22"/>
              </w:rPr>
              <w:t>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95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95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395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9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395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76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2750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2750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2093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2093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76EC">
              <w:rPr>
                <w:szCs w:val="22"/>
              </w:rPr>
              <w:t>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1A0" w:rsidRDefault="009721A0" w:rsidP="00107589">
      <w:pPr>
        <w:spacing w:after="0" w:line="240" w:lineRule="auto"/>
      </w:pPr>
      <w:r>
        <w:separator/>
      </w:r>
    </w:p>
  </w:endnote>
  <w:endnote w:type="continuationSeparator" w:id="0">
    <w:p w:rsidR="009721A0" w:rsidRDefault="009721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1C6" w:rsidRPr="00981468" w:rsidRDefault="00BE31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476E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1A0" w:rsidRDefault="009721A0" w:rsidP="00107589">
      <w:pPr>
        <w:spacing w:after="0" w:line="240" w:lineRule="auto"/>
      </w:pPr>
      <w:r>
        <w:separator/>
      </w:r>
    </w:p>
  </w:footnote>
  <w:footnote w:type="continuationSeparator" w:id="0">
    <w:p w:rsidR="009721A0" w:rsidRDefault="009721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E31C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E31C6" w:rsidRPr="003F477D" w:rsidRDefault="00BE31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31C6" w:rsidRPr="003F477D" w:rsidRDefault="00BE31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46019774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2023193117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E31C6" w:rsidRPr="004268D2" w:rsidRDefault="00BE31C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31C6" w:rsidRPr="004268D2" w:rsidRDefault="00BE31C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6EC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95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1A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1C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07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80AEB5-AA5E-43AE-A4CC-852780437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4654</Words>
  <Characters>26530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2015-06-30T20:23:00Z</dcterms:created>
  <dcterms:modified xsi:type="dcterms:W3CDTF">2015-06-30T20:23:00Z</dcterms:modified>
</cp:coreProperties>
</file>