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ELMOL 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Chotín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46637575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2023505319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23174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23178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19300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19300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5320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5320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46637575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2023505319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