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74E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CHRYMA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74E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36325317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74E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Mierové námestie č. 5, 911 01  Trenčín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74EB7" w:rsidRDefault="00174E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74EB7" w:rsidRPr="00A55E63" w:rsidRDefault="00174E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netýka sa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B5B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3,73</w:t>
            </w:r>
          </w:p>
        </w:tc>
        <w:tc>
          <w:tcPr>
            <w:tcW w:w="3342" w:type="dxa"/>
          </w:tcPr>
          <w:p w:rsidR="002D7E6D" w:rsidRPr="00A55E63" w:rsidRDefault="00F40D3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174EB7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174EB7" w:rsidRPr="00A55E63" w:rsidRDefault="00174EB7" w:rsidP="00174EB7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174EB7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174EB7" w:rsidRDefault="00174EB7" w:rsidP="00174E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174EB7" w:rsidRPr="00A55E63" w:rsidRDefault="00174EB7" w:rsidP="00174EB7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 §27 zákona č. 595/2003 Z.z. v znení neskorších predpisov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174EB7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74EB7" w:rsidRDefault="00174EB7" w:rsidP="00174E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74EB7" w:rsidRPr="00A55E63" w:rsidRDefault="00174EB7" w:rsidP="00174EB7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174EB7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74EB7" w:rsidRDefault="00174EB7" w:rsidP="00174E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174EB7" w:rsidRPr="00174EB7" w:rsidRDefault="00174EB7" w:rsidP="00174EB7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nezískala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174EB7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174EB7" w:rsidRPr="00A55E63" w:rsidRDefault="00174EB7" w:rsidP="00174EB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174EB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 netýka sa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174EB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174EB7" w:rsidRPr="00A55E63" w:rsidRDefault="00174EB7" w:rsidP="00174EB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74EB7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74EB7">
        <w:rPr>
          <w:rFonts w:ascii="Arial" w:hAnsi="Arial" w:cs="Arial"/>
          <w:sz w:val="22"/>
          <w:szCs w:val="22"/>
        </w:rPr>
        <w:t xml:space="preserve"> 0</w:t>
      </w:r>
    </w:p>
    <w:p w:rsidR="00174EB7" w:rsidRPr="00A55E63" w:rsidRDefault="00174E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nevyskytuje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BD60FB" w:rsidP="00BD60F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BD60FB" w:rsidRPr="00BD60FB" w:rsidRDefault="00BD60FB" w:rsidP="00BD60F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netýka sa</w:t>
      </w:r>
    </w:p>
    <w:p w:rsidR="00BD60FB" w:rsidRPr="00A55E63" w:rsidRDefault="00BD60FB" w:rsidP="00BD60F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BD60FB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D60FB" w:rsidRPr="00A55E63" w:rsidRDefault="00BD60FB" w:rsidP="00BD60FB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>spoločnosť neposkytuje záruky ani iné zabezpečenia spriazneným osobám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BD60FB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BD60FB" w:rsidRPr="00A55E63" w:rsidRDefault="00BD60FB" w:rsidP="00BD60FB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BD60FB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D60FB" w:rsidRPr="00A55E63" w:rsidRDefault="00BD60FB" w:rsidP="00BD60FB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BD60FB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BD60FB" w:rsidRPr="00A55E63" w:rsidRDefault="00BD60FB" w:rsidP="00BD60FB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BD60FB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BD60FB" w:rsidRPr="00A55E63" w:rsidRDefault="00BD60FB" w:rsidP="00BD60FB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357080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357080" w:rsidRPr="00451ED3" w:rsidRDefault="00357080" w:rsidP="00357080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2C12B4" w:rsidP="00357080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57080" w:rsidRDefault="00357080" w:rsidP="00357080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357080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357080" w:rsidRPr="00451ED3" w:rsidRDefault="00357080" w:rsidP="00357080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357080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57080" w:rsidRPr="00A55E63" w:rsidRDefault="00357080" w:rsidP="00357080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3570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20D" w:rsidRDefault="007D720D">
      <w:r>
        <w:separator/>
      </w:r>
    </w:p>
  </w:endnote>
  <w:endnote w:type="continuationSeparator" w:id="0">
    <w:p w:rsidR="007D720D" w:rsidRDefault="007D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5855E1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5B7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5B7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20D" w:rsidRDefault="007D720D">
      <w:r>
        <w:separator/>
      </w:r>
    </w:p>
  </w:footnote>
  <w:footnote w:type="continuationSeparator" w:id="0">
    <w:p w:rsidR="007D720D" w:rsidRDefault="007D7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D604E">
      <w:rPr>
        <w:rFonts w:ascii="Arial" w:hAnsi="Arial" w:cs="Arial"/>
        <w:sz w:val="22"/>
        <w:szCs w:val="22"/>
        <w:bdr w:val="single" w:sz="4" w:space="0" w:color="auto"/>
      </w:rPr>
      <w:t>36325317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D604E">
      <w:rPr>
        <w:rFonts w:ascii="Arial" w:hAnsi="Arial" w:cs="Arial"/>
        <w:sz w:val="22"/>
        <w:szCs w:val="22"/>
        <w:bdr w:val="single" w:sz="4" w:space="0" w:color="auto"/>
      </w:rPr>
      <w:t>Č: 2020179601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7EB1311"/>
    <w:multiLevelType w:val="hybridMultilevel"/>
    <w:tmpl w:val="AE42C25A"/>
    <w:lvl w:ilvl="0" w:tplc="D6A2BE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6FE6672"/>
    <w:multiLevelType w:val="hybridMultilevel"/>
    <w:tmpl w:val="EB526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D740D"/>
    <w:multiLevelType w:val="hybridMultilevel"/>
    <w:tmpl w:val="CA9686C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076FE"/>
    <w:multiLevelType w:val="hybridMultilevel"/>
    <w:tmpl w:val="AAE2243C"/>
    <w:lvl w:ilvl="0" w:tplc="F7EC9B0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4B1658CD"/>
    <w:multiLevelType w:val="hybridMultilevel"/>
    <w:tmpl w:val="5D46ABC0"/>
    <w:lvl w:ilvl="0" w:tplc="E1C0443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576B6660"/>
    <w:multiLevelType w:val="hybridMultilevel"/>
    <w:tmpl w:val="E8A0C8CA"/>
    <w:lvl w:ilvl="0" w:tplc="3202E26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F5512"/>
    <w:rsid w:val="001406AD"/>
    <w:rsid w:val="00174EB7"/>
    <w:rsid w:val="001A1B05"/>
    <w:rsid w:val="002401F1"/>
    <w:rsid w:val="002C12B4"/>
    <w:rsid w:val="002D7E6D"/>
    <w:rsid w:val="00357080"/>
    <w:rsid w:val="003657F5"/>
    <w:rsid w:val="00373635"/>
    <w:rsid w:val="003D056F"/>
    <w:rsid w:val="00401155"/>
    <w:rsid w:val="00451ED3"/>
    <w:rsid w:val="004A2BF3"/>
    <w:rsid w:val="0055784D"/>
    <w:rsid w:val="00560DB1"/>
    <w:rsid w:val="005855E1"/>
    <w:rsid w:val="00623868"/>
    <w:rsid w:val="00637F73"/>
    <w:rsid w:val="00676DB4"/>
    <w:rsid w:val="006831DF"/>
    <w:rsid w:val="007D720D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D604E"/>
    <w:rsid w:val="00BD60FB"/>
    <w:rsid w:val="00BD6EEB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0721A"/>
    <w:rsid w:val="00F404E8"/>
    <w:rsid w:val="00F40D38"/>
    <w:rsid w:val="00F817B0"/>
    <w:rsid w:val="00FB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2ED818-C50E-4E89-A0D8-A7AFA346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Chryma</cp:lastModifiedBy>
  <cp:revision>5</cp:revision>
  <dcterms:created xsi:type="dcterms:W3CDTF">2016-03-17T14:36:00Z</dcterms:created>
  <dcterms:modified xsi:type="dcterms:W3CDTF">2016-03-23T07:53:00Z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