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00EF7" w:rsidRPr="003F477D" w:rsidRDefault="00900EF7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693"/>
        <w:gridCol w:w="2645"/>
        <w:gridCol w:w="2874"/>
      </w:tblGrid>
      <w:tr w:rsidR="00900EF7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900EF7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900EF7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900EF7" w:rsidRPr="003F477D" w:rsidRDefault="00900EF7" w:rsidP="0003344F">
      <w:pPr>
        <w:pStyle w:val="Nzov"/>
        <w:spacing w:before="0" w:beforeAutospacing="0" w:after="0"/>
        <w:jc w:val="left"/>
        <w:rPr>
          <w:szCs w:val="22"/>
        </w:rPr>
      </w:pPr>
    </w:p>
    <w:p w:rsidR="00900EF7" w:rsidRPr="003F477D" w:rsidRDefault="00900EF7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900EF7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900EF7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900EF7" w:rsidRPr="003F477D" w:rsidRDefault="00900EF7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900EF7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900EF7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00EF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900EF7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00EF7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900EF7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900EF7" w:rsidRPr="003F477D" w:rsidRDefault="00900EF7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900EF7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900EF7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900EF7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900EF7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00EF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900EF7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00EF7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900EF7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900EF7" w:rsidRDefault="00900EF7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00EF7" w:rsidRPr="009F39E7" w:rsidRDefault="00900EF7" w:rsidP="009F39E7"/>
    <w:p w:rsidR="00900EF7" w:rsidRPr="003F477D" w:rsidRDefault="00900EF7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449"/>
        <w:gridCol w:w="2763"/>
      </w:tblGrid>
      <w:tr w:rsidR="00900EF7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900EF7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Pr="009F39E7" w:rsidRDefault="00900EF7" w:rsidP="009F39E7"/>
    <w:p w:rsidR="00900EF7" w:rsidRPr="003F477D" w:rsidRDefault="00900EF7" w:rsidP="003F477D"/>
    <w:p w:rsidR="00900EF7" w:rsidRPr="003F477D" w:rsidRDefault="00900EF7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F. písm. a) o dlhodobom hmotnom majetku</w:t>
      </w:r>
      <w:r w:rsidRPr="003F477D">
        <w:rPr>
          <w:szCs w:val="22"/>
        </w:rPr>
        <w:tab/>
      </w: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900EF7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900EF7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900EF7" w:rsidRPr="003F477D" w:rsidRDefault="00900EF7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900EF7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403A9A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30825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403A9A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24382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403A9A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403A9A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45207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403A9A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403A9A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7711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403A9A" w:rsidP="00403A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403A9A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403A9A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403A9A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45207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900EF7" w:rsidRPr="003F477D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900EF7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900EF7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900EF7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E42C11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11204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E42C11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30825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E42C11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11204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E42C11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30825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E42C11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E42C11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E42C11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11204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E42C11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E42C11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E42C11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27596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900EF7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6"/>
      </w:tblGrid>
      <w:tr w:rsidR="00900EF7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900EF7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Default="00900EF7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00EF7" w:rsidRPr="009F39E7" w:rsidRDefault="00900EF7" w:rsidP="009F39E7">
      <w:pPr>
        <w:spacing w:after="0"/>
      </w:pPr>
    </w:p>
    <w:p w:rsidR="00900EF7" w:rsidRPr="003F477D" w:rsidRDefault="00900EF7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900EF7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00EF7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3704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900EF7" w:rsidRPr="003F477D" w:rsidRDefault="00900EF7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Spolu</w:t>
            </w:r>
          </w:p>
        </w:tc>
      </w:tr>
      <w:tr w:rsidR="00900EF7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900EF7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00EF7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00EF7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900EF7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900EF7" w:rsidRPr="003F477D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900EF7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00EF7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900EF7" w:rsidRPr="003F477D" w:rsidRDefault="00900EF7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</w:pPr>
            <w:r w:rsidRPr="003F477D">
              <w:t>Spolu</w:t>
            </w:r>
          </w:p>
        </w:tc>
      </w:tr>
      <w:tr w:rsidR="00900EF7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900EF7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00EF7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00EF7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900EF7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900EF7" w:rsidRPr="003F477D" w:rsidRDefault="00900EF7" w:rsidP="003F477D">
      <w:pPr>
        <w:spacing w:after="0" w:line="240" w:lineRule="auto"/>
        <w:rPr>
          <w:szCs w:val="22"/>
        </w:rPr>
      </w:pPr>
    </w:p>
    <w:p w:rsidR="00900EF7" w:rsidRPr="003F477D" w:rsidRDefault="00900EF7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307"/>
        <w:gridCol w:w="2905"/>
      </w:tblGrid>
      <w:tr w:rsidR="00900EF7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900EF7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923"/>
        <w:gridCol w:w="1124"/>
        <w:gridCol w:w="1701"/>
        <w:gridCol w:w="1452"/>
        <w:gridCol w:w="1667"/>
        <w:gridCol w:w="1345"/>
      </w:tblGrid>
      <w:tr w:rsidR="00900EF7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900EF7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Podiel ÚJ na ZI</w:t>
            </w:r>
          </w:p>
          <w:p w:rsidR="00900EF7" w:rsidRPr="003F477D" w:rsidRDefault="00900EF7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900EF7" w:rsidRPr="003F477D" w:rsidRDefault="00900EF7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900EF7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00EF7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Default="00900EF7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900EF7" w:rsidRDefault="00900EF7" w:rsidP="003F477D"/>
    <w:p w:rsidR="00900EF7" w:rsidRPr="003F477D" w:rsidRDefault="00900EF7" w:rsidP="003F477D"/>
    <w:p w:rsidR="00900EF7" w:rsidRPr="003F477D" w:rsidRDefault="00900EF7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900EF7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900EF7" w:rsidRPr="003F477D" w:rsidRDefault="00900EF7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900EF7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900EF7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00EF7" w:rsidRPr="003F477D" w:rsidRDefault="00900EF7" w:rsidP="0000458C">
      <w:pPr>
        <w:spacing w:after="120" w:line="240" w:lineRule="auto"/>
        <w:rPr>
          <w:szCs w:val="22"/>
        </w:rPr>
      </w:pPr>
    </w:p>
    <w:p w:rsidR="00900EF7" w:rsidRPr="003F477D" w:rsidRDefault="00900EF7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78"/>
        <w:gridCol w:w="1457"/>
        <w:gridCol w:w="1140"/>
        <w:gridCol w:w="1110"/>
        <w:gridCol w:w="1523"/>
        <w:gridCol w:w="1204"/>
      </w:tblGrid>
      <w:tr w:rsidR="00900EF7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900EF7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00EF7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00EF7" w:rsidRPr="003F477D" w:rsidRDefault="00900EF7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900EF7" w:rsidRPr="003F477D" w:rsidRDefault="00900EF7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349"/>
        <w:gridCol w:w="1407"/>
        <w:gridCol w:w="992"/>
        <w:gridCol w:w="1701"/>
        <w:gridCol w:w="1569"/>
        <w:gridCol w:w="1194"/>
      </w:tblGrid>
      <w:tr w:rsidR="00900EF7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00EF7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Tvorba </w:t>
            </w:r>
          </w:p>
          <w:p w:rsidR="00900EF7" w:rsidRPr="003F477D" w:rsidRDefault="00900EF7" w:rsidP="0003344F">
            <w:pPr>
              <w:pStyle w:val="TopHeader"/>
            </w:pPr>
            <w:r w:rsidRPr="003F477D">
              <w:t>OP</w:t>
            </w:r>
          </w:p>
          <w:p w:rsidR="00900EF7" w:rsidRPr="003F477D" w:rsidRDefault="00900EF7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900EF7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00EF7" w:rsidRPr="003F477D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7016"/>
        <w:gridCol w:w="2196"/>
      </w:tblGrid>
      <w:tr w:rsidR="00900EF7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Hodnota</w:t>
            </w:r>
          </w:p>
        </w:tc>
      </w:tr>
      <w:tr w:rsidR="00900EF7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Pr="003F477D" w:rsidRDefault="00900EF7" w:rsidP="0003344F">
      <w:pPr>
        <w:pStyle w:val="Nzov"/>
        <w:spacing w:before="0" w:beforeAutospacing="0" w:after="0"/>
        <w:jc w:val="both"/>
        <w:rPr>
          <w:szCs w:val="22"/>
        </w:rPr>
      </w:pPr>
    </w:p>
    <w:p w:rsidR="00900EF7" w:rsidRPr="003F477D" w:rsidRDefault="00900EF7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7016"/>
        <w:gridCol w:w="2196"/>
      </w:tblGrid>
      <w:tr w:rsidR="00900EF7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900EF7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Default="00900EF7" w:rsidP="0003344F">
      <w:pPr>
        <w:pStyle w:val="Nzov"/>
        <w:spacing w:before="0" w:beforeAutospacing="0" w:after="0"/>
        <w:jc w:val="left"/>
        <w:rPr>
          <w:szCs w:val="22"/>
        </w:rPr>
      </w:pPr>
    </w:p>
    <w:p w:rsidR="00900EF7" w:rsidRPr="003F477D" w:rsidRDefault="00900EF7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27"/>
        <w:gridCol w:w="1701"/>
        <w:gridCol w:w="2160"/>
        <w:gridCol w:w="2200"/>
      </w:tblGrid>
      <w:tr w:rsidR="00900EF7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900EF7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900EF7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Pr="003F477D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77"/>
        <w:gridCol w:w="2410"/>
        <w:gridCol w:w="2801"/>
      </w:tblGrid>
      <w:tr w:rsidR="00900EF7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900EF7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900EF7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02"/>
        <w:gridCol w:w="1984"/>
        <w:gridCol w:w="1843"/>
        <w:gridCol w:w="2659"/>
      </w:tblGrid>
      <w:tr w:rsidR="00900EF7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900EF7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900EF7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Pr="003F477D" w:rsidRDefault="00900EF7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900EF7" w:rsidRPr="003F477D" w:rsidRDefault="00900EF7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61"/>
        <w:gridCol w:w="2410"/>
        <w:gridCol w:w="2517"/>
      </w:tblGrid>
      <w:tr w:rsidR="00900EF7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900EF7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900EF7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Pr="003F477D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055"/>
        <w:gridCol w:w="1276"/>
        <w:gridCol w:w="1219"/>
        <w:gridCol w:w="1693"/>
        <w:gridCol w:w="1663"/>
        <w:gridCol w:w="1306"/>
      </w:tblGrid>
      <w:tr w:rsidR="00900EF7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00EF7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Tvorba</w:t>
            </w:r>
          </w:p>
          <w:p w:rsidR="00900EF7" w:rsidRPr="003F477D" w:rsidRDefault="00900EF7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900EF7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00EF7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00EF7" w:rsidRPr="003F477D" w:rsidRDefault="00900EF7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900EF7" w:rsidRPr="003F477D" w:rsidRDefault="00900EF7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10"/>
        <w:gridCol w:w="1985"/>
        <w:gridCol w:w="1843"/>
        <w:gridCol w:w="1950"/>
      </w:tblGrid>
      <w:tr w:rsidR="00900EF7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Pohľadávky spolu</w:t>
            </w:r>
          </w:p>
        </w:tc>
      </w:tr>
      <w:tr w:rsidR="00900EF7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900EF7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900EF7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900EF7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900EF7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0EF7" w:rsidRPr="003F477D" w:rsidRDefault="00E42C11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900EF7" w:rsidRPr="003F477D" w:rsidRDefault="00E42C11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1278</w:t>
            </w:r>
          </w:p>
        </w:tc>
      </w:tr>
      <w:tr w:rsidR="00900EF7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EF7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EF7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EF7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EF7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00EF7" w:rsidRPr="003F477D" w:rsidRDefault="00E42C11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900EF7" w:rsidRPr="003F477D" w:rsidRDefault="00E42C11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</w:t>
            </w:r>
          </w:p>
        </w:tc>
      </w:tr>
      <w:tr w:rsidR="00900EF7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EF7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E42C11" w:rsidP="003B347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1923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E42C11" w:rsidP="003B347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1923</w:t>
            </w:r>
          </w:p>
        </w:tc>
      </w:tr>
    </w:tbl>
    <w:p w:rsidR="00900EF7" w:rsidRDefault="00900EF7" w:rsidP="0003344F">
      <w:pPr>
        <w:spacing w:after="0" w:line="240" w:lineRule="auto"/>
        <w:jc w:val="both"/>
        <w:rPr>
          <w:szCs w:val="22"/>
        </w:rPr>
      </w:pPr>
    </w:p>
    <w:p w:rsidR="00900EF7" w:rsidRPr="003F477D" w:rsidRDefault="00900EF7" w:rsidP="0003344F">
      <w:pPr>
        <w:spacing w:after="0" w:line="240" w:lineRule="auto"/>
        <w:jc w:val="both"/>
        <w:rPr>
          <w:szCs w:val="22"/>
        </w:rPr>
      </w:pPr>
    </w:p>
    <w:p w:rsidR="00900EF7" w:rsidRPr="003F477D" w:rsidRDefault="00900EF7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748"/>
        <w:gridCol w:w="2268"/>
        <w:gridCol w:w="2196"/>
      </w:tblGrid>
      <w:tr w:rsidR="00900EF7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00EF7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900EF7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Default="00900EF7" w:rsidP="00DB1EA0">
      <w:pPr>
        <w:pStyle w:val="Nzov"/>
        <w:spacing w:before="0" w:beforeAutospacing="0" w:after="0"/>
        <w:jc w:val="left"/>
        <w:rPr>
          <w:szCs w:val="22"/>
        </w:rPr>
      </w:pPr>
    </w:p>
    <w:p w:rsidR="00900EF7" w:rsidRPr="009F39E7" w:rsidRDefault="00900EF7" w:rsidP="009F39E7"/>
    <w:p w:rsidR="00900EF7" w:rsidRPr="003F477D" w:rsidRDefault="00900EF7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900EF7" w:rsidRPr="003F477D" w:rsidRDefault="00900EF7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40"/>
        <w:gridCol w:w="2643"/>
        <w:gridCol w:w="2405"/>
      </w:tblGrid>
      <w:tr w:rsidR="00900EF7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0EF7" w:rsidRPr="003F477D" w:rsidRDefault="00E42C11" w:rsidP="003B347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900EF7" w:rsidRPr="003F477D" w:rsidRDefault="00E42C11" w:rsidP="003B347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2090</w:t>
            </w:r>
          </w:p>
        </w:tc>
      </w:tr>
      <w:tr w:rsidR="00900EF7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900EF7" w:rsidRPr="003F477D" w:rsidRDefault="00E42C11" w:rsidP="003B347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1336</w:t>
            </w:r>
          </w:p>
        </w:tc>
        <w:tc>
          <w:tcPr>
            <w:tcW w:w="2405" w:type="dxa"/>
            <w:vAlign w:val="center"/>
          </w:tcPr>
          <w:p w:rsidR="00900EF7" w:rsidRPr="003F477D" w:rsidRDefault="00E42C11" w:rsidP="003B347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1044</w:t>
            </w:r>
          </w:p>
        </w:tc>
      </w:tr>
      <w:tr w:rsidR="00900EF7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900EF7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900EF7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E42C11" w:rsidP="003B347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2125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E42C11" w:rsidP="003B347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3134</w:t>
            </w:r>
          </w:p>
        </w:tc>
      </w:tr>
    </w:tbl>
    <w:p w:rsidR="00900EF7" w:rsidRDefault="00900EF7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900EF7" w:rsidRPr="003F477D" w:rsidRDefault="00900EF7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28"/>
        <w:gridCol w:w="1463"/>
        <w:gridCol w:w="1161"/>
        <w:gridCol w:w="937"/>
        <w:gridCol w:w="1215"/>
        <w:gridCol w:w="1608"/>
      </w:tblGrid>
      <w:tr w:rsidR="00900EF7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00EF7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04DF3">
            <w:pPr>
              <w:pStyle w:val="TopHeader"/>
            </w:pPr>
            <w:r w:rsidRPr="003F477D">
              <w:t>Prírastky</w:t>
            </w:r>
          </w:p>
          <w:p w:rsidR="00900EF7" w:rsidRPr="003F477D" w:rsidRDefault="00900EF7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04DF3">
            <w:pPr>
              <w:pStyle w:val="TopHeader"/>
            </w:pPr>
            <w:r w:rsidRPr="003F477D">
              <w:t>Úbytky</w:t>
            </w:r>
          </w:p>
          <w:p w:rsidR="00900EF7" w:rsidRPr="003F477D" w:rsidRDefault="00900EF7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9C21AB" w:rsidRDefault="00900EF7" w:rsidP="00E04DF3">
            <w:pPr>
              <w:pStyle w:val="TopHeader"/>
            </w:pPr>
            <w:r w:rsidRPr="009C21AB">
              <w:t>Presuny</w:t>
            </w:r>
          </w:p>
          <w:p w:rsidR="00900EF7" w:rsidRPr="003F477D" w:rsidRDefault="00900EF7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900EF7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900EF7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00EF7" w:rsidRPr="003F477D" w:rsidRDefault="00900EF7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900EF7" w:rsidRPr="003F477D" w:rsidRDefault="00900EF7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44"/>
        <w:gridCol w:w="1437"/>
        <w:gridCol w:w="992"/>
        <w:gridCol w:w="1418"/>
        <w:gridCol w:w="1417"/>
        <w:gridCol w:w="1204"/>
      </w:tblGrid>
      <w:tr w:rsidR="00900EF7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A41E2">
            <w:pPr>
              <w:pStyle w:val="TopHeader"/>
            </w:pPr>
            <w:r w:rsidRPr="003F477D">
              <w:t>Stav OP</w:t>
            </w:r>
          </w:p>
          <w:p w:rsidR="00900EF7" w:rsidRPr="003F477D" w:rsidRDefault="00900EF7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900EF7" w:rsidRPr="003F477D" w:rsidRDefault="00900EF7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opodstatne-nosti</w:t>
            </w:r>
            <w:proofErr w:type="spellEnd"/>
          </w:p>
          <w:p w:rsidR="00900EF7" w:rsidRPr="003F477D" w:rsidRDefault="00900EF7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900EF7" w:rsidRPr="003F477D" w:rsidRDefault="00900EF7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900EF7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00EF7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00EF7" w:rsidRPr="003F477D" w:rsidRDefault="00900EF7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900EF7" w:rsidRPr="003F477D" w:rsidRDefault="00900EF7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874"/>
        <w:gridCol w:w="2338"/>
      </w:tblGrid>
      <w:tr w:rsidR="00900EF7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900EF7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Default="00900EF7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900EF7" w:rsidRPr="0005176E" w:rsidRDefault="00900EF7" w:rsidP="0005176E">
      <w:pPr>
        <w:spacing w:after="0"/>
      </w:pPr>
    </w:p>
    <w:p w:rsidR="00900EF7" w:rsidRPr="003F477D" w:rsidRDefault="00900EF7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400"/>
        <w:gridCol w:w="1811"/>
        <w:gridCol w:w="2268"/>
        <w:gridCol w:w="1809"/>
      </w:tblGrid>
      <w:tr w:rsidR="00900EF7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Zvýšenie/ zníženie hodnoty</w:t>
            </w:r>
          </w:p>
          <w:p w:rsidR="00900EF7" w:rsidRPr="003F477D" w:rsidRDefault="00900EF7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>
              <w:t>-</w:t>
            </w:r>
            <w:r w:rsidRPr="003F477D">
              <w:t>renia</w:t>
            </w:r>
            <w:proofErr w:type="spellEnd"/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Vplyv </w:t>
            </w:r>
          </w:p>
          <w:p w:rsidR="00900EF7" w:rsidRPr="003F477D" w:rsidRDefault="00900EF7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900EF7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900EF7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00EF7" w:rsidRPr="003F477D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</w:t>
      </w:r>
      <w:proofErr w:type="spellStart"/>
      <w:r w:rsidRPr="003F477D">
        <w:rPr>
          <w:szCs w:val="22"/>
        </w:rPr>
        <w:t>zc</w:t>
      </w:r>
      <w:proofErr w:type="spellEnd"/>
      <w:r w:rsidRPr="003F477D">
        <w:rPr>
          <w:szCs w:val="22"/>
        </w:rPr>
        <w:t>)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900EF7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Splatnosť</w:t>
            </w:r>
          </w:p>
        </w:tc>
      </w:tr>
      <w:tr w:rsidR="00900EF7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900EF7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00EF7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00EF7" w:rsidRPr="003F477D" w:rsidRDefault="00900EF7" w:rsidP="0003344F">
      <w:pPr>
        <w:pStyle w:val="Nzov"/>
        <w:spacing w:before="0" w:beforeAutospacing="0" w:after="0"/>
        <w:jc w:val="both"/>
        <w:rPr>
          <w:szCs w:val="22"/>
        </w:rPr>
      </w:pPr>
    </w:p>
    <w:p w:rsidR="00900EF7" w:rsidRPr="003F477D" w:rsidRDefault="00900EF7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71"/>
        <w:gridCol w:w="2517"/>
      </w:tblGrid>
      <w:tr w:rsidR="00900EF7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EF7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900EF7" w:rsidRDefault="00900EF7" w:rsidP="0003344F">
      <w:pPr>
        <w:spacing w:after="0" w:line="240" w:lineRule="auto"/>
        <w:rPr>
          <w:szCs w:val="22"/>
        </w:rPr>
      </w:pPr>
    </w:p>
    <w:p w:rsidR="00900EF7" w:rsidRDefault="00900EF7" w:rsidP="0003344F">
      <w:pPr>
        <w:spacing w:after="0" w:line="240" w:lineRule="auto"/>
        <w:rPr>
          <w:szCs w:val="22"/>
        </w:rPr>
      </w:pPr>
    </w:p>
    <w:p w:rsidR="00900EF7" w:rsidRDefault="00900EF7" w:rsidP="0003344F">
      <w:pPr>
        <w:spacing w:after="0" w:line="240" w:lineRule="auto"/>
        <w:rPr>
          <w:szCs w:val="22"/>
        </w:rPr>
      </w:pPr>
    </w:p>
    <w:p w:rsidR="00900EF7" w:rsidRDefault="00900EF7" w:rsidP="0003344F">
      <w:pPr>
        <w:spacing w:after="0" w:line="240" w:lineRule="auto"/>
        <w:rPr>
          <w:szCs w:val="22"/>
        </w:rPr>
      </w:pPr>
    </w:p>
    <w:p w:rsidR="00900EF7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71"/>
        <w:gridCol w:w="2517"/>
      </w:tblGrid>
      <w:tr w:rsidR="00900EF7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900EF7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EF7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Pr="003F477D" w:rsidRDefault="00900EF7" w:rsidP="007B2E0B">
      <w:pPr>
        <w:pStyle w:val="Nzov"/>
        <w:spacing w:before="0" w:beforeAutospacing="0" w:after="0"/>
        <w:jc w:val="left"/>
        <w:rPr>
          <w:szCs w:val="22"/>
        </w:rPr>
      </w:pPr>
    </w:p>
    <w:p w:rsidR="00900EF7" w:rsidRPr="003F477D" w:rsidRDefault="00900EF7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2520"/>
        <w:gridCol w:w="1953"/>
        <w:gridCol w:w="1024"/>
        <w:gridCol w:w="1135"/>
        <w:gridCol w:w="1133"/>
        <w:gridCol w:w="1525"/>
      </w:tblGrid>
      <w:tr w:rsidR="00900EF7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900EF7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900EF7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900EF7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00EF7" w:rsidRPr="003F477D" w:rsidRDefault="00900EF7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2520"/>
        <w:gridCol w:w="1953"/>
        <w:gridCol w:w="1024"/>
        <w:gridCol w:w="1135"/>
        <w:gridCol w:w="1133"/>
        <w:gridCol w:w="1525"/>
      </w:tblGrid>
      <w:tr w:rsidR="00900EF7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900EF7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900EF7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00EF7" w:rsidRPr="003F477D" w:rsidRDefault="00900EF7" w:rsidP="007B2E0B">
      <w:pPr>
        <w:pStyle w:val="Nzov"/>
        <w:spacing w:before="0" w:beforeAutospacing="0" w:after="0"/>
        <w:jc w:val="left"/>
        <w:rPr>
          <w:szCs w:val="22"/>
        </w:rPr>
      </w:pPr>
    </w:p>
    <w:p w:rsidR="00900EF7" w:rsidRPr="003F477D" w:rsidRDefault="00900EF7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56"/>
        <w:gridCol w:w="2922"/>
        <w:gridCol w:w="2610"/>
      </w:tblGrid>
      <w:tr w:rsidR="00900EF7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E42C1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20611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E42C1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18849</w:t>
            </w:r>
          </w:p>
        </w:tc>
      </w:tr>
      <w:tr w:rsidR="00900EF7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E42C1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2C11">
              <w:rPr>
                <w:szCs w:val="22"/>
              </w:rPr>
              <w:t>20611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42C1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2C11">
              <w:rPr>
                <w:szCs w:val="22"/>
              </w:rPr>
              <w:t>18849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E42C11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330544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42C1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2C11">
              <w:rPr>
                <w:szCs w:val="22"/>
              </w:rPr>
              <w:t>89782</w:t>
            </w:r>
          </w:p>
        </w:tc>
      </w:tr>
      <w:tr w:rsidR="00900EF7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E42C1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E42C11">
              <w:rPr>
                <w:b/>
                <w:bCs/>
                <w:szCs w:val="22"/>
              </w:rPr>
              <w:t>330544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42C1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E42C11">
              <w:rPr>
                <w:b/>
                <w:bCs/>
                <w:szCs w:val="22"/>
              </w:rPr>
              <w:t>89782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900EF7" w:rsidRPr="003F477D" w:rsidRDefault="00900EF7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900EF7" w:rsidRPr="003F477D" w:rsidRDefault="00900EF7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4985"/>
        <w:gridCol w:w="2211"/>
        <w:gridCol w:w="2092"/>
      </w:tblGrid>
      <w:tr w:rsidR="00900EF7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Pr="003F477D" w:rsidRDefault="00900EF7" w:rsidP="007B2E0B">
      <w:pPr>
        <w:pStyle w:val="Nzov"/>
        <w:spacing w:before="0" w:beforeAutospacing="0" w:after="0"/>
        <w:jc w:val="left"/>
        <w:rPr>
          <w:szCs w:val="22"/>
        </w:rPr>
      </w:pPr>
    </w:p>
    <w:p w:rsidR="00900EF7" w:rsidRPr="003F477D" w:rsidRDefault="00900EF7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958"/>
        <w:gridCol w:w="2645"/>
        <w:gridCol w:w="2685"/>
      </w:tblGrid>
      <w:tr w:rsidR="00900EF7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E42C11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E42C11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E42C11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E42C11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E42C11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E42C11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E42C11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E42C11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</w:t>
            </w:r>
          </w:p>
        </w:tc>
      </w:tr>
    </w:tbl>
    <w:p w:rsidR="00900EF7" w:rsidRPr="003F477D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92"/>
        <w:gridCol w:w="1420"/>
        <w:gridCol w:w="1419"/>
        <w:gridCol w:w="1419"/>
        <w:gridCol w:w="1419"/>
        <w:gridCol w:w="1419"/>
      </w:tblGrid>
      <w:tr w:rsidR="00900EF7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Splatnosť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00EF7" w:rsidRPr="003F477D" w:rsidRDefault="00900EF7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900EF7" w:rsidRPr="003F477D" w:rsidRDefault="00900EF7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900EF7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900EF7" w:rsidRPr="003F477D" w:rsidRDefault="00900EF7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00EF7" w:rsidRPr="003F477D" w:rsidRDefault="00900EF7" w:rsidP="005E3B59">
            <w:pPr>
              <w:pStyle w:val="TopHeader"/>
            </w:pPr>
            <w:r w:rsidRPr="003F477D">
              <w:t>Suma istiny v eurách</w:t>
            </w:r>
          </w:p>
          <w:p w:rsidR="00900EF7" w:rsidRPr="003F477D" w:rsidRDefault="00900EF7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bezprostred-ne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predchá-dzajúce</w:t>
            </w:r>
            <w:proofErr w:type="spellEnd"/>
            <w:r w:rsidRPr="003F477D">
              <w:t xml:space="preserve"> účtovné obdobie</w:t>
            </w:r>
          </w:p>
        </w:tc>
      </w:tr>
      <w:tr w:rsidR="00900EF7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00EF7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Bankové úvery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E42C11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14260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900EF7" w:rsidRPr="003F477D" w:rsidRDefault="00E42C11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14260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E42C11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19807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Pr="003F477D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900EF7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900EF7" w:rsidRPr="003F477D" w:rsidRDefault="00900EF7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00EF7" w:rsidRPr="003F477D" w:rsidRDefault="00900EF7" w:rsidP="00083A25">
            <w:pPr>
              <w:pStyle w:val="TopHeader"/>
            </w:pPr>
            <w:r w:rsidRPr="003F477D">
              <w:t>Suma istiny v eurách</w:t>
            </w:r>
          </w:p>
          <w:p w:rsidR="00900EF7" w:rsidRPr="003F477D" w:rsidRDefault="00900EF7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900EF7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00EF7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900EF7" w:rsidRPr="003F477D" w:rsidRDefault="00900EF7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Pr="003F477D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963"/>
        <w:gridCol w:w="1491"/>
        <w:gridCol w:w="14"/>
        <w:gridCol w:w="1617"/>
        <w:gridCol w:w="2203"/>
      </w:tblGrid>
      <w:tr w:rsidR="00900EF7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900EF7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900EF7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900EF7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955"/>
        <w:gridCol w:w="1682"/>
        <w:gridCol w:w="992"/>
        <w:gridCol w:w="1701"/>
        <w:gridCol w:w="958"/>
      </w:tblGrid>
      <w:tr w:rsidR="00900EF7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900EF7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vlastné imanie</w:t>
            </w:r>
          </w:p>
        </w:tc>
      </w:tr>
      <w:tr w:rsidR="00900EF7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Pr="003F477D" w:rsidRDefault="00900EF7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900EF7" w:rsidRPr="003F477D" w:rsidRDefault="00900EF7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300"/>
        <w:gridCol w:w="1984"/>
        <w:gridCol w:w="2004"/>
      </w:tblGrid>
      <w:tr w:rsidR="00900EF7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Reálna hodnota</w:t>
            </w:r>
          </w:p>
        </w:tc>
      </w:tr>
      <w:tr w:rsidR="00900EF7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00EF7" w:rsidRDefault="00900EF7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900EF7" w:rsidRDefault="00900EF7" w:rsidP="006B42EC"/>
    <w:p w:rsidR="00900EF7" w:rsidRDefault="00900EF7" w:rsidP="006B42EC"/>
    <w:p w:rsidR="00900EF7" w:rsidRPr="006B42EC" w:rsidRDefault="00900EF7" w:rsidP="006B42EC"/>
    <w:p w:rsidR="00900EF7" w:rsidRPr="003F477D" w:rsidRDefault="00900EF7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900EF7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Splatnosť</w:t>
            </w:r>
          </w:p>
        </w:tc>
      </w:tr>
      <w:tr w:rsidR="00900EF7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900EF7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E42C11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20424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2C11">
              <w:rPr>
                <w:szCs w:val="22"/>
              </w:rPr>
              <w:t>8697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E42C11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20424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2C11">
              <w:rPr>
                <w:szCs w:val="22"/>
              </w:rPr>
              <w:t>8697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00EF7" w:rsidRPr="003F477D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 w:firstRow="1" w:lastRow="0" w:firstColumn="1" w:lastColumn="0" w:noHBand="0" w:noVBand="0"/>
      </w:tblPr>
      <w:tblGrid>
        <w:gridCol w:w="2532"/>
        <w:gridCol w:w="1140"/>
        <w:gridCol w:w="1257"/>
        <w:gridCol w:w="1417"/>
        <w:gridCol w:w="1134"/>
        <w:gridCol w:w="1914"/>
      </w:tblGrid>
      <w:tr w:rsidR="00900EF7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900EF7" w:rsidRPr="003F477D" w:rsidRDefault="00900EF7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900EF7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900EF7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00EF7" w:rsidRPr="003F477D" w:rsidRDefault="00900EF7" w:rsidP="006B42EC">
      <w:pPr>
        <w:spacing w:after="0" w:line="240" w:lineRule="auto"/>
        <w:rPr>
          <w:kern w:val="28"/>
          <w:szCs w:val="22"/>
        </w:rPr>
      </w:pPr>
    </w:p>
    <w:p w:rsidR="00900EF7" w:rsidRPr="003F477D" w:rsidRDefault="00900EF7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86"/>
        <w:gridCol w:w="1701"/>
        <w:gridCol w:w="1701"/>
      </w:tblGrid>
      <w:tr w:rsidR="00900EF7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00EF7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B76553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548030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B76553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455533</w:t>
            </w:r>
          </w:p>
        </w:tc>
      </w:tr>
      <w:tr w:rsidR="00900EF7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B76553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B76553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9769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B76553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555876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B76553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465302</w:t>
            </w:r>
          </w:p>
        </w:tc>
      </w:tr>
    </w:tbl>
    <w:p w:rsidR="00900EF7" w:rsidRPr="003F477D" w:rsidRDefault="00900EF7" w:rsidP="007B2E0B">
      <w:pPr>
        <w:pStyle w:val="Nzov"/>
        <w:spacing w:before="0" w:beforeAutospacing="0" w:after="0"/>
        <w:jc w:val="left"/>
        <w:rPr>
          <w:szCs w:val="22"/>
        </w:rPr>
      </w:pPr>
    </w:p>
    <w:p w:rsidR="00900EF7" w:rsidRPr="003F477D" w:rsidRDefault="00900EF7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94"/>
        <w:gridCol w:w="1845"/>
        <w:gridCol w:w="1949"/>
      </w:tblGrid>
      <w:tr w:rsidR="00900EF7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900EF7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00EF7" w:rsidRPr="003F477D" w:rsidRDefault="00900EF7" w:rsidP="007B2E0B">
      <w:pPr>
        <w:pStyle w:val="Nzov"/>
        <w:spacing w:before="0" w:beforeAutospacing="0" w:after="0"/>
        <w:jc w:val="left"/>
        <w:rPr>
          <w:szCs w:val="22"/>
        </w:rPr>
      </w:pPr>
    </w:p>
    <w:p w:rsidR="00900EF7" w:rsidRPr="003F477D" w:rsidRDefault="00900EF7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79"/>
        <w:gridCol w:w="1664"/>
        <w:gridCol w:w="1845"/>
      </w:tblGrid>
      <w:tr w:rsidR="00900EF7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00EF7" w:rsidRPr="003F477D" w:rsidRDefault="00900EF7" w:rsidP="0003344F">
      <w:pPr>
        <w:pStyle w:val="Nzov"/>
        <w:spacing w:before="0" w:beforeAutospacing="0" w:after="0"/>
        <w:jc w:val="left"/>
        <w:rPr>
          <w:szCs w:val="22"/>
        </w:rPr>
      </w:pPr>
    </w:p>
    <w:p w:rsidR="00900EF7" w:rsidRPr="003F477D" w:rsidRDefault="00900EF7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900EF7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8875A1">
            <w:pPr>
              <w:pStyle w:val="TopHeader"/>
            </w:pPr>
            <w:r w:rsidRPr="003F477D">
              <w:t>Bezprostredne predchádzajúce</w:t>
            </w:r>
          </w:p>
          <w:p w:rsidR="00900EF7" w:rsidRPr="003F477D" w:rsidRDefault="00900EF7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900EF7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Daň v %</w:t>
            </w:r>
          </w:p>
        </w:tc>
      </w:tr>
      <w:tr w:rsidR="00900EF7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00EF7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AD3CD6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B7655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-38733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900EF7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AD3CD6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B76553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6123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9C21AB" w:rsidRDefault="00900EF7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9C21AB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9C21AB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9C21AB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9C21AB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9C21AB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9C21AB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9C21AB" w:rsidRDefault="00900EF7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9C21AB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9C21AB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9C21AB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9C21AB" w:rsidRDefault="00B76553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-2097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9C21AB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9C21AB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AD3CD6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5474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AD3CD6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B76553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-34707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AD3CD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AD3CD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900EF7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AD3CD6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AD3CD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AD3CD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900EF7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AD3CD6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AD3CD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900EF7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AD3CD6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AD3CD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AD3CD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900EF7" w:rsidRPr="003F477D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900EF7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00EF7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00EF7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AD3CD6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AD3CD6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9004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AD3CD6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-23271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AD3CD6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-38733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AD3CD6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-62004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AD3CD6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951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00EF7" w:rsidRPr="003F477D" w:rsidRDefault="00900EF7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00EF7" w:rsidRPr="003F477D" w:rsidRDefault="00900EF7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3"/>
        <w:gridCol w:w="1427"/>
        <w:gridCol w:w="1427"/>
        <w:gridCol w:w="1427"/>
        <w:gridCol w:w="1427"/>
        <w:gridCol w:w="1427"/>
      </w:tblGrid>
      <w:tr w:rsidR="00900EF7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00EF7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900EF7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AD3CD6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AD3CD6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AD3CD6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9004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AD3CD6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-23271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AD3CD6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-23271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AD3CD6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-38733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00EF7" w:rsidRPr="003F477D" w:rsidRDefault="00900EF7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900EF7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900EF7" w:rsidRPr="003F477D" w:rsidRDefault="00900EF7" w:rsidP="00760D6D">
      <w:pPr>
        <w:spacing w:after="0" w:line="240" w:lineRule="auto"/>
        <w:rPr>
          <w:b/>
          <w:szCs w:val="22"/>
        </w:rPr>
      </w:pPr>
      <w:bookmarkStart w:id="0" w:name="_GoBack"/>
      <w:bookmarkEnd w:id="0"/>
      <w:r w:rsidRPr="003F477D">
        <w:rPr>
          <w:b/>
          <w:szCs w:val="22"/>
        </w:rPr>
        <w:lastRenderedPageBreak/>
        <w:t>Vysvetlivky k poznámkam:</w:t>
      </w:r>
    </w:p>
    <w:p w:rsidR="00900EF7" w:rsidRPr="003F477D" w:rsidRDefault="00900EF7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900EF7" w:rsidRPr="003F477D" w:rsidRDefault="00900EF7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900EF7" w:rsidRPr="003F477D" w:rsidRDefault="00900EF7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Pr="003F477D">
        <w:rPr>
          <w:szCs w:val="22"/>
        </w:rPr>
        <w:br/>
        <w:t>č. 306/2007 Z. z., ktorou sa vydáva Štatistická klasifikácia ekonomických činností.</w:t>
      </w:r>
    </w:p>
    <w:p w:rsidR="00900EF7" w:rsidRPr="003F477D" w:rsidRDefault="00900EF7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</w:t>
      </w:r>
      <w:r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900EF7" w:rsidRPr="003F477D" w:rsidRDefault="00900EF7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>V bodoch č. 2, 4 a 6 sa prvotným ocenením majetku rozumie jeho ocenenie podľa § 25 zákona.</w:t>
      </w:r>
    </w:p>
    <w:p w:rsidR="00900EF7" w:rsidRPr="003F477D" w:rsidRDefault="00900EF7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8, 23, 27, </w:t>
      </w:r>
      <w:smartTag w:uri="urn:schemas-microsoft-com:office:smarttags" w:element="metricconverter">
        <w:smartTagPr>
          <w:attr w:name="ProductID" w:val="28 a"/>
        </w:smartTagPr>
        <w:r w:rsidRPr="003F477D">
          <w:rPr>
            <w:szCs w:val="22"/>
            <w:lang w:eastAsia="sk-SK"/>
          </w:rPr>
          <w:t>28 a</w:t>
        </w:r>
      </w:smartTag>
      <w:r w:rsidRPr="003F477D">
        <w:rPr>
          <w:szCs w:val="22"/>
          <w:lang w:eastAsia="sk-SK"/>
        </w:rPr>
        <w:t xml:space="preserve"> 29  sa obsahová náplň tabuliek a počet riadkov v nich  uvádzajú podľa potrieb účtovnej jednotky. </w:t>
      </w:r>
    </w:p>
    <w:p w:rsidR="00900EF7" w:rsidRPr="003F477D" w:rsidRDefault="00900EF7" w:rsidP="004268D2">
      <w:pPr>
        <w:spacing w:after="0" w:line="240" w:lineRule="auto"/>
        <w:rPr>
          <w:b/>
          <w:szCs w:val="22"/>
        </w:rPr>
      </w:pPr>
    </w:p>
    <w:p w:rsidR="00900EF7" w:rsidRPr="003F477D" w:rsidRDefault="00900EF7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900EF7" w:rsidRDefault="00900EF7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900EF7" w:rsidRPr="003F477D" w:rsidRDefault="00900EF7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900EF7" w:rsidRPr="003F477D" w:rsidRDefault="00900EF7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900EF7" w:rsidRPr="003F477D" w:rsidRDefault="00900EF7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900EF7" w:rsidRPr="003F477D" w:rsidRDefault="00900EF7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900EF7" w:rsidRPr="003F477D" w:rsidRDefault="00900EF7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900EF7" w:rsidRPr="003F477D" w:rsidRDefault="00900EF7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900EF7" w:rsidRPr="003F477D" w:rsidRDefault="00900EF7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900EF7" w:rsidRPr="003F477D" w:rsidRDefault="00900EF7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>. – konsolidovaný</w:t>
      </w:r>
    </w:p>
    <w:p w:rsidR="00900EF7" w:rsidRPr="003F477D" w:rsidRDefault="00900EF7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900EF7" w:rsidRPr="003F477D" w:rsidRDefault="00900EF7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900EF7" w:rsidRDefault="00900EF7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900EF7" w:rsidRPr="003F477D" w:rsidRDefault="00900EF7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900EF7" w:rsidRPr="003F477D" w:rsidRDefault="00900EF7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900EF7" w:rsidRPr="003F477D" w:rsidRDefault="00900EF7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900EF7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E7A71" w:rsidRDefault="002E7A71" w:rsidP="00107589">
      <w:pPr>
        <w:spacing w:after="0" w:line="240" w:lineRule="auto"/>
      </w:pPr>
      <w:r>
        <w:separator/>
      </w:r>
    </w:p>
  </w:endnote>
  <w:endnote w:type="continuationSeparator" w:id="0">
    <w:p w:rsidR="002E7A71" w:rsidRDefault="002E7A7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03A9A" w:rsidRPr="003D38D7" w:rsidRDefault="00403A9A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AD3CD6">
      <w:rPr>
        <w:noProof/>
        <w:szCs w:val="22"/>
      </w:rPr>
      <w:t>21</w:t>
    </w:r>
    <w:r w:rsidRPr="003D38D7">
      <w:rPr>
        <w:szCs w:val="22"/>
      </w:rPr>
      <w:fldChar w:fldCharType="end"/>
    </w:r>
  </w:p>
  <w:p w:rsidR="00403A9A" w:rsidRDefault="00403A9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E7A71" w:rsidRDefault="002E7A71" w:rsidP="00107589">
      <w:pPr>
        <w:spacing w:after="0" w:line="240" w:lineRule="auto"/>
      </w:pPr>
      <w:r>
        <w:separator/>
      </w:r>
    </w:p>
  </w:footnote>
  <w:footnote w:type="continuationSeparator" w:id="0">
    <w:p w:rsidR="002E7A71" w:rsidRDefault="002E7A7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403A9A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403A9A" w:rsidRPr="003F477D" w:rsidRDefault="00403A9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403A9A" w:rsidRPr="003F477D" w:rsidRDefault="00403A9A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403A9A" w:rsidRPr="003F477D" w:rsidRDefault="00403A9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03A9A" w:rsidRPr="003F477D" w:rsidRDefault="00403A9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03A9A" w:rsidRPr="003F477D" w:rsidRDefault="00403A9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03A9A" w:rsidRPr="003F477D" w:rsidRDefault="00403A9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03A9A" w:rsidRPr="003F477D" w:rsidRDefault="00403A9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03A9A" w:rsidRPr="003F477D" w:rsidRDefault="00403A9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03A9A" w:rsidRPr="003F477D" w:rsidRDefault="00403A9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03A9A" w:rsidRPr="003F477D" w:rsidRDefault="00403A9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03A9A" w:rsidRPr="003F477D" w:rsidRDefault="00403A9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03A9A" w:rsidRPr="003F477D" w:rsidRDefault="00403A9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03A9A" w:rsidRPr="003F477D" w:rsidRDefault="00403A9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</w:tr>
  </w:tbl>
  <w:p w:rsidR="00403A9A" w:rsidRPr="004268D2" w:rsidRDefault="00403A9A" w:rsidP="00E04DF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03A9A" w:rsidRPr="004268D2" w:rsidRDefault="00403A9A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B86FC2"/>
    <w:rsid w:val="00001EA6"/>
    <w:rsid w:val="0000458C"/>
    <w:rsid w:val="00016072"/>
    <w:rsid w:val="00021D79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5D3C"/>
    <w:rsid w:val="00186CFF"/>
    <w:rsid w:val="001923C8"/>
    <w:rsid w:val="001A61FB"/>
    <w:rsid w:val="001A6B11"/>
    <w:rsid w:val="001B7C5C"/>
    <w:rsid w:val="001D4606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1111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E7A71"/>
    <w:rsid w:val="003071BE"/>
    <w:rsid w:val="00311795"/>
    <w:rsid w:val="00321FCD"/>
    <w:rsid w:val="00326AA0"/>
    <w:rsid w:val="003325F7"/>
    <w:rsid w:val="00344DB4"/>
    <w:rsid w:val="00363F47"/>
    <w:rsid w:val="0037431D"/>
    <w:rsid w:val="0039034A"/>
    <w:rsid w:val="00390CFF"/>
    <w:rsid w:val="00395E72"/>
    <w:rsid w:val="003A0628"/>
    <w:rsid w:val="003B3474"/>
    <w:rsid w:val="003C6761"/>
    <w:rsid w:val="003D38D7"/>
    <w:rsid w:val="003F13FB"/>
    <w:rsid w:val="003F477D"/>
    <w:rsid w:val="003F5EB5"/>
    <w:rsid w:val="00403A9A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2166"/>
    <w:rsid w:val="005C4DA9"/>
    <w:rsid w:val="005D2F62"/>
    <w:rsid w:val="005D6688"/>
    <w:rsid w:val="005E3B59"/>
    <w:rsid w:val="0061515D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11013"/>
    <w:rsid w:val="00741B22"/>
    <w:rsid w:val="007449B8"/>
    <w:rsid w:val="00745FB6"/>
    <w:rsid w:val="00746B7E"/>
    <w:rsid w:val="00760D6D"/>
    <w:rsid w:val="00764E4C"/>
    <w:rsid w:val="00772363"/>
    <w:rsid w:val="00782646"/>
    <w:rsid w:val="00791FC3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63F5"/>
    <w:rsid w:val="00847433"/>
    <w:rsid w:val="00851D99"/>
    <w:rsid w:val="00864C2F"/>
    <w:rsid w:val="008725BC"/>
    <w:rsid w:val="008875A1"/>
    <w:rsid w:val="00891F08"/>
    <w:rsid w:val="00894ADF"/>
    <w:rsid w:val="008C0E76"/>
    <w:rsid w:val="008E1D91"/>
    <w:rsid w:val="008E284C"/>
    <w:rsid w:val="008E4928"/>
    <w:rsid w:val="00900BE9"/>
    <w:rsid w:val="00900EF7"/>
    <w:rsid w:val="00912D01"/>
    <w:rsid w:val="0092364F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2381A"/>
    <w:rsid w:val="00A533B1"/>
    <w:rsid w:val="00A6057B"/>
    <w:rsid w:val="00A62542"/>
    <w:rsid w:val="00A657E1"/>
    <w:rsid w:val="00A8025E"/>
    <w:rsid w:val="00AB03FB"/>
    <w:rsid w:val="00AD3CD6"/>
    <w:rsid w:val="00AF7D85"/>
    <w:rsid w:val="00B2714C"/>
    <w:rsid w:val="00B42D86"/>
    <w:rsid w:val="00B5583E"/>
    <w:rsid w:val="00B6221B"/>
    <w:rsid w:val="00B6262B"/>
    <w:rsid w:val="00B702EC"/>
    <w:rsid w:val="00B75269"/>
    <w:rsid w:val="00B76553"/>
    <w:rsid w:val="00B7696D"/>
    <w:rsid w:val="00B80DB6"/>
    <w:rsid w:val="00B86FC2"/>
    <w:rsid w:val="00BC6D46"/>
    <w:rsid w:val="00C04782"/>
    <w:rsid w:val="00C13B7E"/>
    <w:rsid w:val="00C21F0E"/>
    <w:rsid w:val="00C270D3"/>
    <w:rsid w:val="00C56862"/>
    <w:rsid w:val="00C6795C"/>
    <w:rsid w:val="00C83127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42945"/>
    <w:rsid w:val="00D46FAE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42C11"/>
    <w:rsid w:val="00E50F99"/>
    <w:rsid w:val="00E66ECB"/>
    <w:rsid w:val="00E7732E"/>
    <w:rsid w:val="00E916CF"/>
    <w:rsid w:val="00E94D7D"/>
    <w:rsid w:val="00EA0E90"/>
    <w:rsid w:val="00EA41E2"/>
    <w:rsid w:val="00EB0661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66CB"/>
    <w:rsid w:val="00F47885"/>
    <w:rsid w:val="00F54CD1"/>
    <w:rsid w:val="00F732EB"/>
    <w:rsid w:val="00FB290D"/>
    <w:rsid w:val="00FC1ACF"/>
    <w:rsid w:val="00FC7918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F5189338-DE98-4D19-AB4F-ABDF83DCB0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unhideWhenUsed="1" w:qFormat="1"/>
    <w:lsdException w:name="heading 8" w:uiPriority="0" w:unhideWhenUsed="1" w:qFormat="1"/>
    <w:lsdException w:name="heading 9" w:uiPriority="0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uiPriority="0" w:unhideWhenUsed="1"/>
    <w:lsdException w:name="toc 2" w:uiPriority="0" w:unhideWhenUsed="1"/>
    <w:lsdException w:name="toc 3" w:uiPriority="0" w:unhideWhenUsed="1"/>
    <w:lsdException w:name="toc 4" w:uiPriority="0" w:unhideWhenUsed="1"/>
    <w:lsdException w:name="toc 5" w:uiPriority="0" w:unhideWhenUsed="1"/>
    <w:lsdException w:name="toc 6" w:uiPriority="0" w:unhideWhenUsed="1"/>
    <w:lsdException w:name="toc 7" w:uiPriority="0" w:unhideWhenUsed="1"/>
    <w:lsdException w:name="toc 8" w:uiPriority="0" w:unhideWhenUsed="1"/>
    <w:lsdException w:name="toc 9" w:uiPriority="0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semiHidden="1" w:uiPriority="0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uiPriority="0" w:qFormat="1"/>
    <w:lsdException w:name="Closing" w:locked="1" w:semiHidden="1" w:unhideWhenUsed="1"/>
    <w:lsdException w:name="Signature" w:locked="1" w:semiHidden="1" w:unhideWhenUsed="1"/>
    <w:lsdException w:name="Default Paragraph Font" w:uiPriority="0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uiPriority="0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uiPriority="0" w:qFormat="1"/>
    <w:lsdException w:name="Emphasis" w:uiPriority="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uiPriority="0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45FB6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1">
    <w:name w:val="Footnote Text Char1"/>
    <w:uiPriority w:val="99"/>
    <w:semiHidden/>
    <w:locked/>
    <w:rsid w:val="00EB0661"/>
    <w:rPr>
      <w:rFonts w:cs="Times New Roman"/>
      <w:sz w:val="20"/>
      <w:szCs w:val="20"/>
      <w:lang w:eastAsia="en-US"/>
    </w:rPr>
  </w:style>
  <w:style w:type="character" w:customStyle="1" w:styleId="TextpoznmkypodiarouChar1">
    <w:name w:val="Text poznámky pod čiarou Char1"/>
    <w:uiPriority w:val="99"/>
    <w:semiHidden/>
    <w:locked/>
    <w:rsid w:val="00745FB6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745FB6"/>
    <w:rPr>
      <w:rFonts w:cs="Times New Roman"/>
      <w:sz w:val="20"/>
      <w:szCs w:val="20"/>
    </w:rPr>
  </w:style>
  <w:style w:type="character" w:customStyle="1" w:styleId="NzovChar">
    <w:name w:val="Názov Char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1">
    <w:name w:val="Title Char1"/>
    <w:uiPriority w:val="99"/>
    <w:locked/>
    <w:rsid w:val="00EB0661"/>
    <w:rPr>
      <w:rFonts w:ascii="Cambria" w:hAnsi="Cambria" w:cs="Times New Roman"/>
      <w:b/>
      <w:bCs/>
      <w:kern w:val="28"/>
      <w:sz w:val="32"/>
      <w:szCs w:val="32"/>
      <w:lang w:eastAsia="en-US"/>
    </w:rPr>
  </w:style>
  <w:style w:type="character" w:customStyle="1" w:styleId="NzovChar1">
    <w:name w:val="Názov Char1"/>
    <w:uiPriority w:val="99"/>
    <w:locked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1">
    <w:name w:val="Body Text Char1"/>
    <w:uiPriority w:val="99"/>
    <w:semiHidden/>
    <w:locked/>
    <w:rsid w:val="00EB0661"/>
    <w:rPr>
      <w:rFonts w:cs="Times New Roman"/>
      <w:sz w:val="36"/>
      <w:szCs w:val="36"/>
      <w:lang w:eastAsia="en-US"/>
    </w:rPr>
  </w:style>
  <w:style w:type="character" w:customStyle="1" w:styleId="ZkladntextChar1">
    <w:name w:val="Základný text Char1"/>
    <w:uiPriority w:val="99"/>
    <w:semiHidden/>
    <w:locked/>
    <w:rsid w:val="00745FB6"/>
    <w:rPr>
      <w:rFonts w:cs="Times New Roman"/>
      <w:sz w:val="36"/>
      <w:szCs w:val="36"/>
    </w:rPr>
  </w:style>
  <w:style w:type="character" w:customStyle="1" w:styleId="ZkladntextChar135">
    <w:name w:val="Základný text Char135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4">
    <w:name w:val="Základný text Char134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3">
    <w:name w:val="Základný text Char133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2">
    <w:name w:val="Základný text Char132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1">
    <w:name w:val="Základný text Char131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0">
    <w:name w:val="Základný text Char130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9">
    <w:name w:val="Základný text Char129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8">
    <w:name w:val="Základný text Char128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745FB6"/>
    <w:rPr>
      <w:rFonts w:cs="Times New Roman"/>
      <w:sz w:val="36"/>
      <w:szCs w:val="36"/>
    </w:rPr>
  </w:style>
  <w:style w:type="character" w:customStyle="1" w:styleId="PodtitulChar">
    <w:name w:val="Podtitul Char"/>
    <w:link w:val="Podtitul"/>
    <w:uiPriority w:val="99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1">
    <w:name w:val="Subtitle Char1"/>
    <w:uiPriority w:val="99"/>
    <w:locked/>
    <w:rsid w:val="00EB0661"/>
    <w:rPr>
      <w:rFonts w:ascii="Cambria" w:hAnsi="Cambria" w:cs="Times New Roman"/>
      <w:sz w:val="24"/>
      <w:szCs w:val="24"/>
      <w:lang w:eastAsia="en-US"/>
    </w:rPr>
  </w:style>
  <w:style w:type="character" w:customStyle="1" w:styleId="PodtitulChar1">
    <w:name w:val="Podtitul Char1"/>
    <w:uiPriority w:val="99"/>
    <w:locked/>
    <w:rsid w:val="00745FB6"/>
    <w:rPr>
      <w:rFonts w:ascii="Cambria" w:hAnsi="Cambria" w:cs="Times New Roman"/>
      <w:sz w:val="24"/>
      <w:szCs w:val="24"/>
    </w:rPr>
  </w:style>
  <w:style w:type="character" w:customStyle="1" w:styleId="PodtitulChar135">
    <w:name w:val="Podtitul Char135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Zkladntext2Char">
    <w:name w:val="Základný text 2 Char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1">
    <w:name w:val="Body Text 2 Char1"/>
    <w:uiPriority w:val="99"/>
    <w:semiHidden/>
    <w:locked/>
    <w:rsid w:val="00EB0661"/>
    <w:rPr>
      <w:rFonts w:cs="Times New Roman"/>
      <w:sz w:val="36"/>
      <w:szCs w:val="36"/>
      <w:lang w:eastAsia="en-US"/>
    </w:rPr>
  </w:style>
  <w:style w:type="character" w:customStyle="1" w:styleId="Zkladntext2Char1">
    <w:name w:val="Základný text 2 Char1"/>
    <w:uiPriority w:val="99"/>
    <w:semiHidden/>
    <w:locked/>
    <w:rsid w:val="00745FB6"/>
    <w:rPr>
      <w:rFonts w:cs="Times New Roman"/>
      <w:sz w:val="36"/>
      <w:szCs w:val="36"/>
    </w:rPr>
  </w:style>
  <w:style w:type="character" w:customStyle="1" w:styleId="Zkladntext2Char135">
    <w:name w:val="Základný text 2 Char135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4">
    <w:name w:val="Základný text 2 Char134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3">
    <w:name w:val="Základný text 2 Char133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2">
    <w:name w:val="Základný text 2 Char132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1">
    <w:name w:val="Základný text 2 Char131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0">
    <w:name w:val="Základný text 2 Char130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9">
    <w:name w:val="Základný text 2 Char129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8">
    <w:name w:val="Základný text 2 Char128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1">
    <w:name w:val="Body Text Indent 2 Char1"/>
    <w:uiPriority w:val="99"/>
    <w:semiHidden/>
    <w:locked/>
    <w:rsid w:val="00EB0661"/>
    <w:rPr>
      <w:rFonts w:cs="Times New Roman"/>
      <w:sz w:val="36"/>
      <w:szCs w:val="36"/>
      <w:lang w:eastAsia="en-US"/>
    </w:rPr>
  </w:style>
  <w:style w:type="character" w:customStyle="1" w:styleId="Zarkazkladnhotextu2Char1">
    <w:name w:val="Zarážka základného textu 2 Char1"/>
    <w:uiPriority w:val="99"/>
    <w:semiHidden/>
    <w:locked/>
    <w:rsid w:val="00745FB6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1">
    <w:name w:val="Body Text Indent 3 Char1"/>
    <w:uiPriority w:val="99"/>
    <w:semiHidden/>
    <w:locked/>
    <w:rsid w:val="00EB0661"/>
    <w:rPr>
      <w:rFonts w:cs="Times New Roman"/>
      <w:sz w:val="16"/>
      <w:szCs w:val="16"/>
      <w:lang w:eastAsia="en-US"/>
    </w:rPr>
  </w:style>
  <w:style w:type="character" w:customStyle="1" w:styleId="Zarkazkladnhotextu3Char1">
    <w:name w:val="Zarážka základného textu 3 Char1"/>
    <w:uiPriority w:val="99"/>
    <w:semiHidden/>
    <w:locked/>
    <w:rsid w:val="00745FB6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745FB6"/>
    <w:rPr>
      <w:rFonts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1">
    <w:name w:val="Balloon Text Char1"/>
    <w:uiPriority w:val="99"/>
    <w:semiHidden/>
    <w:locked/>
    <w:rsid w:val="00EB0661"/>
    <w:rPr>
      <w:rFonts w:ascii="Times New Roman" w:hAnsi="Times New Roman" w:cs="Times New Roman"/>
      <w:sz w:val="2"/>
      <w:lang w:eastAsia="en-US"/>
    </w:rPr>
  </w:style>
  <w:style w:type="character" w:customStyle="1" w:styleId="TextbublinyChar1">
    <w:name w:val="Text bubliny Char1"/>
    <w:uiPriority w:val="99"/>
    <w:semiHidden/>
    <w:locked/>
    <w:rsid w:val="00745FB6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745FB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745FB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745FB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745FB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44178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8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8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8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8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8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8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8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8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8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8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8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8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8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8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801A38C-2A93-4E3C-8761-3524252D50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1</Pages>
  <Words>4148</Words>
  <Characters>23648</Characters>
  <Application>Microsoft Office Word</Application>
  <DocSecurity>0</DocSecurity>
  <Lines>197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27741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Matulova Silvia</dc:creator>
  <cp:keywords/>
  <dc:description/>
  <cp:lastModifiedBy>Jana</cp:lastModifiedBy>
  <cp:revision>5</cp:revision>
  <cp:lastPrinted>2016-03-29T07:59:00Z</cp:lastPrinted>
  <dcterms:created xsi:type="dcterms:W3CDTF">2015-03-24T15:01:00Z</dcterms:created>
  <dcterms:modified xsi:type="dcterms:W3CDTF">2016-03-29T08:00:00Z</dcterms:modified>
</cp:coreProperties>
</file>