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A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3D7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43D7B" w:rsidP="00343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3D7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40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900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900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90036" w:rsidP="00E900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00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16126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E90036">
              <w:rPr>
                <w:b/>
                <w:szCs w:val="22"/>
              </w:rPr>
              <w:t>3483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036" w:rsidRPr="00343D7B">
              <w:rPr>
                <w:b/>
                <w:szCs w:val="22"/>
              </w:rPr>
              <w:t>1425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9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Kontokorentný 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E9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4DEB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82222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9828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6836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3D7B">
              <w:rPr>
                <w:szCs w:val="22"/>
              </w:rPr>
              <w:t>17928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3D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89058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4D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53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44DEB">
              <w:rPr>
                <w:szCs w:val="22"/>
              </w:rPr>
              <w:t>033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3D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3D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20307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44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20307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2983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1691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44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33733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44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25639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44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33733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44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25639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44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EB">
              <w:rPr>
                <w:szCs w:val="22"/>
              </w:rPr>
              <w:t>39951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44DE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1563" w:rsidRDefault="00C81563" w:rsidP="00107589">
      <w:pPr>
        <w:spacing w:after="0" w:line="240" w:lineRule="auto"/>
      </w:pPr>
      <w:r>
        <w:separator/>
      </w:r>
    </w:p>
  </w:endnote>
  <w:endnote w:type="continuationSeparator" w:id="1">
    <w:p w:rsidR="00C81563" w:rsidRDefault="00C815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1563" w:rsidRDefault="00C81563" w:rsidP="00107589">
      <w:pPr>
        <w:spacing w:after="0" w:line="240" w:lineRule="auto"/>
      </w:pPr>
      <w:r>
        <w:separator/>
      </w:r>
    </w:p>
  </w:footnote>
  <w:footnote w:type="continuationSeparator" w:id="1">
    <w:p w:rsidR="00C81563" w:rsidRDefault="00C815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D7B" w:rsidRPr="004268D2" w:rsidRDefault="00343D7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ACD"/>
    <w:rsid w:val="000649F6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45466"/>
    <w:rsid w:val="00660BD9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4263</Words>
  <Characters>24304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2016-03-22T09:37:00Z</dcterms:created>
  <dcterms:modified xsi:type="dcterms:W3CDTF">2016-03-22T09:37:00Z</dcterms:modified>
</cp:coreProperties>
</file>