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LABROCO,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44422121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2022718720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44422121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