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6B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PADRINO RISTORANTE , s.r.o.</w:t>
            </w:r>
            <w:r w:rsidR="00206FD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4EDD" w:rsidP="00906B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6BB6">
              <w:rPr>
                <w:rFonts w:ascii="Arial" w:hAnsi="Arial" w:cs="Arial"/>
              </w:rPr>
              <w:t>6745157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6B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Jánošíkova 264, 01001 Žilina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4E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94E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06FD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Stroje a zariadenia  - doba odpisovania 6 rokov, zrýchlené odpisovanie</w:t>
      </w:r>
    </w:p>
    <w:p w:rsidR="00206FD1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Autá- 4 roky, rovnomerné odpisovanie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06FD1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206FD1" w:rsidRPr="00A55E63" w:rsidRDefault="00206FD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06FD1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06FD1" w:rsidRPr="00A55E63" w:rsidRDefault="00206F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675" w:rsidRDefault="004E4675">
      <w:r>
        <w:separator/>
      </w:r>
    </w:p>
  </w:endnote>
  <w:endnote w:type="continuationSeparator" w:id="0">
    <w:p w:rsidR="004E4675" w:rsidRDefault="004E4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06F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6BB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6BB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675" w:rsidRDefault="004E4675">
      <w:r>
        <w:separator/>
      </w:r>
    </w:p>
  </w:footnote>
  <w:footnote w:type="continuationSeparator" w:id="0">
    <w:p w:rsidR="004E4675" w:rsidRDefault="004E4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994ED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6BB6">
      <w:rPr>
        <w:rFonts w:ascii="Arial" w:hAnsi="Arial" w:cs="Arial"/>
        <w:sz w:val="22"/>
        <w:szCs w:val="22"/>
        <w:bdr w:val="single" w:sz="4" w:space="0" w:color="auto"/>
      </w:rPr>
      <w:t>46745157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6BB6">
      <w:rPr>
        <w:rFonts w:ascii="Arial" w:hAnsi="Arial" w:cs="Arial"/>
        <w:sz w:val="22"/>
        <w:szCs w:val="22"/>
        <w:bdr w:val="single" w:sz="4" w:space="0" w:color="auto"/>
      </w:rPr>
      <w:t>2023561298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06FD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E4675"/>
    <w:rsid w:val="0055784D"/>
    <w:rsid w:val="00560DB1"/>
    <w:rsid w:val="00623868"/>
    <w:rsid w:val="00637F73"/>
    <w:rsid w:val="00676DB4"/>
    <w:rsid w:val="006831DF"/>
    <w:rsid w:val="006F3BE8"/>
    <w:rsid w:val="00861175"/>
    <w:rsid w:val="008771A6"/>
    <w:rsid w:val="00906BB6"/>
    <w:rsid w:val="00913435"/>
    <w:rsid w:val="00916772"/>
    <w:rsid w:val="00994EDD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049E0"/>
  <w15:docId w15:val="{CE37AA2C-4CE6-454F-A0F9-DDAFA3D9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Veselová</cp:lastModifiedBy>
  <cp:revision>3</cp:revision>
  <dcterms:created xsi:type="dcterms:W3CDTF">2016-06-29T17:23:00Z</dcterms:created>
  <dcterms:modified xsi:type="dcterms:W3CDTF">2016-06-29T17:23:00Z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