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D85" w:rsidRPr="00A55E63" w:rsidRDefault="00955D85">
      <w:pPr>
        <w:spacing w:before="2" w:line="140" w:lineRule="exact"/>
        <w:rPr>
          <w:sz w:val="14"/>
          <w:szCs w:val="14"/>
          <w:lang w:val="en-US"/>
        </w:rPr>
      </w:pP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D85" w:rsidRPr="006A3F41" w:rsidRDefault="00955D8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D85" w:rsidRPr="00A55E63" w:rsidRDefault="00955D8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D85" w:rsidRPr="00A55E63" w:rsidRDefault="00955D8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D85" w:rsidRPr="00A55E63" w:rsidRDefault="00955D85" w:rsidP="00AD749D">
      <w:pPr>
        <w:spacing w:before="7" w:line="24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87"/>
        <w:gridCol w:w="6818"/>
      </w:tblGrid>
      <w:tr w:rsidR="00955D85" w:rsidRPr="000F3E16" w:rsidTr="001321A2">
        <w:trPr>
          <w:trHeight w:val="215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MBA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Consulting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955D85" w:rsidRPr="000F3E16" w:rsidTr="001321A2">
        <w:trPr>
          <w:trHeight w:val="227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46 921 702</w:t>
            </w:r>
          </w:p>
        </w:tc>
      </w:tr>
      <w:tr w:rsidR="00955D85" w:rsidRPr="000F3E16" w:rsidTr="001321A2">
        <w:trPr>
          <w:trHeight w:val="453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955D85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 Bratislava 811 02</w:t>
            </w:r>
          </w:p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749D">
      <w:pPr>
        <w:spacing w:before="1" w:line="28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D85" w:rsidRPr="00A55E63" w:rsidRDefault="00955D8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D85" w:rsidRPr="00A55E63" w:rsidRDefault="00955D8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55D8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4BBB" w:rsidRDefault="00CD4BBB">
      <w:r>
        <w:separator/>
      </w:r>
    </w:p>
  </w:endnote>
  <w:endnote w:type="continuationSeparator" w:id="0">
    <w:p w:rsidR="00CD4BBB" w:rsidRDefault="00CD4B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D85" w:rsidRDefault="00205681">
    <w:pPr>
      <w:spacing w:line="200" w:lineRule="exact"/>
      <w:rPr>
        <w:sz w:val="20"/>
        <w:szCs w:val="20"/>
      </w:rPr>
    </w:pPr>
    <w:r w:rsidRPr="0020568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55D85" w:rsidRDefault="00955D8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3955E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4BBB" w:rsidRDefault="00CD4BBB">
      <w:r>
        <w:separator/>
      </w:r>
    </w:p>
  </w:footnote>
  <w:footnote w:type="continuationSeparator" w:id="0">
    <w:p w:rsidR="00CD4BBB" w:rsidRDefault="00CD4B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D85" w:rsidRDefault="00955D85">
    <w:pPr>
      <w:pStyle w:val="Zhlav"/>
    </w:pPr>
  </w:p>
  <w:p w:rsidR="00955D85" w:rsidRDefault="00955D85">
    <w:pPr>
      <w:pStyle w:val="Zhlav"/>
    </w:pPr>
  </w:p>
  <w:p w:rsidR="00955D85" w:rsidRDefault="00955D85">
    <w:pPr>
      <w:pStyle w:val="Zhlav"/>
    </w:pPr>
  </w:p>
  <w:p w:rsidR="00955D85" w:rsidRPr="003B648C" w:rsidRDefault="00955D85" w:rsidP="001321A2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MBA </w:t>
    </w:r>
    <w:proofErr w:type="spellStart"/>
    <w:r>
      <w:rPr>
        <w:b/>
        <w:i/>
        <w:color w:val="365F91"/>
      </w:rPr>
      <w:t>Consulting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46 921 702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2023686456</w:t>
    </w:r>
  </w:p>
  <w:p w:rsidR="00955D85" w:rsidRDefault="00955D8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F3E16"/>
    <w:rsid w:val="001321A2"/>
    <w:rsid w:val="001406AD"/>
    <w:rsid w:val="00171F1E"/>
    <w:rsid w:val="001A1B05"/>
    <w:rsid w:val="00205681"/>
    <w:rsid w:val="002401F1"/>
    <w:rsid w:val="002C12B4"/>
    <w:rsid w:val="002D13D0"/>
    <w:rsid w:val="002D7E6D"/>
    <w:rsid w:val="003657F5"/>
    <w:rsid w:val="00373635"/>
    <w:rsid w:val="003955EB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55D85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4BBB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E06E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6E06E6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21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1080</Words>
  <Characters>6156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3</cp:revision>
  <dcterms:created xsi:type="dcterms:W3CDTF">2016-06-20T12:40:00Z</dcterms:created>
  <dcterms:modified xsi:type="dcterms:W3CDTF">2016-06-22T11:55:00Z</dcterms:modified>
</cp:coreProperties>
</file>