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"/>
        <w:gridCol w:w="281"/>
        <w:gridCol w:w="335"/>
        <w:gridCol w:w="234"/>
        <w:gridCol w:w="272"/>
        <w:gridCol w:w="239"/>
        <w:gridCol w:w="247"/>
        <w:gridCol w:w="243"/>
        <w:gridCol w:w="245"/>
        <w:gridCol w:w="276"/>
        <w:gridCol w:w="278"/>
        <w:gridCol w:w="245"/>
        <w:gridCol w:w="244"/>
        <w:gridCol w:w="257"/>
        <w:gridCol w:w="229"/>
        <w:gridCol w:w="290"/>
        <w:gridCol w:w="235"/>
        <w:gridCol w:w="207"/>
        <w:gridCol w:w="26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9"/>
        <w:gridCol w:w="44"/>
        <w:gridCol w:w="6"/>
        <w:gridCol w:w="260"/>
        <w:gridCol w:w="279"/>
        <w:gridCol w:w="259"/>
        <w:gridCol w:w="68"/>
        <w:gridCol w:w="180"/>
        <w:gridCol w:w="75"/>
        <w:gridCol w:w="174"/>
        <w:gridCol w:w="75"/>
        <w:gridCol w:w="182"/>
        <w:gridCol w:w="70"/>
        <w:gridCol w:w="167"/>
        <w:gridCol w:w="255"/>
        <w:gridCol w:w="160"/>
      </w:tblGrid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796FC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750AA1" w:rsidTr="009E0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rPr>
                <w:rFonts w:cs="Arial"/>
                <w:i/>
                <w:lang w:eastAsia="sk-SK"/>
              </w:rPr>
            </w:pPr>
            <w:r>
              <w:rPr>
                <w:rFonts w:cs="Arial"/>
                <w:i/>
                <w:szCs w:val="22"/>
                <w:lang w:eastAsia="sk-SK"/>
              </w:rPr>
              <w:t xml:space="preserve">                                              </w:t>
            </w:r>
            <w:r w:rsidRPr="00750AA1">
              <w:rPr>
                <w:rFonts w:cs="Arial"/>
                <w:i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k.</w:t>
            </w:r>
            <w:r w:rsidR="00336FEA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31</w:t>
            </w:r>
            <w:r w:rsidRPr="002B2E75">
              <w:rPr>
                <w:rFonts w:cs="Arial"/>
                <w:szCs w:val="22"/>
                <w:lang w:eastAsia="sk-SK"/>
              </w:rPr>
              <w:t>.</w:t>
            </w:r>
            <w:r>
              <w:rPr>
                <w:rFonts w:cs="Arial"/>
                <w:szCs w:val="22"/>
                <w:lang w:eastAsia="sk-SK"/>
              </w:rPr>
              <w:t>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9E0799"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3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576DB" w:rsidRPr="002B2E75" w:rsidRDefault="003576DB" w:rsidP="00336FEA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1" w:type="pct"/>
            <w:gridSpan w:val="7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9E0799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9E0799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2021" w:type="pct"/>
            <w:gridSpan w:val="14"/>
            <w:tcBorders>
              <w:left w:val="nil"/>
              <w:bottom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9E0799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9E0799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E08F3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576DB" w:rsidRPr="002B2E75" w:rsidRDefault="003576DB" w:rsidP="00336FEA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76DB" w:rsidRPr="002B2E75" w:rsidTr="009E079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576DB" w:rsidRPr="002B2E75" w:rsidRDefault="003576DB" w:rsidP="009E0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9E0799">
              <w:rPr>
                <w:rFonts w:cs="Arial"/>
                <w:szCs w:val="22"/>
                <w:lang w:eastAsia="sk-SK"/>
              </w:rPr>
              <w:t>25</w:t>
            </w:r>
            <w:r w:rsidR="00BE08F3">
              <w:rPr>
                <w:rFonts w:cs="Arial"/>
                <w:szCs w:val="22"/>
                <w:lang w:eastAsia="sk-SK"/>
              </w:rPr>
              <w:t>.</w:t>
            </w:r>
            <w:r w:rsidR="009E0799">
              <w:rPr>
                <w:rFonts w:cs="Arial"/>
                <w:szCs w:val="22"/>
                <w:lang w:eastAsia="sk-SK"/>
              </w:rPr>
              <w:t>3</w:t>
            </w:r>
            <w:r>
              <w:rPr>
                <w:rFonts w:cs="Arial"/>
                <w:szCs w:val="22"/>
                <w:lang w:eastAsia="sk-SK"/>
              </w:rPr>
              <w:t>.201</w:t>
            </w:r>
            <w:r w:rsidR="009E0799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576DB" w:rsidRPr="002B2E75" w:rsidTr="009E0799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576DB" w:rsidRPr="002B2E75" w:rsidRDefault="003576DB" w:rsidP="009E07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</w:t>
            </w:r>
            <w:r w:rsidR="00792D28">
              <w:rPr>
                <w:rFonts w:cs="Arial"/>
                <w:szCs w:val="22"/>
                <w:lang w:eastAsia="sk-SK"/>
              </w:rPr>
              <w:t>:</w:t>
            </w:r>
            <w:r w:rsidR="009E0799">
              <w:rPr>
                <w:rFonts w:cs="Arial"/>
                <w:szCs w:val="22"/>
                <w:lang w:eastAsia="sk-SK"/>
              </w:rPr>
              <w:t>23</w:t>
            </w:r>
            <w:r w:rsidR="00BE08F3">
              <w:rPr>
                <w:rFonts w:cs="Arial"/>
                <w:szCs w:val="22"/>
                <w:lang w:eastAsia="sk-SK"/>
              </w:rPr>
              <w:t>.</w:t>
            </w:r>
            <w:r w:rsidR="009E0799">
              <w:rPr>
                <w:rFonts w:cs="Arial"/>
                <w:szCs w:val="22"/>
                <w:lang w:eastAsia="sk-SK"/>
              </w:rPr>
              <w:t>3</w:t>
            </w:r>
            <w:r w:rsidR="00BE08F3">
              <w:rPr>
                <w:rFonts w:cs="Arial"/>
                <w:szCs w:val="22"/>
                <w:lang w:eastAsia="sk-SK"/>
              </w:rPr>
              <w:t>.201</w:t>
            </w:r>
            <w:r w:rsidR="009E0799">
              <w:rPr>
                <w:rFonts w:cs="Arial"/>
                <w:szCs w:val="22"/>
                <w:lang w:eastAsia="sk-SK"/>
              </w:rPr>
              <w:t>7</w:t>
            </w:r>
            <w:bookmarkStart w:id="0" w:name="_GoBack"/>
            <w:bookmarkEnd w:id="0"/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25" w:type="pct"/>
            <w:gridSpan w:val="15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9E0799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34" w:type="pct"/>
            <w:gridSpan w:val="9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28" w:type="pct"/>
            <w:gridSpan w:val="13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25" w:type="pct"/>
            <w:gridSpan w:val="15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</w:tbl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3576DB" w:rsidRPr="002B2E75" w:rsidTr="00336FE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576DB" w:rsidRPr="002B2E75" w:rsidRDefault="00BE08F3" w:rsidP="00336FE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576DB" w:rsidRPr="002B2E75" w:rsidRDefault="00796FC2" w:rsidP="00336FE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3576DB" w:rsidRPr="002B2E75" w:rsidTr="00336FEA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576DB" w:rsidRPr="002B2E75" w:rsidRDefault="00BE08F3" w:rsidP="00336FE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576DB" w:rsidRPr="002B2E75" w:rsidRDefault="00796FC2" w:rsidP="00336FE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3576DB" w:rsidRPr="002B2E75" w:rsidTr="00336FEA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BE08F3" w:rsidP="00336FEA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576DB" w:rsidRPr="002B2E75" w:rsidRDefault="00796FC2" w:rsidP="00336FE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3576DB" w:rsidRPr="002B2E75" w:rsidRDefault="003576DB" w:rsidP="003576DB">
      <w:pPr>
        <w:pStyle w:val="Nzov"/>
        <w:spacing w:before="0" w:beforeAutospacing="0" w:after="0"/>
        <w:jc w:val="left"/>
      </w:pPr>
    </w:p>
    <w:p w:rsidR="003576DB" w:rsidRPr="002B2E75" w:rsidRDefault="003576DB" w:rsidP="003576DB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3576DB" w:rsidRPr="002B2E75" w:rsidTr="00336FEA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3576DB" w:rsidRPr="002B2E75" w:rsidTr="00336FEA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576DB" w:rsidRPr="002B2E75" w:rsidRDefault="003576DB" w:rsidP="00336FEA">
            <w:pPr>
              <w:jc w:val="center"/>
            </w:pPr>
            <w:r w:rsidRPr="002B2E75">
              <w:t>e</w:t>
            </w: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r>
              <w:rPr>
                <w:b/>
                <w:szCs w:val="22"/>
              </w:rPr>
              <w:t>Wolfgang Fuchs</w:t>
            </w:r>
            <w:r w:rsidRPr="00CC5875">
              <w:rPr>
                <w:b/>
                <w:szCs w:val="22"/>
              </w:rPr>
              <w:tab/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b/>
                <w:szCs w:val="22"/>
              </w:rPr>
              <w:t>8.299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r>
              <w:t>25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roofErr w:type="spellStart"/>
            <w:r>
              <w:rPr>
                <w:b/>
                <w:szCs w:val="22"/>
              </w:rPr>
              <w:t>Ernst</w:t>
            </w:r>
            <w:proofErr w:type="spellEnd"/>
            <w:r>
              <w:rPr>
                <w:b/>
                <w:szCs w:val="22"/>
              </w:rPr>
              <w:t xml:space="preserve"> </w:t>
            </w:r>
            <w:proofErr w:type="spellStart"/>
            <w:r>
              <w:rPr>
                <w:b/>
                <w:szCs w:val="22"/>
              </w:rPr>
              <w:t>Graspon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b/>
              </w:rPr>
              <w:t>16.597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r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roofErr w:type="spellStart"/>
            <w:r>
              <w:rPr>
                <w:b/>
                <w:szCs w:val="22"/>
              </w:rPr>
              <w:t>Herwig</w:t>
            </w:r>
            <w:proofErr w:type="spellEnd"/>
            <w:r>
              <w:rPr>
                <w:b/>
                <w:szCs w:val="22"/>
              </w:rPr>
              <w:t xml:space="preserve"> </w:t>
            </w:r>
            <w:proofErr w:type="spellStart"/>
            <w:r>
              <w:rPr>
                <w:b/>
                <w:szCs w:val="22"/>
              </w:rPr>
              <w:t>Dunzendorfer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b/>
              </w:rPr>
              <w:t>8.299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r>
              <w:t>25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576DB" w:rsidRPr="002B2E75" w:rsidRDefault="003576DB" w:rsidP="00336FEA"/>
        </w:tc>
      </w:tr>
    </w:tbl>
    <w:p w:rsidR="003576DB" w:rsidRPr="002B2E75" w:rsidRDefault="003576DB" w:rsidP="003576DB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3576DB" w:rsidRPr="002B2E75" w:rsidTr="00336FEA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3576DB" w:rsidRPr="002B2E75" w:rsidTr="00336FEA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576DB" w:rsidRPr="002B2E75" w:rsidTr="00336FEA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3576DB" w:rsidRPr="002B2E75" w:rsidTr="00336FEA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4E756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4E756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576DB" w:rsidRPr="002B2E75" w:rsidRDefault="003576DB" w:rsidP="003576DB">
      <w:pPr>
        <w:pStyle w:val="Nzov"/>
        <w:spacing w:before="0" w:beforeAutospacing="0" w:after="0"/>
        <w:jc w:val="left"/>
        <w:rPr>
          <w:b w:val="0"/>
        </w:rPr>
      </w:pPr>
    </w:p>
    <w:p w:rsidR="003576DB" w:rsidRDefault="003576DB" w:rsidP="003576DB"/>
    <w:p w:rsidR="003576DB" w:rsidRPr="00BB71EE" w:rsidRDefault="003576DB" w:rsidP="003576DB"/>
    <w:p w:rsidR="003576DB" w:rsidRPr="002B2E75" w:rsidRDefault="003576DB" w:rsidP="003576DB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3576DB" w:rsidRPr="002B2E75" w:rsidTr="00336FEA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576DB" w:rsidRPr="002B2E75" w:rsidTr="00336FEA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576DB" w:rsidRPr="002B2E75" w:rsidTr="00336FEA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E12CAD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E12CAD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BE08F3" w:rsidP="004E756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596869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E12CAD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E12CAD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BE08F3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388160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BE08F3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208709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BE08F3" w:rsidP="00AC746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385192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AA5A6F" w:rsidRDefault="00BE08F3" w:rsidP="004E756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208709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576DB" w:rsidRDefault="003576DB" w:rsidP="003576DB">
      <w:pPr>
        <w:pStyle w:val="Nzov"/>
        <w:keepNext w:val="0"/>
        <w:widowControl w:val="0"/>
        <w:spacing w:before="0" w:beforeAutospacing="0" w:after="0"/>
        <w:jc w:val="left"/>
      </w:pPr>
    </w:p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Pr="00BB71EE" w:rsidRDefault="003576DB" w:rsidP="003576DB"/>
    <w:p w:rsidR="003576DB" w:rsidRPr="002B2E75" w:rsidRDefault="003576DB" w:rsidP="003576DB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3576DB" w:rsidRPr="002B2E75" w:rsidTr="00336FEA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Pohľadávky spolu</w:t>
            </w:r>
          </w:p>
        </w:tc>
      </w:tr>
      <w:tr w:rsidR="003576DB" w:rsidRPr="002B2E75" w:rsidTr="00336FEA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  <w:b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3576DB" w:rsidRPr="002B2E75" w:rsidTr="00336FEA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76DB" w:rsidRPr="002B2E75" w:rsidRDefault="00664D66" w:rsidP="00AC746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9.591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576DB" w:rsidRPr="002B2E75" w:rsidRDefault="00664D66" w:rsidP="00AC746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178.137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576DB" w:rsidRPr="002B2E75" w:rsidRDefault="00664D66" w:rsidP="00BE08F3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187.</w:t>
            </w:r>
            <w:r w:rsidR="00BE08F3">
              <w:rPr>
                <w:rFonts w:cs="Arial"/>
              </w:rPr>
              <w:t>409</w:t>
            </w: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664D66" w:rsidP="00336FE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9.591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664D66" w:rsidP="00664D6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178</w:t>
            </w:r>
            <w:r w:rsidR="00AC746F">
              <w:rPr>
                <w:rFonts w:cs="Arial"/>
              </w:rPr>
              <w:t>.</w:t>
            </w:r>
            <w:r>
              <w:rPr>
                <w:rFonts w:cs="Arial"/>
              </w:rPr>
              <w:t>137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664D66" w:rsidP="00664D6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18</w:t>
            </w:r>
            <w:r w:rsidR="00AC746F">
              <w:rPr>
                <w:rFonts w:cs="Arial"/>
              </w:rPr>
              <w:t>7.</w:t>
            </w:r>
            <w:r w:rsidR="00BE08F3">
              <w:rPr>
                <w:rFonts w:cs="Arial"/>
              </w:rPr>
              <w:t>409</w:t>
            </w:r>
          </w:p>
        </w:tc>
      </w:tr>
    </w:tbl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Pr="002B2E75" w:rsidRDefault="003576DB" w:rsidP="003576DB">
      <w:pPr>
        <w:jc w:val="both"/>
        <w:rPr>
          <w:rFonts w:cs="Arial"/>
          <w:szCs w:val="22"/>
        </w:rPr>
      </w:pPr>
    </w:p>
    <w:p w:rsidR="003576DB" w:rsidRPr="002B2E75" w:rsidRDefault="003576DB" w:rsidP="003576D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3576DB" w:rsidRPr="002B2E75" w:rsidTr="00336FEA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Pohľadávky podľa zostatkovej</w:t>
            </w:r>
          </w:p>
          <w:p w:rsidR="003576DB" w:rsidRPr="002B2E75" w:rsidRDefault="003576DB" w:rsidP="00336FEA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576DB" w:rsidRPr="00F35496" w:rsidRDefault="003576DB" w:rsidP="003576DB"/>
    <w:p w:rsidR="003576DB" w:rsidRPr="002B2E75" w:rsidRDefault="003576DB" w:rsidP="003576DB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3576DB" w:rsidRPr="002B2E75" w:rsidRDefault="003576DB" w:rsidP="003576DB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3576DB" w:rsidRPr="002B2E75" w:rsidTr="00336FEA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92D28" w:rsidRPr="002B2E75" w:rsidTr="00336FE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2D28" w:rsidRPr="002B2E75" w:rsidRDefault="00792D28" w:rsidP="00336FEA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2D28" w:rsidRPr="002B2E75" w:rsidRDefault="00796FC2" w:rsidP="00336FEA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792D28" w:rsidRPr="002B2E75" w:rsidRDefault="00796FC2" w:rsidP="00BE08F3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</w:t>
            </w: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576DB" w:rsidRPr="002B2E75" w:rsidRDefault="00796FC2" w:rsidP="00336FEA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-10</w:t>
            </w:r>
          </w:p>
        </w:tc>
        <w:tc>
          <w:tcPr>
            <w:tcW w:w="2331" w:type="dxa"/>
            <w:vAlign w:val="center"/>
          </w:tcPr>
          <w:p w:rsidR="003576DB" w:rsidRPr="002B2E75" w:rsidRDefault="00796FC2" w:rsidP="00336FEA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235</w:t>
            </w: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796FC2" w:rsidP="00336FEA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796FC2" w:rsidP="00336FEA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238</w:t>
            </w:r>
          </w:p>
        </w:tc>
      </w:tr>
    </w:tbl>
    <w:p w:rsidR="003576DB" w:rsidRPr="002B2E75" w:rsidRDefault="003576DB" w:rsidP="003576D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3576DB" w:rsidRPr="002B2E75" w:rsidTr="00336FEA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</w:tbl>
    <w:p w:rsidR="003576DB" w:rsidRDefault="003576DB" w:rsidP="003576DB">
      <w:pPr>
        <w:pStyle w:val="Nzov"/>
        <w:spacing w:before="0" w:beforeAutospacing="0" w:after="60"/>
        <w:jc w:val="left"/>
      </w:pPr>
    </w:p>
    <w:p w:rsidR="003576DB" w:rsidRDefault="003576DB" w:rsidP="003576DB">
      <w:pPr>
        <w:pStyle w:val="Nzov"/>
        <w:spacing w:before="0" w:beforeAutospacing="0" w:after="60"/>
        <w:jc w:val="both"/>
        <w:rPr>
          <w:szCs w:val="22"/>
        </w:rPr>
      </w:pPr>
    </w:p>
    <w:p w:rsidR="003576DB" w:rsidRDefault="003576DB" w:rsidP="003576DB">
      <w:pPr>
        <w:pStyle w:val="Nzov"/>
        <w:spacing w:before="0" w:beforeAutospacing="0" w:after="60"/>
        <w:jc w:val="both"/>
        <w:rPr>
          <w:szCs w:val="22"/>
        </w:rPr>
      </w:pPr>
    </w:p>
    <w:p w:rsidR="003576DB" w:rsidRDefault="003576DB" w:rsidP="003576DB">
      <w:pPr>
        <w:pStyle w:val="Nzov"/>
        <w:spacing w:before="0" w:beforeAutospacing="0" w:after="60"/>
        <w:jc w:val="both"/>
        <w:rPr>
          <w:szCs w:val="22"/>
        </w:rPr>
      </w:pPr>
    </w:p>
    <w:p w:rsidR="003576DB" w:rsidRDefault="003576DB" w:rsidP="003576DB">
      <w:pPr>
        <w:pStyle w:val="Nzov"/>
        <w:spacing w:before="0" w:beforeAutospacing="0" w:after="60"/>
        <w:jc w:val="both"/>
        <w:rPr>
          <w:szCs w:val="22"/>
        </w:rPr>
      </w:pPr>
    </w:p>
    <w:p w:rsidR="003576DB" w:rsidRPr="002B2E75" w:rsidRDefault="003576DB" w:rsidP="003576DB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3576DB" w:rsidRPr="002B2E75" w:rsidTr="00336FEA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</w:tbl>
    <w:p w:rsidR="003576DB" w:rsidRPr="002B2E75" w:rsidRDefault="003576DB" w:rsidP="003576DB"/>
    <w:p w:rsidR="003576DB" w:rsidRPr="002B2E75" w:rsidRDefault="003576DB" w:rsidP="003576DB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</w:tbl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/>
    <w:p w:rsidR="003576DB" w:rsidRDefault="003576DB" w:rsidP="003576DB"/>
    <w:p w:rsidR="003576DB" w:rsidRDefault="003576DB" w:rsidP="003576DB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Pr="002B2E75" w:rsidRDefault="003576DB" w:rsidP="003576DB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3576DB" w:rsidRPr="002B2E75" w:rsidRDefault="003576DB" w:rsidP="003576DB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576DB" w:rsidRPr="002B2E75" w:rsidTr="00336FE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Stav na konci účtovného obdobia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BE08F3">
        <w:trPr>
          <w:trHeight w:val="491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746F" w:rsidRPr="002B2E75" w:rsidRDefault="00AC746F" w:rsidP="00336FEA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664D66" w:rsidP="00336FEA"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4E7566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</w:tr>
    </w:tbl>
    <w:p w:rsidR="003576DB" w:rsidRPr="002B2E75" w:rsidRDefault="003576DB" w:rsidP="003576DB">
      <w:pPr>
        <w:pStyle w:val="Nzov"/>
        <w:spacing w:before="0" w:beforeAutospacing="0" w:after="0"/>
        <w:jc w:val="left"/>
      </w:pPr>
    </w:p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3576DB" w:rsidRPr="002B2E75" w:rsidTr="00336FE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796FC2" w:rsidP="00336FEA">
            <w:pPr>
              <w:rPr>
                <w:b/>
                <w:bCs/>
              </w:rPr>
            </w:pPr>
            <w:r>
              <w:rPr>
                <w:b/>
                <w:bCs/>
              </w:rPr>
              <w:t>299477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796FC2" w:rsidP="00AC746F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265679</w:t>
            </w:r>
          </w:p>
        </w:tc>
      </w:tr>
      <w:tr w:rsidR="003576DB" w:rsidRPr="002B2E75" w:rsidTr="00336FE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664D66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792D28">
            <w:pPr>
              <w:rPr>
                <w:b/>
                <w:bCs/>
              </w:rPr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796FC2" w:rsidP="00336FEA">
            <w:r>
              <w:t>299477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796FC2" w:rsidP="00AC746F">
            <w:r>
              <w:rPr>
                <w:szCs w:val="22"/>
              </w:rPr>
              <w:t>265679</w:t>
            </w:r>
          </w:p>
        </w:tc>
      </w:tr>
      <w:tr w:rsidR="003576DB" w:rsidRPr="002B2E75" w:rsidTr="00336FE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</w:tbl>
    <w:p w:rsidR="003576DB" w:rsidRDefault="003576DB" w:rsidP="003576DB">
      <w:pPr>
        <w:pStyle w:val="Nzov"/>
        <w:spacing w:before="0" w:beforeAutospacing="0" w:after="60"/>
        <w:jc w:val="left"/>
      </w:pPr>
    </w:p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3576DB" w:rsidRPr="002B2E75" w:rsidTr="00336FEA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BE08F3" w:rsidP="00336FEA">
            <w:r>
              <w:t>1493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796FC2" w:rsidP="00AC746F">
            <w:r>
              <w:rPr>
                <w:szCs w:val="22"/>
              </w:rPr>
              <w:t>1493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664D66" w:rsidP="00336FEA">
            <w:r>
              <w:rPr>
                <w:szCs w:val="22"/>
              </w:rPr>
              <w:t>1493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BE08F3" w:rsidP="00336FEA">
            <w:r>
              <w:rPr>
                <w:szCs w:val="22"/>
              </w:rPr>
              <w:t>1493</w:t>
            </w:r>
          </w:p>
        </w:tc>
      </w:tr>
    </w:tbl>
    <w:p w:rsidR="003576DB" w:rsidRDefault="003576DB" w:rsidP="003576DB"/>
    <w:p w:rsidR="003576DB" w:rsidRPr="002B2E75" w:rsidRDefault="003576DB" w:rsidP="003576DB">
      <w:pPr>
        <w:pStyle w:val="Nzov"/>
        <w:spacing w:before="0" w:beforeAutospacing="0" w:after="0"/>
        <w:jc w:val="both"/>
      </w:pPr>
    </w:p>
    <w:p w:rsidR="003576DB" w:rsidRPr="002B2E75" w:rsidRDefault="003576DB" w:rsidP="003576DB"/>
    <w:p w:rsidR="003576DB" w:rsidRPr="002B2E75" w:rsidRDefault="003576DB" w:rsidP="003576D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399"/>
        <w:gridCol w:w="1344"/>
        <w:gridCol w:w="1128"/>
      </w:tblGrid>
      <w:tr w:rsidR="003576DB" w:rsidRPr="002B2E75" w:rsidTr="00336FEA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Splatnosť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viac ako päť rokov</w:t>
            </w:r>
          </w:p>
        </w:tc>
      </w:tr>
      <w:tr w:rsidR="003576DB" w:rsidRPr="002B2E75" w:rsidTr="00336FEA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3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3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035725" w:rsidRPr="002B2E75" w:rsidTr="00336FEA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4E7566"/>
        </w:tc>
        <w:tc>
          <w:tcPr>
            <w:tcW w:w="13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/>
        </w:tc>
      </w:tr>
      <w:tr w:rsidR="00035725" w:rsidRPr="002B2E75" w:rsidTr="00336FEA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</w:tr>
      <w:tr w:rsidR="00035725" w:rsidRPr="002B2E75" w:rsidTr="00336FEA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4E7566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4E7566"/>
        </w:tc>
        <w:tc>
          <w:tcPr>
            <w:tcW w:w="13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/>
        </w:tc>
      </w:tr>
    </w:tbl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3576DB" w:rsidRPr="002B2E75" w:rsidTr="00336FE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BE08F3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/>
        </w:tc>
      </w:tr>
      <w:tr w:rsidR="003576DB" w:rsidRPr="002B2E75" w:rsidTr="00792D28">
        <w:trPr>
          <w:trHeight w:val="462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796FC2">
            <w:r w:rsidRPr="002B2E75">
              <w:rPr>
                <w:szCs w:val="22"/>
              </w:rPr>
              <w:t> 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/>
        </w:tc>
      </w:tr>
      <w:tr w:rsidR="00792D28" w:rsidRPr="002B2E75" w:rsidTr="00336FE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 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 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/>
        </w:tc>
      </w:tr>
      <w:tr w:rsidR="00792D28" w:rsidRPr="002B2E75" w:rsidTr="00336FE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03572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/>
        </w:tc>
      </w:tr>
    </w:tbl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/>
    <w:p w:rsidR="003576DB" w:rsidRDefault="003576DB" w:rsidP="003576DB"/>
    <w:p w:rsidR="003576DB" w:rsidRDefault="003576DB" w:rsidP="003576DB"/>
    <w:p w:rsidR="003576DB" w:rsidRPr="00EC778D" w:rsidRDefault="003576DB" w:rsidP="003576DB"/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lastRenderedPageBreak/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618"/>
        <w:gridCol w:w="1764"/>
      </w:tblGrid>
      <w:tr w:rsidR="003576DB" w:rsidRPr="002B2E75" w:rsidTr="00336FE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3576DB" w:rsidRPr="003B1B28" w:rsidTr="00336FE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3B1B28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796FC2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336FEA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336FEA">
            <w:r>
              <w:t>25189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2251F7">
            <w:r>
              <w:t>44049</w:t>
            </w:r>
          </w:p>
        </w:tc>
      </w:tr>
      <w:tr w:rsidR="00796FC2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336FEA">
            <w:r>
              <w:rPr>
                <w:szCs w:val="22"/>
              </w:rPr>
              <w:t>Spotreba materiálu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2251F7">
            <w:r>
              <w:t>3969</w:t>
            </w:r>
          </w:p>
        </w:tc>
      </w:tr>
      <w:tr w:rsidR="00796FC2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6FC2" w:rsidRPr="002B2E75" w:rsidRDefault="00796FC2" w:rsidP="00336FEA">
            <w:r>
              <w:rPr>
                <w:szCs w:val="22"/>
              </w:rPr>
              <w:t>odpisy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336FEA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2251F7"/>
        </w:tc>
      </w:tr>
      <w:tr w:rsidR="00796FC2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6FC2" w:rsidRPr="002B2E75" w:rsidRDefault="00796FC2" w:rsidP="00336FEA">
            <w:r>
              <w:rPr>
                <w:szCs w:val="22"/>
              </w:rPr>
              <w:t>Predaný materiál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2251F7"/>
        </w:tc>
      </w:tr>
      <w:tr w:rsidR="00796FC2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336FEA">
            <w:proofErr w:type="spellStart"/>
            <w:r>
              <w:t>SLUžBY</w:t>
            </w:r>
            <w:proofErr w:type="spellEnd"/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796FC2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25189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2251F7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40080</w:t>
            </w:r>
          </w:p>
        </w:tc>
      </w:tr>
      <w:tr w:rsidR="00796FC2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336FEA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035725">
            <w:r>
              <w:t>1156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2251F7">
            <w:r>
              <w:t>1366</w:t>
            </w:r>
          </w:p>
        </w:tc>
      </w:tr>
      <w:tr w:rsidR="00796FC2" w:rsidRPr="003B1B28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3B1B28" w:rsidRDefault="00796FC2" w:rsidP="00336FEA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3B1B28" w:rsidRDefault="00796FC2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3B1B28" w:rsidRDefault="00796FC2" w:rsidP="002251F7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96FC2" w:rsidRPr="002B2E75" w:rsidTr="00336FEA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6FC2" w:rsidRPr="002B2E75" w:rsidRDefault="00796FC2" w:rsidP="00336FEA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2251F7">
            <w:r w:rsidRPr="002B2E75">
              <w:rPr>
                <w:szCs w:val="22"/>
              </w:rPr>
              <w:t> </w:t>
            </w:r>
          </w:p>
        </w:tc>
      </w:tr>
      <w:tr w:rsidR="00796FC2" w:rsidRPr="003B1B28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3B1B28" w:rsidRDefault="00796FC2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3B1B28" w:rsidRDefault="00796FC2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3B1B28" w:rsidRDefault="00796FC2" w:rsidP="002251F7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96FC2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6FC2" w:rsidRPr="002B2E75" w:rsidRDefault="00796FC2" w:rsidP="00336FEA">
            <w:r>
              <w:rPr>
                <w:szCs w:val="22"/>
              </w:rPr>
              <w:t>poistenie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336FEA">
            <w:r>
              <w:t>1156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2251F7">
            <w:r>
              <w:t>1366</w:t>
            </w:r>
          </w:p>
        </w:tc>
      </w:tr>
      <w:tr w:rsidR="00035725" w:rsidRPr="002B2E75" w:rsidTr="00336FEA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5725" w:rsidRPr="002B2E75" w:rsidRDefault="00035725" w:rsidP="00336FEA"/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  <w:tr w:rsidR="00035725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5725" w:rsidRPr="002B2E75" w:rsidRDefault="00035725" w:rsidP="00336FEA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  <w:tr w:rsidR="00035725" w:rsidRPr="002B2E75" w:rsidTr="00336FEA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5725" w:rsidRPr="002B2E75" w:rsidRDefault="00035725" w:rsidP="00336FEA">
            <w:pPr>
              <w:rPr>
                <w:b/>
                <w:bCs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  <w:tr w:rsidR="00035725" w:rsidRPr="002B2E75" w:rsidTr="00336FEA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725" w:rsidRPr="002B2E75" w:rsidRDefault="00035725" w:rsidP="00336FEA">
            <w:pPr>
              <w:rPr>
                <w:b/>
                <w:bCs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</w:tbl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lastRenderedPageBreak/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3576DB" w:rsidRPr="002B2E75" w:rsidTr="00336FEA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3576DB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035725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4E7566"/>
        </w:tc>
      </w:tr>
      <w:tr w:rsidR="00035725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</w:tr>
      <w:tr w:rsidR="00035725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  <w:tr w:rsidR="00035725" w:rsidRPr="002B2E75" w:rsidTr="00336FEA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</w:tbl>
    <w:p w:rsidR="003576DB" w:rsidRPr="002B2E75" w:rsidRDefault="003576DB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035725"/>
    <w:p w:rsidR="00035725" w:rsidRDefault="00035725" w:rsidP="00035725"/>
    <w:p w:rsidR="00035725" w:rsidRDefault="00035725" w:rsidP="00035725"/>
    <w:p w:rsidR="00035725" w:rsidRDefault="00035725" w:rsidP="00035725"/>
    <w:p w:rsidR="00035725" w:rsidRDefault="00035725" w:rsidP="00035725"/>
    <w:p w:rsidR="00035725" w:rsidRDefault="00035725" w:rsidP="00035725"/>
    <w:p w:rsidR="00035725" w:rsidRDefault="00035725" w:rsidP="00035725"/>
    <w:p w:rsidR="00035725" w:rsidRPr="00035725" w:rsidRDefault="00035725" w:rsidP="00035725"/>
    <w:p w:rsidR="003576DB" w:rsidRPr="002B2E75" w:rsidRDefault="003576DB" w:rsidP="003576DB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3576DB" w:rsidRPr="002B2E75" w:rsidTr="00035725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</w:tr>
      <w:tr w:rsidR="003576DB" w:rsidRPr="002B2E75" w:rsidTr="0003572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Stav na konci účtovného obdobia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f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>
              <w:t>33194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  <w:r>
              <w:t>33194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792D28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6B224E" w:rsidP="00336FEA">
            <w:r>
              <w:t>38.035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C67B22" w:rsidP="004E7566">
            <w:r>
              <w:t>38035</w:t>
            </w:r>
          </w:p>
        </w:tc>
      </w:tr>
      <w:tr w:rsidR="00035725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C67B22">
            <w:r w:rsidRPr="002B2E75">
              <w:t> </w:t>
            </w:r>
            <w:r>
              <w:t>-</w:t>
            </w:r>
            <w:r w:rsidR="00C67B22">
              <w:t>432524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C67B22" w:rsidP="00336FEA">
            <w:r>
              <w:t>-410698</w:t>
            </w:r>
          </w:p>
        </w:tc>
      </w:tr>
      <w:tr w:rsidR="00792D28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C67B22" w:rsidP="00336FEA">
            <w:r>
              <w:t>-114.105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C67B22" w:rsidP="004E7566">
            <w:r>
              <w:t>-21826</w:t>
            </w:r>
          </w:p>
        </w:tc>
      </w:tr>
      <w:tr w:rsidR="00035725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</w:tr>
      <w:tr w:rsidR="00035725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</w:tr>
      <w:tr w:rsidR="00035725" w:rsidRPr="002B2E75" w:rsidTr="0003572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</w:tr>
    </w:tbl>
    <w:p w:rsidR="003576DB" w:rsidRPr="002B2E75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Pr="002B2E75" w:rsidRDefault="003576DB" w:rsidP="003576DB"/>
    <w:p w:rsidR="001C383E" w:rsidRDefault="001C383E"/>
    <w:sectPr w:rsidR="001C383E" w:rsidSect="00336FEA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1EB6" w:rsidRDefault="00F81EB6" w:rsidP="007C3F81">
      <w:r>
        <w:separator/>
      </w:r>
    </w:p>
  </w:endnote>
  <w:endnote w:type="continuationSeparator" w:id="0">
    <w:p w:rsidR="00F81EB6" w:rsidRDefault="00F81EB6" w:rsidP="007C3F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08F3" w:rsidRDefault="00BE08F3" w:rsidP="00336FEA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E0799">
      <w:rPr>
        <w:noProof/>
      </w:rPr>
      <w:t>12</w:t>
    </w:r>
    <w:r>
      <w:rPr>
        <w:noProof/>
      </w:rPr>
      <w:fldChar w:fldCharType="end"/>
    </w:r>
  </w:p>
  <w:p w:rsidR="00BE08F3" w:rsidRDefault="00BE08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1EB6" w:rsidRDefault="00F81EB6" w:rsidP="007C3F81">
      <w:r>
        <w:separator/>
      </w:r>
    </w:p>
  </w:footnote>
  <w:footnote w:type="continuationSeparator" w:id="0">
    <w:p w:rsidR="00F81EB6" w:rsidRDefault="00F81EB6" w:rsidP="007C3F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6DB"/>
    <w:rsid w:val="00035725"/>
    <w:rsid w:val="000479CC"/>
    <w:rsid w:val="00117677"/>
    <w:rsid w:val="00163EAA"/>
    <w:rsid w:val="00176A25"/>
    <w:rsid w:val="001C383E"/>
    <w:rsid w:val="0020648E"/>
    <w:rsid w:val="00307D5F"/>
    <w:rsid w:val="00336FEA"/>
    <w:rsid w:val="003576DB"/>
    <w:rsid w:val="00414716"/>
    <w:rsid w:val="004E7566"/>
    <w:rsid w:val="00664D66"/>
    <w:rsid w:val="006B224E"/>
    <w:rsid w:val="007348F6"/>
    <w:rsid w:val="00792D28"/>
    <w:rsid w:val="00796FC2"/>
    <w:rsid w:val="007C3F81"/>
    <w:rsid w:val="009C42C6"/>
    <w:rsid w:val="009D29DA"/>
    <w:rsid w:val="009E0799"/>
    <w:rsid w:val="00AC746F"/>
    <w:rsid w:val="00BE08F3"/>
    <w:rsid w:val="00C4109B"/>
    <w:rsid w:val="00C67B22"/>
    <w:rsid w:val="00F07601"/>
    <w:rsid w:val="00F81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6DB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76D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576D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576D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576D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576D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576DB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576DB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3576DB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3576DB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576DB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3576DB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3576DB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3576DB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3576DB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3576DB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3576DB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3576DB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3576DB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576DB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576DB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576DB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3576DB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3576DB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3576DB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3576DB"/>
    <w:pPr>
      <w:outlineLvl w:val="9"/>
    </w:pPr>
  </w:style>
  <w:style w:type="paragraph" w:customStyle="1" w:styleId="TopHeader">
    <w:name w:val="Top Header"/>
    <w:basedOn w:val="Normlny"/>
    <w:qFormat/>
    <w:rsid w:val="003576DB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3576D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3576DB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576D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3576D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3576D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3576D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3576D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3576D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3576D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3576D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76DB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3576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3576D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6DB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76D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576D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576D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576D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576D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576DB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576DB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3576DB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3576DB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576DB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3576DB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3576DB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3576DB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3576DB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3576DB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3576DB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3576DB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3576DB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576DB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576DB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576DB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3576DB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3576DB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3576DB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3576DB"/>
    <w:pPr>
      <w:outlineLvl w:val="9"/>
    </w:pPr>
  </w:style>
  <w:style w:type="paragraph" w:customStyle="1" w:styleId="TopHeader">
    <w:name w:val="Top Header"/>
    <w:basedOn w:val="Normlny"/>
    <w:qFormat/>
    <w:rsid w:val="003576DB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3576D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3576DB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576D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3576D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3576D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3576D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3576D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3576D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3576D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3576D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76DB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3576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3576D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1843</Words>
  <Characters>10509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12328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Vlado</cp:lastModifiedBy>
  <cp:revision>3</cp:revision>
  <dcterms:created xsi:type="dcterms:W3CDTF">2017-03-25T08:35:00Z</dcterms:created>
  <dcterms:modified xsi:type="dcterms:W3CDTF">2017-03-25T08:36:00Z</dcterms:modified>
</cp:coreProperties>
</file>