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31.12.2016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01.01.2016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31.12.2016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ANFLO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Háj 202, Háj</w:t>
            </w:r>
          </w:p>
        </w:tc>
      </w:tr>
      <w:tr w:rsidR="004534D4" w:rsidRPr="003E7910" w:rsidTr="00C0096D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C009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36390569          DIČ:  2020124722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C009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9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25.2.2000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C0096D" w:rsidRPr="00C0096D" w:rsidTr="00C0096D">
        <w:trPr>
          <w:tblCellSpacing w:w="22" w:type="dxa"/>
          <w:jc w:val="center"/>
        </w:trPr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poľnohospodárstvo a lestníctvo vrátane predaja nespracovaných poľnohospodárskych a lesných výrobkov za účelom spracovania alebo ďalšieho predaja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agroturistika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poradenská činnosť chovateľom, záhradkárom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služby pre rastlinnú a živočíšnu výrobu bez veterinárnych služieb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veľkoobchod a sprostredkovanie obchodu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6062"/>
              <w:gridCol w:w="3008"/>
            </w:tblGrid>
            <w:tr w:rsidR="00C0096D" w:rsidRPr="00C0096D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maloobchod v rozsahu voľnej živnosti </w:t>
                  </w:r>
                </w:p>
              </w:tc>
              <w:tc>
                <w:tcPr>
                  <w:tcW w:w="1650" w:type="pct"/>
                  <w:hideMark/>
                </w:tcPr>
                <w:p w:rsidR="00C0096D" w:rsidRPr="00C0096D" w:rsidRDefault="00C0096D" w:rsidP="00C0096D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C0096D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 </w:t>
                  </w:r>
                  <w:r w:rsidRPr="00C0096D">
                    <w:rPr>
                      <w:rFonts w:ascii="Arial CE" w:hAnsi="Arial CE" w:cs="Arial CE"/>
                      <w:b/>
                      <w:bCs/>
                      <w:color w:val="000000"/>
                      <w:sz w:val="20"/>
                      <w:szCs w:val="20"/>
                      <w:lang w:eastAsia="sk-SK"/>
                    </w:rPr>
                    <w:t>(od: 25.02.2000)</w:t>
                  </w:r>
                </w:p>
              </w:tc>
            </w:tr>
          </w:tbl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C0096D" w:rsidRPr="00C0096D" w:rsidRDefault="00C0096D" w:rsidP="00C0096D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158"/>
      </w:tblGrid>
      <w:tr w:rsidR="00C0096D" w:rsidRPr="00C0096D" w:rsidTr="00C0096D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color w:val="000000"/>
                <w:sz w:val="27"/>
                <w:szCs w:val="27"/>
                <w:lang w:eastAsia="sk-SK"/>
              </w:rPr>
            </w:pPr>
            <w:r w:rsidRPr="00C0096D">
              <w:rPr>
                <w:rFonts w:ascii="Arial CE" w:hAnsi="Arial CE" w:cs="Arial CE"/>
                <w:b/>
                <w:bCs/>
                <w:color w:val="000000"/>
                <w:sz w:val="24"/>
                <w:szCs w:val="24"/>
                <w:lang w:eastAsia="sk-SK"/>
              </w:rPr>
              <w:t>Spoločníci: </w:t>
            </w:r>
          </w:p>
          <w:p w:rsidR="00C0096D" w:rsidRPr="00C0096D" w:rsidRDefault="00C0096D" w:rsidP="00C0096D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C0096D">
              <w:rPr>
                <w:rFonts w:ascii="Times New Roman" w:hAnsi="Times New Roman"/>
                <w:sz w:val="24"/>
                <w:szCs w:val="24"/>
                <w:lang w:eastAsia="sk-SK"/>
              </w:rPr>
              <w:br/>
            </w:r>
          </w:p>
        </w:tc>
      </w:tr>
    </w:tbl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C0096D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96D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96D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C0096D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C0096D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9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0096D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96D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C0096D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C0096D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0096D" w:rsidP="00C009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C0096D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30.6.2016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9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Michaela Sedlačková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0096D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26.2.2014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C0096D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C0096D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C0096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49853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60912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136551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39836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4D7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4D7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62276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100748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188810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18643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61708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6268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25187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bookmarkStart w:id="0" w:name="_GoBack"/>
        <w:bookmarkEnd w:id="0"/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42157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6E54DD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43830</w:t>
            </w: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4D7D59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93163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13964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D7D59" w:rsidP="004D7D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51254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9F4F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83830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20118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64547</w:t>
            </w: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9F4FF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103277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47053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29211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102051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31701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34501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17500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7568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49853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60912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136551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5345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30562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8483</w:t>
            </w: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45109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1112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5327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1175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7614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35889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9658</w:t>
            </w: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719</w:t>
            </w: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9F4FF1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52722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Vyfakturované nároky za vykonanú prácu na </w:t>
            </w:r>
            <w:r w:rsidRPr="003F477D">
              <w:rPr>
                <w:szCs w:val="22"/>
              </w:rPr>
              <w:lastRenderedPageBreak/>
              <w:t>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Pr="003F477D">
              <w:rPr>
                <w:szCs w:val="22"/>
              </w:rPr>
              <w:lastRenderedPageBreak/>
              <w:t>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2829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B25F2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B25F2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7B25F2" w:rsidP="007B25F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8238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6449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B25F2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14687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D00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46655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B25F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23448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D00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17182</w:t>
            </w:r>
          </w:p>
        </w:tc>
        <w:tc>
          <w:tcPr>
            <w:tcW w:w="2405" w:type="dxa"/>
            <w:vAlign w:val="center"/>
          </w:tcPr>
          <w:p w:rsidR="0003344F" w:rsidRPr="003F477D" w:rsidRDefault="00D009A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16965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009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009AE">
              <w:rPr>
                <w:b/>
                <w:bCs/>
                <w:szCs w:val="22"/>
              </w:rPr>
              <w:t>63837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009A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D009AE">
              <w:rPr>
                <w:b/>
                <w:bCs/>
                <w:szCs w:val="22"/>
              </w:rPr>
              <w:t>40413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2685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-13691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-13691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D009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09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61921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D009AE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57732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61921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D009AE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57732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9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44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9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D009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009AE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433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433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0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2545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2545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2545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0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10340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5000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10340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5340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2978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13318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7545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10340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C1A71">
              <w:rPr>
                <w:szCs w:val="22"/>
              </w:rPr>
              <w:t>5340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16690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2031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38814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C1A71" w:rsidP="00F017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61097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CC1A71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99911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F0178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23095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1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8105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01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3168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3603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260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12215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F017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178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178E" w:rsidP="00F01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6639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12215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12216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2685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0178E">
              <w:rPr>
                <w:szCs w:val="22"/>
              </w:rPr>
              <w:t>2685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A3C7A" w:rsidRDefault="000A3C7A" w:rsidP="00107589">
      <w:pPr>
        <w:spacing w:after="0" w:line="240" w:lineRule="auto"/>
      </w:pPr>
      <w:r>
        <w:separator/>
      </w:r>
    </w:p>
  </w:endnote>
  <w:endnote w:type="continuationSeparator" w:id="0">
    <w:p w:rsidR="000A3C7A" w:rsidRDefault="000A3C7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96D" w:rsidRPr="00981468" w:rsidRDefault="00C0096D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6E54DD">
      <w:rPr>
        <w:noProof/>
        <w:szCs w:val="22"/>
      </w:rPr>
      <w:t>24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A3C7A" w:rsidRDefault="000A3C7A" w:rsidP="00107589">
      <w:pPr>
        <w:spacing w:after="0" w:line="240" w:lineRule="auto"/>
      </w:pPr>
      <w:r>
        <w:separator/>
      </w:r>
    </w:p>
  </w:footnote>
  <w:footnote w:type="continuationSeparator" w:id="0">
    <w:p w:rsidR="000A3C7A" w:rsidRDefault="000A3C7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C0096D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C0096D" w:rsidRPr="003F477D" w:rsidRDefault="00C0096D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C0096D" w:rsidRPr="003F477D" w:rsidRDefault="00C0096D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36390569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2020124722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C0096D" w:rsidRPr="004268D2" w:rsidRDefault="00C0096D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0096D" w:rsidRPr="004268D2" w:rsidRDefault="00C0096D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3C7A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7089C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7D59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4DD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5F2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9F4FF1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096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C1A71"/>
    <w:rsid w:val="00CD280F"/>
    <w:rsid w:val="00CF3093"/>
    <w:rsid w:val="00D009AE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CE"/>
    <w:rsid w:val="00EF63EA"/>
    <w:rsid w:val="00F007D1"/>
    <w:rsid w:val="00F0178E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48AF37AF-710C-4CD0-95B9-F41348D68E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358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DCF851-0FA5-4A2C-907B-A61A722378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26</Pages>
  <Words>4773</Words>
  <Characters>27207</Characters>
  <Application>Microsoft Office Word</Application>
  <DocSecurity>0</DocSecurity>
  <Lines>226</Lines>
  <Paragraphs>63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31917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Lenka</cp:lastModifiedBy>
  <cp:revision>2</cp:revision>
  <cp:lastPrinted>2015-01-27T14:36:00Z</cp:lastPrinted>
  <dcterms:created xsi:type="dcterms:W3CDTF">2017-03-29T14:31:00Z</dcterms:created>
  <dcterms:modified xsi:type="dcterms:W3CDTF">2017-03-29T14:31:00Z</dcterms:modified>
</cp:coreProperties>
</file>