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DB2034" w:rsidRPr="00DB2034">
        <w:rPr>
          <w:rFonts w:ascii="Times New Roman" w:hAnsi="Times New Roman" w:cs="Times New Roman"/>
        </w:rPr>
        <w:t xml:space="preserve">APLITEC s.r.o.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B2034" w:rsidRPr="00DB2034">
        <w:rPr>
          <w:rFonts w:ascii="Times New Roman" w:hAnsi="Times New Roman" w:cs="Times New Roman"/>
        </w:rPr>
        <w:t>Hlavná 155, 900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>nou činnosťou spoločnosti je výroba poľnohospodárskych strojov a zariadení, nákup a predaj tovaru, výroba , montáž a inštalácia zariadení vrátane servisných služieb.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DB203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21.3.2016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>
        <w:rPr>
          <w:rFonts w:ascii="Times New Roman" w:hAnsi="Times New Roman" w:cs="Times New Roman"/>
        </w:rPr>
        <w:t xml:space="preserve"> za rok 2016</w:t>
      </w:r>
    </w:p>
    <w:p w:rsidR="00360F88" w:rsidRPr="00223286" w:rsidRDefault="00DB203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B203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B203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B203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B203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D2C0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D2C0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223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B203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B203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B203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B203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320" w:rsidRDefault="00C60320" w:rsidP="00CE03EC">
      <w:pPr>
        <w:spacing w:after="0" w:line="240" w:lineRule="auto"/>
      </w:pPr>
      <w:r>
        <w:separator/>
      </w:r>
    </w:p>
  </w:endnote>
  <w:endnote w:type="continuationSeparator" w:id="0">
    <w:p w:rsidR="00C60320" w:rsidRDefault="00C6032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21D17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21D1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320" w:rsidRDefault="00C60320" w:rsidP="00CE03EC">
      <w:pPr>
        <w:spacing w:after="0" w:line="240" w:lineRule="auto"/>
      </w:pPr>
      <w:r>
        <w:separator/>
      </w:r>
    </w:p>
  </w:footnote>
  <w:footnote w:type="continuationSeparator" w:id="0">
    <w:p w:rsidR="00C60320" w:rsidRDefault="00C6032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AF6F687" wp14:editId="1F5C7F6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902454" wp14:editId="46CE6D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8572FA8" wp14:editId="43CC263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9E39C59" wp14:editId="7BF1BFE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45CA66B" wp14:editId="7168F6B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2CDABE3" wp14:editId="0748026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090E236" wp14:editId="014325A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8096BFE" wp14:editId="6C80925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B7AF940" wp14:editId="57B8BBD4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0A9AF7" wp14:editId="62E7E59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55FFFB0" wp14:editId="7EE0EC5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5D87525" wp14:editId="2C12B95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55C776C" wp14:editId="275E550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8F00158" wp14:editId="5A7082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93B35CC" wp14:editId="5F8BA89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BCFFF74" wp14:editId="4587C10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4044897" wp14:editId="33617AA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AC5D65" wp14:editId="1887D30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E2695"/>
    <w:rsid w:val="00360F88"/>
    <w:rsid w:val="003A2A62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60320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2899</Words>
  <Characters>16526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2016-01-29T11:21:00Z</cp:lastPrinted>
  <dcterms:created xsi:type="dcterms:W3CDTF">2017-03-28T14:41:00Z</dcterms:created>
  <dcterms:modified xsi:type="dcterms:W3CDTF">2017-03-28T14:41:00Z</dcterms:modified>
</cp:coreProperties>
</file>