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 PROJEKT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Nivka 539, Trenčianská Turná</w:t>
            </w:r>
          </w:p>
        </w:tc>
      </w:tr>
      <w:tr w:rsidR="004534D4" w:rsidRPr="003E7910" w:rsidTr="004D3F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D3F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36320773          DIČ:  2021597567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3F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3F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25.10.2001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D3F1A" w:rsidRPr="003E7910" w:rsidRDefault="004D3F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elektrotechnik špecialista – odborné prehliadky a odborné skúšky, projektant elektrických zariadení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D3F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F1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F1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D3F1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D3F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F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D3F1A" w:rsidP="004D3F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D3F1A" w:rsidP="004D3F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D3F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F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D3F1A" w:rsidP="004D3F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D3F1A" w:rsidP="004D3F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D3F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F1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4D3F1A" w:rsidRDefault="004D3F1A" w:rsidP="004D3F1A">
            <w:pPr>
              <w:spacing w:after="0" w:line="240" w:lineRule="auto"/>
              <w:jc w:val="center"/>
              <w:rPr>
                <w:color w:val="000000" w:themeColor="text1"/>
                <w:szCs w:val="22"/>
                <w:highlight w:val="green"/>
              </w:rPr>
            </w:pPr>
            <w:r w:rsidRPr="004D3F1A">
              <w:rPr>
                <w:color w:val="000000" w:themeColor="text1"/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D3F1A" w:rsidP="004D3F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D3F1A">
        <w:rPr>
          <w:rFonts w:cs="Arial"/>
          <w:szCs w:val="22"/>
        </w:rPr>
        <w:t>29.6.2016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4D3F1A" w:rsidRDefault="007B0660">
            <w:pPr>
              <w:rPr>
                <w:b/>
                <w:bCs/>
                <w:szCs w:val="22"/>
              </w:rPr>
            </w:pPr>
            <w:r w:rsidRPr="004D3F1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4D3F1A" w:rsidRDefault="007B0660">
            <w:pPr>
              <w:rPr>
                <w:b/>
                <w:bCs/>
                <w:szCs w:val="22"/>
              </w:rPr>
            </w:pPr>
            <w:r w:rsidRPr="004D3F1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4D3F1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D3F1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D3F1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D3F1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D3F1A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4D3F1A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4D3F1A">
              <w:rPr>
                <w:sz w:val="21"/>
                <w:szCs w:val="21"/>
                <w:lang w:val="de-DE"/>
              </w:rPr>
              <w:t xml:space="preserve">Ing. </w:t>
            </w:r>
            <w:r>
              <w:rPr>
                <w:sz w:val="21"/>
                <w:szCs w:val="21"/>
                <w:lang w:val="de-DE"/>
              </w:rPr>
              <w:t xml:space="preserve">Ivo </w:t>
            </w:r>
            <w:proofErr w:type="spellStart"/>
            <w:r>
              <w:rPr>
                <w:sz w:val="21"/>
                <w:szCs w:val="21"/>
                <w:lang w:val="de-DE"/>
              </w:rPr>
              <w:t>Roder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4D3F1A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4D3F1A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4D3F1A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D3F1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4D3F1A" w:rsidRDefault="005611A8" w:rsidP="004D3F1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4D3F1A" w:rsidRDefault="005611A8" w:rsidP="004D3F1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4D3F1A" w:rsidRDefault="005611A8" w:rsidP="004D3F1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4D3F1A" w:rsidRDefault="005611A8" w:rsidP="004D3F1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4D3F1A" w:rsidRDefault="005611A8" w:rsidP="004D3F1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4D3F1A" w:rsidRDefault="005611A8" w:rsidP="004D3F1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F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F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F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F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F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F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F1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4D3F1A" w:rsidRDefault="005611A8" w:rsidP="004D3F1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4D3F1A" w:rsidRDefault="005611A8" w:rsidP="004D3F1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4D3F1A" w:rsidRDefault="005611A8" w:rsidP="004D3F1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4D3F1A" w:rsidRDefault="005611A8" w:rsidP="004D3F1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4D3F1A" w:rsidRDefault="005611A8" w:rsidP="004D3F1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4D3F1A" w:rsidRDefault="005611A8" w:rsidP="004D3F1A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4D3F1A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4D3F1A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4D3F1A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>
              <w:rPr>
                <w:b/>
                <w:bCs/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4D3F1A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4D3F1A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4D3F1A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4D3F1A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D3F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D3F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D3F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D3F1A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4D3F1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vAlign w:val="center"/>
          </w:tcPr>
          <w:p w:rsidR="0003344F" w:rsidRPr="003F477D" w:rsidRDefault="004D3F1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03344F" w:rsidRPr="003F477D" w:rsidRDefault="004D3F1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</w:tr>
      <w:tr w:rsidR="004D3F1A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3F1A" w:rsidRPr="003F477D" w:rsidRDefault="004D3F1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3F1A" w:rsidRDefault="004D3F1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D3F1A" w:rsidRDefault="004D3F1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D3F1A" w:rsidRPr="003F477D" w:rsidRDefault="004D3F1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D3F1A" w:rsidRPr="003F477D" w:rsidRDefault="004D3F1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D3F1A" w:rsidRDefault="004D3F1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D3F1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3F1A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D3F1A">
              <w:rPr>
                <w:b/>
                <w:szCs w:val="22"/>
              </w:rPr>
              <w:t>1</w:t>
            </w:r>
            <w:r w:rsidR="004D3F1A" w:rsidRPr="004D3F1A">
              <w:rPr>
                <w:b/>
                <w:szCs w:val="22"/>
              </w:rPr>
              <w:t>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4D3F1A" w:rsidRDefault="004D3F1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D3F1A">
              <w:rPr>
                <w:b/>
                <w:szCs w:val="22"/>
              </w:rPr>
              <w:t>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4D3F1A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D3F1A">
              <w:rPr>
                <w:b/>
                <w:szCs w:val="22"/>
              </w:rPr>
              <w:t>139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D3F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</w:t>
            </w:r>
          </w:p>
        </w:tc>
        <w:tc>
          <w:tcPr>
            <w:tcW w:w="2405" w:type="dxa"/>
            <w:vAlign w:val="center"/>
          </w:tcPr>
          <w:p w:rsidR="0003344F" w:rsidRPr="003F477D" w:rsidRDefault="004D3F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3F1A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D3F1A">
              <w:rPr>
                <w:b/>
                <w:bCs/>
                <w:szCs w:val="22"/>
              </w:rPr>
              <w:t>14176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3F1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15405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D3F1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3F1A">
              <w:rPr>
                <w:szCs w:val="22"/>
              </w:rPr>
              <w:t>192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4D3F1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4D3F1A">
              <w:rPr>
                <w:b/>
                <w:szCs w:val="22"/>
              </w:rPr>
              <w:t>192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C1A8A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 </w:t>
            </w:r>
            <w:r w:rsidR="004D3F1A" w:rsidRPr="00DC1A8A">
              <w:rPr>
                <w:b/>
                <w:szCs w:val="22"/>
              </w:rPr>
              <w:t>889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C1A8A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 </w:t>
            </w:r>
            <w:r w:rsidR="00DC1A8A" w:rsidRPr="00DC1A8A">
              <w:rPr>
                <w:b/>
                <w:szCs w:val="22"/>
              </w:rPr>
              <w:t>607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C1A8A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C1A8A" w:rsidRDefault="00DC1A8A" w:rsidP="007B2E0B">
            <w:pPr>
              <w:spacing w:after="0" w:line="240" w:lineRule="auto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889</w:t>
            </w:r>
            <w:r w:rsidR="00E94D7D" w:rsidRPr="00DC1A8A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C1A8A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 </w:t>
            </w:r>
            <w:r w:rsidR="004D3F1A" w:rsidRPr="00DC1A8A">
              <w:rPr>
                <w:b/>
                <w:szCs w:val="22"/>
              </w:rPr>
              <w:t>607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C1A8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Zákonné </w:t>
            </w:r>
            <w:proofErr w:type="spellStart"/>
            <w:r>
              <w:rPr>
                <w:szCs w:val="22"/>
              </w:rPr>
              <w:t>rezervy-dovolenky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C1A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C1A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C1A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C1A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C1A8A" w:rsidRDefault="00EA41E2" w:rsidP="00D055BD">
            <w:pPr>
              <w:spacing w:after="0" w:line="240" w:lineRule="auto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 </w:t>
            </w:r>
            <w:r w:rsidR="00DC1A8A" w:rsidRPr="00DC1A8A">
              <w:rPr>
                <w:b/>
                <w:szCs w:val="22"/>
              </w:rPr>
              <w:t>530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C1A8A" w:rsidRDefault="00DC1A8A" w:rsidP="00DC1A8A">
            <w:pPr>
              <w:spacing w:after="0" w:line="240" w:lineRule="auto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464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C1A8A" w:rsidRDefault="00DC1A8A" w:rsidP="00D055BD">
            <w:pPr>
              <w:spacing w:after="0" w:line="240" w:lineRule="auto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105</w:t>
            </w:r>
            <w:r w:rsidR="00EA41E2" w:rsidRPr="00DC1A8A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C1A8A" w:rsidRDefault="00EA41E2" w:rsidP="00D055BD">
            <w:pPr>
              <w:spacing w:after="0" w:line="240" w:lineRule="auto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C1A8A" w:rsidRDefault="00DC1A8A" w:rsidP="00D055BD">
            <w:pPr>
              <w:spacing w:after="0" w:line="240" w:lineRule="auto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889</w:t>
            </w:r>
            <w:r w:rsidR="00EA41E2" w:rsidRPr="00DC1A8A">
              <w:rPr>
                <w:b/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C1A8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Zákonné </w:t>
            </w:r>
            <w:proofErr w:type="spellStart"/>
            <w:r>
              <w:rPr>
                <w:szCs w:val="22"/>
              </w:rPr>
              <w:t>rezervy-dovolenky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1A8A">
              <w:rPr>
                <w:szCs w:val="22"/>
              </w:rPr>
              <w:t>530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C1A8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C1A8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C1A8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C1A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C1A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C1A8A" w:rsidRDefault="00DC1A8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1036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C1A8A" w:rsidRDefault="00DC1A8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C1A8A">
              <w:rPr>
                <w:bCs/>
                <w:szCs w:val="22"/>
              </w:rPr>
              <w:t>1036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1A8A" w:rsidRDefault="00DC1A8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1A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1A8A" w:rsidRDefault="00DC1A8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DC1A8A"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1A8A" w:rsidRDefault="00DC1A8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1A8A" w:rsidRDefault="00DC1A8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C1A8A">
              <w:rPr>
                <w:b/>
                <w:szCs w:val="22"/>
              </w:rPr>
              <w:t>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1A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C1A8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9083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3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1A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3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3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1A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1A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1A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1A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1A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0,6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1A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1A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1A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22,6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1A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1A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28,7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1A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1A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28,7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  <w:r w:rsidR="00DC1A8A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1A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  <w:r w:rsidR="00DC1A8A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  <w:r w:rsidR="00DC1A8A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A8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3A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A8E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3A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A8E">
              <w:rPr>
                <w:szCs w:val="22"/>
              </w:rPr>
              <w:t>6770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3A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3A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A8E">
              <w:rPr>
                <w:szCs w:val="22"/>
              </w:rPr>
              <w:t>2140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3A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3A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A8E">
              <w:rPr>
                <w:szCs w:val="22"/>
              </w:rPr>
              <w:t>1192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7AE0" w:rsidRDefault="00977AE0" w:rsidP="00107589">
      <w:pPr>
        <w:spacing w:after="0" w:line="240" w:lineRule="auto"/>
      </w:pPr>
      <w:r>
        <w:separator/>
      </w:r>
    </w:p>
  </w:endnote>
  <w:endnote w:type="continuationSeparator" w:id="0">
    <w:p w:rsidR="00977AE0" w:rsidRDefault="00977A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F1A" w:rsidRPr="00981468" w:rsidRDefault="004D3F1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736D1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7AE0" w:rsidRDefault="00977AE0" w:rsidP="00107589">
      <w:pPr>
        <w:spacing w:after="0" w:line="240" w:lineRule="auto"/>
      </w:pPr>
      <w:r>
        <w:separator/>
      </w:r>
    </w:p>
  </w:footnote>
  <w:footnote w:type="continuationSeparator" w:id="0">
    <w:p w:rsidR="00977AE0" w:rsidRDefault="00977A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D3F1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D3F1A" w:rsidRPr="003F477D" w:rsidRDefault="004D3F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D3F1A" w:rsidRPr="003F477D" w:rsidRDefault="004D3F1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36320773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2021597567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D3F1A" w:rsidRPr="004268D2" w:rsidRDefault="004D3F1A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F1A" w:rsidRPr="004268D2" w:rsidRDefault="004D3F1A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F1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AE0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3A8E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A8A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490"/>
    <w:rsid w:val="00E66ECB"/>
    <w:rsid w:val="00E736D1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8CCBCC-334E-4683-85DF-B0791F879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10</Pages>
  <Words>1828</Words>
  <Characters>10425</Characters>
  <Application>Microsoft Office Word</Application>
  <DocSecurity>0</DocSecurity>
  <Lines>86</Lines>
  <Paragraphs>24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12229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2017-03-30T22:10:00Z</cp:lastPrinted>
  <dcterms:created xsi:type="dcterms:W3CDTF">2017-03-30T22:09:00Z</dcterms:created>
  <dcterms:modified xsi:type="dcterms:W3CDTF">2017-03-30T22:26:00Z</dcterms:modified>
</cp:coreProperties>
</file>