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6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ANECH s.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00391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38 23 Dubové 5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