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70C" w:rsidRDefault="0034270C" w:rsidP="0034270C"/>
    <w:p w:rsidR="0034270C" w:rsidRDefault="0034270C" w:rsidP="0034270C">
      <w:pPr>
        <w:jc w:val="center"/>
        <w:rPr>
          <w:b/>
          <w:i/>
          <w:sz w:val="32"/>
          <w:szCs w:val="32"/>
        </w:rPr>
      </w:pPr>
      <w:r w:rsidRPr="00B822BB">
        <w:rPr>
          <w:b/>
          <w:i/>
          <w:sz w:val="32"/>
          <w:szCs w:val="32"/>
        </w:rPr>
        <w:t>OBEC  Mikušovce</w:t>
      </w:r>
    </w:p>
    <w:p w:rsidR="0034270C" w:rsidRPr="00B822BB" w:rsidRDefault="0034270C" w:rsidP="0034270C">
      <w:pPr>
        <w:jc w:val="center"/>
        <w:rPr>
          <w:b/>
          <w:i/>
          <w:sz w:val="32"/>
          <w:szCs w:val="32"/>
        </w:rPr>
      </w:pPr>
    </w:p>
    <w:p w:rsidR="0034270C" w:rsidRPr="00B822BB" w:rsidRDefault="0034270C" w:rsidP="0034270C">
      <w:pPr>
        <w:jc w:val="center"/>
        <w:rPr>
          <w:b/>
          <w:sz w:val="28"/>
          <w:szCs w:val="28"/>
        </w:rPr>
      </w:pPr>
      <w:r w:rsidRPr="00B822BB">
        <w:rPr>
          <w:b/>
          <w:sz w:val="28"/>
          <w:szCs w:val="28"/>
        </w:rPr>
        <w:t>Poznámky individuálnej účtovnej závierky zostavenej k</w:t>
      </w:r>
      <w:r>
        <w:rPr>
          <w:b/>
          <w:sz w:val="28"/>
          <w:szCs w:val="28"/>
        </w:rPr>
        <w:t> 31.decembru 2017</w:t>
      </w:r>
    </w:p>
    <w:p w:rsidR="0034270C" w:rsidRPr="00E67E1F" w:rsidRDefault="0034270C" w:rsidP="0034270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-------------------------------------------------------------------------------------</w:t>
      </w:r>
    </w:p>
    <w:p w:rsidR="0034270C" w:rsidRDefault="0034270C" w:rsidP="0034270C"/>
    <w:p w:rsidR="0034270C" w:rsidRDefault="0034270C" w:rsidP="0034270C"/>
    <w:p w:rsidR="0034270C" w:rsidRPr="00A6137D" w:rsidRDefault="0034270C" w:rsidP="0034270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34270C" w:rsidRPr="00C45D3F" w:rsidRDefault="0034270C" w:rsidP="0034270C">
      <w:pPr>
        <w:rPr>
          <w:b/>
          <w:sz w:val="24"/>
          <w:szCs w:val="24"/>
          <w:u w:val="single"/>
        </w:rPr>
      </w:pP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4270C" w:rsidRDefault="0034270C" w:rsidP="0034270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4270C" w:rsidRPr="007E2317" w:rsidRDefault="0034270C" w:rsidP="0034270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Obec  bola založená v roku 1990    zákonom č.       </w:t>
            </w:r>
          </w:p>
          <w:p w:rsidR="0034270C" w:rsidRPr="003D0CF2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369/1990 Zb. o obecnom zriadení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Obec  - zo   zákona  č. 369/1990 Zb. 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4270C" w:rsidRPr="003D0CF2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4270C" w:rsidRPr="00563E6B" w:rsidRDefault="0034270C" w:rsidP="0034270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34270C" w:rsidRPr="00563E6B" w:rsidRDefault="00D24C6D" w:rsidP="0034270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270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4270C" w:rsidRPr="00563E6B">
              <w:rPr>
                <w:sz w:val="24"/>
                <w:szCs w:val="24"/>
              </w:rPr>
              <w:t xml:space="preserve">    </w:t>
            </w:r>
            <w:r w:rsidR="0034270C">
              <w:rPr>
                <w:sz w:val="24"/>
                <w:szCs w:val="24"/>
              </w:rPr>
              <w:t xml:space="preserve"> </w:t>
            </w:r>
            <w:r w:rsidR="0034270C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4270C" w:rsidRPr="00563E6B" w:rsidRDefault="0034270C" w:rsidP="0034270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34270C" w:rsidRPr="00563E6B" w:rsidRDefault="00D24C6D" w:rsidP="0034270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270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4270C" w:rsidRPr="00563E6B">
              <w:rPr>
                <w:sz w:val="24"/>
                <w:szCs w:val="24"/>
              </w:rPr>
              <w:t xml:space="preserve">   </w:t>
            </w:r>
            <w:r w:rsidR="0034270C">
              <w:rPr>
                <w:sz w:val="24"/>
                <w:szCs w:val="24"/>
              </w:rPr>
              <w:t xml:space="preserve">  </w:t>
            </w:r>
            <w:r w:rsidR="0034270C" w:rsidRPr="00563E6B">
              <w:rPr>
                <w:sz w:val="24"/>
                <w:szCs w:val="24"/>
              </w:rPr>
              <w:t xml:space="preserve"> </w:t>
            </w:r>
            <w:r w:rsidR="0034270C">
              <w:rPr>
                <w:sz w:val="24"/>
                <w:szCs w:val="24"/>
              </w:rPr>
              <w:t>nie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4270C" w:rsidRPr="00563E6B" w:rsidRDefault="0034270C" w:rsidP="0034270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34270C" w:rsidRPr="00563E6B" w:rsidRDefault="00D24C6D" w:rsidP="0034270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4270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4270C" w:rsidRPr="00563E6B">
              <w:rPr>
                <w:sz w:val="24"/>
                <w:szCs w:val="24"/>
              </w:rPr>
              <w:t xml:space="preserve">    </w:t>
            </w:r>
            <w:r w:rsidR="0034270C">
              <w:rPr>
                <w:sz w:val="24"/>
                <w:szCs w:val="24"/>
              </w:rPr>
              <w:t xml:space="preserve">  nie</w:t>
            </w:r>
          </w:p>
        </w:tc>
      </w:tr>
    </w:tbl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4270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4270C" w:rsidRDefault="0034270C" w:rsidP="0034270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4270C" w:rsidRPr="00563E6B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Samospráva obce</w:t>
            </w:r>
          </w:p>
        </w:tc>
      </w:tr>
    </w:tbl>
    <w:p w:rsidR="0034270C" w:rsidRDefault="0034270C" w:rsidP="0034270C">
      <w:pPr>
        <w:rPr>
          <w:b/>
          <w:sz w:val="24"/>
          <w:szCs w:val="24"/>
        </w:rPr>
      </w:pPr>
    </w:p>
    <w:p w:rsidR="0034270C" w:rsidRDefault="0034270C" w:rsidP="0034270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4270C" w:rsidRPr="007E2317" w:rsidRDefault="0034270C" w:rsidP="0034270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4270C" w:rsidRPr="00C65DE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Viktor </w:t>
            </w:r>
            <w:proofErr w:type="spellStart"/>
            <w:r>
              <w:rPr>
                <w:sz w:val="24"/>
                <w:szCs w:val="24"/>
              </w:rPr>
              <w:t>Buček</w:t>
            </w:r>
            <w:proofErr w:type="spellEnd"/>
          </w:p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Starosta obce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C65DE4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</w:p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4270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4270C" w:rsidRPr="00C65DE4" w:rsidRDefault="0034270C" w:rsidP="003B1EB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  <w:p w:rsidR="0034270C" w:rsidRDefault="0034270C" w:rsidP="0034270C">
            <w:pPr>
              <w:rPr>
                <w:sz w:val="24"/>
                <w:szCs w:val="24"/>
              </w:rPr>
            </w:pPr>
          </w:p>
          <w:p w:rsidR="0034270C" w:rsidRDefault="0034270C" w:rsidP="0034270C">
            <w:pPr>
              <w:rPr>
                <w:sz w:val="24"/>
                <w:szCs w:val="24"/>
              </w:rPr>
            </w:pPr>
          </w:p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Pr="00921C9D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4270C" w:rsidRPr="007602FE" w:rsidRDefault="0034270C" w:rsidP="0034270C">
            <w:pPr>
              <w:rPr>
                <w:b/>
                <w:sz w:val="24"/>
                <w:szCs w:val="24"/>
              </w:rPr>
            </w:pP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B1EB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B1EB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žiadne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B1EB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</w:p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34270C" w:rsidRPr="00563E6B" w:rsidTr="0034270C">
        <w:tc>
          <w:tcPr>
            <w:tcW w:w="4781" w:type="dxa"/>
            <w:shd w:val="clear" w:color="auto" w:fill="F2F2F2"/>
          </w:tcPr>
          <w:p w:rsidR="0034270C" w:rsidRDefault="0034270C" w:rsidP="003B1EBD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</w:p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žiadne</w:t>
            </w:r>
          </w:p>
        </w:tc>
      </w:tr>
    </w:tbl>
    <w:p w:rsidR="0034270C" w:rsidRPr="00E605B8" w:rsidRDefault="0034270C" w:rsidP="0034270C">
      <w:pPr>
        <w:jc w:val="center"/>
        <w:rPr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4D313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34270C" w:rsidRDefault="0034270C" w:rsidP="0034270C">
      <w:pPr>
        <w:rPr>
          <w:sz w:val="24"/>
          <w:szCs w:val="24"/>
        </w:rPr>
      </w:pPr>
    </w:p>
    <w:p w:rsidR="0034270C" w:rsidRPr="00997A25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34270C" w:rsidRPr="000A217D" w:rsidRDefault="0034270C" w:rsidP="0034270C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D24C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270C" w:rsidRDefault="0034270C" w:rsidP="0034270C">
      <w:pPr>
        <w:spacing w:line="360" w:lineRule="auto"/>
        <w:jc w:val="both"/>
        <w:rPr>
          <w:sz w:val="24"/>
          <w:szCs w:val="24"/>
        </w:rPr>
      </w:pPr>
    </w:p>
    <w:p w:rsidR="0034270C" w:rsidRPr="000A217D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4270C" w:rsidRDefault="0034270C" w:rsidP="0034270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34270C" w:rsidRDefault="0034270C" w:rsidP="0034270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24C6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270C" w:rsidRDefault="0034270C" w:rsidP="0034270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4270C" w:rsidRPr="00DE21EE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4270C" w:rsidRPr="00B452D4" w:rsidTr="0034270C">
        <w:tc>
          <w:tcPr>
            <w:tcW w:w="6379" w:type="dxa"/>
            <w:shd w:val="clear" w:color="auto" w:fill="F2F2F2"/>
          </w:tcPr>
          <w:p w:rsidR="0034270C" w:rsidRPr="00855435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4270C" w:rsidRPr="00855435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E109D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C65DE4" w:rsidRDefault="0034270C" w:rsidP="0034270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C65DE4" w:rsidRDefault="0034270C" w:rsidP="0034270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4270C" w:rsidRPr="00B452D4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4270C" w:rsidRPr="00BB5345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4270C" w:rsidRPr="00BB5345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4270C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4270C" w:rsidRPr="00BB5345" w:rsidRDefault="0034270C" w:rsidP="0034270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4270C" w:rsidRDefault="0034270C" w:rsidP="0034270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4270C" w:rsidRDefault="0034270C" w:rsidP="0034270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34270C" w:rsidRPr="00C36DF8" w:rsidRDefault="0034270C" w:rsidP="0034270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4270C" w:rsidRDefault="0034270C" w:rsidP="0034270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4270C" w:rsidRPr="00CB4D4A" w:rsidRDefault="0034270C" w:rsidP="0034270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4270C" w:rsidRPr="00B452D4" w:rsidTr="0034270C">
        <w:tc>
          <w:tcPr>
            <w:tcW w:w="6379" w:type="dxa"/>
          </w:tcPr>
          <w:p w:rsidR="0034270C" w:rsidRPr="00BB5345" w:rsidRDefault="0034270C" w:rsidP="0034270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4270C" w:rsidRPr="0006578D" w:rsidRDefault="0034270C" w:rsidP="0034270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34270C" w:rsidRDefault="0034270C" w:rsidP="0034270C">
      <w:pPr>
        <w:ind w:left="284"/>
        <w:jc w:val="both"/>
        <w:rPr>
          <w:rFonts w:cs="Tahoma"/>
          <w:bCs/>
          <w:sz w:val="22"/>
          <w:szCs w:val="22"/>
        </w:rPr>
      </w:pPr>
    </w:p>
    <w:p w:rsidR="0034270C" w:rsidRDefault="0034270C" w:rsidP="0034270C">
      <w:pPr>
        <w:ind w:left="284"/>
        <w:jc w:val="both"/>
        <w:rPr>
          <w:rFonts w:cs="Tahoma"/>
          <w:bCs/>
          <w:sz w:val="22"/>
          <w:szCs w:val="22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lastRenderedPageBreak/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4270C" w:rsidRPr="00997A25" w:rsidRDefault="0034270C" w:rsidP="0034270C">
      <w:pPr>
        <w:ind w:left="360"/>
        <w:jc w:val="both"/>
        <w:rPr>
          <w:rFonts w:cs="Tahoma"/>
          <w:bCs/>
          <w:sz w:val="22"/>
          <w:szCs w:val="22"/>
        </w:rPr>
      </w:pPr>
    </w:p>
    <w:p w:rsidR="0034270C" w:rsidRPr="0085674F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4270C" w:rsidRDefault="0034270C" w:rsidP="0034270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34270C" w:rsidRDefault="0034270C" w:rsidP="0034270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34270C" w:rsidRDefault="0034270C" w:rsidP="0034270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34270C" w:rsidRPr="00C677C0" w:rsidRDefault="0034270C" w:rsidP="0034270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4270C" w:rsidRPr="00737A65" w:rsidRDefault="0034270C" w:rsidP="0034270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>
        <w:rPr>
          <w:sz w:val="24"/>
          <w:szCs w:val="24"/>
        </w:rPr>
        <w:t>isové sadzby sú stanovené vnútorným predpisom 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4270C" w:rsidRPr="00563E6B" w:rsidTr="0034270C">
        <w:tc>
          <w:tcPr>
            <w:tcW w:w="2962" w:type="dxa"/>
            <w:shd w:val="clear" w:color="auto" w:fill="F2F2F2"/>
          </w:tcPr>
          <w:p w:rsidR="0034270C" w:rsidRPr="00D809EC" w:rsidRDefault="0034270C" w:rsidP="0034270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4270C" w:rsidRPr="00D809EC" w:rsidRDefault="0034270C" w:rsidP="0034270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4270C" w:rsidRPr="00D809EC" w:rsidRDefault="0034270C" w:rsidP="0034270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4270C" w:rsidRPr="00D809EC" w:rsidRDefault="0034270C" w:rsidP="0034270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4270C" w:rsidRPr="00D809EC" w:rsidRDefault="0034270C" w:rsidP="0034270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4270C" w:rsidRPr="00563E6B" w:rsidTr="0034270C">
        <w:tc>
          <w:tcPr>
            <w:tcW w:w="2962" w:type="dxa"/>
          </w:tcPr>
          <w:p w:rsidR="0034270C" w:rsidRPr="004B67DB" w:rsidRDefault="0034270C" w:rsidP="003427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4270C" w:rsidRPr="003D0CF2" w:rsidRDefault="0034270C" w:rsidP="003427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4270C" w:rsidRPr="003D0CF2" w:rsidRDefault="0034270C" w:rsidP="0034270C">
            <w:pPr>
              <w:jc w:val="center"/>
            </w:pPr>
            <w:r>
              <w:t>1/8</w:t>
            </w:r>
          </w:p>
        </w:tc>
      </w:tr>
      <w:tr w:rsidR="0034270C" w:rsidRPr="00563E6B" w:rsidTr="0034270C">
        <w:tc>
          <w:tcPr>
            <w:tcW w:w="2962" w:type="dxa"/>
          </w:tcPr>
          <w:p w:rsidR="0034270C" w:rsidRPr="004B67DB" w:rsidRDefault="0034270C" w:rsidP="0034270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4270C" w:rsidRPr="003D0CF2" w:rsidRDefault="0034270C" w:rsidP="0034270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4270C" w:rsidRPr="003D0CF2" w:rsidRDefault="0034270C" w:rsidP="0034270C">
            <w:pPr>
              <w:jc w:val="center"/>
            </w:pPr>
            <w:r>
              <w:t xml:space="preserve">1/6      </w:t>
            </w:r>
          </w:p>
        </w:tc>
      </w:tr>
      <w:tr w:rsidR="0034270C" w:rsidRPr="00563E6B" w:rsidTr="0034270C">
        <w:tc>
          <w:tcPr>
            <w:tcW w:w="2962" w:type="dxa"/>
          </w:tcPr>
          <w:p w:rsidR="0034270C" w:rsidRPr="004B67DB" w:rsidRDefault="0034270C" w:rsidP="003427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4270C" w:rsidRPr="003D0CF2" w:rsidRDefault="0034270C" w:rsidP="0034270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4270C" w:rsidRPr="003D0CF2" w:rsidRDefault="0034270C" w:rsidP="0034270C">
            <w:pPr>
              <w:jc w:val="center"/>
            </w:pPr>
            <w:r>
              <w:t>1/12</w:t>
            </w:r>
          </w:p>
        </w:tc>
      </w:tr>
      <w:tr w:rsidR="0034270C" w:rsidRPr="00563E6B" w:rsidTr="0034270C">
        <w:tc>
          <w:tcPr>
            <w:tcW w:w="2962" w:type="dxa"/>
          </w:tcPr>
          <w:p w:rsidR="0034270C" w:rsidRPr="004B67DB" w:rsidRDefault="0034270C" w:rsidP="0034270C">
            <w:pPr>
              <w:jc w:val="center"/>
            </w:pPr>
            <w:r>
              <w:t>4 budovy</w:t>
            </w:r>
          </w:p>
        </w:tc>
        <w:tc>
          <w:tcPr>
            <w:tcW w:w="3071" w:type="dxa"/>
          </w:tcPr>
          <w:p w:rsidR="0034270C" w:rsidRPr="003D0CF2" w:rsidRDefault="0034270C" w:rsidP="0034270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4270C" w:rsidRPr="003D0CF2" w:rsidRDefault="0034270C" w:rsidP="0034270C">
            <w:pPr>
              <w:jc w:val="center"/>
            </w:pPr>
            <w:r>
              <w:t>1/40</w:t>
            </w:r>
          </w:p>
        </w:tc>
      </w:tr>
      <w:tr w:rsidR="0034270C" w:rsidRPr="00563E6B" w:rsidTr="0034270C">
        <w:tc>
          <w:tcPr>
            <w:tcW w:w="2962" w:type="dxa"/>
          </w:tcPr>
          <w:p w:rsidR="0034270C" w:rsidRPr="004B67DB" w:rsidRDefault="0034270C" w:rsidP="0034270C">
            <w:pPr>
              <w:jc w:val="center"/>
            </w:pPr>
            <w:r>
              <w:t>4 stavby</w:t>
            </w:r>
          </w:p>
        </w:tc>
        <w:tc>
          <w:tcPr>
            <w:tcW w:w="3071" w:type="dxa"/>
          </w:tcPr>
          <w:p w:rsidR="0034270C" w:rsidRPr="003D0CF2" w:rsidRDefault="0034270C" w:rsidP="0034270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4270C" w:rsidRPr="003D0CF2" w:rsidRDefault="0034270C" w:rsidP="0034270C">
            <w:pPr>
              <w:jc w:val="center"/>
            </w:pPr>
            <w:r>
              <w:t>1/20</w:t>
            </w:r>
          </w:p>
        </w:tc>
      </w:tr>
    </w:tbl>
    <w:p w:rsidR="0034270C" w:rsidRPr="00554B96" w:rsidRDefault="0034270C" w:rsidP="0034270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 50,-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D3131" w:rsidRDefault="0034270C" w:rsidP="0034270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50,- Eur do 500,-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hmotným majetkom sa účtuje ako zásoby.</w:t>
      </w:r>
    </w:p>
    <w:p w:rsidR="004D3131" w:rsidRDefault="004D3131" w:rsidP="0034270C">
      <w:pPr>
        <w:jc w:val="both"/>
        <w:rPr>
          <w:sz w:val="24"/>
        </w:rPr>
      </w:pPr>
      <w:r>
        <w:rPr>
          <w:sz w:val="24"/>
        </w:rPr>
        <w:t>Drobný dlhodobý nehmotný majetok,  ktorého obstarávacia cena je od  650 € do 2 400,- € a doba použiteľnosti je dlhšia ako jeden rok sa účtuje na účte 018.</w:t>
      </w:r>
    </w:p>
    <w:p w:rsidR="0034270C" w:rsidRDefault="004D3131" w:rsidP="0034270C">
      <w:pPr>
        <w:jc w:val="both"/>
        <w:rPr>
          <w:sz w:val="24"/>
        </w:rPr>
      </w:pPr>
      <w:r>
        <w:rPr>
          <w:sz w:val="24"/>
        </w:rPr>
        <w:t>Dlhodobý hmotný majetok,  ktorého obstarávacia cena je vyššia ako 1 700,- € na účtuje na účtoch 021, 022  023</w:t>
      </w:r>
      <w:r w:rsidR="0034270C" w:rsidRPr="00554B96">
        <w:rPr>
          <w:sz w:val="24"/>
        </w:rPr>
        <w:t xml:space="preserve"> </w:t>
      </w:r>
      <w:r>
        <w:rPr>
          <w:sz w:val="24"/>
        </w:rPr>
        <w:t>.</w:t>
      </w:r>
    </w:p>
    <w:p w:rsidR="004D3131" w:rsidRDefault="004D3131" w:rsidP="0034270C">
      <w:pPr>
        <w:jc w:val="both"/>
        <w:rPr>
          <w:sz w:val="24"/>
        </w:rPr>
      </w:pPr>
      <w:r>
        <w:rPr>
          <w:sz w:val="24"/>
        </w:rPr>
        <w:t>Dlhodobý hmotný majetok, ktorého obstarávacia cena je nižšia ako 1 700,- € sa eviduje na podsúvahových účtoch 751 a 799.</w:t>
      </w: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4270C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4270C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4270C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4270C" w:rsidRPr="000160F7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34270C" w:rsidRPr="00E90378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70C" w:rsidRPr="000160F7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34270C" w:rsidRPr="00E90378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70C" w:rsidRPr="000160F7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34270C" w:rsidRPr="00E90378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70C" w:rsidRPr="000160F7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34270C" w:rsidRPr="00E90378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A643F" w:rsidRPr="009A643F" w:rsidRDefault="0034270C" w:rsidP="009A643F">
      <w:pPr>
        <w:ind w:left="678"/>
        <w:rPr>
          <w:b/>
          <w:sz w:val="24"/>
          <w:szCs w:val="24"/>
        </w:rPr>
      </w:pPr>
      <w:r w:rsidRPr="009A643F">
        <w:rPr>
          <w:rFonts w:cs="Tahoma"/>
          <w:bCs/>
          <w:sz w:val="24"/>
          <w:szCs w:val="24"/>
        </w:rPr>
        <w:t xml:space="preserve">zásobám                                     </w:t>
      </w:r>
      <w:r w:rsidRPr="009A643F">
        <w:rPr>
          <w:rFonts w:cs="Tahoma"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  <w:t xml:space="preserve">                               </w:t>
      </w:r>
    </w:p>
    <w:p w:rsidR="009A643F" w:rsidRDefault="009A643F" w:rsidP="009A6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270C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="0034270C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4270C">
        <w:rPr>
          <w:rFonts w:cs="Tahoma"/>
          <w:b/>
          <w:bCs/>
          <w:sz w:val="22"/>
          <w:szCs w:val="22"/>
        </w:rPr>
        <w:t>x</w:t>
      </w:r>
      <w:r w:rsidR="0034270C" w:rsidRPr="00E90378">
        <w:rPr>
          <w:rFonts w:cs="Tahoma"/>
          <w:b/>
          <w:bCs/>
          <w:sz w:val="22"/>
          <w:szCs w:val="22"/>
        </w:rPr>
        <w:t xml:space="preserve">  nie</w:t>
      </w:r>
    </w:p>
    <w:p w:rsidR="0034270C" w:rsidRPr="000160F7" w:rsidRDefault="009A643F" w:rsidP="009A6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 w:rsidR="0034270C">
        <w:rPr>
          <w:rFonts w:cs="Tahoma"/>
          <w:bCs/>
          <w:sz w:val="24"/>
          <w:szCs w:val="24"/>
        </w:rPr>
        <w:t xml:space="preserve">pohľadávkam                                     </w:t>
      </w:r>
      <w:r w:rsidR="0034270C" w:rsidRPr="00E90378">
        <w:rPr>
          <w:rFonts w:cs="Tahoma"/>
          <w:bCs/>
          <w:sz w:val="24"/>
          <w:szCs w:val="24"/>
        </w:rPr>
        <w:tab/>
      </w:r>
      <w:r w:rsidR="0034270C" w:rsidRPr="00E90378">
        <w:rPr>
          <w:rFonts w:cs="Tahoma"/>
          <w:b/>
          <w:bCs/>
          <w:sz w:val="24"/>
          <w:szCs w:val="24"/>
        </w:rPr>
        <w:tab/>
      </w:r>
      <w:r w:rsidR="0034270C" w:rsidRPr="00E90378">
        <w:rPr>
          <w:rFonts w:cs="Tahoma"/>
          <w:b/>
          <w:bCs/>
          <w:sz w:val="24"/>
          <w:szCs w:val="24"/>
        </w:rPr>
        <w:tab/>
      </w:r>
      <w:r w:rsidR="0034270C"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4270C" w:rsidRPr="00E90378" w:rsidRDefault="0034270C" w:rsidP="003B1EBD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4C6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4C6D">
        <w:rPr>
          <w:rFonts w:cs="Tahoma"/>
          <w:b/>
          <w:bCs/>
          <w:sz w:val="22"/>
          <w:szCs w:val="22"/>
        </w:rPr>
      </w:r>
      <w:r w:rsidR="00D24C6D">
        <w:rPr>
          <w:rFonts w:cs="Tahoma"/>
          <w:b/>
          <w:bCs/>
          <w:sz w:val="22"/>
          <w:szCs w:val="22"/>
        </w:rPr>
        <w:fldChar w:fldCharType="separate"/>
      </w:r>
      <w:r w:rsidR="00D24C6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A643F" w:rsidRPr="009A643F" w:rsidRDefault="009A643F" w:rsidP="009A643F">
      <w:pPr>
        <w:pStyle w:val="Odsekzoznamu"/>
        <w:ind w:left="678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                                                 </w:t>
      </w:r>
      <w:r w:rsidRPr="009A643F">
        <w:rPr>
          <w:b/>
          <w:i/>
          <w:sz w:val="24"/>
          <w:szCs w:val="24"/>
        </w:rPr>
        <w:t>OBEC  Mikušovce</w:t>
      </w:r>
    </w:p>
    <w:p w:rsidR="009A643F" w:rsidRPr="009A643F" w:rsidRDefault="009A643F" w:rsidP="003B1EBD">
      <w:pPr>
        <w:pStyle w:val="Odsekzoznamu"/>
        <w:numPr>
          <w:ilvl w:val="0"/>
          <w:numId w:val="25"/>
        </w:numPr>
        <w:jc w:val="center"/>
        <w:rPr>
          <w:b/>
          <w:i/>
          <w:sz w:val="24"/>
          <w:szCs w:val="24"/>
        </w:rPr>
      </w:pPr>
    </w:p>
    <w:p w:rsidR="009A643F" w:rsidRDefault="009A643F" w:rsidP="009A643F">
      <w:pPr>
        <w:pStyle w:val="Odsekzoznamu"/>
        <w:ind w:left="678"/>
        <w:rPr>
          <w:b/>
          <w:sz w:val="24"/>
          <w:szCs w:val="24"/>
        </w:rPr>
      </w:pPr>
      <w:r w:rsidRPr="009A643F">
        <w:rPr>
          <w:b/>
          <w:sz w:val="24"/>
          <w:szCs w:val="24"/>
        </w:rPr>
        <w:t>Poznámky individuálnej účtovnej závierky zostavenej k 31.decembru 2017</w:t>
      </w:r>
    </w:p>
    <w:p w:rsidR="009A643F" w:rsidRPr="009A643F" w:rsidRDefault="009A643F" w:rsidP="009A643F">
      <w:pPr>
        <w:pStyle w:val="Odsekzoznamu"/>
        <w:ind w:left="678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</w:t>
      </w:r>
    </w:p>
    <w:p w:rsidR="0034270C" w:rsidRDefault="0034270C" w:rsidP="0034270C">
      <w:pPr>
        <w:pStyle w:val="Zkladntext"/>
        <w:ind w:left="0"/>
        <w:rPr>
          <w:color w:val="000000"/>
          <w:sz w:val="24"/>
          <w:szCs w:val="24"/>
        </w:rPr>
      </w:pPr>
    </w:p>
    <w:p w:rsidR="0034270C" w:rsidRDefault="0034270C" w:rsidP="0034270C">
      <w:pPr>
        <w:pStyle w:val="Zkladntext"/>
        <w:ind w:left="0"/>
        <w:rPr>
          <w:color w:val="000000"/>
          <w:sz w:val="24"/>
          <w:szCs w:val="24"/>
        </w:rPr>
      </w:pPr>
    </w:p>
    <w:p w:rsidR="0034270C" w:rsidRDefault="0034270C" w:rsidP="0034270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34270C" w:rsidRPr="00CF31EB" w:rsidTr="0034270C">
        <w:tc>
          <w:tcPr>
            <w:tcW w:w="1342" w:type="dxa"/>
          </w:tcPr>
          <w:p w:rsidR="0034270C" w:rsidRPr="00312F8D" w:rsidRDefault="0034270C" w:rsidP="003427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34270C" w:rsidRPr="00312F8D" w:rsidRDefault="00E869B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25</w:t>
            </w:r>
            <w:r w:rsidR="0034270C">
              <w:rPr>
                <w:sz w:val="24"/>
                <w:szCs w:val="24"/>
              </w:rPr>
              <w:t xml:space="preserve"> </w:t>
            </w:r>
            <w:r w:rsidR="0034270C"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4270C" w:rsidRPr="00CF31EB" w:rsidTr="0034270C">
        <w:tc>
          <w:tcPr>
            <w:tcW w:w="1342" w:type="dxa"/>
          </w:tcPr>
          <w:p w:rsidR="0034270C" w:rsidRDefault="00E869BD" w:rsidP="003427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1 – 2 rokov </w:t>
            </w:r>
          </w:p>
        </w:tc>
        <w:tc>
          <w:tcPr>
            <w:tcW w:w="7838" w:type="dxa"/>
          </w:tcPr>
          <w:p w:rsidR="0034270C" w:rsidRPr="00312F8D" w:rsidRDefault="0034270C" w:rsidP="00E869B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</w:t>
            </w:r>
            <w:r w:rsidR="00E869BD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E869BD" w:rsidRPr="00CF31EB" w:rsidTr="0034270C">
        <w:tc>
          <w:tcPr>
            <w:tcW w:w="1342" w:type="dxa"/>
          </w:tcPr>
          <w:p w:rsidR="00E869BD" w:rsidRDefault="00E869BD" w:rsidP="0034270C">
            <w:pPr>
              <w:jc w:val="both"/>
              <w:rPr>
                <w:sz w:val="24"/>
                <w:szCs w:val="24"/>
              </w:rPr>
            </w:pPr>
          </w:p>
          <w:p w:rsidR="00E869BD" w:rsidRDefault="00E869BD" w:rsidP="003427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7838" w:type="dxa"/>
          </w:tcPr>
          <w:p w:rsidR="00E869BD" w:rsidRPr="00312F8D" w:rsidRDefault="00E869BD" w:rsidP="00E869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50 % menovitej hodnoty pohľadávok</w:t>
            </w:r>
          </w:p>
        </w:tc>
      </w:tr>
      <w:tr w:rsidR="00E869BD" w:rsidRPr="00CF31EB" w:rsidTr="0034270C">
        <w:tc>
          <w:tcPr>
            <w:tcW w:w="1342" w:type="dxa"/>
          </w:tcPr>
          <w:p w:rsidR="00E869BD" w:rsidRDefault="00E869BD" w:rsidP="003427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roky </w:t>
            </w:r>
          </w:p>
          <w:p w:rsidR="00E869BD" w:rsidRDefault="00E869BD" w:rsidP="0034270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 viac</w:t>
            </w:r>
          </w:p>
        </w:tc>
        <w:tc>
          <w:tcPr>
            <w:tcW w:w="7838" w:type="dxa"/>
          </w:tcPr>
          <w:p w:rsidR="00E869BD" w:rsidRDefault="00E869BD" w:rsidP="00E869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100 %  menovitej hodnoty</w:t>
            </w:r>
          </w:p>
        </w:tc>
      </w:tr>
    </w:tbl>
    <w:p w:rsidR="0034270C" w:rsidRDefault="0034270C" w:rsidP="0034270C">
      <w:pPr>
        <w:pStyle w:val="Zkladntext"/>
        <w:ind w:left="0"/>
        <w:rPr>
          <w:sz w:val="24"/>
          <w:szCs w:val="24"/>
          <w:u w:val="single"/>
        </w:rPr>
      </w:pPr>
    </w:p>
    <w:p w:rsidR="0034270C" w:rsidRDefault="0034270C" w:rsidP="0034270C">
      <w:pPr>
        <w:pStyle w:val="Zkladntext"/>
        <w:ind w:left="0"/>
        <w:rPr>
          <w:sz w:val="24"/>
          <w:szCs w:val="24"/>
          <w:u w:val="single"/>
        </w:rPr>
      </w:pPr>
    </w:p>
    <w:p w:rsidR="0034270C" w:rsidRDefault="0034270C" w:rsidP="0034270C">
      <w:pPr>
        <w:pStyle w:val="Zkladntext"/>
        <w:ind w:left="0"/>
        <w:rPr>
          <w:sz w:val="24"/>
          <w:szCs w:val="24"/>
          <w:u w:val="single"/>
        </w:rPr>
      </w:pPr>
    </w:p>
    <w:p w:rsidR="0034270C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4270C" w:rsidRDefault="0034270C" w:rsidP="0034270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Default="0034270C" w:rsidP="0034270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4270C" w:rsidRPr="002C39D0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4270C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4270C" w:rsidRPr="008D5067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4270C" w:rsidRPr="00012015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Default="0034270C" w:rsidP="0034270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4270C" w:rsidRPr="002C39D0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4270C" w:rsidRPr="002C39D0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4270C" w:rsidRPr="008D5067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4270C" w:rsidRPr="0003437A" w:rsidRDefault="0034270C" w:rsidP="003B1EBD">
      <w:pPr>
        <w:numPr>
          <w:ilvl w:val="0"/>
          <w:numId w:val="2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Pr="006C6683" w:rsidRDefault="0034270C" w:rsidP="0034270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E869BD" w:rsidRDefault="0034270C" w:rsidP="00E869BD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</w:t>
      </w:r>
      <w:r w:rsidR="00E869BD">
        <w:rPr>
          <w:sz w:val="24"/>
          <w:szCs w:val="24"/>
        </w:rPr>
        <w:t>ň.</w:t>
      </w:r>
    </w:p>
    <w:p w:rsidR="0034270C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lastRenderedPageBreak/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E869BD">
        <w:rPr>
          <w:b/>
          <w:sz w:val="24"/>
          <w:szCs w:val="24"/>
        </w:rPr>
        <w:t>ky zostavenej k 31.decembru 2017</w:t>
      </w: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rPr>
          <w:sz w:val="24"/>
          <w:szCs w:val="24"/>
        </w:rPr>
      </w:pPr>
    </w:p>
    <w:p w:rsidR="0034270C" w:rsidRPr="00E4177C" w:rsidRDefault="0034270C" w:rsidP="0034270C">
      <w:pPr>
        <w:rPr>
          <w:sz w:val="24"/>
          <w:szCs w:val="24"/>
        </w:rPr>
      </w:pP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4270C" w:rsidRPr="00C45D3F" w:rsidRDefault="0034270C" w:rsidP="0034270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4270C" w:rsidRPr="00CC4187" w:rsidRDefault="0034270C" w:rsidP="0034270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4270C" w:rsidRDefault="0034270C" w:rsidP="0034270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4270C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nehmotnéh</w:t>
      </w:r>
      <w:r w:rsidR="003345E6">
        <w:rPr>
          <w:b w:val="0"/>
          <w:sz w:val="24"/>
          <w:szCs w:val="24"/>
        </w:rPr>
        <w:t>o majetku  sa v roku 2017</w:t>
      </w:r>
      <w:r>
        <w:rPr>
          <w:b w:val="0"/>
          <w:sz w:val="24"/>
          <w:szCs w:val="24"/>
        </w:rPr>
        <w:t xml:space="preserve"> nezmenila,  neboli žiadne prírastky</w:t>
      </w: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an</w:t>
      </w:r>
      <w:r w:rsidR="003345E6">
        <w:rPr>
          <w:b w:val="0"/>
          <w:sz w:val="24"/>
          <w:szCs w:val="24"/>
        </w:rPr>
        <w:t>i úbytky,   stav   k 31.12.2017</w:t>
      </w:r>
      <w:r>
        <w:rPr>
          <w:b w:val="0"/>
          <w:sz w:val="24"/>
          <w:szCs w:val="24"/>
        </w:rPr>
        <w:t xml:space="preserve">  je   786,70 €.</w:t>
      </w:r>
    </w:p>
    <w:p w:rsidR="005F07AD" w:rsidRDefault="005F07AD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</w:p>
    <w:p w:rsidR="005F07AD" w:rsidRDefault="005F07AD" w:rsidP="005F07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Budovy a stavby : </w:t>
      </w:r>
      <w:r w:rsidR="003345E6">
        <w:rPr>
          <w:b w:val="0"/>
          <w:sz w:val="24"/>
          <w:szCs w:val="24"/>
        </w:rPr>
        <w:t xml:space="preserve">Hodnota majetku sa zvýšila o prírastok v sume  14 126,83 €  - betónová </w:t>
      </w:r>
      <w:r>
        <w:rPr>
          <w:b w:val="0"/>
          <w:sz w:val="24"/>
          <w:szCs w:val="24"/>
        </w:rPr>
        <w:t xml:space="preserve">  </w:t>
      </w:r>
    </w:p>
    <w:p w:rsidR="003345E6" w:rsidRDefault="005F07AD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</w:t>
      </w:r>
      <w:r w:rsidR="003345E6">
        <w:rPr>
          <w:b w:val="0"/>
          <w:sz w:val="24"/>
          <w:szCs w:val="24"/>
        </w:rPr>
        <w:t>terasa pre  TJ.</w:t>
      </w:r>
    </w:p>
    <w:p w:rsidR="005F07AD" w:rsidRDefault="005F07AD" w:rsidP="005F07A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Prístroje a zariadenia - v roku 2017 bola vyradená rozhlasová ústredňa v sume 1 659,66 €.</w:t>
      </w:r>
    </w:p>
    <w:p w:rsidR="005F07AD" w:rsidRDefault="005F07AD" w:rsidP="005F07A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dlhodobého nehmotného a  hmotného majetku k 31.12.2017 :       2 928 388,15 €.</w:t>
      </w:r>
    </w:p>
    <w:p w:rsidR="0034270C" w:rsidRDefault="0034270C" w:rsidP="003427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4270C" w:rsidRPr="0071585D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34270C" w:rsidRPr="00350610" w:rsidTr="0034270C">
        <w:tc>
          <w:tcPr>
            <w:tcW w:w="4028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Výška poistenia</w:t>
            </w:r>
          </w:p>
        </w:tc>
      </w:tr>
      <w:tr w:rsidR="0034270C" w:rsidRPr="00350610" w:rsidTr="0034270C">
        <w:tc>
          <w:tcPr>
            <w:tcW w:w="4028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proofErr w:type="spellStart"/>
            <w:r w:rsidRPr="00350610">
              <w:rPr>
                <w:sz w:val="24"/>
                <w:szCs w:val="24"/>
              </w:rPr>
              <w:t>Poistovňa</w:t>
            </w:r>
            <w:proofErr w:type="spellEnd"/>
            <w:r w:rsidRPr="00350610">
              <w:rPr>
                <w:sz w:val="24"/>
                <w:szCs w:val="24"/>
              </w:rPr>
              <w:t xml:space="preserve">  </w:t>
            </w:r>
            <w:proofErr w:type="spellStart"/>
            <w:r w:rsidRPr="00350610">
              <w:rPr>
                <w:sz w:val="24"/>
                <w:szCs w:val="24"/>
              </w:rPr>
              <w:t>Generali</w:t>
            </w:r>
            <w:proofErr w:type="spellEnd"/>
            <w:r w:rsidRPr="00350610">
              <w:rPr>
                <w:sz w:val="24"/>
                <w:szCs w:val="24"/>
              </w:rPr>
              <w:t xml:space="preserve">  -  poistené sú všetky budovy ,  ktoré sú v majetku obce  :</w:t>
            </w:r>
          </w:p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KD +  </w:t>
            </w:r>
            <w:proofErr w:type="spellStart"/>
            <w:r w:rsidRPr="00350610">
              <w:rPr>
                <w:sz w:val="24"/>
                <w:szCs w:val="24"/>
              </w:rPr>
              <w:t>OcU</w:t>
            </w:r>
            <w:proofErr w:type="spellEnd"/>
            <w:r w:rsidRPr="00350610">
              <w:rPr>
                <w:sz w:val="24"/>
                <w:szCs w:val="24"/>
              </w:rPr>
              <w:t>,  požiarna zbrojnica,  základná škola s materskou školou,   2 nájomné bytovky,</w:t>
            </w:r>
          </w:p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Šatne  TJ,  dom smútku,   rozostavaný </w:t>
            </w:r>
            <w:proofErr w:type="spellStart"/>
            <w:r w:rsidRPr="00350610">
              <w:rPr>
                <w:sz w:val="24"/>
                <w:szCs w:val="24"/>
              </w:rPr>
              <w:t>penzion</w:t>
            </w:r>
            <w:proofErr w:type="spellEnd"/>
          </w:p>
        </w:tc>
        <w:tc>
          <w:tcPr>
            <w:tcW w:w="5152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  <w:p w:rsid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Ročná výska poistenia predstavuje   </w:t>
            </w:r>
            <w:r w:rsidR="00350610">
              <w:rPr>
                <w:sz w:val="24"/>
                <w:szCs w:val="24"/>
              </w:rPr>
              <w:t xml:space="preserve">                        </w:t>
            </w:r>
          </w:p>
          <w:p w:rsidR="0034270C" w:rsidRPr="00350610" w:rsidRDefault="00350610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</w:t>
            </w:r>
            <w:r w:rsidR="0034270C" w:rsidRPr="00350610">
              <w:rPr>
                <w:sz w:val="24"/>
                <w:szCs w:val="24"/>
              </w:rPr>
              <w:t>1 031,- €</w:t>
            </w:r>
          </w:p>
        </w:tc>
      </w:tr>
      <w:tr w:rsidR="0034270C" w:rsidRPr="00350610" w:rsidTr="0034270C">
        <w:tc>
          <w:tcPr>
            <w:tcW w:w="4028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Spolu v hodnote   4 287 174,- €</w:t>
            </w:r>
          </w:p>
        </w:tc>
        <w:tc>
          <w:tcPr>
            <w:tcW w:w="5152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</w:tc>
      </w:tr>
    </w:tbl>
    <w:p w:rsidR="0034270C" w:rsidRPr="00350610" w:rsidRDefault="0034270C" w:rsidP="0034270C">
      <w:pPr>
        <w:ind w:left="426"/>
        <w:jc w:val="both"/>
        <w:rPr>
          <w:sz w:val="24"/>
          <w:szCs w:val="24"/>
        </w:rPr>
      </w:pPr>
    </w:p>
    <w:p w:rsidR="0034270C" w:rsidRPr="0071585D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0610">
        <w:rPr>
          <w:sz w:val="24"/>
          <w:szCs w:val="24"/>
        </w:rPr>
        <w:t xml:space="preserve">zriadenie záložného práva </w:t>
      </w:r>
      <w:r w:rsidRPr="00350610">
        <w:rPr>
          <w:b w:val="0"/>
          <w:sz w:val="24"/>
          <w:szCs w:val="24"/>
        </w:rPr>
        <w:t>na dlhodobý nehmotný majetok a dlhodobý hmotný</w:t>
      </w:r>
      <w:r w:rsidRPr="0071585D">
        <w:rPr>
          <w:b w:val="0"/>
          <w:sz w:val="24"/>
          <w:szCs w:val="24"/>
        </w:rPr>
        <w:t xml:space="preserve"> majetok alebo obmedzenie práva nakladať s dlhodobým majetkom</w:t>
      </w:r>
    </w:p>
    <w:p w:rsidR="0034270C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34270C" w:rsidRDefault="0034270C" w:rsidP="0034270C">
      <w:pPr>
        <w:jc w:val="both"/>
        <w:rPr>
          <w:sz w:val="24"/>
          <w:szCs w:val="24"/>
        </w:rPr>
      </w:pPr>
    </w:p>
    <w:p w:rsidR="0034270C" w:rsidRDefault="0034270C" w:rsidP="0034270C">
      <w:pPr>
        <w:jc w:val="both"/>
        <w:rPr>
          <w:sz w:val="24"/>
          <w:szCs w:val="24"/>
        </w:rPr>
      </w:pPr>
    </w:p>
    <w:p w:rsidR="0034270C" w:rsidRPr="0071585D" w:rsidRDefault="0034270C" w:rsidP="0034270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34270C" w:rsidRPr="00350610" w:rsidTr="0034270C">
        <w:tc>
          <w:tcPr>
            <w:tcW w:w="5220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Majetok, </w:t>
            </w:r>
          </w:p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ku ktorému</w:t>
            </w:r>
            <w:r w:rsidRPr="00350610">
              <w:rPr>
                <w:b/>
                <w:sz w:val="24"/>
                <w:szCs w:val="24"/>
              </w:rPr>
              <w:t xml:space="preserve"> 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Pozemky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      128 839,56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Budovy, stavby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   2</w:t>
            </w:r>
            <w:r w:rsidR="005F07AD" w:rsidRPr="00350610">
              <w:rPr>
                <w:sz w:val="24"/>
                <w:szCs w:val="24"/>
              </w:rPr>
              <w:t> </w:t>
            </w:r>
            <w:r w:rsidRPr="00350610">
              <w:rPr>
                <w:sz w:val="24"/>
                <w:szCs w:val="24"/>
              </w:rPr>
              <w:t>7</w:t>
            </w:r>
            <w:r w:rsidR="005F07AD" w:rsidRPr="00350610">
              <w:rPr>
                <w:sz w:val="24"/>
                <w:szCs w:val="24"/>
              </w:rPr>
              <w:t>66 204,38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        22 829,33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        11 351,66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Majetok v správe </w:t>
            </w:r>
            <w:r w:rsidR="00350610">
              <w:rPr>
                <w:sz w:val="24"/>
                <w:szCs w:val="24"/>
              </w:rPr>
              <w:t xml:space="preserve"> </w:t>
            </w:r>
            <w:proofErr w:type="spellStart"/>
            <w:r w:rsidR="00350610">
              <w:rPr>
                <w:sz w:val="24"/>
                <w:szCs w:val="24"/>
              </w:rPr>
              <w:t>ZšsMŠ</w:t>
            </w:r>
            <w:proofErr w:type="spellEnd"/>
            <w:r w:rsidR="00350610">
              <w:rPr>
                <w:sz w:val="24"/>
                <w:szCs w:val="24"/>
              </w:rPr>
              <w:t xml:space="preserve"> Mikušovce 16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      78</w:t>
            </w:r>
            <w:r w:rsidR="005F07AD" w:rsidRPr="00350610">
              <w:rPr>
                <w:sz w:val="24"/>
                <w:szCs w:val="24"/>
              </w:rPr>
              <w:t>2 548,67</w:t>
            </w:r>
          </w:p>
        </w:tc>
      </w:tr>
    </w:tbl>
    <w:p w:rsidR="0034270C" w:rsidRDefault="0034270C" w:rsidP="003506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E869BD">
        <w:rPr>
          <w:b/>
          <w:sz w:val="24"/>
          <w:szCs w:val="24"/>
        </w:rPr>
        <w:t>ky zostavenej k 31.decembru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70C" w:rsidRPr="00914E43" w:rsidRDefault="0034270C" w:rsidP="003427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70C" w:rsidRPr="00871452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34270C" w:rsidRPr="00350610" w:rsidTr="0034270C">
        <w:tc>
          <w:tcPr>
            <w:tcW w:w="5220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  Majetok, </w:t>
            </w:r>
          </w:p>
          <w:p w:rsidR="0034270C" w:rsidRPr="00350610" w:rsidRDefault="0034270C" w:rsidP="0034270C">
            <w:pPr>
              <w:jc w:val="center"/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ku ktorému </w:t>
            </w:r>
            <w:r w:rsidRPr="00350610">
              <w:rPr>
                <w:b/>
                <w:sz w:val="24"/>
                <w:szCs w:val="24"/>
              </w:rPr>
              <w:t>nemá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Majetok, ktorý využíva účtovná jednotka na základe zmluvy</w:t>
            </w:r>
          </w:p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o výpožičke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350610" w:rsidTr="0034270C">
        <w:tc>
          <w:tcPr>
            <w:tcW w:w="5220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 nezapísaný do katastra nehnuteľností   -  obecný vodovod</w:t>
            </w:r>
          </w:p>
        </w:tc>
        <w:tc>
          <w:tcPr>
            <w:tcW w:w="399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297 618,13 €</w:t>
            </w:r>
          </w:p>
        </w:tc>
      </w:tr>
    </w:tbl>
    <w:p w:rsidR="0034270C" w:rsidRPr="00350610" w:rsidRDefault="0034270C" w:rsidP="003427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4270C" w:rsidRPr="00447295" w:rsidRDefault="0034270C" w:rsidP="0034270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34270C" w:rsidRPr="00146E01" w:rsidRDefault="0034270C" w:rsidP="0034270C">
      <w:pPr>
        <w:jc w:val="both"/>
        <w:rPr>
          <w:b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34270C" w:rsidRPr="00350610" w:rsidTr="0034270C">
        <w:tc>
          <w:tcPr>
            <w:tcW w:w="3186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34270C" w:rsidRPr="00350610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34270C" w:rsidRPr="00350610" w:rsidTr="0034270C">
        <w:tc>
          <w:tcPr>
            <w:tcW w:w="3186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</w:t>
            </w:r>
          </w:p>
          <w:p w:rsidR="0034270C" w:rsidRPr="00350610" w:rsidRDefault="0034270C" w:rsidP="003345E6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</w:t>
            </w:r>
            <w:r w:rsidR="00692ED4" w:rsidRPr="00350610">
              <w:rPr>
                <w:sz w:val="24"/>
                <w:szCs w:val="24"/>
              </w:rPr>
              <w:t>430 907,01</w:t>
            </w:r>
          </w:p>
        </w:tc>
        <w:tc>
          <w:tcPr>
            <w:tcW w:w="4228" w:type="dxa"/>
          </w:tcPr>
          <w:p w:rsidR="0034270C" w:rsidRPr="00350610" w:rsidRDefault="0034270C" w:rsidP="0034270C">
            <w:pPr>
              <w:rPr>
                <w:sz w:val="24"/>
                <w:szCs w:val="24"/>
              </w:rPr>
            </w:pPr>
          </w:p>
          <w:p w:rsidR="00692ED4" w:rsidRPr="00350610" w:rsidRDefault="00692ED4" w:rsidP="0034270C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Nepokračovanie vo výstavbe penziónu pre dôchodcov</w:t>
            </w:r>
          </w:p>
        </w:tc>
      </w:tr>
    </w:tbl>
    <w:p w:rsidR="0034270C" w:rsidRPr="00350610" w:rsidRDefault="0034270C" w:rsidP="0034270C">
      <w:pPr>
        <w:ind w:left="284"/>
        <w:jc w:val="both"/>
        <w:rPr>
          <w:b/>
          <w:sz w:val="24"/>
          <w:szCs w:val="24"/>
        </w:rPr>
      </w:pPr>
    </w:p>
    <w:p w:rsidR="0034270C" w:rsidRDefault="0034270C" w:rsidP="0034270C">
      <w:pPr>
        <w:ind w:left="284"/>
        <w:jc w:val="both"/>
        <w:rPr>
          <w:b/>
          <w:sz w:val="24"/>
          <w:szCs w:val="24"/>
        </w:rPr>
      </w:pPr>
    </w:p>
    <w:p w:rsidR="0034270C" w:rsidRDefault="0034270C" w:rsidP="0034270C">
      <w:pPr>
        <w:ind w:left="284"/>
        <w:jc w:val="both"/>
        <w:rPr>
          <w:b/>
          <w:sz w:val="24"/>
          <w:szCs w:val="24"/>
        </w:rPr>
      </w:pPr>
    </w:p>
    <w:p w:rsidR="0034270C" w:rsidRPr="00980AB2" w:rsidRDefault="0034270C" w:rsidP="0034270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4270C" w:rsidRPr="00353BBD" w:rsidRDefault="0034270C" w:rsidP="0034270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Pr="00353BBD" w:rsidRDefault="0034270C" w:rsidP="0034270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34270C" w:rsidRDefault="0034270C" w:rsidP="0034270C">
      <w:pPr>
        <w:jc w:val="both"/>
        <w:rPr>
          <w:b/>
        </w:rPr>
      </w:pPr>
    </w:p>
    <w:p w:rsidR="0034270C" w:rsidRPr="00DC31F2" w:rsidRDefault="0034270C" w:rsidP="0034270C">
      <w:pPr>
        <w:jc w:val="both"/>
        <w:rPr>
          <w:sz w:val="22"/>
          <w:szCs w:val="22"/>
        </w:rPr>
      </w:pPr>
      <w:r w:rsidRPr="00DC31F2">
        <w:rPr>
          <w:sz w:val="22"/>
          <w:szCs w:val="22"/>
        </w:rPr>
        <w:t>Účtovná jednotka nemá</w:t>
      </w:r>
      <w:r>
        <w:rPr>
          <w:sz w:val="22"/>
          <w:szCs w:val="22"/>
        </w:rPr>
        <w:t xml:space="preserve"> obsahovú náplň.</w:t>
      </w:r>
    </w:p>
    <w:p w:rsidR="0034270C" w:rsidRPr="00DC31F2" w:rsidRDefault="0034270C" w:rsidP="0034270C">
      <w:pPr>
        <w:jc w:val="both"/>
      </w:pPr>
    </w:p>
    <w:p w:rsidR="0034270C" w:rsidRDefault="0034270C" w:rsidP="0034270C">
      <w:pPr>
        <w:jc w:val="both"/>
        <w:rPr>
          <w:b/>
        </w:rPr>
      </w:pPr>
    </w:p>
    <w:p w:rsidR="0034270C" w:rsidRPr="00980AB2" w:rsidRDefault="0034270C" w:rsidP="0034270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A643F" w:rsidRDefault="009A643F" w:rsidP="00350610">
      <w:pPr>
        <w:rPr>
          <w:b/>
          <w:sz w:val="28"/>
          <w:szCs w:val="28"/>
        </w:rPr>
      </w:pPr>
    </w:p>
    <w:p w:rsidR="009A643F" w:rsidRDefault="009A643F" w:rsidP="0034270C">
      <w:pPr>
        <w:jc w:val="center"/>
        <w:rPr>
          <w:b/>
          <w:sz w:val="28"/>
          <w:szCs w:val="28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lastRenderedPageBreak/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E869BD">
        <w:rPr>
          <w:b/>
          <w:sz w:val="24"/>
          <w:szCs w:val="24"/>
        </w:rPr>
        <w:t>ky zostavenej k 31.decembru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4270C" w:rsidRPr="006342B3" w:rsidRDefault="0034270C" w:rsidP="0034270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4270C" w:rsidRPr="006409A6" w:rsidTr="0034270C">
        <w:tc>
          <w:tcPr>
            <w:tcW w:w="234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 w:rsidRPr="00BE6925">
              <w:t>Mena</w:t>
            </w:r>
          </w:p>
          <w:p w:rsidR="0034270C" w:rsidRPr="00BE6925" w:rsidRDefault="0034270C" w:rsidP="0034270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70C" w:rsidRPr="00BE6925" w:rsidRDefault="0034270C" w:rsidP="0034270C">
            <w:pPr>
              <w:jc w:val="center"/>
            </w:pPr>
            <w:r w:rsidRPr="00BE6925">
              <w:t>k 31.12.</w:t>
            </w:r>
            <w:r>
              <w:t>2016</w:t>
            </w:r>
          </w:p>
        </w:tc>
        <w:tc>
          <w:tcPr>
            <w:tcW w:w="1746" w:type="dxa"/>
            <w:shd w:val="clear" w:color="auto" w:fill="F2F2F2"/>
          </w:tcPr>
          <w:p w:rsidR="0034270C" w:rsidRPr="00BE6925" w:rsidRDefault="0034270C" w:rsidP="0034270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4270C" w:rsidRPr="00BE6925" w:rsidRDefault="0034270C" w:rsidP="0034270C">
            <w:pPr>
              <w:jc w:val="center"/>
            </w:pPr>
            <w:r w:rsidRPr="00BE6925">
              <w:t>k 31.12.</w:t>
            </w:r>
            <w:r>
              <w:t>2015</w:t>
            </w:r>
          </w:p>
        </w:tc>
      </w:tr>
      <w:tr w:rsidR="0034270C" w:rsidRPr="00A6137D" w:rsidTr="0034270C">
        <w:tc>
          <w:tcPr>
            <w:tcW w:w="2340" w:type="dxa"/>
          </w:tcPr>
          <w:p w:rsidR="0034270C" w:rsidRPr="00494554" w:rsidRDefault="0034270C" w:rsidP="0034270C">
            <w:r>
              <w:t>Akcie v Považskej vodárenskej spoločnosti</w:t>
            </w:r>
          </w:p>
        </w:tc>
        <w:tc>
          <w:tcPr>
            <w:tcW w:w="900" w:type="dxa"/>
          </w:tcPr>
          <w:p w:rsidR="0034270C" w:rsidRDefault="0034270C" w:rsidP="0034270C"/>
          <w:p w:rsidR="0034270C" w:rsidRPr="00494554" w:rsidRDefault="0034270C" w:rsidP="0034270C">
            <w:r>
              <w:t>akcia</w:t>
            </w:r>
          </w:p>
        </w:tc>
        <w:tc>
          <w:tcPr>
            <w:tcW w:w="1080" w:type="dxa"/>
          </w:tcPr>
          <w:p w:rsidR="0034270C" w:rsidRDefault="0034270C" w:rsidP="0034270C">
            <w:r>
              <w:t xml:space="preserve">  </w:t>
            </w:r>
          </w:p>
          <w:p w:rsidR="0034270C" w:rsidRDefault="0034270C" w:rsidP="0034270C">
            <w:r>
              <w:t xml:space="preserve">      €</w:t>
            </w:r>
          </w:p>
          <w:p w:rsidR="0034270C" w:rsidRPr="00494554" w:rsidRDefault="0034270C" w:rsidP="0034270C"/>
        </w:tc>
        <w:tc>
          <w:tcPr>
            <w:tcW w:w="1260" w:type="dxa"/>
          </w:tcPr>
          <w:p w:rsidR="0034270C" w:rsidRPr="00494554" w:rsidRDefault="0034270C" w:rsidP="0034270C"/>
        </w:tc>
        <w:tc>
          <w:tcPr>
            <w:tcW w:w="1080" w:type="dxa"/>
          </w:tcPr>
          <w:p w:rsidR="0034270C" w:rsidRDefault="0034270C" w:rsidP="0034270C"/>
          <w:p w:rsidR="0034270C" w:rsidRPr="00494554" w:rsidRDefault="0034270C" w:rsidP="0034270C"/>
        </w:tc>
        <w:tc>
          <w:tcPr>
            <w:tcW w:w="1800" w:type="dxa"/>
          </w:tcPr>
          <w:p w:rsidR="0034270C" w:rsidRDefault="0034270C" w:rsidP="0034270C"/>
          <w:p w:rsidR="0034270C" w:rsidRPr="00494554" w:rsidRDefault="0034270C" w:rsidP="0034270C">
            <w:r>
              <w:t xml:space="preserve">        144 393,54</w:t>
            </w:r>
          </w:p>
        </w:tc>
        <w:tc>
          <w:tcPr>
            <w:tcW w:w="1746" w:type="dxa"/>
          </w:tcPr>
          <w:p w:rsidR="0034270C" w:rsidRDefault="0034270C" w:rsidP="0034270C"/>
          <w:p w:rsidR="0034270C" w:rsidRPr="00494554" w:rsidRDefault="0034270C" w:rsidP="0034270C">
            <w:r>
              <w:t xml:space="preserve">      144 393,54</w:t>
            </w:r>
          </w:p>
        </w:tc>
      </w:tr>
    </w:tbl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Pr="00E410EE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34270C" w:rsidRDefault="0034270C" w:rsidP="0034270C">
      <w:pPr>
        <w:pStyle w:val="Pismenka"/>
        <w:tabs>
          <w:tab w:val="clear" w:pos="426"/>
        </w:tabs>
        <w:rPr>
          <w:sz w:val="24"/>
          <w:szCs w:val="24"/>
        </w:rPr>
      </w:pPr>
    </w:p>
    <w:p w:rsidR="0034270C" w:rsidRPr="00334F92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34F92">
        <w:rPr>
          <w:b w:val="0"/>
          <w:sz w:val="24"/>
          <w:szCs w:val="24"/>
        </w:rPr>
        <w:t>Účtovná j</w:t>
      </w:r>
      <w:r>
        <w:rPr>
          <w:b w:val="0"/>
          <w:sz w:val="24"/>
          <w:szCs w:val="24"/>
        </w:rPr>
        <w:t>ednotka nemá obsahovú náplň.</w:t>
      </w:r>
    </w:p>
    <w:p w:rsidR="0034270C" w:rsidRDefault="0034270C" w:rsidP="0034270C">
      <w:pPr>
        <w:pStyle w:val="Pismenka"/>
        <w:tabs>
          <w:tab w:val="clear" w:pos="426"/>
        </w:tabs>
        <w:rPr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4270C" w:rsidRPr="006B1179" w:rsidRDefault="0034270C" w:rsidP="0034270C">
      <w:pPr>
        <w:pStyle w:val="Pismenka"/>
        <w:tabs>
          <w:tab w:val="clear" w:pos="426"/>
        </w:tabs>
        <w:rPr>
          <w:sz w:val="24"/>
          <w:szCs w:val="24"/>
        </w:rPr>
      </w:pPr>
    </w:p>
    <w:p w:rsidR="0034270C" w:rsidRDefault="0034270C" w:rsidP="003427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4270C" w:rsidRDefault="0034270C" w:rsidP="0034270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4270C" w:rsidRDefault="0034270C" w:rsidP="0034270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4270C" w:rsidRDefault="0034270C" w:rsidP="003427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4270C" w:rsidRPr="009978F5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Pr="00980AB2" w:rsidRDefault="0034270C" w:rsidP="0034270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4270C" w:rsidRPr="00104161" w:rsidRDefault="0034270C" w:rsidP="0034270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34270C" w:rsidRPr="00A6137D" w:rsidTr="0034270C">
        <w:tc>
          <w:tcPr>
            <w:tcW w:w="2694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4270C" w:rsidRPr="00A6137D" w:rsidTr="0034270C">
        <w:tc>
          <w:tcPr>
            <w:tcW w:w="2694" w:type="dxa"/>
          </w:tcPr>
          <w:p w:rsidR="00692ED4" w:rsidRDefault="00692ED4" w:rsidP="0034270C"/>
          <w:p w:rsidR="0034270C" w:rsidRPr="003C2105" w:rsidRDefault="0034270C" w:rsidP="0034270C">
            <w:r>
              <w:t>318 – pohľadávky z nedaňových príjmov</w:t>
            </w:r>
          </w:p>
        </w:tc>
        <w:tc>
          <w:tcPr>
            <w:tcW w:w="1559" w:type="dxa"/>
          </w:tcPr>
          <w:p w:rsidR="0034270C" w:rsidRDefault="0034270C" w:rsidP="0034270C"/>
          <w:p w:rsidR="0034270C" w:rsidRPr="003C2105" w:rsidRDefault="0034270C" w:rsidP="0034270C">
            <w:r>
              <w:t xml:space="preserve">             068</w:t>
            </w:r>
          </w:p>
        </w:tc>
        <w:tc>
          <w:tcPr>
            <w:tcW w:w="2268" w:type="dxa"/>
          </w:tcPr>
          <w:p w:rsidR="0034270C" w:rsidRDefault="0034270C" w:rsidP="0034270C"/>
          <w:p w:rsidR="0034270C" w:rsidRPr="003C2105" w:rsidRDefault="0034270C" w:rsidP="003345E6">
            <w:r>
              <w:t xml:space="preserve">          </w:t>
            </w:r>
            <w:r w:rsidR="00692ED4">
              <w:t>12 124,64</w:t>
            </w:r>
          </w:p>
        </w:tc>
        <w:tc>
          <w:tcPr>
            <w:tcW w:w="3402" w:type="dxa"/>
          </w:tcPr>
          <w:p w:rsidR="0034270C" w:rsidRPr="003C2105" w:rsidRDefault="0034270C" w:rsidP="00692ED4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za odber vody z obec. vodovodu,   daň za odpady</w:t>
            </w:r>
            <w:r w:rsidR="00692ED4">
              <w:t xml:space="preserve">, </w:t>
            </w:r>
            <w:proofErr w:type="spellStart"/>
            <w:r w:rsidR="00692ED4">
              <w:t>fa</w:t>
            </w:r>
            <w:proofErr w:type="spellEnd"/>
            <w:r w:rsidR="00692ED4">
              <w:t xml:space="preserve"> za zber skla a triedený odpad, </w:t>
            </w:r>
            <w:proofErr w:type="spellStart"/>
            <w:r w:rsidR="00692ED4">
              <w:t>prefak</w:t>
            </w:r>
            <w:proofErr w:type="spellEnd"/>
            <w:r w:rsidR="00692ED4">
              <w:t xml:space="preserve">. </w:t>
            </w:r>
            <w:proofErr w:type="spellStart"/>
            <w:r w:rsidR="00692ED4">
              <w:t>Elek</w:t>
            </w:r>
            <w:proofErr w:type="spellEnd"/>
            <w:r w:rsidR="00692ED4">
              <w:t>. energie – spoločný vodovod</w:t>
            </w:r>
          </w:p>
        </w:tc>
      </w:tr>
      <w:tr w:rsidR="0034270C" w:rsidRPr="00A6137D" w:rsidTr="0034270C">
        <w:tc>
          <w:tcPr>
            <w:tcW w:w="2694" w:type="dxa"/>
          </w:tcPr>
          <w:p w:rsidR="00692ED4" w:rsidRDefault="00692ED4" w:rsidP="0034270C"/>
          <w:p w:rsidR="0034270C" w:rsidRDefault="0034270C" w:rsidP="0034270C">
            <w:r>
              <w:t>319 – pohľadávky z daňových</w:t>
            </w:r>
          </w:p>
          <w:p w:rsidR="0034270C" w:rsidRPr="003C2105" w:rsidRDefault="0034270C" w:rsidP="0034270C">
            <w:r>
              <w:t>príjmov</w:t>
            </w:r>
          </w:p>
        </w:tc>
        <w:tc>
          <w:tcPr>
            <w:tcW w:w="1559" w:type="dxa"/>
          </w:tcPr>
          <w:p w:rsidR="0034270C" w:rsidRDefault="0034270C" w:rsidP="0034270C"/>
          <w:p w:rsidR="0034270C" w:rsidRPr="003C2105" w:rsidRDefault="0034270C" w:rsidP="0034270C">
            <w:r>
              <w:t xml:space="preserve">            069</w:t>
            </w:r>
          </w:p>
        </w:tc>
        <w:tc>
          <w:tcPr>
            <w:tcW w:w="2268" w:type="dxa"/>
          </w:tcPr>
          <w:p w:rsidR="0034270C" w:rsidRDefault="0034270C" w:rsidP="0034270C"/>
          <w:p w:rsidR="0034270C" w:rsidRPr="003C2105" w:rsidRDefault="00692ED4" w:rsidP="003345E6">
            <w:r>
              <w:t xml:space="preserve">            </w:t>
            </w:r>
            <w:r w:rsidR="0034270C">
              <w:t xml:space="preserve">  </w:t>
            </w:r>
            <w:r>
              <w:t>159,11</w:t>
            </w:r>
          </w:p>
        </w:tc>
        <w:tc>
          <w:tcPr>
            <w:tcW w:w="3402" w:type="dxa"/>
          </w:tcPr>
          <w:p w:rsidR="0034270C" w:rsidRDefault="0034270C" w:rsidP="0034270C">
            <w:r>
              <w:t>Neuhradená daň z</w:t>
            </w:r>
            <w:r w:rsidR="00692ED4">
              <w:t> </w:t>
            </w:r>
            <w:r>
              <w:t>nehnuteľnosti</w:t>
            </w:r>
          </w:p>
          <w:p w:rsidR="00692ED4" w:rsidRPr="003C2105" w:rsidRDefault="00692ED4" w:rsidP="00692ED4">
            <w:r>
              <w:t xml:space="preserve">za rok 2017a </w:t>
            </w:r>
            <w:proofErr w:type="spellStart"/>
            <w:r>
              <w:t>predch</w:t>
            </w:r>
            <w:proofErr w:type="spellEnd"/>
            <w:r>
              <w:t>. roky,  daň za psa</w:t>
            </w:r>
          </w:p>
        </w:tc>
      </w:tr>
      <w:tr w:rsidR="0034270C" w:rsidRPr="00A6137D" w:rsidTr="0034270C">
        <w:tc>
          <w:tcPr>
            <w:tcW w:w="2694" w:type="dxa"/>
          </w:tcPr>
          <w:p w:rsidR="00692ED4" w:rsidRDefault="00692ED4" w:rsidP="0034270C"/>
          <w:p w:rsidR="0034270C" w:rsidRPr="003C2105" w:rsidRDefault="0034270C" w:rsidP="0034270C">
            <w:r>
              <w:t>315 – ostatné pohľadávky</w:t>
            </w:r>
          </w:p>
        </w:tc>
        <w:tc>
          <w:tcPr>
            <w:tcW w:w="1559" w:type="dxa"/>
          </w:tcPr>
          <w:p w:rsidR="0034270C" w:rsidRDefault="0034270C" w:rsidP="0034270C">
            <w:r>
              <w:t xml:space="preserve">           </w:t>
            </w:r>
          </w:p>
          <w:p w:rsidR="0034270C" w:rsidRPr="003C2105" w:rsidRDefault="0034270C" w:rsidP="0034270C">
            <w:r>
              <w:t xml:space="preserve">           052</w:t>
            </w:r>
          </w:p>
        </w:tc>
        <w:tc>
          <w:tcPr>
            <w:tcW w:w="2268" w:type="dxa"/>
          </w:tcPr>
          <w:p w:rsidR="0034270C" w:rsidRDefault="0034270C" w:rsidP="0034270C">
            <w:r>
              <w:t xml:space="preserve">          </w:t>
            </w:r>
          </w:p>
          <w:p w:rsidR="0034270C" w:rsidRPr="003C2105" w:rsidRDefault="0034270C" w:rsidP="003345E6">
            <w:r>
              <w:t xml:space="preserve">            </w:t>
            </w:r>
            <w:r w:rsidR="00692ED4">
              <w:t>5 088,15</w:t>
            </w:r>
          </w:p>
        </w:tc>
        <w:tc>
          <w:tcPr>
            <w:tcW w:w="3402" w:type="dxa"/>
          </w:tcPr>
          <w:p w:rsidR="0034270C" w:rsidRPr="003C2105" w:rsidRDefault="0034270C" w:rsidP="0034270C">
            <w:r>
              <w:t xml:space="preserve">Preplatok za spotrebu plynu a elektrickej energie </w:t>
            </w:r>
            <w:r w:rsidR="00692ED4">
              <w:t>za rok 2017</w:t>
            </w:r>
          </w:p>
        </w:tc>
      </w:tr>
      <w:tr w:rsidR="0034270C" w:rsidRPr="00A6137D" w:rsidTr="0034270C">
        <w:tc>
          <w:tcPr>
            <w:tcW w:w="2694" w:type="dxa"/>
          </w:tcPr>
          <w:p w:rsidR="00692ED4" w:rsidRDefault="00692ED4" w:rsidP="0034270C"/>
          <w:p w:rsidR="0034270C" w:rsidRPr="003C2105" w:rsidRDefault="0034270C" w:rsidP="0034270C">
            <w:r>
              <w:t>Pohľadávky spolu</w:t>
            </w:r>
          </w:p>
        </w:tc>
        <w:tc>
          <w:tcPr>
            <w:tcW w:w="1559" w:type="dxa"/>
          </w:tcPr>
          <w:p w:rsidR="0034270C" w:rsidRPr="003C2105" w:rsidRDefault="0034270C" w:rsidP="0034270C"/>
        </w:tc>
        <w:tc>
          <w:tcPr>
            <w:tcW w:w="2268" w:type="dxa"/>
          </w:tcPr>
          <w:p w:rsidR="00692ED4" w:rsidRDefault="0034270C" w:rsidP="003345E6">
            <w:r>
              <w:t xml:space="preserve">          </w:t>
            </w:r>
          </w:p>
          <w:p w:rsidR="0034270C" w:rsidRDefault="00692ED4" w:rsidP="003345E6">
            <w:r>
              <w:t xml:space="preserve">          17 371,90</w:t>
            </w:r>
          </w:p>
          <w:p w:rsidR="00692ED4" w:rsidRPr="003C2105" w:rsidRDefault="00692ED4" w:rsidP="003345E6"/>
        </w:tc>
        <w:tc>
          <w:tcPr>
            <w:tcW w:w="3402" w:type="dxa"/>
          </w:tcPr>
          <w:p w:rsidR="0034270C" w:rsidRPr="003C2105" w:rsidRDefault="0034270C" w:rsidP="0034270C"/>
        </w:tc>
      </w:tr>
    </w:tbl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34270C" w:rsidRPr="00DE21EE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DE21EE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</w:t>
      </w:r>
      <w:r w:rsidR="00E869BD">
        <w:rPr>
          <w:b/>
          <w:sz w:val="24"/>
          <w:szCs w:val="24"/>
        </w:rPr>
        <w:t>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Pr="00490BB2" w:rsidRDefault="0034270C" w:rsidP="0034270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Pr="00CC4187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Pr="00B271C7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34270C" w:rsidRPr="00563E6B" w:rsidTr="0034270C">
        <w:tc>
          <w:tcPr>
            <w:tcW w:w="3186" w:type="dxa"/>
            <w:shd w:val="clear" w:color="auto" w:fill="F2F2F2"/>
          </w:tcPr>
          <w:p w:rsidR="0034270C" w:rsidRPr="00EC5A19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34270C" w:rsidRPr="00EC5A19" w:rsidRDefault="0034270C" w:rsidP="0034270C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34270C" w:rsidRPr="00EC5A19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4270C" w:rsidRPr="00563E6B" w:rsidTr="0034270C">
        <w:tc>
          <w:tcPr>
            <w:tcW w:w="3186" w:type="dxa"/>
          </w:tcPr>
          <w:p w:rsidR="00046B9C" w:rsidRDefault="00046B9C" w:rsidP="0034270C">
            <w:pPr>
              <w:jc w:val="both"/>
            </w:pPr>
          </w:p>
          <w:p w:rsidR="00046B9C" w:rsidRDefault="00046B9C" w:rsidP="0034270C">
            <w:pPr>
              <w:jc w:val="both"/>
            </w:pPr>
            <w:r>
              <w:t>3</w:t>
            </w:r>
            <w:r w:rsidR="0034270C">
              <w:t xml:space="preserve">19 -  daň z nehnuteľnosti </w:t>
            </w:r>
          </w:p>
          <w:p w:rsidR="0034270C" w:rsidRPr="00EC5A19" w:rsidRDefault="00046B9C" w:rsidP="0034270C">
            <w:pPr>
              <w:jc w:val="both"/>
            </w:pPr>
            <w:r>
              <w:t xml:space="preserve">          </w:t>
            </w:r>
            <w:r w:rsidR="0034270C">
              <w:t>a daň za psa</w:t>
            </w:r>
          </w:p>
        </w:tc>
        <w:tc>
          <w:tcPr>
            <w:tcW w:w="2084" w:type="dxa"/>
          </w:tcPr>
          <w:p w:rsidR="0034270C" w:rsidRDefault="0034270C" w:rsidP="0034270C">
            <w:pPr>
              <w:jc w:val="both"/>
            </w:pPr>
          </w:p>
          <w:p w:rsidR="0034270C" w:rsidRDefault="00046B9C" w:rsidP="0034270C">
            <w:pPr>
              <w:jc w:val="both"/>
            </w:pPr>
            <w:r>
              <w:t xml:space="preserve">               94,17</w:t>
            </w:r>
          </w:p>
          <w:p w:rsidR="0034270C" w:rsidRPr="00EC5A19" w:rsidRDefault="0034270C" w:rsidP="003345E6">
            <w:pPr>
              <w:jc w:val="both"/>
            </w:pPr>
            <w:r>
              <w:t xml:space="preserve">          </w:t>
            </w:r>
          </w:p>
        </w:tc>
        <w:tc>
          <w:tcPr>
            <w:tcW w:w="4936" w:type="dxa"/>
          </w:tcPr>
          <w:p w:rsidR="00046B9C" w:rsidRDefault="00046B9C" w:rsidP="0034270C">
            <w:pPr>
              <w:jc w:val="both"/>
            </w:pPr>
          </w:p>
          <w:p w:rsidR="00046B9C" w:rsidRDefault="0034270C" w:rsidP="0034270C">
            <w:pPr>
              <w:jc w:val="both"/>
            </w:pPr>
            <w:r>
              <w:t xml:space="preserve"> Neuhradené pohľad</w:t>
            </w:r>
            <w:r w:rsidR="00046B9C">
              <w:t>ávky z roku 2007 - 2017</w:t>
            </w:r>
            <w:r>
              <w:t xml:space="preserve"> za daň </w:t>
            </w:r>
            <w:r w:rsidR="00046B9C">
              <w:t xml:space="preserve">  </w:t>
            </w:r>
          </w:p>
          <w:p w:rsidR="0034270C" w:rsidRDefault="00046B9C" w:rsidP="0034270C">
            <w:pPr>
              <w:jc w:val="both"/>
            </w:pPr>
            <w:r>
              <w:t xml:space="preserve"> </w:t>
            </w:r>
            <w:r w:rsidR="0034270C">
              <w:t>z</w:t>
            </w:r>
            <w:r>
              <w:t> </w:t>
            </w:r>
            <w:r w:rsidR="0034270C">
              <w:t>nehnuteľ</w:t>
            </w:r>
            <w:r>
              <w:t>nosti.</w:t>
            </w:r>
          </w:p>
          <w:p w:rsidR="0034270C" w:rsidRPr="00EC5A19" w:rsidRDefault="0034270C" w:rsidP="0034270C">
            <w:pPr>
              <w:jc w:val="both"/>
            </w:pPr>
          </w:p>
        </w:tc>
      </w:tr>
      <w:tr w:rsidR="0034270C" w:rsidRPr="00563E6B" w:rsidTr="0034270C">
        <w:tc>
          <w:tcPr>
            <w:tcW w:w="3186" w:type="dxa"/>
          </w:tcPr>
          <w:p w:rsidR="00046B9C" w:rsidRDefault="00046B9C" w:rsidP="0034270C">
            <w:pPr>
              <w:jc w:val="both"/>
            </w:pPr>
          </w:p>
          <w:p w:rsidR="0034270C" w:rsidRDefault="0034270C" w:rsidP="0034270C">
            <w:pPr>
              <w:jc w:val="both"/>
            </w:pPr>
            <w:r>
              <w:t xml:space="preserve">318 -  daň za odpady </w:t>
            </w:r>
            <w:r w:rsidR="00046B9C">
              <w:t xml:space="preserve">,  triedený zber odpadu,  odber vody, </w:t>
            </w:r>
            <w:proofErr w:type="spellStart"/>
            <w:r w:rsidR="00046B9C">
              <w:t>prefakturovnie</w:t>
            </w:r>
            <w:proofErr w:type="spellEnd"/>
            <w:r w:rsidR="00046B9C">
              <w:t xml:space="preserve"> nákladov</w:t>
            </w:r>
          </w:p>
          <w:p w:rsidR="0034270C" w:rsidRPr="00EC5A19" w:rsidRDefault="0034270C" w:rsidP="0034270C">
            <w:pPr>
              <w:jc w:val="both"/>
            </w:pPr>
          </w:p>
        </w:tc>
        <w:tc>
          <w:tcPr>
            <w:tcW w:w="2084" w:type="dxa"/>
          </w:tcPr>
          <w:p w:rsidR="0034270C" w:rsidRDefault="0034270C" w:rsidP="0034270C">
            <w:pPr>
              <w:jc w:val="both"/>
            </w:pPr>
            <w:r>
              <w:t xml:space="preserve">    </w:t>
            </w:r>
          </w:p>
          <w:p w:rsidR="0034270C" w:rsidRPr="00EC5A19" w:rsidRDefault="0034270C" w:rsidP="003345E6">
            <w:pPr>
              <w:jc w:val="both"/>
            </w:pPr>
            <w:r>
              <w:t xml:space="preserve">           </w:t>
            </w:r>
            <w:r w:rsidR="00046B9C">
              <w:t xml:space="preserve">  831,05</w:t>
            </w:r>
          </w:p>
        </w:tc>
        <w:tc>
          <w:tcPr>
            <w:tcW w:w="4936" w:type="dxa"/>
          </w:tcPr>
          <w:p w:rsidR="00046B9C" w:rsidRDefault="00046B9C" w:rsidP="0034270C">
            <w:pPr>
              <w:jc w:val="both"/>
            </w:pPr>
          </w:p>
          <w:p w:rsidR="0034270C" w:rsidRDefault="0034270C" w:rsidP="0034270C">
            <w:pPr>
              <w:jc w:val="both"/>
            </w:pPr>
            <w:r>
              <w:t>Neuhradená daň za odpady r. 201</w:t>
            </w:r>
            <w:r w:rsidR="00046B9C">
              <w:t>2 – 2017,</w:t>
            </w:r>
          </w:p>
          <w:p w:rsidR="00046B9C" w:rsidRDefault="00046B9C" w:rsidP="0034270C">
            <w:pPr>
              <w:jc w:val="both"/>
            </w:pPr>
            <w:r>
              <w:t>Neuhradené faktúry za odber vody z obec. Vodovodu,</w:t>
            </w:r>
          </w:p>
          <w:p w:rsidR="00046B9C" w:rsidRPr="00EC5A19" w:rsidRDefault="00046B9C" w:rsidP="0034270C">
            <w:pPr>
              <w:jc w:val="both"/>
            </w:pPr>
            <w:r>
              <w:t>za zber skla, triedený zber, prefakturovanie nákladov</w:t>
            </w:r>
          </w:p>
        </w:tc>
      </w:tr>
      <w:tr w:rsidR="0034270C" w:rsidRPr="00563E6B" w:rsidTr="0034270C">
        <w:tc>
          <w:tcPr>
            <w:tcW w:w="3186" w:type="dxa"/>
          </w:tcPr>
          <w:p w:rsidR="0034270C" w:rsidRDefault="0034270C" w:rsidP="0034270C">
            <w:pPr>
              <w:jc w:val="both"/>
            </w:pPr>
          </w:p>
          <w:p w:rsidR="00046B9C" w:rsidRPr="00EC5A19" w:rsidRDefault="00046B9C" w:rsidP="0034270C">
            <w:pPr>
              <w:jc w:val="both"/>
            </w:pPr>
            <w:r>
              <w:t>Spolu:</w:t>
            </w:r>
          </w:p>
        </w:tc>
        <w:tc>
          <w:tcPr>
            <w:tcW w:w="2084" w:type="dxa"/>
          </w:tcPr>
          <w:p w:rsidR="00046B9C" w:rsidRDefault="00046B9C" w:rsidP="003345E6">
            <w:pPr>
              <w:jc w:val="both"/>
            </w:pPr>
            <w:r>
              <w:t xml:space="preserve">   </w:t>
            </w:r>
          </w:p>
          <w:p w:rsidR="0034270C" w:rsidRPr="00EC5A19" w:rsidRDefault="00046B9C" w:rsidP="003345E6">
            <w:pPr>
              <w:jc w:val="both"/>
            </w:pPr>
            <w:r>
              <w:t xml:space="preserve">              925,19</w:t>
            </w:r>
          </w:p>
        </w:tc>
        <w:tc>
          <w:tcPr>
            <w:tcW w:w="4936" w:type="dxa"/>
          </w:tcPr>
          <w:p w:rsidR="0034270C" w:rsidRPr="00EC5A19" w:rsidRDefault="0034270C" w:rsidP="0034270C">
            <w:pPr>
              <w:jc w:val="both"/>
            </w:pPr>
          </w:p>
        </w:tc>
      </w:tr>
    </w:tbl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pohľadávky:</w:t>
      </w:r>
    </w:p>
    <w:p w:rsidR="00046B9C" w:rsidRDefault="00F00F26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daň z nehnuteľnosti z roku 2007, neuhradené faktúry za odber vody  r. 2012,</w:t>
      </w:r>
    </w:p>
    <w:p w:rsidR="00F00F26" w:rsidRDefault="00F00F26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vývoz odpadu  r. 2012,  daň za odpady r. 2013, 2014  </w:t>
      </w:r>
    </w:p>
    <w:p w:rsidR="00F00F26" w:rsidRDefault="00F00F26" w:rsidP="00F00F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neuhradených pohľadávok :        764,43 €</w:t>
      </w:r>
    </w:p>
    <w:p w:rsidR="00F00F26" w:rsidRDefault="00F00F26" w:rsidP="00F00F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100 %   t.j. 764,43  €</w:t>
      </w:r>
    </w:p>
    <w:p w:rsidR="00F00F26" w:rsidRDefault="00F00F26" w:rsidP="00F00F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   rok 2015  :     121,34 €</w:t>
      </w:r>
    </w:p>
    <w:p w:rsidR="00F00F26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50 %    t.j.     60,67 €</w:t>
      </w:r>
    </w:p>
    <w:p w:rsidR="00F00F26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00F26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– rok 2016 :        126,66 €</w:t>
      </w:r>
    </w:p>
    <w:p w:rsidR="00F00F26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30 %  t.j.      37,99 €</w:t>
      </w:r>
    </w:p>
    <w:p w:rsidR="00F00F26" w:rsidRDefault="00F00F26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B0CFB" w:rsidRDefault="00FB0CFB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Neuhradené pohľadávky – rok 2017 :    </w:t>
      </w:r>
      <w:r w:rsidR="009A643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248,37 €</w:t>
      </w:r>
    </w:p>
    <w:p w:rsidR="00FB0CFB" w:rsidRDefault="00FB0CFB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Hodnota opravnej položky  :   25 %,  t.j.  </w:t>
      </w:r>
      <w:r w:rsidR="009A643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62,10 €</w:t>
      </w:r>
    </w:p>
    <w:p w:rsidR="0034270C" w:rsidRPr="00CC4187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34270C" w:rsidRDefault="00FB0CFB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vrátane  :</w:t>
      </w:r>
    </w:p>
    <w:p w:rsidR="00FB0CFB" w:rsidRDefault="00FB0CFB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preplatok za plyn a elektrickú energiu za rok  2017  / účet 315 /    5 088,15 €</w:t>
      </w:r>
    </w:p>
    <w:p w:rsidR="00FB0CFB" w:rsidRDefault="00FB0CFB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faktúry za odber vody II. polrok 2017,  za </w:t>
      </w:r>
      <w:proofErr w:type="spellStart"/>
      <w:r>
        <w:rPr>
          <w:b w:val="0"/>
          <w:sz w:val="24"/>
          <w:szCs w:val="24"/>
        </w:rPr>
        <w:t>prefat</w:t>
      </w:r>
      <w:proofErr w:type="spellEnd"/>
      <w:r>
        <w:rPr>
          <w:b w:val="0"/>
          <w:sz w:val="24"/>
          <w:szCs w:val="24"/>
        </w:rPr>
        <w:t>. n</w:t>
      </w:r>
      <w:r w:rsidR="009B672B">
        <w:rPr>
          <w:b w:val="0"/>
          <w:sz w:val="24"/>
          <w:szCs w:val="24"/>
        </w:rPr>
        <w:t>ákladov</w:t>
      </w:r>
      <w:r>
        <w:rPr>
          <w:b w:val="0"/>
          <w:sz w:val="24"/>
          <w:szCs w:val="24"/>
        </w:rPr>
        <w:t xml:space="preserve">  II. </w:t>
      </w:r>
      <w:r w:rsidR="009B672B">
        <w:rPr>
          <w:b w:val="0"/>
          <w:sz w:val="24"/>
          <w:szCs w:val="24"/>
        </w:rPr>
        <w:t>p</w:t>
      </w:r>
      <w:r>
        <w:rPr>
          <w:b w:val="0"/>
          <w:sz w:val="24"/>
          <w:szCs w:val="24"/>
        </w:rPr>
        <w:t xml:space="preserve">olrok 2017, </w:t>
      </w:r>
    </w:p>
    <w:p w:rsidR="009B672B" w:rsidRDefault="009B672B" w:rsidP="009B672B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dobropisy za </w:t>
      </w:r>
      <w:proofErr w:type="spellStart"/>
      <w:r>
        <w:rPr>
          <w:b w:val="0"/>
          <w:sz w:val="24"/>
          <w:szCs w:val="24"/>
        </w:rPr>
        <w:t>elek</w:t>
      </w:r>
      <w:proofErr w:type="spellEnd"/>
      <w:r>
        <w:rPr>
          <w:b w:val="0"/>
          <w:sz w:val="24"/>
          <w:szCs w:val="24"/>
        </w:rPr>
        <w:t>. energiu a plyn  - bytovky  /účet 318 /       11 006,28 €</w:t>
      </w:r>
    </w:p>
    <w:p w:rsidR="009B672B" w:rsidRDefault="009B672B" w:rsidP="009B672B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34270C" w:rsidRDefault="009B672B" w:rsidP="009B672B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                          17 372,23 €</w:t>
      </w: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0024CB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E869BD">
        <w:rPr>
          <w:b/>
          <w:sz w:val="24"/>
          <w:szCs w:val="24"/>
        </w:rPr>
        <w:t>ky zostavenej k 31.decembru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Pr="006B1179" w:rsidRDefault="0034270C" w:rsidP="0034270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34270C" w:rsidRPr="00522575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Pr="00980AB2" w:rsidRDefault="0034270C" w:rsidP="0034270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4270C" w:rsidRPr="006B1179" w:rsidRDefault="0034270C" w:rsidP="0034270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34270C" w:rsidRPr="0070305A" w:rsidTr="0034270C">
        <w:tc>
          <w:tcPr>
            <w:tcW w:w="4962" w:type="dxa"/>
            <w:shd w:val="clear" w:color="auto" w:fill="F2F2F2"/>
          </w:tcPr>
          <w:p w:rsidR="0034270C" w:rsidRPr="0070305A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34270C" w:rsidRPr="0070305A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Zostatok k 31.12.201</w:t>
            </w:r>
            <w:r w:rsidR="00815037" w:rsidRPr="0070305A">
              <w:rPr>
                <w:b/>
                <w:sz w:val="24"/>
                <w:szCs w:val="24"/>
              </w:rPr>
              <w:t>7</w:t>
            </w:r>
          </w:p>
        </w:tc>
      </w:tr>
      <w:tr w:rsidR="0034270C" w:rsidRPr="0070305A" w:rsidTr="0034270C">
        <w:trPr>
          <w:trHeight w:val="393"/>
        </w:trPr>
        <w:tc>
          <w:tcPr>
            <w:tcW w:w="4962" w:type="dxa"/>
          </w:tcPr>
          <w:p w:rsidR="0034270C" w:rsidRPr="0070305A" w:rsidRDefault="0034270C" w:rsidP="0034270C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Cenné papiere</w:t>
            </w:r>
          </w:p>
        </w:tc>
        <w:tc>
          <w:tcPr>
            <w:tcW w:w="4536" w:type="dxa"/>
          </w:tcPr>
          <w:p w:rsidR="0034270C" w:rsidRPr="0070305A" w:rsidRDefault="0034270C" w:rsidP="0034270C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144 393,54</w:t>
            </w:r>
          </w:p>
        </w:tc>
      </w:tr>
      <w:tr w:rsidR="0034270C" w:rsidRPr="0070305A" w:rsidTr="0034270C">
        <w:tc>
          <w:tcPr>
            <w:tcW w:w="4962" w:type="dxa"/>
          </w:tcPr>
          <w:p w:rsidR="0034270C" w:rsidRPr="0070305A" w:rsidRDefault="0034270C" w:rsidP="0034270C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Peniaze v pokladni</w:t>
            </w:r>
          </w:p>
        </w:tc>
        <w:tc>
          <w:tcPr>
            <w:tcW w:w="4536" w:type="dxa"/>
          </w:tcPr>
          <w:p w:rsidR="0034270C" w:rsidRPr="0070305A" w:rsidRDefault="0034270C" w:rsidP="0034270C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       903,72</w:t>
            </w:r>
          </w:p>
        </w:tc>
      </w:tr>
    </w:tbl>
    <w:p w:rsidR="0034270C" w:rsidRPr="0070305A" w:rsidRDefault="0034270C" w:rsidP="0034270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4270C" w:rsidRPr="0070305A" w:rsidRDefault="0034270C" w:rsidP="0034270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4270C" w:rsidRPr="00254788" w:rsidRDefault="0034270C" w:rsidP="0034270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4270C" w:rsidRDefault="0034270C" w:rsidP="0034270C">
      <w:pPr>
        <w:ind w:left="360"/>
        <w:jc w:val="both"/>
        <w:rPr>
          <w:b/>
          <w:sz w:val="24"/>
          <w:szCs w:val="24"/>
        </w:rPr>
      </w:pPr>
    </w:p>
    <w:p w:rsidR="0034270C" w:rsidRPr="001E494D" w:rsidRDefault="0034270C" w:rsidP="0034270C">
      <w:pPr>
        <w:ind w:left="360"/>
        <w:jc w:val="both"/>
        <w:rPr>
          <w:sz w:val="24"/>
          <w:szCs w:val="24"/>
        </w:rPr>
      </w:pPr>
      <w:r w:rsidRPr="001E494D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nemá obsahovú náplň.</w:t>
      </w:r>
    </w:p>
    <w:p w:rsidR="0034270C" w:rsidRDefault="0034270C" w:rsidP="0034270C">
      <w:pPr>
        <w:jc w:val="both"/>
        <w:rPr>
          <w:b/>
          <w:sz w:val="24"/>
          <w:szCs w:val="24"/>
        </w:rPr>
      </w:pPr>
    </w:p>
    <w:p w:rsidR="0034270C" w:rsidRDefault="0034270C" w:rsidP="0034270C">
      <w:pPr>
        <w:ind w:left="360"/>
        <w:jc w:val="both"/>
        <w:rPr>
          <w:b/>
          <w:sz w:val="24"/>
          <w:szCs w:val="24"/>
        </w:rPr>
      </w:pPr>
    </w:p>
    <w:p w:rsidR="0034270C" w:rsidRDefault="0034270C" w:rsidP="0034270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4270C" w:rsidRPr="00117BD3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Pr="000D72BB" w:rsidRDefault="0034270C" w:rsidP="0034270C">
      <w:pPr>
        <w:ind w:left="284"/>
        <w:rPr>
          <w:sz w:val="24"/>
          <w:szCs w:val="24"/>
        </w:rPr>
      </w:pPr>
      <w:r w:rsidRPr="000D72BB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 xml:space="preserve"> nemá obsahovú náplň.</w:t>
      </w:r>
    </w:p>
    <w:p w:rsidR="0034270C" w:rsidRPr="000D72BB" w:rsidRDefault="0034270C" w:rsidP="0034270C">
      <w:pPr>
        <w:ind w:left="284"/>
        <w:rPr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70305A">
      <w:pPr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0024CB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</w:t>
      </w:r>
      <w:r w:rsidR="00E869BD">
        <w:rPr>
          <w:b/>
          <w:sz w:val="24"/>
          <w:szCs w:val="24"/>
        </w:rPr>
        <w:t>y zostavenej k 31.decembru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</w:t>
      </w: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4270C" w:rsidRPr="00E74C03" w:rsidRDefault="0034270C" w:rsidP="0034270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3260"/>
        <w:gridCol w:w="3686"/>
      </w:tblGrid>
      <w:tr w:rsidR="0034270C" w:rsidRPr="00E94F6D" w:rsidTr="00A04DD0">
        <w:tc>
          <w:tcPr>
            <w:tcW w:w="2552" w:type="dxa"/>
            <w:shd w:val="clear" w:color="auto" w:fill="F2F2F2"/>
          </w:tcPr>
          <w:p w:rsidR="0034270C" w:rsidRPr="00E74C03" w:rsidRDefault="0034270C" w:rsidP="0034270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260" w:type="dxa"/>
            <w:shd w:val="clear" w:color="auto" w:fill="F2F2F2"/>
          </w:tcPr>
          <w:p w:rsidR="0034270C" w:rsidRPr="00E74C03" w:rsidRDefault="00A04DD0" w:rsidP="0034270C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34270C" w:rsidRPr="00E74C03">
              <w:rPr>
                <w:b/>
              </w:rPr>
              <w:t>Zostatok k 31.12.</w:t>
            </w:r>
            <w:r w:rsidR="0034270C">
              <w:rPr>
                <w:b/>
              </w:rPr>
              <w:t>201</w:t>
            </w:r>
            <w:r w:rsidR="003345E6">
              <w:rPr>
                <w:b/>
              </w:rPr>
              <w:t>7</w:t>
            </w:r>
          </w:p>
        </w:tc>
        <w:tc>
          <w:tcPr>
            <w:tcW w:w="3686" w:type="dxa"/>
            <w:shd w:val="clear" w:color="auto" w:fill="F2F2F2"/>
          </w:tcPr>
          <w:p w:rsidR="0034270C" w:rsidRPr="00E74C03" w:rsidRDefault="00A04DD0" w:rsidP="0034270C">
            <w:pPr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34270C">
              <w:rPr>
                <w:b/>
              </w:rPr>
              <w:t>Zostatok k 31.12.201</w:t>
            </w:r>
            <w:r w:rsidR="003345E6">
              <w:rPr>
                <w:b/>
              </w:rPr>
              <w:t>6</w:t>
            </w:r>
          </w:p>
        </w:tc>
      </w:tr>
      <w:tr w:rsidR="003345E6" w:rsidRPr="00A6137D" w:rsidTr="00A04DD0">
        <w:trPr>
          <w:trHeight w:val="606"/>
        </w:trPr>
        <w:tc>
          <w:tcPr>
            <w:tcW w:w="2552" w:type="dxa"/>
          </w:tcPr>
          <w:p w:rsidR="003345E6" w:rsidRPr="00074670" w:rsidRDefault="003345E6" w:rsidP="0034270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260" w:type="dxa"/>
          </w:tcPr>
          <w:p w:rsidR="003345E6" w:rsidRPr="00010F84" w:rsidRDefault="00A04DD0" w:rsidP="0034270C">
            <w:r>
              <w:t xml:space="preserve">                   389,67</w:t>
            </w:r>
          </w:p>
        </w:tc>
        <w:tc>
          <w:tcPr>
            <w:tcW w:w="3686" w:type="dxa"/>
          </w:tcPr>
          <w:p w:rsidR="003345E6" w:rsidRPr="00010F84" w:rsidRDefault="003345E6" w:rsidP="009A643F">
            <w:r>
              <w:t xml:space="preserve">         </w:t>
            </w:r>
            <w:r w:rsidR="00A04DD0">
              <w:t xml:space="preserve">     </w:t>
            </w:r>
            <w:r w:rsidR="009A643F">
              <w:t xml:space="preserve">        </w:t>
            </w:r>
            <w:r w:rsidR="00A04DD0">
              <w:t xml:space="preserve">  </w:t>
            </w:r>
            <w:r>
              <w:t xml:space="preserve">    315,09</w:t>
            </w:r>
          </w:p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 poistenie budov</w:t>
            </w:r>
          </w:p>
        </w:tc>
        <w:tc>
          <w:tcPr>
            <w:tcW w:w="3260" w:type="dxa"/>
          </w:tcPr>
          <w:p w:rsidR="003345E6" w:rsidRPr="00010F84" w:rsidRDefault="00A04DD0" w:rsidP="0034270C">
            <w:r>
              <w:t xml:space="preserve">                     89,85</w:t>
            </w:r>
          </w:p>
        </w:tc>
        <w:tc>
          <w:tcPr>
            <w:tcW w:w="3686" w:type="dxa"/>
          </w:tcPr>
          <w:p w:rsidR="003345E6" w:rsidRPr="00010F84" w:rsidRDefault="003345E6" w:rsidP="009A643F">
            <w:r>
              <w:t xml:space="preserve">             </w:t>
            </w:r>
            <w:r w:rsidR="00A04DD0">
              <w:t xml:space="preserve">    </w:t>
            </w:r>
            <w:r w:rsidR="009A643F">
              <w:t xml:space="preserve">        </w:t>
            </w:r>
            <w:r w:rsidR="00A04DD0">
              <w:t xml:space="preserve">   </w:t>
            </w:r>
            <w:r>
              <w:t xml:space="preserve">  89,83</w:t>
            </w:r>
          </w:p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 telefónne poplatky</w:t>
            </w:r>
          </w:p>
        </w:tc>
        <w:tc>
          <w:tcPr>
            <w:tcW w:w="3260" w:type="dxa"/>
          </w:tcPr>
          <w:p w:rsidR="003345E6" w:rsidRPr="00010F84" w:rsidRDefault="00A04DD0" w:rsidP="0034270C">
            <w:r>
              <w:t xml:space="preserve">                     10,95</w:t>
            </w:r>
          </w:p>
        </w:tc>
        <w:tc>
          <w:tcPr>
            <w:tcW w:w="3686" w:type="dxa"/>
          </w:tcPr>
          <w:p w:rsidR="003345E6" w:rsidRPr="00010F84" w:rsidRDefault="003345E6" w:rsidP="009A643F">
            <w:r>
              <w:t xml:space="preserve">             </w:t>
            </w:r>
            <w:r w:rsidR="00A04DD0">
              <w:t xml:space="preserve">   </w:t>
            </w:r>
            <w:r w:rsidR="009A643F">
              <w:t xml:space="preserve">        </w:t>
            </w:r>
            <w:r w:rsidR="00A04DD0">
              <w:t xml:space="preserve">    </w:t>
            </w:r>
            <w:r>
              <w:t xml:space="preserve">  11,41</w:t>
            </w:r>
          </w:p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 preddavok za odborné  časopisy</w:t>
            </w:r>
          </w:p>
        </w:tc>
        <w:tc>
          <w:tcPr>
            <w:tcW w:w="3260" w:type="dxa"/>
          </w:tcPr>
          <w:p w:rsidR="003345E6" w:rsidRDefault="003345E6" w:rsidP="0034270C"/>
          <w:p w:rsidR="00A04DD0" w:rsidRPr="00010F84" w:rsidRDefault="00A04DD0" w:rsidP="0034270C">
            <w:r>
              <w:t xml:space="preserve">                     41,40</w:t>
            </w:r>
          </w:p>
        </w:tc>
        <w:tc>
          <w:tcPr>
            <w:tcW w:w="3686" w:type="dxa"/>
          </w:tcPr>
          <w:p w:rsidR="003345E6" w:rsidRPr="00010F84" w:rsidRDefault="003345E6" w:rsidP="009A643F">
            <w:r>
              <w:t xml:space="preserve">           </w:t>
            </w:r>
            <w:r w:rsidR="00A04DD0">
              <w:t xml:space="preserve">      </w:t>
            </w:r>
            <w:r w:rsidR="009A643F">
              <w:t xml:space="preserve">        </w:t>
            </w:r>
            <w:r w:rsidR="00A04DD0">
              <w:t xml:space="preserve"> </w:t>
            </w:r>
            <w:r>
              <w:t xml:space="preserve">    43,40</w:t>
            </w:r>
          </w:p>
        </w:tc>
      </w:tr>
      <w:tr w:rsidR="003345E6" w:rsidRPr="00A6137D" w:rsidTr="00A04DD0">
        <w:tc>
          <w:tcPr>
            <w:tcW w:w="2552" w:type="dxa"/>
          </w:tcPr>
          <w:p w:rsidR="003345E6" w:rsidRDefault="003345E6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 členský príspevok n</w:t>
            </w:r>
          </w:p>
          <w:p w:rsidR="00A04DD0" w:rsidRPr="00074670" w:rsidRDefault="00A04DD0" w:rsidP="003B1EBD">
            <w:pPr>
              <w:pStyle w:val="Odsekzoznamu"/>
              <w:numPr>
                <w:ilvl w:val="0"/>
                <w:numId w:val="25"/>
              </w:numPr>
            </w:pPr>
            <w:r>
              <w:t>RZMOS Bratislava</w:t>
            </w:r>
          </w:p>
        </w:tc>
        <w:tc>
          <w:tcPr>
            <w:tcW w:w="3260" w:type="dxa"/>
          </w:tcPr>
          <w:p w:rsidR="003345E6" w:rsidRDefault="003345E6" w:rsidP="0034270C"/>
          <w:p w:rsidR="00A04DD0" w:rsidRPr="00010F84" w:rsidRDefault="00A04DD0" w:rsidP="0034270C">
            <w:r>
              <w:t xml:space="preserve">                   169,46</w:t>
            </w:r>
          </w:p>
        </w:tc>
        <w:tc>
          <w:tcPr>
            <w:tcW w:w="3686" w:type="dxa"/>
          </w:tcPr>
          <w:p w:rsidR="003345E6" w:rsidRPr="00010F84" w:rsidRDefault="003345E6" w:rsidP="009A643F">
            <w:r>
              <w:t xml:space="preserve">           </w:t>
            </w:r>
            <w:r w:rsidR="00A04DD0">
              <w:t xml:space="preserve">     </w:t>
            </w:r>
            <w:r w:rsidR="00DB3EC7">
              <w:t xml:space="preserve">         </w:t>
            </w:r>
            <w:r w:rsidR="00A04DD0">
              <w:t xml:space="preserve">  </w:t>
            </w:r>
            <w:r>
              <w:t xml:space="preserve">  170,45</w:t>
            </w:r>
          </w:p>
        </w:tc>
      </w:tr>
      <w:tr w:rsidR="00A04DD0" w:rsidRPr="00A6137D" w:rsidTr="00A04DD0">
        <w:tc>
          <w:tcPr>
            <w:tcW w:w="2552" w:type="dxa"/>
          </w:tcPr>
          <w:p w:rsidR="00A04DD0" w:rsidRDefault="00A04DD0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Poistenie </w:t>
            </w:r>
            <w:proofErr w:type="spellStart"/>
            <w:r>
              <w:t>vozdla</w:t>
            </w:r>
            <w:proofErr w:type="spellEnd"/>
            <w:r>
              <w:t xml:space="preserve"> DHZ + poistenie zodpovednosť</w:t>
            </w:r>
          </w:p>
        </w:tc>
        <w:tc>
          <w:tcPr>
            <w:tcW w:w="3260" w:type="dxa"/>
          </w:tcPr>
          <w:p w:rsidR="00A04DD0" w:rsidRDefault="00A04DD0" w:rsidP="0034270C"/>
          <w:p w:rsidR="00CA1088" w:rsidRDefault="00CA1088" w:rsidP="0034270C">
            <w:r>
              <w:t xml:space="preserve">                   </w:t>
            </w:r>
            <w:r w:rsidR="00DB3EC7">
              <w:t xml:space="preserve"> </w:t>
            </w:r>
            <w:r>
              <w:t xml:space="preserve"> 78,01</w:t>
            </w:r>
          </w:p>
        </w:tc>
        <w:tc>
          <w:tcPr>
            <w:tcW w:w="3686" w:type="dxa"/>
          </w:tcPr>
          <w:p w:rsidR="00A04DD0" w:rsidRDefault="00A04DD0" w:rsidP="009A643F"/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4270C"/>
        </w:tc>
        <w:tc>
          <w:tcPr>
            <w:tcW w:w="3260" w:type="dxa"/>
          </w:tcPr>
          <w:p w:rsidR="003345E6" w:rsidRPr="00010F84" w:rsidRDefault="003345E6" w:rsidP="0034270C"/>
        </w:tc>
        <w:tc>
          <w:tcPr>
            <w:tcW w:w="3686" w:type="dxa"/>
          </w:tcPr>
          <w:p w:rsidR="003345E6" w:rsidRPr="00010F84" w:rsidRDefault="003345E6" w:rsidP="0034270C"/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4270C">
            <w:r w:rsidRPr="00074670">
              <w:t xml:space="preserve">Príjmy budúcich období  spolu z toho: </w:t>
            </w:r>
          </w:p>
        </w:tc>
        <w:tc>
          <w:tcPr>
            <w:tcW w:w="3260" w:type="dxa"/>
          </w:tcPr>
          <w:p w:rsidR="003345E6" w:rsidRPr="00010F84" w:rsidRDefault="003345E6" w:rsidP="0034270C"/>
        </w:tc>
        <w:tc>
          <w:tcPr>
            <w:tcW w:w="3686" w:type="dxa"/>
          </w:tcPr>
          <w:p w:rsidR="003345E6" w:rsidRPr="00010F84" w:rsidRDefault="003345E6" w:rsidP="0034270C"/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B1EBD">
            <w:pPr>
              <w:pStyle w:val="Odsekzoznamu"/>
              <w:numPr>
                <w:ilvl w:val="0"/>
                <w:numId w:val="25"/>
              </w:numPr>
            </w:pPr>
            <w:r>
              <w:t xml:space="preserve"> účtovná jednotka nemá obsahovú  náplň</w:t>
            </w:r>
          </w:p>
        </w:tc>
        <w:tc>
          <w:tcPr>
            <w:tcW w:w="3260" w:type="dxa"/>
          </w:tcPr>
          <w:p w:rsidR="003345E6" w:rsidRPr="00010F84" w:rsidRDefault="003345E6" w:rsidP="0034270C"/>
        </w:tc>
        <w:tc>
          <w:tcPr>
            <w:tcW w:w="3686" w:type="dxa"/>
          </w:tcPr>
          <w:p w:rsidR="003345E6" w:rsidRPr="00010F84" w:rsidRDefault="003345E6" w:rsidP="0034270C"/>
        </w:tc>
      </w:tr>
      <w:tr w:rsidR="003345E6" w:rsidRPr="00A6137D" w:rsidTr="00A04DD0">
        <w:tc>
          <w:tcPr>
            <w:tcW w:w="2552" w:type="dxa"/>
          </w:tcPr>
          <w:p w:rsidR="003345E6" w:rsidRPr="00074670" w:rsidRDefault="003345E6" w:rsidP="0034270C">
            <w:pPr>
              <w:jc w:val="both"/>
            </w:pPr>
            <w:r>
              <w:t xml:space="preserve">    </w:t>
            </w:r>
          </w:p>
        </w:tc>
        <w:tc>
          <w:tcPr>
            <w:tcW w:w="3260" w:type="dxa"/>
          </w:tcPr>
          <w:p w:rsidR="003345E6" w:rsidRPr="00010F84" w:rsidRDefault="003345E6" w:rsidP="0034270C">
            <w:pPr>
              <w:rPr>
                <w:b/>
              </w:rPr>
            </w:pPr>
          </w:p>
        </w:tc>
        <w:tc>
          <w:tcPr>
            <w:tcW w:w="3686" w:type="dxa"/>
          </w:tcPr>
          <w:p w:rsidR="003345E6" w:rsidRPr="00010F84" w:rsidRDefault="003345E6" w:rsidP="0034270C">
            <w:pPr>
              <w:rPr>
                <w:b/>
              </w:rPr>
            </w:pPr>
          </w:p>
        </w:tc>
      </w:tr>
    </w:tbl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3C4B7A" w:rsidRDefault="0034270C" w:rsidP="0034270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4270C" w:rsidRPr="003C4B7A" w:rsidRDefault="0034270C" w:rsidP="0034270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34270C" w:rsidRPr="00A6137D" w:rsidTr="0034270C">
        <w:tc>
          <w:tcPr>
            <w:tcW w:w="3544" w:type="dxa"/>
            <w:shd w:val="clear" w:color="auto" w:fill="F2F2F2"/>
          </w:tcPr>
          <w:p w:rsidR="0034270C" w:rsidRPr="00E818AB" w:rsidRDefault="0034270C" w:rsidP="0034270C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34270C" w:rsidRPr="00E818AB" w:rsidRDefault="0034270C" w:rsidP="0034270C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34270C" w:rsidRPr="00E818AB" w:rsidRDefault="0034270C" w:rsidP="0034270C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Nevyspor</w:t>
            </w:r>
            <w:proofErr w:type="spellEnd"/>
            <w:r w:rsidRPr="00E818AB">
              <w:rPr>
                <w:sz w:val="22"/>
                <w:szCs w:val="22"/>
              </w:rPr>
              <w:t>. výsledok  hospodárenia  r. 2016</w:t>
            </w:r>
          </w:p>
        </w:tc>
        <w:tc>
          <w:tcPr>
            <w:tcW w:w="6095" w:type="dxa"/>
          </w:tcPr>
          <w:p w:rsidR="00CA1088" w:rsidRPr="00E818AB" w:rsidRDefault="003345E6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</w:t>
            </w:r>
          </w:p>
          <w:p w:rsidR="003345E6" w:rsidRPr="00E818AB" w:rsidRDefault="00CA1088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  </w:t>
            </w:r>
            <w:r w:rsidR="003345E6" w:rsidRPr="00E818AB">
              <w:rPr>
                <w:sz w:val="22"/>
                <w:szCs w:val="22"/>
              </w:rPr>
              <w:t xml:space="preserve"> 983 841,90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Výsledok hospodárenia r. 2016</w:t>
            </w:r>
          </w:p>
        </w:tc>
        <w:tc>
          <w:tcPr>
            <w:tcW w:w="6095" w:type="dxa"/>
          </w:tcPr>
          <w:p w:rsidR="003345E6" w:rsidRPr="00E818AB" w:rsidRDefault="00CA1088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    11 897,56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Prírastky  :   </w:t>
            </w:r>
          </w:p>
        </w:tc>
        <w:tc>
          <w:tcPr>
            <w:tcW w:w="6095" w:type="dxa"/>
          </w:tcPr>
          <w:p w:rsidR="003345E6" w:rsidRPr="00E818AB" w:rsidRDefault="003345E6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Oprava odpisov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</w:p>
        </w:tc>
        <w:tc>
          <w:tcPr>
            <w:tcW w:w="6095" w:type="dxa"/>
          </w:tcPr>
          <w:p w:rsidR="003345E6" w:rsidRPr="00E818AB" w:rsidRDefault="00CA1088" w:rsidP="00CA1088">
            <w:pPr>
              <w:pStyle w:val="Odsekzoznamu"/>
              <w:ind w:left="678"/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-   253,84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Fa</w:t>
            </w:r>
            <w:proofErr w:type="spellEnd"/>
            <w:r w:rsidRPr="00E818AB">
              <w:rPr>
                <w:sz w:val="22"/>
                <w:szCs w:val="22"/>
              </w:rPr>
              <w:t xml:space="preserve">  z roku  2016 -  z odber vody</w:t>
            </w:r>
          </w:p>
        </w:tc>
        <w:tc>
          <w:tcPr>
            <w:tcW w:w="6095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            52,-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Úbytky :  </w:t>
            </w:r>
          </w:p>
          <w:p w:rsidR="003345E6" w:rsidRPr="00E818AB" w:rsidRDefault="003345E6" w:rsidP="0034270C">
            <w:pPr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CA1088" w:rsidP="00CA1088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-</w:t>
            </w:r>
            <w:proofErr w:type="spellStart"/>
            <w:r w:rsidRPr="00E818AB">
              <w:rPr>
                <w:sz w:val="22"/>
                <w:szCs w:val="22"/>
              </w:rPr>
              <w:t>preúčtov</w:t>
            </w:r>
            <w:proofErr w:type="spellEnd"/>
            <w:r w:rsidRPr="00E818AB">
              <w:rPr>
                <w:sz w:val="22"/>
                <w:szCs w:val="22"/>
              </w:rPr>
              <w:t>. poplatok banke r. 2016</w:t>
            </w:r>
          </w:p>
        </w:tc>
        <w:tc>
          <w:tcPr>
            <w:tcW w:w="6095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    -      49,18</w:t>
            </w:r>
          </w:p>
        </w:tc>
      </w:tr>
      <w:tr w:rsidR="003345E6" w:rsidRPr="00A6137D" w:rsidTr="0034270C">
        <w:tc>
          <w:tcPr>
            <w:tcW w:w="3544" w:type="dxa"/>
          </w:tcPr>
          <w:p w:rsidR="003345E6" w:rsidRPr="00E818AB" w:rsidRDefault="003345E6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-</w:t>
            </w:r>
            <w:r w:rsidR="00CA1088" w:rsidRPr="00E818AB">
              <w:rPr>
                <w:sz w:val="22"/>
                <w:szCs w:val="22"/>
              </w:rPr>
              <w:t>služby  PO technika rok 2016</w:t>
            </w:r>
          </w:p>
        </w:tc>
        <w:tc>
          <w:tcPr>
            <w:tcW w:w="6095" w:type="dxa"/>
          </w:tcPr>
          <w:p w:rsidR="003345E6" w:rsidRPr="00E818AB" w:rsidRDefault="00CA1088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                89,64</w:t>
            </w:r>
          </w:p>
        </w:tc>
      </w:tr>
    </w:tbl>
    <w:p w:rsidR="00DB3EC7" w:rsidRDefault="00DB3EC7" w:rsidP="00CA1088">
      <w:pPr>
        <w:jc w:val="center"/>
        <w:rPr>
          <w:b/>
          <w:i/>
          <w:sz w:val="24"/>
          <w:szCs w:val="24"/>
        </w:rPr>
      </w:pPr>
    </w:p>
    <w:p w:rsidR="00DB3EC7" w:rsidRDefault="00DB3EC7" w:rsidP="00CA1088">
      <w:pPr>
        <w:jc w:val="center"/>
        <w:rPr>
          <w:b/>
          <w:i/>
          <w:sz w:val="24"/>
          <w:szCs w:val="24"/>
        </w:rPr>
      </w:pPr>
    </w:p>
    <w:p w:rsidR="0070305A" w:rsidRDefault="0070305A" w:rsidP="00CA1088">
      <w:pPr>
        <w:jc w:val="center"/>
        <w:rPr>
          <w:b/>
          <w:i/>
          <w:sz w:val="24"/>
          <w:szCs w:val="24"/>
        </w:rPr>
      </w:pPr>
    </w:p>
    <w:p w:rsidR="0070305A" w:rsidRDefault="0070305A" w:rsidP="00CA1088">
      <w:pPr>
        <w:jc w:val="center"/>
        <w:rPr>
          <w:b/>
          <w:i/>
          <w:sz w:val="24"/>
          <w:szCs w:val="24"/>
        </w:rPr>
      </w:pPr>
    </w:p>
    <w:p w:rsidR="00CA1088" w:rsidRPr="000024CB" w:rsidRDefault="00CA1088" w:rsidP="00CA1088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lastRenderedPageBreak/>
        <w:t>OBEC  Mikušovce</w:t>
      </w:r>
    </w:p>
    <w:p w:rsidR="00CA1088" w:rsidRPr="000024CB" w:rsidRDefault="00CA1088" w:rsidP="00CA1088">
      <w:pPr>
        <w:jc w:val="center"/>
        <w:rPr>
          <w:b/>
          <w:i/>
          <w:sz w:val="24"/>
          <w:szCs w:val="24"/>
        </w:rPr>
      </w:pPr>
    </w:p>
    <w:p w:rsidR="00CA1088" w:rsidRPr="000024CB" w:rsidRDefault="00CA1088" w:rsidP="00CA1088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</w:t>
      </w:r>
      <w:r>
        <w:rPr>
          <w:b/>
          <w:sz w:val="24"/>
          <w:szCs w:val="24"/>
        </w:rPr>
        <w:t>y zostavenej k 31.decembru 2017</w:t>
      </w:r>
    </w:p>
    <w:p w:rsidR="0034270C" w:rsidRDefault="0034270C" w:rsidP="0034270C">
      <w:pPr>
        <w:rPr>
          <w:b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</w:p>
    <w:p w:rsidR="003345E6" w:rsidRDefault="003345E6" w:rsidP="0034270C">
      <w:pPr>
        <w:rPr>
          <w:b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4270C" w:rsidRPr="00CB7800" w:rsidRDefault="0034270C" w:rsidP="0034270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4270C" w:rsidRDefault="0034270C" w:rsidP="003427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34270C" w:rsidRPr="00E818AB" w:rsidTr="0034270C">
        <w:tc>
          <w:tcPr>
            <w:tcW w:w="4500" w:type="dxa"/>
            <w:shd w:val="clear" w:color="auto" w:fill="F2F2F2"/>
          </w:tcPr>
          <w:p w:rsidR="0034270C" w:rsidRPr="00E818AB" w:rsidRDefault="0034270C" w:rsidP="0034270C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34270C" w:rsidRPr="00E818AB" w:rsidRDefault="0034270C" w:rsidP="0034270C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34270C" w:rsidRPr="00E818AB" w:rsidTr="0034270C">
        <w:tc>
          <w:tcPr>
            <w:tcW w:w="4500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Rezerva na audit za rok 201</w:t>
            </w:r>
            <w:r w:rsidR="008B5F9D" w:rsidRPr="00E818AB">
              <w:rPr>
                <w:sz w:val="22"/>
                <w:szCs w:val="22"/>
              </w:rPr>
              <w:t>7</w:t>
            </w:r>
          </w:p>
        </w:tc>
        <w:tc>
          <w:tcPr>
            <w:tcW w:w="5139" w:type="dxa"/>
          </w:tcPr>
          <w:p w:rsidR="0034270C" w:rsidRPr="00E818AB" w:rsidRDefault="0034270C" w:rsidP="008B5F9D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</w:t>
            </w:r>
            <w:r w:rsidR="008B5F9D" w:rsidRPr="00E818AB">
              <w:rPr>
                <w:sz w:val="22"/>
                <w:szCs w:val="22"/>
              </w:rPr>
              <w:t xml:space="preserve">                         1 500</w:t>
            </w:r>
            <w:r w:rsidRPr="00E818AB">
              <w:rPr>
                <w:sz w:val="22"/>
                <w:szCs w:val="22"/>
              </w:rPr>
              <w:t xml:space="preserve">                           r. 201</w:t>
            </w:r>
            <w:r w:rsidR="008B5F9D" w:rsidRPr="00E818AB">
              <w:rPr>
                <w:sz w:val="22"/>
                <w:szCs w:val="22"/>
              </w:rPr>
              <w:t>8</w:t>
            </w:r>
          </w:p>
        </w:tc>
      </w:tr>
      <w:tr w:rsidR="0034270C" w:rsidRPr="00E818AB" w:rsidTr="0034270C">
        <w:tc>
          <w:tcPr>
            <w:tcW w:w="4500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  <w:tc>
          <w:tcPr>
            <w:tcW w:w="5139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</w:tr>
    </w:tbl>
    <w:p w:rsidR="0034270C" w:rsidRPr="00E818AB" w:rsidRDefault="0034270C" w:rsidP="0034270C">
      <w:pPr>
        <w:rPr>
          <w:b/>
          <w:sz w:val="22"/>
          <w:szCs w:val="22"/>
        </w:rPr>
      </w:pPr>
    </w:p>
    <w:p w:rsidR="0034270C" w:rsidRPr="00E818AB" w:rsidRDefault="0034270C" w:rsidP="0034270C">
      <w:pPr>
        <w:rPr>
          <w:b/>
          <w:sz w:val="22"/>
          <w:szCs w:val="22"/>
        </w:rPr>
      </w:pPr>
    </w:p>
    <w:p w:rsidR="0034270C" w:rsidRPr="00E818AB" w:rsidRDefault="0034270C" w:rsidP="0034270C">
      <w:pPr>
        <w:jc w:val="center"/>
        <w:rPr>
          <w:b/>
          <w:sz w:val="22"/>
          <w:szCs w:val="22"/>
        </w:rPr>
      </w:pPr>
    </w:p>
    <w:p w:rsidR="0034270C" w:rsidRPr="00111B4C" w:rsidRDefault="0034270C" w:rsidP="0034270C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4270C" w:rsidRPr="00111B4C" w:rsidRDefault="0034270C" w:rsidP="0034270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4270C" w:rsidRPr="00111B4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 :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</w:t>
      </w:r>
      <w:r w:rsidR="008B5F9D">
        <w:rPr>
          <w:b w:val="0"/>
          <w:sz w:val="24"/>
          <w:szCs w:val="24"/>
        </w:rPr>
        <w:t xml:space="preserve">e splatnosti  :   </w:t>
      </w:r>
      <w:r w:rsidR="00A02ADE">
        <w:rPr>
          <w:b w:val="0"/>
          <w:sz w:val="24"/>
          <w:szCs w:val="24"/>
        </w:rPr>
        <w:t xml:space="preserve">           </w:t>
      </w:r>
      <w:r w:rsidR="008B5F9D">
        <w:rPr>
          <w:b w:val="0"/>
          <w:sz w:val="24"/>
          <w:szCs w:val="24"/>
        </w:rPr>
        <w:t xml:space="preserve"> 965 480,51 </w:t>
      </w:r>
      <w:r>
        <w:rPr>
          <w:b w:val="0"/>
          <w:sz w:val="24"/>
          <w:szCs w:val="24"/>
        </w:rPr>
        <w:t xml:space="preserve"> €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34270C" w:rsidRDefault="0034270C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   účet 321  dodávateli</w:t>
      </w:r>
      <w:r w:rsidR="008B5F9D">
        <w:rPr>
          <w:b w:val="0"/>
          <w:sz w:val="24"/>
          <w:szCs w:val="24"/>
        </w:rPr>
        <w:t>a                       1 546,17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331  zamestna</w:t>
      </w:r>
      <w:r w:rsidR="008B5F9D">
        <w:rPr>
          <w:b w:val="0"/>
          <w:sz w:val="24"/>
          <w:szCs w:val="24"/>
        </w:rPr>
        <w:t>nci                     7 998,93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336  odv</w:t>
      </w:r>
      <w:r w:rsidR="008B5F9D">
        <w:rPr>
          <w:b w:val="0"/>
          <w:sz w:val="24"/>
          <w:szCs w:val="24"/>
        </w:rPr>
        <w:t>ody do  ZP a SP         5 048,13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342 daň             </w:t>
      </w:r>
      <w:r w:rsidR="008B5F9D">
        <w:rPr>
          <w:b w:val="0"/>
          <w:sz w:val="24"/>
          <w:szCs w:val="24"/>
        </w:rPr>
        <w:t xml:space="preserve">                       1 327,03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379   iné záväzky</w:t>
      </w:r>
      <w:r w:rsidR="008B5F9D">
        <w:rPr>
          <w:b w:val="0"/>
          <w:sz w:val="24"/>
          <w:szCs w:val="24"/>
        </w:rPr>
        <w:t xml:space="preserve">                         12,66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472   záväzky</w:t>
      </w:r>
      <w:r w:rsidR="008B5F9D">
        <w:rPr>
          <w:b w:val="0"/>
          <w:sz w:val="24"/>
          <w:szCs w:val="24"/>
        </w:rPr>
        <w:t xml:space="preserve"> zo  SF                  207,45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spolu:                      </w:t>
      </w:r>
      <w:r w:rsidR="008B5F9D">
        <w:rPr>
          <w:b w:val="0"/>
          <w:sz w:val="24"/>
          <w:szCs w:val="24"/>
        </w:rPr>
        <w:t xml:space="preserve">                       16 140,37</w:t>
      </w:r>
    </w:p>
    <w:p w:rsidR="008B5F9D" w:rsidRDefault="00A02ADE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</w:t>
      </w:r>
      <w:r w:rsidR="008B5F9D">
        <w:rPr>
          <w:b w:val="0"/>
          <w:sz w:val="24"/>
          <w:szCs w:val="24"/>
        </w:rPr>
        <w:t xml:space="preserve">+ </w:t>
      </w:r>
      <w:r>
        <w:rPr>
          <w:b w:val="0"/>
          <w:sz w:val="24"/>
          <w:szCs w:val="24"/>
        </w:rPr>
        <w:t xml:space="preserve"> splátky  úveru</w:t>
      </w:r>
      <w:r w:rsidR="008B5F9D">
        <w:rPr>
          <w:b w:val="0"/>
          <w:sz w:val="24"/>
          <w:szCs w:val="24"/>
        </w:rPr>
        <w:t xml:space="preserve"> zo  ŠFRB  - krátkodobý</w:t>
      </w:r>
      <w:r>
        <w:rPr>
          <w:b w:val="0"/>
          <w:sz w:val="24"/>
          <w:szCs w:val="24"/>
        </w:rPr>
        <w:t xml:space="preserve">    </w:t>
      </w:r>
      <w:r w:rsidR="00DB3EC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39 933,80                                                                                                                                                               </w:t>
      </w:r>
    </w:p>
    <w:p w:rsidR="00A02ADE" w:rsidRDefault="00A02ADE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Spolu:                                                         56 074,17             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od   1 – 5  rokov :  finančná zábezpeka na nájomné byty  účet 479 :   28 680,- </w:t>
      </w:r>
    </w:p>
    <w:p w:rsidR="0034270C" w:rsidRDefault="0034270C" w:rsidP="003427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4270C" w:rsidRPr="006A7A88" w:rsidRDefault="0034270C" w:rsidP="003B1EBD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6A7A88">
        <w:rPr>
          <w:sz w:val="24"/>
          <w:szCs w:val="24"/>
        </w:rPr>
        <w:t xml:space="preserve"> </w:t>
      </w:r>
      <w:r w:rsidRPr="006A7A88">
        <w:rPr>
          <w:b w:val="0"/>
          <w:sz w:val="24"/>
          <w:szCs w:val="24"/>
        </w:rPr>
        <w:t>s dobou splatnosti dlhšou ako 5 rokov  :   úver zo  ŠFRB</w:t>
      </w:r>
      <w:r w:rsidR="00A02ADE">
        <w:rPr>
          <w:b w:val="0"/>
          <w:sz w:val="24"/>
          <w:szCs w:val="24"/>
        </w:rPr>
        <w:t xml:space="preserve">   účet 479 :          880 726,34</w:t>
      </w:r>
    </w:p>
    <w:p w:rsidR="0034270C" w:rsidRPr="006A7A88" w:rsidRDefault="0034270C" w:rsidP="0034270C">
      <w:pPr>
        <w:pStyle w:val="Odsekzoznamu"/>
        <w:rPr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</w:p>
    <w:p w:rsidR="0034270C" w:rsidRPr="00104161" w:rsidRDefault="0034270C" w:rsidP="0034270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4819"/>
      </w:tblGrid>
      <w:tr w:rsidR="0034270C" w:rsidRPr="00A6137D" w:rsidTr="0034270C">
        <w:tc>
          <w:tcPr>
            <w:tcW w:w="2127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A02ADE">
              <w:rPr>
                <w:b/>
              </w:rPr>
              <w:t>7</w:t>
            </w:r>
          </w:p>
        </w:tc>
        <w:tc>
          <w:tcPr>
            <w:tcW w:w="1701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A02ADE">
              <w:rPr>
                <w:b/>
              </w:rPr>
              <w:t>6</w:t>
            </w:r>
          </w:p>
        </w:tc>
        <w:tc>
          <w:tcPr>
            <w:tcW w:w="4819" w:type="dxa"/>
            <w:shd w:val="clear" w:color="auto" w:fill="F2F2F2"/>
          </w:tcPr>
          <w:p w:rsidR="0034270C" w:rsidRPr="00104161" w:rsidRDefault="0034270C" w:rsidP="0034270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4270C" w:rsidRPr="00A6137D" w:rsidTr="0034270C">
        <w:tc>
          <w:tcPr>
            <w:tcW w:w="2127" w:type="dxa"/>
          </w:tcPr>
          <w:p w:rsidR="00A02ADE" w:rsidRPr="00E818AB" w:rsidRDefault="00A02ADE" w:rsidP="0034270C">
            <w:pPr>
              <w:rPr>
                <w:sz w:val="22"/>
                <w:szCs w:val="22"/>
              </w:rPr>
            </w:pPr>
          </w:p>
          <w:p w:rsidR="0034270C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Splátka úveru zo  ŠFRB</w:t>
            </w:r>
          </w:p>
        </w:tc>
        <w:tc>
          <w:tcPr>
            <w:tcW w:w="1701" w:type="dxa"/>
          </w:tcPr>
          <w:p w:rsidR="00A02ADE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</w:t>
            </w:r>
          </w:p>
          <w:p w:rsidR="0034270C" w:rsidRPr="00E818AB" w:rsidRDefault="0034270C" w:rsidP="00E818AB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</w:t>
            </w:r>
            <w:r w:rsidR="00E818AB" w:rsidRPr="00E818AB">
              <w:rPr>
                <w:sz w:val="22"/>
                <w:szCs w:val="22"/>
              </w:rPr>
              <w:t xml:space="preserve">     920 660,14</w:t>
            </w:r>
          </w:p>
        </w:tc>
        <w:tc>
          <w:tcPr>
            <w:tcW w:w="1701" w:type="dxa"/>
          </w:tcPr>
          <w:p w:rsidR="00A02ADE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</w:t>
            </w:r>
          </w:p>
          <w:p w:rsidR="0034270C" w:rsidRPr="00E818AB" w:rsidRDefault="00A02ADE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</w:t>
            </w:r>
            <w:r w:rsidR="0034270C" w:rsidRPr="00E818AB"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960 239,22</w:t>
            </w:r>
          </w:p>
        </w:tc>
        <w:tc>
          <w:tcPr>
            <w:tcW w:w="4819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Obec  postavila 2 nájomné bytovky,   na výstavbu ktorých</w:t>
            </w:r>
            <w:r w:rsidR="00E818AB"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si zobrala úver zo  ŠFRB.  Doba splácania je 30 rokov.</w:t>
            </w:r>
          </w:p>
        </w:tc>
      </w:tr>
    </w:tbl>
    <w:p w:rsidR="0034270C" w:rsidRDefault="0034270C" w:rsidP="0034270C">
      <w:pPr>
        <w:rPr>
          <w:b/>
          <w:sz w:val="24"/>
          <w:szCs w:val="24"/>
        </w:rPr>
      </w:pPr>
    </w:p>
    <w:p w:rsidR="00E818AB" w:rsidRDefault="00E818AB" w:rsidP="0034270C">
      <w:pPr>
        <w:rPr>
          <w:b/>
          <w:sz w:val="24"/>
          <w:szCs w:val="24"/>
        </w:rPr>
      </w:pPr>
    </w:p>
    <w:p w:rsidR="00E818AB" w:rsidRPr="000024CB" w:rsidRDefault="00E818AB" w:rsidP="00E818AB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lastRenderedPageBreak/>
        <w:t>OBEC  Mikušovce</w:t>
      </w:r>
    </w:p>
    <w:p w:rsidR="00E818AB" w:rsidRPr="000024CB" w:rsidRDefault="00E818AB" w:rsidP="00E818AB">
      <w:pPr>
        <w:jc w:val="center"/>
        <w:rPr>
          <w:b/>
          <w:i/>
          <w:sz w:val="24"/>
          <w:szCs w:val="24"/>
        </w:rPr>
      </w:pPr>
    </w:p>
    <w:p w:rsidR="00E818AB" w:rsidRPr="000024CB" w:rsidRDefault="00E818AB" w:rsidP="00E818A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E818AB" w:rsidRDefault="00E818AB" w:rsidP="00E818AB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E818AB" w:rsidRDefault="00E818AB" w:rsidP="0034270C">
      <w:pPr>
        <w:rPr>
          <w:b/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4270C" w:rsidRDefault="0034270C" w:rsidP="0034270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úver na kapitálové výdavky,    ktorého doba splatnosti je v roku 2024.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Výška nesplateného úve</w:t>
      </w:r>
      <w:r w:rsidR="00E818AB">
        <w:rPr>
          <w:b w:val="0"/>
          <w:sz w:val="24"/>
          <w:szCs w:val="24"/>
        </w:rPr>
        <w:t xml:space="preserve">ru predstavuje   :       26 428,59 </w:t>
      </w:r>
      <w:r>
        <w:rPr>
          <w:b w:val="0"/>
          <w:sz w:val="24"/>
          <w:szCs w:val="24"/>
        </w:rPr>
        <w:t>€,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  krátkodobý úver               10 008,-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dlhodobý</w:t>
      </w:r>
      <w:r w:rsidR="00E818AB">
        <w:rPr>
          <w:b w:val="0"/>
          <w:sz w:val="24"/>
          <w:szCs w:val="24"/>
        </w:rPr>
        <w:t xml:space="preserve"> úver                16 420,59</w:t>
      </w:r>
    </w:p>
    <w:p w:rsidR="0034270C" w:rsidRPr="00014B41" w:rsidRDefault="0034270C" w:rsidP="00E818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Mesačná splátka úveru  :  </w:t>
      </w:r>
      <w:r w:rsidR="00DB3EC7">
        <w:rPr>
          <w:b w:val="0"/>
          <w:sz w:val="24"/>
          <w:szCs w:val="24"/>
        </w:rPr>
        <w:t xml:space="preserve">                  </w:t>
      </w:r>
      <w:r>
        <w:rPr>
          <w:b w:val="0"/>
          <w:sz w:val="24"/>
          <w:szCs w:val="24"/>
        </w:rPr>
        <w:t xml:space="preserve"> 834,-</w:t>
      </w:r>
      <w:r w:rsidR="00E869BD">
        <w:rPr>
          <w:b w:val="0"/>
          <w:sz w:val="24"/>
          <w:szCs w:val="24"/>
        </w:rPr>
        <w:t>€</w:t>
      </w:r>
    </w:p>
    <w:p w:rsidR="0034270C" w:rsidRDefault="0034270C" w:rsidP="0034270C">
      <w:pPr>
        <w:pStyle w:val="Pismenka"/>
        <w:tabs>
          <w:tab w:val="clear" w:pos="426"/>
        </w:tabs>
        <w:rPr>
          <w:sz w:val="24"/>
          <w:szCs w:val="24"/>
        </w:rPr>
      </w:pPr>
    </w:p>
    <w:p w:rsidR="0034270C" w:rsidRDefault="0034270C" w:rsidP="0034270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423"/>
      </w:tblGrid>
      <w:tr w:rsidR="0034270C" w:rsidRPr="00144874" w:rsidTr="0034270C">
        <w:tc>
          <w:tcPr>
            <w:tcW w:w="4500" w:type="dxa"/>
            <w:shd w:val="clear" w:color="auto" w:fill="F2F2F2"/>
          </w:tcPr>
          <w:p w:rsidR="0034270C" w:rsidRPr="001244F1" w:rsidRDefault="0034270C" w:rsidP="0034270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4270C" w:rsidRPr="00144874" w:rsidRDefault="0034270C" w:rsidP="0034270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423" w:type="dxa"/>
            <w:shd w:val="clear" w:color="auto" w:fill="F2F2F2"/>
          </w:tcPr>
          <w:p w:rsidR="0034270C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34270C" w:rsidRPr="00144874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4270C" w:rsidRPr="00CA5280" w:rsidTr="0034270C">
        <w:tc>
          <w:tcPr>
            <w:tcW w:w="4500" w:type="dxa"/>
          </w:tcPr>
          <w:p w:rsidR="0034270C" w:rsidRPr="00E818AB" w:rsidRDefault="0034270C" w:rsidP="0034270C">
            <w:pPr>
              <w:jc w:val="both"/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Dlhodobý bankový úver </w:t>
            </w:r>
          </w:p>
        </w:tc>
        <w:tc>
          <w:tcPr>
            <w:tcW w:w="5423" w:type="dxa"/>
          </w:tcPr>
          <w:p w:rsidR="0034270C" w:rsidRPr="00E818AB" w:rsidRDefault="0034270C" w:rsidP="0034270C">
            <w:pPr>
              <w:jc w:val="both"/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               Je zabezpečený zmenkou</w:t>
            </w:r>
          </w:p>
        </w:tc>
      </w:tr>
    </w:tbl>
    <w:p w:rsidR="0034270C" w:rsidRDefault="0034270C" w:rsidP="0034270C">
      <w:pPr>
        <w:pStyle w:val="Pismenka"/>
        <w:tabs>
          <w:tab w:val="clear" w:pos="426"/>
        </w:tabs>
        <w:rPr>
          <w:sz w:val="24"/>
          <w:szCs w:val="24"/>
        </w:rPr>
      </w:pPr>
    </w:p>
    <w:p w:rsidR="0034270C" w:rsidRPr="00CA526F" w:rsidRDefault="0034270C" w:rsidP="0034270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34270C" w:rsidRPr="00EA34D4" w:rsidRDefault="00BF0395" w:rsidP="00BF03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</w:t>
      </w:r>
      <w:r w:rsidR="0034270C" w:rsidRPr="00EA34D4">
        <w:rPr>
          <w:b w:val="0"/>
          <w:sz w:val="24"/>
          <w:szCs w:val="24"/>
        </w:rPr>
        <w:t>Účtovná jed</w:t>
      </w:r>
      <w:r w:rsidR="0034270C">
        <w:rPr>
          <w:b w:val="0"/>
          <w:sz w:val="24"/>
          <w:szCs w:val="24"/>
        </w:rPr>
        <w:t>notka nemá obsahovú náplň.</w:t>
      </w:r>
    </w:p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4270C" w:rsidRPr="006B31B4" w:rsidRDefault="0034270C" w:rsidP="0034270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34270C" w:rsidRPr="00EA34D4" w:rsidRDefault="00BF0395" w:rsidP="00BF039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34270C" w:rsidRPr="00EA34D4">
        <w:rPr>
          <w:sz w:val="24"/>
          <w:szCs w:val="24"/>
        </w:rPr>
        <w:t xml:space="preserve">Účtovná </w:t>
      </w:r>
      <w:r w:rsidR="0034270C">
        <w:rPr>
          <w:sz w:val="24"/>
          <w:szCs w:val="24"/>
        </w:rPr>
        <w:t xml:space="preserve"> jednotka nemá obsahovú náplň.</w:t>
      </w:r>
    </w:p>
    <w:p w:rsidR="0034270C" w:rsidRPr="00EA34D4" w:rsidRDefault="0034270C" w:rsidP="0034270C">
      <w:pPr>
        <w:rPr>
          <w:sz w:val="24"/>
          <w:szCs w:val="24"/>
        </w:rPr>
      </w:pPr>
    </w:p>
    <w:p w:rsidR="0034270C" w:rsidRDefault="0034270C" w:rsidP="0034270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4270C" w:rsidRPr="00736743" w:rsidRDefault="0034270C" w:rsidP="0034270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34270C" w:rsidRPr="00074670" w:rsidTr="0034270C">
        <w:tc>
          <w:tcPr>
            <w:tcW w:w="4962" w:type="dxa"/>
            <w:shd w:val="clear" w:color="auto" w:fill="F2F2F2"/>
          </w:tcPr>
          <w:p w:rsidR="0034270C" w:rsidRPr="00671D3A" w:rsidRDefault="0034270C" w:rsidP="0034270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E818AB" w:rsidRPr="00E818AB" w:rsidRDefault="00E818AB" w:rsidP="00E818A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</w:t>
            </w:r>
            <w:r w:rsidR="0034270C" w:rsidRPr="00E818AB">
              <w:rPr>
                <w:b/>
                <w:sz w:val="24"/>
                <w:szCs w:val="24"/>
              </w:rPr>
              <w:t xml:space="preserve">Zostatok  </w:t>
            </w:r>
            <w:r w:rsidRPr="00E818AB">
              <w:rPr>
                <w:b/>
                <w:sz w:val="24"/>
                <w:szCs w:val="24"/>
              </w:rPr>
              <w:t xml:space="preserve">   </w:t>
            </w:r>
          </w:p>
          <w:p w:rsidR="0034270C" w:rsidRPr="00E818AB" w:rsidRDefault="00E818AB" w:rsidP="00E818AB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</w:t>
            </w:r>
            <w:r w:rsidR="0034270C" w:rsidRPr="00E818AB">
              <w:rPr>
                <w:b/>
                <w:sz w:val="24"/>
                <w:szCs w:val="24"/>
              </w:rPr>
              <w:t>k 31.12.201</w:t>
            </w:r>
            <w:r w:rsidRPr="00E818A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E818AB" w:rsidRPr="00E818AB" w:rsidRDefault="00E818AB" w:rsidP="0034270C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  </w:t>
            </w:r>
            <w:r w:rsidR="0034270C" w:rsidRPr="00E818AB">
              <w:rPr>
                <w:b/>
                <w:sz w:val="24"/>
                <w:szCs w:val="24"/>
              </w:rPr>
              <w:t>Zostatok</w:t>
            </w:r>
          </w:p>
          <w:p w:rsidR="0034270C" w:rsidRPr="00E818AB" w:rsidRDefault="0034270C" w:rsidP="0034270C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</w:t>
            </w:r>
            <w:r w:rsidR="00E818AB" w:rsidRPr="00E818AB">
              <w:rPr>
                <w:b/>
                <w:sz w:val="24"/>
                <w:szCs w:val="24"/>
              </w:rPr>
              <w:t xml:space="preserve">       </w:t>
            </w:r>
            <w:r w:rsidRPr="00E818AB">
              <w:rPr>
                <w:b/>
                <w:sz w:val="24"/>
                <w:szCs w:val="24"/>
              </w:rPr>
              <w:t>k 31.12.201</w:t>
            </w:r>
            <w:r w:rsidR="00E818AB" w:rsidRPr="00E818AB">
              <w:rPr>
                <w:b/>
                <w:sz w:val="24"/>
                <w:szCs w:val="24"/>
              </w:rPr>
              <w:t>6</w:t>
            </w:r>
          </w:p>
        </w:tc>
      </w:tr>
      <w:tr w:rsidR="0034270C" w:rsidRPr="00074670" w:rsidTr="0034270C">
        <w:tc>
          <w:tcPr>
            <w:tcW w:w="4962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1984" w:type="dxa"/>
          </w:tcPr>
          <w:p w:rsidR="0034270C" w:rsidRPr="00E818AB" w:rsidRDefault="0034270C" w:rsidP="0034270C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34270C" w:rsidRPr="00E818AB" w:rsidRDefault="0034270C" w:rsidP="0034270C">
            <w:pPr>
              <w:rPr>
                <w:b/>
                <w:sz w:val="22"/>
                <w:szCs w:val="22"/>
              </w:rPr>
            </w:pPr>
          </w:p>
        </w:tc>
      </w:tr>
      <w:tr w:rsidR="0034270C" w:rsidRPr="00074670" w:rsidTr="0034270C">
        <w:tc>
          <w:tcPr>
            <w:tcW w:w="4962" w:type="dxa"/>
          </w:tcPr>
          <w:p w:rsidR="0034270C" w:rsidRPr="00E818AB" w:rsidRDefault="0034270C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</w:tr>
      <w:tr w:rsidR="0034270C" w:rsidRPr="00074670" w:rsidTr="00E818AB">
        <w:trPr>
          <w:trHeight w:val="284"/>
        </w:trPr>
        <w:tc>
          <w:tcPr>
            <w:tcW w:w="4962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4270C" w:rsidRPr="00E818AB" w:rsidRDefault="0034270C" w:rsidP="0034270C">
            <w:pPr>
              <w:rPr>
                <w:sz w:val="22"/>
                <w:szCs w:val="22"/>
              </w:rPr>
            </w:pP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4270C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911 123,29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            952 625,29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plynofikácia v 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0,-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1 786,46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– obecný vodovod  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38 808,21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45 281,01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penzión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46 205,94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46 205,94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 majetku -  ČOV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30 286,57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32 942,35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-  VUI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18 918,04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20 577,76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nájomné bytovky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404 695,31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418 427,63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revitalizácia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18 840,95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19 954,55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cesty získané v </w:t>
            </w:r>
            <w:proofErr w:type="spellStart"/>
            <w:r w:rsidRPr="00E818AB">
              <w:rPr>
                <w:sz w:val="22"/>
                <w:szCs w:val="22"/>
              </w:rPr>
              <w:t>Roepe</w:t>
            </w:r>
            <w:proofErr w:type="spellEnd"/>
            <w:r w:rsidRPr="00E818A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65 419,03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69 286,27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- rekonštrukcia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E818A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235 563,03</w:t>
            </w:r>
          </w:p>
        </w:tc>
        <w:tc>
          <w:tcPr>
            <w:tcW w:w="2268" w:type="dxa"/>
          </w:tcPr>
          <w:p w:rsidR="00E818AB" w:rsidRPr="00E818AB" w:rsidRDefault="00C50731" w:rsidP="003B1EBD">
            <w:pPr>
              <w:pStyle w:val="Odsekzoznamu"/>
              <w:numPr>
                <w:ilvl w:val="0"/>
                <w:numId w:val="3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818AB" w:rsidRPr="00E818AB">
              <w:rPr>
                <w:sz w:val="22"/>
                <w:szCs w:val="22"/>
              </w:rPr>
              <w:t>571,15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vozidlo  DHZ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4 400,00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 4 700,-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</w:t>
            </w:r>
            <w:r w:rsidR="00BF0395">
              <w:rPr>
                <w:sz w:val="22"/>
                <w:szCs w:val="22"/>
              </w:rPr>
              <w:t xml:space="preserve"> nadstavba a prístavby  MŠ  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44 754,21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45 904,17</w:t>
            </w:r>
          </w:p>
        </w:tc>
      </w:tr>
      <w:tr w:rsidR="00E818AB" w:rsidRPr="00074670" w:rsidTr="0034270C">
        <w:tc>
          <w:tcPr>
            <w:tcW w:w="4962" w:type="dxa"/>
          </w:tcPr>
          <w:p w:rsidR="00E818AB" w:rsidRPr="00E818AB" w:rsidRDefault="00E818AB" w:rsidP="003B1EBD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nájom za hrobové miesto</w:t>
            </w:r>
          </w:p>
        </w:tc>
        <w:tc>
          <w:tcPr>
            <w:tcW w:w="1984" w:type="dxa"/>
          </w:tcPr>
          <w:p w:rsidR="00E818AB" w:rsidRPr="00E818AB" w:rsidRDefault="00C50731" w:rsidP="003427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3 232,00</w:t>
            </w:r>
          </w:p>
        </w:tc>
        <w:tc>
          <w:tcPr>
            <w:tcW w:w="2268" w:type="dxa"/>
          </w:tcPr>
          <w:p w:rsidR="00E818AB" w:rsidRPr="00E818AB" w:rsidRDefault="00E818AB" w:rsidP="009A643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3 988,00</w:t>
            </w:r>
          </w:p>
        </w:tc>
      </w:tr>
    </w:tbl>
    <w:p w:rsidR="0034270C" w:rsidRDefault="0034270C" w:rsidP="0034270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270C" w:rsidRPr="00736743" w:rsidRDefault="0034270C" w:rsidP="0034270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34270C" w:rsidRPr="00A6137D" w:rsidTr="0034270C">
        <w:tc>
          <w:tcPr>
            <w:tcW w:w="5529" w:type="dxa"/>
            <w:shd w:val="clear" w:color="auto" w:fill="F2F2F2"/>
          </w:tcPr>
          <w:p w:rsidR="0034270C" w:rsidRPr="00671D3A" w:rsidRDefault="0034270C" w:rsidP="0034270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34270C" w:rsidRPr="00671D3A" w:rsidRDefault="0034270C" w:rsidP="0034270C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34270C" w:rsidRPr="00A6137D" w:rsidTr="0034270C">
        <w:tc>
          <w:tcPr>
            <w:tcW w:w="5529" w:type="dxa"/>
          </w:tcPr>
          <w:p w:rsidR="0034270C" w:rsidRPr="00FD1969" w:rsidRDefault="0034270C" w:rsidP="0034270C">
            <w:r>
              <w:t>žiadny</w:t>
            </w:r>
          </w:p>
        </w:tc>
        <w:tc>
          <w:tcPr>
            <w:tcW w:w="3685" w:type="dxa"/>
          </w:tcPr>
          <w:p w:rsidR="0034270C" w:rsidRPr="00FD1969" w:rsidRDefault="0034270C" w:rsidP="0034270C">
            <w:r>
              <w:t xml:space="preserve">                      </w:t>
            </w:r>
          </w:p>
        </w:tc>
      </w:tr>
    </w:tbl>
    <w:p w:rsidR="0034270C" w:rsidRDefault="0034270C" w:rsidP="0034270C">
      <w:pPr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34270C" w:rsidRPr="000024CB" w:rsidRDefault="0034270C" w:rsidP="0034270C">
      <w:pPr>
        <w:jc w:val="center"/>
        <w:rPr>
          <w:b/>
          <w:i/>
          <w:sz w:val="24"/>
          <w:szCs w:val="24"/>
        </w:rPr>
      </w:pPr>
    </w:p>
    <w:p w:rsidR="0034270C" w:rsidRPr="000024CB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E869BD">
        <w:rPr>
          <w:b/>
          <w:sz w:val="24"/>
          <w:szCs w:val="24"/>
        </w:rPr>
        <w:t>ky zostavenej k 31.decembru 2017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911237" w:rsidRDefault="0034270C" w:rsidP="0034270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4270C" w:rsidRDefault="0034270C" w:rsidP="0034270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70C" w:rsidRDefault="0034270C" w:rsidP="0034270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34270C" w:rsidRPr="00A6137D" w:rsidTr="0034270C">
        <w:tc>
          <w:tcPr>
            <w:tcW w:w="6096" w:type="dxa"/>
            <w:shd w:val="clear" w:color="auto" w:fill="F2F2F2"/>
          </w:tcPr>
          <w:p w:rsidR="0034270C" w:rsidRPr="009119E5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34270C" w:rsidRPr="009119E5" w:rsidRDefault="0034270C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Suma </w:t>
            </w:r>
            <w:r w:rsidR="00815037" w:rsidRPr="009119E5">
              <w:rPr>
                <w:b/>
                <w:sz w:val="24"/>
                <w:szCs w:val="24"/>
              </w:rPr>
              <w:t xml:space="preserve"> k 31.12.2017</w:t>
            </w:r>
          </w:p>
        </w:tc>
        <w:tc>
          <w:tcPr>
            <w:tcW w:w="2127" w:type="dxa"/>
            <w:shd w:val="clear" w:color="auto" w:fill="F2F2F2"/>
          </w:tcPr>
          <w:p w:rsidR="0034270C" w:rsidRPr="009119E5" w:rsidRDefault="0034270C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Suma k 31.12.201</w:t>
            </w:r>
            <w:r w:rsidR="00815037" w:rsidRPr="009119E5">
              <w:rPr>
                <w:b/>
                <w:sz w:val="24"/>
                <w:szCs w:val="24"/>
              </w:rPr>
              <w:t>6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6"/>
              </w:numPr>
              <w:ind w:left="185" w:hanging="185"/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815037" w:rsidRPr="009119E5" w:rsidRDefault="00CE7FC8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19 807,56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19 804,45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602 - Tržby z predaja služieb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poplatok za odber vody z obec. vodovodu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za vyhlásenie v miestnom rozhlase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815037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19 807,56</w:t>
            </w:r>
          </w:p>
          <w:p w:rsidR="00CE7FC8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16 487,20</w:t>
            </w:r>
          </w:p>
          <w:p w:rsidR="00CE7FC8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454,65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19 804,45                  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16 926,85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262,50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1842" w:type="dxa"/>
          </w:tcPr>
          <w:p w:rsidR="00815037" w:rsidRPr="009119E5" w:rsidRDefault="00CE7FC8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390 341,75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349 369,25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B1EBD">
            <w:pPr>
              <w:pStyle w:val="Odsekzoznamu"/>
              <w:numPr>
                <w:ilvl w:val="0"/>
                <w:numId w:val="28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Daňové výnosy samosprávy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podielové dane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daň za psa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 nehnuteľnosti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verejné priestranstvo</w:t>
            </w:r>
          </w:p>
        </w:tc>
        <w:tc>
          <w:tcPr>
            <w:tcW w:w="1842" w:type="dxa"/>
          </w:tcPr>
          <w:p w:rsidR="00815037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372 560,81</w:t>
            </w:r>
          </w:p>
          <w:p w:rsidR="00CE7FC8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361 058,68</w:t>
            </w:r>
          </w:p>
          <w:p w:rsidR="00CE7FC8" w:rsidRPr="009119E5" w:rsidRDefault="00CE7FC8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483,00</w:t>
            </w:r>
          </w:p>
          <w:p w:rsidR="00A4451B" w:rsidRPr="009119E5" w:rsidRDefault="00A4451B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10 319,30</w:t>
            </w:r>
          </w:p>
          <w:p w:rsidR="00A4451B" w:rsidRPr="009119E5" w:rsidRDefault="00A4451B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700,00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332 569,15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321 441,22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455,-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10 179,61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427,- 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633 - Výnosy z poplatkov 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odpady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overovanie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opatrovateľskú službu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správne konanie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hrací prístroj</w:t>
            </w:r>
          </w:p>
        </w:tc>
        <w:tc>
          <w:tcPr>
            <w:tcW w:w="1842" w:type="dxa"/>
          </w:tcPr>
          <w:p w:rsidR="00815037" w:rsidRPr="009119E5" w:rsidRDefault="00A4451B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17 780,94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13 760,73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229,50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523,00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353,00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2 644,72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16 800,10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11 609,87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392,50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1 094,14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460,-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2 737,94</w:t>
            </w:r>
          </w:p>
        </w:tc>
      </w:tr>
      <w:tr w:rsidR="00815037" w:rsidRPr="00A6137D" w:rsidTr="0034270C">
        <w:tc>
          <w:tcPr>
            <w:tcW w:w="6096" w:type="dxa"/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e) finančné výnosy</w:t>
            </w:r>
          </w:p>
        </w:tc>
        <w:tc>
          <w:tcPr>
            <w:tcW w:w="1842" w:type="dxa"/>
          </w:tcPr>
          <w:p w:rsidR="00815037" w:rsidRPr="009119E5" w:rsidRDefault="007D4E7A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116,87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     188,34</w:t>
            </w:r>
          </w:p>
        </w:tc>
      </w:tr>
      <w:tr w:rsidR="00815037" w:rsidRPr="00A6137D" w:rsidTr="0034270C">
        <w:tc>
          <w:tcPr>
            <w:tcW w:w="6096" w:type="dxa"/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   0,-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662 - Úroky</w:t>
            </w:r>
          </w:p>
        </w:tc>
        <w:tc>
          <w:tcPr>
            <w:tcW w:w="1842" w:type="dxa"/>
          </w:tcPr>
          <w:p w:rsidR="00815037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116,87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188,34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668- Ostatné finančné výnosy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f/   mimoriadne výnosy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672 – Náhrada škôd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g ) 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815037" w:rsidRPr="009119E5" w:rsidRDefault="007D4E7A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58 326,10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 70 189,03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692 - Výnosy z kapitálových transferov z rozpočtu obce, VÚC                                           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693 -  Výnosy samosprávy z bežných transferov zo  ŠR a od iných </w:t>
            </w:r>
            <w:proofErr w:type="spellStart"/>
            <w:r w:rsidRPr="009119E5">
              <w:rPr>
                <w:sz w:val="24"/>
                <w:szCs w:val="24"/>
              </w:rPr>
              <w:t>subjek</w:t>
            </w:r>
            <w:proofErr w:type="spellEnd"/>
            <w:r w:rsidRPr="009119E5">
              <w:rPr>
                <w:sz w:val="24"/>
                <w:szCs w:val="24"/>
              </w:rPr>
              <w:t>.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 pre DHZ</w:t>
            </w:r>
          </w:p>
          <w:p w:rsidR="00815037" w:rsidRPr="009119E5" w:rsidRDefault="0040490C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</w:t>
            </w:r>
            <w:r w:rsidR="00815037" w:rsidRPr="009119E5">
              <w:rPr>
                <w:sz w:val="24"/>
                <w:szCs w:val="24"/>
              </w:rPr>
              <w:t>ransfer na evidenciu obyvateľov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 transfer na stavebný úrad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miestne komunikácie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skladníka CO</w:t>
            </w:r>
          </w:p>
          <w:p w:rsidR="0040490C" w:rsidRPr="009119E5" w:rsidRDefault="0040490C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transfer na voľby </w:t>
            </w:r>
          </w:p>
          <w:p w:rsidR="0040490C" w:rsidRPr="009119E5" w:rsidRDefault="0040490C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životné prostredie</w:t>
            </w:r>
          </w:p>
        </w:tc>
        <w:tc>
          <w:tcPr>
            <w:tcW w:w="1842" w:type="dxa"/>
          </w:tcPr>
          <w:p w:rsidR="00815037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          5 290,24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3 000,00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410,09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960,69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             44,63</w:t>
            </w:r>
          </w:p>
          <w:p w:rsidR="007D4E7A" w:rsidRPr="009119E5" w:rsidRDefault="007D4E7A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210,00</w:t>
            </w:r>
          </w:p>
          <w:p w:rsidR="0040490C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568,30</w:t>
            </w:r>
          </w:p>
          <w:p w:rsidR="0040490C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96,53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             8 068,63                   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2 000,-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348,24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956,04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 xml:space="preserve">                  44,41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192,77</w:t>
            </w:r>
          </w:p>
          <w:p w:rsidR="0040490C" w:rsidRPr="009119E5" w:rsidRDefault="0040490C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751,68</w:t>
            </w:r>
          </w:p>
          <w:p w:rsidR="0040490C" w:rsidRPr="009119E5" w:rsidRDefault="0040490C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96,15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694 - Výnosy samosprávy z kapitálových transferov zo ŠR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37 132,60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44 492,80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696 - Výnosy samosprávy z kapitálových transferov od EU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3 867,24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3 867,24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699 – Výnosy samosprávy z odvodu rozpočtových príjmov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12 036,02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13 760,36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h) ostatné výnosy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70 568,81</w:t>
            </w:r>
          </w:p>
        </w:tc>
        <w:tc>
          <w:tcPr>
            <w:tcW w:w="2127" w:type="dxa"/>
          </w:tcPr>
          <w:p w:rsidR="00815037" w:rsidRPr="009119E5" w:rsidRDefault="0040490C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67 970,39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644 - Zmluvné pokuty, penále a úroky z</w:t>
            </w:r>
            <w:r w:rsidR="00CE7FC8" w:rsidRPr="009119E5">
              <w:rPr>
                <w:sz w:val="24"/>
                <w:szCs w:val="24"/>
              </w:rPr>
              <w:t> </w:t>
            </w:r>
            <w:r w:rsidRPr="009119E5">
              <w:rPr>
                <w:sz w:val="24"/>
                <w:szCs w:val="24"/>
              </w:rPr>
              <w:t>om</w:t>
            </w:r>
            <w:r w:rsidR="0040490C" w:rsidRPr="009119E5">
              <w:rPr>
                <w:sz w:val="24"/>
                <w:szCs w:val="24"/>
              </w:rPr>
              <w:t>eškania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645 -  Ostatné pokuty, penále a úroky z omeškania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649 – Ostatné výnosy</w:t>
            </w:r>
          </w:p>
        </w:tc>
        <w:tc>
          <w:tcPr>
            <w:tcW w:w="1842" w:type="dxa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</w:t>
            </w:r>
            <w:r w:rsidR="00020E68">
              <w:rPr>
                <w:b/>
                <w:sz w:val="24"/>
                <w:szCs w:val="24"/>
              </w:rPr>
              <w:t>3 416,89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1 460,00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653-  Zúčtovanie ostatných rezerv z prevádzkovej činnosti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rezerva na audit </w:t>
            </w:r>
            <w:r w:rsidR="0040490C" w:rsidRPr="009119E5">
              <w:rPr>
                <w:sz w:val="24"/>
                <w:szCs w:val="24"/>
              </w:rPr>
              <w:t>účtovnej závierky</w:t>
            </w:r>
          </w:p>
        </w:tc>
        <w:tc>
          <w:tcPr>
            <w:tcW w:w="1842" w:type="dxa"/>
          </w:tcPr>
          <w:p w:rsidR="00815037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1 460,00</w:t>
            </w:r>
          </w:p>
          <w:p w:rsidR="0040490C" w:rsidRPr="009119E5" w:rsidRDefault="0040490C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1 460,00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</w:t>
            </w:r>
            <w:r w:rsidR="0040490C" w:rsidRPr="009119E5">
              <w:rPr>
                <w:sz w:val="24"/>
                <w:szCs w:val="24"/>
              </w:rPr>
              <w:t>1 460,00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1</w:t>
            </w:r>
            <w:r w:rsidR="0040490C" w:rsidRPr="009119E5">
              <w:rPr>
                <w:sz w:val="24"/>
                <w:szCs w:val="24"/>
              </w:rPr>
              <w:t> </w:t>
            </w:r>
            <w:r w:rsidRPr="009119E5">
              <w:rPr>
                <w:sz w:val="24"/>
                <w:szCs w:val="24"/>
              </w:rPr>
              <w:t>460</w:t>
            </w:r>
            <w:r w:rsidR="0040490C" w:rsidRPr="009119E5">
              <w:rPr>
                <w:sz w:val="24"/>
                <w:szCs w:val="24"/>
              </w:rPr>
              <w:t>,00</w:t>
            </w:r>
          </w:p>
        </w:tc>
      </w:tr>
      <w:tr w:rsidR="00815037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815037" w:rsidRPr="009119E5" w:rsidRDefault="00020E68" w:rsidP="00020E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658 – </w:t>
            </w:r>
            <w:proofErr w:type="spellStart"/>
            <w:r>
              <w:rPr>
                <w:sz w:val="24"/>
                <w:szCs w:val="24"/>
              </w:rPr>
              <w:t>Zúčtov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</w:t>
            </w:r>
            <w:r w:rsidR="00815037" w:rsidRPr="009119E5">
              <w:rPr>
                <w:sz w:val="24"/>
                <w:szCs w:val="24"/>
              </w:rPr>
              <w:t xml:space="preserve"> opravných položiek z</w:t>
            </w:r>
            <w:r>
              <w:rPr>
                <w:sz w:val="24"/>
                <w:szCs w:val="24"/>
              </w:rPr>
              <w:t> </w:t>
            </w:r>
            <w:proofErr w:type="spellStart"/>
            <w:r w:rsidR="00815037" w:rsidRPr="009119E5">
              <w:rPr>
                <w:sz w:val="24"/>
                <w:szCs w:val="24"/>
              </w:rPr>
              <w:t>prevádz</w:t>
            </w:r>
            <w:r>
              <w:rPr>
                <w:sz w:val="24"/>
                <w:szCs w:val="24"/>
              </w:rPr>
              <w:t>.činnosti</w:t>
            </w:r>
            <w:proofErr w:type="spellEnd"/>
          </w:p>
        </w:tc>
        <w:tc>
          <w:tcPr>
            <w:tcW w:w="1842" w:type="dxa"/>
          </w:tcPr>
          <w:p w:rsidR="00020E68" w:rsidRPr="00020E68" w:rsidRDefault="00020E68" w:rsidP="0034270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020E68">
              <w:rPr>
                <w:sz w:val="24"/>
                <w:szCs w:val="24"/>
              </w:rPr>
              <w:t xml:space="preserve">  1 956,89</w:t>
            </w:r>
          </w:p>
        </w:tc>
        <w:tc>
          <w:tcPr>
            <w:tcW w:w="2127" w:type="dxa"/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</w:p>
        </w:tc>
      </w:tr>
      <w:tr w:rsidR="00020E68" w:rsidRPr="009119E5" w:rsidTr="0034270C">
        <w:tc>
          <w:tcPr>
            <w:tcW w:w="6096" w:type="dxa"/>
            <w:tcBorders>
              <w:left w:val="single" w:sz="4" w:space="0" w:color="auto"/>
            </w:tcBorders>
          </w:tcPr>
          <w:p w:rsidR="00020E68" w:rsidRDefault="00020E68" w:rsidP="00020E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trieda  6 </w:t>
            </w:r>
          </w:p>
        </w:tc>
        <w:tc>
          <w:tcPr>
            <w:tcW w:w="1842" w:type="dxa"/>
          </w:tcPr>
          <w:p w:rsidR="00020E68" w:rsidRDefault="00020E68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542 577,98</w:t>
            </w:r>
          </w:p>
        </w:tc>
        <w:tc>
          <w:tcPr>
            <w:tcW w:w="2127" w:type="dxa"/>
          </w:tcPr>
          <w:p w:rsidR="00020E68" w:rsidRPr="009119E5" w:rsidRDefault="00020E68" w:rsidP="00CE7FC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508 981,46</w:t>
            </w:r>
          </w:p>
        </w:tc>
      </w:tr>
    </w:tbl>
    <w:p w:rsidR="0034270C" w:rsidRPr="009119E5" w:rsidRDefault="0034270C" w:rsidP="0034270C">
      <w:pPr>
        <w:ind w:left="284"/>
        <w:rPr>
          <w:b/>
          <w:sz w:val="24"/>
          <w:szCs w:val="24"/>
        </w:rPr>
      </w:pPr>
    </w:p>
    <w:p w:rsidR="0034270C" w:rsidRPr="009119E5" w:rsidRDefault="0034270C" w:rsidP="0034270C">
      <w:pPr>
        <w:ind w:left="284"/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Default="009119E5" w:rsidP="0034270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</w:t>
      </w:r>
      <w:r w:rsidR="0034270C">
        <w:rPr>
          <w:b/>
          <w:sz w:val="24"/>
          <w:szCs w:val="24"/>
        </w:rPr>
        <w:t>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</w:tblGrid>
      <w:tr w:rsidR="0034270C" w:rsidRPr="00895DF0" w:rsidTr="00815037">
        <w:trPr>
          <w:trHeight w:val="460"/>
        </w:trPr>
        <w:tc>
          <w:tcPr>
            <w:tcW w:w="6096" w:type="dxa"/>
            <w:tcBorders>
              <w:bottom w:val="single" w:sz="4" w:space="0" w:color="auto"/>
            </w:tcBorders>
          </w:tcPr>
          <w:p w:rsidR="0034270C" w:rsidRPr="009119E5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119E5" w:rsidRDefault="009119E5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34270C" w:rsidRPr="009119E5">
              <w:rPr>
                <w:b/>
                <w:sz w:val="24"/>
                <w:szCs w:val="24"/>
              </w:rPr>
              <w:t xml:space="preserve">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34270C" w:rsidRPr="009119E5" w:rsidRDefault="009119E5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4270C" w:rsidRPr="009119E5">
              <w:rPr>
                <w:b/>
                <w:sz w:val="24"/>
                <w:szCs w:val="24"/>
              </w:rPr>
              <w:t>k 31.12.201</w:t>
            </w:r>
            <w:r w:rsidR="00815037" w:rsidRPr="009119E5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119E5" w:rsidRDefault="009119E5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34270C" w:rsidRPr="009119E5">
              <w:rPr>
                <w:b/>
                <w:sz w:val="24"/>
                <w:szCs w:val="24"/>
              </w:rPr>
              <w:t xml:space="preserve">Suma </w:t>
            </w:r>
          </w:p>
          <w:p w:rsidR="0034270C" w:rsidRPr="009119E5" w:rsidRDefault="009119E5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4270C" w:rsidRPr="009119E5">
              <w:rPr>
                <w:b/>
                <w:sz w:val="24"/>
                <w:szCs w:val="24"/>
              </w:rPr>
              <w:t>k 31.12.201</w:t>
            </w:r>
            <w:r w:rsidR="00815037" w:rsidRPr="009119E5">
              <w:rPr>
                <w:b/>
                <w:sz w:val="24"/>
                <w:szCs w:val="24"/>
              </w:rPr>
              <w:t>6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2167EA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119E5">
              <w:rPr>
                <w:b/>
                <w:sz w:val="24"/>
                <w:szCs w:val="24"/>
              </w:rPr>
              <w:t xml:space="preserve">  34 257,86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37 518,42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501 - </w:t>
            </w:r>
            <w:r w:rsidR="002167EA">
              <w:rPr>
                <w:sz w:val="24"/>
                <w:szCs w:val="24"/>
              </w:rPr>
              <w:t xml:space="preserve"> </w:t>
            </w:r>
            <w:r w:rsidRPr="009119E5">
              <w:rPr>
                <w:sz w:val="24"/>
                <w:szCs w:val="24"/>
              </w:rPr>
              <w:t xml:space="preserve">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2167EA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18 768,36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18 607,66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167EA" w:rsidRPr="002167EA" w:rsidRDefault="002167EA" w:rsidP="002167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502 - 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Pr="009119E5" w:rsidRDefault="002167EA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15 489,50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18 910,76</w:t>
            </w:r>
          </w:p>
          <w:p w:rsidR="00815037" w:rsidRPr="009119E5" w:rsidRDefault="002167EA" w:rsidP="00CE7F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  <w:p w:rsidR="00815037" w:rsidRPr="009119E5" w:rsidRDefault="002167EA" w:rsidP="00CE7F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B1EBD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2167EA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51 395,16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34 807,20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B1EBD">
            <w:pPr>
              <w:pStyle w:val="Odsekzoznamu"/>
              <w:numPr>
                <w:ilvl w:val="0"/>
                <w:numId w:val="29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Opravy a udržiavanie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miestneho rozhlasu</w:t>
            </w:r>
          </w:p>
          <w:p w:rsidR="00815037" w:rsidRPr="009119E5" w:rsidRDefault="00815037" w:rsidP="003B1EBD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obecného vodovodu</w:t>
            </w:r>
          </w:p>
          <w:p w:rsidR="00815037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verejného osvetlenia</w:t>
            </w:r>
            <w:r w:rsidR="006060C1">
              <w:rPr>
                <w:sz w:val="24"/>
                <w:szCs w:val="24"/>
              </w:rPr>
              <w:t xml:space="preserve"> + výmena</w:t>
            </w:r>
          </w:p>
          <w:p w:rsidR="006060C1" w:rsidRPr="009119E5" w:rsidRDefault="006060C1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parkiet v  KD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Default="002167EA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22 457,39</w:t>
            </w:r>
          </w:p>
          <w:p w:rsidR="006060C1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5 398,50</w:t>
            </w:r>
          </w:p>
          <w:p w:rsidR="006060C1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595,20</w:t>
            </w:r>
          </w:p>
          <w:p w:rsidR="006060C1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7 228,44</w:t>
            </w:r>
          </w:p>
          <w:p w:rsidR="006060C1" w:rsidRPr="009119E5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7 930,75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6 258,06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5 368,80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150,08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349,68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Pr="009119E5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1 474,43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1 978,10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4 329,60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4 076,89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6060C1" w:rsidRDefault="006060C1" w:rsidP="006060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– Ostatné služby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prevádzkovanie obecného vodovodu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- za vývoz odpadu a zber plastov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telefónne  poplatky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školenia</w:t>
            </w:r>
          </w:p>
          <w:p w:rsidR="00815037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Default="006060C1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23 133,73</w:t>
            </w:r>
          </w:p>
          <w:p w:rsidR="00F6621C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3 654,72</w:t>
            </w:r>
          </w:p>
          <w:p w:rsidR="00F6621C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4 547,00</w:t>
            </w:r>
          </w:p>
          <w:p w:rsidR="00F6621C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1 143,65</w:t>
            </w:r>
          </w:p>
          <w:p w:rsidR="00F6621C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1 924,00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22 494,15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3 654,72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4 853,20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1 151,37</w:t>
            </w:r>
          </w:p>
          <w:p w:rsidR="00815037" w:rsidRPr="009119E5" w:rsidRDefault="00F6621C" w:rsidP="00CE7F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783,00</w:t>
            </w:r>
          </w:p>
          <w:p w:rsidR="00815037" w:rsidRPr="009119E5" w:rsidRDefault="00F6621C" w:rsidP="00CE7F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lastRenderedPageBreak/>
              <w:t>c)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122 726,23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126 790,94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88 101,46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91 144,99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B1EBD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30 500,11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31 302,29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4 124,66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4 343,66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d)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10 093,05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   9 535,92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538 - Ostatné dane a poplatky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uloženie odpadu</w:t>
            </w:r>
          </w:p>
          <w:p w:rsidR="00815037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odber podzemných vôd</w:t>
            </w:r>
          </w:p>
          <w:p w:rsidR="00F6621C" w:rsidRPr="009119E5" w:rsidRDefault="00F6621C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popl</w:t>
            </w:r>
            <w:proofErr w:type="spellEnd"/>
            <w:r>
              <w:rPr>
                <w:sz w:val="24"/>
                <w:szCs w:val="24"/>
              </w:rPr>
              <w:t xml:space="preserve">. za projekt </w:t>
            </w:r>
            <w:proofErr w:type="spellStart"/>
            <w:r>
              <w:rPr>
                <w:sz w:val="24"/>
                <w:szCs w:val="24"/>
              </w:rPr>
              <w:t>komposter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10 093,05</w:t>
            </w:r>
          </w:p>
          <w:p w:rsidR="00F6621C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7 753,01</w:t>
            </w:r>
          </w:p>
          <w:p w:rsidR="00F6621C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860,92</w:t>
            </w:r>
          </w:p>
          <w:p w:rsidR="00F6621C" w:rsidRPr="009119E5" w:rsidRDefault="00F6621C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1 325,00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9 535,92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8 345,23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924,20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e)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F6621C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112 763,57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115 119,45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551 - Odpisy  DNM a DHM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odpisy z vlastných zdrojov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86 331,95</w:t>
            </w:r>
          </w:p>
          <w:p w:rsidR="004F0DDF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56 330,15</w:t>
            </w:r>
          </w:p>
          <w:p w:rsidR="004F0DDF" w:rsidRPr="009119E5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30 001,80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86 067,88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56 066,08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30 001,80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1 500,00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1 460,00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C507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24 931,62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4F0DDF" w:rsidRDefault="004F0DDF" w:rsidP="004F0D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27 591,57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f) 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12 120,86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CE7FC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15037" w:rsidRPr="009119E5">
              <w:rPr>
                <w:b/>
                <w:sz w:val="24"/>
                <w:szCs w:val="24"/>
              </w:rPr>
              <w:t xml:space="preserve">   12 921,51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center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Pr="009119E5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10 331,24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4F0DDF" w:rsidRDefault="004F0DDF" w:rsidP="004F0D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11 062,77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4F0DDF" w:rsidRDefault="004F0DDF" w:rsidP="004F0D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  <w:r w:rsidR="00815037" w:rsidRPr="004F0DDF">
              <w:rPr>
                <w:sz w:val="24"/>
                <w:szCs w:val="24"/>
              </w:rP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1 789,62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1 858,74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g)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h)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4F0DDF" w:rsidP="003427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162 610,02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      156 505,66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bežný transfer  na originálne kompetencie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majetku  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Default="004F0DDF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154 359,70</w:t>
            </w:r>
          </w:p>
          <w:p w:rsidR="00A132CD" w:rsidRDefault="00A132CD" w:rsidP="0034270C">
            <w:pPr>
              <w:rPr>
                <w:sz w:val="24"/>
                <w:szCs w:val="24"/>
              </w:rPr>
            </w:pPr>
          </w:p>
          <w:p w:rsidR="00A132CD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123 801,34</w:t>
            </w:r>
          </w:p>
          <w:p w:rsidR="00A132CD" w:rsidRPr="009119E5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18 522,37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148 607,21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111 120,40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23 726,45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sta</w:t>
            </w:r>
            <w:r w:rsidR="00A132CD">
              <w:rPr>
                <w:sz w:val="24"/>
                <w:szCs w:val="24"/>
              </w:rPr>
              <w:t xml:space="preserve">vebný úrad a miestne </w:t>
            </w:r>
            <w:proofErr w:type="spellStart"/>
            <w:r w:rsidR="00A132CD">
              <w:rPr>
                <w:sz w:val="24"/>
                <w:szCs w:val="24"/>
              </w:rPr>
              <w:t>komunik</w:t>
            </w:r>
            <w:proofErr w:type="spellEnd"/>
            <w:r w:rsidR="00A132CD">
              <w:rPr>
                <w:sz w:val="24"/>
                <w:szCs w:val="24"/>
              </w:rPr>
              <w:t>.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1 250,32</w:t>
            </w:r>
          </w:p>
          <w:p w:rsidR="00A132CD" w:rsidRDefault="00A132CD" w:rsidP="0034270C">
            <w:pPr>
              <w:rPr>
                <w:sz w:val="24"/>
                <w:szCs w:val="24"/>
              </w:rPr>
            </w:pPr>
          </w:p>
          <w:p w:rsidR="00A132CD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1 005,32</w:t>
            </w:r>
          </w:p>
          <w:p w:rsidR="00A132CD" w:rsidRPr="009119E5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245,00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1 198,45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            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1 000,45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   198,-</w:t>
            </w:r>
          </w:p>
        </w:tc>
      </w:tr>
      <w:tr w:rsidR="00815037" w:rsidRPr="00A6137D" w:rsidTr="003427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TJ</w:t>
            </w:r>
          </w:p>
          <w:p w:rsidR="00815037" w:rsidRPr="009119E5" w:rsidRDefault="00815037" w:rsidP="003B1EBD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15037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7 000,00</w:t>
            </w:r>
          </w:p>
          <w:p w:rsidR="00A132CD" w:rsidRDefault="00A132CD" w:rsidP="0034270C">
            <w:pPr>
              <w:rPr>
                <w:sz w:val="24"/>
                <w:szCs w:val="24"/>
              </w:rPr>
            </w:pPr>
          </w:p>
          <w:p w:rsidR="00A132CD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5 000,00</w:t>
            </w:r>
          </w:p>
          <w:p w:rsidR="00A132CD" w:rsidRPr="009119E5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2 000,00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6 700,-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4 700,-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          2 000,-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B1EBD">
            <w:pPr>
              <w:pStyle w:val="Odsekzoznamu"/>
              <w:numPr>
                <w:ilvl w:val="0"/>
                <w:numId w:val="30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020E68" w:rsidRDefault="00020E68" w:rsidP="00020E68">
            <w:pPr>
              <w:rPr>
                <w:b/>
                <w:sz w:val="24"/>
                <w:szCs w:val="24"/>
              </w:rPr>
            </w:pPr>
            <w:r w:rsidRPr="00020E68">
              <w:rPr>
                <w:b/>
                <w:sz w:val="24"/>
                <w:szCs w:val="24"/>
              </w:rPr>
              <w:t xml:space="preserve">           2 095,15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020E68" w:rsidRDefault="00020E68" w:rsidP="00020E6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Pr="00020E68">
              <w:rPr>
                <w:b/>
                <w:sz w:val="24"/>
                <w:szCs w:val="24"/>
              </w:rPr>
              <w:t>3 863,20</w:t>
            </w: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15037" w:rsidRPr="009119E5" w:rsidRDefault="00815037" w:rsidP="00CE7FC8">
            <w:pPr>
              <w:jc w:val="right"/>
              <w:rPr>
                <w:sz w:val="24"/>
                <w:szCs w:val="24"/>
              </w:rPr>
            </w:pPr>
          </w:p>
        </w:tc>
      </w:tr>
      <w:tr w:rsidR="00815037" w:rsidRPr="00A6137D" w:rsidTr="0034270C">
        <w:trPr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BF5969" w:rsidRDefault="00BF5969" w:rsidP="00BF59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</w:t>
            </w:r>
            <w:r w:rsidR="00815037" w:rsidRPr="00BF5969">
              <w:rPr>
                <w:sz w:val="24"/>
                <w:szCs w:val="24"/>
              </w:rPr>
              <w:t>- Manká a 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Pr="008A784C" w:rsidRDefault="00815037" w:rsidP="00CE7FC8">
            <w:pPr>
              <w:jc w:val="right"/>
            </w:pPr>
          </w:p>
        </w:tc>
      </w:tr>
      <w:tr w:rsidR="00815037" w:rsidRPr="00A6137D" w:rsidTr="00BF5969">
        <w:trPr>
          <w:trHeight w:val="6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5037" w:rsidRPr="009119E5" w:rsidRDefault="00815037" w:rsidP="0034270C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j)dane z príjmov</w:t>
            </w:r>
          </w:p>
          <w:p w:rsidR="00815037" w:rsidRPr="009119E5" w:rsidRDefault="00815037" w:rsidP="0034270C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Default="00815037" w:rsidP="0034270C">
            <w:pPr>
              <w:rPr>
                <w:sz w:val="24"/>
                <w:szCs w:val="24"/>
              </w:rPr>
            </w:pPr>
          </w:p>
          <w:p w:rsidR="00A132CD" w:rsidRPr="009119E5" w:rsidRDefault="00A132CD" w:rsidP="00342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11,66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5037" w:rsidRDefault="00815037" w:rsidP="00CE7FC8">
            <w:r>
              <w:t xml:space="preserve"> </w:t>
            </w:r>
          </w:p>
          <w:p w:rsidR="00815037" w:rsidRPr="009119E5" w:rsidRDefault="00815037" w:rsidP="00CE7FC8">
            <w:pPr>
              <w:rPr>
                <w:sz w:val="24"/>
                <w:szCs w:val="24"/>
              </w:rPr>
            </w:pPr>
            <w:r>
              <w:t xml:space="preserve">                 </w:t>
            </w:r>
            <w:r w:rsidRPr="009119E5">
              <w:rPr>
                <w:sz w:val="24"/>
                <w:szCs w:val="24"/>
              </w:rPr>
              <w:t>21,60</w:t>
            </w:r>
          </w:p>
        </w:tc>
      </w:tr>
      <w:tr w:rsidR="00BF5969" w:rsidRPr="00BF5969" w:rsidTr="003427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969" w:rsidRPr="00BF5969" w:rsidRDefault="00BF5969" w:rsidP="0034270C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>Účtovná trieda 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F5969" w:rsidRPr="00BF5969" w:rsidRDefault="00BF5969" w:rsidP="0034270C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 xml:space="preserve">        508 061,89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F5969" w:rsidRPr="00BF5969" w:rsidRDefault="00BF5969" w:rsidP="00CE7FC8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Pr="00BF5969">
              <w:rPr>
                <w:b/>
                <w:sz w:val="24"/>
                <w:szCs w:val="24"/>
              </w:rPr>
              <w:t>497 062,30</w:t>
            </w:r>
          </w:p>
        </w:tc>
      </w:tr>
    </w:tbl>
    <w:p w:rsidR="0034270C" w:rsidRPr="00BF5969" w:rsidRDefault="0034270C" w:rsidP="0034270C">
      <w:pPr>
        <w:jc w:val="center"/>
        <w:rPr>
          <w:b/>
          <w:sz w:val="24"/>
          <w:szCs w:val="24"/>
        </w:rPr>
      </w:pPr>
    </w:p>
    <w:p w:rsidR="00A132CD" w:rsidRDefault="00A132CD" w:rsidP="0034270C">
      <w:pPr>
        <w:jc w:val="center"/>
        <w:rPr>
          <w:b/>
          <w:sz w:val="24"/>
          <w:szCs w:val="24"/>
        </w:rPr>
      </w:pP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</w:p>
    <w:p w:rsidR="00A132CD" w:rsidRPr="006866AE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A132CD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A132CD" w:rsidRDefault="00A132CD" w:rsidP="00A132CD">
      <w:pPr>
        <w:jc w:val="center"/>
        <w:rPr>
          <w:b/>
          <w:sz w:val="24"/>
          <w:szCs w:val="24"/>
        </w:rPr>
      </w:pPr>
    </w:p>
    <w:p w:rsidR="00A132CD" w:rsidRDefault="00A132CD" w:rsidP="00A132CD">
      <w:pPr>
        <w:ind w:left="360"/>
        <w:rPr>
          <w:b/>
          <w:sz w:val="24"/>
          <w:szCs w:val="24"/>
        </w:rPr>
      </w:pPr>
    </w:p>
    <w:p w:rsidR="0034270C" w:rsidRDefault="00A132CD" w:rsidP="00A132CD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34270C">
        <w:rPr>
          <w:b/>
          <w:sz w:val="24"/>
          <w:szCs w:val="24"/>
        </w:rPr>
        <w:t xml:space="preserve">Tržby a výrobné náklady príspevkových organizácií </w:t>
      </w:r>
    </w:p>
    <w:p w:rsidR="0034270C" w:rsidRDefault="0034270C" w:rsidP="0034270C">
      <w:pPr>
        <w:rPr>
          <w:b/>
          <w:sz w:val="24"/>
          <w:szCs w:val="24"/>
        </w:rPr>
      </w:pPr>
    </w:p>
    <w:p w:rsidR="0034270C" w:rsidRPr="00C50731" w:rsidRDefault="0034270C" w:rsidP="0034270C">
      <w:pPr>
        <w:rPr>
          <w:sz w:val="24"/>
          <w:szCs w:val="24"/>
        </w:rPr>
      </w:pPr>
      <w:r w:rsidRPr="00791DE5">
        <w:rPr>
          <w:sz w:val="22"/>
          <w:szCs w:val="22"/>
        </w:rPr>
        <w:t xml:space="preserve">  </w:t>
      </w:r>
      <w:r w:rsidRPr="00C50731">
        <w:rPr>
          <w:sz w:val="24"/>
          <w:szCs w:val="24"/>
        </w:rPr>
        <w:t>Účtovná  jednotka nemá obsahovú náplň.</w:t>
      </w:r>
    </w:p>
    <w:p w:rsidR="0034270C" w:rsidRDefault="0034270C" w:rsidP="0034270C">
      <w:pPr>
        <w:rPr>
          <w:sz w:val="22"/>
          <w:szCs w:val="22"/>
        </w:rPr>
      </w:pPr>
    </w:p>
    <w:p w:rsidR="0034270C" w:rsidRDefault="0034270C" w:rsidP="0034270C">
      <w:pPr>
        <w:rPr>
          <w:sz w:val="22"/>
          <w:szCs w:val="22"/>
        </w:rPr>
      </w:pPr>
    </w:p>
    <w:p w:rsidR="0034270C" w:rsidRPr="00791DE5" w:rsidRDefault="0034270C" w:rsidP="0034270C">
      <w:pPr>
        <w:rPr>
          <w:sz w:val="22"/>
          <w:szCs w:val="22"/>
        </w:rPr>
      </w:pP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4270C" w:rsidRDefault="0034270C" w:rsidP="0034270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B1EB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4270C" w:rsidRDefault="0034270C" w:rsidP="0034270C">
      <w:pPr>
        <w:rPr>
          <w:b/>
          <w:sz w:val="24"/>
          <w:szCs w:val="24"/>
        </w:rPr>
      </w:pPr>
    </w:p>
    <w:p w:rsidR="0034270C" w:rsidRPr="00791DE5" w:rsidRDefault="0034270C" w:rsidP="0034270C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34270C" w:rsidRPr="00791DE5" w:rsidRDefault="0034270C" w:rsidP="0034270C">
      <w:pPr>
        <w:rPr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</w:p>
    <w:p w:rsidR="0034270C" w:rsidRDefault="0034270C" w:rsidP="003B1EB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34270C" w:rsidRPr="00815037" w:rsidTr="0034270C">
        <w:tc>
          <w:tcPr>
            <w:tcW w:w="4111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Účet</w:t>
            </w: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Materiál v skladoch civilnej ochrany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                        6 325,70</w:t>
            </w: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411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Iné</w:t>
            </w:r>
          </w:p>
        </w:tc>
        <w:tc>
          <w:tcPr>
            <w:tcW w:w="3119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</w:tbl>
    <w:p w:rsidR="0034270C" w:rsidRDefault="0034270C" w:rsidP="00A132CD">
      <w:pPr>
        <w:rPr>
          <w:b/>
          <w:sz w:val="24"/>
          <w:szCs w:val="24"/>
        </w:rPr>
      </w:pPr>
    </w:p>
    <w:p w:rsidR="0034270C" w:rsidRPr="000C38A4" w:rsidRDefault="0034270C" w:rsidP="0034270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4270C" w:rsidRDefault="0034270C" w:rsidP="0034270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4270C" w:rsidRDefault="0034270C" w:rsidP="003B1E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4270C" w:rsidRPr="003255A0" w:rsidRDefault="0034270C" w:rsidP="003B1EB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4270C" w:rsidRDefault="0034270C" w:rsidP="003B1EB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34270C" w:rsidRDefault="0034270C" w:rsidP="003B1EBD">
      <w:pPr>
        <w:pStyle w:val="Pismenka"/>
        <w:numPr>
          <w:ilvl w:val="0"/>
          <w:numId w:val="21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270C" w:rsidRDefault="0034270C" w:rsidP="003B1EBD">
      <w:pPr>
        <w:pStyle w:val="Pismenka"/>
        <w:numPr>
          <w:ilvl w:val="0"/>
          <w:numId w:val="21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4270C" w:rsidRPr="006866AE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Účtovná jednotka nemá obsahovú náplň.</w:t>
      </w: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</w:p>
    <w:p w:rsidR="00A132CD" w:rsidRPr="006866AE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A132CD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34270C" w:rsidRDefault="0034270C" w:rsidP="0034270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34270C" w:rsidRDefault="0034270C" w:rsidP="0034270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34270C" w:rsidRDefault="0034270C" w:rsidP="003B1EB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34270C" w:rsidRDefault="0034270C" w:rsidP="0034270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34270C" w:rsidRPr="00791DE5" w:rsidRDefault="0034270C" w:rsidP="0034270C">
      <w:pPr>
        <w:tabs>
          <w:tab w:val="left" w:pos="360"/>
        </w:tabs>
        <w:jc w:val="both"/>
        <w:rPr>
          <w:sz w:val="24"/>
          <w:szCs w:val="24"/>
        </w:rPr>
      </w:pPr>
      <w:r w:rsidRPr="00791DE5">
        <w:rPr>
          <w:sz w:val="24"/>
          <w:szCs w:val="24"/>
        </w:rPr>
        <w:t>Účtovná j</w:t>
      </w:r>
      <w:r>
        <w:rPr>
          <w:sz w:val="24"/>
          <w:szCs w:val="24"/>
        </w:rPr>
        <w:t>ednotka nemá obsahovú náplň.</w:t>
      </w:r>
    </w:p>
    <w:p w:rsidR="0034270C" w:rsidRPr="00791DE5" w:rsidRDefault="0034270C" w:rsidP="0034270C">
      <w:pPr>
        <w:tabs>
          <w:tab w:val="left" w:pos="360"/>
        </w:tabs>
        <w:jc w:val="both"/>
        <w:rPr>
          <w:sz w:val="24"/>
          <w:szCs w:val="24"/>
        </w:rPr>
      </w:pPr>
    </w:p>
    <w:p w:rsidR="0034270C" w:rsidRDefault="0034270C" w:rsidP="0034270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34270C" w:rsidRDefault="0034270C" w:rsidP="003B1EBD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791DE5" w:rsidRDefault="0034270C" w:rsidP="0034270C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34270C" w:rsidRPr="00791DE5" w:rsidRDefault="0034270C" w:rsidP="0034270C">
      <w:pPr>
        <w:rPr>
          <w:sz w:val="24"/>
          <w:szCs w:val="24"/>
        </w:rPr>
      </w:pPr>
    </w:p>
    <w:p w:rsidR="0034270C" w:rsidRDefault="0034270C" w:rsidP="0034270C">
      <w:pPr>
        <w:rPr>
          <w:b/>
          <w:sz w:val="24"/>
          <w:szCs w:val="24"/>
        </w:rPr>
      </w:pPr>
    </w:p>
    <w:p w:rsidR="0034270C" w:rsidRPr="00B504E5" w:rsidRDefault="0034270C" w:rsidP="003B1E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4270C" w:rsidRDefault="0034270C" w:rsidP="0034270C">
      <w:pPr>
        <w:ind w:left="284"/>
        <w:rPr>
          <w:b/>
          <w:sz w:val="24"/>
          <w:szCs w:val="24"/>
        </w:rPr>
      </w:pPr>
    </w:p>
    <w:p w:rsidR="0034270C" w:rsidRPr="00B504E5" w:rsidRDefault="0034270C" w:rsidP="0034270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504E5">
        <w:rPr>
          <w:b w:val="0"/>
          <w:sz w:val="24"/>
          <w:szCs w:val="24"/>
        </w:rPr>
        <w:t>Účtovná jednotka nemá obsahovú náplň.</w:t>
      </w:r>
    </w:p>
    <w:p w:rsidR="0034270C" w:rsidRDefault="0034270C" w:rsidP="00A132CD">
      <w:pPr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0C6B6E" w:rsidRDefault="0034270C" w:rsidP="0034270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4270C" w:rsidRPr="000C6B6E" w:rsidRDefault="0034270C" w:rsidP="0034270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4270C" w:rsidRDefault="0034270C" w:rsidP="003B1EBD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34270C" w:rsidRDefault="0034270C" w:rsidP="003B1EB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34270C" w:rsidRPr="00815037" w:rsidTr="0034270C">
        <w:tc>
          <w:tcPr>
            <w:tcW w:w="2127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Druh obchodu/</w:t>
            </w:r>
          </w:p>
          <w:p w:rsidR="0034270C" w:rsidRPr="00815037" w:rsidRDefault="0034270C" w:rsidP="0034270C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Hodnotové vyjadrenie obchodu/transakcie </w:t>
            </w:r>
          </w:p>
          <w:p w:rsidR="0034270C" w:rsidRPr="00815037" w:rsidRDefault="0034270C" w:rsidP="0034270C">
            <w:pPr>
              <w:jc w:val="center"/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34270C" w:rsidRPr="00815037" w:rsidRDefault="0034270C" w:rsidP="0034270C">
            <w:pPr>
              <w:jc w:val="center"/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Kúpa 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Predaj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Poskytnutie služby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Obchodné zastúpenie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Licencie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proofErr w:type="spellStart"/>
            <w:r w:rsidRPr="00815037">
              <w:rPr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proofErr w:type="spellStart"/>
            <w:r w:rsidRPr="00815037">
              <w:rPr>
                <w:sz w:val="24"/>
                <w:szCs w:val="24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Úver, pôžička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Výpomoc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Záruka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Iné obchody 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Poskytnutie návratnej finančnej výpomoci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Poskytnutý transfer na bežné výdavky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  <w:tr w:rsidR="0034270C" w:rsidRPr="00815037" w:rsidTr="0034270C">
        <w:tc>
          <w:tcPr>
            <w:tcW w:w="2127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Poskytnutý transfer na kapitálové výdavky</w:t>
            </w: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34270C" w:rsidRPr="00815037" w:rsidRDefault="0034270C" w:rsidP="0034270C">
            <w:pPr>
              <w:rPr>
                <w:sz w:val="24"/>
                <w:szCs w:val="24"/>
              </w:rPr>
            </w:pPr>
          </w:p>
        </w:tc>
      </w:tr>
    </w:tbl>
    <w:p w:rsidR="0034270C" w:rsidRPr="00815037" w:rsidRDefault="0034270C" w:rsidP="0034270C">
      <w:pPr>
        <w:ind w:left="284"/>
        <w:jc w:val="both"/>
        <w:rPr>
          <w:sz w:val="24"/>
          <w:szCs w:val="24"/>
        </w:rPr>
      </w:pPr>
    </w:p>
    <w:p w:rsidR="0034270C" w:rsidRPr="00815037" w:rsidRDefault="0034270C" w:rsidP="003B1EBD">
      <w:pPr>
        <w:numPr>
          <w:ilvl w:val="0"/>
          <w:numId w:val="23"/>
        </w:numPr>
        <w:ind w:left="284" w:hanging="284"/>
        <w:jc w:val="both"/>
        <w:rPr>
          <w:b/>
          <w:sz w:val="24"/>
          <w:szCs w:val="24"/>
        </w:rPr>
      </w:pPr>
      <w:r w:rsidRPr="00815037">
        <w:rPr>
          <w:sz w:val="24"/>
          <w:szCs w:val="24"/>
        </w:rPr>
        <w:t xml:space="preserve">opis a hodnota podmienených záväzkov voči spriazneným osobám </w:t>
      </w:r>
    </w:p>
    <w:p w:rsidR="0034270C" w:rsidRPr="00815037" w:rsidRDefault="0034270C" w:rsidP="0034270C">
      <w:pPr>
        <w:jc w:val="both"/>
        <w:rPr>
          <w:b/>
          <w:sz w:val="24"/>
          <w:szCs w:val="24"/>
        </w:rPr>
      </w:pPr>
    </w:p>
    <w:p w:rsidR="0034270C" w:rsidRPr="00815037" w:rsidRDefault="0034270C" w:rsidP="0034270C">
      <w:pPr>
        <w:jc w:val="both"/>
        <w:rPr>
          <w:b/>
          <w:sz w:val="24"/>
          <w:szCs w:val="24"/>
        </w:rPr>
      </w:pPr>
      <w:r w:rsidRPr="00815037">
        <w:rPr>
          <w:sz w:val="24"/>
          <w:szCs w:val="24"/>
        </w:rPr>
        <w:t>Účtovná jednotka nemá obsahovú náplň.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8"/>
          <w:szCs w:val="28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9F0666" w:rsidRDefault="0034270C" w:rsidP="0034270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4270C" w:rsidRPr="00CE5477" w:rsidRDefault="0034270C" w:rsidP="003427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34270C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815037">
        <w:rPr>
          <w:sz w:val="24"/>
          <w:szCs w:val="24"/>
        </w:rPr>
        <w:t xml:space="preserve"> zastupiteľstvom dňa  </w:t>
      </w:r>
      <w:r w:rsidR="00C50731">
        <w:rPr>
          <w:sz w:val="24"/>
          <w:szCs w:val="24"/>
        </w:rPr>
        <w:t xml:space="preserve">14.12.2016 </w:t>
      </w:r>
      <w:r w:rsidR="00815037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C50731">
        <w:rPr>
          <w:sz w:val="24"/>
          <w:szCs w:val="24"/>
        </w:rPr>
        <w:t>18/2016,  bod 1/.</w:t>
      </w:r>
    </w:p>
    <w:p w:rsidR="00A132CD" w:rsidRDefault="00A132CD" w:rsidP="0034270C">
      <w:pPr>
        <w:jc w:val="both"/>
        <w:rPr>
          <w:sz w:val="24"/>
          <w:szCs w:val="24"/>
        </w:rPr>
      </w:pPr>
    </w:p>
    <w:p w:rsidR="00A132CD" w:rsidRDefault="00A132CD" w:rsidP="0034270C">
      <w:pPr>
        <w:jc w:val="both"/>
        <w:rPr>
          <w:sz w:val="24"/>
          <w:szCs w:val="24"/>
        </w:rPr>
      </w:pP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A132CD" w:rsidRPr="006866AE" w:rsidRDefault="00A132CD" w:rsidP="00A132CD">
      <w:pPr>
        <w:jc w:val="center"/>
        <w:rPr>
          <w:b/>
          <w:i/>
          <w:sz w:val="24"/>
          <w:szCs w:val="24"/>
        </w:rPr>
      </w:pPr>
    </w:p>
    <w:p w:rsidR="00A132CD" w:rsidRPr="006866AE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</w:t>
      </w:r>
      <w:r>
        <w:rPr>
          <w:b/>
          <w:sz w:val="24"/>
          <w:szCs w:val="24"/>
        </w:rPr>
        <w:t>ky zostavenej k 31.decembru 2017</w:t>
      </w:r>
    </w:p>
    <w:p w:rsidR="00A132CD" w:rsidRDefault="00A132CD" w:rsidP="00A132CD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A132CD" w:rsidRDefault="00A132CD" w:rsidP="0034270C">
      <w:pPr>
        <w:jc w:val="both"/>
        <w:rPr>
          <w:sz w:val="24"/>
          <w:szCs w:val="24"/>
        </w:rPr>
      </w:pPr>
    </w:p>
    <w:p w:rsidR="00A132CD" w:rsidRPr="00CE5477" w:rsidRDefault="00A132CD" w:rsidP="0034270C">
      <w:pPr>
        <w:jc w:val="both"/>
        <w:rPr>
          <w:sz w:val="24"/>
          <w:szCs w:val="24"/>
        </w:rPr>
      </w:pPr>
    </w:p>
    <w:p w:rsidR="0034270C" w:rsidRPr="00CE5477" w:rsidRDefault="0034270C" w:rsidP="0034270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4270C" w:rsidRPr="00CE5477" w:rsidRDefault="0034270C" w:rsidP="0034270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</w:t>
      </w:r>
      <w:r w:rsidR="00815037">
        <w:rPr>
          <w:sz w:val="24"/>
          <w:szCs w:val="24"/>
        </w:rPr>
        <w:t xml:space="preserve">ena  schválená dňa  </w:t>
      </w:r>
      <w:r w:rsidR="00C50731">
        <w:rPr>
          <w:sz w:val="24"/>
          <w:szCs w:val="24"/>
        </w:rPr>
        <w:t>29.06.2017</w:t>
      </w:r>
      <w:r w:rsidR="00815037">
        <w:rPr>
          <w:sz w:val="24"/>
          <w:szCs w:val="24"/>
        </w:rPr>
        <w:t xml:space="preserve">    uznesením č. </w:t>
      </w:r>
      <w:r w:rsidR="00C50731">
        <w:rPr>
          <w:sz w:val="24"/>
          <w:szCs w:val="24"/>
        </w:rPr>
        <w:t>10/2017,  bod 6/.</w:t>
      </w:r>
    </w:p>
    <w:p w:rsidR="0034270C" w:rsidRPr="00CE5477" w:rsidRDefault="0034270C" w:rsidP="0034270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</w:t>
      </w:r>
      <w:r w:rsidR="00815037">
        <w:rPr>
          <w:sz w:val="24"/>
          <w:szCs w:val="24"/>
        </w:rPr>
        <w:t>mena schválená dň</w:t>
      </w:r>
      <w:r w:rsidR="00C50731">
        <w:rPr>
          <w:sz w:val="24"/>
          <w:szCs w:val="24"/>
        </w:rPr>
        <w:t xml:space="preserve">a </w:t>
      </w:r>
      <w:r w:rsidR="00815037">
        <w:rPr>
          <w:sz w:val="24"/>
          <w:szCs w:val="24"/>
        </w:rPr>
        <w:t xml:space="preserve"> </w:t>
      </w:r>
      <w:r w:rsidR="00C50731">
        <w:rPr>
          <w:sz w:val="24"/>
          <w:szCs w:val="24"/>
        </w:rPr>
        <w:t>06.12.2017</w:t>
      </w:r>
      <w:r>
        <w:rPr>
          <w:sz w:val="24"/>
          <w:szCs w:val="24"/>
        </w:rPr>
        <w:t xml:space="preserve"> </w:t>
      </w:r>
      <w:r w:rsidR="00C5073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uznesením č. </w:t>
      </w:r>
      <w:r w:rsidR="00C50731">
        <w:rPr>
          <w:sz w:val="24"/>
          <w:szCs w:val="24"/>
        </w:rPr>
        <w:t>16/2017,  bod 2/.</w:t>
      </w:r>
    </w:p>
    <w:p w:rsidR="0034270C" w:rsidRPr="00CE5477" w:rsidRDefault="0034270C" w:rsidP="0034270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815037">
        <w:rPr>
          <w:sz w:val="24"/>
          <w:szCs w:val="24"/>
        </w:rPr>
        <w:t xml:space="preserve">ná dňa  </w:t>
      </w:r>
      <w:r w:rsidR="00C50731">
        <w:rPr>
          <w:sz w:val="24"/>
          <w:szCs w:val="24"/>
        </w:rPr>
        <w:t>06.12.2017</w:t>
      </w:r>
      <w:r w:rsidR="00815037">
        <w:rPr>
          <w:sz w:val="24"/>
          <w:szCs w:val="24"/>
        </w:rPr>
        <w:t xml:space="preserve">    uznesením č. </w:t>
      </w:r>
      <w:r w:rsidR="00C50731">
        <w:rPr>
          <w:sz w:val="24"/>
          <w:szCs w:val="24"/>
        </w:rPr>
        <w:t>16/2017,  bod 3/.</w:t>
      </w:r>
    </w:p>
    <w:p w:rsidR="0034270C" w:rsidRPr="00DF6064" w:rsidRDefault="0034270C" w:rsidP="0034270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</w:t>
      </w:r>
      <w:r w:rsidR="00815037">
        <w:rPr>
          <w:sz w:val="24"/>
          <w:szCs w:val="24"/>
        </w:rPr>
        <w:t xml:space="preserve">mena schválená dňa  </w:t>
      </w:r>
      <w:r w:rsidR="00C50731">
        <w:rPr>
          <w:sz w:val="24"/>
          <w:szCs w:val="24"/>
        </w:rPr>
        <w:t>07.02.2018</w:t>
      </w:r>
      <w:r w:rsidR="00815037">
        <w:rPr>
          <w:sz w:val="24"/>
          <w:szCs w:val="24"/>
        </w:rPr>
        <w:t xml:space="preserve">    uznesením č. </w:t>
      </w:r>
      <w:r w:rsidR="00C50731">
        <w:rPr>
          <w:sz w:val="24"/>
          <w:szCs w:val="24"/>
        </w:rPr>
        <w:t>02/2018,  bod 2/.</w:t>
      </w: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9163C5" w:rsidRDefault="0034270C" w:rsidP="0034270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4270C" w:rsidRDefault="0034270C" w:rsidP="0034270C">
      <w:pPr>
        <w:rPr>
          <w:sz w:val="24"/>
          <w:szCs w:val="24"/>
        </w:rPr>
      </w:pPr>
      <w:r>
        <w:rPr>
          <w:sz w:val="24"/>
          <w:szCs w:val="24"/>
        </w:rPr>
        <w:t>Obec  spláca  tieto úvery :</w:t>
      </w:r>
    </w:p>
    <w:p w:rsidR="0034270C" w:rsidRDefault="0034270C" w:rsidP="0034270C">
      <w:pPr>
        <w:rPr>
          <w:sz w:val="24"/>
          <w:szCs w:val="24"/>
        </w:rPr>
      </w:pPr>
      <w:r>
        <w:rPr>
          <w:sz w:val="24"/>
          <w:szCs w:val="24"/>
        </w:rPr>
        <w:t>Úver na kapitálové výdavky</w:t>
      </w:r>
      <w:r w:rsidR="00815037">
        <w:rPr>
          <w:sz w:val="24"/>
          <w:szCs w:val="24"/>
        </w:rPr>
        <w:t xml:space="preserve"> .  Zostatok úveru  k 31.12.2017  predstavuje  26 428,59</w:t>
      </w:r>
      <w:r>
        <w:rPr>
          <w:sz w:val="24"/>
          <w:szCs w:val="24"/>
        </w:rPr>
        <w:t xml:space="preserve"> €.   Mesačná splátka úveru je  834,- €, termín splatenia úveru je 02.09.2024.  </w:t>
      </w:r>
    </w:p>
    <w:p w:rsidR="0034270C" w:rsidRDefault="0034270C" w:rsidP="0034270C">
      <w:pPr>
        <w:rPr>
          <w:sz w:val="24"/>
          <w:szCs w:val="24"/>
        </w:rPr>
      </w:pPr>
      <w:r>
        <w:rPr>
          <w:sz w:val="24"/>
          <w:szCs w:val="24"/>
        </w:rPr>
        <w:t>Úver na výstavbu  2 nájomných bytovie</w:t>
      </w:r>
      <w:r w:rsidR="00C50731">
        <w:rPr>
          <w:sz w:val="24"/>
          <w:szCs w:val="24"/>
        </w:rPr>
        <w:t>k,   zostatok úveru k 31.12.2017 je   920 660,14</w:t>
      </w:r>
      <w:r>
        <w:rPr>
          <w:sz w:val="24"/>
          <w:szCs w:val="24"/>
        </w:rPr>
        <w:t xml:space="preserve">  €,         </w:t>
      </w:r>
    </w:p>
    <w:p w:rsidR="0034270C" w:rsidRPr="00DF6064" w:rsidRDefault="0034270C" w:rsidP="0034270C">
      <w:pPr>
        <w:rPr>
          <w:sz w:val="24"/>
          <w:szCs w:val="24"/>
        </w:rPr>
      </w:pPr>
      <w:r>
        <w:rPr>
          <w:sz w:val="24"/>
          <w:szCs w:val="24"/>
        </w:rPr>
        <w:t>termín splatenia úveru je   15.09.2038 ,  mesačná splátka istiny a úrokov je  4 094,34 €.</w:t>
      </w:r>
    </w:p>
    <w:p w:rsidR="0034270C" w:rsidRDefault="0034270C" w:rsidP="0034270C">
      <w:pPr>
        <w:rPr>
          <w:b/>
          <w:sz w:val="24"/>
          <w:szCs w:val="24"/>
        </w:rPr>
      </w:pPr>
    </w:p>
    <w:p w:rsidR="00A132CD" w:rsidRDefault="00A132CD" w:rsidP="0034270C">
      <w:pPr>
        <w:rPr>
          <w:b/>
          <w:sz w:val="24"/>
          <w:szCs w:val="24"/>
        </w:rPr>
      </w:pPr>
    </w:p>
    <w:p w:rsidR="00A132CD" w:rsidRDefault="00A132CD" w:rsidP="0034270C">
      <w:pPr>
        <w:rPr>
          <w:b/>
          <w:sz w:val="24"/>
          <w:szCs w:val="24"/>
        </w:rPr>
      </w:pPr>
    </w:p>
    <w:p w:rsidR="00A132CD" w:rsidRDefault="00A132CD" w:rsidP="0034270C">
      <w:pPr>
        <w:rPr>
          <w:b/>
          <w:sz w:val="24"/>
          <w:szCs w:val="24"/>
        </w:rPr>
      </w:pPr>
    </w:p>
    <w:p w:rsidR="0034270C" w:rsidRDefault="0034270C" w:rsidP="0034270C">
      <w:pPr>
        <w:jc w:val="center"/>
        <w:rPr>
          <w:b/>
          <w:sz w:val="24"/>
          <w:szCs w:val="24"/>
        </w:rPr>
      </w:pP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4270C" w:rsidRPr="00FC435A" w:rsidRDefault="0034270C" w:rsidP="0034270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4270C" w:rsidRDefault="0034270C" w:rsidP="0034270C">
      <w:pPr>
        <w:rPr>
          <w:b/>
          <w:sz w:val="28"/>
        </w:rPr>
      </w:pPr>
    </w:p>
    <w:p w:rsidR="0034270C" w:rsidRPr="00E465E9" w:rsidRDefault="0034270C" w:rsidP="0034270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34270C" w:rsidRPr="00A639A3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34270C" w:rsidRDefault="0034270C" w:rsidP="003B1EBD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4270C" w:rsidRPr="0071429A" w:rsidRDefault="0034270C" w:rsidP="0034270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15037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</w:t>
      </w:r>
      <w:r w:rsidR="00815037">
        <w:rPr>
          <w:sz w:val="24"/>
          <w:szCs w:val="24"/>
        </w:rPr>
        <w:t>v účtovnej závierke za rok 2017.</w:t>
      </w:r>
    </w:p>
    <w:p w:rsidR="0034270C" w:rsidRPr="0052674C" w:rsidRDefault="0034270C" w:rsidP="0034270C">
      <w:pPr>
        <w:spacing w:line="360" w:lineRule="auto"/>
        <w:rPr>
          <w:b/>
          <w:sz w:val="24"/>
          <w:szCs w:val="24"/>
          <w:u w:val="single"/>
        </w:rPr>
      </w:pPr>
    </w:p>
    <w:p w:rsidR="0034270C" w:rsidRDefault="0034270C" w:rsidP="0034270C"/>
    <w:p w:rsidR="0034270C" w:rsidRDefault="0034270C" w:rsidP="0034270C"/>
    <w:p w:rsidR="00597F54" w:rsidRDefault="00597F54"/>
    <w:sectPr w:rsidR="00597F54" w:rsidSect="00342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2729" w:rsidRDefault="00E42729" w:rsidP="003345E6">
      <w:r>
        <w:separator/>
      </w:r>
    </w:p>
  </w:endnote>
  <w:endnote w:type="continuationSeparator" w:id="0">
    <w:p w:rsidR="00E42729" w:rsidRDefault="00E42729" w:rsidP="003345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2729" w:rsidRDefault="00E42729" w:rsidP="003345E6">
      <w:r>
        <w:separator/>
      </w:r>
    </w:p>
  </w:footnote>
  <w:footnote w:type="continuationSeparator" w:id="0">
    <w:p w:rsidR="00E42729" w:rsidRDefault="00E42729" w:rsidP="003345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4"/>
  </w:num>
  <w:num w:numId="3">
    <w:abstractNumId w:val="4"/>
  </w:num>
  <w:num w:numId="4">
    <w:abstractNumId w:val="12"/>
  </w:num>
  <w:num w:numId="5">
    <w:abstractNumId w:val="16"/>
  </w:num>
  <w:num w:numId="6">
    <w:abstractNumId w:val="30"/>
  </w:num>
  <w:num w:numId="7">
    <w:abstractNumId w:val="19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9"/>
  </w:num>
  <w:num w:numId="13">
    <w:abstractNumId w:val="25"/>
  </w:num>
  <w:num w:numId="14">
    <w:abstractNumId w:val="0"/>
  </w:num>
  <w:num w:numId="15">
    <w:abstractNumId w:val="2"/>
  </w:num>
  <w:num w:numId="16">
    <w:abstractNumId w:val="13"/>
  </w:num>
  <w:num w:numId="17">
    <w:abstractNumId w:val="26"/>
  </w:num>
  <w:num w:numId="18">
    <w:abstractNumId w:val="11"/>
  </w:num>
  <w:num w:numId="19">
    <w:abstractNumId w:val="1"/>
  </w:num>
  <w:num w:numId="20">
    <w:abstractNumId w:val="18"/>
  </w:num>
  <w:num w:numId="21">
    <w:abstractNumId w:val="31"/>
  </w:num>
  <w:num w:numId="22">
    <w:abstractNumId w:val="8"/>
  </w:num>
  <w:num w:numId="23">
    <w:abstractNumId w:val="5"/>
  </w:num>
  <w:num w:numId="24">
    <w:abstractNumId w:val="3"/>
  </w:num>
  <w:num w:numId="25">
    <w:abstractNumId w:val="28"/>
  </w:num>
  <w:num w:numId="26">
    <w:abstractNumId w:val="7"/>
  </w:num>
  <w:num w:numId="27">
    <w:abstractNumId w:val="10"/>
  </w:num>
  <w:num w:numId="28">
    <w:abstractNumId w:val="29"/>
  </w:num>
  <w:num w:numId="29">
    <w:abstractNumId w:val="32"/>
  </w:num>
  <w:num w:numId="30">
    <w:abstractNumId w:val="15"/>
  </w:num>
  <w:num w:numId="31">
    <w:abstractNumId w:val="20"/>
  </w:num>
  <w:num w:numId="32">
    <w:abstractNumId w:val="24"/>
  </w:num>
  <w:num w:numId="33">
    <w:abstractNumId w:val="22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4270C"/>
    <w:rsid w:val="00020E68"/>
    <w:rsid w:val="00046B9C"/>
    <w:rsid w:val="0006635C"/>
    <w:rsid w:val="00100762"/>
    <w:rsid w:val="001302C5"/>
    <w:rsid w:val="002167EA"/>
    <w:rsid w:val="002B321F"/>
    <w:rsid w:val="002F3691"/>
    <w:rsid w:val="003345E6"/>
    <w:rsid w:val="0034270C"/>
    <w:rsid w:val="00350610"/>
    <w:rsid w:val="003B1EBD"/>
    <w:rsid w:val="003D5751"/>
    <w:rsid w:val="0040490C"/>
    <w:rsid w:val="004D3131"/>
    <w:rsid w:val="004F0DDF"/>
    <w:rsid w:val="00545E1C"/>
    <w:rsid w:val="00597F54"/>
    <w:rsid w:val="005F07AD"/>
    <w:rsid w:val="006060C1"/>
    <w:rsid w:val="00692ED4"/>
    <w:rsid w:val="0070305A"/>
    <w:rsid w:val="007D4E7A"/>
    <w:rsid w:val="007F5EF8"/>
    <w:rsid w:val="00815037"/>
    <w:rsid w:val="008743DB"/>
    <w:rsid w:val="008B5F9D"/>
    <w:rsid w:val="009119E5"/>
    <w:rsid w:val="009477A4"/>
    <w:rsid w:val="009A643F"/>
    <w:rsid w:val="009B672B"/>
    <w:rsid w:val="00A02ADE"/>
    <w:rsid w:val="00A04DD0"/>
    <w:rsid w:val="00A132CD"/>
    <w:rsid w:val="00A4451B"/>
    <w:rsid w:val="00B808D4"/>
    <w:rsid w:val="00BF0395"/>
    <w:rsid w:val="00BF5969"/>
    <w:rsid w:val="00C50731"/>
    <w:rsid w:val="00CA1088"/>
    <w:rsid w:val="00CD31B3"/>
    <w:rsid w:val="00CE7FC8"/>
    <w:rsid w:val="00D24C6D"/>
    <w:rsid w:val="00D56ABC"/>
    <w:rsid w:val="00DA6ECE"/>
    <w:rsid w:val="00DB3EC7"/>
    <w:rsid w:val="00E42729"/>
    <w:rsid w:val="00E818AB"/>
    <w:rsid w:val="00E869BD"/>
    <w:rsid w:val="00F00F26"/>
    <w:rsid w:val="00F455F7"/>
    <w:rsid w:val="00F6621C"/>
    <w:rsid w:val="00FB0C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427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4270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34270C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34270C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4270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4270C"/>
  </w:style>
  <w:style w:type="paragraph" w:customStyle="1" w:styleId="Zkladntext1">
    <w:name w:val="Základní text1"/>
    <w:rsid w:val="0034270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4270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4270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4270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427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4270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4270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4270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427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5664</Words>
  <Characters>32290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14</cp:revision>
  <cp:lastPrinted>2018-03-08T09:53:00Z</cp:lastPrinted>
  <dcterms:created xsi:type="dcterms:W3CDTF">2018-03-07T10:17:00Z</dcterms:created>
  <dcterms:modified xsi:type="dcterms:W3CDTF">2018-03-08T09:58:00Z</dcterms:modified>
</cp:coreProperties>
</file>