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C1611C">
      <w:pPr>
        <w:tabs>
          <w:tab w:val="left" w:pos="2340"/>
          <w:tab w:val="left" w:pos="7530"/>
        </w:tabs>
        <w:ind w:left="284"/>
      </w:pPr>
      <w:r w:rsidRPr="00F55294">
        <w:t>Obchodné meno:</w:t>
      </w:r>
      <w:r w:rsidRPr="00F55294">
        <w:tab/>
      </w:r>
      <w:r w:rsidR="00085E64">
        <w:t>CONEX – TRADE, spol. s r.o. Košice</w:t>
      </w:r>
      <w:r w:rsidR="00C1611C">
        <w:tab/>
      </w:r>
    </w:p>
    <w:p w:rsidR="00D4176E" w:rsidRPr="00F55294" w:rsidRDefault="00D4176E" w:rsidP="00266726">
      <w:pPr>
        <w:tabs>
          <w:tab w:val="left" w:pos="2340"/>
        </w:tabs>
        <w:ind w:left="284"/>
      </w:pPr>
      <w:r w:rsidRPr="00F55294">
        <w:t>Sídlo:</w:t>
      </w:r>
      <w:r w:rsidRPr="00F55294">
        <w:tab/>
      </w:r>
      <w:r w:rsidR="00085E64">
        <w:t>Čermeľská cesta 1</w:t>
      </w:r>
    </w:p>
    <w:p w:rsidR="00D4176E" w:rsidRPr="00F55294" w:rsidRDefault="00D4176E" w:rsidP="00266726">
      <w:pPr>
        <w:tabs>
          <w:tab w:val="left" w:pos="2340"/>
        </w:tabs>
        <w:ind w:left="284"/>
      </w:pPr>
      <w:r w:rsidRPr="00F55294">
        <w:tab/>
      </w:r>
      <w:r w:rsidR="00085E64">
        <w:t>040 01 Košice</w:t>
      </w:r>
    </w:p>
    <w:p w:rsidR="00D4176E" w:rsidRPr="00F55294" w:rsidRDefault="00AD75A0" w:rsidP="00266726">
      <w:pPr>
        <w:tabs>
          <w:tab w:val="left" w:pos="2340"/>
        </w:tabs>
        <w:ind w:left="284"/>
      </w:pPr>
      <w:r w:rsidRPr="00F55294">
        <w:t>IČO:</w:t>
      </w:r>
      <w:r w:rsidRPr="00F55294">
        <w:tab/>
      </w:r>
      <w:r w:rsidR="00085E64">
        <w:t>31 732 666</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085E64">
        <w:t xml:space="preserve">Conex – </w:t>
      </w:r>
      <w:proofErr w:type="spellStart"/>
      <w:r w:rsidR="00085E64">
        <w:t>Trade</w:t>
      </w:r>
      <w:proofErr w:type="spellEnd"/>
      <w:r w:rsidR="00085E64">
        <w:t>, spol. s r.o. Košice</w:t>
      </w:r>
      <w:r w:rsidR="00AD75A0" w:rsidRPr="00F55294">
        <w:t xml:space="preserve"> </w:t>
      </w:r>
      <w:r w:rsidR="00571C47">
        <w:t>(ďalej len „Spoločnosť“)</w:t>
      </w:r>
      <w:r w:rsidR="005A121C">
        <w:t xml:space="preserve"> </w:t>
      </w:r>
      <w:r w:rsidR="00D4176E" w:rsidRPr="00F55294">
        <w:t xml:space="preserve">bola založená </w:t>
      </w:r>
      <w:r w:rsidR="00D25CFB">
        <w:t>9</w:t>
      </w:r>
      <w:r w:rsidR="00C41A32">
        <w:t xml:space="preserve">. </w:t>
      </w:r>
      <w:r w:rsidR="00D25CFB">
        <w:t>augusta</w:t>
      </w:r>
      <w:r w:rsidR="00C41A32">
        <w:t xml:space="preserve"> 199</w:t>
      </w:r>
      <w:r w:rsidR="00D25CFB">
        <w:t>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571C47">
        <w:t>2</w:t>
      </w:r>
      <w:r w:rsidR="00D25CFB">
        <w:t>7</w:t>
      </w:r>
      <w:r w:rsidR="00C41A32">
        <w:t>.</w:t>
      </w:r>
      <w:r w:rsidR="00571C47">
        <w:t xml:space="preserve"> </w:t>
      </w:r>
      <w:r w:rsidR="00D25CFB">
        <w:t>augusta</w:t>
      </w:r>
      <w:r w:rsidR="00571C47">
        <w:t xml:space="preserve"> </w:t>
      </w:r>
      <w:r w:rsidR="00C41A32">
        <w:t>199</w:t>
      </w:r>
      <w:r w:rsidR="00D25CFB">
        <w:t>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D25CFB">
        <w:rPr>
          <w:color w:val="000000"/>
        </w:rPr>
        <w:t>8319</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Pr="00571C47" w:rsidRDefault="00085E64" w:rsidP="00571C47">
      <w:pPr>
        <w:pStyle w:val="Zkladntext"/>
        <w:numPr>
          <w:ilvl w:val="1"/>
          <w:numId w:val="15"/>
        </w:numPr>
        <w:tabs>
          <w:tab w:val="clear" w:pos="1843"/>
        </w:tabs>
        <w:jc w:val="both"/>
        <w:rPr>
          <w:sz w:val="20"/>
        </w:rPr>
      </w:pPr>
      <w:r>
        <w:rPr>
          <w:sz w:val="20"/>
        </w:rPr>
        <w:t>distribúcia farmaceutických zdravotníckych pomôcok</w:t>
      </w:r>
    </w:p>
    <w:p w:rsidR="00571C47" w:rsidRDefault="00085E64" w:rsidP="00571C47">
      <w:pPr>
        <w:pStyle w:val="Zkladntext"/>
        <w:numPr>
          <w:ilvl w:val="1"/>
          <w:numId w:val="15"/>
        </w:numPr>
        <w:tabs>
          <w:tab w:val="clear" w:pos="1843"/>
        </w:tabs>
        <w:jc w:val="both"/>
        <w:rPr>
          <w:sz w:val="20"/>
        </w:rPr>
      </w:pPr>
      <w:r>
        <w:rPr>
          <w:sz w:val="20"/>
        </w:rPr>
        <w:t>reštauračné služby</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63687A">
        <w:t xml:space="preserve">7 </w:t>
      </w:r>
      <w:r w:rsidR="00F943BD">
        <w:t xml:space="preserve">zamestnávala </w:t>
      </w:r>
      <w:r w:rsidR="00085E64">
        <w:t xml:space="preserve"> 2</w:t>
      </w:r>
      <w:r w:rsidR="0063687A">
        <w:t>7</w:t>
      </w:r>
      <w:r>
        <w:t xml:space="preserve"> 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085E64">
        <w:t xml:space="preserve">Conex – </w:t>
      </w:r>
      <w:proofErr w:type="spellStart"/>
      <w:r w:rsidR="00085E64">
        <w:t>Trade</w:t>
      </w:r>
      <w:proofErr w:type="spellEnd"/>
      <w:r w:rsidR="00085E64">
        <w:t>, spol. s r.o. Košice</w:t>
      </w:r>
      <w:r w:rsidR="00C41A32" w:rsidRPr="00F55294">
        <w:t xml:space="preserve"> </w:t>
      </w:r>
      <w:r w:rsidR="00485C75">
        <w:t>k 31. decembru 201</w:t>
      </w:r>
      <w:r w:rsidR="0063687A">
        <w:t>7</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63687A">
        <w:t>7</w:t>
      </w:r>
      <w:r>
        <w:t xml:space="preserve"> do 31. decembra </w:t>
      </w:r>
      <w:r w:rsidR="002C0176">
        <w:t>20</w:t>
      </w:r>
      <w:r w:rsidR="00AD2016">
        <w:t>1</w:t>
      </w:r>
      <w:r w:rsidR="0063687A">
        <w:t>7</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63687A">
        <w:rPr>
          <w:b w:val="0"/>
          <w:sz w:val="20"/>
        </w:rPr>
        <w:t>6</w:t>
      </w:r>
      <w:r w:rsidRPr="00AD2016">
        <w:rPr>
          <w:b w:val="0"/>
          <w:sz w:val="20"/>
        </w:rPr>
        <w:t xml:space="preserve"> a rozdelenie výsledku hospodárenia schválilo valné zhromaždenie  dňa </w:t>
      </w:r>
      <w:r w:rsidR="0028351F">
        <w:rPr>
          <w:b w:val="0"/>
          <w:sz w:val="20"/>
        </w:rPr>
        <w:t>3</w:t>
      </w:r>
      <w:r w:rsidR="00C1611C">
        <w:rPr>
          <w:b w:val="0"/>
          <w:sz w:val="20"/>
        </w:rPr>
        <w:t>0</w:t>
      </w:r>
      <w:r w:rsidR="00C41A32">
        <w:rPr>
          <w:b w:val="0"/>
          <w:sz w:val="20"/>
        </w:rPr>
        <w:t>.</w:t>
      </w:r>
      <w:r>
        <w:rPr>
          <w:b w:val="0"/>
          <w:sz w:val="20"/>
        </w:rPr>
        <w:t xml:space="preserve"> </w:t>
      </w:r>
      <w:r w:rsidR="005A121C">
        <w:rPr>
          <w:b w:val="0"/>
          <w:sz w:val="20"/>
        </w:rPr>
        <w:t>júna</w:t>
      </w:r>
      <w:r>
        <w:rPr>
          <w:b w:val="0"/>
          <w:sz w:val="20"/>
        </w:rPr>
        <w:t xml:space="preserve"> 201</w:t>
      </w:r>
      <w:r w:rsidR="0063687A">
        <w:rPr>
          <w:b w:val="0"/>
          <w:sz w:val="20"/>
        </w:rPr>
        <w:t>7</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63687A">
        <w:rPr>
          <w:b w:val="0"/>
          <w:sz w:val="20"/>
        </w:rPr>
        <w:t>6</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111B36" w:rsidRDefault="00EC726B" w:rsidP="00111B36">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63687A">
        <w:rPr>
          <w:b w:val="0"/>
          <w:sz w:val="20"/>
        </w:rPr>
        <w:t>6</w:t>
      </w:r>
      <w:r w:rsidRPr="00EC726B">
        <w:rPr>
          <w:b w:val="0"/>
          <w:sz w:val="20"/>
        </w:rPr>
        <w:t xml:space="preserve"> bola uložená do zbierky listín obchodného </w:t>
      </w:r>
      <w:r w:rsidR="00F55294">
        <w:rPr>
          <w:b w:val="0"/>
          <w:sz w:val="20"/>
        </w:rPr>
        <w:t xml:space="preserve">registra </w:t>
      </w:r>
    </w:p>
    <w:p w:rsidR="00111B36" w:rsidRDefault="00111B36" w:rsidP="00111B36">
      <w:pPr>
        <w:pStyle w:val="Zarkazkladnhotextu"/>
        <w:ind w:left="284"/>
        <w:jc w:val="both"/>
        <w:rPr>
          <w:b w:val="0"/>
          <w:sz w:val="20"/>
        </w:rPr>
      </w:pPr>
    </w:p>
    <w:p w:rsidR="00D4176E" w:rsidRDefault="00D4176E" w:rsidP="00111B36">
      <w:pPr>
        <w:pStyle w:val="Zarkazkladnhotextu"/>
        <w:ind w:left="284"/>
        <w:jc w:val="both"/>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Miroslav Janura </w:t>
      </w:r>
    </w:p>
    <w:p w:rsidR="00F943BD" w:rsidRDefault="00F943BD" w:rsidP="00F943BD">
      <w:pPr>
        <w:pStyle w:val="Zkladntext"/>
      </w:pPr>
    </w:p>
    <w:p w:rsidR="00F943BD" w:rsidRDefault="00F943BD" w:rsidP="0063687A">
      <w:pPr>
        <w:pStyle w:val="Zkladntext"/>
        <w:ind w:firstLine="708"/>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4014672"/>
      <w:bookmarkStart w:id="14" w:name="_MON_1392191047"/>
      <w:bookmarkStart w:id="15" w:name="_MON_1392191807"/>
      <w:bookmarkStart w:id="16" w:name="_MON_1389427418"/>
      <w:bookmarkStart w:id="17" w:name="_MON_1393666622"/>
      <w:bookmarkStart w:id="18" w:name="_MON_1393139657"/>
      <w:bookmarkStart w:id="19" w:name="_MON_1390128440"/>
      <w:bookmarkStart w:id="20" w:name="_MON_1394013518"/>
      <w:bookmarkStart w:id="21" w:name="_MON_1394014444"/>
      <w:bookmarkStart w:id="22" w:name="_MON_1394014617"/>
      <w:bookmarkStart w:id="23" w:name="_MON_1394014628"/>
      <w:bookmarkEnd w:id="13"/>
      <w:bookmarkEnd w:id="14"/>
      <w:bookmarkEnd w:id="15"/>
      <w:bookmarkEnd w:id="16"/>
      <w:bookmarkEnd w:id="17"/>
      <w:bookmarkEnd w:id="18"/>
      <w:bookmarkEnd w:id="19"/>
      <w:bookmarkEnd w:id="20"/>
      <w:bookmarkEnd w:id="21"/>
      <w:bookmarkEnd w:id="22"/>
      <w:bookmarkEnd w:id="23"/>
      <w:bookmarkStart w:id="24" w:name="_MON_1394014640"/>
      <w:bookmarkEnd w:id="24"/>
      <w:r w:rsidR="00F943BD">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pt" o:ole="">
            <v:imagedata r:id="rId8" o:title=""/>
          </v:shape>
          <o:OLEObject Type="Embed" ProgID="Excel.Sheet.12" ShapeID="_x0000_i1025" DrawAspect="Content" ObjectID="_1584252920" r:id="rId9"/>
        </w:object>
      </w:r>
    </w:p>
    <w:p w:rsidR="006E53B9" w:rsidRDefault="003A5F38" w:rsidP="006E53B9">
      <w:r>
        <w:t>V roku 201</w:t>
      </w:r>
      <w:r w:rsidR="0028351F">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63687A">
        <w:t>6</w:t>
      </w:r>
      <w:r w:rsidRPr="00F95454">
        <w:t xml:space="preserve"> nastali v platnej účtovnej legislatíve tieto zmeny:</w:t>
      </w:r>
    </w:p>
    <w:p w:rsidR="00D55176" w:rsidRPr="00351B2B" w:rsidRDefault="00111B36" w:rsidP="00102673">
      <w:pPr>
        <w:numPr>
          <w:ilvl w:val="0"/>
          <w:numId w:val="12"/>
        </w:numPr>
        <w:ind w:left="284" w:firstLine="0"/>
      </w:pPr>
      <w:r>
        <w:t>Splatné</w:t>
      </w:r>
      <w:r w:rsidR="006A370E" w:rsidRPr="00351B2B">
        <w:t xml:space="preserve"> dane k 31.12.201</w:t>
      </w:r>
      <w:r w:rsidR="0063687A">
        <w:t>7</w:t>
      </w:r>
      <w:r w:rsidR="006A370E" w:rsidRPr="00351B2B">
        <w:t xml:space="preserve"> boli prepočítané </w:t>
      </w:r>
      <w:r>
        <w:t>zo</w:t>
      </w:r>
      <w:r w:rsidR="006A370E" w:rsidRPr="00351B2B">
        <w:t xml:space="preserve"> z</w:t>
      </w:r>
      <w:r>
        <w:t>níženou</w:t>
      </w:r>
      <w:r w:rsidR="006A370E" w:rsidRPr="00351B2B">
        <w:t xml:space="preserve"> sadzbou dane 2</w:t>
      </w:r>
      <w:r w:rsidR="0063687A">
        <w:t>1</w:t>
      </w:r>
      <w:r w:rsidR="006A370E" w:rsidRPr="00351B2B">
        <w:t>%.</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111B36">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63687A">
        <w:t>7</w:t>
      </w:r>
      <w:r>
        <w:t xml:space="preserve"> je </w:t>
      </w:r>
      <w:r w:rsidR="007455AF">
        <w:t>2</w:t>
      </w:r>
      <w:r w:rsidR="0063687A">
        <w:t>1</w:t>
      </w:r>
      <w:r>
        <w:t xml:space="preserve">% </w:t>
      </w:r>
      <w:r w:rsidR="006A370E">
        <w:t>a</w:t>
      </w:r>
      <w:r w:rsidR="007455AF">
        <w:t> výpočet preddavkov na rok 201</w:t>
      </w:r>
      <w:r w:rsidR="0063687A">
        <w:t>8</w:t>
      </w:r>
      <w:r w:rsidR="007455AF">
        <w:t xml:space="preserve"> je </w:t>
      </w:r>
      <w:r w:rsidR="006A370E">
        <w:t xml:space="preserve"> 2</w:t>
      </w:r>
      <w:r w:rsidR="00C1611C">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rsidR="00825BFA" w:rsidRDefault="007455AF" w:rsidP="00CE45F6">
      <w:pPr>
        <w:ind w:left="300"/>
        <w:rPr>
          <w:i/>
          <w:highlight w:val="yellow"/>
        </w:rPr>
      </w:pPr>
      <w:r w:rsidRPr="0067378A">
        <w:rPr>
          <w:color w:val="FF0000"/>
        </w:rPr>
        <w:object w:dxaOrig="9439" w:dyaOrig="1242">
          <v:shape id="_x0000_i1026" type="#_x0000_t75" style="width:447pt;height:62pt" o:ole="">
            <v:imagedata r:id="rId10" o:title=""/>
          </v:shape>
          <o:OLEObject Type="Embed" ProgID="Excel.Sheet.12" ShapeID="_x0000_i1026" DrawAspect="Content" ObjectID="_1584252921" r:id="rId11"/>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0124079"/>
    <w:bookmarkStart w:id="32" w:name="_MON_1393314564"/>
    <w:bookmarkStart w:id="33" w:name="_MON_1394015358"/>
    <w:bookmarkStart w:id="34" w:name="_MON_1394016188"/>
    <w:bookmarkStart w:id="35" w:name="_MON_1393315689"/>
    <w:bookmarkStart w:id="36" w:name="_MON_1393315754"/>
    <w:bookmarkStart w:id="37" w:name="_MON_1390123778"/>
    <w:bookmarkStart w:id="38" w:name="_MON_1390123963"/>
    <w:bookmarkEnd w:id="31"/>
    <w:bookmarkEnd w:id="32"/>
    <w:bookmarkEnd w:id="33"/>
    <w:bookmarkEnd w:id="34"/>
    <w:bookmarkEnd w:id="35"/>
    <w:bookmarkEnd w:id="36"/>
    <w:bookmarkEnd w:id="37"/>
    <w:bookmarkEnd w:id="38"/>
    <w:bookmarkStart w:id="39" w:name="_MON_1390124028"/>
    <w:bookmarkEnd w:id="39"/>
    <w:p w:rsidR="00E4528E" w:rsidRDefault="002801C6" w:rsidP="00E4528E">
      <w:pPr>
        <w:ind w:left="300"/>
        <w:rPr>
          <w:color w:val="000000"/>
        </w:rPr>
      </w:pPr>
      <w:r>
        <w:object w:dxaOrig="9220" w:dyaOrig="2737">
          <v:shape id="_x0000_i1027" type="#_x0000_t75" style="width:435.5pt;height:137.5pt" o:ole="">
            <v:imagedata r:id="rId12" o:title=""/>
          </v:shape>
          <o:OLEObject Type="Embed" ProgID="Excel.Sheet.12" ShapeID="_x0000_i1027" DrawAspect="Content" ObjectID="_1584252922" r:id="rId13"/>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 do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39101B" w:rsidRDefault="0039101B"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lastRenderedPageBreak/>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93146044"/>
    <w:bookmarkStart w:id="41" w:name="_MON_1393146128"/>
    <w:bookmarkStart w:id="42" w:name="_MON_1389507515"/>
    <w:bookmarkStart w:id="43" w:name="_MON_1389507682"/>
    <w:bookmarkStart w:id="44" w:name="_MON_1389507708"/>
    <w:bookmarkStart w:id="45" w:name="_MON_1389509320"/>
    <w:bookmarkStart w:id="46" w:name="_MON_1389507371"/>
    <w:bookmarkStart w:id="47" w:name="_MON_1393743320"/>
    <w:bookmarkStart w:id="48" w:name="_MON_1389507386"/>
    <w:bookmarkStart w:id="49" w:name="_MON_1394016457"/>
    <w:bookmarkEnd w:id="40"/>
    <w:bookmarkEnd w:id="41"/>
    <w:bookmarkEnd w:id="42"/>
    <w:bookmarkEnd w:id="43"/>
    <w:bookmarkEnd w:id="44"/>
    <w:bookmarkEnd w:id="45"/>
    <w:bookmarkEnd w:id="46"/>
    <w:bookmarkEnd w:id="47"/>
    <w:bookmarkEnd w:id="48"/>
    <w:bookmarkEnd w:id="49"/>
    <w:bookmarkStart w:id="50" w:name="_MON_1389507478"/>
    <w:bookmarkEnd w:id="50"/>
    <w:p w:rsidR="009C6175" w:rsidRDefault="00FF374E" w:rsidP="003D15CF">
      <w:pPr>
        <w:ind w:left="567"/>
      </w:pPr>
      <w:r>
        <w:object w:dxaOrig="9400" w:dyaOrig="7953">
          <v:shape id="_x0000_i1028" type="#_x0000_t75" style="width:457.5pt;height:397.5pt" o:ole="">
            <v:imagedata r:id="rId14" o:title=""/>
          </v:shape>
          <o:OLEObject Type="Embed" ProgID="Excel.Sheet.12" ShapeID="_x0000_i1028" DrawAspect="Content" ObjectID="_1584252923" r:id="rId15"/>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7455AF">
      <w:pPr>
        <w:ind w:left="0"/>
      </w:pPr>
    </w:p>
    <w:p w:rsidR="00FF374E" w:rsidRDefault="00FF374E" w:rsidP="003D15CF">
      <w:pPr>
        <w:ind w:left="567"/>
      </w:pPr>
    </w:p>
    <w:p w:rsidR="00FF374E" w:rsidRDefault="00FF374E" w:rsidP="007455AF">
      <w:pPr>
        <w:ind w:left="0"/>
      </w:pPr>
    </w:p>
    <w:p w:rsidR="00FF374E" w:rsidRDefault="00FF374E" w:rsidP="003D15CF">
      <w:pPr>
        <w:ind w:left="567"/>
      </w:pPr>
    </w:p>
    <w:bookmarkStart w:id="51" w:name="_MON_1389510654"/>
    <w:bookmarkStart w:id="52" w:name="_MON_1393743258"/>
    <w:bookmarkStart w:id="53" w:name="_MON_1393743314"/>
    <w:bookmarkStart w:id="54" w:name="_MON_1393316279"/>
    <w:bookmarkStart w:id="55" w:name="_MON_1394017731"/>
    <w:bookmarkStart w:id="56" w:name="_MON_1393316299"/>
    <w:bookmarkStart w:id="57" w:name="_MON_1394536389"/>
    <w:bookmarkEnd w:id="51"/>
    <w:bookmarkEnd w:id="52"/>
    <w:bookmarkEnd w:id="53"/>
    <w:bookmarkEnd w:id="54"/>
    <w:bookmarkEnd w:id="55"/>
    <w:bookmarkEnd w:id="56"/>
    <w:bookmarkEnd w:id="57"/>
    <w:bookmarkStart w:id="58" w:name="_MON_1394536423"/>
    <w:bookmarkEnd w:id="58"/>
    <w:p w:rsidR="009C6175" w:rsidRDefault="007455AF" w:rsidP="003D15CF">
      <w:pPr>
        <w:ind w:left="567"/>
      </w:pPr>
      <w:r>
        <w:object w:dxaOrig="9179" w:dyaOrig="6396">
          <v:shape id="_x0000_i1029" type="#_x0000_t75" style="width:448pt;height:319.5pt" o:ole="">
            <v:imagedata r:id="rId16" o:title=""/>
          </v:shape>
          <o:OLEObject Type="Embed" ProgID="Excel.Sheet.12" ShapeID="_x0000_i1029" DrawAspect="Content" ObjectID="_1584252924"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39101B" w:rsidRDefault="0039101B" w:rsidP="008C2E1A">
      <w:pPr>
        <w:ind w:left="567"/>
        <w:rPr>
          <w:b/>
          <w:i/>
          <w:u w:val="single"/>
        </w:rPr>
      </w:pPr>
    </w:p>
    <w:p w:rsidR="0039101B" w:rsidRDefault="0039101B" w:rsidP="008C2E1A">
      <w:pPr>
        <w:ind w:left="567"/>
        <w:rPr>
          <w:b/>
          <w:i/>
          <w:u w:val="single"/>
        </w:rPr>
      </w:pPr>
    </w:p>
    <w:p w:rsidR="0039101B" w:rsidRDefault="0039101B" w:rsidP="008C2E1A">
      <w:pPr>
        <w:ind w:left="567"/>
        <w:rPr>
          <w:b/>
          <w:i/>
          <w:u w:val="single"/>
        </w:rPr>
      </w:pPr>
    </w:p>
    <w:p w:rsidR="0039101B" w:rsidRDefault="0039101B" w:rsidP="008C2E1A">
      <w:pPr>
        <w:ind w:left="567"/>
        <w:rPr>
          <w:b/>
          <w:i/>
          <w:u w:val="single"/>
        </w:rPr>
      </w:pPr>
    </w:p>
    <w:p w:rsidR="0039101B" w:rsidRDefault="0039101B" w:rsidP="008C2E1A">
      <w:pPr>
        <w:ind w:left="567"/>
        <w:rPr>
          <w:b/>
          <w:i/>
          <w:u w:val="single"/>
        </w:rPr>
      </w:pPr>
    </w:p>
    <w:p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93743401"/>
    <w:bookmarkStart w:id="60" w:name="_MON_1389509179"/>
    <w:bookmarkStart w:id="61" w:name="_MON_1394019635"/>
    <w:bookmarkStart w:id="62" w:name="_MON_1389509259"/>
    <w:bookmarkStart w:id="63" w:name="_MON_1393331371"/>
    <w:bookmarkStart w:id="64" w:name="_MON_1393332137"/>
    <w:bookmarkStart w:id="65" w:name="_MON_1389509273"/>
    <w:bookmarkStart w:id="66" w:name="_MON_1389509634"/>
    <w:bookmarkStart w:id="67" w:name="_MON_1389509125"/>
    <w:bookmarkStart w:id="68" w:name="_MON_1389509156"/>
    <w:bookmarkStart w:id="69" w:name="_MON_1394536276"/>
    <w:bookmarkStart w:id="70" w:name="_MON_1394536321"/>
    <w:bookmarkStart w:id="71" w:name="_MON_1394536343"/>
    <w:bookmarkStart w:id="72" w:name="_MON_1394536363"/>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743328"/>
    <w:bookmarkEnd w:id="73"/>
    <w:p w:rsidR="00153532" w:rsidRDefault="00E1549C" w:rsidP="008C2E1A">
      <w:pPr>
        <w:ind w:left="567"/>
      </w:pPr>
      <w:r>
        <w:object w:dxaOrig="9781" w:dyaOrig="7982">
          <v:shape id="_x0000_i1043" type="#_x0000_t75" style="width:438.5pt;height:398.5pt" o:ole="">
            <v:imagedata r:id="rId18" o:title=""/>
          </v:shape>
          <o:OLEObject Type="Embed" ProgID="Excel.Sheet.12" ShapeID="_x0000_i1043" DrawAspect="Content" ObjectID="_1584252925" r:id="rId19"/>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4019661"/>
    <w:bookmarkStart w:id="75" w:name="_MON_1393330805"/>
    <w:bookmarkStart w:id="76" w:name="_MON_1393331180"/>
    <w:bookmarkStart w:id="77" w:name="_MON_1393331198"/>
    <w:bookmarkStart w:id="78" w:name="_MON_1389510596"/>
    <w:bookmarkEnd w:id="74"/>
    <w:bookmarkEnd w:id="75"/>
    <w:bookmarkEnd w:id="76"/>
    <w:bookmarkEnd w:id="77"/>
    <w:bookmarkEnd w:id="78"/>
    <w:bookmarkStart w:id="79" w:name="_MON_1394018029"/>
    <w:bookmarkEnd w:id="79"/>
    <w:p w:rsidR="00AB2BD8" w:rsidRDefault="00FA62B2" w:rsidP="008C2E1A">
      <w:pPr>
        <w:ind w:left="567"/>
      </w:pPr>
      <w:r>
        <w:object w:dxaOrig="11801" w:dyaOrig="6684">
          <v:shape id="_x0000_i1030" type="#_x0000_t75" style="width:440pt;height:277.5pt" o:ole="">
            <v:imagedata r:id="rId20" o:title=""/>
          </v:shape>
          <o:OLEObject Type="Embed" ProgID="Excel.Sheet.12" ShapeID="_x0000_i1030" DrawAspect="Content" ObjectID="_1584252926" r:id="rId21"/>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D74E1E">
        <w:t>1655,93</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D74E1E">
        <w:t>1075,80</w:t>
      </w:r>
      <w:r w:rsidR="00E74290" w:rsidRPr="001B2BC7">
        <w:t xml:space="preserve"> €</w:t>
      </w:r>
      <w:r w:rsidRPr="001B2BC7">
        <w:t>, ďalej poistenie pre prípad poškodenia, zničenia alebo krádeže motorových vozidie</w:t>
      </w:r>
      <w:r w:rsidR="001902C8" w:rsidRPr="001B2BC7">
        <w:t>l</w:t>
      </w:r>
      <w:r w:rsidR="00D74E1E">
        <w:t xml:space="preserve"> havarijne poistenie</w:t>
      </w:r>
      <w:r w:rsidR="001902C8" w:rsidRPr="001B2BC7">
        <w:t xml:space="preserve"> – ročné poistné </w:t>
      </w:r>
      <w:r w:rsidR="00D74E1E">
        <w:t>2996,00</w:t>
      </w:r>
      <w:r w:rsidR="00E74290" w:rsidRPr="001B2BC7">
        <w:t xml:space="preserve"> €</w:t>
      </w:r>
      <w:r w:rsidR="001B2BC7" w:rsidRPr="001B2BC7">
        <w:t xml:space="preserve">. </w:t>
      </w:r>
      <w:r w:rsidRPr="001B2BC7">
        <w:t xml:space="preserve"> 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89527272"/>
    <w:bookmarkStart w:id="87" w:name="_MON_1389527544"/>
    <w:bookmarkStart w:id="88" w:name="_MON_1390127368"/>
    <w:bookmarkStart w:id="89" w:name="_MON_1394536237"/>
    <w:bookmarkStart w:id="90" w:name="_MON_1393396538"/>
    <w:bookmarkStart w:id="91" w:name="_MON_1394261925"/>
    <w:bookmarkStart w:id="92" w:name="_MON_1394262078"/>
    <w:bookmarkStart w:id="93" w:name="_MON_1393397140"/>
    <w:bookmarkStart w:id="94" w:name="_MON_1393397517"/>
    <w:bookmarkEnd w:id="86"/>
    <w:bookmarkEnd w:id="87"/>
    <w:bookmarkEnd w:id="88"/>
    <w:bookmarkEnd w:id="89"/>
    <w:bookmarkEnd w:id="90"/>
    <w:bookmarkEnd w:id="91"/>
    <w:bookmarkEnd w:id="92"/>
    <w:bookmarkEnd w:id="93"/>
    <w:bookmarkEnd w:id="94"/>
    <w:bookmarkStart w:id="95" w:name="_MON_1393397546"/>
    <w:bookmarkEnd w:id="95"/>
    <w:p w:rsidR="000650CE" w:rsidRDefault="00D74E1E" w:rsidP="009846E0">
      <w:pPr>
        <w:ind w:left="600"/>
        <w:rPr>
          <w:b/>
        </w:rPr>
      </w:pPr>
      <w:r>
        <w:object w:dxaOrig="9292" w:dyaOrig="2612">
          <v:shape id="_x0000_i1031" type="#_x0000_t75" style="width:438.5pt;height:130.5pt" o:ole="">
            <v:imagedata r:id="rId22" o:title=""/>
          </v:shape>
          <o:OLEObject Type="Embed" ProgID="Excel.Sheet.12" ShapeID="_x0000_i1031" DrawAspect="Content" ObjectID="_1584252927" r:id="rId23"/>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3408238"/>
    <w:bookmarkStart w:id="97" w:name="_MON_1389527882"/>
    <w:bookmarkStart w:id="98" w:name="_MON_1389527891"/>
    <w:bookmarkStart w:id="99" w:name="_MON_1389527957"/>
    <w:bookmarkStart w:id="100" w:name="_MON_1389528031"/>
    <w:bookmarkStart w:id="101" w:name="_MON_1394263149"/>
    <w:bookmarkStart w:id="102" w:name="_MON_1394264968"/>
    <w:bookmarkStart w:id="103" w:name="_MON_1390127329"/>
    <w:bookmarkStart w:id="104" w:name="_MON_1390127352"/>
    <w:bookmarkStart w:id="105" w:name="_MON_1393398123"/>
    <w:bookmarkStart w:id="106" w:name="_MON_1393407941"/>
    <w:bookmarkStart w:id="107" w:name="_MON_1393408022"/>
    <w:bookmarkStart w:id="108" w:name="_MON_1393408048"/>
    <w:bookmarkStart w:id="109" w:name="_MON_1394536143"/>
    <w:bookmarkStart w:id="110" w:name="_MON_139453615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536221"/>
    <w:bookmarkEnd w:id="111"/>
    <w:p w:rsidR="00D4176E" w:rsidRDefault="00E1549C" w:rsidP="009846E0">
      <w:pPr>
        <w:ind w:left="600"/>
      </w:pPr>
      <w:r>
        <w:object w:dxaOrig="8277" w:dyaOrig="5176">
          <v:shape id="_x0000_i1044" type="#_x0000_t75" style="width:433pt;height:258pt" o:ole="">
            <v:imagedata r:id="rId24" o:title=""/>
          </v:shape>
          <o:OLEObject Type="Embed" ProgID="Excel.Sheet.12" ShapeID="_x0000_i1044" DrawAspect="Content" ObjectID="_1584252928" r:id="rId25"/>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89597575"/>
    <w:bookmarkStart w:id="113" w:name="_MON_1390127318"/>
    <w:bookmarkStart w:id="114" w:name="_MON_1394264628"/>
    <w:bookmarkStart w:id="115" w:name="_MON_1394264774"/>
    <w:bookmarkStart w:id="116" w:name="_MON_1394264815"/>
    <w:bookmarkStart w:id="117" w:name="_MON_1389528179"/>
    <w:bookmarkStart w:id="118" w:name="_MON_1393408076"/>
    <w:bookmarkStart w:id="119" w:name="_MON_1393408386"/>
    <w:bookmarkStart w:id="120" w:name="_MON_1394429296"/>
    <w:bookmarkStart w:id="121" w:name="_MON_1394429964"/>
    <w:bookmarkStart w:id="122" w:name="_MON_1394430043"/>
    <w:bookmarkStart w:id="123" w:name="_MON_1394430083"/>
    <w:bookmarkStart w:id="124" w:name="_MON_1394430110"/>
    <w:bookmarkStart w:id="125" w:name="_MON_1393408943"/>
    <w:bookmarkStart w:id="126" w:name="_MON_138952843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597560"/>
    <w:bookmarkEnd w:id="127"/>
    <w:p w:rsidR="008C4264" w:rsidRDefault="00D74E1E" w:rsidP="007637EE">
      <w:pPr>
        <w:ind w:left="600"/>
      </w:pPr>
      <w:r>
        <w:object w:dxaOrig="9068" w:dyaOrig="2224">
          <v:shape id="_x0000_i1032" type="#_x0000_t75" style="width:6in;height:112pt" o:ole="">
            <v:imagedata r:id="rId26" o:title=""/>
          </v:shape>
          <o:OLEObject Type="Embed" ProgID="Excel.Sheet.12" ShapeID="_x0000_i1032" DrawAspect="Content" ObjectID="_1584252929" r:id="rId27"/>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4430238"/>
    <w:bookmarkStart w:id="129" w:name="_MON_1394430394"/>
    <w:bookmarkStart w:id="130" w:name="_MON_1394430607"/>
    <w:bookmarkStart w:id="131" w:name="_MON_1389596306"/>
    <w:bookmarkStart w:id="132" w:name="_MON_1394445348"/>
    <w:bookmarkStart w:id="133" w:name="_MON_1394446607"/>
    <w:bookmarkStart w:id="134" w:name="_MON_1390127268"/>
    <w:bookmarkStart w:id="135" w:name="_MON_1394453706"/>
    <w:bookmarkStart w:id="136" w:name="_MON_1394454147"/>
    <w:bookmarkStart w:id="137" w:name="_MON_1394454574"/>
    <w:bookmarkStart w:id="138" w:name="_MON_1389529976"/>
    <w:bookmarkStart w:id="139" w:name="_MON_1394536124"/>
    <w:bookmarkStart w:id="140" w:name="_MON_138952998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89530008"/>
    <w:bookmarkEnd w:id="142"/>
    <w:p w:rsidR="00B803FB" w:rsidRPr="00F55294" w:rsidRDefault="00E1549C" w:rsidP="009846E0">
      <w:pPr>
        <w:ind w:left="600"/>
        <w:rPr>
          <w:b/>
        </w:rPr>
      </w:pPr>
      <w:r>
        <w:rPr>
          <w:b/>
          <w:sz w:val="22"/>
        </w:rPr>
        <w:object w:dxaOrig="9049" w:dyaOrig="5988">
          <v:shape id="_x0000_i1045" type="#_x0000_t75" style="width:6in;height:299pt" o:ole="">
            <v:imagedata r:id="rId28" o:title=""/>
          </v:shape>
          <o:OLEObject Type="Embed" ProgID="Excel.Sheet.12" ShapeID="_x0000_i1045" DrawAspect="Content" ObjectID="_1584252930" r:id="rId29"/>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FA62B2">
        <w:t>6</w:t>
      </w:r>
      <w:r w:rsidR="005B507C" w:rsidRPr="00F55294">
        <w:t xml:space="preserve"> nebolo žiadnym spôsobom obmedzené. </w:t>
      </w:r>
    </w:p>
    <w:p w:rsidR="00871DE7" w:rsidRDefault="00D4176E" w:rsidP="009846E0">
      <w:pPr>
        <w:ind w:left="600"/>
        <w:jc w:val="left"/>
      </w:pPr>
      <w:r>
        <w:t xml:space="preserve">      </w:t>
      </w:r>
    </w:p>
    <w:bookmarkStart w:id="143" w:name="_MON_1389594809"/>
    <w:bookmarkStart w:id="144" w:name="_MON_1393744314"/>
    <w:bookmarkStart w:id="145" w:name="_MON_1393744346"/>
    <w:bookmarkStart w:id="146" w:name="_MON_1393745103"/>
    <w:bookmarkStart w:id="147" w:name="_MON_1393745198"/>
    <w:bookmarkStart w:id="148" w:name="_MON_1389590928"/>
    <w:bookmarkStart w:id="149" w:name="_MON_1389591005"/>
    <w:bookmarkStart w:id="150" w:name="_MON_1394265344"/>
    <w:bookmarkStart w:id="151" w:name="_MON_1393409235"/>
    <w:bookmarkEnd w:id="143"/>
    <w:bookmarkEnd w:id="144"/>
    <w:bookmarkEnd w:id="145"/>
    <w:bookmarkEnd w:id="146"/>
    <w:bookmarkEnd w:id="147"/>
    <w:bookmarkEnd w:id="148"/>
    <w:bookmarkEnd w:id="149"/>
    <w:bookmarkEnd w:id="150"/>
    <w:bookmarkEnd w:id="151"/>
    <w:bookmarkStart w:id="152" w:name="_MON_1389594793"/>
    <w:bookmarkEnd w:id="152"/>
    <w:p w:rsidR="00D4176E" w:rsidRDefault="00E1549C" w:rsidP="009846E0">
      <w:pPr>
        <w:pStyle w:val="Zkladntext"/>
        <w:tabs>
          <w:tab w:val="clear" w:pos="1843"/>
        </w:tabs>
        <w:ind w:left="600"/>
      </w:pPr>
      <w:r>
        <w:object w:dxaOrig="8633" w:dyaOrig="1606">
          <v:shape id="_x0000_i1046" type="#_x0000_t75" style="width:411pt;height:80pt" o:ole="">
            <v:imagedata r:id="rId30" o:title=""/>
          </v:shape>
          <o:OLEObject Type="Embed" ProgID="Excel.Sheet.12" ShapeID="_x0000_i1046" DrawAspect="Content" ObjectID="_1584252931" r:id="rId31"/>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455055"/>
    <w:bookmarkStart w:id="155" w:name="_MON_1394455074"/>
    <w:bookmarkStart w:id="156" w:name="_MON_1394455109"/>
    <w:bookmarkStart w:id="157" w:name="_MON_1389592970"/>
    <w:bookmarkStart w:id="158" w:name="_MON_1389592981"/>
    <w:bookmarkStart w:id="159" w:name="_MON_1394265545"/>
    <w:bookmarkStart w:id="160" w:name="_MON_1394265926"/>
    <w:bookmarkStart w:id="161" w:name="_MON_1394267395"/>
    <w:bookmarkStart w:id="162" w:name="_MON_1393410245"/>
    <w:bookmarkStart w:id="163" w:name="_MON_1393414953"/>
    <w:bookmarkStart w:id="164" w:name="_MON_1389593019"/>
    <w:bookmarkStart w:id="165" w:name="_MON_1390127198"/>
    <w:bookmarkStart w:id="166" w:name="_MON_1393745205"/>
    <w:bookmarkStart w:id="167" w:name="_MON_1394454777"/>
    <w:bookmarkStart w:id="168" w:name="_MON_1394454796"/>
    <w:bookmarkStart w:id="169" w:name="_MON_1394454902"/>
    <w:bookmarkStart w:id="170" w:name="_MON_1394454916"/>
    <w:bookmarkStart w:id="171" w:name="_MON_1394454947"/>
    <w:bookmarkStart w:id="172" w:name="_MON_1394454977"/>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5029"/>
    <w:bookmarkEnd w:id="173"/>
    <w:p w:rsidR="00355E9A" w:rsidRDefault="00907608" w:rsidP="007D4935">
      <w:pPr>
        <w:ind w:left="300"/>
      </w:pPr>
      <w:r>
        <w:object w:dxaOrig="8777" w:dyaOrig="3446">
          <v:shape id="_x0000_i1033" type="#_x0000_t75" style="width:435pt;height:172pt" o:ole="">
            <v:imagedata r:id="rId32" o:title=""/>
          </v:shape>
          <o:OLEObject Type="Embed" ProgID="Excel.Sheet.12" ShapeID="_x0000_i1033" DrawAspect="Content" ObjectID="_1584252932" r:id="rId33"/>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E1549C">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E1549C">
        <w:rPr>
          <w:b w:val="0"/>
        </w:rPr>
        <w:t>6</w:t>
      </w:r>
      <w:r w:rsidR="009C66BB" w:rsidRPr="00CC79A4">
        <w:rPr>
          <w:b w:val="0"/>
        </w:rPr>
        <w:t xml:space="preserve"> vo výške </w:t>
      </w:r>
      <w:r w:rsidR="008320AF" w:rsidRPr="00791C5B">
        <w:rPr>
          <w:b w:val="0"/>
          <w:i/>
        </w:rPr>
        <w:t>–</w:t>
      </w:r>
      <w:r w:rsidR="00E1549C">
        <w:rPr>
          <w:b w:val="0"/>
          <w:i/>
        </w:rPr>
        <w:t>186.895</w:t>
      </w:r>
      <w:r w:rsidR="00901116">
        <w:rPr>
          <w:b w:val="0"/>
          <w:i/>
        </w:rPr>
        <w:t> </w:t>
      </w:r>
      <w:r w:rsidR="009C66BB" w:rsidRPr="00CC79A4">
        <w:rPr>
          <w:b w:val="0"/>
        </w:rPr>
        <w:t xml:space="preserve"> </w:t>
      </w:r>
      <w:r w:rsidR="00FA62B2">
        <w:rPr>
          <w:b w:val="0"/>
        </w:rPr>
        <w:t>,-</w:t>
      </w:r>
      <w:r w:rsidR="009C66BB" w:rsidRPr="00CC79A4">
        <w:rPr>
          <w:b w:val="0"/>
        </w:rPr>
        <w:t xml:space="preserve">€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4268873"/>
    <w:bookmarkStart w:id="191" w:name="_MON_1390111943"/>
    <w:bookmarkStart w:id="192" w:name="_MON_1390111950"/>
    <w:bookmarkStart w:id="193" w:name="_MON_1390127001"/>
    <w:bookmarkStart w:id="194" w:name="_MON_1393418184"/>
    <w:bookmarkStart w:id="195" w:name="_MON_1390127037"/>
    <w:bookmarkStart w:id="196" w:name="_MON_1389598450"/>
    <w:bookmarkStart w:id="197" w:name="_MON_1394536036"/>
    <w:bookmarkStart w:id="198" w:name="_MON_1394536041"/>
    <w:bookmarkStart w:id="199" w:name="_MON_1394536061"/>
    <w:bookmarkStart w:id="200" w:name="_MON_1394536075"/>
    <w:bookmarkStart w:id="201" w:name="_MON_1394536097"/>
    <w:bookmarkStart w:id="202" w:name="_MON_1389598897"/>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89598924"/>
    <w:bookmarkEnd w:id="203"/>
    <w:p w:rsidR="00282FEC" w:rsidRDefault="00E1549C" w:rsidP="00F0184D">
      <w:pPr>
        <w:ind w:left="600"/>
      </w:pPr>
      <w:r>
        <w:object w:dxaOrig="9725" w:dyaOrig="6135">
          <v:shape id="_x0000_i1047" type="#_x0000_t75" style="width:445.5pt;height:307.5pt" o:ole="">
            <v:imagedata r:id="rId34" o:title=""/>
          </v:shape>
          <o:OLEObject Type="Embed" ProgID="Excel.Sheet.12" ShapeID="_x0000_i1047" DrawAspect="Content" ObjectID="_1584252933" r:id="rId35"/>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94524617"/>
    <w:bookmarkStart w:id="205" w:name="_MON_1394530188"/>
    <w:bookmarkStart w:id="206" w:name="_MON_1394536001"/>
    <w:bookmarkStart w:id="207" w:name="_MON_1394536019"/>
    <w:bookmarkStart w:id="208" w:name="_MON_1393418913"/>
    <w:bookmarkStart w:id="209" w:name="_MON_1389597537"/>
    <w:bookmarkStart w:id="210" w:name="_MON_1390126991"/>
    <w:bookmarkStart w:id="211" w:name="_MON_1389597445"/>
    <w:bookmarkStart w:id="212" w:name="_MON_1389597447"/>
    <w:bookmarkEnd w:id="204"/>
    <w:bookmarkEnd w:id="205"/>
    <w:bookmarkEnd w:id="206"/>
    <w:bookmarkEnd w:id="207"/>
    <w:bookmarkEnd w:id="208"/>
    <w:bookmarkEnd w:id="209"/>
    <w:bookmarkEnd w:id="210"/>
    <w:bookmarkEnd w:id="211"/>
    <w:bookmarkEnd w:id="212"/>
    <w:bookmarkStart w:id="213" w:name="_MON_1394269635"/>
    <w:bookmarkEnd w:id="213"/>
    <w:p w:rsidR="00DA0CD3" w:rsidRDefault="00907608" w:rsidP="00F0184D">
      <w:pPr>
        <w:ind w:left="600"/>
      </w:pPr>
      <w:r>
        <w:object w:dxaOrig="9371" w:dyaOrig="2224">
          <v:shape id="_x0000_i1034" type="#_x0000_t75" style="width:448.5pt;height:111pt" o:ole="">
            <v:imagedata r:id="rId36" o:title=""/>
          </v:shape>
          <o:OLEObject Type="Embed" ProgID="Excel.Sheet.12" ShapeID="_x0000_i1034" DrawAspect="Content" ObjectID="_1584252934" r:id="rId37"/>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551"/>
    <w:bookmarkStart w:id="215" w:name="_MON_1390126951"/>
    <w:bookmarkStart w:id="216" w:name="_MON_1394453885"/>
    <w:bookmarkStart w:id="217" w:name="_MON_1394431577"/>
    <w:bookmarkStart w:id="218" w:name="_MON_1390126974"/>
    <w:bookmarkStart w:id="219" w:name="_MON_1394446181"/>
    <w:bookmarkStart w:id="220" w:name="_MON_1394446219"/>
    <w:bookmarkStart w:id="221" w:name="_MON_1394446245"/>
    <w:bookmarkStart w:id="222" w:name="_MON_1394446526"/>
    <w:bookmarkEnd w:id="214"/>
    <w:bookmarkEnd w:id="215"/>
    <w:bookmarkEnd w:id="216"/>
    <w:bookmarkEnd w:id="217"/>
    <w:bookmarkEnd w:id="218"/>
    <w:bookmarkEnd w:id="219"/>
    <w:bookmarkEnd w:id="220"/>
    <w:bookmarkEnd w:id="221"/>
    <w:bookmarkEnd w:id="222"/>
    <w:bookmarkStart w:id="223" w:name="_MON_1394446544"/>
    <w:bookmarkEnd w:id="223"/>
    <w:p w:rsidR="00B45D92" w:rsidRDefault="00E1549C" w:rsidP="00B45D92">
      <w:pPr>
        <w:rPr>
          <w:b/>
          <w:sz w:val="22"/>
        </w:rPr>
      </w:pPr>
      <w:r>
        <w:rPr>
          <w:b/>
          <w:sz w:val="22"/>
        </w:rPr>
        <w:object w:dxaOrig="8922" w:dyaOrig="5988">
          <v:shape id="_x0000_i1048" type="#_x0000_t75" style="width:439.5pt;height:299pt" o:ole="">
            <v:imagedata r:id="rId38" o:title=""/>
          </v:shape>
          <o:OLEObject Type="Embed" ProgID="Excel.Sheet.12" ShapeID="_x0000_i1048" DrawAspect="Content" ObjectID="_1584252935" r:id="rId39"/>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4535981"/>
    <w:bookmarkStart w:id="225" w:name="_MON_1394535990"/>
    <w:bookmarkStart w:id="226" w:name="_MON_1394271084"/>
    <w:bookmarkStart w:id="227" w:name="_MON_1393419508"/>
    <w:bookmarkStart w:id="228" w:name="_MON_1393419944"/>
    <w:bookmarkStart w:id="229" w:name="_MON_1389600109"/>
    <w:bookmarkStart w:id="230" w:name="_MON_1390126936"/>
    <w:bookmarkStart w:id="231" w:name="_MON_1389599509"/>
    <w:bookmarkEnd w:id="224"/>
    <w:bookmarkEnd w:id="225"/>
    <w:bookmarkEnd w:id="226"/>
    <w:bookmarkEnd w:id="227"/>
    <w:bookmarkEnd w:id="228"/>
    <w:bookmarkEnd w:id="229"/>
    <w:bookmarkEnd w:id="230"/>
    <w:bookmarkEnd w:id="231"/>
    <w:bookmarkStart w:id="232" w:name="_MON_1389599835"/>
    <w:bookmarkEnd w:id="232"/>
    <w:p w:rsidR="00D4176E" w:rsidRDefault="00E1549C" w:rsidP="00F0184D">
      <w:pPr>
        <w:ind w:left="300"/>
      </w:pPr>
      <w:r>
        <w:object w:dxaOrig="8840" w:dyaOrig="2735">
          <v:shape id="_x0000_i1049" type="#_x0000_t75" style="width:437pt;height:133pt" o:ole="">
            <v:imagedata r:id="rId40" o:title=""/>
          </v:shape>
          <o:OLEObject Type="Embed" ProgID="Excel.Sheet.8" ShapeID="_x0000_i1049" DrawAspect="Content" ObjectID="_1584252936" r:id="rId41"/>
        </w:object>
      </w:r>
    </w:p>
    <w:p w:rsidR="00D21B7A" w:rsidRDefault="00D21B7A" w:rsidP="00F0184D">
      <w:pPr>
        <w:ind w:left="300"/>
      </w:pPr>
    </w:p>
    <w:p w:rsidR="0055778A" w:rsidRDefault="00D21B7A" w:rsidP="00D21B7A">
      <w:pPr>
        <w:ind w:left="300"/>
      </w:pPr>
      <w:r>
        <w:t>Spoločnosť zamestnávala v roku 201</w:t>
      </w:r>
      <w:r w:rsidR="00E1549C">
        <w:t>7</w:t>
      </w:r>
      <w:r>
        <w:t xml:space="preserve"> v trvalom pracovnom pomere</w:t>
      </w:r>
      <w:r w:rsidR="00907608">
        <w:t xml:space="preserve"> 2</w:t>
      </w:r>
      <w:r w:rsidR="00E1549C">
        <w:t>7</w:t>
      </w:r>
      <w:r w:rsidR="00907608">
        <w:t xml:space="preserve">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89601475"/>
    <w:bookmarkStart w:id="234" w:name="_MON_1394530331"/>
    <w:bookmarkStart w:id="235" w:name="_MON_1389606263"/>
    <w:bookmarkStart w:id="236" w:name="_MON_1390126814"/>
    <w:bookmarkStart w:id="237" w:name="_MON_1393420124"/>
    <w:bookmarkEnd w:id="233"/>
    <w:bookmarkEnd w:id="234"/>
    <w:bookmarkEnd w:id="235"/>
    <w:bookmarkEnd w:id="236"/>
    <w:bookmarkEnd w:id="237"/>
    <w:bookmarkStart w:id="238" w:name="_MON_1394271408"/>
    <w:bookmarkEnd w:id="238"/>
    <w:p w:rsidR="005E7465" w:rsidRDefault="0059116D" w:rsidP="00E77B33">
      <w:pPr>
        <w:ind w:left="300"/>
      </w:pPr>
      <w:r>
        <w:object w:dxaOrig="9713" w:dyaOrig="4668">
          <v:shape id="_x0000_i1035" type="#_x0000_t75" style="width:481.5pt;height:232.5pt" o:ole="">
            <v:imagedata r:id="rId42" o:title=""/>
          </v:shape>
          <o:OLEObject Type="Embed" ProgID="Excel.Sheet.12" ShapeID="_x0000_i1035" DrawAspect="Content" ObjectID="_1584252937" r:id="rId43"/>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bookmarkStart w:id="240" w:name="_MON_1389609646"/>
    <w:bookmarkStart w:id="241" w:name="_MON_1389607350"/>
    <w:bookmarkStart w:id="242" w:name="_MON_1389608332"/>
    <w:bookmarkStart w:id="243" w:name="_MON_1389608342"/>
    <w:bookmarkStart w:id="244" w:name="_MON_1389608350"/>
    <w:bookmarkStart w:id="245" w:name="_MON_1389608357"/>
    <w:bookmarkStart w:id="246" w:name="_MON_1389608370"/>
    <w:bookmarkStart w:id="247" w:name="_MON_1394535950"/>
    <w:bookmarkStart w:id="248" w:name="_MON_1389608574"/>
    <w:bookmarkStart w:id="249" w:name="_MON_1393649189"/>
    <w:bookmarkStart w:id="250" w:name="_MON_1389608962"/>
    <w:bookmarkEnd w:id="240"/>
    <w:bookmarkEnd w:id="241"/>
    <w:bookmarkEnd w:id="242"/>
    <w:bookmarkEnd w:id="243"/>
    <w:bookmarkEnd w:id="244"/>
    <w:bookmarkEnd w:id="245"/>
    <w:bookmarkEnd w:id="246"/>
    <w:bookmarkEnd w:id="247"/>
    <w:bookmarkEnd w:id="248"/>
    <w:bookmarkEnd w:id="249"/>
    <w:bookmarkEnd w:id="250"/>
    <w:bookmarkStart w:id="251" w:name="_MON_1389609180"/>
    <w:bookmarkEnd w:id="251"/>
    <w:p w:rsidR="0005399A" w:rsidRDefault="002F6C92" w:rsidP="00C73298">
      <w:pPr>
        <w:ind w:left="300"/>
      </w:pPr>
      <w:r>
        <w:object w:dxaOrig="9838" w:dyaOrig="2778">
          <v:shape id="_x0000_i1036" type="#_x0000_t75" style="width:472pt;height:138pt" o:ole="">
            <v:imagedata r:id="rId44" o:title=""/>
          </v:shape>
          <o:OLEObject Type="Embed" ProgID="Excel.Sheet.8" ShapeID="_x0000_i1036" DrawAspect="Content" ObjectID="_1584252938" r:id="rId45"/>
        </w:objec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2" w:name="_MON_1389612019"/>
    <w:bookmarkStart w:id="253" w:name="_MON_1389612158"/>
    <w:bookmarkStart w:id="254" w:name="_MON_1394530643"/>
    <w:bookmarkStart w:id="255" w:name="_MON_1394535926"/>
    <w:bookmarkStart w:id="256" w:name="_MON_1394273640"/>
    <w:bookmarkStart w:id="257" w:name="_MON_1394274096"/>
    <w:bookmarkStart w:id="258" w:name="_MON_1389612171"/>
    <w:bookmarkStart w:id="259" w:name="_MON_1393651274"/>
    <w:bookmarkStart w:id="260" w:name="_MON_1393652607"/>
    <w:bookmarkEnd w:id="252"/>
    <w:bookmarkEnd w:id="253"/>
    <w:bookmarkEnd w:id="254"/>
    <w:bookmarkEnd w:id="255"/>
    <w:bookmarkEnd w:id="256"/>
    <w:bookmarkEnd w:id="257"/>
    <w:bookmarkEnd w:id="258"/>
    <w:bookmarkEnd w:id="259"/>
    <w:bookmarkEnd w:id="260"/>
    <w:bookmarkStart w:id="261" w:name="_MON_1389612233"/>
    <w:bookmarkEnd w:id="261"/>
    <w:p w:rsidR="00890B67" w:rsidRDefault="0059116D" w:rsidP="00C73298">
      <w:pPr>
        <w:ind w:left="300" w:hanging="16"/>
      </w:pPr>
      <w:r>
        <w:object w:dxaOrig="9299" w:dyaOrig="3271">
          <v:shape id="_x0000_i1037" type="#_x0000_t75" style="width:460pt;height:162pt" o:ole="">
            <v:imagedata r:id="rId46" o:title=""/>
          </v:shape>
          <o:OLEObject Type="Embed" ProgID="Excel.Sheet.8" ShapeID="_x0000_i1037" DrawAspect="Content" ObjectID="_1584252939" r:id="rId47"/>
        </w:object>
      </w:r>
    </w:p>
    <w:p w:rsidR="006A06F7" w:rsidRDefault="006A06F7" w:rsidP="00F8712E">
      <w:pPr>
        <w:pStyle w:val="Nadpis2"/>
        <w:numPr>
          <w:ilvl w:val="3"/>
          <w:numId w:val="15"/>
        </w:numPr>
        <w:ind w:left="300" w:hanging="300"/>
      </w:pPr>
      <w:r>
        <w:t>Finančné výnosy</w:t>
      </w:r>
    </w:p>
    <w:p w:rsidR="006A06F7" w:rsidRDefault="006A06F7" w:rsidP="00C73298">
      <w:pPr>
        <w:ind w:left="300"/>
      </w:pPr>
      <w:r w:rsidRPr="006A06F7">
        <w:t>Štruktúra finančných výnosov je uvedená v nasledujúcom prehľade:</w:t>
      </w:r>
    </w:p>
    <w:bookmarkStart w:id="262" w:name="_MON_1394535898"/>
    <w:bookmarkStart w:id="263" w:name="_MON_1394535915"/>
    <w:bookmarkStart w:id="264" w:name="_MON_1393652659"/>
    <w:bookmarkStart w:id="265" w:name="_MON_1393653005"/>
    <w:bookmarkStart w:id="266" w:name="_MON_1389612403"/>
    <w:bookmarkStart w:id="267" w:name="_MON_1389612416"/>
    <w:bookmarkStart w:id="268" w:name="_MON_1389612377"/>
    <w:bookmarkStart w:id="269" w:name="_MON_1394274456"/>
    <w:bookmarkEnd w:id="262"/>
    <w:bookmarkEnd w:id="263"/>
    <w:bookmarkEnd w:id="264"/>
    <w:bookmarkEnd w:id="265"/>
    <w:bookmarkEnd w:id="266"/>
    <w:bookmarkEnd w:id="267"/>
    <w:bookmarkEnd w:id="268"/>
    <w:bookmarkEnd w:id="269"/>
    <w:bookmarkStart w:id="270" w:name="_MON_1394535886"/>
    <w:bookmarkEnd w:id="270"/>
    <w:p w:rsidR="006A06F7" w:rsidRPr="006A06F7" w:rsidRDefault="00A308B2" w:rsidP="00C73298">
      <w:pPr>
        <w:ind w:left="300"/>
      </w:pPr>
      <w:r>
        <w:object w:dxaOrig="9393" w:dyaOrig="1179">
          <v:shape id="_x0000_i1050" type="#_x0000_t75" style="width:465pt;height:58.5pt" o:ole="">
            <v:imagedata r:id="rId48" o:title=""/>
          </v:shape>
          <o:OLEObject Type="Embed" ProgID="Excel.Sheet.8" ShapeID="_x0000_i1050" DrawAspect="Content" ObjectID="_1584252940" r:id="rId49"/>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1" w:name="_MON_1389612648"/>
    <w:bookmarkStart w:id="272" w:name="_MON_1393653143"/>
    <w:bookmarkStart w:id="273" w:name="_MON_1394274726"/>
    <w:bookmarkStart w:id="274" w:name="_MON_1394275142"/>
    <w:bookmarkStart w:id="275" w:name="_MON_1389615244"/>
    <w:bookmarkStart w:id="276" w:name="_MON_1394535847"/>
    <w:bookmarkStart w:id="277" w:name="_MON_1394535863"/>
    <w:bookmarkEnd w:id="271"/>
    <w:bookmarkEnd w:id="272"/>
    <w:bookmarkEnd w:id="273"/>
    <w:bookmarkEnd w:id="274"/>
    <w:bookmarkEnd w:id="275"/>
    <w:bookmarkEnd w:id="276"/>
    <w:bookmarkEnd w:id="277"/>
    <w:bookmarkStart w:id="278" w:name="_MON_1394535875"/>
    <w:bookmarkEnd w:id="278"/>
    <w:p w:rsidR="001B0515" w:rsidRDefault="00A308B2" w:rsidP="00F1336F">
      <w:r>
        <w:object w:dxaOrig="9362" w:dyaOrig="2356">
          <v:shape id="_x0000_i1051" type="#_x0000_t75" style="width:460.5pt;height:116.5pt" o:ole="">
            <v:imagedata r:id="rId50" o:title=""/>
          </v:shape>
          <o:OLEObject Type="Embed" ProgID="Excel.Sheet.8" ShapeID="_x0000_i1051" DrawAspect="Content" ObjectID="_1584252941" r:id="rId51"/>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D4176E" w:rsidRPr="000B3ADE" w:rsidRDefault="00D4176E" w:rsidP="006F34CA">
      <w:pPr>
        <w:ind w:left="284"/>
      </w:pPr>
      <w:r w:rsidRPr="000B3ADE">
        <w:t>Prehľad o</w:t>
      </w:r>
      <w:r w:rsidR="00022644" w:rsidRPr="000B3ADE">
        <w:t xml:space="preserve"> štruktúre vykázaných nákladov</w:t>
      </w:r>
      <w:r w:rsidRPr="000B3ADE">
        <w:t xml:space="preserve"> je znázornený v nasledujúcej tabuľke:</w:t>
      </w:r>
    </w:p>
    <w:p w:rsidR="00B06866" w:rsidRDefault="00B06866" w:rsidP="00B06866">
      <w:pPr>
        <w:ind w:left="284"/>
      </w:pPr>
    </w:p>
    <w:bookmarkStart w:id="279" w:name="_MON_1389613813"/>
    <w:bookmarkStart w:id="280" w:name="_MON_1389613831"/>
    <w:bookmarkStart w:id="281" w:name="_MON_1389613901"/>
    <w:bookmarkStart w:id="282" w:name="_MON_1393654488"/>
    <w:bookmarkStart w:id="283" w:name="_MON_1393658432"/>
    <w:bookmarkStart w:id="284" w:name="_MON_1394531051"/>
    <w:bookmarkStart w:id="285" w:name="_MON_1394531162"/>
    <w:bookmarkStart w:id="286" w:name="_MON_1394531328"/>
    <w:bookmarkStart w:id="287" w:name="_MON_1394531374"/>
    <w:bookmarkStart w:id="288" w:name="_MON_1394531414"/>
    <w:bookmarkStart w:id="289" w:name="_MON_1394531426"/>
    <w:bookmarkStart w:id="290" w:name="_MON_1394531437"/>
    <w:bookmarkStart w:id="291" w:name="_MON_1394531493"/>
    <w:bookmarkStart w:id="292" w:name="_MON_1394531511"/>
    <w:bookmarkStart w:id="293" w:name="_MON_1394531547"/>
    <w:bookmarkStart w:id="294" w:name="_MON_1394531585"/>
    <w:bookmarkStart w:id="295" w:name="_MON_1394535832"/>
    <w:bookmarkStart w:id="296" w:name="_MON_1393658479"/>
    <w:bookmarkStart w:id="297" w:name="_MON_1393658859"/>
    <w:bookmarkStart w:id="298" w:name="_MON_1393658877"/>
    <w:bookmarkStart w:id="299" w:name="_MON_1393659636"/>
    <w:bookmarkStart w:id="300" w:name="_MON_1393659716"/>
    <w:bookmarkStart w:id="301" w:name="_MON_1393659730"/>
    <w:bookmarkStart w:id="302" w:name="_MON_1393659740"/>
    <w:bookmarkStart w:id="303" w:name="_MON_1393659792"/>
    <w:bookmarkStart w:id="304" w:name="_MON_1393659817"/>
    <w:bookmarkStart w:id="305" w:name="_MON_1389612880"/>
    <w:bookmarkStart w:id="306" w:name="_MON_1389613266"/>
    <w:bookmarkStart w:id="307" w:name="_MON_1389613702"/>
    <w:bookmarkStart w:id="308" w:name="_MON_1389613742"/>
    <w:bookmarkStart w:id="309" w:name="_MON_1394343479"/>
    <w:bookmarkStart w:id="310" w:name="_MON_1394344372"/>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Start w:id="311" w:name="_MON_1394344417"/>
    <w:bookmarkEnd w:id="311"/>
    <w:p w:rsidR="00C43721" w:rsidRDefault="00DB77F7" w:rsidP="00503ABA">
      <w:pPr>
        <w:pStyle w:val="Zkladntext"/>
        <w:ind w:left="284"/>
      </w:pPr>
      <w:r>
        <w:object w:dxaOrig="8820" w:dyaOrig="10815">
          <v:shape id="_x0000_i1038" type="#_x0000_t75" style="width:422.5pt;height:575pt" o:ole="">
            <v:imagedata r:id="rId52" o:title=""/>
          </v:shape>
          <o:OLEObject Type="Embed" ProgID="Excel.Sheet.12" ShapeID="_x0000_i1038" DrawAspect="Content" ObjectID="_1584252942" r:id="rId53"/>
        </w:object>
      </w:r>
    </w:p>
    <w:p w:rsidR="00C43721" w:rsidRDefault="00C43721"/>
    <w:p w:rsidR="00280CB8" w:rsidRDefault="00280CB8"/>
    <w:p w:rsidR="00280CB8" w:rsidRDefault="00280CB8"/>
    <w:p w:rsidR="00280CB8" w:rsidRDefault="00280CB8"/>
    <w:p w:rsidR="00280CB8" w:rsidRDefault="00280CB8"/>
    <w:p w:rsidR="00280CB8" w:rsidRDefault="00280CB8"/>
    <w:p w:rsidR="00280CB8" w:rsidRDefault="00280CB8"/>
    <w:p w:rsidR="00D4176E" w:rsidRPr="005757D1" w:rsidRDefault="00D4176E" w:rsidP="00A00CC8">
      <w:pPr>
        <w:pStyle w:val="Nadpis1"/>
        <w:numPr>
          <w:ilvl w:val="0"/>
          <w:numId w:val="28"/>
        </w:numPr>
        <w:tabs>
          <w:tab w:val="clear" w:pos="340"/>
          <w:tab w:val="clear" w:pos="720"/>
        </w:tabs>
        <w:ind w:left="284" w:hanging="284"/>
      </w:pPr>
      <w:r w:rsidRPr="005757D1">
        <w:lastRenderedPageBreak/>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2" w:name="_MON_1389613916"/>
      <w:bookmarkStart w:id="313" w:name="_MON_1389613929"/>
      <w:bookmarkStart w:id="314" w:name="_MON_1389614499"/>
      <w:bookmarkEnd w:id="312"/>
      <w:bookmarkEnd w:id="313"/>
      <w:bookmarkEnd w:id="314"/>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5" w:name="_MON_1394532645"/>
    <w:bookmarkStart w:id="316" w:name="_MON_1394535802"/>
    <w:bookmarkStart w:id="317" w:name="_MON_1389614975"/>
    <w:bookmarkStart w:id="318" w:name="_MON_1389615067"/>
    <w:bookmarkStart w:id="319" w:name="_MON_1393659893"/>
    <w:bookmarkStart w:id="320" w:name="_MON_1389615073"/>
    <w:bookmarkStart w:id="321" w:name="_MON_1389615082"/>
    <w:bookmarkStart w:id="322" w:name="_MON_1389615090"/>
    <w:bookmarkStart w:id="323" w:name="_MON_1389615098"/>
    <w:bookmarkStart w:id="324" w:name="_MON_1394344547"/>
    <w:bookmarkStart w:id="325" w:name="_MON_1389614604"/>
    <w:bookmarkStart w:id="326" w:name="_MON_1389614786"/>
    <w:bookmarkStart w:id="327" w:name="_MON_1389614847"/>
    <w:bookmarkStart w:id="328" w:name="_MON_1389614893"/>
    <w:bookmarkStart w:id="329" w:name="_MON_1389614907"/>
    <w:bookmarkStart w:id="330" w:name="_MON_1394531690"/>
    <w:bookmarkStart w:id="331" w:name="_MON_1394532226"/>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Start w:id="332" w:name="_MON_1394532574"/>
    <w:bookmarkEnd w:id="332"/>
    <w:p w:rsidR="00D4176E" w:rsidRDefault="00A308B2" w:rsidP="00A00CC8">
      <w:pPr>
        <w:spacing w:line="360" w:lineRule="auto"/>
        <w:ind w:left="300"/>
      </w:pPr>
      <w:r>
        <w:object w:dxaOrig="10305" w:dyaOrig="3475">
          <v:shape id="_x0000_i1052" type="#_x0000_t75" style="width:442.5pt;height:184.5pt" o:ole="">
            <v:imagedata r:id="rId54" o:title=""/>
          </v:shape>
          <o:OLEObject Type="Embed" ProgID="Excel.Sheet.8" ShapeID="_x0000_i1052" DrawAspect="Content" ObjectID="_1584252943" r:id="rId55"/>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3" w:name="_MON_1389615256"/>
    <w:bookmarkStart w:id="334" w:name="_MON_1393660238"/>
    <w:bookmarkStart w:id="335" w:name="_MON_1393660668"/>
    <w:bookmarkStart w:id="336" w:name="_MON_1389615270"/>
    <w:bookmarkEnd w:id="333"/>
    <w:bookmarkEnd w:id="334"/>
    <w:bookmarkEnd w:id="335"/>
    <w:bookmarkEnd w:id="336"/>
    <w:bookmarkStart w:id="337" w:name="_MON_1394367156"/>
    <w:bookmarkEnd w:id="337"/>
    <w:p w:rsidR="002C299E" w:rsidRDefault="00546563" w:rsidP="00A00CC8">
      <w:pPr>
        <w:pStyle w:val="Nadpis2"/>
        <w:ind w:left="300"/>
      </w:pPr>
      <w:r>
        <w:object w:dxaOrig="8953" w:dyaOrig="2821">
          <v:shape id="_x0000_i1039" type="#_x0000_t75" style="width:443pt;height:139.5pt" o:ole="">
            <v:imagedata r:id="rId56" o:title=""/>
          </v:shape>
          <o:OLEObject Type="Embed" ProgID="Excel.Sheet.8" ShapeID="_x0000_i1039" DrawAspect="Content" ObjectID="_1584252944" r:id="rId57"/>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8" w:name="_MON_1393664622"/>
      <w:bookmarkEnd w:id="338"/>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9" w:name="_MON_1389632086"/>
      <w:bookmarkStart w:id="340" w:name="_MON_1389632113"/>
      <w:bookmarkEnd w:id="339"/>
      <w:bookmarkEnd w:id="340"/>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lastRenderedPageBreak/>
        <w:t>Informácie o podmienenom  majetku</w:t>
      </w:r>
    </w:p>
    <w:p w:rsidR="00B0052C" w:rsidRDefault="00B0052C" w:rsidP="009929A6">
      <w:pPr>
        <w:ind w:left="300"/>
      </w:pPr>
    </w:p>
    <w:bookmarkStart w:id="341" w:name="_MON_1389632884"/>
    <w:bookmarkStart w:id="342" w:name="_MON_1394533427"/>
    <w:bookmarkEnd w:id="341"/>
    <w:bookmarkEnd w:id="342"/>
    <w:bookmarkStart w:id="343" w:name="_MON_1389632623"/>
    <w:bookmarkEnd w:id="343"/>
    <w:p w:rsidR="00B0052C" w:rsidRDefault="003629F0" w:rsidP="009929A6">
      <w:pPr>
        <w:ind w:left="300"/>
      </w:pPr>
      <w:r>
        <w:object w:dxaOrig="10772" w:dyaOrig="2488">
          <v:shape id="_x0000_i1040" type="#_x0000_t75" style="width:440pt;height:122.5pt" o:ole="">
            <v:imagedata r:id="rId58" o:title=""/>
          </v:shape>
          <o:OLEObject Type="Embed" ProgID="Excel.Sheet.8" ShapeID="_x0000_i1040" DrawAspect="Content" ObjectID="_1584252945" r:id="rId59"/>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4" w:name="_Toc530739923"/>
      <w:r w:rsidRPr="00F86AC9">
        <w:t>Informácie</w:t>
      </w:r>
      <w:r>
        <w:t xml:space="preserve"> o príjmoch a výhodách členov štatutárnych orgánov, dozorných orgánov</w:t>
      </w:r>
      <w:bookmarkEnd w:id="344"/>
      <w:r>
        <w:t xml:space="preserve"> a iných orgánov účtovnej jednotky</w:t>
      </w:r>
    </w:p>
    <w:p w:rsidR="00265152" w:rsidRDefault="00265152" w:rsidP="006717F8"/>
    <w:bookmarkStart w:id="345" w:name="_MON_1389634440"/>
    <w:bookmarkStart w:id="346" w:name="_MON_1394349422"/>
    <w:bookmarkStart w:id="347" w:name="_MON_1394349515"/>
    <w:bookmarkStart w:id="348" w:name="_MON_1394360723"/>
    <w:bookmarkStart w:id="349" w:name="_MON_1393667447"/>
    <w:bookmarkEnd w:id="345"/>
    <w:bookmarkEnd w:id="346"/>
    <w:bookmarkEnd w:id="347"/>
    <w:bookmarkEnd w:id="348"/>
    <w:bookmarkEnd w:id="349"/>
    <w:bookmarkStart w:id="350" w:name="_MON_1389634452"/>
    <w:bookmarkEnd w:id="350"/>
    <w:p w:rsidR="00265152" w:rsidRDefault="003629F0" w:rsidP="009929A6">
      <w:pPr>
        <w:ind w:left="300"/>
      </w:pPr>
      <w:r>
        <w:object w:dxaOrig="10106" w:dyaOrig="4419">
          <v:shape id="_x0000_i1041" type="#_x0000_t75" style="width:482pt;height:221pt" o:ole="">
            <v:imagedata r:id="rId60" o:title=""/>
          </v:shape>
          <o:OLEObject Type="Embed" ProgID="Excel.Sheet.12" ShapeID="_x0000_i1041" DrawAspect="Content" ObjectID="_1584252946" r:id="rId61"/>
        </w:object>
      </w:r>
    </w:p>
    <w:p w:rsidR="003629F0" w:rsidRDefault="003629F0" w:rsidP="003629F0">
      <w:pPr>
        <w:pStyle w:val="Nadpis1"/>
        <w:tabs>
          <w:tab w:val="clear" w:pos="340"/>
        </w:tabs>
      </w:pPr>
      <w:bookmarkStart w:id="351"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51"/>
    </w:p>
    <w:p w:rsidR="00D4176E" w:rsidRDefault="003629F0" w:rsidP="009929A6">
      <w:pPr>
        <w:ind w:left="300"/>
      </w:pPr>
      <w:bookmarkStart w:id="352" w:name="_MON_1393673627"/>
      <w:bookmarkStart w:id="353" w:name="_MON_1390116660"/>
      <w:bookmarkStart w:id="354" w:name="_MON_1394355030"/>
      <w:bookmarkStart w:id="355" w:name="_MON_1390116463"/>
      <w:bookmarkEnd w:id="352"/>
      <w:bookmarkEnd w:id="353"/>
      <w:bookmarkEnd w:id="354"/>
      <w:bookmarkEnd w:id="355"/>
      <w:r>
        <w:t>Spoločnosť v roku 2013 nemala žiadne spriaznené osoby.</w:t>
      </w:r>
    </w:p>
    <w:p w:rsidR="00D4176E" w:rsidRDefault="00D4176E" w:rsidP="00C30274">
      <w:pPr>
        <w:pStyle w:val="Nadpis1"/>
        <w:numPr>
          <w:ilvl w:val="0"/>
          <w:numId w:val="28"/>
        </w:numPr>
        <w:tabs>
          <w:tab w:val="clear" w:pos="340"/>
          <w:tab w:val="clear" w:pos="720"/>
        </w:tabs>
        <w:ind w:left="284" w:hanging="284"/>
      </w:pPr>
      <w:bookmarkStart w:id="356" w:name="_Toc530739925"/>
      <w:r>
        <w:t>Informácie o skutočnostiach, ktoré nastali po dni, ku ktorému sa zostavuje účtovná závierka, do dňa zostavenia účtovnej závierky</w:t>
      </w:r>
      <w:bookmarkEnd w:id="356"/>
    </w:p>
    <w:p w:rsidR="00020070" w:rsidRDefault="00020070" w:rsidP="00C30274">
      <w:pPr>
        <w:ind w:left="300"/>
      </w:pPr>
    </w:p>
    <w:p w:rsidR="00D4176E" w:rsidRDefault="007F12C0" w:rsidP="00C30274">
      <w:pPr>
        <w:ind w:left="300"/>
      </w:pPr>
      <w:r>
        <w:t>Po 31. decembri 201</w:t>
      </w:r>
      <w:r w:rsidR="003629F0">
        <w:t>3</w:t>
      </w:r>
      <w:r w:rsidR="00D4176E">
        <w:t xml:space="preserve"> do dňa zostavenia účtovnej závierky nenastali žiadne významné skutočnosti, ktoré by ovplyvnili výsledok hospodárenia akciovej spoločnosti za rok </w:t>
      </w:r>
      <w:r>
        <w:t>201</w:t>
      </w:r>
      <w:r w:rsidR="003629F0">
        <w:t>3</w:t>
      </w:r>
    </w:p>
    <w:p w:rsidR="00CC4CE2" w:rsidRDefault="00CC4CE2" w:rsidP="00C30274">
      <w:pPr>
        <w:ind w:left="300"/>
      </w:pPr>
    </w:p>
    <w:p w:rsidR="00737AE7" w:rsidRDefault="00737AE7" w:rsidP="00C30274">
      <w:pPr>
        <w:ind w:left="300"/>
      </w:pPr>
    </w:p>
    <w:p w:rsidR="00737AE7" w:rsidRDefault="00737AE7" w:rsidP="00C30274">
      <w:pPr>
        <w:ind w:left="300"/>
      </w:pPr>
    </w:p>
    <w:p w:rsidR="00D4176E" w:rsidRDefault="00D4176E" w:rsidP="00C30274">
      <w:pPr>
        <w:pStyle w:val="Nadpis1"/>
        <w:numPr>
          <w:ilvl w:val="0"/>
          <w:numId w:val="28"/>
        </w:numPr>
        <w:tabs>
          <w:tab w:val="clear" w:pos="340"/>
          <w:tab w:val="clear" w:pos="720"/>
        </w:tabs>
        <w:ind w:left="284" w:hanging="284"/>
      </w:pPr>
      <w:r>
        <w:t>Prehľad zmien vlastného imania</w:t>
      </w:r>
    </w:p>
    <w:p w:rsidR="00D4176E" w:rsidRDefault="00D4176E" w:rsidP="00C30274">
      <w:pPr>
        <w:ind w:left="300"/>
      </w:pPr>
    </w:p>
    <w:bookmarkStart w:id="357" w:name="_MON_1394356664"/>
    <w:bookmarkStart w:id="358" w:name="_MON_1394357177"/>
    <w:bookmarkStart w:id="359" w:name="_MON_1389635730"/>
    <w:bookmarkStart w:id="360" w:name="_MON_1389635737"/>
    <w:bookmarkStart w:id="361" w:name="_MON_1389635712"/>
    <w:bookmarkStart w:id="362" w:name="_MON_1393676743"/>
    <w:bookmarkStart w:id="363" w:name="_MON_1394533761"/>
    <w:bookmarkStart w:id="364" w:name="_MON_1394534672"/>
    <w:bookmarkStart w:id="365" w:name="_MON_1393676789"/>
    <w:bookmarkStart w:id="366" w:name="_MON_1394356509"/>
    <w:bookmarkStart w:id="367" w:name="_MON_1394356595"/>
    <w:bookmarkEnd w:id="357"/>
    <w:bookmarkEnd w:id="358"/>
    <w:bookmarkEnd w:id="359"/>
    <w:bookmarkEnd w:id="360"/>
    <w:bookmarkEnd w:id="361"/>
    <w:bookmarkEnd w:id="362"/>
    <w:bookmarkEnd w:id="363"/>
    <w:bookmarkEnd w:id="364"/>
    <w:bookmarkEnd w:id="365"/>
    <w:bookmarkEnd w:id="366"/>
    <w:bookmarkEnd w:id="367"/>
    <w:bookmarkStart w:id="368" w:name="_MON_1394356651"/>
    <w:bookmarkEnd w:id="368"/>
    <w:p w:rsidR="00A751A2" w:rsidRDefault="00A308B2" w:rsidP="00C30274">
      <w:pPr>
        <w:ind w:left="300"/>
      </w:pPr>
      <w:r>
        <w:object w:dxaOrig="11960" w:dyaOrig="6127">
          <v:shape id="_x0000_i1053" type="#_x0000_t75" style="width:469pt;height:306pt" o:ole="">
            <v:imagedata r:id="rId62" o:title=""/>
          </v:shape>
          <o:OLEObject Type="Embed" ProgID="Excel.Sheet.12" ShapeID="_x0000_i1053" DrawAspect="Content" ObjectID="_1584252947" r:id="rId63"/>
        </w:object>
      </w:r>
    </w:p>
    <w:p w:rsidR="00A751A2" w:rsidRDefault="00A751A2" w:rsidP="00C30274">
      <w:pPr>
        <w:ind w:left="300"/>
      </w:pPr>
    </w:p>
    <w:p w:rsidR="00B55E7F" w:rsidRDefault="00B55E7F" w:rsidP="00B55E7F"/>
    <w:p w:rsidR="00A751A2" w:rsidRDefault="00A751A2" w:rsidP="00C30274">
      <w:pPr>
        <w:ind w:left="300"/>
      </w:pPr>
    </w:p>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Start w:id="379" w:name="_MON_1389635877"/>
    <w:bookmarkStart w:id="380" w:name="_MON_1389635918"/>
    <w:bookmarkEnd w:id="369"/>
    <w:bookmarkEnd w:id="370"/>
    <w:bookmarkEnd w:id="371"/>
    <w:bookmarkEnd w:id="372"/>
    <w:bookmarkEnd w:id="373"/>
    <w:bookmarkEnd w:id="374"/>
    <w:bookmarkEnd w:id="375"/>
    <w:bookmarkEnd w:id="376"/>
    <w:bookmarkEnd w:id="377"/>
    <w:bookmarkEnd w:id="378"/>
    <w:bookmarkEnd w:id="379"/>
    <w:bookmarkEnd w:id="380"/>
    <w:bookmarkStart w:id="381" w:name="_MON_1390116984"/>
    <w:bookmarkEnd w:id="381"/>
    <w:p w:rsidR="00A751A2" w:rsidRDefault="00D877BA">
      <w:r>
        <w:object w:dxaOrig="9761" w:dyaOrig="5371">
          <v:shape id="_x0000_i1042" type="#_x0000_t75" style="width:469.5pt;height:269.5pt" o:ole="">
            <v:imagedata r:id="rId64" o:title=""/>
          </v:shape>
          <o:OLEObject Type="Embed" ProgID="Excel.Sheet.12" ShapeID="_x0000_i1042" DrawAspect="Content" ObjectID="_1584252948" r:id="rId65"/>
        </w:object>
      </w:r>
    </w:p>
    <w:p w:rsidR="00A751A2" w:rsidRDefault="00D75676">
      <w:r>
        <w:t>Základné imanie sa v priebehu účtovného obdobia nezmenilo.</w:t>
      </w:r>
    </w:p>
    <w:p w:rsidR="00355FBC" w:rsidRDefault="00355FBC" w:rsidP="00901116">
      <w:pPr>
        <w:ind w:left="0"/>
        <w:rPr>
          <w:color w:val="FF0000"/>
        </w:rPr>
      </w:pPr>
      <w:bookmarkStart w:id="382" w:name="_GoBack"/>
    </w:p>
    <w:bookmarkEnd w:id="382"/>
    <w:p w:rsidR="00C66965" w:rsidRPr="008C49DF" w:rsidRDefault="00C66965" w:rsidP="00524BEB">
      <w:pPr>
        <w:ind w:left="300"/>
      </w:pPr>
      <w:r w:rsidRPr="00211995">
        <w:t>O rozdelení výsledku hospodárenia za účtovné obdobie 201</w:t>
      </w:r>
      <w:r w:rsidR="00A308B2">
        <w:t>7</w:t>
      </w:r>
      <w:r w:rsidRPr="00211995">
        <w:t xml:space="preserve"> vo výške </w:t>
      </w:r>
      <w:r w:rsidR="00A308B2">
        <w:t>179973,94</w:t>
      </w:r>
      <w:r w:rsidRPr="00211995">
        <w:t xml:space="preserve"> € rozhodne valné zhromaždenie</w:t>
      </w:r>
      <w:r w:rsidR="00901116">
        <w:t xml:space="preserve"> do júna 201</w:t>
      </w:r>
      <w:r w:rsidR="00A308B2">
        <w:t>8</w:t>
      </w:r>
      <w:r w:rsidRPr="00211995">
        <w:t xml:space="preserve">. </w:t>
      </w:r>
    </w:p>
    <w:sectPr w:rsidR="00C66965" w:rsidRPr="008C49DF" w:rsidSect="00E4528E">
      <w:headerReference w:type="default" r:id="rId66"/>
      <w:footerReference w:type="default" r:id="rId67"/>
      <w:headerReference w:type="first" r:id="rId68"/>
      <w:footerReference w:type="first" r:id="rId69"/>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DB9" w:rsidRDefault="00D93DB9">
      <w:r>
        <w:separator/>
      </w:r>
    </w:p>
  </w:endnote>
  <w:endnote w:type="continuationSeparator" w:id="0">
    <w:p w:rsidR="00D93DB9" w:rsidRDefault="00D9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A308B2">
          <w:rPr>
            <w:noProof/>
          </w:rPr>
          <w:t>2</w:t>
        </w:r>
        <w:r>
          <w:fldChar w:fldCharType="end"/>
        </w:r>
      </w:p>
    </w:sdtContent>
  </w:sdt>
  <w:p w:rsidR="00A40DE8" w:rsidRDefault="00A40D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A308B2">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DB9" w:rsidRDefault="00D93DB9">
      <w:r>
        <w:separator/>
      </w:r>
    </w:p>
  </w:footnote>
  <w:footnote w:type="continuationSeparator" w:id="0">
    <w:p w:rsidR="00D93DB9" w:rsidRDefault="00D93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A40DE8" w:rsidP="00266726">
    <w:pPr>
      <w:pStyle w:val="Hlavika"/>
      <w:rPr>
        <w:i/>
        <w:sz w:val="18"/>
      </w:rPr>
    </w:pPr>
  </w:p>
  <w:p w:rsidR="00A40DE8" w:rsidRDefault="00F943BD" w:rsidP="00266726">
    <w:pPr>
      <w:pStyle w:val="Hlavika"/>
      <w:rPr>
        <w:i/>
        <w:sz w:val="18"/>
      </w:rPr>
    </w:pPr>
    <w:r>
      <w:rPr>
        <w:i/>
        <w:sz w:val="18"/>
      </w:rPr>
      <w:t xml:space="preserve">Conex – </w:t>
    </w:r>
    <w:proofErr w:type="spellStart"/>
    <w:r>
      <w:rPr>
        <w:i/>
        <w:sz w:val="18"/>
      </w:rPr>
      <w:t>Trade</w:t>
    </w:r>
    <w:proofErr w:type="spellEnd"/>
    <w:r>
      <w:rPr>
        <w:i/>
        <w:sz w:val="18"/>
      </w:rPr>
      <w:t>, spol. s r.o. Košice</w:t>
    </w:r>
    <w:r w:rsidR="00A40DE8">
      <w:rPr>
        <w:i/>
        <w:sz w:val="18"/>
      </w:rPr>
      <w:tab/>
    </w:r>
    <w:r w:rsidR="00A40DE8">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63687A">
      <w:rPr>
        <w:i/>
        <w:sz w:val="18"/>
      </w:rPr>
      <w:t>7</w:t>
    </w:r>
  </w:p>
  <w:p w:rsidR="00A40DE8" w:rsidRPr="00266726" w:rsidRDefault="00A40DE8"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085E64" w:rsidP="00266726">
    <w:pPr>
      <w:pStyle w:val="Hlavika"/>
      <w:rPr>
        <w:i/>
        <w:sz w:val="18"/>
      </w:rPr>
    </w:pPr>
    <w:r>
      <w:rPr>
        <w:i/>
        <w:sz w:val="18"/>
      </w:rPr>
      <w:t>CONEX – TRADE, spol. s r.o. Košice</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 xml:space="preserve">k 31. </w:t>
    </w:r>
    <w:r>
      <w:rPr>
        <w:i/>
        <w:sz w:val="18"/>
      </w:rPr>
      <w:t>decembru 201</w:t>
    </w:r>
    <w:r w:rsidR="0063687A">
      <w:rPr>
        <w:i/>
        <w:sz w:val="18"/>
      </w:rPr>
      <w:t>7</w:t>
    </w:r>
  </w:p>
  <w:p w:rsidR="00A40DE8" w:rsidRPr="00085E64" w:rsidRDefault="00A40DE8" w:rsidP="00266726">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0668A"/>
    <w:rsid w:val="00006B19"/>
    <w:rsid w:val="00010D03"/>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0621"/>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1B36"/>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E3E"/>
    <w:rsid w:val="0017670E"/>
    <w:rsid w:val="0018013D"/>
    <w:rsid w:val="00181B11"/>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0CB8"/>
    <w:rsid w:val="00281B82"/>
    <w:rsid w:val="00282E59"/>
    <w:rsid w:val="00282FEC"/>
    <w:rsid w:val="0028351F"/>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2F6C92"/>
    <w:rsid w:val="00304131"/>
    <w:rsid w:val="00304441"/>
    <w:rsid w:val="00317055"/>
    <w:rsid w:val="00321D47"/>
    <w:rsid w:val="003220D9"/>
    <w:rsid w:val="00323CB4"/>
    <w:rsid w:val="00330216"/>
    <w:rsid w:val="003364D3"/>
    <w:rsid w:val="00341A01"/>
    <w:rsid w:val="00343F00"/>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101B"/>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325B"/>
    <w:rsid w:val="004369D2"/>
    <w:rsid w:val="00441B06"/>
    <w:rsid w:val="0045213F"/>
    <w:rsid w:val="00454E57"/>
    <w:rsid w:val="004554DC"/>
    <w:rsid w:val="0047316E"/>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ABA"/>
    <w:rsid w:val="00506702"/>
    <w:rsid w:val="00517E57"/>
    <w:rsid w:val="00520B4B"/>
    <w:rsid w:val="00524BE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3687A"/>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4C32"/>
    <w:rsid w:val="006D1FB5"/>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1530"/>
    <w:rsid w:val="0078666D"/>
    <w:rsid w:val="00791C5B"/>
    <w:rsid w:val="007923EF"/>
    <w:rsid w:val="007945BC"/>
    <w:rsid w:val="007A07D5"/>
    <w:rsid w:val="007A4502"/>
    <w:rsid w:val="007B069A"/>
    <w:rsid w:val="007B077B"/>
    <w:rsid w:val="007B4952"/>
    <w:rsid w:val="007C27D4"/>
    <w:rsid w:val="007C5B6D"/>
    <w:rsid w:val="007C5C6B"/>
    <w:rsid w:val="007C6E2D"/>
    <w:rsid w:val="007D3D50"/>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E7067"/>
    <w:rsid w:val="008F3FB5"/>
    <w:rsid w:val="008F46D5"/>
    <w:rsid w:val="00901116"/>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0A30"/>
    <w:rsid w:val="009418D4"/>
    <w:rsid w:val="00950FB1"/>
    <w:rsid w:val="00957024"/>
    <w:rsid w:val="00957BEE"/>
    <w:rsid w:val="00960CA7"/>
    <w:rsid w:val="00962CBB"/>
    <w:rsid w:val="009655ED"/>
    <w:rsid w:val="00975B89"/>
    <w:rsid w:val="00976175"/>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08B2"/>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319"/>
    <w:rsid w:val="00AB090D"/>
    <w:rsid w:val="00AB16CF"/>
    <w:rsid w:val="00AB1D2C"/>
    <w:rsid w:val="00AB222D"/>
    <w:rsid w:val="00AB27CF"/>
    <w:rsid w:val="00AB2BD8"/>
    <w:rsid w:val="00AC1829"/>
    <w:rsid w:val="00AD0182"/>
    <w:rsid w:val="00AD2016"/>
    <w:rsid w:val="00AD5EE3"/>
    <w:rsid w:val="00AD75A0"/>
    <w:rsid w:val="00AE7924"/>
    <w:rsid w:val="00AF100F"/>
    <w:rsid w:val="00AF5D36"/>
    <w:rsid w:val="00B0052C"/>
    <w:rsid w:val="00B06866"/>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876B5"/>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1611C"/>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3DB9"/>
    <w:rsid w:val="00D94817"/>
    <w:rsid w:val="00D95CDD"/>
    <w:rsid w:val="00D977AC"/>
    <w:rsid w:val="00DA0B37"/>
    <w:rsid w:val="00DA0CD3"/>
    <w:rsid w:val="00DA5358"/>
    <w:rsid w:val="00DB426D"/>
    <w:rsid w:val="00DB427F"/>
    <w:rsid w:val="00DB77F7"/>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1549C"/>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3124"/>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F5"/>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2B2"/>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6.xlsx"/><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3.xls"/><Relationship Id="rId50" Type="http://schemas.openxmlformats.org/officeDocument/2006/relationships/image" Target="media/image22.emf"/><Relationship Id="rId55" Type="http://schemas.openxmlformats.org/officeDocument/2006/relationships/oleObject" Target="embeddings/Microsoft_Excel_97-2003_Worksheet6.xls"/><Relationship Id="rId63" Type="http://schemas.openxmlformats.org/officeDocument/2006/relationships/package" Target="embeddings/Microsoft_Excel_Worksheet20.xlsx"/><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Microsoft_Excel_Worksheet11.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5.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4.xls"/><Relationship Id="rId57" Type="http://schemas.openxmlformats.org/officeDocument/2006/relationships/oleObject" Target="embeddings/Microsoft_Excel_97-2003_Worksheet7.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package" Target="embeddings/Microsoft_Excel_Workshee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oleObject" Target="embeddings/Microsoft_Excel_97-2003_Worksheet5.xls"/><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package" Target="embeddings/Microsoft_Excel_Worksheet9.xlsx"/><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8.xls"/><Relationship Id="rId67"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oleObject" Target="embeddings/Microsoft_Excel_97-2003_Worksheet1.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3048</Words>
  <Characters>17376</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2</cp:revision>
  <cp:lastPrinted>2012-03-29T12:34:00Z</cp:lastPrinted>
  <dcterms:created xsi:type="dcterms:W3CDTF">2018-04-03T07:28:00Z</dcterms:created>
  <dcterms:modified xsi:type="dcterms:W3CDTF">2018-04-03T07:28:00Z</dcterms:modified>
</cp:coreProperties>
</file>