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F.SEAL,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ul. Nová 2, Lučenec</w:t>
            </w:r>
          </w:p>
        </w:tc>
      </w:tr>
      <w:tr w:rsidR="004534D4" w:rsidRPr="003E7910" w:rsidTr="006A307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A30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36655252          DIČ:  2022223346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A30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20.7.2006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30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20.7.2006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A3074">
        <w:rPr>
          <w:rFonts w:cs="Arial"/>
          <w:szCs w:val="22"/>
        </w:rPr>
        <w:t xml:space="preserve"> Nákup a predaj nehnuteľností, prenájom nehnuteľností.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A307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307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307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A307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A307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30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A3074" w:rsidP="006A3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A3074" w:rsidP="006A3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A307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307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A3074" w:rsidP="006A3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A3074" w:rsidP="006A3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A307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307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A307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A30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ayout w:type="fixed"/>
        <w:tblLook w:val="04A0"/>
      </w:tblPr>
      <w:tblGrid>
        <w:gridCol w:w="2254"/>
        <w:gridCol w:w="1001"/>
        <w:gridCol w:w="1241"/>
        <w:gridCol w:w="1316"/>
        <w:gridCol w:w="2239"/>
        <w:gridCol w:w="1329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6A3074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6A3074">
        <w:trPr>
          <w:trHeight w:val="490"/>
        </w:trPr>
        <w:tc>
          <w:tcPr>
            <w:tcW w:w="16940" w:type="dxa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6A3074">
        <w:trPr>
          <w:trHeight w:val="795"/>
        </w:trPr>
        <w:tc>
          <w:tcPr>
            <w:tcW w:w="3255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55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2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3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A3074">
        <w:trPr>
          <w:trHeight w:val="520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2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A3074">
        <w:trPr>
          <w:trHeight w:val="300"/>
        </w:trPr>
        <w:tc>
          <w:tcPr>
            <w:tcW w:w="2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A3074">
        <w:trPr>
          <w:trHeight w:val="280"/>
        </w:trPr>
        <w:tc>
          <w:tcPr>
            <w:tcW w:w="225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307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Kelemenová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Renáta</w:t>
            </w:r>
            <w:proofErr w:type="spellEnd"/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2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30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3 334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3074" w:rsidP="006A30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3074" w:rsidP="006A30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A3074">
        <w:trPr>
          <w:trHeight w:val="280"/>
        </w:trPr>
        <w:tc>
          <w:tcPr>
            <w:tcW w:w="225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3074" w:rsidP="006A307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Kelemenová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Renáta</w:t>
            </w:r>
            <w:proofErr w:type="spellEnd"/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30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3074" w:rsidP="006A30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3 333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3074" w:rsidP="006A30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3074" w:rsidP="006A30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30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30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30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30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30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30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30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3074">
            <w:pPr>
              <w:rPr>
                <w:sz w:val="20"/>
                <w:szCs w:val="20"/>
              </w:rPr>
            </w:pPr>
          </w:p>
        </w:tc>
      </w:tr>
      <w:tr w:rsidR="005611A8" w:rsidRPr="003E7910" w:rsidTr="006A3074">
        <w:trPr>
          <w:trHeight w:val="280"/>
        </w:trPr>
        <w:tc>
          <w:tcPr>
            <w:tcW w:w="225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3074" w:rsidP="006A307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Kelemen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Robert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30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3074" w:rsidP="006A30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3 333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3074" w:rsidP="006A30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3074" w:rsidP="006A30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30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6A3074">
        <w:trPr>
          <w:trHeight w:val="300"/>
        </w:trPr>
        <w:tc>
          <w:tcPr>
            <w:tcW w:w="22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0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307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10 000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564647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574587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564647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629379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263277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281489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311310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311310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10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564647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10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10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607920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10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10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10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564647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10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A10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574587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10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225184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10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10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262904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5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5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107E" w:rsidP="00E45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  <w:r w:rsidR="00E458B0">
              <w:rPr>
                <w:szCs w:val="22"/>
              </w:rPr>
              <w:t>706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45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458B0" w:rsidP="00E45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45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253336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45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45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263267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45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339463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E1477" w:rsidP="009E1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E1477" w:rsidP="009E1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345016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45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311310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45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E14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311310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9E147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25083</w:t>
            </w:r>
          </w:p>
        </w:tc>
        <w:tc>
          <w:tcPr>
            <w:tcW w:w="1140" w:type="dxa"/>
            <w:vAlign w:val="center"/>
          </w:tcPr>
          <w:p w:rsidR="0003344F" w:rsidRPr="003F477D" w:rsidRDefault="009E147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117000</w:t>
            </w:r>
          </w:p>
        </w:tc>
        <w:tc>
          <w:tcPr>
            <w:tcW w:w="1110" w:type="dxa"/>
            <w:vAlign w:val="center"/>
          </w:tcPr>
          <w:p w:rsidR="0003344F" w:rsidRPr="003F477D" w:rsidRDefault="00E2687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16447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E2687D" w:rsidP="00E26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125 636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268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455 237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268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656 678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83608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268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-96412</w:t>
            </w:r>
          </w:p>
        </w:tc>
        <w:tc>
          <w:tcPr>
            <w:tcW w:w="2405" w:type="dxa"/>
            <w:vAlign w:val="center"/>
          </w:tcPr>
          <w:p w:rsidR="0003344F" w:rsidRPr="003F477D" w:rsidRDefault="00E268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268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2687D">
              <w:rPr>
                <w:b/>
                <w:bCs/>
                <w:szCs w:val="22"/>
              </w:rPr>
              <w:t>-12804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E2687D" w:rsidRDefault="00E2687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2687D">
              <w:rPr>
                <w:b/>
                <w:bCs/>
                <w:szCs w:val="22"/>
              </w:rPr>
              <w:t>26363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57808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57808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2687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2687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2687D" w:rsidRDefault="0061336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2687D">
              <w:rPr>
                <w:b/>
                <w:bCs/>
                <w:szCs w:val="22"/>
              </w:rPr>
              <w:t>28687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2687D" w:rsidRDefault="00E2687D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2687D">
              <w:rPr>
                <w:b/>
                <w:szCs w:val="22"/>
              </w:rPr>
              <w:t>264200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2687D" w:rsidRDefault="0061336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2687D">
              <w:rPr>
                <w:szCs w:val="22"/>
              </w:rPr>
              <w:t>28687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2687D" w:rsidRDefault="00E2687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2687D">
              <w:rPr>
                <w:bCs/>
                <w:szCs w:val="22"/>
              </w:rPr>
              <w:t>264200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3CA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695607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3CA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3CAF" w:rsidP="00F43C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753895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43CA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214644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43C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43C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3C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3C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3C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14289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3C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3C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19709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3C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3C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3C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3C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368301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3CAF"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3CAF"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3CAF">
              <w:rPr>
                <w:szCs w:val="22"/>
              </w:rPr>
              <w:t>1327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3CAF">
              <w:rPr>
                <w:szCs w:val="22"/>
              </w:rPr>
              <w:t>1327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3CAF">
              <w:rPr>
                <w:szCs w:val="22"/>
              </w:rPr>
              <w:t>157244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3CAF">
              <w:rPr>
                <w:szCs w:val="22"/>
              </w:rPr>
              <w:t>157244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3CAF" w:rsidP="00F43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3C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3CAF">
              <w:rPr>
                <w:szCs w:val="22"/>
              </w:rPr>
              <w:t>46177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3CAF">
              <w:rPr>
                <w:szCs w:val="22"/>
              </w:rPr>
              <w:t>117424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01F1">
              <w:rPr>
                <w:szCs w:val="22"/>
              </w:rPr>
              <w:t>19711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01F1">
              <w:rPr>
                <w:szCs w:val="22"/>
              </w:rPr>
              <w:t>19711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01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0FEC" w:rsidRDefault="00FC0FEC" w:rsidP="00107589">
      <w:pPr>
        <w:spacing w:after="0" w:line="240" w:lineRule="auto"/>
      </w:pPr>
      <w:r>
        <w:separator/>
      </w:r>
    </w:p>
  </w:endnote>
  <w:endnote w:type="continuationSeparator" w:id="0">
    <w:p w:rsidR="00FC0FEC" w:rsidRDefault="00FC0F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074" w:rsidRPr="00981468" w:rsidRDefault="006A307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B01F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0FEC" w:rsidRDefault="00FC0FEC" w:rsidP="00107589">
      <w:pPr>
        <w:spacing w:after="0" w:line="240" w:lineRule="auto"/>
      </w:pPr>
      <w:r>
        <w:separator/>
      </w:r>
    </w:p>
  </w:footnote>
  <w:footnote w:type="continuationSeparator" w:id="0">
    <w:p w:rsidR="00FC0FEC" w:rsidRDefault="00FC0F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A307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A3074" w:rsidRPr="003F477D" w:rsidRDefault="006A307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A3074" w:rsidRPr="003F477D" w:rsidRDefault="006A307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36655252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2022223346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A3074" w:rsidRPr="004268D2" w:rsidRDefault="006A307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074" w:rsidRPr="004268D2" w:rsidRDefault="006A307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3074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1F1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147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71BB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687D"/>
    <w:rsid w:val="00E33704"/>
    <w:rsid w:val="00E33912"/>
    <w:rsid w:val="00E35A2B"/>
    <w:rsid w:val="00E36C32"/>
    <w:rsid w:val="00E458B0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3CAF"/>
    <w:rsid w:val="00F44A24"/>
    <w:rsid w:val="00F47885"/>
    <w:rsid w:val="00F54CD1"/>
    <w:rsid w:val="00F73109"/>
    <w:rsid w:val="00F732EB"/>
    <w:rsid w:val="00FA107E"/>
    <w:rsid w:val="00FA19DC"/>
    <w:rsid w:val="00FB290D"/>
    <w:rsid w:val="00FC0FEC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rsid w:val="006A307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C90C22-5340-4E9B-B59A-9328C5FB9D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26</Pages>
  <Words>4704</Words>
  <Characters>26813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2018-04-26T12:22:00Z</dcterms:created>
  <dcterms:modified xsi:type="dcterms:W3CDTF">2018-04-26T12:22:00Z</dcterms:modified>
</cp:coreProperties>
</file>