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0D059B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Default="00FC72A3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1.1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0D059B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</w:t>
      </w:r>
      <w:r w:rsidR="00600356">
        <w:rPr>
          <w:rFonts w:ascii="Calibri" w:eastAsia="Calibri" w:hAnsi="Calibri" w:cs="Times New Roman"/>
          <w:b/>
          <w:sz w:val="32"/>
          <w:szCs w:val="40"/>
        </w:rPr>
        <w:t>1</w:t>
      </w:r>
      <w:r w:rsidR="000D059B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600356" w:rsidRPr="00057D76" w:rsidRDefault="00600356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>
        <w:rPr>
          <w:rFonts w:ascii="Calibri" w:eastAsia="Calibri" w:hAnsi="Calibri" w:cs="Times New Roman"/>
          <w:b/>
          <w:sz w:val="32"/>
          <w:szCs w:val="32"/>
        </w:rPr>
        <w:t xml:space="preserve">BELLEVILLE s. r. o.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>
        <w:rPr>
          <w:rFonts w:ascii="Calibri" w:eastAsia="Calibri" w:hAnsi="Calibri" w:cs="Times New Roman"/>
          <w:b/>
          <w:sz w:val="32"/>
          <w:szCs w:val="32"/>
        </w:rPr>
        <w:t xml:space="preserve"> 30, 811 01 Bratislava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FC72A3">
        <w:rPr>
          <w:rFonts w:ascii="Calibri" w:eastAsia="Calibri" w:hAnsi="Calibri" w:cs="Times New Roman"/>
          <w:b/>
          <w:sz w:val="32"/>
          <w:szCs w:val="32"/>
        </w:rPr>
        <w:t>47 667 061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>
        <w:rPr>
          <w:rFonts w:ascii="Calibri" w:eastAsia="Calibri" w:hAnsi="Calibri" w:cs="Times New Roman"/>
          <w:b/>
          <w:sz w:val="32"/>
          <w:szCs w:val="32"/>
        </w:rPr>
        <w:t>24 05 49 67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9F2213">
        <w:rPr>
          <w:rFonts w:cs="Times New Roman"/>
          <w:lang w:val="sk-SK"/>
        </w:rPr>
        <w:t>BELLEVILLE</w:t>
      </w:r>
      <w:r w:rsidRPr="00487EC7">
        <w:rPr>
          <w:rFonts w:cs="Times New Roman"/>
          <w:lang w:val="sk-SK"/>
        </w:rPr>
        <w:t xml:space="preserve"> s.</w:t>
      </w:r>
      <w:r w:rsidR="009F2213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r.</w:t>
      </w:r>
      <w:r w:rsidR="009F2213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o. (ďalej len Spoločnosť), bola založená 7. novembra 2013 a do obchodného registra bola zapísaná </w:t>
      </w:r>
      <w:r w:rsidR="009F2213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. </w:t>
      </w:r>
      <w:r w:rsidR="009F2213">
        <w:rPr>
          <w:rFonts w:cs="Times New Roman"/>
          <w:lang w:val="sk-SK"/>
        </w:rPr>
        <w:t>ma</w:t>
      </w:r>
      <w:r w:rsidRPr="00487EC7">
        <w:rPr>
          <w:rFonts w:cs="Times New Roman"/>
          <w:lang w:val="sk-SK"/>
        </w:rPr>
        <w:t>r</w:t>
      </w:r>
      <w:r w:rsidR="009F2213">
        <w:rPr>
          <w:rFonts w:cs="Times New Roman"/>
          <w:lang w:val="sk-SK"/>
        </w:rPr>
        <w:t>c</w:t>
      </w:r>
      <w:r w:rsidRPr="00487EC7">
        <w:rPr>
          <w:rFonts w:cs="Times New Roman"/>
          <w:lang w:val="sk-SK"/>
        </w:rPr>
        <w:t xml:space="preserve">a 2014 (Obchodný register Okresného súdu Bratislava 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>, vložka 97</w:t>
      </w:r>
      <w:r w:rsidR="009F2213">
        <w:rPr>
          <w:rFonts w:cs="Times New Roman"/>
          <w:lang w:val="sk-SK"/>
        </w:rPr>
        <w:t>866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600356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0D059B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účtovníctve za účtovné obdobie od </w:t>
      </w:r>
      <w:r w:rsidR="00600356">
        <w:rPr>
          <w:rFonts w:cs="Times New Roman"/>
          <w:lang w:val="sk-SK"/>
        </w:rPr>
        <w:t>1. </w:t>
      </w:r>
      <w:r w:rsidR="00FC72A3">
        <w:rPr>
          <w:rFonts w:cs="Times New Roman"/>
          <w:lang w:val="sk-SK"/>
        </w:rPr>
        <w:t>januára</w:t>
      </w:r>
      <w:r w:rsidR="00600356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201</w:t>
      </w:r>
      <w:r w:rsidR="000D059B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do 31. decembra 201</w:t>
      </w:r>
      <w:r w:rsidR="000D059B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000BE4" w:rsidRPr="00FC72A3" w:rsidRDefault="00E238E3" w:rsidP="00FC72A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7669E5" w:rsidRDefault="00E238E3" w:rsidP="00600356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FC72A3">
        <w:rPr>
          <w:rFonts w:cs="Times New Roman"/>
          <w:lang w:val="sk-SK"/>
        </w:rPr>
        <w:t>Jaroslav Novotný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0D059B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9F221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Riverblue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Holdings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Ltd</w:t>
            </w:r>
            <w:proofErr w:type="spellEnd"/>
            <w:r>
              <w:rPr>
                <w:rFonts w:cs="Times New Roman"/>
                <w:sz w:val="20"/>
                <w:lang w:val="sk-SK"/>
              </w:rPr>
              <w:t>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C72A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C72A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600356" w:rsidRPr="00DF0331" w:rsidRDefault="00600356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A15C6" w:rsidRDefault="000A15C6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0A15C6" w:rsidRDefault="000A15C6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0A15C6" w:rsidRDefault="000A15C6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0A15C6" w:rsidRDefault="000A15C6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0A15C6" w:rsidRDefault="000A15C6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0A15C6" w:rsidRPr="007669E5" w:rsidRDefault="000A15C6" w:rsidP="007669E5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0"/>
        <w:gridCol w:w="993"/>
        <w:gridCol w:w="992"/>
        <w:gridCol w:w="369"/>
        <w:gridCol w:w="340"/>
        <w:gridCol w:w="850"/>
        <w:gridCol w:w="1134"/>
        <w:gridCol w:w="851"/>
        <w:gridCol w:w="708"/>
        <w:gridCol w:w="851"/>
        <w:gridCol w:w="935"/>
      </w:tblGrid>
      <w:tr w:rsidR="000A15C6" w:rsidRPr="00B065C0" w:rsidTr="000A15C6">
        <w:trPr>
          <w:trHeight w:val="277"/>
          <w:jc w:val="center"/>
        </w:trPr>
        <w:tc>
          <w:tcPr>
            <w:tcW w:w="12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2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A15C6" w:rsidRPr="00B065C0" w:rsidTr="008002C9">
        <w:trPr>
          <w:trHeight w:val="1393"/>
          <w:jc w:val="center"/>
        </w:trPr>
        <w:tc>
          <w:tcPr>
            <w:tcW w:w="12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8002C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Ostatný DFM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0A15C6" w:rsidRPr="00B065C0" w:rsidTr="008002C9">
        <w:trPr>
          <w:trHeight w:val="195"/>
          <w:jc w:val="center"/>
        </w:trPr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0A15C6" w:rsidRPr="00B065C0" w:rsidTr="000A15C6">
        <w:trPr>
          <w:trHeight w:val="278"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Prvotné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0A15C6" w:rsidRPr="00B065C0" w:rsidTr="008002C9">
        <w:trPr>
          <w:trHeight w:val="278"/>
          <w:jc w:val="center"/>
        </w:trPr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8002C9" w:rsidP="000A15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0A15C6">
              <w:rPr>
                <w:sz w:val="20"/>
                <w:szCs w:val="20"/>
              </w:rPr>
              <w:t xml:space="preserve"> 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8002C9" w:rsidP="008002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3 000 000 EUR*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A15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3 001 000 EUR</w:t>
            </w:r>
          </w:p>
        </w:tc>
      </w:tr>
      <w:tr w:rsidR="000A15C6" w:rsidRPr="00B065C0" w:rsidTr="008002C9">
        <w:trPr>
          <w:trHeight w:val="397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15C6" w:rsidRPr="00B065C0" w:rsidTr="008002C9">
        <w:trPr>
          <w:trHeight w:val="397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15C6" w:rsidRPr="00B065C0" w:rsidTr="008002C9">
        <w:trPr>
          <w:trHeight w:val="397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002C9" w:rsidRPr="00B065C0" w:rsidTr="008002C9">
        <w:trPr>
          <w:trHeight w:val="278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3 000 000 EUR*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3 001 000 EUR</w:t>
            </w:r>
          </w:p>
        </w:tc>
      </w:tr>
      <w:tr w:rsidR="000A15C6" w:rsidRPr="00B065C0" w:rsidTr="000A15C6">
        <w:trPr>
          <w:trHeight w:val="278"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Opravné položky</w:t>
            </w:r>
          </w:p>
        </w:tc>
      </w:tr>
      <w:tr w:rsidR="000A15C6" w:rsidRPr="00B065C0" w:rsidTr="008002C9">
        <w:trPr>
          <w:trHeight w:val="278"/>
          <w:jc w:val="center"/>
        </w:trPr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</w:t>
            </w:r>
          </w:p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15C6" w:rsidRPr="00B065C0" w:rsidTr="008002C9">
        <w:trPr>
          <w:trHeight w:val="397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15C6" w:rsidRPr="00B065C0" w:rsidTr="008002C9">
        <w:trPr>
          <w:trHeight w:val="397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15C6" w:rsidRPr="00B065C0" w:rsidTr="008002C9">
        <w:trPr>
          <w:trHeight w:val="397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15C6" w:rsidRPr="00B065C0" w:rsidTr="008002C9">
        <w:trPr>
          <w:trHeight w:val="278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15C6" w:rsidRPr="00B065C0" w:rsidTr="000A15C6">
        <w:trPr>
          <w:trHeight w:val="278"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Účtovná</w:t>
            </w:r>
            <w:proofErr w:type="spellEnd"/>
            <w:r w:rsidRPr="00B065C0">
              <w:rPr>
                <w:sz w:val="20"/>
                <w:szCs w:val="20"/>
              </w:rPr>
              <w:t xml:space="preserve"> hodnota </w:t>
            </w:r>
          </w:p>
        </w:tc>
      </w:tr>
      <w:tr w:rsidR="008002C9" w:rsidRPr="00B065C0" w:rsidTr="008002C9">
        <w:trPr>
          <w:trHeight w:val="278"/>
          <w:jc w:val="center"/>
        </w:trPr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</w:t>
            </w:r>
          </w:p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1 000 EUR</w:t>
            </w:r>
          </w:p>
        </w:tc>
        <w:tc>
          <w:tcPr>
            <w:tcW w:w="13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3 000 000 EUR*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3 001 000 EUR</w:t>
            </w:r>
          </w:p>
        </w:tc>
      </w:tr>
      <w:tr w:rsidR="008002C9" w:rsidRPr="00B065C0" w:rsidTr="008002C9">
        <w:trPr>
          <w:trHeight w:val="290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1 000 EUR</w:t>
            </w:r>
          </w:p>
        </w:tc>
        <w:tc>
          <w:tcPr>
            <w:tcW w:w="13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3 000 000 EUR*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3 001 000 EUR</w:t>
            </w:r>
          </w:p>
        </w:tc>
      </w:tr>
    </w:tbl>
    <w:p w:rsidR="000A15C6" w:rsidRDefault="000A15C6" w:rsidP="000A15C6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</w:rPr>
      </w:pPr>
    </w:p>
    <w:p w:rsidR="008002C9" w:rsidRPr="008002C9" w:rsidRDefault="008002C9" w:rsidP="008002C9">
      <w:pPr>
        <w:pStyle w:val="Odstavecseseznamem"/>
        <w:spacing w:after="0" w:line="360" w:lineRule="auto"/>
        <w:ind w:left="0"/>
        <w:jc w:val="both"/>
        <w:rPr>
          <w:rFonts w:cs="Times New Roman"/>
          <w:sz w:val="20"/>
          <w:szCs w:val="20"/>
          <w:lang w:val="sk-SK"/>
        </w:rPr>
      </w:pPr>
      <w:r>
        <w:rPr>
          <w:rFonts w:cs="Times New Roman"/>
          <w:sz w:val="20"/>
          <w:szCs w:val="20"/>
          <w:lang w:val="sk-SK"/>
        </w:rPr>
        <w:t xml:space="preserve">* </w:t>
      </w:r>
      <w:r w:rsidRPr="008002C9">
        <w:rPr>
          <w:rFonts w:cs="Times New Roman"/>
          <w:sz w:val="20"/>
          <w:szCs w:val="20"/>
          <w:lang w:val="sk-SK"/>
        </w:rPr>
        <w:t>Ostatný dlhodobý finančn</w:t>
      </w:r>
      <w:r>
        <w:rPr>
          <w:rFonts w:cs="Times New Roman"/>
          <w:sz w:val="20"/>
          <w:szCs w:val="20"/>
          <w:lang w:val="sk-SK"/>
        </w:rPr>
        <w:t>ý</w:t>
      </w:r>
      <w:r w:rsidRPr="008002C9">
        <w:rPr>
          <w:rFonts w:cs="Times New Roman"/>
          <w:sz w:val="20"/>
          <w:szCs w:val="20"/>
          <w:lang w:val="sk-SK"/>
        </w:rPr>
        <w:t xml:space="preserve"> majetok je </w:t>
      </w:r>
      <w:r>
        <w:rPr>
          <w:rFonts w:cs="Times New Roman"/>
          <w:sz w:val="20"/>
          <w:szCs w:val="20"/>
          <w:lang w:val="sk-SK"/>
        </w:rPr>
        <w:t>tvorený z príplatku mimo základné imanie dcérskej účtovnej jednotke.</w:t>
      </w:r>
    </w:p>
    <w:p w:rsidR="008002C9" w:rsidRPr="008002C9" w:rsidRDefault="008002C9" w:rsidP="000A15C6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0A15C6" w:rsidRDefault="000A15C6" w:rsidP="000A15C6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</w:rPr>
      </w:pPr>
    </w:p>
    <w:p w:rsidR="000A15C6" w:rsidRDefault="000A15C6" w:rsidP="000A15C6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</w:rPr>
      </w:pPr>
    </w:p>
    <w:p w:rsidR="000A15C6" w:rsidRDefault="000A15C6" w:rsidP="000A15C6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</w:rPr>
      </w:pPr>
    </w:p>
    <w:p w:rsidR="000A15C6" w:rsidRPr="008002C9" w:rsidRDefault="000A15C6" w:rsidP="008002C9">
      <w:pPr>
        <w:spacing w:after="0" w:line="360" w:lineRule="auto"/>
        <w:rPr>
          <w:rFonts w:cs="Times New Roman"/>
          <w:b/>
          <w:i/>
          <w:sz w:val="24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079"/>
        <w:gridCol w:w="992"/>
        <w:gridCol w:w="992"/>
        <w:gridCol w:w="511"/>
        <w:gridCol w:w="340"/>
        <w:gridCol w:w="850"/>
        <w:gridCol w:w="1134"/>
        <w:gridCol w:w="851"/>
        <w:gridCol w:w="567"/>
        <w:gridCol w:w="992"/>
        <w:gridCol w:w="935"/>
      </w:tblGrid>
      <w:tr w:rsidR="000A15C6" w:rsidRPr="00B065C0" w:rsidTr="000A15C6">
        <w:trPr>
          <w:trHeight w:val="277"/>
          <w:jc w:val="center"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16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A15C6" w:rsidRPr="00B065C0" w:rsidTr="008002C9">
        <w:trPr>
          <w:trHeight w:val="1393"/>
          <w:jc w:val="center"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8002C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Ostatný DFM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0A15C6" w:rsidRPr="00B065C0" w:rsidTr="008002C9">
        <w:trPr>
          <w:trHeight w:val="195"/>
          <w:jc w:val="center"/>
        </w:trPr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0A15C6" w:rsidRPr="00B065C0" w:rsidTr="000A15C6">
        <w:trPr>
          <w:trHeight w:val="278"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Prvotné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0D059B" w:rsidRPr="00B065C0" w:rsidTr="008002C9">
        <w:trPr>
          <w:trHeight w:val="278"/>
          <w:jc w:val="center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3 000 000 EUR*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3 001 000 EUR</w:t>
            </w:r>
          </w:p>
        </w:tc>
      </w:tr>
      <w:tr w:rsidR="008002C9" w:rsidRPr="00B065C0" w:rsidTr="008002C9">
        <w:trPr>
          <w:trHeight w:val="397"/>
          <w:jc w:val="center"/>
        </w:trPr>
        <w:tc>
          <w:tcPr>
            <w:tcW w:w="10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0A15C6" w:rsidRPr="00B065C0" w:rsidTr="008002C9">
        <w:trPr>
          <w:trHeight w:val="397"/>
          <w:jc w:val="center"/>
        </w:trPr>
        <w:tc>
          <w:tcPr>
            <w:tcW w:w="10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15C6" w:rsidRPr="00B065C0" w:rsidTr="008002C9">
        <w:trPr>
          <w:trHeight w:val="397"/>
          <w:jc w:val="center"/>
        </w:trPr>
        <w:tc>
          <w:tcPr>
            <w:tcW w:w="10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002C9" w:rsidRPr="00B065C0" w:rsidTr="008002C9">
        <w:trPr>
          <w:trHeight w:val="278"/>
          <w:jc w:val="center"/>
        </w:trPr>
        <w:tc>
          <w:tcPr>
            <w:tcW w:w="10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3 000 000 EUR*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2C9" w:rsidRPr="00B065C0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3 001 000 EUR</w:t>
            </w:r>
          </w:p>
        </w:tc>
      </w:tr>
      <w:tr w:rsidR="000A15C6" w:rsidRPr="00B065C0" w:rsidTr="000A15C6">
        <w:trPr>
          <w:trHeight w:val="278"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Opravné položky</w:t>
            </w:r>
          </w:p>
        </w:tc>
      </w:tr>
      <w:tr w:rsidR="000A15C6" w:rsidRPr="00B065C0" w:rsidTr="008002C9">
        <w:trPr>
          <w:trHeight w:val="278"/>
          <w:jc w:val="center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</w:t>
            </w:r>
          </w:p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15C6" w:rsidRPr="00B065C0" w:rsidTr="008002C9">
        <w:trPr>
          <w:trHeight w:val="340"/>
          <w:jc w:val="center"/>
        </w:trPr>
        <w:tc>
          <w:tcPr>
            <w:tcW w:w="10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15C6" w:rsidRPr="00B065C0" w:rsidTr="008002C9">
        <w:trPr>
          <w:trHeight w:val="397"/>
          <w:jc w:val="center"/>
        </w:trPr>
        <w:tc>
          <w:tcPr>
            <w:tcW w:w="10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15C6" w:rsidRPr="00B065C0" w:rsidTr="008002C9">
        <w:trPr>
          <w:trHeight w:val="397"/>
          <w:jc w:val="center"/>
        </w:trPr>
        <w:tc>
          <w:tcPr>
            <w:tcW w:w="10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15C6" w:rsidRPr="00B065C0" w:rsidTr="008002C9">
        <w:trPr>
          <w:trHeight w:val="278"/>
          <w:jc w:val="center"/>
        </w:trPr>
        <w:tc>
          <w:tcPr>
            <w:tcW w:w="10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15C6" w:rsidRPr="00B065C0" w:rsidTr="000A15C6">
        <w:trPr>
          <w:trHeight w:val="278"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Účtovná</w:t>
            </w:r>
            <w:proofErr w:type="spellEnd"/>
            <w:r w:rsidRPr="00B065C0">
              <w:rPr>
                <w:sz w:val="20"/>
                <w:szCs w:val="20"/>
              </w:rPr>
              <w:t xml:space="preserve"> hodnota </w:t>
            </w:r>
          </w:p>
        </w:tc>
      </w:tr>
      <w:tr w:rsidR="000D059B" w:rsidRPr="00B065C0" w:rsidTr="008002C9">
        <w:trPr>
          <w:trHeight w:val="278"/>
          <w:jc w:val="center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</w:t>
            </w:r>
          </w:p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1 000 EUR</w:t>
            </w:r>
          </w:p>
        </w:tc>
        <w:tc>
          <w:tcPr>
            <w:tcW w:w="15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3 000 000 EUR*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3 001 000 EUR</w:t>
            </w:r>
          </w:p>
        </w:tc>
      </w:tr>
      <w:tr w:rsidR="000D059B" w:rsidRPr="00B065C0" w:rsidTr="008002C9">
        <w:trPr>
          <w:trHeight w:val="290"/>
          <w:jc w:val="center"/>
        </w:trPr>
        <w:tc>
          <w:tcPr>
            <w:tcW w:w="10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1 000 EUR</w:t>
            </w:r>
          </w:p>
        </w:tc>
        <w:tc>
          <w:tcPr>
            <w:tcW w:w="15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3 000 000 EUR*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59B" w:rsidRPr="00B065C0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3 001 000 EUR</w:t>
            </w:r>
          </w:p>
        </w:tc>
      </w:tr>
    </w:tbl>
    <w:p w:rsidR="000A15C6" w:rsidRDefault="000A15C6" w:rsidP="000A15C6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</w:rPr>
      </w:pPr>
    </w:p>
    <w:p w:rsidR="008002C9" w:rsidRPr="008002C9" w:rsidRDefault="008002C9" w:rsidP="008002C9">
      <w:pPr>
        <w:pStyle w:val="Odstavecseseznamem"/>
        <w:spacing w:after="0" w:line="360" w:lineRule="auto"/>
        <w:ind w:left="0"/>
        <w:jc w:val="both"/>
        <w:rPr>
          <w:rFonts w:cs="Times New Roman"/>
          <w:sz w:val="20"/>
          <w:szCs w:val="20"/>
          <w:lang w:val="sk-SK"/>
        </w:rPr>
      </w:pPr>
      <w:r>
        <w:rPr>
          <w:rFonts w:cs="Times New Roman"/>
          <w:sz w:val="20"/>
          <w:szCs w:val="20"/>
          <w:lang w:val="sk-SK"/>
        </w:rPr>
        <w:t xml:space="preserve">* </w:t>
      </w:r>
      <w:r w:rsidRPr="008002C9">
        <w:rPr>
          <w:rFonts w:cs="Times New Roman"/>
          <w:sz w:val="20"/>
          <w:szCs w:val="20"/>
          <w:lang w:val="sk-SK"/>
        </w:rPr>
        <w:t>Ostatný dlhodobý finančn</w:t>
      </w:r>
      <w:r>
        <w:rPr>
          <w:rFonts w:cs="Times New Roman"/>
          <w:sz w:val="20"/>
          <w:szCs w:val="20"/>
          <w:lang w:val="sk-SK"/>
        </w:rPr>
        <w:t>ý</w:t>
      </w:r>
      <w:r w:rsidRPr="008002C9">
        <w:rPr>
          <w:rFonts w:cs="Times New Roman"/>
          <w:sz w:val="20"/>
          <w:szCs w:val="20"/>
          <w:lang w:val="sk-SK"/>
        </w:rPr>
        <w:t xml:space="preserve"> majetok je </w:t>
      </w:r>
      <w:r>
        <w:rPr>
          <w:rFonts w:cs="Times New Roman"/>
          <w:sz w:val="20"/>
          <w:szCs w:val="20"/>
          <w:lang w:val="sk-SK"/>
        </w:rPr>
        <w:t>tvorený z príplatku mimo základné imanie dcérskej účtovnej jednotke.</w:t>
      </w:r>
    </w:p>
    <w:p w:rsidR="000A15C6" w:rsidRDefault="000A15C6" w:rsidP="000A15C6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A15C6" w:rsidRPr="00B065C0" w:rsidTr="000D059B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lastRenderedPageBreak/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Bežné účtovné obdobie </w:t>
            </w:r>
          </w:p>
        </w:tc>
      </w:tr>
      <w:tr w:rsidR="000A15C6" w:rsidRPr="00B065C0" w:rsidTr="000D059B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 ÚJ na ZI</w:t>
            </w:r>
          </w:p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 ÚJ na hlasovacích právach </w:t>
            </w:r>
          </w:p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Účtovná hodnota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</w:tr>
      <w:tr w:rsidR="000A15C6" w:rsidRPr="00B065C0" w:rsidTr="000D059B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0A15C6" w:rsidRPr="00B065C0" w:rsidTr="000D059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Dcérske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účtovné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jednotky</w:t>
            </w:r>
          </w:p>
        </w:tc>
      </w:tr>
      <w:tr w:rsidR="000A15C6" w:rsidRPr="00B065C0" w:rsidTr="000D059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Bluelake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>
              <w:rPr>
                <w:sz w:val="20"/>
                <w:szCs w:val="20"/>
              </w:rPr>
              <w:t>Development</w:t>
            </w:r>
            <w:proofErr w:type="spellEnd"/>
            <w:r>
              <w:rPr>
                <w:sz w:val="20"/>
                <w:szCs w:val="20"/>
              </w:rPr>
              <w:t xml:space="preserve"> B.V.</w:t>
            </w:r>
            <w:proofErr w:type="gramEnd"/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A15C6" w:rsidRPr="00B065C0" w:rsidRDefault="000A15C6" w:rsidP="000A15C6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A15C6" w:rsidRPr="00B065C0" w:rsidRDefault="000A15C6" w:rsidP="000A15C6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A15C6" w:rsidRPr="00B065C0" w:rsidRDefault="000A15C6" w:rsidP="000A15C6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A15C6" w:rsidRPr="00B065C0" w:rsidRDefault="000A15C6" w:rsidP="000A15C6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A15C6" w:rsidRPr="00B065C0" w:rsidRDefault="000A15C6" w:rsidP="000A15C6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3 001 000 EUR</w:t>
            </w:r>
          </w:p>
        </w:tc>
      </w:tr>
      <w:tr w:rsidR="000A15C6" w:rsidRPr="00B065C0" w:rsidTr="000D059B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15C6" w:rsidRPr="00B065C0" w:rsidTr="000D059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15C6" w:rsidRPr="00B065C0" w:rsidTr="000D059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Účtovné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B065C0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0A15C6" w:rsidRPr="00B065C0" w:rsidTr="000D059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15C6" w:rsidRPr="00B065C0" w:rsidTr="000D059B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15C6" w:rsidRPr="00B065C0" w:rsidTr="000D059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15C6" w:rsidRPr="00B065C0" w:rsidTr="000D059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Ostatné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realizovateľné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CP a </w:t>
            </w:r>
            <w:proofErr w:type="spellStart"/>
            <w:r w:rsidRPr="00B065C0">
              <w:rPr>
                <w:b/>
                <w:sz w:val="20"/>
                <w:szCs w:val="20"/>
              </w:rPr>
              <w:t>podiely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0A15C6" w:rsidRPr="00B065C0" w:rsidTr="000D059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15C6" w:rsidRPr="00B065C0" w:rsidTr="000D059B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15C6" w:rsidRPr="00B065C0" w:rsidTr="000D059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15C6" w:rsidRPr="00B065C0" w:rsidTr="000D059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 xml:space="preserve">Obstarávaný DFM na účely </w:t>
            </w:r>
            <w:proofErr w:type="spellStart"/>
            <w:r w:rsidRPr="00B065C0">
              <w:rPr>
                <w:b/>
                <w:sz w:val="20"/>
                <w:szCs w:val="20"/>
              </w:rPr>
              <w:t>vykonania</w:t>
            </w:r>
            <w:proofErr w:type="spellEnd"/>
            <w:r w:rsidRPr="00B065C0">
              <w:rPr>
                <w:b/>
                <w:sz w:val="20"/>
                <w:szCs w:val="20"/>
              </w:rPr>
              <w:t> vplyvu v </w:t>
            </w:r>
            <w:proofErr w:type="spellStart"/>
            <w:r w:rsidRPr="00B065C0">
              <w:rPr>
                <w:b/>
                <w:sz w:val="20"/>
                <w:szCs w:val="20"/>
              </w:rPr>
              <w:t>inej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ÚJ</w:t>
            </w:r>
          </w:p>
        </w:tc>
      </w:tr>
      <w:tr w:rsidR="000A15C6" w:rsidRPr="00B065C0" w:rsidTr="000D059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15C6" w:rsidRPr="00B065C0" w:rsidTr="000D059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A15C6" w:rsidRPr="00B065C0" w:rsidTr="000D059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A15C6" w:rsidRPr="00B065C0" w:rsidRDefault="000A15C6" w:rsidP="000D059B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A15C6" w:rsidRPr="00B065C0" w:rsidRDefault="000A15C6" w:rsidP="000D059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A15C6" w:rsidRPr="000A15C6" w:rsidRDefault="000A15C6" w:rsidP="000A15C6">
      <w:pPr>
        <w:pStyle w:val="Odstavecseseznamem"/>
        <w:spacing w:after="0" w:line="360" w:lineRule="auto"/>
        <w:ind w:left="0"/>
        <w:jc w:val="both"/>
        <w:rPr>
          <w:rFonts w:cs="Times New Roman"/>
          <w:sz w:val="20"/>
          <w:szCs w:val="20"/>
          <w:lang w:val="sk-SK"/>
        </w:rPr>
      </w:pPr>
      <w:r w:rsidRPr="000A15C6">
        <w:rPr>
          <w:rFonts w:cs="Times New Roman"/>
          <w:sz w:val="20"/>
          <w:szCs w:val="20"/>
          <w:lang w:val="sk-SK"/>
        </w:rPr>
        <w:t>*Dcérska účtovná jednotka ku dňu zostavenie účtovnej závierky nemala zostavenú účtovnú závierku</w:t>
      </w:r>
    </w:p>
    <w:p w:rsidR="000A15C6" w:rsidRPr="000A15C6" w:rsidRDefault="000A15C6" w:rsidP="000A15C6">
      <w:pPr>
        <w:pStyle w:val="Odstavecseseznamem"/>
        <w:spacing w:after="0" w:line="360" w:lineRule="auto"/>
        <w:ind w:left="0"/>
        <w:jc w:val="both"/>
        <w:rPr>
          <w:rFonts w:cs="Times New Roman"/>
          <w:sz w:val="20"/>
          <w:szCs w:val="20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A15C6" w:rsidRDefault="000A15C6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A15C6" w:rsidRDefault="000A15C6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A15C6" w:rsidRDefault="000A15C6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A15C6" w:rsidRDefault="000A15C6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A15C6" w:rsidRDefault="000A15C6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A15C6" w:rsidRDefault="000A15C6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002C9" w:rsidRDefault="008002C9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8002C9" w:rsidRDefault="008002C9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A15C6" w:rsidRDefault="000A15C6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A15C6" w:rsidRDefault="000A15C6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A5180" w:rsidRPr="00B065C0" w:rsidTr="000D059B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5180" w:rsidRPr="00487EC7" w:rsidRDefault="000A5180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5180" w:rsidRPr="00487EC7" w:rsidRDefault="000A5180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5180" w:rsidRPr="00487EC7" w:rsidRDefault="000A5180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A5180" w:rsidRPr="00487EC7" w:rsidRDefault="000A5180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0A5180" w:rsidRPr="00B065C0" w:rsidTr="000D059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5180" w:rsidRPr="00487EC7" w:rsidRDefault="000A5180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5180" w:rsidRPr="00487EC7" w:rsidRDefault="000A5180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5180" w:rsidRPr="00487EC7" w:rsidRDefault="000A5180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A5180" w:rsidRPr="00487EC7" w:rsidRDefault="000A5180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0A5180" w:rsidRPr="00B065C0" w:rsidTr="000D059B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A5180" w:rsidRPr="00487EC7" w:rsidRDefault="000A5180" w:rsidP="000D05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0A5180" w:rsidRPr="00B065C0" w:rsidTr="000D059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A5180" w:rsidRPr="00B065C0" w:rsidTr="000D05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A5180" w:rsidRPr="00B065C0" w:rsidTr="000D05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A5180" w:rsidRPr="00B065C0" w:rsidTr="000D059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A5180" w:rsidRPr="00B065C0" w:rsidTr="000D059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A5180" w:rsidRPr="00B065C0" w:rsidTr="000D059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5180" w:rsidRPr="00487EC7" w:rsidRDefault="000A5180" w:rsidP="000D05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0A5180" w:rsidRPr="00B065C0" w:rsidTr="000D059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A5180" w:rsidRPr="00487EC7" w:rsidRDefault="000A5180" w:rsidP="000D05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0A5180" w:rsidRPr="00B065C0" w:rsidTr="000D059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A5180" w:rsidRPr="00B065C0" w:rsidTr="000D05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0A5180" w:rsidRPr="00487EC7" w:rsidRDefault="000A5180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0A5180" w:rsidRPr="00487EC7" w:rsidRDefault="000A5180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A5180" w:rsidRPr="00B065C0" w:rsidTr="000D05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0A5180" w:rsidRPr="00487EC7" w:rsidRDefault="000A5180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0A5180" w:rsidRPr="00487EC7" w:rsidRDefault="000A5180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A5180" w:rsidRPr="00B065C0" w:rsidTr="000D05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0A5180" w:rsidRPr="00487EC7" w:rsidRDefault="000A5180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0A5180" w:rsidRPr="00487EC7" w:rsidRDefault="000A5180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A5180" w:rsidRPr="00B065C0" w:rsidTr="000D059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A5180" w:rsidRPr="00B065C0" w:rsidTr="000D059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A5180" w:rsidRPr="00487EC7" w:rsidRDefault="000A5180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A5180" w:rsidRPr="00487EC7" w:rsidRDefault="000A5180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00356" w:rsidRPr="00B065C0" w:rsidTr="000D059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00356" w:rsidRPr="00487EC7" w:rsidRDefault="00600356" w:rsidP="000D059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00356" w:rsidRPr="00487EC7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1 190</w:t>
            </w:r>
            <w:r w:rsidR="0060035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vAlign w:val="center"/>
          </w:tcPr>
          <w:p w:rsidR="00600356" w:rsidRPr="00487EC7" w:rsidRDefault="00600356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600356" w:rsidRPr="00487EC7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1 190 EUR</w:t>
            </w:r>
          </w:p>
        </w:tc>
      </w:tr>
      <w:tr w:rsidR="000D059B" w:rsidRPr="00B065C0" w:rsidTr="000D059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059B" w:rsidRPr="00487EC7" w:rsidRDefault="000D059B" w:rsidP="000D059B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059B" w:rsidRPr="000D059B" w:rsidRDefault="000D059B" w:rsidP="000D059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D059B">
              <w:rPr>
                <w:b/>
                <w:sz w:val="20"/>
                <w:szCs w:val="20"/>
                <w:lang w:val="sk-SK"/>
              </w:rPr>
              <w:t>1 190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D059B" w:rsidRPr="000D059B" w:rsidRDefault="000D059B" w:rsidP="000D059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D059B" w:rsidRPr="000D059B" w:rsidRDefault="000D059B" w:rsidP="000D059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D059B">
              <w:rPr>
                <w:b/>
                <w:sz w:val="20"/>
                <w:szCs w:val="20"/>
                <w:lang w:val="sk-SK"/>
              </w:rPr>
              <w:t>1 190 EUR</w:t>
            </w:r>
          </w:p>
        </w:tc>
      </w:tr>
    </w:tbl>
    <w:p w:rsidR="00D80033" w:rsidRDefault="00D80033" w:rsidP="00600356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D059B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D059B" w:rsidRPr="00487EC7" w:rsidRDefault="000D059B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059B" w:rsidRPr="00487EC7" w:rsidRDefault="000D059B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3 826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D059B" w:rsidRPr="00487EC7" w:rsidRDefault="000D059B" w:rsidP="000D059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3 826 EUR</w:t>
            </w:r>
          </w:p>
        </w:tc>
      </w:tr>
      <w:tr w:rsidR="000D059B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D059B" w:rsidRPr="00487EC7" w:rsidRDefault="000D059B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D059B" w:rsidRPr="00487EC7" w:rsidRDefault="000D059B" w:rsidP="000D059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8 187 EUR</w:t>
            </w:r>
          </w:p>
        </w:tc>
        <w:tc>
          <w:tcPr>
            <w:tcW w:w="2405" w:type="dxa"/>
            <w:vAlign w:val="center"/>
          </w:tcPr>
          <w:p w:rsidR="000D059B" w:rsidRPr="00487EC7" w:rsidRDefault="000D059B" w:rsidP="000D059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8 905 EUR</w:t>
            </w:r>
          </w:p>
        </w:tc>
      </w:tr>
      <w:tr w:rsidR="000D059B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D059B" w:rsidRPr="00487EC7" w:rsidRDefault="000D059B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D059B" w:rsidRPr="00487EC7" w:rsidRDefault="000D059B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D059B" w:rsidRPr="00487EC7" w:rsidRDefault="000D059B" w:rsidP="000D059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D059B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D059B" w:rsidRPr="00487EC7" w:rsidRDefault="000D059B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D059B" w:rsidRPr="00487EC7" w:rsidRDefault="000D059B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D059B" w:rsidRPr="00487EC7" w:rsidRDefault="000D059B" w:rsidP="000D059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D059B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059B" w:rsidRPr="00487EC7" w:rsidRDefault="000D059B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059B" w:rsidRPr="00487EC7" w:rsidRDefault="000D059B" w:rsidP="000D059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12 013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D059B" w:rsidRPr="00487EC7" w:rsidRDefault="000D059B" w:rsidP="000D059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12 731 EUR</w:t>
            </w:r>
          </w:p>
        </w:tc>
      </w:tr>
    </w:tbl>
    <w:p w:rsidR="00D80033" w:rsidRDefault="00D80033" w:rsidP="00600356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600356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600356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600356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600356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600356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C85595" w:rsidP="00600356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Riverblue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Holdings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Ltd</w:t>
            </w:r>
            <w:proofErr w:type="spellEnd"/>
            <w:r>
              <w:rPr>
                <w:sz w:val="20"/>
                <w:lang w:val="sk-SK"/>
              </w:rPr>
              <w:t>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600356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600356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600356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BD386B" w:rsidRPr="00B065C0" w:rsidTr="00337D0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386B" w:rsidRPr="003B3779" w:rsidRDefault="00BD386B" w:rsidP="00337D0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386B" w:rsidRPr="003B3779" w:rsidRDefault="00BD386B" w:rsidP="00337D0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386B" w:rsidRPr="003B3779" w:rsidRDefault="00BD386B" w:rsidP="00337D0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D386B" w:rsidRPr="00B065C0" w:rsidTr="00337D0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386B" w:rsidRPr="003B3779" w:rsidRDefault="00BD386B" w:rsidP="00337D0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D386B" w:rsidRPr="00BD386B" w:rsidRDefault="00BD386B" w:rsidP="00337D0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BD386B">
              <w:rPr>
                <w:b/>
                <w:sz w:val="20"/>
                <w:szCs w:val="20"/>
                <w:lang w:val="sk-SK"/>
              </w:rPr>
              <w:t>3 138 725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D386B" w:rsidRPr="00BD386B" w:rsidRDefault="00BD386B" w:rsidP="00337D0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BD386B">
              <w:rPr>
                <w:b/>
                <w:sz w:val="20"/>
                <w:szCs w:val="20"/>
                <w:lang w:val="sk-SK"/>
              </w:rPr>
              <w:t>3 322 128 EUR</w:t>
            </w:r>
          </w:p>
        </w:tc>
      </w:tr>
      <w:tr w:rsidR="00BD386B" w:rsidRPr="00B065C0" w:rsidTr="00337D0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D386B" w:rsidRPr="003B3779" w:rsidRDefault="00BD386B" w:rsidP="00337D0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D386B" w:rsidRPr="003B3779" w:rsidRDefault="00BD386B" w:rsidP="00337D0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D386B" w:rsidRPr="003B3779" w:rsidRDefault="00BD386B" w:rsidP="00337D0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BD386B" w:rsidRPr="00B065C0" w:rsidTr="00337D0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386B" w:rsidRPr="003B3779" w:rsidRDefault="00BD386B" w:rsidP="00337D0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D386B" w:rsidRPr="003B3779" w:rsidRDefault="00BD386B" w:rsidP="00337D0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3 138 725 EUR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386B" w:rsidRPr="003B3779" w:rsidRDefault="00BD386B" w:rsidP="00337D0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3 322 128 EUR</w:t>
            </w:r>
          </w:p>
        </w:tc>
      </w:tr>
      <w:tr w:rsidR="00BD386B" w:rsidRPr="00B065C0" w:rsidTr="00337D0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386B" w:rsidRPr="003B3779" w:rsidRDefault="00BD386B" w:rsidP="00337D0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D386B" w:rsidRPr="00BD386B" w:rsidRDefault="00BD386B" w:rsidP="00337D0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BD386B">
              <w:rPr>
                <w:b/>
                <w:bCs/>
                <w:sz w:val="20"/>
                <w:szCs w:val="20"/>
                <w:lang w:val="sk-SK"/>
              </w:rPr>
              <w:t>2 166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386B" w:rsidRPr="00037FCA" w:rsidRDefault="00BD386B" w:rsidP="00BD386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480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BD386B" w:rsidRPr="00B065C0" w:rsidTr="00337D0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D386B" w:rsidRPr="003B3779" w:rsidRDefault="00BD386B" w:rsidP="00337D0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D386B" w:rsidRPr="003B3779" w:rsidRDefault="00BD386B" w:rsidP="00337D0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2 166</w:t>
            </w:r>
            <w:r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D386B" w:rsidRPr="003B3779" w:rsidRDefault="00BD386B" w:rsidP="00337D0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</w:t>
            </w:r>
            <w:bookmarkStart w:id="0" w:name="_GoBack"/>
            <w:bookmarkEnd w:id="0"/>
            <w:r>
              <w:rPr>
                <w:bCs/>
                <w:sz w:val="20"/>
                <w:szCs w:val="20"/>
                <w:lang w:val="sk-SK"/>
              </w:rPr>
              <w:t>80</w:t>
            </w:r>
            <w:r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BD386B" w:rsidRPr="00B065C0" w:rsidTr="00337D0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386B" w:rsidRPr="003B3779" w:rsidRDefault="00BD386B" w:rsidP="00337D0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D386B" w:rsidRPr="003B3779" w:rsidRDefault="00BD386B" w:rsidP="00337D0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386B" w:rsidRPr="003B3779" w:rsidRDefault="00BD386B" w:rsidP="00337D0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BD386B" w:rsidRDefault="00BD386B" w:rsidP="00BD386B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600356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C85595" w:rsidRDefault="00C85595" w:rsidP="00C8559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BD386B" w:rsidRDefault="00BD386B" w:rsidP="00C8559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BD386B" w:rsidRDefault="00BD386B" w:rsidP="00C8559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BD386B" w:rsidRPr="00C85595" w:rsidRDefault="00BD386B" w:rsidP="00C8559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6151FF" w:rsidRPr="007D1DE0" w:rsidTr="000D059B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1FF" w:rsidRPr="007D1DE0" w:rsidRDefault="006151FF" w:rsidP="0060035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1FF" w:rsidRPr="007D1DE0" w:rsidRDefault="006151FF" w:rsidP="0060035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1FF" w:rsidRPr="007D1DE0" w:rsidRDefault="006151FF" w:rsidP="0060035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D059B" w:rsidRPr="007D1DE0" w:rsidTr="000D059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Pr="00600356" w:rsidRDefault="000D059B" w:rsidP="00600356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administratívne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Pr="003938B9" w:rsidRDefault="000D059B" w:rsidP="0060035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2 876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Pr="003938B9" w:rsidRDefault="000D059B" w:rsidP="000D05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1 675 EUR</w:t>
            </w:r>
          </w:p>
        </w:tc>
      </w:tr>
      <w:tr w:rsidR="000D059B" w:rsidRPr="007D1DE0" w:rsidTr="000D059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Pr="003938B9" w:rsidRDefault="000D059B" w:rsidP="00600356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Pr="003938B9" w:rsidRDefault="000D059B" w:rsidP="00600356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Pr="003938B9" w:rsidRDefault="000D059B" w:rsidP="000D059B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0D059B" w:rsidRPr="007D1DE0" w:rsidTr="000D059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Pr="003938B9" w:rsidRDefault="000D059B" w:rsidP="0060035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Pr="003938B9" w:rsidRDefault="000D059B" w:rsidP="0060035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Pr="003938B9" w:rsidRDefault="000D059B" w:rsidP="000D059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0D059B" w:rsidRPr="007D1DE0" w:rsidTr="000D059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Pr="003938B9" w:rsidRDefault="000D059B" w:rsidP="00600356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Pr="003938B9" w:rsidRDefault="000D059B" w:rsidP="0060035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Pr="003938B9" w:rsidRDefault="000D059B" w:rsidP="000D05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105 528 EUR</w:t>
            </w:r>
          </w:p>
        </w:tc>
      </w:tr>
      <w:tr w:rsidR="000D059B" w:rsidRPr="007D1DE0" w:rsidTr="000D059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Pr="003938B9" w:rsidRDefault="000D059B" w:rsidP="0060035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Pr="003938B9" w:rsidRDefault="000D059B" w:rsidP="0060035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Pr="003938B9" w:rsidRDefault="000D059B" w:rsidP="000D059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0D059B" w:rsidRPr="007D1DE0" w:rsidTr="000D059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Pr="003938B9" w:rsidRDefault="000D059B" w:rsidP="0060035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nákladové úroky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Default="000D059B" w:rsidP="00BD386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1 5</w:t>
            </w:r>
            <w:r w:rsidR="00BD386B">
              <w:rPr>
                <w:sz w:val="20"/>
                <w:szCs w:val="20"/>
                <w:lang w:val="sk-SK"/>
              </w:rPr>
              <w:t>97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Default="000D059B" w:rsidP="000D05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1 665 EUR</w:t>
            </w:r>
          </w:p>
        </w:tc>
      </w:tr>
      <w:tr w:rsidR="000D059B" w:rsidRPr="007D1DE0" w:rsidTr="000D059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59B" w:rsidRDefault="00BD386B" w:rsidP="0060035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59B" w:rsidRDefault="00BD386B" w:rsidP="0060035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679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059B" w:rsidRDefault="00BD386B" w:rsidP="000D05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95 EUR</w:t>
            </w:r>
          </w:p>
        </w:tc>
      </w:tr>
    </w:tbl>
    <w:p w:rsidR="006151FF" w:rsidRPr="006151FF" w:rsidRDefault="006151FF" w:rsidP="006151F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709"/>
        <w:gridCol w:w="1275"/>
        <w:gridCol w:w="1144"/>
        <w:gridCol w:w="665"/>
      </w:tblGrid>
      <w:tr w:rsidR="00FC72A3" w:rsidRPr="00515E8C" w:rsidTr="00FC72A3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515E8C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515E8C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72A3" w:rsidRPr="00515E8C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FC72A3" w:rsidRPr="00515E8C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FC72A3" w:rsidRPr="00515E8C" w:rsidTr="00FC72A3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72A3" w:rsidRPr="00515E8C" w:rsidRDefault="00FC72A3" w:rsidP="00FC72A3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515E8C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515E8C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515E8C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515E8C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515E8C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515E8C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FC72A3" w:rsidRPr="00515E8C" w:rsidTr="00FC72A3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515E8C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515E8C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515E8C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515E8C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515E8C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515E8C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515E8C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g</w:t>
            </w:r>
          </w:p>
        </w:tc>
      </w:tr>
      <w:tr w:rsidR="000D059B" w:rsidRPr="00515E8C" w:rsidTr="00FC72A3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Výsledok hospodárenia </w:t>
            </w:r>
            <w:r w:rsidRPr="00515E8C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059B" w:rsidRPr="00515E8C" w:rsidRDefault="000D059B" w:rsidP="0060035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-5 152 </w:t>
            </w:r>
            <w:r w:rsidRPr="00515E8C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-108 963 </w:t>
            </w:r>
            <w:r w:rsidRPr="00515E8C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</w:tr>
      <w:tr w:rsidR="000D059B" w:rsidRPr="00515E8C" w:rsidTr="00FC72A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22 %</w:t>
            </w:r>
          </w:p>
        </w:tc>
      </w:tr>
      <w:tr w:rsidR="000D059B" w:rsidRPr="00515E8C" w:rsidTr="00FC72A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2 876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1 675 EUR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D059B" w:rsidRPr="00515E8C" w:rsidTr="00FC72A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D059B" w:rsidRPr="00515E8C" w:rsidTr="00FC72A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59B" w:rsidRPr="00515E8C" w:rsidRDefault="000D059B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0D059B" w:rsidRPr="00515E8C" w:rsidTr="00FC72A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0D059B" w:rsidRPr="00515E8C" w:rsidTr="00FC72A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Pr="00515E8C" w:rsidRDefault="000D059B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0D059B" w:rsidRPr="00515E8C" w:rsidTr="00FC72A3">
        <w:trPr>
          <w:trHeight w:val="449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Pr="00515E8C" w:rsidRDefault="000D059B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0D059B" w:rsidRPr="00515E8C" w:rsidTr="00FC72A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60035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-2 276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-107 288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0D059B" w:rsidRPr="00515E8C" w:rsidTr="00FC72A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0D059B" w:rsidRPr="00515E8C" w:rsidTr="00FC72A3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0D059B" w:rsidRPr="00515E8C" w:rsidTr="00FC72A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FC72A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D059B" w:rsidRPr="00515E8C" w:rsidRDefault="000D059B" w:rsidP="000D059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FC72A3" w:rsidRDefault="00FC72A3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12.201</w:t>
      </w:r>
      <w:r w:rsidR="000D059B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FC72A3" w:rsidRPr="004F01A6" w:rsidRDefault="00FC72A3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7"/>
        <w:gridCol w:w="1560"/>
        <w:gridCol w:w="1417"/>
        <w:gridCol w:w="851"/>
        <w:gridCol w:w="851"/>
        <w:gridCol w:w="1382"/>
      </w:tblGrid>
      <w:tr w:rsidR="00FC72A3" w:rsidRPr="00D020F9" w:rsidTr="00FC72A3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C72A3" w:rsidRPr="00D020F9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2A3" w:rsidRPr="00D020F9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FC72A3" w:rsidRPr="00D020F9" w:rsidTr="00600356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D020F9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D020F9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D020F9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D020F9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D020F9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D020F9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FC72A3" w:rsidRPr="00D020F9" w:rsidTr="00600356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2A3" w:rsidRPr="00D020F9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8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2A3" w:rsidRPr="00D020F9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2A3" w:rsidRPr="00D020F9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2A3" w:rsidRPr="00D020F9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2A3" w:rsidRPr="00D020F9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2A3" w:rsidRPr="00D020F9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600356" w:rsidRPr="00D020F9" w:rsidTr="00600356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56" w:rsidRPr="00D020F9" w:rsidRDefault="00600356" w:rsidP="00FC72A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D020F9" w:rsidRDefault="00600356" w:rsidP="000D059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76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D020F9" w:rsidRDefault="00600356" w:rsidP="00FC72A3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D020F9" w:rsidRDefault="00600356" w:rsidP="00FC72A3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D020F9" w:rsidRDefault="00600356" w:rsidP="00FC72A3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56" w:rsidRPr="00D020F9" w:rsidRDefault="00600356" w:rsidP="006151F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600356" w:rsidRPr="00D020F9" w:rsidTr="00600356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56" w:rsidRPr="00D020F9" w:rsidRDefault="00600356" w:rsidP="00FC72A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8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Default="00600356" w:rsidP="00BD386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</w:t>
            </w:r>
            <w:r w:rsidR="00BD386B">
              <w:rPr>
                <w:sz w:val="20"/>
                <w:szCs w:val="20"/>
                <w:lang w:val="sk-SK"/>
              </w:rPr>
              <w:t>6 614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D020F9" w:rsidRDefault="00BD386B" w:rsidP="00FC72A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-109 443 EUR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D020F9" w:rsidRDefault="00600356" w:rsidP="00FC72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D020F9" w:rsidRDefault="00600356" w:rsidP="00FC72A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56" w:rsidRDefault="00BD386B" w:rsidP="00FC72A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-126 056 EUR</w:t>
            </w:r>
          </w:p>
        </w:tc>
      </w:tr>
      <w:tr w:rsidR="00FC72A3" w:rsidRPr="00D020F9" w:rsidTr="00600356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2A3" w:rsidRPr="00D020F9" w:rsidRDefault="00FC72A3" w:rsidP="00FC72A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8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72A3" w:rsidRPr="00D020F9" w:rsidRDefault="00FC72A3" w:rsidP="00FC72A3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72A3" w:rsidRPr="00D020F9" w:rsidRDefault="00600356" w:rsidP="00BD386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BD386B">
              <w:rPr>
                <w:sz w:val="20"/>
                <w:szCs w:val="20"/>
                <w:lang w:val="sk-SK"/>
              </w:rPr>
              <w:t>5 632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C72A3" w:rsidRPr="00D020F9" w:rsidRDefault="00FC72A3" w:rsidP="00FC72A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C72A3" w:rsidRPr="00D020F9" w:rsidRDefault="00FC72A3" w:rsidP="00FC72A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2A3" w:rsidRPr="00D020F9" w:rsidRDefault="00BD386B" w:rsidP="00FC72A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-5 632 EUR</w:t>
            </w:r>
          </w:p>
        </w:tc>
      </w:tr>
    </w:tbl>
    <w:p w:rsidR="00FC72A3" w:rsidRPr="0045512D" w:rsidRDefault="00FC72A3" w:rsidP="006151F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7"/>
        <w:gridCol w:w="1417"/>
        <w:gridCol w:w="1417"/>
        <w:gridCol w:w="851"/>
        <w:gridCol w:w="994"/>
        <w:gridCol w:w="1382"/>
      </w:tblGrid>
      <w:tr w:rsidR="0045512D" w:rsidRPr="00D020F9" w:rsidTr="0045512D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FC72A3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5512D" w:rsidRPr="00D020F9" w:rsidTr="00BD386B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BD386B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600356" w:rsidRPr="00D020F9" w:rsidTr="00BD386B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56" w:rsidRPr="00D020F9" w:rsidRDefault="00600356" w:rsidP="000D059B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D020F9" w:rsidRDefault="00600356" w:rsidP="000D059B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76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D020F9" w:rsidRDefault="00600356" w:rsidP="000D059B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D020F9" w:rsidRDefault="00600356" w:rsidP="000D059B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D020F9" w:rsidRDefault="00600356" w:rsidP="000D059B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56" w:rsidRPr="00D020F9" w:rsidRDefault="00600356" w:rsidP="000D059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BD386B" w:rsidRPr="00D020F9" w:rsidTr="00BD386B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86B" w:rsidRPr="00D020F9" w:rsidRDefault="00BD386B" w:rsidP="000D059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386B" w:rsidRDefault="00BD386B" w:rsidP="00337D0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-120 EUR</w:t>
            </w:r>
          </w:p>
        </w:tc>
        <w:tc>
          <w:tcPr>
            <w:tcW w:w="76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386B" w:rsidRPr="00D020F9" w:rsidRDefault="00BD386B" w:rsidP="00337D0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-16 494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D386B" w:rsidRPr="00D020F9" w:rsidRDefault="00BD386B" w:rsidP="00337D0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D386B" w:rsidRPr="00D020F9" w:rsidRDefault="00BD386B" w:rsidP="00337D0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4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386B" w:rsidRDefault="00BD386B" w:rsidP="00337D0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-16 614 EUR</w:t>
            </w:r>
          </w:p>
        </w:tc>
      </w:tr>
      <w:tr w:rsidR="00BD386B" w:rsidRPr="00D020F9" w:rsidTr="00BD386B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6B" w:rsidRPr="00D020F9" w:rsidRDefault="00BD386B" w:rsidP="000D059B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6B" w:rsidRPr="00D020F9" w:rsidRDefault="00BD386B" w:rsidP="00337D0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386B" w:rsidRPr="00D020F9" w:rsidRDefault="00BD386B" w:rsidP="00337D0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-109 443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D386B" w:rsidRPr="00D020F9" w:rsidRDefault="00BD386B" w:rsidP="00337D0D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5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D386B" w:rsidRPr="00D020F9" w:rsidRDefault="00BD386B" w:rsidP="00337D0D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386B" w:rsidRPr="00D020F9" w:rsidRDefault="00BD386B" w:rsidP="00337D0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-109 443 EUR</w:t>
            </w:r>
          </w:p>
        </w:tc>
      </w:tr>
    </w:tbl>
    <w:p w:rsidR="00D020F9" w:rsidRP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D020F9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059B" w:rsidRDefault="000D059B" w:rsidP="00E64C48">
      <w:pPr>
        <w:spacing w:after="0" w:line="240" w:lineRule="auto"/>
      </w:pPr>
      <w:r>
        <w:separator/>
      </w:r>
    </w:p>
  </w:endnote>
  <w:endnote w:type="continuationSeparator" w:id="0">
    <w:p w:rsidR="000D059B" w:rsidRDefault="000D059B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Content>
      <w:p w:rsidR="000D059B" w:rsidRPr="007669E5" w:rsidRDefault="000D059B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BD386B">
          <w:rPr>
            <w:rFonts w:cs="Times New Roman"/>
            <w:noProof/>
            <w:sz w:val="20"/>
          </w:rPr>
          <w:t>11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0D059B" w:rsidRDefault="000D059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059B" w:rsidRDefault="000D059B" w:rsidP="00E64C48">
      <w:pPr>
        <w:spacing w:after="0" w:line="240" w:lineRule="auto"/>
      </w:pPr>
      <w:r>
        <w:separator/>
      </w:r>
    </w:p>
  </w:footnote>
  <w:footnote w:type="continuationSeparator" w:id="0">
    <w:p w:rsidR="000D059B" w:rsidRDefault="000D059B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059B" w:rsidRPr="007669E5" w:rsidRDefault="000D059B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>Poznámky Úč POD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>BELLEVILLE s</w:t>
    </w:r>
    <w:r w:rsidRPr="007669E5">
      <w:rPr>
        <w:rFonts w:cs="Times New Roman"/>
        <w:sz w:val="20"/>
      </w:rPr>
      <w:t>.</w:t>
    </w:r>
    <w:r>
      <w:rPr>
        <w:rFonts w:cs="Times New Roman"/>
        <w:sz w:val="20"/>
      </w:rPr>
      <w:t xml:space="preserve"> r. o.</w:t>
    </w:r>
  </w:p>
  <w:p w:rsidR="000D059B" w:rsidRPr="007669E5" w:rsidRDefault="000D059B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IČO: 47</w:t>
    </w:r>
    <w:r>
      <w:rPr>
        <w:rFonts w:cs="Times New Roman"/>
        <w:sz w:val="20"/>
      </w:rPr>
      <w:t> 667 061</w:t>
    </w:r>
  </w:p>
  <w:p w:rsidR="000D059B" w:rsidRPr="007669E5" w:rsidRDefault="000D059B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2024054967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A15C6"/>
    <w:rsid w:val="000A5180"/>
    <w:rsid w:val="000D059B"/>
    <w:rsid w:val="00151641"/>
    <w:rsid w:val="002366C6"/>
    <w:rsid w:val="002E0445"/>
    <w:rsid w:val="002E2403"/>
    <w:rsid w:val="003B3779"/>
    <w:rsid w:val="003E788A"/>
    <w:rsid w:val="0045512D"/>
    <w:rsid w:val="00462B47"/>
    <w:rsid w:val="00487EC7"/>
    <w:rsid w:val="004F01A6"/>
    <w:rsid w:val="00515E8C"/>
    <w:rsid w:val="00600356"/>
    <w:rsid w:val="006151FF"/>
    <w:rsid w:val="006C4AD3"/>
    <w:rsid w:val="006E2490"/>
    <w:rsid w:val="00717E21"/>
    <w:rsid w:val="007277D4"/>
    <w:rsid w:val="007669E5"/>
    <w:rsid w:val="007852E8"/>
    <w:rsid w:val="007D1DE0"/>
    <w:rsid w:val="008002C9"/>
    <w:rsid w:val="009C18A0"/>
    <w:rsid w:val="009F2213"/>
    <w:rsid w:val="00B329B7"/>
    <w:rsid w:val="00B4446E"/>
    <w:rsid w:val="00BD386B"/>
    <w:rsid w:val="00C10215"/>
    <w:rsid w:val="00C27214"/>
    <w:rsid w:val="00C73669"/>
    <w:rsid w:val="00C85595"/>
    <w:rsid w:val="00D00B3D"/>
    <w:rsid w:val="00D020F9"/>
    <w:rsid w:val="00D80033"/>
    <w:rsid w:val="00DF0331"/>
    <w:rsid w:val="00E238E3"/>
    <w:rsid w:val="00E35B6D"/>
    <w:rsid w:val="00E64C48"/>
    <w:rsid w:val="00FC7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11</Pages>
  <Words>1698</Words>
  <Characters>10025</Characters>
  <Application>Microsoft Office Word</Application>
  <DocSecurity>0</DocSecurity>
  <Lines>83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11700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2015-03-17T12:09:00Z</cp:lastPrinted>
  <dcterms:created xsi:type="dcterms:W3CDTF">2018-04-13T07:29:00Z</dcterms:created>
  <dcterms:modified xsi:type="dcterms:W3CDTF">2018-04-13T07:45:00Z</dcterms:modified>
</cp:coreProperties>
</file>