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AF3436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7277D4" w:rsidRPr="00057D76" w:rsidRDefault="004B77D0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F3436">
        <w:rPr>
          <w:rFonts w:ascii="Calibri" w:eastAsia="Calibri" w:hAnsi="Calibri" w:cs="Times New Roman"/>
          <w:b/>
          <w:sz w:val="32"/>
          <w:szCs w:val="40"/>
        </w:rPr>
        <w:t>1.1</w:t>
      </w:r>
      <w:r w:rsidR="007277D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AF3436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="007277D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AF3436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505C0D">
        <w:rPr>
          <w:rFonts w:ascii="Calibri" w:eastAsia="Calibri" w:hAnsi="Calibri" w:cs="Times New Roman"/>
          <w:b/>
          <w:sz w:val="32"/>
          <w:szCs w:val="32"/>
        </w:rPr>
        <w:t>Mitella</w:t>
      </w:r>
      <w:proofErr w:type="spellEnd"/>
      <w:r w:rsidR="00505C0D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505C0D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505C0D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505C0D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 xml:space="preserve">, </w:t>
      </w:r>
      <w:r w:rsidR="00505C0D">
        <w:rPr>
          <w:rFonts w:ascii="Calibri" w:eastAsia="Calibri" w:hAnsi="Calibri" w:cs="Times New Roman"/>
          <w:b/>
          <w:sz w:val="32"/>
          <w:szCs w:val="32"/>
        </w:rPr>
        <w:t>811 04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505C0D">
        <w:rPr>
          <w:rFonts w:ascii="Calibri" w:eastAsia="Calibri" w:hAnsi="Calibri" w:cs="Times New Roman"/>
          <w:b/>
          <w:sz w:val="32"/>
          <w:szCs w:val="32"/>
        </w:rPr>
        <w:t>50 208 811</w:t>
      </w:r>
    </w:p>
    <w:p w:rsidR="007277D4" w:rsidRPr="00B02C3E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505C0D">
        <w:rPr>
          <w:rFonts w:ascii="Calibri" w:eastAsia="Calibri" w:hAnsi="Calibri" w:cs="Times New Roman"/>
          <w:b/>
          <w:sz w:val="32"/>
          <w:szCs w:val="32"/>
        </w:rPr>
        <w:t>21 20 24 62 71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505C0D">
        <w:rPr>
          <w:rFonts w:cs="Times New Roman"/>
          <w:lang w:val="sk-SK"/>
        </w:rPr>
        <w:t>Mitella</w:t>
      </w:r>
      <w:proofErr w:type="spellEnd"/>
      <w:r w:rsidR="00505C0D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505C0D">
        <w:rPr>
          <w:rFonts w:cs="Times New Roman"/>
          <w:lang w:val="sk-SK"/>
        </w:rPr>
        <w:t>12</w:t>
      </w:r>
      <w:r w:rsidRPr="00487EC7">
        <w:rPr>
          <w:rFonts w:cs="Times New Roman"/>
          <w:lang w:val="sk-SK"/>
        </w:rPr>
        <w:t xml:space="preserve">. </w:t>
      </w:r>
      <w:r w:rsidR="00505C0D">
        <w:rPr>
          <w:rFonts w:cs="Times New Roman"/>
          <w:lang w:val="sk-SK"/>
        </w:rPr>
        <w:t>februára 2016</w:t>
      </w:r>
      <w:r w:rsidRPr="00487EC7">
        <w:rPr>
          <w:rFonts w:cs="Times New Roman"/>
          <w:lang w:val="sk-SK"/>
        </w:rPr>
        <w:t xml:space="preserve"> a do obchodného registra bola zapísaná</w:t>
      </w:r>
      <w:r w:rsidR="004B77D0">
        <w:rPr>
          <w:rFonts w:cs="Times New Roman"/>
          <w:lang w:val="sk-SK"/>
        </w:rPr>
        <w:t xml:space="preserve"> </w:t>
      </w:r>
      <w:r w:rsidR="00505C0D">
        <w:rPr>
          <w:rFonts w:cs="Times New Roman"/>
          <w:lang w:val="sk-SK"/>
        </w:rPr>
        <w:t>30</w:t>
      </w:r>
      <w:r w:rsidR="00DB53CC">
        <w:rPr>
          <w:rFonts w:cs="Times New Roman"/>
          <w:lang w:val="sk-SK"/>
        </w:rPr>
        <w:t xml:space="preserve">. </w:t>
      </w:r>
      <w:r w:rsidR="00505C0D">
        <w:rPr>
          <w:rFonts w:cs="Times New Roman"/>
          <w:lang w:val="sk-SK"/>
        </w:rPr>
        <w:t>marca</w:t>
      </w:r>
      <w:r w:rsidRPr="00487EC7">
        <w:rPr>
          <w:rFonts w:cs="Times New Roman"/>
          <w:lang w:val="sk-SK"/>
        </w:rPr>
        <w:t xml:space="preserve"> </w:t>
      </w:r>
      <w:r w:rsidR="00505C0D">
        <w:rPr>
          <w:rFonts w:cs="Times New Roman"/>
          <w:lang w:val="sk-SK"/>
        </w:rPr>
        <w:t>2016</w:t>
      </w:r>
      <w:r w:rsidRPr="00487EC7">
        <w:rPr>
          <w:rFonts w:cs="Times New Roman"/>
          <w:lang w:val="sk-SK"/>
        </w:rPr>
        <w:t xml:space="preserve"> (Obchodný register Okresného súdu Bratislava I v Bratislave, oddiel </w:t>
      </w:r>
      <w:proofErr w:type="spellStart"/>
      <w:r w:rsidRPr="00487EC7">
        <w:rPr>
          <w:rFonts w:cs="Times New Roman"/>
          <w:lang w:val="sk-SK"/>
        </w:rPr>
        <w:t>Sro</w:t>
      </w:r>
      <w:proofErr w:type="spellEnd"/>
      <w:r w:rsidRPr="00487EC7">
        <w:rPr>
          <w:rFonts w:cs="Times New Roman"/>
          <w:lang w:val="sk-SK"/>
        </w:rPr>
        <w:t xml:space="preserve">, vložka </w:t>
      </w:r>
      <w:r w:rsidR="00505C0D" w:rsidRPr="00505C0D">
        <w:rPr>
          <w:rFonts w:cs="Times New Roman"/>
        </w:rPr>
        <w:t>110274/B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110E9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110E9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110E9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110E9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110E9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0C45FE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AF3436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0A2DB5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AF3436">
        <w:rPr>
          <w:rFonts w:cs="Times New Roman"/>
          <w:lang w:val="sk-SK"/>
        </w:rPr>
        <w:t>1</w:t>
      </w:r>
      <w:r w:rsidR="00AE7C37">
        <w:rPr>
          <w:rFonts w:cs="Times New Roman"/>
          <w:lang w:val="sk-SK"/>
        </w:rPr>
        <w:t>.</w:t>
      </w:r>
      <w:r w:rsidR="00AF3436">
        <w:rPr>
          <w:rFonts w:cs="Times New Roman"/>
          <w:lang w:val="sk-SK"/>
        </w:rPr>
        <w:t> januára</w:t>
      </w:r>
      <w:r w:rsidR="00AE7C37" w:rsidRPr="00487EC7">
        <w:rPr>
          <w:rFonts w:cs="Times New Roman"/>
          <w:lang w:val="sk-SK"/>
        </w:rPr>
        <w:t xml:space="preserve"> </w:t>
      </w:r>
      <w:r w:rsidR="00AF3436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AF3436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505C0D">
        <w:rPr>
          <w:rFonts w:cs="Times New Roman"/>
          <w:lang w:val="sk-SK"/>
        </w:rPr>
        <w:t xml:space="preserve">Róbert </w:t>
      </w:r>
      <w:proofErr w:type="spellStart"/>
      <w:r w:rsidR="00505C0D">
        <w:rPr>
          <w:rFonts w:cs="Times New Roman"/>
          <w:lang w:val="sk-SK"/>
        </w:rPr>
        <w:t>Paraňa</w:t>
      </w:r>
      <w:proofErr w:type="spellEnd"/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AF3436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505C0D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505C0D">
              <w:rPr>
                <w:rFonts w:cs="Times New Roman"/>
                <w:sz w:val="20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0A2DB5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0A2DB5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E238E3" w:rsidRDefault="00E238E3" w:rsidP="00E238E3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505C0D" w:rsidRPr="007669E5" w:rsidRDefault="00505C0D" w:rsidP="00E238E3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110E9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447062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0C45FE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037F03" w:rsidRPr="00037F03" w:rsidRDefault="00037F03" w:rsidP="00037F03">
      <w:pPr>
        <w:spacing w:after="0" w:line="360" w:lineRule="auto"/>
        <w:ind w:left="425"/>
        <w:jc w:val="both"/>
        <w:rPr>
          <w:rFonts w:cs="Times New Roman"/>
          <w:lang w:val="sk-SK"/>
        </w:rPr>
      </w:pPr>
      <w:r w:rsidRPr="00037F03">
        <w:rPr>
          <w:rFonts w:cs="Times New Roman"/>
          <w:lang w:val="sk-SK"/>
        </w:rPr>
        <w:t xml:space="preserve">Majetok a záväzky vyjadrené v cudzej mene prepočítala spoločnosť na EUR podľa Zákona č. 595/2003 </w:t>
      </w:r>
      <w:proofErr w:type="spellStart"/>
      <w:r w:rsidRPr="00037F03">
        <w:rPr>
          <w:rFonts w:cs="Times New Roman"/>
          <w:lang w:val="sk-SK"/>
        </w:rPr>
        <w:t>Z.z</w:t>
      </w:r>
      <w:proofErr w:type="spellEnd"/>
      <w:r w:rsidRPr="00037F03">
        <w:rPr>
          <w:rFonts w:cs="Times New Roman"/>
          <w:lang w:val="sk-SK"/>
        </w:rPr>
        <w:t xml:space="preserve">. § 31 </w:t>
      </w:r>
      <w:r w:rsidRPr="00037F03">
        <w:rPr>
          <w:rFonts w:cs="Times New Roman"/>
          <w:b/>
          <w:lang w:val="sk-SK"/>
        </w:rPr>
        <w:t>kurzom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Fonts w:cs="Times New Roman"/>
          <w:b/>
          <w:lang w:val="sk-SK"/>
        </w:rPr>
        <w:t>ECB</w:t>
      </w:r>
      <w:r w:rsidRPr="00037F03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037F03" w:rsidRPr="00037F03" w:rsidRDefault="00037F03" w:rsidP="00037F03">
      <w:pPr>
        <w:spacing w:after="0" w:line="360" w:lineRule="auto"/>
        <w:ind w:left="425"/>
        <w:jc w:val="both"/>
        <w:rPr>
          <w:rFonts w:cs="Times New Roman"/>
          <w:lang w:val="sk-SK"/>
        </w:rPr>
      </w:pPr>
      <w:r w:rsidRPr="00037F03">
        <w:rPr>
          <w:rStyle w:val="hps"/>
          <w:lang w:val="sk-SK"/>
        </w:rPr>
        <w:t>Všetky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kurzové zisky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a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straty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z prepočtu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peňažných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aktív</w:t>
      </w:r>
      <w:r w:rsidRPr="00037F03">
        <w:rPr>
          <w:rFonts w:cs="Times New Roman"/>
          <w:lang w:val="sk-SK"/>
        </w:rPr>
        <w:t xml:space="preserve">, </w:t>
      </w:r>
      <w:r w:rsidRPr="00037F03">
        <w:rPr>
          <w:rStyle w:val="hps"/>
          <w:lang w:val="sk-SK"/>
        </w:rPr>
        <w:t>pohľadávok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a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záväzkov sú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účtované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do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výkazu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ziskov a strát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a v účtovnej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závierke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sú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vykázané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súhrnne</w:t>
      </w:r>
      <w:r w:rsidRPr="00037F03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Default="00447062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DF0331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C85595" w:rsidRDefault="00C85595" w:rsidP="00C85595">
      <w:pPr>
        <w:spacing w:after="0" w:line="360" w:lineRule="auto"/>
        <w:ind w:left="426"/>
        <w:jc w:val="both"/>
        <w:rPr>
          <w:rFonts w:cs="Times New Roman"/>
          <w:sz w:val="20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D00B3D" w:rsidRDefault="00447062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47062">
        <w:rPr>
          <w:rFonts w:cs="Times New Roman"/>
          <w:lang w:val="sk-SK"/>
        </w:rPr>
        <w:t>---</w:t>
      </w:r>
    </w:p>
    <w:p w:rsidR="00447062" w:rsidRPr="00447062" w:rsidRDefault="00447062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2C797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5000</w:t>
            </w:r>
            <w:r w:rsidR="00487EC7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2C797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871391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F26DB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827</w:t>
            </w:r>
            <w:r w:rsidR="000A2DB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487EC7" w:rsidRPr="00487EC7" w:rsidRDefault="00AF343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362</w:t>
            </w:r>
            <w:r w:rsidR="000A2DB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F26DBF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5 827</w:t>
            </w:r>
            <w:r w:rsidR="000A2DB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47062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2C797E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</w:t>
            </w:r>
            <w:r w:rsidR="00871391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F3436">
              <w:rPr>
                <w:b/>
                <w:bCs/>
                <w:sz w:val="20"/>
                <w:szCs w:val="20"/>
                <w:lang w:val="sk-SK"/>
              </w:rPr>
              <w:t>362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0C45F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C45FE" w:rsidRDefault="000C45FE" w:rsidP="000C45F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505C0D" w:rsidP="003B3779">
            <w:pPr>
              <w:spacing w:after="0"/>
              <w:rPr>
                <w:sz w:val="20"/>
                <w:lang w:val="sk-SK"/>
              </w:rPr>
            </w:pPr>
            <w:r w:rsidRPr="00505C0D">
              <w:rPr>
                <w:sz w:val="20"/>
              </w:rPr>
              <w:t>WAHALE HOLDING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A2DB5" w:rsidRPr="003B3779" w:rsidTr="00B24D7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2DB5" w:rsidRPr="003B3779" w:rsidRDefault="000A2DB5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2DB5" w:rsidRPr="003B3779" w:rsidRDefault="000A2DB5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2DB5" w:rsidRPr="003B3779" w:rsidRDefault="000A2DB5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A2DB5" w:rsidRPr="003B3779" w:rsidTr="00B24D7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DB5" w:rsidRPr="003B3779" w:rsidRDefault="000A2DB5" w:rsidP="00B24D7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A2DB5" w:rsidRPr="003B3779" w:rsidRDefault="000A2DB5" w:rsidP="00B24D7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A2DB5" w:rsidRPr="003B3779" w:rsidRDefault="000A2DB5" w:rsidP="00B24D7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0A2DB5" w:rsidRPr="003B3779" w:rsidTr="00B24D7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A2DB5" w:rsidRPr="003B3779" w:rsidRDefault="000A2DB5" w:rsidP="00B24D7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A2DB5" w:rsidRPr="003B3779" w:rsidRDefault="000A2DB5" w:rsidP="00B24D7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A2DB5" w:rsidRPr="003B3779" w:rsidRDefault="000A2DB5" w:rsidP="00B24D7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0A2DB5" w:rsidRPr="003B3779" w:rsidTr="00B24D7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2DB5" w:rsidRPr="003B3779" w:rsidRDefault="000A2DB5" w:rsidP="00B24D7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A2DB5" w:rsidRPr="003B3779" w:rsidRDefault="000A2DB5" w:rsidP="00B24D7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2DB5" w:rsidRPr="003B3779" w:rsidRDefault="000A2DB5" w:rsidP="00B24D7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A2DB5" w:rsidRPr="002B594C" w:rsidTr="00B24D7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2DB5" w:rsidRPr="003B3779" w:rsidRDefault="000A2DB5" w:rsidP="00B24D7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A2DB5" w:rsidRPr="002B594C" w:rsidRDefault="00F26DBF" w:rsidP="00B24D7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1 706</w:t>
            </w:r>
            <w:r w:rsidR="000A2DB5" w:rsidRPr="002B594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2DB5" w:rsidRPr="002B594C" w:rsidRDefault="00AF3436" w:rsidP="00B24D7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527</w:t>
            </w:r>
            <w:r w:rsidR="000A2DB5" w:rsidRPr="002B594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A2DB5" w:rsidRPr="003B3779" w:rsidTr="00B24D7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A2DB5" w:rsidRPr="003B3779" w:rsidRDefault="000A2DB5" w:rsidP="00B24D7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A2DB5" w:rsidRPr="003B3779" w:rsidRDefault="00F26DBF" w:rsidP="00B24D7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1 706</w:t>
            </w:r>
            <w:r w:rsidR="000A2DB5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A2DB5" w:rsidRPr="003B3779" w:rsidRDefault="00AF3436" w:rsidP="00B24D7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527</w:t>
            </w:r>
            <w:r w:rsidR="000A2DB5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A2DB5" w:rsidRPr="003B3779" w:rsidTr="00B24D7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2DB5" w:rsidRPr="003B3779" w:rsidRDefault="000A2DB5" w:rsidP="00B24D7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A2DB5" w:rsidRPr="003B3779" w:rsidRDefault="000A2DB5" w:rsidP="00B24D7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2DB5" w:rsidRPr="003B3779" w:rsidRDefault="000A2DB5" w:rsidP="00B24D7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0C45FE" w:rsidRDefault="003B3779" w:rsidP="00AF3436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0A2DB5" w:rsidRPr="00306D63" w:rsidTr="00B24D78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DB5" w:rsidRPr="00306D63" w:rsidRDefault="000A2DB5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DB5" w:rsidRPr="00306D63" w:rsidRDefault="000A2DB5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DB5" w:rsidRPr="00306D63" w:rsidRDefault="000A2DB5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A2DB5" w:rsidRPr="00306D63" w:rsidTr="00B24D7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06D63" w:rsidRDefault="000A2DB5" w:rsidP="00B24D78">
            <w:pPr>
              <w:rPr>
                <w:sz w:val="20"/>
                <w:szCs w:val="20"/>
              </w:rPr>
            </w:pPr>
            <w:proofErr w:type="spellStart"/>
            <w:r w:rsidRPr="00306D63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06D63" w:rsidRDefault="000A2DB5" w:rsidP="00B24D78">
            <w:pPr>
              <w:rPr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06D63" w:rsidRDefault="000A2DB5" w:rsidP="00B24D78">
            <w:pPr>
              <w:rPr>
                <w:sz w:val="20"/>
                <w:szCs w:val="20"/>
              </w:rPr>
            </w:pPr>
          </w:p>
        </w:tc>
      </w:tr>
      <w:tr w:rsidR="000A2DB5" w:rsidRPr="00306D63" w:rsidTr="00B24D7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06D63" w:rsidRDefault="000A2DB5" w:rsidP="00B24D78">
            <w:pPr>
              <w:rPr>
                <w:i/>
                <w:iCs/>
                <w:sz w:val="20"/>
                <w:szCs w:val="20"/>
              </w:rPr>
            </w:pPr>
            <w:r w:rsidRPr="00306D63">
              <w:rPr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06D63" w:rsidRDefault="000A2DB5" w:rsidP="00B24D78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06D63" w:rsidRDefault="000A2DB5" w:rsidP="00B24D78">
            <w:pPr>
              <w:rPr>
                <w:i/>
                <w:iCs/>
                <w:sz w:val="20"/>
                <w:szCs w:val="20"/>
              </w:rPr>
            </w:pPr>
          </w:p>
        </w:tc>
      </w:tr>
      <w:tr w:rsidR="000A2DB5" w:rsidRPr="00306D63" w:rsidTr="00B24D7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06D63" w:rsidRDefault="000A2DB5" w:rsidP="00B24D78">
            <w:pPr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306D63">
              <w:rPr>
                <w:sz w:val="20"/>
                <w:szCs w:val="20"/>
              </w:rPr>
              <w:t>dňu</w:t>
            </w:r>
            <w:proofErr w:type="spellEnd"/>
            <w:r w:rsidRPr="00306D63">
              <w:rPr>
                <w:sz w:val="20"/>
                <w:szCs w:val="20"/>
              </w:rPr>
              <w:t xml:space="preserve">, ku </w:t>
            </w:r>
            <w:proofErr w:type="spellStart"/>
            <w:r w:rsidRPr="00306D63">
              <w:rPr>
                <w:sz w:val="20"/>
                <w:szCs w:val="20"/>
              </w:rPr>
              <w:t>ktorému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sa</w:t>
            </w:r>
            <w:proofErr w:type="spellEnd"/>
            <w:r w:rsidRPr="00306D63">
              <w:rPr>
                <w:sz w:val="20"/>
                <w:szCs w:val="20"/>
              </w:rPr>
              <w:t> </w:t>
            </w:r>
            <w:proofErr w:type="spellStart"/>
            <w:r w:rsidRPr="00306D63">
              <w:rPr>
                <w:sz w:val="20"/>
                <w:szCs w:val="20"/>
              </w:rPr>
              <w:t>zostavuje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účtovná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06D63" w:rsidRDefault="00AF3436" w:rsidP="00B24D7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0A2DB5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06D63" w:rsidRDefault="00AF3436" w:rsidP="00B24D7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A2DB5">
              <w:rPr>
                <w:sz w:val="20"/>
                <w:szCs w:val="20"/>
              </w:rPr>
              <w:t xml:space="preserve"> EUR</w:t>
            </w:r>
          </w:p>
        </w:tc>
      </w:tr>
      <w:tr w:rsidR="000A2DB5" w:rsidRPr="00306D63" w:rsidTr="00B24D7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06D63" w:rsidRDefault="000A2DB5" w:rsidP="00B24D7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306D63">
              <w:rPr>
                <w:i/>
                <w:iCs/>
                <w:sz w:val="20"/>
                <w:szCs w:val="20"/>
              </w:rPr>
              <w:t>Ostatné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 xml:space="preserve"> významné položky </w:t>
            </w:r>
            <w:proofErr w:type="spellStart"/>
            <w:r w:rsidRPr="00306D63">
              <w:rPr>
                <w:i/>
                <w:iCs/>
                <w:sz w:val="20"/>
                <w:szCs w:val="20"/>
              </w:rPr>
              <w:t>finančných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i/>
                <w:iCs/>
                <w:sz w:val="20"/>
                <w:szCs w:val="20"/>
              </w:rPr>
              <w:t>výnosov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>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06D63" w:rsidRDefault="000A2DB5" w:rsidP="00B24D78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06D63" w:rsidRDefault="000A2DB5" w:rsidP="00B24D78">
            <w:pPr>
              <w:rPr>
                <w:i/>
                <w:iCs/>
                <w:sz w:val="20"/>
                <w:szCs w:val="20"/>
              </w:rPr>
            </w:pPr>
          </w:p>
        </w:tc>
      </w:tr>
    </w:tbl>
    <w:p w:rsidR="00C85595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0A2DB5" w:rsidRPr="007D1DE0" w:rsidTr="00B24D7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DB5" w:rsidRPr="007D1DE0" w:rsidRDefault="000A2DB5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DB5" w:rsidRPr="007D1DE0" w:rsidRDefault="000A2DB5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DB5" w:rsidRPr="007D1DE0" w:rsidRDefault="000A2DB5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A2DB5" w:rsidTr="00B24D7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DB5" w:rsidRDefault="000A2DB5" w:rsidP="00B24D7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  <w:bookmarkStart w:id="0" w:name="_GoBack"/>
            <w:bookmarkEnd w:id="0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DB5" w:rsidRDefault="00AF3436" w:rsidP="00B24D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230</w:t>
            </w:r>
            <w:r w:rsidR="000A2DB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DB5" w:rsidRDefault="00AF3436" w:rsidP="00B24D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162</w:t>
            </w:r>
            <w:r w:rsidR="000A2DB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A2DB5" w:rsidRPr="003938B9" w:rsidTr="00B24D7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938B9" w:rsidRDefault="000A2DB5" w:rsidP="00B24D78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938B9" w:rsidRDefault="000A2DB5" w:rsidP="00B24D78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938B9" w:rsidRDefault="000A2DB5" w:rsidP="00B24D78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0A2DB5" w:rsidRPr="003938B9" w:rsidTr="00B24D7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938B9" w:rsidRDefault="000A2DB5" w:rsidP="00B24D7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938B9" w:rsidRDefault="000A2DB5" w:rsidP="00B24D7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938B9" w:rsidRDefault="000A2DB5" w:rsidP="00B24D7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0A2DB5" w:rsidRPr="003938B9" w:rsidTr="00B24D7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938B9" w:rsidRDefault="000A2DB5" w:rsidP="00B24D78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938B9" w:rsidRDefault="00AF3436" w:rsidP="00B24D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  <w:r w:rsidR="000A2DB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938B9" w:rsidRDefault="00AF3436" w:rsidP="000A2D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0A2DB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A2DB5" w:rsidRPr="003938B9" w:rsidTr="002C797E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938B9" w:rsidRDefault="000A2DB5" w:rsidP="00B24D7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938B9" w:rsidRDefault="000A2DB5" w:rsidP="00B24D7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938B9" w:rsidRDefault="000A2DB5" w:rsidP="00B24D7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2C797E" w:rsidRPr="003938B9" w:rsidTr="00B24D7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797E" w:rsidRPr="002C797E" w:rsidRDefault="002C797E" w:rsidP="00B24D78">
            <w:pPr>
              <w:rPr>
                <w:iCs/>
                <w:sz w:val="20"/>
                <w:szCs w:val="20"/>
                <w:lang w:val="sk-SK"/>
              </w:rPr>
            </w:pPr>
            <w:r w:rsidRPr="002C797E">
              <w:rPr>
                <w:iCs/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797E" w:rsidRPr="002C797E" w:rsidRDefault="00AF3436" w:rsidP="002C797E">
            <w:pPr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4</w:t>
            </w:r>
            <w:r w:rsidR="002C797E" w:rsidRPr="002C797E">
              <w:rPr>
                <w:i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797E" w:rsidRPr="002C797E" w:rsidRDefault="00AF3436" w:rsidP="002C797E">
            <w:pPr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1</w:t>
            </w:r>
            <w:r w:rsidR="002C797E" w:rsidRPr="002C797E">
              <w:rPr>
                <w:i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C45FE" w:rsidRDefault="000C45FE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AF3436" w:rsidRDefault="00AF3436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850"/>
        <w:gridCol w:w="1276"/>
        <w:gridCol w:w="1002"/>
        <w:gridCol w:w="665"/>
      </w:tblGrid>
      <w:tr w:rsidR="00AF3436" w:rsidRPr="00B25478" w:rsidTr="003F2A77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AF3436">
            <w:pPr>
              <w:pStyle w:val="TopHeader"/>
              <w:ind w:left="360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3436" w:rsidRPr="00B25478" w:rsidRDefault="00AF3436" w:rsidP="003F2A7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AF3436" w:rsidRPr="00B25478" w:rsidRDefault="00AF3436" w:rsidP="003F2A7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AF3436" w:rsidRPr="00B25478" w:rsidTr="003F2A77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AF3436" w:rsidRPr="00B25478" w:rsidTr="003F2A7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g</w:t>
            </w:r>
          </w:p>
        </w:tc>
      </w:tr>
      <w:tr w:rsidR="00AF3436" w:rsidRPr="00B25478" w:rsidTr="003F2A7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Výsledok hospodárenia </w:t>
            </w:r>
            <w:r w:rsidRPr="00B25478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-235 </w:t>
            </w:r>
            <w:r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AF3436" w:rsidRPr="00B25478" w:rsidTr="003F2A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-49 </w:t>
            </w:r>
            <w:r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B2547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AF3436" w:rsidRPr="00B25478" w:rsidTr="003F2A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AF3436" w:rsidRPr="00B25478" w:rsidTr="003F2A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AF3436" w:rsidRPr="00B25478" w:rsidTr="003F2A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3436" w:rsidRPr="00B25478" w:rsidRDefault="00AF3436" w:rsidP="003F2A7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AF3436" w:rsidRPr="00B25478" w:rsidTr="003F2A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AF3436" w:rsidRPr="00B25478" w:rsidTr="003F2A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436" w:rsidRPr="00B25478" w:rsidRDefault="00AF3436" w:rsidP="003F2A7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AF3436" w:rsidRPr="00B25478" w:rsidTr="003F2A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436" w:rsidRPr="00B25478" w:rsidRDefault="00AF3436" w:rsidP="003F2A7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AF3436" w:rsidRPr="00B25478" w:rsidTr="003F2A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-235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-49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AF3436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vertAlign w:val="subscript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B2547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AF3436" w:rsidRPr="00B25478" w:rsidTr="003F2A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F3436" w:rsidRPr="00B25478" w:rsidTr="003F2A7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AF3436" w:rsidRPr="000436CE" w:rsidTr="003F2A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B25478">
              <w:rPr>
                <w:b/>
                <w:sz w:val="20"/>
                <w:szCs w:val="20"/>
                <w:lang w:val="sk-SK"/>
              </w:rPr>
              <w:t xml:space="preserve"> EUR</w:t>
            </w:r>
            <w:r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F3436" w:rsidRPr="00B25478" w:rsidRDefault="00AF3436" w:rsidP="003F2A7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3436" w:rsidRPr="000436CE" w:rsidRDefault="00AF3436" w:rsidP="003F2A7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AF3436" w:rsidRPr="0054183B" w:rsidRDefault="00AF3436" w:rsidP="00AF3436">
      <w:pPr>
        <w:rPr>
          <w:lang w:val="sk-SK"/>
        </w:rPr>
      </w:pPr>
      <w:r w:rsidRPr="0054183B">
        <w:rPr>
          <w:lang w:val="sk-SK"/>
        </w:rPr>
        <w:t>*</w:t>
      </w:r>
      <w:r>
        <w:rPr>
          <w:lang w:val="sk-SK"/>
        </w:rPr>
        <w:t xml:space="preserve"> Spoločnosť bude hradiť daňovú licenciu vo výške 480 EUR. </w:t>
      </w:r>
    </w:p>
    <w:p w:rsidR="007C0692" w:rsidRPr="00AF3436" w:rsidRDefault="007C0692" w:rsidP="00AF3436">
      <w:pPr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AF3436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4F01A6" w:rsidRPr="004F01A6" w:rsidRDefault="00AF3436" w:rsidP="000C45FE">
      <w:pPr>
        <w:rPr>
          <w:rFonts w:ascii="Calibri" w:eastAsia="Calibri" w:hAnsi="Calibri" w:cs="Times New Roman"/>
          <w:lang w:val="sk-SK"/>
        </w:rPr>
      </w:pPr>
      <w:r>
        <w:rPr>
          <w:rFonts w:ascii="Calibri" w:eastAsia="Calibri" w:hAnsi="Calibri" w:cs="Times New Roman"/>
          <w:lang w:val="sk-SK"/>
        </w:rPr>
        <w:br w:type="page"/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992"/>
        <w:gridCol w:w="849"/>
        <w:gridCol w:w="1243"/>
      </w:tblGrid>
      <w:tr w:rsidR="0045512D" w:rsidRPr="00D020F9" w:rsidTr="0045512D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A459D3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53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A459D3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53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5512D" w:rsidRPr="00D020F9" w:rsidTr="00A459D3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 w:rsidR="0045512D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45512D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="00D020F9"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AF3436" w:rsidRPr="00D020F9" w:rsidTr="00A459D3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3436" w:rsidRPr="00D020F9" w:rsidRDefault="00AF3436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3436" w:rsidRDefault="00AF3436" w:rsidP="004F01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3436" w:rsidRDefault="00AF3436" w:rsidP="002C797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-164 EUR</w:t>
            </w:r>
          </w:p>
        </w:tc>
        <w:tc>
          <w:tcPr>
            <w:tcW w:w="534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F3436" w:rsidRPr="00D020F9" w:rsidRDefault="00AF3436" w:rsidP="00A459D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F3436" w:rsidRPr="00D020F9" w:rsidRDefault="00AF3436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3436" w:rsidRPr="00D020F9" w:rsidRDefault="00AF3436" w:rsidP="00E25B3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-164 EUR</w:t>
            </w:r>
          </w:p>
        </w:tc>
      </w:tr>
      <w:tr w:rsidR="0045512D" w:rsidRPr="00D020F9" w:rsidTr="00A459D3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E25B3F" w:rsidP="00AF3436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E25B3F" w:rsidP="00AF343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AF3436">
              <w:rPr>
                <w:sz w:val="20"/>
                <w:szCs w:val="20"/>
                <w:lang w:val="sk-SK"/>
              </w:rPr>
              <w:t>715 EUR</w:t>
            </w:r>
          </w:p>
        </w:tc>
        <w:tc>
          <w:tcPr>
            <w:tcW w:w="534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A459D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AF3436" w:rsidP="00E25B3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-715 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7C0692" w:rsidRPr="009A2C82" w:rsidTr="00B24D7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C0692" w:rsidRPr="009A2C82" w:rsidTr="00B24D78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7C0692" w:rsidRPr="009A2C82" w:rsidTr="00B24D7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7C0692" w:rsidRPr="009A2C82" w:rsidTr="00B24D78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0692" w:rsidRPr="009A2C82" w:rsidRDefault="007C0692" w:rsidP="00B24D78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0692" w:rsidRPr="009A2C82" w:rsidRDefault="007C0692" w:rsidP="00B24D7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0692" w:rsidRPr="009A2C82" w:rsidRDefault="007C0692" w:rsidP="00B24D7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0692" w:rsidRPr="009A2C82" w:rsidRDefault="007C0692" w:rsidP="00B24D7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0692" w:rsidRPr="009A2C82" w:rsidRDefault="007C0692" w:rsidP="00B24D7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0692" w:rsidRPr="009A2C82" w:rsidRDefault="007C0692" w:rsidP="00B24D7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AF3436" w:rsidRPr="00D020F9" w:rsidTr="00AF3436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436" w:rsidRPr="00D020F9" w:rsidRDefault="00AF3436" w:rsidP="003F2A77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436" w:rsidRPr="00D020F9" w:rsidRDefault="00AF3436" w:rsidP="00AF3436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436" w:rsidRPr="00D020F9" w:rsidRDefault="00AF3436" w:rsidP="003F2A7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-164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436" w:rsidRPr="00D020F9" w:rsidRDefault="00AF3436" w:rsidP="003F2A77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436" w:rsidRPr="00D020F9" w:rsidRDefault="00AF3436" w:rsidP="00AF3436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436" w:rsidRPr="00D020F9" w:rsidRDefault="00AF3436" w:rsidP="003F2A77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-164 EUR</w:t>
            </w:r>
          </w:p>
        </w:tc>
      </w:tr>
    </w:tbl>
    <w:p w:rsidR="007C0692" w:rsidRPr="00D020F9" w:rsidRDefault="007C069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7C0692" w:rsidRPr="00D020F9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5595" w:rsidRDefault="00C85595" w:rsidP="00E64C48">
      <w:pPr>
        <w:spacing w:after="0" w:line="240" w:lineRule="auto"/>
      </w:pPr>
      <w:r>
        <w:separator/>
      </w:r>
    </w:p>
  </w:endnote>
  <w:endnote w:type="continuationSeparator" w:id="0">
    <w:p w:rsidR="00C85595" w:rsidRDefault="00C8559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C85595" w:rsidRPr="007669E5" w:rsidRDefault="009173A9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C85595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F26DBF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C85595" w:rsidRDefault="00C8559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5595" w:rsidRDefault="00C85595" w:rsidP="00E64C48">
      <w:pPr>
        <w:spacing w:after="0" w:line="240" w:lineRule="auto"/>
      </w:pPr>
      <w:r>
        <w:separator/>
      </w:r>
    </w:p>
  </w:footnote>
  <w:footnote w:type="continuationSeparator" w:id="0">
    <w:p w:rsidR="00C85595" w:rsidRDefault="00C8559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5595" w:rsidRPr="007669E5" w:rsidRDefault="00C8559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>Poznámky Úč POD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 w:rsidR="00505C0D">
      <w:rPr>
        <w:rFonts w:cs="Times New Roman"/>
        <w:sz w:val="20"/>
      </w:rPr>
      <w:t>Mitella</w:t>
    </w:r>
    <w:proofErr w:type="spellEnd"/>
    <w:r w:rsidR="00505C0D">
      <w:rPr>
        <w:rFonts w:cs="Times New Roman"/>
        <w:sz w:val="20"/>
      </w:rPr>
      <w:t xml:space="preserve"> s.r.o.</w:t>
    </w:r>
  </w:p>
  <w:p w:rsidR="00C85595" w:rsidRPr="007669E5" w:rsidRDefault="00C8559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IČO: </w:t>
    </w:r>
    <w:r w:rsidR="00505C0D">
      <w:rPr>
        <w:rFonts w:cs="Times New Roman"/>
        <w:sz w:val="20"/>
      </w:rPr>
      <w:t>50 208 811</w:t>
    </w:r>
  </w:p>
  <w:p w:rsidR="00C85595" w:rsidRPr="007669E5" w:rsidRDefault="00C85595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DIČ: </w:t>
    </w:r>
    <w:r w:rsidR="00D12232" w:rsidRPr="00D12232">
      <w:rPr>
        <w:rFonts w:cs="Times New Roman"/>
        <w:sz w:val="20"/>
      </w:rPr>
      <w:t>21</w:t>
    </w:r>
    <w:r w:rsidR="00AF3436">
      <w:rPr>
        <w:rFonts w:cs="Times New Roman"/>
        <w:sz w:val="20"/>
      </w:rPr>
      <w:t xml:space="preserve"> </w:t>
    </w:r>
    <w:r w:rsidR="00D12232" w:rsidRPr="00D12232">
      <w:rPr>
        <w:rFonts w:cs="Times New Roman"/>
        <w:sz w:val="20"/>
      </w:rPr>
      <w:t>20</w:t>
    </w:r>
    <w:r w:rsidR="00AF3436">
      <w:rPr>
        <w:rFonts w:cs="Times New Roman"/>
        <w:sz w:val="20"/>
      </w:rPr>
      <w:t xml:space="preserve"> </w:t>
    </w:r>
    <w:r w:rsidR="00D12232" w:rsidRPr="00D12232">
      <w:rPr>
        <w:rFonts w:cs="Times New Roman"/>
        <w:sz w:val="20"/>
      </w:rPr>
      <w:t>24</w:t>
    </w:r>
    <w:r w:rsidR="00AF3436">
      <w:rPr>
        <w:rFonts w:cs="Times New Roman"/>
        <w:sz w:val="20"/>
      </w:rPr>
      <w:t xml:space="preserve"> </w:t>
    </w:r>
    <w:r w:rsidR="00D12232" w:rsidRPr="00D12232">
      <w:rPr>
        <w:rFonts w:cs="Times New Roman"/>
        <w:sz w:val="20"/>
      </w:rPr>
      <w:t>62</w:t>
    </w:r>
    <w:r w:rsidR="00AF3436">
      <w:rPr>
        <w:rFonts w:cs="Times New Roman"/>
        <w:sz w:val="20"/>
      </w:rPr>
      <w:t xml:space="preserve"> </w:t>
    </w:r>
    <w:r w:rsidR="00D12232" w:rsidRPr="00D12232">
      <w:rPr>
        <w:rFonts w:cs="Times New Roman"/>
        <w:sz w:val="20"/>
      </w:rPr>
      <w:t>71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43B435A"/>
    <w:multiLevelType w:val="hybridMultilevel"/>
    <w:tmpl w:val="CC46474E"/>
    <w:lvl w:ilvl="0" w:tplc="41247A64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2"/>
  </w:num>
  <w:num w:numId="11">
    <w:abstractNumId w:val="8"/>
  </w:num>
  <w:num w:numId="12">
    <w:abstractNumId w:val="2"/>
  </w:num>
  <w:num w:numId="13">
    <w:abstractNumId w:val="10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021BEB"/>
    <w:rsid w:val="00037F03"/>
    <w:rsid w:val="000A2DB5"/>
    <w:rsid w:val="000C45FE"/>
    <w:rsid w:val="00110E99"/>
    <w:rsid w:val="00151641"/>
    <w:rsid w:val="00191D47"/>
    <w:rsid w:val="002A1C9A"/>
    <w:rsid w:val="002C797E"/>
    <w:rsid w:val="002E0445"/>
    <w:rsid w:val="002E2403"/>
    <w:rsid w:val="00343AF4"/>
    <w:rsid w:val="003A0122"/>
    <w:rsid w:val="003B3779"/>
    <w:rsid w:val="003C74F0"/>
    <w:rsid w:val="00447062"/>
    <w:rsid w:val="0045512D"/>
    <w:rsid w:val="00487EC7"/>
    <w:rsid w:val="004B5516"/>
    <w:rsid w:val="004B77D0"/>
    <w:rsid w:val="004F01A6"/>
    <w:rsid w:val="00505C0D"/>
    <w:rsid w:val="00515E8C"/>
    <w:rsid w:val="00523075"/>
    <w:rsid w:val="00526644"/>
    <w:rsid w:val="00626F17"/>
    <w:rsid w:val="006543AA"/>
    <w:rsid w:val="007277D4"/>
    <w:rsid w:val="007669E5"/>
    <w:rsid w:val="007705F9"/>
    <w:rsid w:val="007C0692"/>
    <w:rsid w:val="007D1DE0"/>
    <w:rsid w:val="00871391"/>
    <w:rsid w:val="009173A9"/>
    <w:rsid w:val="009C18A0"/>
    <w:rsid w:val="009E3469"/>
    <w:rsid w:val="009F2213"/>
    <w:rsid w:val="00A459D3"/>
    <w:rsid w:val="00AE7C37"/>
    <w:rsid w:val="00AF3436"/>
    <w:rsid w:val="00B4446E"/>
    <w:rsid w:val="00BA3551"/>
    <w:rsid w:val="00BC1EF4"/>
    <w:rsid w:val="00C10215"/>
    <w:rsid w:val="00C27214"/>
    <w:rsid w:val="00C73669"/>
    <w:rsid w:val="00C85595"/>
    <w:rsid w:val="00D00B3D"/>
    <w:rsid w:val="00D020F9"/>
    <w:rsid w:val="00D06AAF"/>
    <w:rsid w:val="00D12232"/>
    <w:rsid w:val="00D80033"/>
    <w:rsid w:val="00DA2994"/>
    <w:rsid w:val="00DB53CC"/>
    <w:rsid w:val="00DE10B0"/>
    <w:rsid w:val="00DF0331"/>
    <w:rsid w:val="00E238E3"/>
    <w:rsid w:val="00E25B3F"/>
    <w:rsid w:val="00E50055"/>
    <w:rsid w:val="00E62035"/>
    <w:rsid w:val="00E64C48"/>
    <w:rsid w:val="00F26DBF"/>
    <w:rsid w:val="00F70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173A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8</Pages>
  <Words>1144</Words>
  <Characters>6752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7881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holeckova</cp:lastModifiedBy>
  <cp:revision>10</cp:revision>
  <cp:lastPrinted>2015-03-17T12:09:00Z</cp:lastPrinted>
  <dcterms:created xsi:type="dcterms:W3CDTF">2017-05-15T14:56:00Z</dcterms:created>
  <dcterms:modified xsi:type="dcterms:W3CDTF">2018-06-25T09:53:00Z</dcterms:modified>
</cp:coreProperties>
</file>