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CA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14269/4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864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094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4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94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