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426" w:rsidRPr="00A55E63" w:rsidRDefault="00E10426">
      <w:pPr>
        <w:spacing w:before="2" w:line="140" w:lineRule="exact"/>
        <w:rPr>
          <w:sz w:val="14"/>
          <w:szCs w:val="14"/>
          <w:lang w:val="en-US"/>
        </w:rPr>
      </w:pPr>
    </w:p>
    <w:p w:rsidR="00E10426" w:rsidRPr="00DB263F" w:rsidRDefault="00E1042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8170C6">
        <w:rPr>
          <w:rFonts w:ascii="Arial" w:hAnsi="Arial" w:cs="Arial"/>
          <w:b/>
        </w:rPr>
        <w:t>ro</w:t>
      </w:r>
      <w:proofErr w:type="spellEnd"/>
      <w:r w:rsidR="008170C6">
        <w:rPr>
          <w:rFonts w:ascii="Arial" w:hAnsi="Arial" w:cs="Arial"/>
          <w:b/>
        </w:rPr>
        <w:t xml:space="preserve"> účtovnej závierke za rok 201</w:t>
      </w:r>
      <w:r w:rsidR="00267C68">
        <w:rPr>
          <w:rFonts w:ascii="Arial" w:hAnsi="Arial" w:cs="Arial"/>
          <w:b/>
        </w:rPr>
        <w:t>7</w:t>
      </w:r>
      <w:bookmarkStart w:id="0" w:name="_GoBack"/>
      <w:bookmarkEnd w:id="0"/>
    </w:p>
    <w:p w:rsidR="00E10426" w:rsidRPr="00DB263F" w:rsidRDefault="00E1042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8170C6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E10426" w:rsidRPr="00DB263F" w:rsidRDefault="00E1042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E10426" w:rsidRPr="006A3F41" w:rsidRDefault="00E10426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E10426" w:rsidRPr="00A55E63" w:rsidRDefault="00E1042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E10426" w:rsidRPr="00A55E63" w:rsidRDefault="00E1042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E10426" w:rsidRPr="00A55E63" w:rsidRDefault="00E10426" w:rsidP="00AD749D">
      <w:pPr>
        <w:spacing w:before="7" w:line="240" w:lineRule="exact"/>
        <w:jc w:val="both"/>
        <w:rPr>
          <w:rFonts w:ascii="Arial" w:hAnsi="Arial" w:cs="Arial"/>
        </w:rPr>
      </w:pPr>
    </w:p>
    <w:p w:rsidR="00E10426" w:rsidRPr="00A55E63" w:rsidRDefault="00E1042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E10426" w:rsidRPr="00A55E63" w:rsidRDefault="00E1042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E10426" w:rsidRPr="008743A3">
        <w:tc>
          <w:tcPr>
            <w:tcW w:w="3085" w:type="dxa"/>
          </w:tcPr>
          <w:p w:rsidR="00E10426" w:rsidRPr="008743A3" w:rsidRDefault="00E10426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E10426" w:rsidRPr="008743A3" w:rsidRDefault="00E10426" w:rsidP="008743A3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Brilliance</w:t>
            </w:r>
            <w:proofErr w:type="spellEnd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, s.r.o.</w:t>
            </w:r>
          </w:p>
        </w:tc>
      </w:tr>
      <w:tr w:rsidR="00E10426" w:rsidRPr="008743A3">
        <w:tc>
          <w:tcPr>
            <w:tcW w:w="3085" w:type="dxa"/>
          </w:tcPr>
          <w:p w:rsidR="00E10426" w:rsidRPr="008743A3" w:rsidRDefault="00E10426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E10426" w:rsidRPr="008743A3" w:rsidRDefault="00E10426" w:rsidP="008743A3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48 098 752</w:t>
            </w:r>
          </w:p>
        </w:tc>
      </w:tr>
      <w:tr w:rsidR="00E10426" w:rsidRPr="008743A3">
        <w:tc>
          <w:tcPr>
            <w:tcW w:w="3085" w:type="dxa"/>
          </w:tcPr>
          <w:p w:rsidR="00E10426" w:rsidRPr="008743A3" w:rsidRDefault="00E10426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E10426" w:rsidRPr="008743A3" w:rsidRDefault="00E10426" w:rsidP="00E45514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Cyrilometódska</w:t>
            </w:r>
            <w:proofErr w:type="spellEnd"/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 xml:space="preserve"> 17, Nové Zámky 940 69</w:t>
            </w:r>
          </w:p>
        </w:tc>
      </w:tr>
    </w:tbl>
    <w:p w:rsidR="00E10426" w:rsidRPr="00A55E63" w:rsidRDefault="00E10426" w:rsidP="00EB55FA">
      <w:pPr>
        <w:spacing w:line="260" w:lineRule="exact"/>
        <w:jc w:val="both"/>
        <w:rPr>
          <w:rFonts w:ascii="Arial" w:hAnsi="Arial" w:cs="Arial"/>
        </w:rPr>
      </w:pPr>
    </w:p>
    <w:p w:rsidR="00E10426" w:rsidRPr="00A55E63" w:rsidRDefault="00E10426" w:rsidP="00EB55FA">
      <w:pPr>
        <w:spacing w:line="260" w:lineRule="exact"/>
        <w:jc w:val="both"/>
        <w:rPr>
          <w:rFonts w:ascii="Arial" w:hAnsi="Arial" w:cs="Arial"/>
        </w:rPr>
      </w:pPr>
    </w:p>
    <w:p w:rsidR="00E10426" w:rsidRPr="00A55E63" w:rsidRDefault="00E1042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E10426" w:rsidRPr="00A55E63" w:rsidRDefault="00E1042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E10426" w:rsidRPr="00A55E63" w:rsidRDefault="00E1042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E10426" w:rsidRPr="00A55E63" w:rsidRDefault="00E1042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E10426" w:rsidRPr="00A55E63" w:rsidRDefault="00E1042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E10426" w:rsidRPr="008743A3">
        <w:tc>
          <w:tcPr>
            <w:tcW w:w="4219" w:type="dxa"/>
          </w:tcPr>
          <w:p w:rsidR="00E10426" w:rsidRPr="008743A3" w:rsidRDefault="00E10426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E10426" w:rsidRPr="008743A3" w:rsidRDefault="00E10426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Bežné účtovné</w:t>
            </w:r>
          </w:p>
          <w:p w:rsidR="00E10426" w:rsidRPr="008743A3" w:rsidRDefault="00E10426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E10426" w:rsidRPr="008743A3" w:rsidRDefault="00E10426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E10426" w:rsidRPr="008743A3">
        <w:tc>
          <w:tcPr>
            <w:tcW w:w="4219" w:type="dxa"/>
          </w:tcPr>
          <w:p w:rsidR="00E10426" w:rsidRPr="008743A3" w:rsidRDefault="00E10426" w:rsidP="008743A3">
            <w:pPr>
              <w:spacing w:line="260" w:lineRule="exact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E10426" w:rsidRPr="008743A3" w:rsidRDefault="006B6476" w:rsidP="008743A3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E10426" w:rsidRPr="008743A3" w:rsidRDefault="006B6476" w:rsidP="008743A3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E10426" w:rsidRPr="00A55E63" w:rsidRDefault="00E10426" w:rsidP="00AD6C8A">
      <w:pPr>
        <w:spacing w:line="260" w:lineRule="exact"/>
        <w:jc w:val="both"/>
        <w:rPr>
          <w:rFonts w:ascii="Arial" w:hAnsi="Arial" w:cs="Arial"/>
        </w:rPr>
      </w:pPr>
    </w:p>
    <w:p w:rsidR="00E10426" w:rsidRPr="00A55E63" w:rsidRDefault="00E10426" w:rsidP="00AD749D">
      <w:pPr>
        <w:spacing w:before="1" w:line="280" w:lineRule="exact"/>
        <w:jc w:val="both"/>
        <w:rPr>
          <w:rFonts w:ascii="Arial" w:hAnsi="Arial" w:cs="Arial"/>
        </w:rPr>
      </w:pPr>
    </w:p>
    <w:p w:rsidR="00E10426" w:rsidRPr="00A55E63" w:rsidRDefault="00E1042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E10426" w:rsidRPr="00A55E63" w:rsidRDefault="00E1042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E10426" w:rsidRPr="00A55E63" w:rsidRDefault="00E10426" w:rsidP="00AD749D">
      <w:pPr>
        <w:spacing w:before="11" w:line="260" w:lineRule="exact"/>
        <w:jc w:val="both"/>
        <w:rPr>
          <w:rFonts w:ascii="Arial" w:hAnsi="Arial" w:cs="Arial"/>
        </w:rPr>
      </w:pPr>
    </w:p>
    <w:p w:rsidR="00E10426" w:rsidRPr="00066B57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E10426" w:rsidRPr="00066B57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E10426" w:rsidRPr="00A55E63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E10426" w:rsidRPr="00A55E63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43A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43A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743A3">
              <w:rPr>
                <w:rFonts w:ascii="Arial" w:hAnsi="Arial" w:cs="Arial"/>
                <w:sz w:val="22"/>
                <w:szCs w:val="22"/>
              </w:rPr>
              <w:t>ný ma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r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743A3">
              <w:rPr>
                <w:rFonts w:ascii="Arial" w:hAnsi="Arial" w:cs="Arial"/>
                <w:sz w:val="22"/>
                <w:szCs w:val="22"/>
              </w:rPr>
              <w:t>kúpo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8743A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8743A3">
              <w:rPr>
                <w:rFonts w:ascii="Arial" w:hAnsi="Arial" w:cs="Arial"/>
                <w:sz w:val="22"/>
                <w:szCs w:val="22"/>
              </w:rPr>
              <w:t>tvor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743A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K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8743A3">
              <w:rPr>
                <w:rFonts w:ascii="Arial" w:hAnsi="Arial" w:cs="Arial"/>
                <w:sz w:val="22"/>
                <w:szCs w:val="22"/>
              </w:rPr>
              <w:t>ina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743A3">
              <w:rPr>
                <w:rFonts w:ascii="Arial" w:hAnsi="Arial" w:cs="Arial"/>
                <w:sz w:val="22"/>
                <w:szCs w:val="22"/>
              </w:rPr>
              <w:t>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8743A3">
              <w:rPr>
                <w:rFonts w:ascii="Arial" w:hAnsi="Arial" w:cs="Arial"/>
                <w:sz w:val="22"/>
                <w:szCs w:val="22"/>
              </w:rPr>
              <w:t>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z w:val="22"/>
                <w:szCs w:val="22"/>
              </w:rPr>
              <w:t>ky 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Pô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8743A3">
              <w:rPr>
                <w:rFonts w:ascii="Arial" w:hAnsi="Arial" w:cs="Arial"/>
                <w:sz w:val="22"/>
                <w:szCs w:val="22"/>
              </w:rPr>
              <w:t>ičky a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8743A3">
              <w:rPr>
                <w:rFonts w:ascii="Arial" w:hAnsi="Arial" w:cs="Arial"/>
                <w:sz w:val="22"/>
                <w:szCs w:val="22"/>
              </w:rPr>
              <w:t>úv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riv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to</w:t>
            </w:r>
            <w:r w:rsidRPr="008743A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8743A3">
              <w:rPr>
                <w:rFonts w:ascii="Arial" w:hAnsi="Arial" w:cs="Arial"/>
                <w:sz w:val="22"/>
                <w:szCs w:val="22"/>
              </w:rPr>
              <w:t>op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8743A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E10426" w:rsidRPr="00A55E63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Pr="00A55E63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Pr="00DB263F" w:rsidRDefault="00E10426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E10426" w:rsidRPr="00A55E63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Pr="00A55E63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10426" w:rsidRPr="00DB263F" w:rsidRDefault="00E10426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E10426" w:rsidRPr="00A55E63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10426" w:rsidRPr="00A55E63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Pr="00DB263F" w:rsidRDefault="00E10426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Pr="00DB263F" w:rsidRDefault="00E10426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Pr="00A55E63" w:rsidRDefault="00E1042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E10426" w:rsidRPr="00A55E63" w:rsidRDefault="00E1042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E10426" w:rsidRPr="00A55E63" w:rsidRDefault="00E10426" w:rsidP="00AD749D">
      <w:pPr>
        <w:spacing w:before="11" w:line="260" w:lineRule="exact"/>
        <w:jc w:val="both"/>
        <w:rPr>
          <w:rFonts w:ascii="Arial" w:hAnsi="Arial" w:cs="Arial"/>
        </w:rPr>
      </w:pPr>
    </w:p>
    <w:p w:rsidR="00E10426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A55E6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10426" w:rsidRPr="00A55E6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A55E6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Pr="00A55E6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E10426" w:rsidRPr="00A55E6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E10426" w:rsidRPr="00A55E6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E10426" w:rsidRPr="00451ED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E10426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451ED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451ED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A55E6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Pr="00A55E6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E10426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391C" w:rsidRDefault="0052391C">
      <w:r>
        <w:separator/>
      </w:r>
    </w:p>
  </w:endnote>
  <w:endnote w:type="continuationSeparator" w:id="0">
    <w:p w:rsidR="0052391C" w:rsidRDefault="00523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426" w:rsidRDefault="0052391C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E10426" w:rsidRDefault="00E10426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52391C">
                  <w:rPr>
                    <w:noProof/>
                  </w:rPr>
                  <w:fldChar w:fldCharType="begin"/>
                </w:r>
                <w:r w:rsidR="0052391C">
                  <w:rPr>
                    <w:noProof/>
                  </w:rPr>
                  <w:instrText xml:space="preserve"> PAGE </w:instrText>
                </w:r>
                <w:r w:rsidR="0052391C">
                  <w:rPr>
                    <w:noProof/>
                  </w:rPr>
                  <w:fldChar w:fldCharType="separate"/>
                </w:r>
                <w:r w:rsidR="008170C6">
                  <w:rPr>
                    <w:noProof/>
                  </w:rPr>
                  <w:t>3</w:t>
                </w:r>
                <w:r w:rsidR="0052391C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391C" w:rsidRDefault="0052391C">
      <w:r>
        <w:separator/>
      </w:r>
    </w:p>
  </w:footnote>
  <w:footnote w:type="continuationSeparator" w:id="0">
    <w:p w:rsidR="0052391C" w:rsidRDefault="00523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426" w:rsidRDefault="00E10426">
    <w:pPr>
      <w:pStyle w:val="Hlavika"/>
    </w:pPr>
  </w:p>
  <w:p w:rsidR="00E10426" w:rsidRDefault="00E10426">
    <w:pPr>
      <w:pStyle w:val="Hlavika"/>
    </w:pPr>
  </w:p>
  <w:p w:rsidR="00E10426" w:rsidRDefault="00E10426">
    <w:pPr>
      <w:pStyle w:val="Hlavika"/>
    </w:pPr>
  </w:p>
  <w:p w:rsidR="00E10426" w:rsidRPr="003B648C" w:rsidRDefault="00E10426" w:rsidP="0021665D">
    <w:pPr>
      <w:pStyle w:val="Hlavika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proofErr w:type="spellStart"/>
    <w:r>
      <w:rPr>
        <w:b/>
        <w:i/>
        <w:color w:val="365F91"/>
      </w:rPr>
      <w:t>Brilliance</w:t>
    </w:r>
    <w:proofErr w:type="spellEnd"/>
    <w:r>
      <w:rPr>
        <w:b/>
        <w:i/>
        <w:color w:val="365F91"/>
      </w:rPr>
      <w:t xml:space="preserve">, s.r.o. </w:t>
    </w:r>
    <w:r w:rsidRPr="003B648C">
      <w:rPr>
        <w:b/>
        <w:i/>
        <w:color w:val="365F91"/>
      </w:rPr>
      <w:t xml:space="preserve"> IČO: </w:t>
    </w:r>
    <w:r>
      <w:rPr>
        <w:rStyle w:val="ra"/>
        <w:b/>
        <w:i/>
        <w:color w:val="365F91"/>
      </w:rPr>
      <w:t xml:space="preserve"> 48 098 752                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>
      <w:rPr>
        <w:b/>
        <w:i/>
        <w:color w:val="365F91"/>
      </w:rPr>
      <w:t>2120059909</w:t>
    </w:r>
  </w:p>
  <w:p w:rsidR="00E10426" w:rsidRDefault="00E104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164DD"/>
    <w:rsid w:val="00066B57"/>
    <w:rsid w:val="00077D3A"/>
    <w:rsid w:val="001406AD"/>
    <w:rsid w:val="00171F1E"/>
    <w:rsid w:val="001A1B05"/>
    <w:rsid w:val="0021665D"/>
    <w:rsid w:val="002401F1"/>
    <w:rsid w:val="00267C68"/>
    <w:rsid w:val="002C12B4"/>
    <w:rsid w:val="002D7E6D"/>
    <w:rsid w:val="0032269D"/>
    <w:rsid w:val="003657F5"/>
    <w:rsid w:val="00373635"/>
    <w:rsid w:val="003A5C3C"/>
    <w:rsid w:val="003B648C"/>
    <w:rsid w:val="003D056F"/>
    <w:rsid w:val="00401155"/>
    <w:rsid w:val="0043009C"/>
    <w:rsid w:val="00451ED3"/>
    <w:rsid w:val="004A2BF3"/>
    <w:rsid w:val="0052391C"/>
    <w:rsid w:val="0055784D"/>
    <w:rsid w:val="00560DB1"/>
    <w:rsid w:val="00590E99"/>
    <w:rsid w:val="00623868"/>
    <w:rsid w:val="00637F73"/>
    <w:rsid w:val="0066638A"/>
    <w:rsid w:val="00676DB4"/>
    <w:rsid w:val="006831DF"/>
    <w:rsid w:val="006A3F41"/>
    <w:rsid w:val="006B6476"/>
    <w:rsid w:val="007B6A38"/>
    <w:rsid w:val="008170C6"/>
    <w:rsid w:val="00861175"/>
    <w:rsid w:val="008743A3"/>
    <w:rsid w:val="008771A6"/>
    <w:rsid w:val="008B59F2"/>
    <w:rsid w:val="00913435"/>
    <w:rsid w:val="00916772"/>
    <w:rsid w:val="009A27D0"/>
    <w:rsid w:val="009B11FA"/>
    <w:rsid w:val="009D5C84"/>
    <w:rsid w:val="00A55E63"/>
    <w:rsid w:val="00A70708"/>
    <w:rsid w:val="00A91192"/>
    <w:rsid w:val="00AD6C8A"/>
    <w:rsid w:val="00AD749D"/>
    <w:rsid w:val="00AE05B7"/>
    <w:rsid w:val="00AF4E71"/>
    <w:rsid w:val="00B058E0"/>
    <w:rsid w:val="00B15E67"/>
    <w:rsid w:val="00B7440A"/>
    <w:rsid w:val="00C01250"/>
    <w:rsid w:val="00C01CB7"/>
    <w:rsid w:val="00C71636"/>
    <w:rsid w:val="00CC3205"/>
    <w:rsid w:val="00CD545D"/>
    <w:rsid w:val="00D04559"/>
    <w:rsid w:val="00D20D99"/>
    <w:rsid w:val="00D25D76"/>
    <w:rsid w:val="00D818AC"/>
    <w:rsid w:val="00DB263F"/>
    <w:rsid w:val="00DD1687"/>
    <w:rsid w:val="00E10426"/>
    <w:rsid w:val="00E1750C"/>
    <w:rsid w:val="00E277E6"/>
    <w:rsid w:val="00E45514"/>
    <w:rsid w:val="00E532AD"/>
    <w:rsid w:val="00E70F0E"/>
    <w:rsid w:val="00E83B71"/>
    <w:rsid w:val="00EB4798"/>
    <w:rsid w:val="00EB55FA"/>
    <w:rsid w:val="00ED45F9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39CB182"/>
  <w15:docId w15:val="{05F28A2C-4A57-40D5-BE7E-827087030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2269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32269D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03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1080</Words>
  <Characters>6160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5</cp:revision>
  <dcterms:created xsi:type="dcterms:W3CDTF">2016-06-20T14:59:00Z</dcterms:created>
  <dcterms:modified xsi:type="dcterms:W3CDTF">2018-07-02T19:24:00Z</dcterms:modified>
</cp:coreProperties>
</file>