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1645" w:rsidRPr="002B2E75" w:rsidRDefault="004F1645" w:rsidP="004F1645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E32FA6">
              <w:rPr>
                <w:rFonts w:cs="Arial"/>
                <w:szCs w:val="22"/>
                <w:lang w:eastAsia="sk-SK"/>
              </w:rPr>
              <w:t>18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0F21E7" w:rsidRDefault="004F1645" w:rsidP="00E32FA6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F1645" w:rsidRPr="002B2E75" w:rsidRDefault="004F1645" w:rsidP="00E32FA6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AC2230" w:rsidRDefault="004F1645" w:rsidP="00E32FA6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E32FA6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E32FA6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FD0DD0" w:rsidRDefault="004F1645" w:rsidP="00E32FA6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E32FA6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E32FA6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C25A39" w:rsidRDefault="004F1645" w:rsidP="00E32FA6">
            <w:pPr>
              <w:rPr>
                <w:rFonts w:cs="Arial"/>
                <w:bCs/>
                <w:lang w:eastAsia="sk-SK"/>
              </w:rPr>
            </w:pPr>
            <w:r w:rsidRPr="00C25A39"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F932FF" w:rsidRDefault="004F1645" w:rsidP="00E32FA6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0F21E7" w:rsidRDefault="004F1645" w:rsidP="00E32FA6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F932FF" w:rsidRDefault="004F1645" w:rsidP="00E32FA6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F932FF" w:rsidRDefault="004F1645" w:rsidP="00E32FA6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F932FF" w:rsidRDefault="004F1645" w:rsidP="00E32FA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  <w:p w:rsidR="004F1645" w:rsidRPr="002B2E75" w:rsidRDefault="004F1645" w:rsidP="00E32FA6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F1645" w:rsidRPr="002B2E75" w:rsidRDefault="004F1645" w:rsidP="00E32FA6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F932FF" w:rsidRDefault="004F1645" w:rsidP="00E32FA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F932FF" w:rsidRDefault="004F1645" w:rsidP="00E32FA6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F932FF" w:rsidRDefault="004F1645" w:rsidP="00E32FA6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F164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E32FA6">
              <w:rPr>
                <w:rFonts w:cs="Arial"/>
                <w:szCs w:val="22"/>
                <w:lang w:eastAsia="sk-SK"/>
              </w:rPr>
              <w:t>6</w:t>
            </w:r>
            <w:r>
              <w:rPr>
                <w:rFonts w:cs="Arial"/>
                <w:szCs w:val="22"/>
                <w:lang w:eastAsia="sk-SK"/>
              </w:rPr>
              <w:t>.0</w:t>
            </w:r>
            <w:r w:rsidR="00E32FA6">
              <w:rPr>
                <w:rFonts w:cs="Arial"/>
                <w:szCs w:val="22"/>
                <w:lang w:eastAsia="sk-SK"/>
              </w:rPr>
              <w:t>2.2019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F1645" w:rsidRPr="002B2E75" w:rsidTr="00E32FA6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F164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4F1645" w:rsidRPr="002B2E75" w:rsidRDefault="00E32FA6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07</w:t>
            </w:r>
            <w:r w:rsidR="004F1645">
              <w:rPr>
                <w:rFonts w:cs="Arial"/>
                <w:lang w:eastAsia="sk-SK"/>
              </w:rPr>
              <w:t>.0</w:t>
            </w:r>
            <w:r>
              <w:rPr>
                <w:rFonts w:cs="Arial"/>
                <w:lang w:eastAsia="sk-SK"/>
              </w:rPr>
              <w:t>2</w:t>
            </w:r>
            <w:r w:rsidR="004F1645">
              <w:rPr>
                <w:rFonts w:cs="Arial"/>
                <w:lang w:eastAsia="sk-SK"/>
              </w:rPr>
              <w:t>. 201</w:t>
            </w: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</w:tbl>
    <w:p w:rsidR="004F1645" w:rsidRDefault="004F1645" w:rsidP="004F1645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2FA6" w:rsidRPr="007C40F2" w:rsidRDefault="00E32FA6" w:rsidP="004F1645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E32FA6" w:rsidRPr="007C40F2" w:rsidRDefault="00E32FA6" w:rsidP="004F1645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4F1645" w:rsidRPr="002B2E75" w:rsidRDefault="004F1645" w:rsidP="004F1645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4F1645" w:rsidRPr="002B2E75" w:rsidTr="00E32FA6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E32FA6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F1645" w:rsidRPr="002B2E75" w:rsidTr="00E32FA6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F1645" w:rsidRPr="002B2E75" w:rsidTr="00E32FA6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1645" w:rsidRPr="00907D48" w:rsidRDefault="004F1645" w:rsidP="00E32FA6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F1645" w:rsidRPr="002B2E75" w:rsidRDefault="004F1645" w:rsidP="004F1645">
      <w:pPr>
        <w:pStyle w:val="Nzov"/>
        <w:spacing w:before="0" w:beforeAutospacing="0" w:after="0"/>
        <w:jc w:val="left"/>
      </w:pPr>
    </w:p>
    <w:p w:rsidR="004F1645" w:rsidRPr="002B2E75" w:rsidRDefault="004F1645" w:rsidP="004F1645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F1645" w:rsidRPr="002B2E75" w:rsidRDefault="004F1645" w:rsidP="004F164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33"/>
        <w:gridCol w:w="1545"/>
        <w:gridCol w:w="1530"/>
        <w:gridCol w:w="1688"/>
        <w:gridCol w:w="1546"/>
      </w:tblGrid>
      <w:tr w:rsidR="004F1645" w:rsidRPr="002B2E75" w:rsidTr="00E32FA6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F1645" w:rsidRPr="002B2E75" w:rsidTr="00E32FA6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F1645" w:rsidRPr="002B2E75" w:rsidRDefault="004F1645" w:rsidP="00E32FA6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F1645" w:rsidRPr="002B2E75" w:rsidRDefault="004F1645" w:rsidP="00E32FA6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F1645" w:rsidRPr="002B2E75" w:rsidRDefault="004F1645" w:rsidP="00E32FA6"/>
        </w:tc>
      </w:tr>
      <w:tr w:rsidR="004F1645" w:rsidRPr="002B2E75" w:rsidTr="00E32FA6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F1645" w:rsidRPr="002B2E75" w:rsidRDefault="004F1645" w:rsidP="00E32FA6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1645" w:rsidRPr="002B2E75" w:rsidRDefault="004F1645" w:rsidP="00E32FA6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F1645" w:rsidRPr="002B2E75" w:rsidRDefault="004F1645" w:rsidP="00E32FA6">
            <w:pPr>
              <w:jc w:val="center"/>
            </w:pPr>
            <w:r w:rsidRPr="002B2E75">
              <w:t>e</w:t>
            </w:r>
          </w:p>
        </w:tc>
      </w:tr>
      <w:tr w:rsidR="004F1645" w:rsidRPr="002B2E75" w:rsidTr="00E32FA6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E32FA6"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Sergey</w:t>
            </w:r>
            <w:proofErr w:type="spellEnd"/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Kozlov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E32FA6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E32FA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E32FA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E32FA6"/>
        </w:tc>
      </w:tr>
      <w:tr w:rsidR="004F1645" w:rsidRPr="002B2E75" w:rsidTr="00E32FA6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E32FA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E32FA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E32FA6"/>
        </w:tc>
      </w:tr>
      <w:tr w:rsidR="004F1645" w:rsidRPr="002B2E75" w:rsidTr="00E32FA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E32FA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E32FA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E32FA6"/>
        </w:tc>
      </w:tr>
      <w:tr w:rsidR="004F1645" w:rsidRPr="002B2E75" w:rsidTr="00E32FA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E32FA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E32FA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E32FA6"/>
        </w:tc>
      </w:tr>
      <w:tr w:rsidR="004F1645" w:rsidRPr="002B2E75" w:rsidTr="00E32FA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1645" w:rsidRPr="002B2E75" w:rsidRDefault="004F1645" w:rsidP="00E32FA6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F1645" w:rsidRPr="002B2E75" w:rsidRDefault="004F1645" w:rsidP="00E32FA6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F1645" w:rsidRPr="002B2E75" w:rsidRDefault="004F1645" w:rsidP="00E32FA6"/>
        </w:tc>
      </w:tr>
    </w:tbl>
    <w:p w:rsidR="004F1645" w:rsidRPr="002B2E75" w:rsidRDefault="004F1645" w:rsidP="004F1645"/>
    <w:p w:rsidR="004F1645" w:rsidRPr="002B2E75" w:rsidRDefault="004F1645" w:rsidP="004F164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4F1645" w:rsidRPr="002B2E75" w:rsidTr="00E32FA6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F1645" w:rsidRPr="002B2E75" w:rsidTr="00E32FA6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F1645" w:rsidRPr="002B2E75" w:rsidRDefault="004F1645" w:rsidP="00E32FA6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F1645" w:rsidRPr="002B2E75" w:rsidRDefault="004F1645" w:rsidP="00E32FA6"/>
        </w:tc>
      </w:tr>
      <w:tr w:rsidR="004F1645" w:rsidRPr="002B2E75" w:rsidTr="00E32FA6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F1645" w:rsidRPr="002B2E75" w:rsidRDefault="004F1645" w:rsidP="00E32FA6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F1645" w:rsidRPr="002B2E75" w:rsidRDefault="004F1645" w:rsidP="00E32FA6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1645" w:rsidRPr="002B2E75" w:rsidRDefault="004F1645" w:rsidP="00E32FA6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F1645" w:rsidRPr="002B2E75" w:rsidRDefault="004F1645" w:rsidP="00E32FA6">
            <w:pPr>
              <w:jc w:val="center"/>
            </w:pPr>
            <w:r w:rsidRPr="002B2E75">
              <w:t>f</w:t>
            </w:r>
          </w:p>
        </w:tc>
      </w:tr>
      <w:tr w:rsidR="004F1645" w:rsidRPr="002B2E75" w:rsidTr="00E32FA6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E32FA6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E32FA6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E32FA6"/>
        </w:tc>
      </w:tr>
      <w:tr w:rsidR="004F1645" w:rsidRPr="002B2E75" w:rsidTr="00E32FA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E32FA6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E32FA6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E32FA6"/>
        </w:tc>
      </w:tr>
      <w:tr w:rsidR="004F1645" w:rsidRPr="002B2E75" w:rsidTr="00E32FA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E32FA6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E32FA6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E32FA6"/>
        </w:tc>
      </w:tr>
      <w:tr w:rsidR="004F1645" w:rsidRPr="002B2E75" w:rsidTr="00E32FA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1645" w:rsidRPr="002B2E75" w:rsidRDefault="004F1645" w:rsidP="00E32FA6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F1645" w:rsidRPr="002B2E75" w:rsidRDefault="004F1645" w:rsidP="00E32FA6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F1645" w:rsidRPr="002B2E75" w:rsidRDefault="004F1645" w:rsidP="00E32FA6"/>
        </w:tc>
      </w:tr>
    </w:tbl>
    <w:p w:rsidR="003442F7" w:rsidRDefault="003442F7"/>
    <w:p w:rsidR="004F1645" w:rsidRPr="002B2E75" w:rsidRDefault="004F1645" w:rsidP="004F164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F1645" w:rsidRPr="002B2E75" w:rsidRDefault="004F1645" w:rsidP="004F164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4F1645" w:rsidRPr="002B2E75" w:rsidTr="00E32FA6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Pohľadávky spolu</w:t>
            </w:r>
          </w:p>
        </w:tc>
      </w:tr>
      <w:tr w:rsidR="004F1645" w:rsidRPr="002B2E75" w:rsidTr="00E32FA6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F1645" w:rsidRPr="002B2E75" w:rsidTr="00E32FA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F1645" w:rsidRPr="002B2E75" w:rsidTr="00E32FA6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  <w:b/>
              </w:rPr>
            </w:pPr>
          </w:p>
        </w:tc>
      </w:tr>
      <w:tr w:rsidR="004F1645" w:rsidRPr="002B2E75" w:rsidTr="00E32FA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F1645" w:rsidRPr="002B2E75" w:rsidTr="00E32FA6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F1645" w:rsidRPr="002B2E75" w:rsidRDefault="00E32FA6" w:rsidP="00E32FA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1135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F1645" w:rsidRPr="002B2E75" w:rsidRDefault="00E32FA6" w:rsidP="00E32FA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1135</w:t>
            </w:r>
          </w:p>
        </w:tc>
      </w:tr>
      <w:tr w:rsidR="004F1645" w:rsidRPr="002B2E75" w:rsidTr="00E32FA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1645" w:rsidRPr="002B2E75" w:rsidRDefault="00E32FA6" w:rsidP="00E32FA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1163</w:t>
            </w:r>
          </w:p>
        </w:tc>
        <w:tc>
          <w:tcPr>
            <w:tcW w:w="2030" w:type="dxa"/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E32FA6" w:rsidP="00E32FA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1163</w:t>
            </w:r>
          </w:p>
        </w:tc>
      </w:tr>
      <w:tr w:rsidR="004F1645" w:rsidRPr="002B2E75" w:rsidTr="00E32FA6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E32FA6" w:rsidP="00E32FA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1163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E32FA6" w:rsidP="00E32FA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1135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E32FA6" w:rsidP="00E32FA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2298</w:t>
            </w:r>
          </w:p>
        </w:tc>
      </w:tr>
    </w:tbl>
    <w:p w:rsidR="004F1645" w:rsidRPr="002B2E75" w:rsidRDefault="004F1645" w:rsidP="004F1645">
      <w:pPr>
        <w:jc w:val="both"/>
        <w:rPr>
          <w:rFonts w:cs="Arial"/>
          <w:szCs w:val="22"/>
        </w:rPr>
      </w:pPr>
    </w:p>
    <w:p w:rsidR="004F1645" w:rsidRPr="002B2E75" w:rsidRDefault="004F1645" w:rsidP="004F164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4F1645" w:rsidRPr="002B2E75" w:rsidTr="00E32FA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Pohľadávky podľa zostatkovej</w:t>
            </w:r>
          </w:p>
          <w:p w:rsidR="004F1645" w:rsidRPr="002B2E75" w:rsidRDefault="004F1645" w:rsidP="00E32FA6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E32FA6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F1645" w:rsidRPr="002B2E75" w:rsidTr="00E32FA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F1645" w:rsidRPr="002B2E75" w:rsidRDefault="00E32FA6" w:rsidP="00E32FA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1135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F1645" w:rsidRPr="002B2E75" w:rsidRDefault="00E32FA6" w:rsidP="00E32FA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1163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F1645" w:rsidRPr="0004345A" w:rsidRDefault="00E32FA6" w:rsidP="00E32FA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2298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F1645" w:rsidRPr="0004345A" w:rsidRDefault="004F1645" w:rsidP="00E32FA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F1645" w:rsidRDefault="004F1645"/>
    <w:p w:rsidR="004F1645" w:rsidRPr="002B2E75" w:rsidRDefault="004F1645" w:rsidP="004F1645">
      <w:pPr>
        <w:pStyle w:val="Nzov"/>
        <w:spacing w:before="0" w:beforeAutospacing="0" w:after="0"/>
        <w:jc w:val="left"/>
      </w:pPr>
    </w:p>
    <w:p w:rsidR="004F1645" w:rsidRPr="002B2E75" w:rsidRDefault="004F1645" w:rsidP="004F1645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F1645" w:rsidRPr="002B2E75" w:rsidRDefault="004F1645" w:rsidP="004F1645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4F1645" w:rsidRPr="002B2E75" w:rsidTr="00E32FA6">
        <w:trPr>
          <w:jc w:val="center"/>
        </w:trPr>
        <w:tc>
          <w:tcPr>
            <w:tcW w:w="41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32FA6" w:rsidRPr="002B2E75" w:rsidTr="00E32FA6">
        <w:trPr>
          <w:trHeight w:val="340"/>
          <w:jc w:val="center"/>
        </w:trPr>
        <w:tc>
          <w:tcPr>
            <w:tcW w:w="41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2FA6" w:rsidRPr="002B2E75" w:rsidRDefault="00E32FA6" w:rsidP="00E32FA6">
            <w:r w:rsidRPr="002B2E75">
              <w:t>Pokladnica, ceniny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2FA6" w:rsidRPr="002B2E75" w:rsidRDefault="00E32FA6" w:rsidP="00E32FA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81387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2FA6" w:rsidRPr="002B2E75" w:rsidRDefault="00E32FA6" w:rsidP="00E32FA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77149</w:t>
            </w:r>
          </w:p>
        </w:tc>
      </w:tr>
      <w:tr w:rsidR="00E32FA6" w:rsidRPr="002B2E75" w:rsidTr="00E32FA6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E32FA6" w:rsidRPr="002B2E75" w:rsidRDefault="00E32FA6" w:rsidP="00E32FA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E32FA6" w:rsidRPr="002B2E75" w:rsidRDefault="00E32FA6" w:rsidP="00E32FA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13445</w:t>
            </w: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E32FA6" w:rsidRPr="002B2E75" w:rsidRDefault="00E32FA6" w:rsidP="00E32FA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297</w:t>
            </w:r>
          </w:p>
        </w:tc>
      </w:tr>
      <w:tr w:rsidR="00E32FA6" w:rsidRPr="002B2E75" w:rsidTr="00E32FA6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E32FA6" w:rsidRPr="002B2E75" w:rsidRDefault="00E32FA6" w:rsidP="00E32FA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E32FA6" w:rsidRPr="002B2E75" w:rsidRDefault="00E32FA6" w:rsidP="00E32FA6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E32FA6" w:rsidRPr="002B2E75" w:rsidRDefault="00E32FA6" w:rsidP="00E32FA6">
            <w:pPr>
              <w:rPr>
                <w:rFonts w:cs="Arial"/>
                <w:bCs/>
              </w:rPr>
            </w:pPr>
          </w:p>
        </w:tc>
      </w:tr>
      <w:tr w:rsidR="00E32FA6" w:rsidRPr="002B2E75" w:rsidTr="00E32FA6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E32FA6" w:rsidRPr="002B2E75" w:rsidRDefault="00E32FA6" w:rsidP="00E32FA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E32FA6" w:rsidRPr="002B2E75" w:rsidRDefault="00E32FA6" w:rsidP="00E32FA6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E32FA6" w:rsidRPr="002B2E75" w:rsidRDefault="00E32FA6" w:rsidP="00E32FA6">
            <w:pPr>
              <w:rPr>
                <w:rFonts w:cs="Arial"/>
                <w:bCs/>
              </w:rPr>
            </w:pPr>
          </w:p>
        </w:tc>
      </w:tr>
      <w:tr w:rsidR="00E32FA6" w:rsidRPr="002B2E75" w:rsidTr="00E32FA6">
        <w:trPr>
          <w:trHeight w:val="209"/>
          <w:jc w:val="center"/>
        </w:trPr>
        <w:tc>
          <w:tcPr>
            <w:tcW w:w="41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2FA6" w:rsidRPr="002B2E75" w:rsidRDefault="00E32FA6" w:rsidP="00E32FA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2FA6" w:rsidRPr="002B2E75" w:rsidRDefault="00E32FA6" w:rsidP="00E32FA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94832</w:t>
            </w:r>
          </w:p>
        </w:tc>
        <w:tc>
          <w:tcPr>
            <w:tcW w:w="23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2FA6" w:rsidRPr="002B2E75" w:rsidRDefault="00E32FA6" w:rsidP="00E32FA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77446</w:t>
            </w:r>
          </w:p>
        </w:tc>
      </w:tr>
    </w:tbl>
    <w:p w:rsidR="004F1645" w:rsidRPr="002B2E7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F164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F164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F1645" w:rsidRDefault="004F1645" w:rsidP="004F1645"/>
    <w:p w:rsidR="004F1645" w:rsidRPr="00D14593" w:rsidRDefault="004F1645" w:rsidP="004F1645"/>
    <w:p w:rsidR="004F164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F164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F164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F164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F1645" w:rsidRPr="002B2E7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4F1645" w:rsidRPr="002B2E75" w:rsidTr="00E32FA6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</w:tr>
      <w:tr w:rsidR="004F1645" w:rsidRPr="002B2E75" w:rsidTr="00E32FA6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Prírastky</w:t>
            </w:r>
          </w:p>
          <w:p w:rsidR="004F1645" w:rsidRPr="002B2E75" w:rsidRDefault="004F1645" w:rsidP="00E32FA6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Úbytky</w:t>
            </w:r>
          </w:p>
          <w:p w:rsidR="004F1645" w:rsidRPr="002B2E75" w:rsidRDefault="004F1645" w:rsidP="00E32FA6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Stav na konci účtovného obdobia</w:t>
            </w:r>
          </w:p>
        </w:tc>
      </w:tr>
      <w:tr w:rsidR="004F1645" w:rsidRPr="002B2E75" w:rsidTr="00E32FA6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F1645" w:rsidRPr="002B2E75" w:rsidTr="00E32FA6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F1645" w:rsidRDefault="004F1645"/>
    <w:p w:rsidR="004F1645" w:rsidRPr="002B2E75" w:rsidRDefault="004F1645" w:rsidP="004F1645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F1645" w:rsidRPr="002B2E75" w:rsidRDefault="004F1645" w:rsidP="004F1645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4F1645" w:rsidRPr="002B2E75" w:rsidTr="00E32FA6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32FA6" w:rsidP="00E32FA6">
            <w:pPr>
              <w:jc w:val="center"/>
            </w:pPr>
            <w:r>
              <w:t>17992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32FA6" w:rsidP="00E32FA6">
            <w:pPr>
              <w:jc w:val="center"/>
            </w:pPr>
            <w:r>
              <w:t>17992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32FA6" w:rsidP="00E32FA6">
            <w:pPr>
              <w:jc w:val="center"/>
            </w:pPr>
            <w:r>
              <w:t>17992</w:t>
            </w:r>
          </w:p>
        </w:tc>
      </w:tr>
    </w:tbl>
    <w:p w:rsidR="004F1645" w:rsidRPr="002B2E75" w:rsidRDefault="004F1645" w:rsidP="004F1645"/>
    <w:p w:rsidR="004F1645" w:rsidRPr="002B2E75" w:rsidRDefault="004F1645" w:rsidP="004F1645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lastRenderedPageBreak/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</w:tbl>
    <w:p w:rsidR="004F1645" w:rsidRDefault="004F1645"/>
    <w:p w:rsidR="004F1645" w:rsidRPr="002B2E75" w:rsidRDefault="004F1645" w:rsidP="004F164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5"/>
        <w:gridCol w:w="956"/>
        <w:gridCol w:w="1583"/>
        <w:gridCol w:w="956"/>
        <w:gridCol w:w="1583"/>
        <w:gridCol w:w="956"/>
        <w:gridCol w:w="1583"/>
      </w:tblGrid>
      <w:tr w:rsidR="004F1645" w:rsidRPr="002B2E75" w:rsidTr="00E32FA6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>
              <w:t>Administratívne práce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>
              <w:t>Ekonomické poradenstvo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>
              <w:t>Sprostredkovanie</w:t>
            </w:r>
          </w:p>
        </w:tc>
      </w:tr>
      <w:tr w:rsidR="004F1645" w:rsidRPr="002B2E75" w:rsidTr="00E32FA6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E32FA6">
        <w:trPr>
          <w:trHeight w:val="563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32FA6" w:rsidP="00E32FA6">
            <w:pPr>
              <w:jc w:val="center"/>
            </w:pPr>
            <w:r>
              <w:t>31300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32FA6" w:rsidP="00E32FA6">
            <w:pPr>
              <w:jc w:val="center"/>
            </w:pPr>
            <w:r>
              <w:t>6100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32FA6" w:rsidP="00E32FA6">
            <w:pPr>
              <w:jc w:val="center"/>
            </w:pPr>
            <w:r>
              <w:t>2200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32FA6" w:rsidP="00E32FA6">
            <w:pPr>
              <w:jc w:val="center"/>
            </w:pPr>
            <w:r>
              <w:t>12183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32FA6" w:rsidP="00E32FA6">
            <w:pPr>
              <w:jc w:val="center"/>
            </w:pPr>
            <w:r>
              <w:t>500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Rusko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</w:tr>
      <w:tr w:rsidR="004F1645" w:rsidRPr="002B2E75" w:rsidTr="00E32FA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</w:tr>
      <w:tr w:rsidR="004F1645" w:rsidRPr="002B2E75" w:rsidTr="00E32FA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71AA4" w:rsidRDefault="00E32FA6" w:rsidP="00E32FA6">
            <w:pPr>
              <w:jc w:val="center"/>
              <w:rPr>
                <w:b/>
              </w:rPr>
            </w:pPr>
            <w:r>
              <w:rPr>
                <w:b/>
              </w:rPr>
              <w:t>31300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71AA4" w:rsidRDefault="00E32FA6" w:rsidP="00E32FA6">
            <w:pPr>
              <w:jc w:val="center"/>
              <w:rPr>
                <w:b/>
              </w:rPr>
            </w:pPr>
            <w:r>
              <w:rPr>
                <w:b/>
              </w:rPr>
              <w:t>6100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D652F2" w:rsidRDefault="004F1645" w:rsidP="00E32FA6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D652F2" w:rsidRDefault="00E32FA6" w:rsidP="00E32FA6">
            <w:pPr>
              <w:jc w:val="center"/>
              <w:rPr>
                <w:b/>
              </w:rPr>
            </w:pPr>
            <w:r>
              <w:rPr>
                <w:b/>
              </w:rPr>
              <w:t>2200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D652F2" w:rsidRDefault="004F1645" w:rsidP="00E32FA6">
            <w:pPr>
              <w:jc w:val="center"/>
              <w:rPr>
                <w:b/>
              </w:rPr>
            </w:pPr>
            <w:r>
              <w:rPr>
                <w:b/>
              </w:rPr>
              <w:t>500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D652F2" w:rsidRDefault="00E32FA6" w:rsidP="00E32FA6">
            <w:pPr>
              <w:jc w:val="center"/>
              <w:rPr>
                <w:b/>
              </w:rPr>
            </w:pPr>
            <w:r>
              <w:rPr>
                <w:b/>
              </w:rPr>
              <w:t>500</w:t>
            </w:r>
          </w:p>
        </w:tc>
      </w:tr>
    </w:tbl>
    <w:p w:rsidR="004F1645" w:rsidRDefault="004F1645"/>
    <w:p w:rsidR="004F1645" w:rsidRPr="002B2E75" w:rsidRDefault="004F1645" w:rsidP="004F1645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4F1645" w:rsidRPr="002B2E75" w:rsidTr="00E32FA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</w:tr>
      <w:tr w:rsidR="00E32FA6" w:rsidRPr="002B2E75" w:rsidTr="00E32FA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pPr>
              <w:jc w:val="center"/>
            </w:pPr>
            <w:r>
              <w:t>43483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pPr>
              <w:jc w:val="center"/>
            </w:pPr>
            <w:r>
              <w:t>24680</w:t>
            </w:r>
          </w:p>
        </w:tc>
      </w:tr>
      <w:tr w:rsidR="00E32FA6" w:rsidRPr="002B2E75" w:rsidTr="00E32FA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 </w:t>
            </w:r>
          </w:p>
        </w:tc>
      </w:tr>
      <w:tr w:rsidR="00E32FA6" w:rsidRPr="002B2E75" w:rsidTr="00E32FA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 </w:t>
            </w:r>
          </w:p>
        </w:tc>
      </w:tr>
      <w:tr w:rsidR="00E32FA6" w:rsidRPr="002B2E75" w:rsidTr="00E32FA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 </w:t>
            </w:r>
          </w:p>
        </w:tc>
      </w:tr>
      <w:tr w:rsidR="00E32FA6" w:rsidRPr="002B2E75" w:rsidTr="00E32FA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 </w:t>
            </w:r>
          </w:p>
        </w:tc>
      </w:tr>
      <w:tr w:rsidR="00E32FA6" w:rsidRPr="002B2E75" w:rsidTr="00E32FA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FA6" w:rsidRPr="00271AA4" w:rsidRDefault="00E32FA6" w:rsidP="00E32FA6">
            <w:pPr>
              <w:jc w:val="center"/>
              <w:rPr>
                <w:b/>
              </w:rPr>
            </w:pPr>
            <w:r>
              <w:rPr>
                <w:b/>
              </w:rPr>
              <w:t>43483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FA6" w:rsidRPr="00271AA4" w:rsidRDefault="00E32FA6" w:rsidP="00E32FA6">
            <w:pPr>
              <w:jc w:val="center"/>
              <w:rPr>
                <w:b/>
              </w:rPr>
            </w:pPr>
            <w:r>
              <w:rPr>
                <w:b/>
              </w:rPr>
              <w:t>24680</w:t>
            </w:r>
          </w:p>
        </w:tc>
      </w:tr>
    </w:tbl>
    <w:p w:rsidR="004F1645" w:rsidRDefault="004F1645"/>
    <w:p w:rsidR="004F1645" w:rsidRPr="002B2E75" w:rsidRDefault="004F1645" w:rsidP="004F1645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4F1645" w:rsidRPr="002B2E75" w:rsidTr="00E32FA6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E32FA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</w:tr>
      <w:tr w:rsidR="004F1645" w:rsidRPr="003B1B28" w:rsidTr="00E32FA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>
              <w:rPr>
                <w:szCs w:val="22"/>
              </w:rPr>
              <w:lastRenderedPageBreak/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>
              <w:rPr>
                <w:szCs w:val="22"/>
              </w:rPr>
              <w:t>1200</w:t>
            </w:r>
          </w:p>
        </w:tc>
      </w:tr>
      <w:tr w:rsidR="004F1645" w:rsidRPr="003B1B28" w:rsidTr="00E32FA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>
              <w:t>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>
              <w:t>600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4305E" w:rsidP="00E32FA6">
            <w:pPr>
              <w:jc w:val="center"/>
            </w:pPr>
            <w:r>
              <w:t>9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4305E" w:rsidP="00E32FA6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4305E" w:rsidP="00E4305E">
            <w:pPr>
              <w:jc w:val="center"/>
            </w:pPr>
            <w:r>
              <w:t>25401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4305E" w:rsidP="00E32FA6">
            <w:pPr>
              <w:jc w:val="center"/>
            </w:pPr>
            <w:r>
              <w:t>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r>
              <w:t>Osobné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4305E">
            <w:pPr>
              <w:jc w:val="center"/>
            </w:pPr>
            <w:r>
              <w:rPr>
                <w:szCs w:val="22"/>
              </w:rPr>
              <w:t>223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</w:tr>
      <w:tr w:rsidR="004F1645" w:rsidRPr="003B1B28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F1645" w:rsidRPr="002B2E75" w:rsidTr="00E32FA6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</w:tr>
      <w:tr w:rsidR="004F1645" w:rsidRPr="003B1B28" w:rsidTr="00E32FA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4305E" w:rsidP="00E32FA6">
            <w:pPr>
              <w:jc w:val="center"/>
            </w:pPr>
            <w:r>
              <w:t>102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4305E" w:rsidP="00E32FA6">
            <w:pPr>
              <w:jc w:val="center"/>
            </w:pPr>
            <w:r>
              <w:t>96</w:t>
            </w:r>
          </w:p>
        </w:tc>
      </w:tr>
      <w:tr w:rsidR="004F1645" w:rsidRPr="002B2E75" w:rsidTr="00E32FA6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</w:tr>
      <w:tr w:rsidR="004F1645" w:rsidRPr="002B2E75" w:rsidTr="00E32FA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</w:tr>
      <w:tr w:rsidR="004F1645" w:rsidRPr="002B2E75" w:rsidTr="00E32FA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</w:tr>
    </w:tbl>
    <w:p w:rsidR="004F1645" w:rsidRDefault="004F1645"/>
    <w:p w:rsidR="00E4305E" w:rsidRDefault="00E4305E"/>
    <w:p w:rsidR="004F1645" w:rsidRPr="002B2E75" w:rsidRDefault="004F1645" w:rsidP="004F164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4F1645" w:rsidRPr="002B2E75" w:rsidTr="00E4305E">
        <w:trPr>
          <w:trHeight w:val="642"/>
          <w:jc w:val="center"/>
        </w:trPr>
        <w:tc>
          <w:tcPr>
            <w:tcW w:w="2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E4305E">
        <w:trPr>
          <w:trHeight w:val="345"/>
          <w:jc w:val="center"/>
        </w:trPr>
        <w:tc>
          <w:tcPr>
            <w:tcW w:w="255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Daň v %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Daň v %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255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4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8A647E" w:rsidRDefault="00E4305E" w:rsidP="00E4305E">
            <w:pPr>
              <w:jc w:val="center"/>
            </w:pPr>
            <w:r>
              <w:t>17344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8A647E" w:rsidRDefault="00E4305E" w:rsidP="00E4305E">
            <w:pPr>
              <w:jc w:val="center"/>
            </w:pPr>
            <w:r>
              <w:t>22775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3642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4783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21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rPr>
                <w:szCs w:val="22"/>
              </w:rPr>
              <w:t>36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rPr>
                <w:szCs w:val="22"/>
              </w:rPr>
              <w:t>7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Spolu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17380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3649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22775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4783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21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3649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4783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21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</w:tr>
      <w:tr w:rsidR="00E4305E" w:rsidRPr="002B2E75" w:rsidTr="00E4305E">
        <w:trPr>
          <w:trHeight w:val="345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</w:tbl>
    <w:p w:rsidR="004F1645" w:rsidRDefault="004F1645"/>
    <w:p w:rsidR="00E4305E" w:rsidRDefault="00E4305E"/>
    <w:p w:rsidR="00E4305E" w:rsidRDefault="00E4305E"/>
    <w:p w:rsidR="00E4305E" w:rsidRDefault="00E4305E"/>
    <w:p w:rsidR="00E4305E" w:rsidRDefault="00E4305E"/>
    <w:p w:rsidR="00E4305E" w:rsidRDefault="00E4305E"/>
    <w:p w:rsidR="00E4305E" w:rsidRDefault="00E4305E"/>
    <w:p w:rsidR="004F1645" w:rsidRPr="002B2E75" w:rsidRDefault="004F1645" w:rsidP="004F1645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4F1645" w:rsidRPr="002B2E75" w:rsidRDefault="004F1645" w:rsidP="004F1645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4F1645" w:rsidRPr="002B2E75" w:rsidTr="00E32FA6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</w:tr>
      <w:tr w:rsidR="004F1645" w:rsidRPr="002B2E75" w:rsidTr="00E32FA6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Stav na konci účtovného obdobia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f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>
              <w:t>5000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E4305E" w:rsidP="00E4305E">
            <w:pPr>
              <w:jc w:val="center"/>
            </w:pPr>
            <w:r>
              <w:t>7153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4305E" w:rsidP="00E4305E">
            <w:pPr>
              <w:jc w:val="center"/>
            </w:pPr>
            <w:r>
              <w:t>7153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32FA6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>
              <w:t>500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E4305E" w:rsidP="00E32FA6">
            <w:pPr>
              <w:jc w:val="center"/>
            </w:pPr>
            <w:r>
              <w:t>52791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E4305E" w:rsidP="00E32FA6">
            <w:pPr>
              <w:jc w:val="center"/>
            </w:pPr>
            <w:r>
              <w:t>17992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4305E" w:rsidP="00E32FA6">
            <w:pPr>
              <w:jc w:val="center"/>
            </w:pPr>
            <w:r>
              <w:t>70783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E4305E" w:rsidP="00E32FA6">
            <w:pPr>
              <w:jc w:val="center"/>
            </w:pPr>
            <w:r>
              <w:t>17992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E4305E" w:rsidP="00E32FA6">
            <w:pPr>
              <w:jc w:val="center"/>
            </w:pPr>
            <w:r>
              <w:t>13694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E4305E" w:rsidP="00E32FA6">
            <w:pPr>
              <w:jc w:val="center"/>
            </w:pPr>
            <w:r>
              <w:t>17992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4305E" w:rsidP="00E32FA6">
            <w:pPr>
              <w:jc w:val="center"/>
            </w:pPr>
            <w:r>
              <w:t>13694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</w:tbl>
    <w:p w:rsidR="004F1645" w:rsidRPr="002B2E75" w:rsidRDefault="004F1645" w:rsidP="004F1645"/>
    <w:p w:rsidR="004F1645" w:rsidRPr="002B2E75" w:rsidRDefault="004F1645" w:rsidP="004F1645"/>
    <w:p w:rsidR="004F1645" w:rsidRPr="002B2E75" w:rsidRDefault="004F1645" w:rsidP="004F1645"/>
    <w:p w:rsidR="004F1645" w:rsidRPr="002B2E75" w:rsidRDefault="004F1645" w:rsidP="004F1645"/>
    <w:p w:rsidR="004F1645" w:rsidRPr="002B2E75" w:rsidRDefault="004F1645" w:rsidP="004F1645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4F1645" w:rsidRPr="002B2E75" w:rsidTr="00E4305E">
        <w:trPr>
          <w:trHeight w:val="396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E4305E">
        <w:trPr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Stav na konci účtovného obdobia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f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>
              <w:t>5000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>
              <w:t>5000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Pohľadávky za 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4305E">
        <w:trPr>
          <w:trHeight w:val="66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r w:rsidRPr="002B2E75"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500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500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39345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13446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52791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13446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17992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13446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17992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  <w:tr w:rsidR="00E4305E" w:rsidRPr="002B2E75" w:rsidTr="00E4305E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Účet 491 - Vlastné imanie fyzickej osoby 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</w:tbl>
    <w:p w:rsidR="004F1645" w:rsidRDefault="004F1645"/>
    <w:p w:rsidR="004F1645" w:rsidRDefault="004F1645"/>
    <w:p w:rsidR="004F1645" w:rsidRDefault="004F1645"/>
    <w:p w:rsidR="004F1645" w:rsidRDefault="004F1645"/>
    <w:p w:rsidR="004F1645" w:rsidRDefault="004F1645"/>
    <w:p w:rsidR="004F1645" w:rsidRDefault="004F1645"/>
    <w:p w:rsidR="004F1645" w:rsidRDefault="004F1645"/>
    <w:p w:rsidR="004F1645" w:rsidRPr="002B2E75" w:rsidRDefault="004F1645" w:rsidP="004F1645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4F1645" w:rsidRPr="002B2E75" w:rsidTr="00E4305E">
        <w:trPr>
          <w:trHeight w:val="300"/>
          <w:tblHeader/>
          <w:jc w:val="center"/>
        </w:trPr>
        <w:tc>
          <w:tcPr>
            <w:tcW w:w="11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0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Obsah položky</w:t>
            </w:r>
          </w:p>
        </w:tc>
        <w:tc>
          <w:tcPr>
            <w:tcW w:w="12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E4305E">
        <w:trPr>
          <w:trHeight w:val="315"/>
          <w:tblHeader/>
          <w:jc w:val="center"/>
        </w:trPr>
        <w:tc>
          <w:tcPr>
            <w:tcW w:w="114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</w:p>
        </w:tc>
        <w:tc>
          <w:tcPr>
            <w:tcW w:w="504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</w:p>
        </w:tc>
        <w:tc>
          <w:tcPr>
            <w:tcW w:w="126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</w:p>
        </w:tc>
        <w:tc>
          <w:tcPr>
            <w:tcW w:w="15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</w:p>
        </w:tc>
      </w:tr>
      <w:tr w:rsidR="004F1645" w:rsidRPr="002B2E75" w:rsidTr="00E4305E">
        <w:trPr>
          <w:trHeight w:val="266"/>
          <w:jc w:val="center"/>
        </w:trPr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50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 xml:space="preserve">A. 1.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 xml:space="preserve">Príjmy z predaja tovaru  (+) 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A.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Výdavky na nákup tovaru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z predaja vlastných výrobkov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43483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24680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z predaja služieb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  <w:tr w:rsidR="00E4305E" w:rsidRPr="002B2E75" w:rsidTr="00E4305E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obstaranie materiálu, energie a ostatných neskladovateľných dodávok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na služby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26001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1809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na osobné náklady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  <w:tr w:rsidR="00E4305E" w:rsidRPr="002B2E75" w:rsidTr="00E4305E">
        <w:trPr>
          <w:trHeight w:val="57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  <w:tr w:rsidR="00E4305E" w:rsidRPr="002B2E75" w:rsidTr="00E4305E">
        <w:trPr>
          <w:trHeight w:val="40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Príjmy z predaja cenných papierov určených na predaj alebo na obchodovanie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4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na nákup 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79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36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8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655718" w:rsidRDefault="00E4305E" w:rsidP="00E4305E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Default="00E4305E" w:rsidP="00E4305E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E4305E" w:rsidRPr="002B2E75" w:rsidRDefault="00E4305E" w:rsidP="00E4305E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85735E" w:rsidRDefault="00E4305E" w:rsidP="00E4305E">
            <w:pPr>
              <w:jc w:val="center"/>
              <w:rPr>
                <w:b/>
              </w:rPr>
            </w:pPr>
            <w:r>
              <w:rPr>
                <w:b/>
              </w:rPr>
              <w:t>17446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85735E" w:rsidRDefault="00E4305E" w:rsidP="00E4305E">
            <w:pPr>
              <w:jc w:val="center"/>
              <w:rPr>
                <w:b/>
              </w:rPr>
            </w:pPr>
            <w:r>
              <w:rPr>
                <w:b/>
              </w:rPr>
              <w:t>22871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  <w:tr w:rsidR="00E4305E" w:rsidRPr="002B2E75" w:rsidTr="00E4305E">
        <w:trPr>
          <w:trHeight w:val="5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  <w:tr w:rsidR="00E4305E" w:rsidRPr="002B2E75" w:rsidTr="00E4305E">
        <w:trPr>
          <w:trHeight w:val="51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lastRenderedPageBreak/>
              <w:t>A. 20.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1251D" w:rsidRDefault="00E4305E" w:rsidP="00E4305E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21.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22.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Default="00E4305E" w:rsidP="00E4305E">
            <w:r w:rsidRPr="002B2E75">
              <w:t>Príjmy mimoriadneho charakteru vzťahujúce sa na </w:t>
            </w:r>
          </w:p>
          <w:p w:rsidR="00E4305E" w:rsidRPr="002B2E75" w:rsidRDefault="00E4305E" w:rsidP="00E4305E">
            <w:r w:rsidRPr="002B2E75">
              <w:t>prevádzkovú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23.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Default="00E4305E" w:rsidP="00E4305E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E4305E" w:rsidRPr="002B2E75" w:rsidRDefault="00E4305E" w:rsidP="00E4305E">
            <w:r w:rsidRPr="002B2E75">
              <w:t>prevádzkovú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1251D" w:rsidRDefault="00E4305E" w:rsidP="00E4305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CE0E61" w:rsidRDefault="00E4305E" w:rsidP="00E4305E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na obstaranie dlhodobého nehmotného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na obstaranie dlhodobého 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125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Default="00E4305E" w:rsidP="00E4305E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E4305E" w:rsidRPr="002B2E75" w:rsidRDefault="00E4305E" w:rsidP="00E4305E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13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Default="00E4305E" w:rsidP="00E4305E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E4305E" w:rsidRPr="002B2E75" w:rsidRDefault="00E4305E" w:rsidP="00E4305E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7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79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lastRenderedPageBreak/>
              <w:t>B.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838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mimoriadneho charakteru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Default="00E4305E" w:rsidP="00E4305E">
            <w:r w:rsidRPr="002B2E75">
              <w:t>Výdavky mimoriadneho charakteru vzťahujúce sa na</w:t>
            </w:r>
          </w:p>
          <w:p w:rsidR="00E4305E" w:rsidRPr="002B2E75" w:rsidRDefault="00E4305E" w:rsidP="00E4305E">
            <w:r w:rsidRPr="002B2E75">
              <w:t>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Ostatné príjmy 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Ostatné výdavky vzťahujúce sa na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1251D" w:rsidRDefault="00E4305E" w:rsidP="00E4305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1251D" w:rsidRDefault="00E4305E" w:rsidP="00E4305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Default="00E4305E" w:rsidP="00E4305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E4305E" w:rsidRPr="0051251D" w:rsidRDefault="00E4305E" w:rsidP="00E4305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Prijaté peňažné dary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spojené so znížením fondov vytvorených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1251D" w:rsidRDefault="00E4305E" w:rsidP="00E4305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51251D" w:rsidRDefault="00E4305E" w:rsidP="00E4305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Default="00E4305E" w:rsidP="00E4305E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E4305E" w:rsidRPr="002B2E75" w:rsidRDefault="00E4305E" w:rsidP="00E4305E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lastRenderedPageBreak/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na splácanie pôžičiek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2.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2.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Default="00E4305E" w:rsidP="00E4305E">
            <w:r w:rsidRPr="002B2E75">
              <w:t>Výdavky na splácanie ostatných dlhodobých  záväzkov</w:t>
            </w:r>
          </w:p>
          <w:p w:rsidR="00E4305E" w:rsidRPr="002B2E75" w:rsidRDefault="00E4305E" w:rsidP="00E4305E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78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53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mimoriadneho charakteru vzťahujúce sa na finančnú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mimoriadneho charakteru vzťahujúce sa na finančnú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102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96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1251D" w:rsidRDefault="00E4305E" w:rsidP="00E4305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Default="00E4305E" w:rsidP="00E4305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E4305E" w:rsidRPr="002B2E75" w:rsidRDefault="00E4305E" w:rsidP="00E4305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4235C" w:rsidRDefault="00E4305E" w:rsidP="00E4305E">
            <w:pPr>
              <w:jc w:val="center"/>
              <w:rPr>
                <w:b/>
              </w:rPr>
            </w:pPr>
            <w:r>
              <w:rPr>
                <w:b/>
              </w:rPr>
              <w:t>-102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4235C" w:rsidRDefault="00E4305E" w:rsidP="00E4305E">
            <w:pPr>
              <w:jc w:val="center"/>
              <w:rPr>
                <w:b/>
              </w:rPr>
            </w:pPr>
            <w:r>
              <w:rPr>
                <w:b/>
              </w:rPr>
              <w:t>-96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1251D" w:rsidRDefault="00E4305E" w:rsidP="00E4305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51251D" w:rsidRDefault="00E4305E" w:rsidP="00E4305E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4235C" w:rsidRDefault="00E4305E" w:rsidP="00E4305E">
            <w:pPr>
              <w:jc w:val="center"/>
              <w:rPr>
                <w:b/>
              </w:rPr>
            </w:pPr>
            <w:r>
              <w:rPr>
                <w:b/>
              </w:rPr>
              <w:t>17344</w:t>
            </w:r>
            <w:bookmarkStart w:id="0" w:name="_GoBack"/>
            <w:bookmarkEnd w:id="0"/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4235C" w:rsidRDefault="00E4305E" w:rsidP="00E4305E">
            <w:pPr>
              <w:jc w:val="center"/>
              <w:rPr>
                <w:b/>
              </w:rPr>
            </w:pPr>
            <w:r>
              <w:rPr>
                <w:b/>
              </w:rPr>
              <w:t>22775</w:t>
            </w:r>
          </w:p>
        </w:tc>
      </w:tr>
      <w:tr w:rsidR="00E4305E" w:rsidRPr="002B2E75" w:rsidTr="00E4305E">
        <w:trPr>
          <w:trHeight w:val="45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1251D" w:rsidRDefault="00E4305E" w:rsidP="00E4305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10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1251D" w:rsidRDefault="00E4305E" w:rsidP="00E4305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1251D" w:rsidRDefault="00E4305E" w:rsidP="00E4305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10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05E" w:rsidRPr="0051251D" w:rsidRDefault="00E4305E" w:rsidP="00E4305E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</w:tbl>
    <w:p w:rsidR="004F1645" w:rsidRPr="002B2E75" w:rsidRDefault="004F1645" w:rsidP="004F1645">
      <w:pPr>
        <w:pStyle w:val="Nzov"/>
        <w:keepNext w:val="0"/>
        <w:widowControl w:val="0"/>
        <w:spacing w:before="0" w:beforeAutospacing="0" w:after="0"/>
        <w:jc w:val="left"/>
      </w:pPr>
    </w:p>
    <w:p w:rsidR="004F1645" w:rsidRDefault="004F1645" w:rsidP="004F1645">
      <w:pPr>
        <w:pStyle w:val="Nzov"/>
        <w:keepNext w:val="0"/>
        <w:widowControl w:val="0"/>
        <w:spacing w:before="0" w:beforeAutospacing="0" w:after="60"/>
        <w:jc w:val="left"/>
      </w:pPr>
    </w:p>
    <w:p w:rsidR="004F1645" w:rsidRDefault="004F1645"/>
    <w:p w:rsidR="004F1645" w:rsidRDefault="004F1645"/>
    <w:p w:rsidR="004F1645" w:rsidRDefault="004F1645"/>
    <w:sectPr w:rsidR="004F16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1645"/>
    <w:rsid w:val="003442F7"/>
    <w:rsid w:val="004F1645"/>
    <w:rsid w:val="00E32FA6"/>
    <w:rsid w:val="00E43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F4A135-C0FE-4AF7-AEFC-549D11F701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645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4F1645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F1645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4F1645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4F1645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customStyle="1" w:styleId="ra">
    <w:name w:val="ra"/>
    <w:basedOn w:val="Predvolenpsmoodseku"/>
    <w:rsid w:val="004F1645"/>
  </w:style>
  <w:style w:type="character" w:customStyle="1" w:styleId="apple-converted-space">
    <w:name w:val="apple-converted-space"/>
    <w:basedOn w:val="Predvolenpsmoodseku"/>
    <w:rsid w:val="004F16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13</Pages>
  <Words>2967</Words>
  <Characters>16915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2</cp:revision>
  <dcterms:created xsi:type="dcterms:W3CDTF">2018-03-02T16:13:00Z</dcterms:created>
  <dcterms:modified xsi:type="dcterms:W3CDTF">2019-02-07T13:09:00Z</dcterms:modified>
</cp:coreProperties>
</file>