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447A4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A2246">
        <w:rPr>
          <w:rFonts w:ascii="Calibri" w:eastAsia="Calibri" w:hAnsi="Calibri" w:cs="Times New Roman"/>
          <w:b/>
          <w:sz w:val="32"/>
          <w:szCs w:val="40"/>
        </w:rPr>
        <w:t>01</w:t>
      </w:r>
      <w:r>
        <w:rPr>
          <w:rFonts w:ascii="Calibri" w:eastAsia="Calibri" w:hAnsi="Calibri" w:cs="Times New Roman"/>
          <w:b/>
          <w:sz w:val="32"/>
          <w:szCs w:val="40"/>
        </w:rPr>
        <w:t>.</w:t>
      </w:r>
      <w:r w:rsidR="00FA2246">
        <w:rPr>
          <w:rFonts w:ascii="Calibri" w:eastAsia="Calibri" w:hAnsi="Calibri" w:cs="Times New Roman"/>
          <w:b/>
          <w:sz w:val="32"/>
          <w:szCs w:val="40"/>
        </w:rPr>
        <w:t>0</w:t>
      </w:r>
      <w:r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447A4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447A4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4F31AA">
        <w:rPr>
          <w:rFonts w:ascii="Calibri" w:eastAsia="Calibri" w:hAnsi="Calibri" w:cs="Times New Roman"/>
          <w:b/>
          <w:sz w:val="32"/>
          <w:szCs w:val="32"/>
        </w:rPr>
        <w:t>VILHENA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F31AA">
        <w:rPr>
          <w:rFonts w:ascii="Calibri" w:eastAsia="Calibri" w:hAnsi="Calibri" w:cs="Times New Roman"/>
          <w:b/>
          <w:sz w:val="32"/>
          <w:szCs w:val="32"/>
        </w:rPr>
        <w:t>50 029 096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F31AA">
        <w:rPr>
          <w:rFonts w:ascii="Calibri" w:eastAsia="Calibri" w:hAnsi="Calibri" w:cs="Times New Roman"/>
          <w:b/>
          <w:sz w:val="32"/>
          <w:szCs w:val="32"/>
        </w:rPr>
        <w:t>21 20 17 08 55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F31AA">
        <w:rPr>
          <w:rFonts w:cs="Times New Roman"/>
          <w:lang w:val="sk-SK"/>
        </w:rPr>
        <w:t>VILHENA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F31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4F31AA">
        <w:rPr>
          <w:rFonts w:cs="Times New Roman"/>
          <w:lang w:val="sk-SK"/>
        </w:rPr>
        <w:t>októbra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F31AA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. </w:t>
      </w:r>
      <w:r w:rsidR="004F31AA">
        <w:rPr>
          <w:rFonts w:cs="Times New Roman"/>
          <w:lang w:val="sk-SK"/>
        </w:rPr>
        <w:t>decembra</w:t>
      </w:r>
      <w:r w:rsidR="00BB2ED3">
        <w:rPr>
          <w:rFonts w:cs="Times New Roman"/>
          <w:lang w:val="sk-SK"/>
        </w:rPr>
        <w:t xml:space="preserve"> 201</w:t>
      </w:r>
      <w:r w:rsidR="004F31AA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F31AA">
        <w:rPr>
          <w:rFonts w:cs="Times New Roman"/>
          <w:lang w:val="sk-SK"/>
        </w:rPr>
        <w:t>107745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A224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D447A4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24C2D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FA2246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FA2246">
        <w:rPr>
          <w:rFonts w:cs="Times New Roman"/>
          <w:lang w:val="sk-SK"/>
        </w:rPr>
        <w:t>januára</w:t>
      </w:r>
      <w:r w:rsidR="005D4090">
        <w:rPr>
          <w:rFonts w:cs="Times New Roman"/>
          <w:lang w:val="sk-SK"/>
        </w:rPr>
        <w:t> 201</w:t>
      </w:r>
      <w:r w:rsidR="00D447A4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D447A4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FA2246" w:rsidRPr="00487EC7" w:rsidRDefault="00FA2246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4F31AA">
        <w:rPr>
          <w:rFonts w:cs="Times New Roman"/>
          <w:lang w:val="sk-SK"/>
        </w:rPr>
        <w:t xml:space="preserve">Róbert </w:t>
      </w:r>
      <w:proofErr w:type="spellStart"/>
      <w:r w:rsidR="004F31AA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D447A4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4F31A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A2246" w:rsidRPr="007669E5" w:rsidRDefault="00FA2246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A2246" w:rsidRPr="00D80033" w:rsidRDefault="00FA2246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AB36E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F31AA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4 896 EUR</w:t>
            </w: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F31AA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4 896 EUR</w:t>
            </w:r>
          </w:p>
        </w:tc>
      </w:tr>
      <w:tr w:rsidR="004F31AA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31AA" w:rsidRPr="00487EC7" w:rsidRDefault="004F31AA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F31AA">
              <w:rPr>
                <w:b/>
                <w:sz w:val="20"/>
                <w:szCs w:val="20"/>
                <w:lang w:val="sk-SK"/>
              </w:rPr>
              <w:t>4 896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F31AA" w:rsidRPr="004F31AA" w:rsidRDefault="004F31AA" w:rsidP="008F5DE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4F31AA">
              <w:rPr>
                <w:b/>
                <w:sz w:val="20"/>
                <w:szCs w:val="20"/>
                <w:lang w:val="sk-SK"/>
              </w:rPr>
              <w:t>4 896 EUR</w:t>
            </w:r>
          </w:p>
        </w:tc>
      </w:tr>
    </w:tbl>
    <w:p w:rsidR="004F31AA" w:rsidRPr="00D80033" w:rsidRDefault="004F31AA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24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A2246" w:rsidRPr="00487EC7" w:rsidRDefault="00FA224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2246" w:rsidRPr="00487EC7" w:rsidRDefault="00FA224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A2246" w:rsidRPr="00487EC7" w:rsidRDefault="00FA2246" w:rsidP="00D6778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95A8F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5A8F" w:rsidRPr="00487EC7" w:rsidRDefault="002C033F" w:rsidP="00FA224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66 </w:t>
            </w:r>
            <w:r w:rsidR="00495A8F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95A8F" w:rsidRPr="00487EC7" w:rsidRDefault="002C033F" w:rsidP="00D409E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109</w:t>
            </w:r>
            <w:r w:rsidR="00495A8F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95A8F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5A8F" w:rsidRPr="00487EC7" w:rsidRDefault="00495A8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95A8F" w:rsidRPr="00487EC7" w:rsidRDefault="00495A8F" w:rsidP="00D409E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95A8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95A8F" w:rsidRPr="00487EC7" w:rsidRDefault="00495A8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95A8F" w:rsidRPr="00487EC7" w:rsidRDefault="00495A8F" w:rsidP="00D409E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95A8F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5A8F" w:rsidRPr="00487EC7" w:rsidRDefault="00495A8F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5A8F" w:rsidRPr="004F31AA" w:rsidRDefault="002C033F" w:rsidP="00495A8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66</w:t>
            </w:r>
            <w:r w:rsidR="00495A8F" w:rsidRPr="004F31A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95A8F" w:rsidRPr="004F31AA" w:rsidRDefault="002C033F" w:rsidP="00D409E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109</w:t>
            </w:r>
            <w:r w:rsidR="00495A8F" w:rsidRPr="004F31A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A224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A224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F31AA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A2246">
      <w:pPr>
        <w:pStyle w:val="Odstavecseseznamem"/>
        <w:numPr>
          <w:ilvl w:val="0"/>
          <w:numId w:val="10"/>
        </w:numPr>
        <w:spacing w:before="24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246" w:rsidRPr="00FA2246" w:rsidRDefault="003B3779" w:rsidP="00FA224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FA2246" w:rsidRDefault="004F31AA" w:rsidP="00FA2246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4090" w:rsidRPr="007D1DE0" w:rsidTr="00FA224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5D4090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FA2246" w:rsidP="005D40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</w:t>
            </w:r>
            <w:r w:rsidR="005D4090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090" w:rsidRPr="003938B9" w:rsidRDefault="00495A8F" w:rsidP="005D40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</w:t>
            </w:r>
            <w:r w:rsidR="00FA2246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860ACC" w:rsidRPr="00FA2246" w:rsidRDefault="004F31AA" w:rsidP="004F31AA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FA2246">
        <w:rPr>
          <w:rFonts w:cs="Times New Roman"/>
          <w:lang w:val="sk-SK"/>
        </w:rPr>
        <w:t>Spoločnosť vykáza</w:t>
      </w:r>
      <w:r w:rsidR="00FA2246" w:rsidRPr="00FA2246">
        <w:rPr>
          <w:rFonts w:cs="Times New Roman"/>
          <w:lang w:val="sk-SK"/>
        </w:rPr>
        <w:t>la</w:t>
      </w:r>
      <w:r w:rsidR="00D24C2D">
        <w:rPr>
          <w:rFonts w:cs="Times New Roman"/>
          <w:lang w:val="sk-SK"/>
        </w:rPr>
        <w:t xml:space="preserve"> v roku 2018</w:t>
      </w:r>
      <w:bookmarkStart w:id="0" w:name="_GoBack"/>
      <w:bookmarkEnd w:id="0"/>
      <w:r w:rsidR="00FA2246" w:rsidRPr="00FA2246">
        <w:rPr>
          <w:rFonts w:cs="Times New Roman"/>
          <w:lang w:val="sk-SK"/>
        </w:rPr>
        <w:t xml:space="preserve"> záporný hospodársky výsledok a</w:t>
      </w:r>
      <w:r w:rsidR="002C033F">
        <w:rPr>
          <w:rFonts w:cs="Times New Roman"/>
          <w:lang w:val="sk-SK"/>
        </w:rPr>
        <w:t> nebude preto platiť daň z príjmov.</w:t>
      </w:r>
    </w:p>
    <w:p w:rsidR="004F31AA" w:rsidRDefault="004F31AA" w:rsidP="004F31AA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2C033F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31AA" w:rsidRPr="00860ACC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3243FE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F31AA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3243F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A2246" w:rsidRPr="009A2C82" w:rsidTr="00FA2246">
        <w:trPr>
          <w:trHeight w:val="330"/>
          <w:jc w:val="center"/>
        </w:trPr>
        <w:tc>
          <w:tcPr>
            <w:tcW w:w="2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2C033F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-532</w:t>
            </w:r>
            <w:r w:rsidR="00495A8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Default="00495A8F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A2246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A2246" w:rsidRDefault="002C033F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-1 055</w:t>
            </w:r>
            <w:r w:rsidR="00495A8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243FE" w:rsidRPr="009A2C82" w:rsidTr="00FA2246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FA2246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FA2246" w:rsidP="002C033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2C033F">
              <w:rPr>
                <w:sz w:val="20"/>
                <w:szCs w:val="20"/>
                <w:lang w:val="sk-SK"/>
              </w:rPr>
              <w:t>43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A224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FA2246" w:rsidP="002C033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2C033F">
              <w:rPr>
                <w:sz w:val="20"/>
                <w:szCs w:val="20"/>
                <w:lang w:val="sk-SK"/>
              </w:rPr>
              <w:t xml:space="preserve">43 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89"/>
        <w:gridCol w:w="1427"/>
        <w:gridCol w:w="1427"/>
        <w:gridCol w:w="1427"/>
        <w:gridCol w:w="1427"/>
        <w:gridCol w:w="1427"/>
      </w:tblGrid>
      <w:tr w:rsidR="009A2C82" w:rsidRPr="009A2C82" w:rsidTr="004F31AA">
        <w:trPr>
          <w:trHeight w:val="396"/>
          <w:jc w:val="center"/>
        </w:trPr>
        <w:tc>
          <w:tcPr>
            <w:tcW w:w="23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4F31AA">
        <w:trPr>
          <w:jc w:val="center"/>
        </w:trPr>
        <w:tc>
          <w:tcPr>
            <w:tcW w:w="2389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4F31AA">
        <w:trPr>
          <w:trHeight w:val="330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FA224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C033F" w:rsidRPr="009A2C82" w:rsidTr="004F31AA">
        <w:trPr>
          <w:trHeight w:val="330"/>
          <w:jc w:val="center"/>
        </w:trPr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33F" w:rsidRPr="009A2C82" w:rsidRDefault="002C033F" w:rsidP="00FA224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C033F" w:rsidRPr="009A2C82" w:rsidTr="00495A8F">
        <w:trPr>
          <w:trHeight w:val="330"/>
          <w:jc w:val="center"/>
        </w:trPr>
        <w:tc>
          <w:tcPr>
            <w:tcW w:w="23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33F" w:rsidRPr="009A2C82" w:rsidRDefault="002C033F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2C033F" w:rsidRPr="009A2C82" w:rsidTr="00495A8F">
        <w:trPr>
          <w:trHeight w:val="330"/>
          <w:jc w:val="center"/>
        </w:trPr>
        <w:tc>
          <w:tcPr>
            <w:tcW w:w="238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033F" w:rsidRDefault="002C033F" w:rsidP="00FA224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033F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-532 EUR</w:t>
            </w:r>
          </w:p>
        </w:tc>
      </w:tr>
      <w:tr w:rsidR="002C033F" w:rsidRPr="009A2C82" w:rsidTr="00FA2246">
        <w:trPr>
          <w:trHeight w:val="330"/>
          <w:jc w:val="center"/>
        </w:trPr>
        <w:tc>
          <w:tcPr>
            <w:tcW w:w="23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033F" w:rsidRPr="009A2C82" w:rsidRDefault="002C033F" w:rsidP="00D67787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033F" w:rsidRPr="009A2C82" w:rsidRDefault="002C033F" w:rsidP="008F6C1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-523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873C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24C2D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4F31AA">
      <w:rPr>
        <w:rFonts w:cs="Times New Roman"/>
        <w:sz w:val="20"/>
      </w:rPr>
      <w:t>VILHENA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4F31AA">
      <w:rPr>
        <w:rFonts w:cs="Times New Roman"/>
        <w:sz w:val="20"/>
      </w:rPr>
      <w:t>50 029 096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 w:rsidR="004F31AA">
      <w:rPr>
        <w:rFonts w:cs="Times New Roman"/>
        <w:sz w:val="20"/>
      </w:rPr>
      <w:t>120170855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44EC0"/>
    <w:rsid w:val="00151641"/>
    <w:rsid w:val="00204D88"/>
    <w:rsid w:val="002C033F"/>
    <w:rsid w:val="002C68E0"/>
    <w:rsid w:val="002E2403"/>
    <w:rsid w:val="003243FE"/>
    <w:rsid w:val="003938B9"/>
    <w:rsid w:val="003B3779"/>
    <w:rsid w:val="0045512D"/>
    <w:rsid w:val="004873C7"/>
    <w:rsid w:val="00487EC7"/>
    <w:rsid w:val="00495A8F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B3F79"/>
    <w:rsid w:val="007669E5"/>
    <w:rsid w:val="00771A55"/>
    <w:rsid w:val="007D1DE0"/>
    <w:rsid w:val="00860ACC"/>
    <w:rsid w:val="008D69FA"/>
    <w:rsid w:val="008F032E"/>
    <w:rsid w:val="009017F2"/>
    <w:rsid w:val="00906308"/>
    <w:rsid w:val="009A2C82"/>
    <w:rsid w:val="00A3243F"/>
    <w:rsid w:val="00A37E7F"/>
    <w:rsid w:val="00A408A6"/>
    <w:rsid w:val="00AB36E2"/>
    <w:rsid w:val="00B66C32"/>
    <w:rsid w:val="00BB2ED3"/>
    <w:rsid w:val="00C10215"/>
    <w:rsid w:val="00C27214"/>
    <w:rsid w:val="00C73669"/>
    <w:rsid w:val="00D020F9"/>
    <w:rsid w:val="00D108CD"/>
    <w:rsid w:val="00D15EF1"/>
    <w:rsid w:val="00D24C2D"/>
    <w:rsid w:val="00D447A4"/>
    <w:rsid w:val="00D73091"/>
    <w:rsid w:val="00D80033"/>
    <w:rsid w:val="00E238E3"/>
    <w:rsid w:val="00E64C48"/>
    <w:rsid w:val="00FA2246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968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2018-04-18T08:20:00Z</dcterms:created>
  <dcterms:modified xsi:type="dcterms:W3CDTF">2019-03-01T13:23:00Z</dcterms:modified>
</cp:coreProperties>
</file>