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43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D43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77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431D">
              <w:rPr>
                <w:szCs w:val="22"/>
              </w:rPr>
              <w:t>1302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D43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06A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3D431D">
              <w:rPr>
                <w:b/>
                <w:szCs w:val="22"/>
              </w:rPr>
              <w:t>4802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43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15302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43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06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  <w:r w:rsidR="003D431D">
              <w:rPr>
                <w:bCs/>
                <w:szCs w:val="22"/>
              </w:rPr>
              <w:t>627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43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3D43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431D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06A2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3D431D">
              <w:rPr>
                <w:b/>
                <w:bCs/>
                <w:szCs w:val="22"/>
              </w:rPr>
              <w:t>1543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D431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28052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D431D">
              <w:rPr>
                <w:bCs/>
                <w:szCs w:val="22"/>
              </w:rPr>
              <w:t>13944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D431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D431D">
              <w:rPr>
                <w:b/>
                <w:bCs/>
                <w:szCs w:val="22"/>
              </w:rPr>
              <w:t>28052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52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72094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72094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43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431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43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43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-</w:t>
            </w:r>
            <w:r w:rsidR="00277747">
              <w:rPr>
                <w:szCs w:val="22"/>
              </w:rPr>
              <w:t>4</w:t>
            </w:r>
            <w:r w:rsidR="007012B9"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431D">
              <w:rPr>
                <w:szCs w:val="22"/>
              </w:rPr>
              <w:t>944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3D431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>NN FINANCE, s.r.o., Školská 205/13,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25496/T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A4B" w:rsidRDefault="00E80A4B" w:rsidP="00107589">
      <w:pPr>
        <w:spacing w:after="0" w:line="240" w:lineRule="auto"/>
      </w:pPr>
      <w:r>
        <w:separator/>
      </w:r>
    </w:p>
  </w:endnote>
  <w:endnote w:type="continuationSeparator" w:id="1">
    <w:p w:rsidR="00E80A4B" w:rsidRDefault="00E80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A4B" w:rsidRDefault="00E80A4B" w:rsidP="00107589">
      <w:pPr>
        <w:spacing w:after="0" w:line="240" w:lineRule="auto"/>
      </w:pPr>
      <w:r>
        <w:separator/>
      </w:r>
    </w:p>
  </w:footnote>
  <w:footnote w:type="continuationSeparator" w:id="1">
    <w:p w:rsidR="00E80A4B" w:rsidRDefault="00E80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6A2" w:rsidRPr="004268D2" w:rsidRDefault="00C906A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2019-06-28T10:12:00Z</cp:lastPrinted>
  <dcterms:created xsi:type="dcterms:W3CDTF">2019-06-28T10:13:00Z</dcterms:created>
  <dcterms:modified xsi:type="dcterms:W3CDTF">2019-06-28T10:13:00Z</dcterms:modified>
</cp:coreProperties>
</file>