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Vertal,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Prof. Sáru 24,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45961387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2023156729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412793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420871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412793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420871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72619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72619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72619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340174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348252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2571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42730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42730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538104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538104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45961387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2023156729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