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178EA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A3FAC" w:rsidP="00FF1A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Ba-services, s.r.o., Stolárska 41, 831 06</w:t>
            </w:r>
            <w:r w:rsidR="002178EA">
              <w:rPr>
                <w:rFonts w:ascii="Arial" w:hAnsi="Arial" w:cs="Arial"/>
              </w:rPr>
              <w:t xml:space="preserve">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A3FAC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46351698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9A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9A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A3FAC" w:rsidP="00B60B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FA3FAC" w:rsidP="00B60B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B7DF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DF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FA3FAC"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</w:t>
      </w:r>
      <w:r w:rsidR="00CC1529" w:rsidRPr="00C129A9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FF1A5C">
        <w:rPr>
          <w:rFonts w:ascii="Arial" w:hAnsi="Arial" w:cs="Arial"/>
          <w:sz w:val="22"/>
          <w:szCs w:val="22"/>
        </w:rPr>
        <w:t xml:space="preserve">  </w:t>
      </w:r>
      <w:r w:rsidR="00FA3FAC">
        <w:rPr>
          <w:rFonts w:ascii="Arial" w:hAnsi="Arial" w:cs="Arial"/>
          <w:b/>
          <w:sz w:val="22"/>
          <w:szCs w:val="22"/>
        </w:rPr>
        <w:t>12 859</w:t>
      </w:r>
      <w:r w:rsidR="00B60BC6">
        <w:rPr>
          <w:rFonts w:ascii="Arial" w:hAnsi="Arial" w:cs="Arial"/>
          <w:b/>
          <w:sz w:val="22"/>
          <w:szCs w:val="22"/>
        </w:rPr>
        <w:t xml:space="preserve">   </w:t>
      </w:r>
      <w:r w:rsidR="00CD5A83">
        <w:rPr>
          <w:rFonts w:ascii="Arial" w:hAnsi="Arial" w:cs="Arial"/>
          <w:b/>
          <w:sz w:val="22"/>
          <w:szCs w:val="22"/>
        </w:rPr>
        <w:t xml:space="preserve">EUR </w:t>
      </w:r>
      <w:r w:rsidR="00FF1A5C">
        <w:rPr>
          <w:rFonts w:ascii="Arial" w:hAnsi="Arial" w:cs="Arial"/>
          <w:b/>
          <w:sz w:val="22"/>
          <w:szCs w:val="22"/>
        </w:rPr>
        <w:t xml:space="preserve"> </w:t>
      </w:r>
      <w:r w:rsidR="00C127FE">
        <w:rPr>
          <w:rFonts w:ascii="Arial" w:hAnsi="Arial" w:cs="Arial"/>
          <w:b/>
          <w:sz w:val="22"/>
          <w:szCs w:val="22"/>
        </w:rPr>
        <w:t xml:space="preserve"> </w:t>
      </w:r>
    </w:p>
    <w:p w:rsidR="00CD5A83" w:rsidRDefault="00C127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</w:t>
      </w:r>
      <w:r w:rsidR="00CD5A83">
        <w:rPr>
          <w:rFonts w:ascii="Arial" w:hAnsi="Arial" w:cs="Arial"/>
          <w:spacing w:val="-4"/>
          <w:sz w:val="22"/>
          <w:szCs w:val="22"/>
        </w:rPr>
        <w:t>Z toho</w:t>
      </w:r>
      <w:r>
        <w:rPr>
          <w:rFonts w:ascii="Arial" w:hAnsi="Arial" w:cs="Arial"/>
          <w:spacing w:val="-4"/>
          <w:sz w:val="22"/>
          <w:szCs w:val="22"/>
        </w:rPr>
        <w:t xml:space="preserve">                 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CD5A83" w:rsidRDefault="002178E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</w:t>
      </w:r>
      <w:r w:rsidR="00FA3FAC">
        <w:rPr>
          <w:rFonts w:ascii="Arial" w:hAnsi="Arial" w:cs="Arial"/>
          <w:b/>
          <w:spacing w:val="-4"/>
          <w:sz w:val="22"/>
          <w:szCs w:val="22"/>
        </w:rPr>
        <w:t>2 471</w:t>
      </w:r>
      <w:r w:rsidR="00B60BC6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 EUR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= </w:t>
      </w:r>
      <w:r w:rsidR="003B7DFA">
        <w:rPr>
          <w:rFonts w:ascii="Arial" w:hAnsi="Arial" w:cs="Arial"/>
          <w:b/>
          <w:spacing w:val="-4"/>
          <w:sz w:val="22"/>
          <w:szCs w:val="22"/>
        </w:rPr>
        <w:t>záväzky z obchodného styku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 </w:t>
      </w:r>
    </w:p>
    <w:p w:rsidR="003B7DFA" w:rsidRDefault="00B60B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</w:t>
      </w:r>
      <w:r w:rsidR="00FA3FAC">
        <w:rPr>
          <w:rFonts w:ascii="Arial" w:hAnsi="Arial" w:cs="Arial"/>
          <w:b/>
          <w:spacing w:val="-4"/>
          <w:sz w:val="22"/>
          <w:szCs w:val="22"/>
        </w:rPr>
        <w:t>10 200</w:t>
      </w:r>
      <w:r w:rsidR="002178EA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 EUR = </w:t>
      </w:r>
      <w:r w:rsidR="00FA3FAC">
        <w:rPr>
          <w:rFonts w:ascii="Arial" w:hAnsi="Arial" w:cs="Arial"/>
          <w:b/>
          <w:spacing w:val="-4"/>
          <w:sz w:val="22"/>
          <w:szCs w:val="22"/>
        </w:rPr>
        <w:t>záväzok voči spoločníkovi</w:t>
      </w:r>
    </w:p>
    <w:p w:rsidR="00FF1A5C" w:rsidRDefault="00E848D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</w:t>
      </w:r>
      <w:r w:rsidR="002178EA">
        <w:rPr>
          <w:rFonts w:ascii="Arial" w:hAnsi="Arial" w:cs="Arial"/>
          <w:b/>
          <w:spacing w:val="-4"/>
          <w:sz w:val="22"/>
          <w:szCs w:val="22"/>
        </w:rPr>
        <w:t xml:space="preserve">   </w:t>
      </w:r>
      <w:r w:rsidR="00FA3FAC">
        <w:rPr>
          <w:rFonts w:ascii="Arial" w:hAnsi="Arial" w:cs="Arial"/>
          <w:b/>
          <w:spacing w:val="-4"/>
          <w:sz w:val="22"/>
          <w:szCs w:val="22"/>
        </w:rPr>
        <w:t xml:space="preserve">     188</w:t>
      </w:r>
      <w:r w:rsidR="002178EA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>
        <w:rPr>
          <w:rFonts w:ascii="Arial" w:hAnsi="Arial" w:cs="Arial"/>
          <w:b/>
          <w:spacing w:val="-4"/>
          <w:sz w:val="22"/>
          <w:szCs w:val="22"/>
        </w:rPr>
        <w:t xml:space="preserve"> EUR =  daňové záväzky </w:t>
      </w:r>
    </w:p>
    <w:p w:rsidR="00E848D7" w:rsidRPr="00C127FE" w:rsidRDefault="002178E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E848D7">
        <w:rPr>
          <w:rFonts w:ascii="Arial" w:hAnsi="Arial" w:cs="Arial"/>
          <w:sz w:val="22"/>
          <w:szCs w:val="22"/>
        </w:rPr>
        <w:t>nemá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127FE"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3142CC" w:rsidRPr="00C129A9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</w:t>
      </w:r>
      <w:r w:rsidR="00CD5A8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129A9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CD5A83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5C07" w:rsidRDefault="00FF5C07">
      <w:r>
        <w:separator/>
      </w:r>
    </w:p>
  </w:endnote>
  <w:endnote w:type="continuationSeparator" w:id="1">
    <w:p w:rsidR="00FF5C07" w:rsidRDefault="00FF5C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C53E0">
    <w:pPr>
      <w:spacing w:line="200" w:lineRule="exact"/>
      <w:rPr>
        <w:sz w:val="20"/>
        <w:szCs w:val="20"/>
      </w:rPr>
    </w:pPr>
    <w:r w:rsidRPr="003C53E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C53E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C53E0">
                  <w:fldChar w:fldCharType="separate"/>
                </w:r>
                <w:r w:rsidR="00FA3FAC">
                  <w:rPr>
                    <w:rFonts w:cs="Times New Roman"/>
                    <w:noProof/>
                  </w:rPr>
                  <w:t>3</w:t>
                </w:r>
                <w:r w:rsidR="003C53E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5C07" w:rsidRDefault="00FF5C07">
      <w:r>
        <w:separator/>
      </w:r>
    </w:p>
  </w:footnote>
  <w:footnote w:type="continuationSeparator" w:id="1">
    <w:p w:rsidR="00FF5C07" w:rsidRDefault="00FF5C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178E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A3FAC">
      <w:rPr>
        <w:rFonts w:ascii="Arial" w:hAnsi="Arial" w:cs="Arial"/>
        <w:sz w:val="22"/>
        <w:szCs w:val="22"/>
        <w:bdr w:val="single" w:sz="4" w:space="0" w:color="auto"/>
      </w:rPr>
      <w:t xml:space="preserve">46351698 </w:t>
    </w:r>
    <w:r w:rsidR="00CD5A8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A3FAC">
      <w:rPr>
        <w:rFonts w:ascii="Arial" w:hAnsi="Arial" w:cs="Arial"/>
        <w:sz w:val="22"/>
        <w:szCs w:val="22"/>
        <w:bdr w:val="single" w:sz="4" w:space="0" w:color="auto"/>
      </w:rPr>
      <w:t>2023350736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89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D7320"/>
    <w:rsid w:val="000E3BA2"/>
    <w:rsid w:val="000E67BD"/>
    <w:rsid w:val="001271FE"/>
    <w:rsid w:val="001406AD"/>
    <w:rsid w:val="00195F15"/>
    <w:rsid w:val="001A1B05"/>
    <w:rsid w:val="001D0FD1"/>
    <w:rsid w:val="001E5F1B"/>
    <w:rsid w:val="002145DE"/>
    <w:rsid w:val="002178EA"/>
    <w:rsid w:val="002401F1"/>
    <w:rsid w:val="00276A9B"/>
    <w:rsid w:val="00284A87"/>
    <w:rsid w:val="002B0836"/>
    <w:rsid w:val="002C12B4"/>
    <w:rsid w:val="002D7E6D"/>
    <w:rsid w:val="0031198E"/>
    <w:rsid w:val="003142CC"/>
    <w:rsid w:val="003657F5"/>
    <w:rsid w:val="0037357B"/>
    <w:rsid w:val="00373635"/>
    <w:rsid w:val="003754C7"/>
    <w:rsid w:val="003B3C31"/>
    <w:rsid w:val="003B7DFA"/>
    <w:rsid w:val="003C53E0"/>
    <w:rsid w:val="003C5CC5"/>
    <w:rsid w:val="003D056F"/>
    <w:rsid w:val="003E3969"/>
    <w:rsid w:val="003F0992"/>
    <w:rsid w:val="00401155"/>
    <w:rsid w:val="00451ED3"/>
    <w:rsid w:val="0046013D"/>
    <w:rsid w:val="004A2BF3"/>
    <w:rsid w:val="0051357A"/>
    <w:rsid w:val="0055784D"/>
    <w:rsid w:val="00560DB1"/>
    <w:rsid w:val="00623868"/>
    <w:rsid w:val="00637F73"/>
    <w:rsid w:val="00645471"/>
    <w:rsid w:val="00656673"/>
    <w:rsid w:val="00676DB4"/>
    <w:rsid w:val="006831DF"/>
    <w:rsid w:val="006B0A3B"/>
    <w:rsid w:val="006D4CE4"/>
    <w:rsid w:val="0070617B"/>
    <w:rsid w:val="00775F6A"/>
    <w:rsid w:val="00861175"/>
    <w:rsid w:val="008771A6"/>
    <w:rsid w:val="00894EA9"/>
    <w:rsid w:val="008B5CF0"/>
    <w:rsid w:val="008D11F3"/>
    <w:rsid w:val="00913435"/>
    <w:rsid w:val="00913744"/>
    <w:rsid w:val="00916772"/>
    <w:rsid w:val="009A27D0"/>
    <w:rsid w:val="009A5670"/>
    <w:rsid w:val="009B1F4B"/>
    <w:rsid w:val="009D5C84"/>
    <w:rsid w:val="00A257EE"/>
    <w:rsid w:val="00A55E63"/>
    <w:rsid w:val="00AD1301"/>
    <w:rsid w:val="00AD6C8A"/>
    <w:rsid w:val="00AD749D"/>
    <w:rsid w:val="00B119AD"/>
    <w:rsid w:val="00B15E67"/>
    <w:rsid w:val="00B42EEF"/>
    <w:rsid w:val="00B60BC6"/>
    <w:rsid w:val="00B7440A"/>
    <w:rsid w:val="00B76C67"/>
    <w:rsid w:val="00BD0AB5"/>
    <w:rsid w:val="00BF73F7"/>
    <w:rsid w:val="00C01CB7"/>
    <w:rsid w:val="00C127FE"/>
    <w:rsid w:val="00C129A9"/>
    <w:rsid w:val="00C1396A"/>
    <w:rsid w:val="00C640E8"/>
    <w:rsid w:val="00C66D0F"/>
    <w:rsid w:val="00C71636"/>
    <w:rsid w:val="00CA1499"/>
    <w:rsid w:val="00CC1529"/>
    <w:rsid w:val="00CC3205"/>
    <w:rsid w:val="00CD545D"/>
    <w:rsid w:val="00CD5A83"/>
    <w:rsid w:val="00D16A85"/>
    <w:rsid w:val="00DA034A"/>
    <w:rsid w:val="00DF7498"/>
    <w:rsid w:val="00E1750C"/>
    <w:rsid w:val="00E532AD"/>
    <w:rsid w:val="00E53CFD"/>
    <w:rsid w:val="00E70F0E"/>
    <w:rsid w:val="00E848D7"/>
    <w:rsid w:val="00EB4798"/>
    <w:rsid w:val="00EB55FA"/>
    <w:rsid w:val="00ED3176"/>
    <w:rsid w:val="00EE5474"/>
    <w:rsid w:val="00F404E8"/>
    <w:rsid w:val="00F817B0"/>
    <w:rsid w:val="00FA3FAC"/>
    <w:rsid w:val="00FF1A5C"/>
    <w:rsid w:val="00FF5C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3</cp:revision>
  <cp:lastPrinted>2017-06-20T12:10:00Z</cp:lastPrinted>
  <dcterms:created xsi:type="dcterms:W3CDTF">2020-02-19T10:41:00Z</dcterms:created>
  <dcterms:modified xsi:type="dcterms:W3CDTF">2020-02-27T10:50:00Z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