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882" w:rsidRPr="00A6137D" w:rsidRDefault="00241882" w:rsidP="0024188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204971">
        <w:rPr>
          <w:b/>
          <w:sz w:val="36"/>
        </w:rPr>
        <w:t>9</w:t>
      </w:r>
    </w:p>
    <w:p w:rsidR="00241882" w:rsidRDefault="00241882" w:rsidP="00241882">
      <w:pPr>
        <w:rPr>
          <w:b/>
          <w:sz w:val="24"/>
          <w:szCs w:val="24"/>
          <w:u w:val="single"/>
        </w:rPr>
      </w:pPr>
    </w:p>
    <w:p w:rsidR="00241882" w:rsidRPr="00C45D3F" w:rsidRDefault="00241882" w:rsidP="00241882">
      <w:pPr>
        <w:rPr>
          <w:b/>
          <w:sz w:val="24"/>
          <w:szCs w:val="24"/>
          <w:u w:val="single"/>
        </w:rPr>
      </w:pPr>
    </w:p>
    <w:p w:rsidR="00241882" w:rsidRPr="00C45D3F" w:rsidRDefault="00241882" w:rsidP="002418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41882" w:rsidRDefault="00241882" w:rsidP="002418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Pr="00C45D3F" w:rsidRDefault="00241882" w:rsidP="00241882">
      <w:pPr>
        <w:jc w:val="center"/>
        <w:rPr>
          <w:b/>
          <w:sz w:val="24"/>
          <w:szCs w:val="24"/>
        </w:rPr>
      </w:pPr>
    </w:p>
    <w:p w:rsidR="00241882" w:rsidRDefault="00241882" w:rsidP="0024188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41882" w:rsidRPr="007E2317" w:rsidRDefault="00241882" w:rsidP="002418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41882" w:rsidRPr="003D0CF2" w:rsidRDefault="00241882" w:rsidP="00080BA0">
            <w:pPr>
              <w:rPr>
                <w:sz w:val="24"/>
                <w:szCs w:val="24"/>
              </w:rPr>
            </w:pP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1882" w:rsidRPr="00563E6B" w:rsidRDefault="00241882" w:rsidP="00080B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41882" w:rsidRPr="00563E6B" w:rsidRDefault="00241882" w:rsidP="00080B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1882" w:rsidRPr="00563E6B" w:rsidRDefault="00241882" w:rsidP="00080B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41882" w:rsidRPr="00563E6B" w:rsidRDefault="00241882" w:rsidP="00080B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1882" w:rsidRPr="00563E6B" w:rsidRDefault="00241882" w:rsidP="00080B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41882" w:rsidRPr="00563E6B" w:rsidRDefault="00241882" w:rsidP="00080B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Default="00241882" w:rsidP="0024188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41882" w:rsidRDefault="00241882" w:rsidP="002418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1882" w:rsidRPr="00922806" w:rsidRDefault="00241882" w:rsidP="00080BA0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241882" w:rsidRDefault="00241882" w:rsidP="00241882">
      <w:pPr>
        <w:rPr>
          <w:b/>
          <w:sz w:val="24"/>
          <w:szCs w:val="24"/>
        </w:rPr>
      </w:pPr>
    </w:p>
    <w:p w:rsidR="00241882" w:rsidRDefault="00241882" w:rsidP="0024188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41882" w:rsidRPr="007E2317" w:rsidRDefault="00241882" w:rsidP="002418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41882" w:rsidRPr="00C65DE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41882" w:rsidRDefault="00241882" w:rsidP="00080BA0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41882" w:rsidRPr="00C65DE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41882" w:rsidRDefault="00241882" w:rsidP="00080BA0">
            <w:pPr>
              <w:spacing w:line="267" w:lineRule="exact"/>
              <w:ind w:left="105" w:right="-20"/>
            </w:pPr>
            <w:r>
              <w:rPr>
                <w:sz w:val="24"/>
              </w:rPr>
              <w:t xml:space="preserve">Gizela </w:t>
            </w:r>
            <w:proofErr w:type="spellStart"/>
            <w:r>
              <w:rPr>
                <w:sz w:val="24"/>
              </w:rPr>
              <w:t>Ciráková</w:t>
            </w:r>
            <w:proofErr w:type="spellEnd"/>
            <w:r>
              <w:rPr>
                <w:sz w:val="24"/>
              </w:rPr>
              <w:t>, zástupca starostu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Pr="00C65DE4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41882" w:rsidRDefault="00241882" w:rsidP="00080BA0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241882" w:rsidRPr="00563E6B" w:rsidTr="00080BA0">
        <w:tc>
          <w:tcPr>
            <w:tcW w:w="4781" w:type="dxa"/>
            <w:shd w:val="clear" w:color="auto" w:fill="F2F2F2"/>
          </w:tcPr>
          <w:p w:rsidR="00241882" w:rsidRDefault="00241882" w:rsidP="00080B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1882" w:rsidRPr="00C65DE4" w:rsidRDefault="00241882" w:rsidP="00080BA0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1882" w:rsidRDefault="00241882" w:rsidP="00080BA0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241882" w:rsidRDefault="00241882" w:rsidP="00080BA0">
            <w:pPr>
              <w:spacing w:line="267" w:lineRule="exact"/>
              <w:ind w:left="105" w:right="-20"/>
              <w:rPr>
                <w:sz w:val="24"/>
              </w:rPr>
            </w:pPr>
          </w:p>
          <w:p w:rsidR="00241882" w:rsidRDefault="00241882" w:rsidP="00080BA0">
            <w:pPr>
              <w:spacing w:line="267" w:lineRule="exact"/>
              <w:ind w:left="105" w:right="-20"/>
              <w:rPr>
                <w:sz w:val="24"/>
              </w:rPr>
            </w:pPr>
          </w:p>
          <w:p w:rsidR="00241882" w:rsidRDefault="00241882" w:rsidP="00080BA0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241882" w:rsidRPr="00E605B8" w:rsidRDefault="00241882" w:rsidP="00241882">
      <w:pPr>
        <w:jc w:val="center"/>
        <w:rPr>
          <w:sz w:val="24"/>
          <w:szCs w:val="24"/>
        </w:rPr>
      </w:pPr>
    </w:p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Pr="00C45D3F" w:rsidRDefault="00241882" w:rsidP="002418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241882" w:rsidRPr="00C45D3F" w:rsidRDefault="00241882" w:rsidP="002418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41882" w:rsidRDefault="00241882" w:rsidP="00241882">
      <w:pPr>
        <w:rPr>
          <w:sz w:val="24"/>
          <w:szCs w:val="24"/>
        </w:rPr>
      </w:pPr>
    </w:p>
    <w:p w:rsidR="00241882" w:rsidRPr="000A217D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41882" w:rsidRDefault="00241882" w:rsidP="00241882">
      <w:pPr>
        <w:spacing w:line="360" w:lineRule="auto"/>
        <w:jc w:val="both"/>
        <w:rPr>
          <w:sz w:val="24"/>
          <w:szCs w:val="24"/>
        </w:rPr>
      </w:pPr>
    </w:p>
    <w:p w:rsidR="00241882" w:rsidRPr="000A217D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41882" w:rsidRDefault="00241882" w:rsidP="0024188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41882" w:rsidRDefault="00241882" w:rsidP="0024188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41882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41882" w:rsidRDefault="00241882" w:rsidP="0024188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41882" w:rsidRPr="00B452D4" w:rsidTr="00080BA0">
        <w:tc>
          <w:tcPr>
            <w:tcW w:w="6379" w:type="dxa"/>
            <w:shd w:val="clear" w:color="auto" w:fill="F2F2F2"/>
          </w:tcPr>
          <w:p w:rsidR="00241882" w:rsidRPr="00855435" w:rsidRDefault="00241882" w:rsidP="00080B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1882" w:rsidRPr="00855435" w:rsidRDefault="00241882" w:rsidP="00080B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E109D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1882" w:rsidRPr="00B452D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C65DE4" w:rsidRDefault="00241882" w:rsidP="00080B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41882" w:rsidRPr="00B452D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C65DE4" w:rsidRDefault="00241882" w:rsidP="00080B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1882" w:rsidRPr="00B452D4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41882" w:rsidRPr="00BB5345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41882" w:rsidRPr="00BB5345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41882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41882" w:rsidRPr="00BB5345" w:rsidRDefault="00241882" w:rsidP="00080BA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1882" w:rsidRDefault="00241882" w:rsidP="00080BA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41882" w:rsidRDefault="00241882" w:rsidP="00080BA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1882" w:rsidRPr="00C36DF8" w:rsidRDefault="00241882" w:rsidP="00080B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41882" w:rsidRDefault="00241882" w:rsidP="00080B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1882" w:rsidRPr="00CB4D4A" w:rsidRDefault="00241882" w:rsidP="00080B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41882" w:rsidRPr="00B452D4" w:rsidTr="00080BA0">
        <w:tc>
          <w:tcPr>
            <w:tcW w:w="6379" w:type="dxa"/>
          </w:tcPr>
          <w:p w:rsidR="00241882" w:rsidRPr="00BB5345" w:rsidRDefault="00241882" w:rsidP="00080B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41882" w:rsidRPr="0006578D" w:rsidRDefault="00241882" w:rsidP="00080B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41882" w:rsidRDefault="00241882" w:rsidP="00241882">
      <w:pPr>
        <w:ind w:left="284"/>
        <w:jc w:val="both"/>
        <w:rPr>
          <w:rFonts w:cs="Tahoma"/>
          <w:bCs/>
          <w:sz w:val="22"/>
          <w:szCs w:val="22"/>
        </w:rPr>
      </w:pPr>
    </w:p>
    <w:p w:rsidR="00241882" w:rsidRDefault="00241882" w:rsidP="00241882">
      <w:pPr>
        <w:ind w:left="284"/>
        <w:jc w:val="both"/>
        <w:rPr>
          <w:rFonts w:cs="Tahoma"/>
          <w:bCs/>
          <w:sz w:val="22"/>
          <w:szCs w:val="22"/>
        </w:rPr>
      </w:pPr>
    </w:p>
    <w:p w:rsidR="00241882" w:rsidRDefault="00241882" w:rsidP="00241882">
      <w:pPr>
        <w:ind w:left="284"/>
        <w:jc w:val="both"/>
        <w:rPr>
          <w:rFonts w:cs="Tahoma"/>
          <w:bCs/>
          <w:sz w:val="22"/>
          <w:szCs w:val="22"/>
        </w:rPr>
      </w:pPr>
    </w:p>
    <w:p w:rsidR="00241882" w:rsidRPr="00657C42" w:rsidRDefault="00241882" w:rsidP="00241882">
      <w:pPr>
        <w:ind w:left="284"/>
        <w:jc w:val="both"/>
        <w:rPr>
          <w:rFonts w:cs="Tahoma"/>
          <w:bCs/>
          <w:sz w:val="22"/>
          <w:szCs w:val="22"/>
        </w:rPr>
      </w:pPr>
    </w:p>
    <w:p w:rsidR="00241882" w:rsidRPr="0085674F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1882" w:rsidRDefault="00241882" w:rsidP="0024188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41882" w:rsidRDefault="00241882" w:rsidP="0024188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41882" w:rsidRPr="00DB0275" w:rsidRDefault="00241882" w:rsidP="0024188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41882" w:rsidRDefault="00241882" w:rsidP="0024188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41882" w:rsidRPr="00C677C0" w:rsidRDefault="00241882" w:rsidP="0024188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41882" w:rsidRDefault="00241882" w:rsidP="00241882">
      <w:pPr>
        <w:pStyle w:val="Zkladntext"/>
        <w:ind w:left="0"/>
        <w:rPr>
          <w:sz w:val="24"/>
          <w:szCs w:val="24"/>
        </w:rPr>
      </w:pPr>
    </w:p>
    <w:p w:rsidR="00241882" w:rsidRPr="00737A65" w:rsidRDefault="00241882" w:rsidP="0024188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41882" w:rsidRPr="00563E6B" w:rsidTr="00080BA0">
        <w:tc>
          <w:tcPr>
            <w:tcW w:w="2962" w:type="dxa"/>
            <w:shd w:val="clear" w:color="auto" w:fill="F2F2F2"/>
          </w:tcPr>
          <w:p w:rsidR="00241882" w:rsidRPr="00D809EC" w:rsidRDefault="00241882" w:rsidP="00080BA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1882" w:rsidRPr="00D809EC" w:rsidRDefault="00241882" w:rsidP="00080B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41882" w:rsidRPr="00D809EC" w:rsidRDefault="00241882" w:rsidP="00080B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1882" w:rsidRPr="00D809EC" w:rsidRDefault="00241882" w:rsidP="00080BA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41882" w:rsidRPr="00D809EC" w:rsidRDefault="00241882" w:rsidP="00080BA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41882" w:rsidRPr="00563E6B" w:rsidTr="00080BA0">
        <w:tc>
          <w:tcPr>
            <w:tcW w:w="2962" w:type="dxa"/>
          </w:tcPr>
          <w:p w:rsidR="00241882" w:rsidRPr="004B67DB" w:rsidRDefault="00241882" w:rsidP="00080BA0">
            <w:r>
              <w:t>Budovy</w:t>
            </w:r>
          </w:p>
        </w:tc>
        <w:tc>
          <w:tcPr>
            <w:tcW w:w="3071" w:type="dxa"/>
          </w:tcPr>
          <w:p w:rsidR="00241882" w:rsidRPr="003D0CF2" w:rsidRDefault="00241882" w:rsidP="00080BA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41882" w:rsidRPr="003D0CF2" w:rsidRDefault="00241882" w:rsidP="00080BA0">
            <w:pPr>
              <w:jc w:val="center"/>
            </w:pPr>
            <w:r>
              <w:t>2,5</w:t>
            </w:r>
          </w:p>
        </w:tc>
      </w:tr>
      <w:tr w:rsidR="00241882" w:rsidRPr="00563E6B" w:rsidTr="00080BA0">
        <w:tc>
          <w:tcPr>
            <w:tcW w:w="2962" w:type="dxa"/>
          </w:tcPr>
          <w:p w:rsidR="00241882" w:rsidRPr="004B67DB" w:rsidRDefault="00241882" w:rsidP="00080BA0">
            <w:r>
              <w:t>Stroje, prístroje a zariadenia</w:t>
            </w:r>
          </w:p>
        </w:tc>
        <w:tc>
          <w:tcPr>
            <w:tcW w:w="3071" w:type="dxa"/>
          </w:tcPr>
          <w:p w:rsidR="00241882" w:rsidRPr="003D0CF2" w:rsidRDefault="00241882" w:rsidP="00080BA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1882" w:rsidRPr="003D0CF2" w:rsidRDefault="00241882" w:rsidP="00080BA0">
            <w:pPr>
              <w:jc w:val="center"/>
            </w:pPr>
            <w:r>
              <w:t>12,5</w:t>
            </w:r>
          </w:p>
        </w:tc>
      </w:tr>
      <w:tr w:rsidR="00241882" w:rsidRPr="00563E6B" w:rsidTr="00080BA0">
        <w:tc>
          <w:tcPr>
            <w:tcW w:w="2962" w:type="dxa"/>
          </w:tcPr>
          <w:p w:rsidR="00241882" w:rsidRPr="004B67DB" w:rsidRDefault="00241882" w:rsidP="00080BA0">
            <w:r>
              <w:t>Dopravné prostriedky</w:t>
            </w:r>
          </w:p>
        </w:tc>
        <w:tc>
          <w:tcPr>
            <w:tcW w:w="3071" w:type="dxa"/>
          </w:tcPr>
          <w:p w:rsidR="00241882" w:rsidRPr="003D0CF2" w:rsidRDefault="00241882" w:rsidP="00080BA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41882" w:rsidRPr="003D0CF2" w:rsidRDefault="00241882" w:rsidP="00080BA0">
            <w:pPr>
              <w:jc w:val="center"/>
            </w:pPr>
            <w:r>
              <w:t>25</w:t>
            </w:r>
          </w:p>
        </w:tc>
      </w:tr>
      <w:tr w:rsidR="00241882" w:rsidRPr="00563E6B" w:rsidTr="00080BA0">
        <w:tc>
          <w:tcPr>
            <w:tcW w:w="2962" w:type="dxa"/>
          </w:tcPr>
          <w:p w:rsidR="00241882" w:rsidRPr="004B67DB" w:rsidRDefault="00241882" w:rsidP="00080BA0">
            <w:r>
              <w:t>Drobný hmotný majetok</w:t>
            </w:r>
          </w:p>
        </w:tc>
        <w:tc>
          <w:tcPr>
            <w:tcW w:w="3071" w:type="dxa"/>
          </w:tcPr>
          <w:p w:rsidR="00241882" w:rsidRPr="003D0CF2" w:rsidRDefault="00241882" w:rsidP="00080BA0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241882" w:rsidRPr="003D0CF2" w:rsidRDefault="00241882" w:rsidP="00080BA0">
            <w:pPr>
              <w:jc w:val="center"/>
            </w:pPr>
            <w:r>
              <w:t>100</w:t>
            </w:r>
          </w:p>
        </w:tc>
      </w:tr>
      <w:tr w:rsidR="00241882" w:rsidRPr="00563E6B" w:rsidTr="00080BA0">
        <w:tc>
          <w:tcPr>
            <w:tcW w:w="2962" w:type="dxa"/>
          </w:tcPr>
          <w:p w:rsidR="00241882" w:rsidRPr="004B67DB" w:rsidRDefault="00241882" w:rsidP="00080BA0">
            <w:pPr>
              <w:jc w:val="center"/>
            </w:pPr>
          </w:p>
        </w:tc>
        <w:tc>
          <w:tcPr>
            <w:tcW w:w="3071" w:type="dxa"/>
          </w:tcPr>
          <w:p w:rsidR="00241882" w:rsidRPr="003D0CF2" w:rsidRDefault="00241882" w:rsidP="00080BA0">
            <w:pPr>
              <w:jc w:val="center"/>
            </w:pPr>
          </w:p>
        </w:tc>
        <w:tc>
          <w:tcPr>
            <w:tcW w:w="4173" w:type="dxa"/>
          </w:tcPr>
          <w:p w:rsidR="00241882" w:rsidRPr="003D0CF2" w:rsidRDefault="00241882" w:rsidP="00080BA0">
            <w:pPr>
              <w:jc w:val="center"/>
            </w:pPr>
          </w:p>
        </w:tc>
      </w:tr>
      <w:tr w:rsidR="00241882" w:rsidRPr="00563E6B" w:rsidTr="00080BA0">
        <w:tc>
          <w:tcPr>
            <w:tcW w:w="2962" w:type="dxa"/>
          </w:tcPr>
          <w:p w:rsidR="00241882" w:rsidRPr="004B67DB" w:rsidRDefault="00241882" w:rsidP="00080BA0">
            <w:pPr>
              <w:jc w:val="center"/>
            </w:pPr>
          </w:p>
        </w:tc>
        <w:tc>
          <w:tcPr>
            <w:tcW w:w="3071" w:type="dxa"/>
          </w:tcPr>
          <w:p w:rsidR="00241882" w:rsidRPr="003D0CF2" w:rsidRDefault="00241882" w:rsidP="00080BA0">
            <w:pPr>
              <w:jc w:val="center"/>
            </w:pPr>
          </w:p>
        </w:tc>
        <w:tc>
          <w:tcPr>
            <w:tcW w:w="4173" w:type="dxa"/>
          </w:tcPr>
          <w:p w:rsidR="00241882" w:rsidRPr="003D0CF2" w:rsidRDefault="00241882" w:rsidP="00080BA0">
            <w:pPr>
              <w:jc w:val="center"/>
            </w:pPr>
          </w:p>
        </w:tc>
      </w:tr>
    </w:tbl>
    <w:p w:rsidR="00241882" w:rsidRDefault="00241882" w:rsidP="00241882">
      <w:pPr>
        <w:jc w:val="both"/>
        <w:rPr>
          <w:sz w:val="24"/>
        </w:rPr>
      </w:pPr>
    </w:p>
    <w:p w:rsidR="00241882" w:rsidRPr="00554B96" w:rsidRDefault="00241882" w:rsidP="0024188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41882" w:rsidRDefault="00241882" w:rsidP="0024188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241882" w:rsidRDefault="00241882" w:rsidP="00241882">
      <w:pPr>
        <w:jc w:val="both"/>
        <w:rPr>
          <w:sz w:val="24"/>
        </w:rPr>
      </w:pPr>
    </w:p>
    <w:p w:rsidR="00241882" w:rsidRDefault="00241882" w:rsidP="002418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41882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41882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41882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41882" w:rsidRPr="00E90378" w:rsidRDefault="00241882" w:rsidP="0024188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882" w:rsidRPr="00E90378" w:rsidRDefault="00241882" w:rsidP="0024188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882" w:rsidRPr="00E90378" w:rsidRDefault="00241882" w:rsidP="00241882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882" w:rsidRPr="00E90378" w:rsidRDefault="00241882" w:rsidP="00241882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882" w:rsidRPr="00E90378" w:rsidRDefault="00241882" w:rsidP="0024188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882" w:rsidRPr="00E90378" w:rsidRDefault="00241882" w:rsidP="00241882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882" w:rsidRDefault="00241882" w:rsidP="00241882">
      <w:pPr>
        <w:pStyle w:val="Zkladntext"/>
        <w:ind w:left="0"/>
        <w:rPr>
          <w:color w:val="000000"/>
          <w:sz w:val="24"/>
          <w:szCs w:val="24"/>
        </w:rPr>
      </w:pPr>
    </w:p>
    <w:p w:rsidR="00241882" w:rsidRDefault="00241882" w:rsidP="00241882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241882" w:rsidRDefault="00241882" w:rsidP="00241882">
      <w:pPr>
        <w:pStyle w:val="Zkladntext"/>
        <w:ind w:left="0"/>
        <w:rPr>
          <w:sz w:val="24"/>
          <w:szCs w:val="24"/>
          <w:u w:val="single"/>
        </w:rPr>
      </w:pPr>
    </w:p>
    <w:p w:rsidR="00241882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41882" w:rsidRDefault="00241882" w:rsidP="0024188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1882" w:rsidRDefault="00241882" w:rsidP="00241882">
      <w:pPr>
        <w:jc w:val="both"/>
        <w:rPr>
          <w:b/>
          <w:sz w:val="24"/>
          <w:szCs w:val="24"/>
        </w:rPr>
      </w:pPr>
    </w:p>
    <w:p w:rsidR="00241882" w:rsidRDefault="00241882" w:rsidP="0024188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1882" w:rsidRPr="002C39D0" w:rsidRDefault="00241882" w:rsidP="0024188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41882" w:rsidRDefault="00241882" w:rsidP="00241882">
      <w:pPr>
        <w:jc w:val="both"/>
        <w:rPr>
          <w:b/>
          <w:sz w:val="24"/>
          <w:szCs w:val="24"/>
        </w:rPr>
      </w:pPr>
    </w:p>
    <w:p w:rsidR="00241882" w:rsidRDefault="00241882" w:rsidP="0024188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1882" w:rsidRDefault="00241882" w:rsidP="0024188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41882" w:rsidRPr="002C39D0" w:rsidRDefault="00241882" w:rsidP="00241882">
      <w:pPr>
        <w:ind w:left="678"/>
        <w:jc w:val="both"/>
        <w:rPr>
          <w:sz w:val="24"/>
          <w:szCs w:val="24"/>
        </w:rPr>
      </w:pPr>
    </w:p>
    <w:p w:rsidR="00241882" w:rsidRPr="006C6683" w:rsidRDefault="00241882" w:rsidP="0024188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41882" w:rsidRPr="006C6683" w:rsidRDefault="00241882" w:rsidP="002418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41882" w:rsidRPr="006C6683" w:rsidRDefault="00241882" w:rsidP="002418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41882" w:rsidRPr="00C45D3F" w:rsidRDefault="00241882" w:rsidP="002418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41882" w:rsidRPr="00C45D3F" w:rsidRDefault="00241882" w:rsidP="002418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41882" w:rsidRDefault="00241882" w:rsidP="0024188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1882" w:rsidRPr="00CC4187" w:rsidRDefault="00241882" w:rsidP="0024188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41882" w:rsidRDefault="00241882" w:rsidP="0024188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41882" w:rsidRDefault="00241882" w:rsidP="0024188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41882" w:rsidRDefault="00241882" w:rsidP="002418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41882" w:rsidRPr="0071585D" w:rsidRDefault="00241882" w:rsidP="0024188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241882" w:rsidRPr="004F34D5" w:rsidTr="00080BA0">
        <w:tc>
          <w:tcPr>
            <w:tcW w:w="4395" w:type="dxa"/>
            <w:shd w:val="clear" w:color="auto" w:fill="F2F2F2"/>
          </w:tcPr>
          <w:p w:rsidR="00241882" w:rsidRPr="00312F8D" w:rsidRDefault="00241882" w:rsidP="00080BA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1882" w:rsidRPr="00312F8D" w:rsidRDefault="00241882" w:rsidP="00080BA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41882" w:rsidRPr="004F34D5" w:rsidTr="00080BA0">
        <w:tc>
          <w:tcPr>
            <w:tcW w:w="4395" w:type="dxa"/>
          </w:tcPr>
          <w:p w:rsidR="00241882" w:rsidRPr="00312F8D" w:rsidRDefault="00241882" w:rsidP="00080BA0">
            <w:r>
              <w:t>Združené poistenie budovy obecného úradu</w:t>
            </w:r>
          </w:p>
        </w:tc>
        <w:tc>
          <w:tcPr>
            <w:tcW w:w="5670" w:type="dxa"/>
          </w:tcPr>
          <w:p w:rsidR="00241882" w:rsidRPr="00312F8D" w:rsidRDefault="00241882" w:rsidP="00080BA0">
            <w:pPr>
              <w:jc w:val="center"/>
            </w:pPr>
            <w:r>
              <w:t>29,54</w:t>
            </w:r>
          </w:p>
        </w:tc>
      </w:tr>
      <w:tr w:rsidR="00241882" w:rsidRPr="004F34D5" w:rsidTr="00080BA0">
        <w:tc>
          <w:tcPr>
            <w:tcW w:w="4395" w:type="dxa"/>
          </w:tcPr>
          <w:p w:rsidR="00241882" w:rsidRPr="00312F8D" w:rsidRDefault="00241882" w:rsidP="00080BA0">
            <w:r>
              <w:t>Združené poistenie PECE</w:t>
            </w:r>
          </w:p>
        </w:tc>
        <w:tc>
          <w:tcPr>
            <w:tcW w:w="5670" w:type="dxa"/>
          </w:tcPr>
          <w:p w:rsidR="00241882" w:rsidRPr="00312F8D" w:rsidRDefault="00241882" w:rsidP="00080BA0">
            <w:pPr>
              <w:jc w:val="center"/>
            </w:pPr>
            <w:r>
              <w:t>51,33</w:t>
            </w:r>
          </w:p>
        </w:tc>
      </w:tr>
    </w:tbl>
    <w:p w:rsidR="00241882" w:rsidRDefault="00241882" w:rsidP="00241882">
      <w:pPr>
        <w:jc w:val="both"/>
        <w:rPr>
          <w:sz w:val="24"/>
          <w:szCs w:val="24"/>
        </w:rPr>
      </w:pPr>
    </w:p>
    <w:p w:rsidR="00241882" w:rsidRPr="0071585D" w:rsidRDefault="00241882" w:rsidP="00241882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241882" w:rsidRPr="00563E6B" w:rsidTr="00080BA0">
        <w:trPr>
          <w:trHeight w:val="462"/>
        </w:trPr>
        <w:tc>
          <w:tcPr>
            <w:tcW w:w="5258" w:type="dxa"/>
            <w:shd w:val="clear" w:color="auto" w:fill="F2F2F2"/>
          </w:tcPr>
          <w:p w:rsidR="00241882" w:rsidRDefault="00241882" w:rsidP="00080B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41882" w:rsidRPr="00563E6B" w:rsidRDefault="00241882" w:rsidP="00080B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241882" w:rsidRPr="00563E6B" w:rsidRDefault="00241882" w:rsidP="00080B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41882" w:rsidRPr="00563E6B" w:rsidTr="00080BA0">
        <w:trPr>
          <w:trHeight w:val="231"/>
        </w:trPr>
        <w:tc>
          <w:tcPr>
            <w:tcW w:w="5258" w:type="dxa"/>
          </w:tcPr>
          <w:p w:rsidR="00241882" w:rsidRPr="00664FF1" w:rsidRDefault="00241882" w:rsidP="00080BA0">
            <w:r w:rsidRPr="00664FF1">
              <w:t>Pozemky</w:t>
            </w:r>
          </w:p>
        </w:tc>
        <w:tc>
          <w:tcPr>
            <w:tcW w:w="5022" w:type="dxa"/>
          </w:tcPr>
          <w:p w:rsidR="00241882" w:rsidRPr="003F1064" w:rsidRDefault="00080BA0" w:rsidP="00080BA0">
            <w:pPr>
              <w:jc w:val="right"/>
            </w:pPr>
            <w:r>
              <w:t>124 886,69</w:t>
            </w:r>
          </w:p>
        </w:tc>
      </w:tr>
      <w:tr w:rsidR="00241882" w:rsidRPr="00563E6B" w:rsidTr="00080BA0">
        <w:trPr>
          <w:trHeight w:val="231"/>
        </w:trPr>
        <w:tc>
          <w:tcPr>
            <w:tcW w:w="5258" w:type="dxa"/>
          </w:tcPr>
          <w:p w:rsidR="00241882" w:rsidRPr="00664FF1" w:rsidRDefault="00241882" w:rsidP="00080BA0">
            <w:r w:rsidRPr="00664FF1">
              <w:t>Budovy, stavby</w:t>
            </w:r>
          </w:p>
        </w:tc>
        <w:tc>
          <w:tcPr>
            <w:tcW w:w="5022" w:type="dxa"/>
          </w:tcPr>
          <w:p w:rsidR="00241882" w:rsidRPr="003F1064" w:rsidRDefault="00080BA0" w:rsidP="00080BA0">
            <w:pPr>
              <w:jc w:val="right"/>
            </w:pPr>
            <w:r>
              <w:t>80 206,77</w:t>
            </w:r>
          </w:p>
        </w:tc>
      </w:tr>
      <w:tr w:rsidR="00241882" w:rsidRPr="00563E6B" w:rsidTr="00080BA0">
        <w:trPr>
          <w:trHeight w:val="231"/>
        </w:trPr>
        <w:tc>
          <w:tcPr>
            <w:tcW w:w="5258" w:type="dxa"/>
          </w:tcPr>
          <w:p w:rsidR="00241882" w:rsidRPr="00664FF1" w:rsidRDefault="00241882" w:rsidP="00080BA0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241882" w:rsidRPr="003F1064" w:rsidRDefault="00241882" w:rsidP="00080BA0">
            <w:pPr>
              <w:jc w:val="right"/>
            </w:pPr>
          </w:p>
        </w:tc>
      </w:tr>
      <w:tr w:rsidR="00241882" w:rsidRPr="00563E6B" w:rsidTr="00080BA0">
        <w:trPr>
          <w:trHeight w:val="231"/>
        </w:trPr>
        <w:tc>
          <w:tcPr>
            <w:tcW w:w="5258" w:type="dxa"/>
          </w:tcPr>
          <w:p w:rsidR="00241882" w:rsidRPr="00664FF1" w:rsidRDefault="00241882" w:rsidP="00080BA0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241882" w:rsidRPr="003F1064" w:rsidRDefault="00241882" w:rsidP="00080BA0">
            <w:pPr>
              <w:jc w:val="right"/>
            </w:pPr>
          </w:p>
        </w:tc>
      </w:tr>
    </w:tbl>
    <w:p w:rsidR="00241882" w:rsidRDefault="00241882" w:rsidP="00241882">
      <w:pPr>
        <w:jc w:val="both"/>
        <w:rPr>
          <w:b/>
          <w:sz w:val="24"/>
          <w:szCs w:val="24"/>
        </w:rPr>
      </w:pPr>
    </w:p>
    <w:p w:rsidR="00241882" w:rsidRPr="00980AB2" w:rsidRDefault="00241882" w:rsidP="0024188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41882" w:rsidRDefault="00241882" w:rsidP="00241882">
      <w:pPr>
        <w:jc w:val="both"/>
        <w:rPr>
          <w:b/>
        </w:rPr>
      </w:pPr>
    </w:p>
    <w:p w:rsidR="00241882" w:rsidRDefault="00241882" w:rsidP="0024188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1882" w:rsidRPr="006342B3" w:rsidRDefault="00241882" w:rsidP="002418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41882" w:rsidRPr="006409A6" w:rsidTr="00080BA0">
        <w:tc>
          <w:tcPr>
            <w:tcW w:w="234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 w:rsidRPr="00BE6925">
              <w:t>Mena</w:t>
            </w:r>
          </w:p>
          <w:p w:rsidR="00241882" w:rsidRPr="00BE6925" w:rsidRDefault="00241882" w:rsidP="00080BA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41882" w:rsidRPr="00BE6925" w:rsidRDefault="00241882" w:rsidP="00080B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80BA0">
              <w:t>8</w:t>
            </w:r>
          </w:p>
        </w:tc>
        <w:tc>
          <w:tcPr>
            <w:tcW w:w="1800" w:type="dxa"/>
            <w:shd w:val="clear" w:color="auto" w:fill="F2F2F2"/>
          </w:tcPr>
          <w:p w:rsidR="00241882" w:rsidRPr="00BE6925" w:rsidRDefault="00241882" w:rsidP="00080B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41882" w:rsidRPr="00BE6925" w:rsidRDefault="00241882" w:rsidP="00080B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80BA0">
              <w:t>9</w:t>
            </w:r>
          </w:p>
        </w:tc>
      </w:tr>
      <w:tr w:rsidR="00241882" w:rsidRPr="00A6137D" w:rsidTr="00080BA0">
        <w:tc>
          <w:tcPr>
            <w:tcW w:w="2340" w:type="dxa"/>
          </w:tcPr>
          <w:p w:rsidR="00241882" w:rsidRPr="00494554" w:rsidRDefault="00241882" w:rsidP="00080BA0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,</w:t>
            </w:r>
          </w:p>
        </w:tc>
        <w:tc>
          <w:tcPr>
            <w:tcW w:w="900" w:type="dxa"/>
          </w:tcPr>
          <w:p w:rsidR="00241882" w:rsidRDefault="00241882" w:rsidP="00080BA0"/>
          <w:p w:rsidR="00241882" w:rsidRPr="00494554" w:rsidRDefault="00241882" w:rsidP="00080BA0">
            <w:r>
              <w:t>Akcie</w:t>
            </w:r>
          </w:p>
        </w:tc>
        <w:tc>
          <w:tcPr>
            <w:tcW w:w="1080" w:type="dxa"/>
          </w:tcPr>
          <w:p w:rsidR="00241882" w:rsidRDefault="00241882" w:rsidP="00080BA0">
            <w:pPr>
              <w:jc w:val="center"/>
            </w:pPr>
          </w:p>
          <w:p w:rsidR="00241882" w:rsidRDefault="00241882" w:rsidP="00080BA0">
            <w:pPr>
              <w:jc w:val="center"/>
            </w:pPr>
            <w:r>
              <w:t>Euro</w:t>
            </w:r>
          </w:p>
          <w:p w:rsidR="00241882" w:rsidRPr="00494554" w:rsidRDefault="00241882" w:rsidP="00080BA0"/>
        </w:tc>
        <w:tc>
          <w:tcPr>
            <w:tcW w:w="1260" w:type="dxa"/>
          </w:tcPr>
          <w:p w:rsidR="00241882" w:rsidRPr="00494554" w:rsidRDefault="00241882" w:rsidP="00080BA0">
            <w:pPr>
              <w:jc w:val="center"/>
            </w:pPr>
          </w:p>
        </w:tc>
        <w:tc>
          <w:tcPr>
            <w:tcW w:w="1080" w:type="dxa"/>
          </w:tcPr>
          <w:p w:rsidR="00241882" w:rsidRPr="00494554" w:rsidRDefault="00241882" w:rsidP="00080BA0">
            <w:pPr>
              <w:jc w:val="center"/>
            </w:pPr>
          </w:p>
        </w:tc>
        <w:tc>
          <w:tcPr>
            <w:tcW w:w="1800" w:type="dxa"/>
          </w:tcPr>
          <w:p w:rsidR="00241882" w:rsidRDefault="00241882" w:rsidP="00080BA0">
            <w:pPr>
              <w:jc w:val="center"/>
            </w:pPr>
          </w:p>
          <w:p w:rsidR="00241882" w:rsidRDefault="00241882" w:rsidP="00080BA0">
            <w:pPr>
              <w:jc w:val="center"/>
            </w:pPr>
            <w:r>
              <w:t>44 234,00</w:t>
            </w:r>
          </w:p>
          <w:p w:rsidR="00241882" w:rsidRPr="00494554" w:rsidRDefault="00241882" w:rsidP="00080BA0">
            <w:pPr>
              <w:jc w:val="center"/>
            </w:pPr>
          </w:p>
        </w:tc>
        <w:tc>
          <w:tcPr>
            <w:tcW w:w="1800" w:type="dxa"/>
          </w:tcPr>
          <w:p w:rsidR="00241882" w:rsidRDefault="00241882" w:rsidP="00080BA0">
            <w:pPr>
              <w:jc w:val="center"/>
            </w:pPr>
          </w:p>
          <w:p w:rsidR="00241882" w:rsidRDefault="00241882" w:rsidP="00080BA0">
            <w:pPr>
              <w:jc w:val="center"/>
            </w:pPr>
            <w:r>
              <w:t>44 234,00</w:t>
            </w:r>
          </w:p>
          <w:p w:rsidR="00241882" w:rsidRPr="00494554" w:rsidRDefault="00241882" w:rsidP="00080BA0">
            <w:pPr>
              <w:jc w:val="center"/>
            </w:pPr>
          </w:p>
        </w:tc>
      </w:tr>
    </w:tbl>
    <w:p w:rsidR="00241882" w:rsidRDefault="00241882" w:rsidP="002418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882" w:rsidRDefault="00241882" w:rsidP="0024188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41882" w:rsidRDefault="00241882" w:rsidP="00241882">
      <w:pPr>
        <w:rPr>
          <w:b/>
          <w:sz w:val="24"/>
          <w:szCs w:val="24"/>
        </w:rPr>
      </w:pPr>
    </w:p>
    <w:p w:rsidR="00241882" w:rsidRPr="00980AB2" w:rsidRDefault="00241882" w:rsidP="0024188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41882" w:rsidRPr="00104161" w:rsidRDefault="00241882" w:rsidP="0024188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241882" w:rsidRPr="00A6137D" w:rsidTr="00080BA0">
        <w:tc>
          <w:tcPr>
            <w:tcW w:w="2694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1882" w:rsidRPr="00A6137D" w:rsidTr="00080BA0">
        <w:tc>
          <w:tcPr>
            <w:tcW w:w="2694" w:type="dxa"/>
          </w:tcPr>
          <w:p w:rsidR="00241882" w:rsidRPr="003C2105" w:rsidRDefault="00241882" w:rsidP="00080BA0">
            <w:r>
              <w:t>Nedaňové pohľadávky</w:t>
            </w:r>
          </w:p>
        </w:tc>
        <w:tc>
          <w:tcPr>
            <w:tcW w:w="1559" w:type="dxa"/>
          </w:tcPr>
          <w:p w:rsidR="00241882" w:rsidRPr="003C2105" w:rsidRDefault="00241882" w:rsidP="00080BA0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1882" w:rsidRPr="003C2105" w:rsidRDefault="00080BA0" w:rsidP="00080BA0">
            <w:pPr>
              <w:jc w:val="center"/>
            </w:pPr>
            <w:r>
              <w:t>1 099,33</w:t>
            </w:r>
          </w:p>
        </w:tc>
        <w:tc>
          <w:tcPr>
            <w:tcW w:w="3739" w:type="dxa"/>
          </w:tcPr>
          <w:p w:rsidR="00241882" w:rsidRPr="003C2105" w:rsidRDefault="00241882" w:rsidP="00080BA0">
            <w:r>
              <w:t>Poplatky za zver a vývoz TKO, voda</w:t>
            </w:r>
          </w:p>
        </w:tc>
      </w:tr>
      <w:tr w:rsidR="00241882" w:rsidRPr="00A6137D" w:rsidTr="00080BA0">
        <w:tc>
          <w:tcPr>
            <w:tcW w:w="2694" w:type="dxa"/>
          </w:tcPr>
          <w:p w:rsidR="00241882" w:rsidRPr="003C2105" w:rsidRDefault="00241882" w:rsidP="00080BA0">
            <w:r>
              <w:t xml:space="preserve">Daňové pohľadávky </w:t>
            </w:r>
          </w:p>
        </w:tc>
        <w:tc>
          <w:tcPr>
            <w:tcW w:w="1559" w:type="dxa"/>
          </w:tcPr>
          <w:p w:rsidR="00241882" w:rsidRPr="003C2105" w:rsidRDefault="00241882" w:rsidP="00080BA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241882" w:rsidRPr="003C2105" w:rsidRDefault="00080BA0" w:rsidP="00080BA0">
            <w:pPr>
              <w:jc w:val="center"/>
            </w:pPr>
            <w:r>
              <w:t xml:space="preserve">   293,07</w:t>
            </w:r>
          </w:p>
        </w:tc>
        <w:tc>
          <w:tcPr>
            <w:tcW w:w="3739" w:type="dxa"/>
          </w:tcPr>
          <w:p w:rsidR="00241882" w:rsidRPr="003C2105" w:rsidRDefault="00241882" w:rsidP="00080BA0">
            <w:r>
              <w:t>Daň z nehnuteľností, pes</w:t>
            </w:r>
          </w:p>
        </w:tc>
      </w:tr>
    </w:tbl>
    <w:p w:rsidR="00241882" w:rsidRDefault="00241882" w:rsidP="002418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882" w:rsidRPr="00490BB2" w:rsidRDefault="00241882" w:rsidP="0024188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41882" w:rsidRDefault="00241882" w:rsidP="002418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41882" w:rsidRDefault="00241882" w:rsidP="0024188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41882" w:rsidRDefault="00241882" w:rsidP="002418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241882" w:rsidRPr="00111ED5" w:rsidRDefault="00241882" w:rsidP="0024188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41882" w:rsidRPr="00522575" w:rsidRDefault="00241882" w:rsidP="002418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882" w:rsidRPr="00980AB2" w:rsidRDefault="00241882" w:rsidP="0024188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41882" w:rsidRPr="006B1179" w:rsidRDefault="00241882" w:rsidP="00241882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41882" w:rsidRPr="00A6137D" w:rsidTr="00080BA0">
        <w:tc>
          <w:tcPr>
            <w:tcW w:w="4962" w:type="dxa"/>
            <w:shd w:val="clear" w:color="auto" w:fill="F2F2F2"/>
          </w:tcPr>
          <w:p w:rsidR="00241882" w:rsidRPr="0095583D" w:rsidRDefault="00241882" w:rsidP="00080B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41882" w:rsidRPr="0095583D" w:rsidRDefault="00241882" w:rsidP="00080BA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80BA0">
              <w:rPr>
                <w:b/>
              </w:rPr>
              <w:t>9</w:t>
            </w:r>
          </w:p>
        </w:tc>
      </w:tr>
      <w:tr w:rsidR="00241882" w:rsidRPr="00A6137D" w:rsidTr="00080BA0">
        <w:tc>
          <w:tcPr>
            <w:tcW w:w="4962" w:type="dxa"/>
          </w:tcPr>
          <w:p w:rsidR="00241882" w:rsidRPr="00254788" w:rsidRDefault="00241882" w:rsidP="00080BA0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241882" w:rsidRPr="00254788" w:rsidRDefault="00080BA0" w:rsidP="00080BA0">
            <w:pPr>
              <w:jc w:val="center"/>
            </w:pPr>
            <w:r>
              <w:t xml:space="preserve"> 3599,46</w:t>
            </w:r>
          </w:p>
        </w:tc>
      </w:tr>
      <w:tr w:rsidR="00241882" w:rsidRPr="00A6137D" w:rsidTr="00080BA0">
        <w:tc>
          <w:tcPr>
            <w:tcW w:w="4962" w:type="dxa"/>
          </w:tcPr>
          <w:p w:rsidR="00241882" w:rsidRDefault="00241882" w:rsidP="00080BA0">
            <w:r>
              <w:t xml:space="preserve">                      Riadok 86  :         Pokladnica</w:t>
            </w:r>
          </w:p>
        </w:tc>
        <w:tc>
          <w:tcPr>
            <w:tcW w:w="5244" w:type="dxa"/>
          </w:tcPr>
          <w:p w:rsidR="00241882" w:rsidRDefault="00241882" w:rsidP="00080BA0">
            <w:pPr>
              <w:jc w:val="center"/>
            </w:pPr>
            <w:r>
              <w:t xml:space="preserve">     </w:t>
            </w:r>
            <w:r w:rsidR="00080BA0">
              <w:t>52,03</w:t>
            </w:r>
          </w:p>
        </w:tc>
      </w:tr>
    </w:tbl>
    <w:p w:rsidR="00241882" w:rsidRDefault="00241882" w:rsidP="00241882">
      <w:pPr>
        <w:ind w:left="284"/>
        <w:rPr>
          <w:b/>
          <w:sz w:val="24"/>
          <w:szCs w:val="24"/>
        </w:rPr>
      </w:pPr>
    </w:p>
    <w:p w:rsidR="00241882" w:rsidRDefault="00241882" w:rsidP="0024188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41882" w:rsidRPr="00E74C03" w:rsidRDefault="00241882" w:rsidP="0024188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241882" w:rsidRPr="00E94F6D" w:rsidTr="00080BA0">
        <w:tc>
          <w:tcPr>
            <w:tcW w:w="5670" w:type="dxa"/>
            <w:shd w:val="clear" w:color="auto" w:fill="F2F2F2"/>
          </w:tcPr>
          <w:p w:rsidR="00241882" w:rsidRPr="00E74C03" w:rsidRDefault="00241882" w:rsidP="00080BA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241882" w:rsidRPr="00E74C03" w:rsidRDefault="00241882" w:rsidP="00080BA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80BA0">
              <w:rPr>
                <w:b/>
              </w:rPr>
              <w:t>9</w:t>
            </w:r>
          </w:p>
        </w:tc>
      </w:tr>
      <w:tr w:rsidR="00241882" w:rsidRPr="002A6A5B" w:rsidTr="00080BA0">
        <w:tc>
          <w:tcPr>
            <w:tcW w:w="5670" w:type="dxa"/>
          </w:tcPr>
          <w:p w:rsidR="00241882" w:rsidRPr="002A6A5B" w:rsidRDefault="00241882" w:rsidP="00080BA0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241882" w:rsidRPr="002A6A5B" w:rsidRDefault="00080BA0" w:rsidP="00080BA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41882" w:rsidRPr="00A6137D" w:rsidTr="00080BA0">
        <w:tc>
          <w:tcPr>
            <w:tcW w:w="5670" w:type="dxa"/>
          </w:tcPr>
          <w:p w:rsidR="00241882" w:rsidRPr="002946FA" w:rsidRDefault="00241882" w:rsidP="00080BA0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241882" w:rsidRPr="00010F84" w:rsidRDefault="00241882" w:rsidP="00080BA0">
            <w:pPr>
              <w:jc w:val="center"/>
            </w:pPr>
          </w:p>
        </w:tc>
      </w:tr>
      <w:tr w:rsidR="00241882" w:rsidRPr="00A6137D" w:rsidTr="00080BA0">
        <w:tc>
          <w:tcPr>
            <w:tcW w:w="5670" w:type="dxa"/>
          </w:tcPr>
          <w:p w:rsidR="00241882" w:rsidRPr="002946FA" w:rsidRDefault="00241882" w:rsidP="00080BA0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Komunálna poisťovňa a.s.</w:t>
            </w:r>
          </w:p>
        </w:tc>
        <w:tc>
          <w:tcPr>
            <w:tcW w:w="4536" w:type="dxa"/>
          </w:tcPr>
          <w:p w:rsidR="00241882" w:rsidRPr="00010F84" w:rsidRDefault="00241882" w:rsidP="00080BA0">
            <w:pPr>
              <w:jc w:val="center"/>
            </w:pPr>
          </w:p>
        </w:tc>
      </w:tr>
      <w:tr w:rsidR="00241882" w:rsidRPr="00A6137D" w:rsidTr="00080BA0">
        <w:tc>
          <w:tcPr>
            <w:tcW w:w="5670" w:type="dxa"/>
          </w:tcPr>
          <w:p w:rsidR="00241882" w:rsidRPr="002946FA" w:rsidRDefault="00241882" w:rsidP="00080BA0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IMPROST s.r.o.</w:t>
            </w:r>
          </w:p>
        </w:tc>
        <w:tc>
          <w:tcPr>
            <w:tcW w:w="4536" w:type="dxa"/>
          </w:tcPr>
          <w:p w:rsidR="00241882" w:rsidRPr="00010F84" w:rsidRDefault="00241882" w:rsidP="00080BA0">
            <w:pPr>
              <w:jc w:val="center"/>
            </w:pPr>
          </w:p>
        </w:tc>
      </w:tr>
    </w:tbl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Pr="003C4B7A" w:rsidRDefault="00241882" w:rsidP="0024188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41882" w:rsidRPr="003C4B7A" w:rsidRDefault="00241882" w:rsidP="0024188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41882" w:rsidRDefault="00241882" w:rsidP="002418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882" w:rsidRDefault="00241882" w:rsidP="002418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882" w:rsidRDefault="00241882" w:rsidP="0024188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41882" w:rsidRDefault="00241882" w:rsidP="00241882">
      <w:pPr>
        <w:rPr>
          <w:b/>
          <w:sz w:val="24"/>
          <w:szCs w:val="24"/>
        </w:rPr>
      </w:pPr>
    </w:p>
    <w:p w:rsidR="00241882" w:rsidRDefault="00241882" w:rsidP="0024188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41882" w:rsidRDefault="00241882" w:rsidP="00241882">
      <w:pPr>
        <w:rPr>
          <w:b/>
          <w:sz w:val="24"/>
          <w:szCs w:val="24"/>
        </w:rPr>
      </w:pPr>
    </w:p>
    <w:p w:rsidR="00241882" w:rsidRPr="00CB7800" w:rsidRDefault="00241882" w:rsidP="0024188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1882" w:rsidRDefault="00241882" w:rsidP="0024188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41882" w:rsidRPr="00144874" w:rsidTr="00080BA0">
        <w:tc>
          <w:tcPr>
            <w:tcW w:w="4500" w:type="dxa"/>
            <w:shd w:val="clear" w:color="auto" w:fill="F2F2F2"/>
          </w:tcPr>
          <w:p w:rsidR="00241882" w:rsidRPr="00144874" w:rsidRDefault="00241882" w:rsidP="00080BA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1882" w:rsidRPr="00144874" w:rsidRDefault="00241882" w:rsidP="00080BA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41882" w:rsidRPr="00CA5280" w:rsidTr="00080BA0">
        <w:tc>
          <w:tcPr>
            <w:tcW w:w="4500" w:type="dxa"/>
          </w:tcPr>
          <w:p w:rsidR="00241882" w:rsidRPr="00CA5280" w:rsidRDefault="00241882" w:rsidP="00080BA0">
            <w:r>
              <w:t>Rezerva na odvod do poisťovní</w:t>
            </w:r>
          </w:p>
        </w:tc>
        <w:tc>
          <w:tcPr>
            <w:tcW w:w="5706" w:type="dxa"/>
          </w:tcPr>
          <w:p w:rsidR="00241882" w:rsidRPr="00CA5280" w:rsidRDefault="00241882" w:rsidP="00080BA0">
            <w:pPr>
              <w:jc w:val="center"/>
            </w:pPr>
          </w:p>
        </w:tc>
      </w:tr>
    </w:tbl>
    <w:p w:rsidR="00241882" w:rsidRDefault="00241882" w:rsidP="00241882">
      <w:pPr>
        <w:ind w:left="284"/>
        <w:rPr>
          <w:b/>
          <w:sz w:val="24"/>
          <w:szCs w:val="24"/>
        </w:rPr>
      </w:pPr>
    </w:p>
    <w:p w:rsidR="00241882" w:rsidRPr="00111B4C" w:rsidRDefault="00241882" w:rsidP="0024188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41882" w:rsidRPr="002946FA" w:rsidRDefault="00241882" w:rsidP="0024188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241882" w:rsidRDefault="00241882" w:rsidP="0024188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41882" w:rsidRPr="002946FA" w:rsidRDefault="00241882" w:rsidP="002418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882" w:rsidRPr="00104161" w:rsidRDefault="00241882" w:rsidP="0024188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23538" w:rsidRPr="00A6137D" w:rsidTr="0028295D">
        <w:tc>
          <w:tcPr>
            <w:tcW w:w="3119" w:type="dxa"/>
            <w:shd w:val="clear" w:color="auto" w:fill="F2F2F2"/>
          </w:tcPr>
          <w:p w:rsidR="00723538" w:rsidRPr="00104161" w:rsidRDefault="00723538" w:rsidP="0028295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23538" w:rsidRPr="00104161" w:rsidRDefault="00723538" w:rsidP="002829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23538" w:rsidRPr="00104161" w:rsidRDefault="00723538" w:rsidP="002829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3538" w:rsidRPr="00A6137D" w:rsidTr="0028295D">
        <w:tc>
          <w:tcPr>
            <w:tcW w:w="3119" w:type="dxa"/>
          </w:tcPr>
          <w:p w:rsidR="00723538" w:rsidRPr="003C2105" w:rsidRDefault="00723538" w:rsidP="0028295D">
            <w:r>
              <w:t>Riadok 144</w:t>
            </w:r>
          </w:p>
        </w:tc>
        <w:tc>
          <w:tcPr>
            <w:tcW w:w="2268" w:type="dxa"/>
          </w:tcPr>
          <w:p w:rsidR="00723538" w:rsidRPr="003C2105" w:rsidRDefault="00723538" w:rsidP="0028295D">
            <w:pPr>
              <w:jc w:val="right"/>
            </w:pPr>
            <w:r>
              <w:t>818,45</w:t>
            </w:r>
          </w:p>
        </w:tc>
        <w:tc>
          <w:tcPr>
            <w:tcW w:w="4819" w:type="dxa"/>
          </w:tcPr>
          <w:p w:rsidR="00723538" w:rsidRPr="003C2105" w:rsidRDefault="00723538" w:rsidP="0028295D">
            <w:r>
              <w:t>Záväzok zo sociálneho fondu</w:t>
            </w:r>
          </w:p>
        </w:tc>
      </w:tr>
      <w:tr w:rsidR="00723538" w:rsidRPr="00A6137D" w:rsidTr="0028295D">
        <w:tc>
          <w:tcPr>
            <w:tcW w:w="3119" w:type="dxa"/>
          </w:tcPr>
          <w:p w:rsidR="00723538" w:rsidRPr="003C2105" w:rsidRDefault="00723538" w:rsidP="0028295D">
            <w:r>
              <w:t>Riadok 152</w:t>
            </w:r>
          </w:p>
        </w:tc>
        <w:tc>
          <w:tcPr>
            <w:tcW w:w="2268" w:type="dxa"/>
          </w:tcPr>
          <w:p w:rsidR="00723538" w:rsidRPr="003C2105" w:rsidRDefault="00723538" w:rsidP="0028295D">
            <w:pPr>
              <w:jc w:val="right"/>
            </w:pPr>
            <w:r>
              <w:t>0</w:t>
            </w:r>
            <w:r>
              <w:t>,00</w:t>
            </w:r>
          </w:p>
        </w:tc>
        <w:tc>
          <w:tcPr>
            <w:tcW w:w="4819" w:type="dxa"/>
          </w:tcPr>
          <w:p w:rsidR="00723538" w:rsidRPr="003C2105" w:rsidRDefault="00723538" w:rsidP="0028295D">
            <w:r>
              <w:t>Neuhradené faktúry za rok 2019</w:t>
            </w:r>
          </w:p>
        </w:tc>
      </w:tr>
      <w:tr w:rsidR="00723538" w:rsidRPr="00A6137D" w:rsidTr="0028295D">
        <w:tc>
          <w:tcPr>
            <w:tcW w:w="3119" w:type="dxa"/>
          </w:tcPr>
          <w:p w:rsidR="00723538" w:rsidRPr="003C2105" w:rsidRDefault="00723538" w:rsidP="0028295D">
            <w:r>
              <w:t>Riadok 163</w:t>
            </w:r>
          </w:p>
        </w:tc>
        <w:tc>
          <w:tcPr>
            <w:tcW w:w="2268" w:type="dxa"/>
          </w:tcPr>
          <w:p w:rsidR="00723538" w:rsidRPr="003C2105" w:rsidRDefault="00723538" w:rsidP="0028295D">
            <w:pPr>
              <w:jc w:val="right"/>
            </w:pPr>
            <w:r>
              <w:t>1 838,72</w:t>
            </w:r>
          </w:p>
        </w:tc>
        <w:tc>
          <w:tcPr>
            <w:tcW w:w="4819" w:type="dxa"/>
          </w:tcPr>
          <w:p w:rsidR="00723538" w:rsidRPr="003C2105" w:rsidRDefault="00723538" w:rsidP="0028295D">
            <w:r>
              <w:t>Záväzok voči zamestnancom</w:t>
            </w:r>
          </w:p>
        </w:tc>
      </w:tr>
      <w:tr w:rsidR="00723538" w:rsidRPr="00A6137D" w:rsidTr="0028295D">
        <w:tc>
          <w:tcPr>
            <w:tcW w:w="3119" w:type="dxa"/>
          </w:tcPr>
          <w:p w:rsidR="00723538" w:rsidRPr="003C2105" w:rsidRDefault="00723538" w:rsidP="0028295D">
            <w:r>
              <w:t xml:space="preserve">Riadok 165 </w:t>
            </w:r>
          </w:p>
        </w:tc>
        <w:tc>
          <w:tcPr>
            <w:tcW w:w="2268" w:type="dxa"/>
          </w:tcPr>
          <w:p w:rsidR="00723538" w:rsidRPr="003C2105" w:rsidRDefault="00723538" w:rsidP="0028295D">
            <w:pPr>
              <w:jc w:val="right"/>
            </w:pPr>
            <w:r>
              <w:t>1 063,53</w:t>
            </w:r>
          </w:p>
        </w:tc>
        <w:tc>
          <w:tcPr>
            <w:tcW w:w="4819" w:type="dxa"/>
          </w:tcPr>
          <w:p w:rsidR="00723538" w:rsidRPr="003C2105" w:rsidRDefault="00723538" w:rsidP="0028295D">
            <w:r>
              <w:t>Sociálne a zdravotné poistenie</w:t>
            </w:r>
          </w:p>
        </w:tc>
      </w:tr>
      <w:tr w:rsidR="00723538" w:rsidRPr="00A6137D" w:rsidTr="0028295D">
        <w:tc>
          <w:tcPr>
            <w:tcW w:w="3119" w:type="dxa"/>
          </w:tcPr>
          <w:p w:rsidR="00723538" w:rsidRPr="003C2105" w:rsidRDefault="00723538" w:rsidP="0028295D">
            <w:r>
              <w:t>Riadok 167</w:t>
            </w:r>
          </w:p>
        </w:tc>
        <w:tc>
          <w:tcPr>
            <w:tcW w:w="2268" w:type="dxa"/>
          </w:tcPr>
          <w:p w:rsidR="00723538" w:rsidRPr="007564E0" w:rsidRDefault="00723538" w:rsidP="0028295D">
            <w:pPr>
              <w:jc w:val="right"/>
            </w:pPr>
            <w:r>
              <w:t>373,45</w:t>
            </w:r>
          </w:p>
        </w:tc>
        <w:tc>
          <w:tcPr>
            <w:tcW w:w="4819" w:type="dxa"/>
          </w:tcPr>
          <w:p w:rsidR="00723538" w:rsidRPr="007564E0" w:rsidRDefault="00723538" w:rsidP="0028295D">
            <w:r w:rsidRPr="007564E0">
              <w:t>Daň zo závislej činnosti</w:t>
            </w:r>
          </w:p>
        </w:tc>
      </w:tr>
      <w:tr w:rsidR="00723538" w:rsidRPr="007564E0" w:rsidTr="0028295D">
        <w:tc>
          <w:tcPr>
            <w:tcW w:w="3119" w:type="dxa"/>
          </w:tcPr>
          <w:p w:rsidR="00723538" w:rsidRPr="007564E0" w:rsidRDefault="00723538" w:rsidP="0028295D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723538" w:rsidRPr="007564E0" w:rsidRDefault="00723538" w:rsidP="0028295D">
            <w:pPr>
              <w:jc w:val="right"/>
              <w:rPr>
                <w:b/>
              </w:rPr>
            </w:pPr>
            <w:r>
              <w:rPr>
                <w:b/>
              </w:rPr>
              <w:t>4 094,15</w:t>
            </w:r>
            <w:bookmarkStart w:id="0" w:name="_GoBack"/>
            <w:bookmarkEnd w:id="0"/>
          </w:p>
        </w:tc>
        <w:tc>
          <w:tcPr>
            <w:tcW w:w="4819" w:type="dxa"/>
          </w:tcPr>
          <w:p w:rsidR="00723538" w:rsidRPr="007564E0" w:rsidRDefault="00723538" w:rsidP="0028295D">
            <w:pPr>
              <w:rPr>
                <w:b/>
              </w:rPr>
            </w:pPr>
          </w:p>
        </w:tc>
      </w:tr>
      <w:tr w:rsidR="00241882" w:rsidRPr="00A6137D" w:rsidTr="00080BA0">
        <w:tc>
          <w:tcPr>
            <w:tcW w:w="3119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241882" w:rsidRPr="00104161" w:rsidRDefault="00241882" w:rsidP="00080B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</w:tbl>
    <w:p w:rsidR="00241882" w:rsidRDefault="00241882" w:rsidP="00241882">
      <w:pPr>
        <w:rPr>
          <w:b/>
          <w:sz w:val="24"/>
          <w:szCs w:val="24"/>
        </w:rPr>
      </w:pPr>
    </w:p>
    <w:p w:rsidR="00241882" w:rsidRDefault="00241882" w:rsidP="0024188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41882" w:rsidRDefault="00241882" w:rsidP="00241882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41882" w:rsidRDefault="00241882" w:rsidP="002418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882" w:rsidRDefault="00241882" w:rsidP="0024188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41882" w:rsidRPr="00736743" w:rsidRDefault="00241882" w:rsidP="00241882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1882" w:rsidRPr="00074670" w:rsidTr="00080BA0">
        <w:tc>
          <w:tcPr>
            <w:tcW w:w="5529" w:type="dxa"/>
            <w:shd w:val="clear" w:color="auto" w:fill="F2F2F2"/>
          </w:tcPr>
          <w:p w:rsidR="00241882" w:rsidRPr="00671D3A" w:rsidRDefault="00241882" w:rsidP="00080BA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1882" w:rsidRPr="00671D3A" w:rsidRDefault="00241882" w:rsidP="00080BA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80BA0">
              <w:rPr>
                <w:b/>
              </w:rPr>
              <w:t>9</w:t>
            </w:r>
          </w:p>
        </w:tc>
      </w:tr>
      <w:tr w:rsidR="00241882" w:rsidRPr="00074670" w:rsidTr="00080BA0">
        <w:tc>
          <w:tcPr>
            <w:tcW w:w="5529" w:type="dxa"/>
          </w:tcPr>
          <w:p w:rsidR="00241882" w:rsidRPr="00074670" w:rsidRDefault="00241882" w:rsidP="00080BA0">
            <w:r w:rsidRPr="00074670">
              <w:lastRenderedPageBreak/>
              <w:t>Výnosy budúcich období spolu z toho:</w:t>
            </w:r>
          </w:p>
        </w:tc>
        <w:tc>
          <w:tcPr>
            <w:tcW w:w="4819" w:type="dxa"/>
          </w:tcPr>
          <w:p w:rsidR="00241882" w:rsidRPr="00671D3A" w:rsidRDefault="00080BA0" w:rsidP="00080BA0">
            <w:pPr>
              <w:jc w:val="center"/>
              <w:rPr>
                <w:b/>
              </w:rPr>
            </w:pPr>
            <w:r>
              <w:rPr>
                <w:b/>
              </w:rPr>
              <w:t>37 612,71</w:t>
            </w:r>
          </w:p>
        </w:tc>
      </w:tr>
      <w:tr w:rsidR="00241882" w:rsidRPr="00074670" w:rsidTr="00080BA0">
        <w:tc>
          <w:tcPr>
            <w:tcW w:w="5529" w:type="dxa"/>
          </w:tcPr>
          <w:p w:rsidR="00241882" w:rsidRPr="00074670" w:rsidRDefault="00241882" w:rsidP="00080BA0">
            <w:r>
              <w:t>Odpisy majetku</w:t>
            </w:r>
          </w:p>
        </w:tc>
        <w:tc>
          <w:tcPr>
            <w:tcW w:w="4819" w:type="dxa"/>
          </w:tcPr>
          <w:p w:rsidR="00241882" w:rsidRPr="00671D3A" w:rsidRDefault="00080BA0" w:rsidP="00080BA0">
            <w:pPr>
              <w:jc w:val="center"/>
            </w:pPr>
            <w:r>
              <w:t>37</w:t>
            </w:r>
            <w:r w:rsidR="00742403">
              <w:t xml:space="preserve"> 612,71</w:t>
            </w:r>
            <w:r>
              <w:t xml:space="preserve"> </w:t>
            </w:r>
          </w:p>
        </w:tc>
      </w:tr>
    </w:tbl>
    <w:p w:rsidR="00241882" w:rsidRDefault="00241882" w:rsidP="002418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882" w:rsidRPr="00736743" w:rsidRDefault="00241882" w:rsidP="00241882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241882" w:rsidRDefault="00241882" w:rsidP="0024188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882" w:rsidRDefault="00241882" w:rsidP="0024188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882" w:rsidRDefault="00241882" w:rsidP="0024188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882" w:rsidRPr="00911237" w:rsidRDefault="00241882" w:rsidP="0024188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41882" w:rsidRPr="00FC435A" w:rsidRDefault="00241882" w:rsidP="0024188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41882" w:rsidRDefault="00241882" w:rsidP="0024188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882" w:rsidRDefault="00241882" w:rsidP="00241882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241882" w:rsidRDefault="00241882" w:rsidP="00241882">
      <w:pPr>
        <w:spacing w:line="271" w:lineRule="exact"/>
        <w:ind w:left="720" w:right="-20"/>
      </w:pPr>
    </w:p>
    <w:tbl>
      <w:tblPr>
        <w:tblW w:w="1027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800"/>
        <w:gridCol w:w="1330"/>
      </w:tblGrid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50 981,10</w:t>
            </w: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3 484,44</w:t>
            </w: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661 - Tržby z predaja CP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right="44"/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 xml:space="preserve">692 - Výnosy z </w:t>
            </w:r>
            <w:proofErr w:type="spellStart"/>
            <w:r>
              <w:t>kapit</w:t>
            </w:r>
            <w:proofErr w:type="spellEnd"/>
            <w:r>
              <w:t>.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jc w:val="right"/>
            </w:pPr>
            <w:r>
              <w:rPr>
                <w:sz w:val="18"/>
              </w:rPr>
              <w:t>14 881,99</w:t>
            </w: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 xml:space="preserve">694 - Výnosy samosprávy z 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067EBC" w:rsidP="00742403">
            <w:pPr>
              <w:jc w:val="center"/>
            </w:pPr>
            <w:r>
              <w:rPr>
                <w:sz w:val="18"/>
              </w:rPr>
              <w:t xml:space="preserve">           </w:t>
            </w:r>
            <w:r w:rsidR="003E29F8" w:rsidRPr="00067EBC">
              <w:rPr>
                <w:sz w:val="18"/>
              </w:rPr>
              <w:t xml:space="preserve">    </w:t>
            </w:r>
            <w:r w:rsidRPr="00067EBC">
              <w:rPr>
                <w:sz w:val="18"/>
              </w:rPr>
              <w:t>695,00</w:t>
            </w:r>
            <w:r w:rsidR="003E29F8" w:rsidRPr="00067EBC">
              <w:rPr>
                <w:sz w:val="18"/>
              </w:rPr>
              <w:t xml:space="preserve">     </w:t>
            </w: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 xml:space="preserve">696 - Výnosy samosprávy z 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  <w:r>
              <w:rPr>
                <w:sz w:val="18"/>
              </w:rPr>
              <w:t>3034,10</w:t>
            </w: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241882" w:rsidRDefault="00241882" w:rsidP="00080BA0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241882" w:rsidRDefault="00241882" w:rsidP="00080BA0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241882" w:rsidRDefault="00241882" w:rsidP="00080BA0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705" w:right="-20"/>
              <w:jc w:val="right"/>
            </w:pPr>
          </w:p>
        </w:tc>
      </w:tr>
      <w:tr w:rsidR="00241882" w:rsidTr="00067EBC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658,38</w:t>
            </w:r>
          </w:p>
        </w:tc>
      </w:tr>
      <w:tr w:rsidR="00241882" w:rsidTr="00067EBC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</w:tbl>
    <w:p w:rsidR="00241882" w:rsidRDefault="00241882" w:rsidP="00241882">
      <w:pPr>
        <w:ind w:left="720" w:right="920"/>
      </w:pPr>
    </w:p>
    <w:p w:rsidR="00241882" w:rsidRDefault="00241882" w:rsidP="00241882">
      <w:pPr>
        <w:spacing w:before="29"/>
        <w:ind w:left="720" w:right="-20"/>
      </w:pPr>
    </w:p>
    <w:p w:rsidR="00241882" w:rsidRDefault="00241882" w:rsidP="00241882">
      <w:pPr>
        <w:spacing w:before="29"/>
        <w:ind w:left="720" w:right="-20"/>
      </w:pPr>
    </w:p>
    <w:p w:rsidR="00241882" w:rsidRDefault="00241882" w:rsidP="00241882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241882" w:rsidRDefault="00241882" w:rsidP="00241882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241882" w:rsidTr="00080BA0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2 897,30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3 533,88</w:t>
            </w: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jc w:val="right"/>
            </w:pPr>
            <w:r>
              <w:rPr>
                <w:sz w:val="18"/>
              </w:rPr>
              <w:t>3 061,76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742403">
            <w:pPr>
              <w:spacing w:line="222" w:lineRule="exact"/>
              <w:ind w:right="-20"/>
            </w:pPr>
            <w:r>
              <w:rPr>
                <w:sz w:val="18"/>
              </w:rPr>
              <w:t xml:space="preserve">               1 894,14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701,72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8 808,07</w:t>
            </w: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25 772,10</w:t>
            </w:r>
          </w:p>
        </w:tc>
      </w:tr>
      <w:tr w:rsidR="00241882" w:rsidRPr="008458C9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Pr="008458C9" w:rsidRDefault="00742403" w:rsidP="00080BA0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7 772,41</w:t>
            </w: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lastRenderedPageBreak/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8 400,00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705" w:right="-20"/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625,69</w:t>
            </w: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742403">
            <w:pPr>
              <w:jc w:val="right"/>
            </w:pPr>
            <w:r>
              <w:rPr>
                <w:sz w:val="18"/>
              </w:rPr>
              <w:t>480,00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1 260,06</w:t>
            </w: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241882" w:rsidRDefault="00241882" w:rsidP="00080BA0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241882" w:rsidRDefault="00241882" w:rsidP="00080BA0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241882" w:rsidRDefault="00241882" w:rsidP="00080BA0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241882" w:rsidRDefault="00241882" w:rsidP="00080BA0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center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742403" w:rsidP="00080BA0">
            <w:pPr>
              <w:spacing w:line="225" w:lineRule="exact"/>
              <w:ind w:left="705" w:right="-20"/>
              <w:jc w:val="right"/>
            </w:pPr>
            <w:r>
              <w:rPr>
                <w:sz w:val="18"/>
              </w:rPr>
              <w:t>345,64</w:t>
            </w:r>
          </w:p>
        </w:tc>
      </w:tr>
      <w:tr w:rsidR="00241882" w:rsidTr="00080BA0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  <w:tr w:rsidR="00241882" w:rsidTr="00080BA0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241882" w:rsidRDefault="00241882" w:rsidP="00080BA0">
            <w:pPr>
              <w:jc w:val="right"/>
            </w:pPr>
          </w:p>
        </w:tc>
      </w:tr>
    </w:tbl>
    <w:p w:rsidR="00241882" w:rsidRDefault="00241882" w:rsidP="00241882">
      <w:pPr>
        <w:ind w:left="284"/>
        <w:rPr>
          <w:b/>
          <w:sz w:val="24"/>
          <w:szCs w:val="24"/>
        </w:rPr>
      </w:pPr>
    </w:p>
    <w:p w:rsidR="00241882" w:rsidRDefault="00241882" w:rsidP="00241882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41882" w:rsidRPr="008A784C" w:rsidTr="00080B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1882" w:rsidRDefault="00241882" w:rsidP="00080BA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41882" w:rsidRPr="008A784C" w:rsidRDefault="00241882" w:rsidP="00080BA0">
            <w:pPr>
              <w:jc w:val="right"/>
            </w:pPr>
          </w:p>
        </w:tc>
      </w:tr>
      <w:tr w:rsidR="00241882" w:rsidRPr="008A784C" w:rsidTr="00080B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41882" w:rsidRDefault="00241882" w:rsidP="00080BA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41882" w:rsidRPr="008A784C" w:rsidRDefault="00241882" w:rsidP="00080BA0">
            <w:pPr>
              <w:jc w:val="right"/>
            </w:pPr>
            <w:r>
              <w:t>480,00</w:t>
            </w:r>
          </w:p>
        </w:tc>
      </w:tr>
      <w:tr w:rsidR="00241882" w:rsidRPr="008A784C" w:rsidTr="00080B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41882" w:rsidRDefault="00241882" w:rsidP="00080BA0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41882" w:rsidRPr="008A784C" w:rsidRDefault="00241882" w:rsidP="00080BA0">
            <w:pPr>
              <w:jc w:val="right"/>
            </w:pPr>
            <w:r>
              <w:t>480,00</w:t>
            </w:r>
          </w:p>
        </w:tc>
      </w:tr>
    </w:tbl>
    <w:p w:rsidR="00241882" w:rsidRDefault="00241882" w:rsidP="00241882">
      <w:pPr>
        <w:rPr>
          <w:b/>
          <w:sz w:val="24"/>
          <w:szCs w:val="24"/>
        </w:rPr>
      </w:pPr>
    </w:p>
    <w:p w:rsidR="00241882" w:rsidRPr="00FC435A" w:rsidRDefault="00241882" w:rsidP="002418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41882" w:rsidRPr="00FC435A" w:rsidRDefault="00241882" w:rsidP="0024188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41882" w:rsidRDefault="00241882" w:rsidP="00241882">
      <w:pPr>
        <w:jc w:val="center"/>
        <w:rPr>
          <w:b/>
          <w:sz w:val="24"/>
          <w:szCs w:val="24"/>
        </w:rPr>
      </w:pPr>
    </w:p>
    <w:p w:rsidR="00241882" w:rsidRPr="009F0666" w:rsidRDefault="00241882" w:rsidP="0024188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41882" w:rsidRPr="00CE5477" w:rsidRDefault="00241882" w:rsidP="0024188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41882" w:rsidRPr="00CE5477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</w:t>
      </w:r>
      <w:r w:rsidR="00067EBC">
        <w:rPr>
          <w:sz w:val="24"/>
          <w:szCs w:val="24"/>
        </w:rPr>
        <w:t>06</w:t>
      </w:r>
      <w:r>
        <w:rPr>
          <w:sz w:val="24"/>
          <w:szCs w:val="24"/>
        </w:rPr>
        <w:t>.12.201</w:t>
      </w:r>
      <w:r w:rsidR="00067EBC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067EBC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067EBC">
        <w:rPr>
          <w:sz w:val="24"/>
          <w:szCs w:val="24"/>
        </w:rPr>
        <w:t>8</w:t>
      </w:r>
    </w:p>
    <w:p w:rsidR="00241882" w:rsidRPr="00CE5477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41882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  <w:r w:rsidR="00067EBC">
        <w:rPr>
          <w:sz w:val="24"/>
          <w:szCs w:val="24"/>
        </w:rPr>
        <w:t>Prvá</w:t>
      </w:r>
      <w:r>
        <w:rPr>
          <w:sz w:val="24"/>
          <w:szCs w:val="24"/>
        </w:rPr>
        <w:t xml:space="preserve"> </w:t>
      </w:r>
      <w:r w:rsidR="00067EBC">
        <w:rPr>
          <w:sz w:val="24"/>
          <w:szCs w:val="24"/>
        </w:rPr>
        <w:t>z</w:t>
      </w:r>
      <w:r w:rsidRPr="00CE5477">
        <w:rPr>
          <w:sz w:val="24"/>
          <w:szCs w:val="24"/>
        </w:rPr>
        <w:t xml:space="preserve">mena  schválená dňa </w:t>
      </w:r>
      <w:r w:rsidR="00067EBC">
        <w:rPr>
          <w:sz w:val="24"/>
          <w:szCs w:val="24"/>
        </w:rPr>
        <w:t>22</w:t>
      </w:r>
      <w:r>
        <w:rPr>
          <w:sz w:val="24"/>
          <w:szCs w:val="24"/>
        </w:rPr>
        <w:t>.1</w:t>
      </w:r>
      <w:r w:rsidR="00067EBC">
        <w:rPr>
          <w:sz w:val="24"/>
          <w:szCs w:val="24"/>
        </w:rPr>
        <w:t>0</w:t>
      </w:r>
      <w:r>
        <w:rPr>
          <w:sz w:val="24"/>
          <w:szCs w:val="24"/>
        </w:rPr>
        <w:t>.201</w:t>
      </w:r>
      <w:r w:rsidR="00067EBC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4/201</w:t>
      </w:r>
      <w:r w:rsidR="00067EBC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241882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>Bežný rozpočet obce bol upravený len medzi položkami a nebola navýšená  príjmová ani výdavková časť.</w:t>
      </w:r>
    </w:p>
    <w:p w:rsidR="00241882" w:rsidRDefault="00241882" w:rsidP="00241882">
      <w:pPr>
        <w:jc w:val="both"/>
        <w:rPr>
          <w:sz w:val="24"/>
          <w:szCs w:val="24"/>
        </w:rPr>
      </w:pPr>
      <w:r>
        <w:rPr>
          <w:sz w:val="24"/>
          <w:szCs w:val="24"/>
        </w:rPr>
        <w:t>Upravené boli príjmy</w:t>
      </w:r>
      <w:r w:rsidR="00067EBC">
        <w:rPr>
          <w:sz w:val="24"/>
          <w:szCs w:val="24"/>
        </w:rPr>
        <w:t xml:space="preserve"> a výdavky o sumu  24 788,28 € - prostriedky zo ŠR.</w:t>
      </w:r>
    </w:p>
    <w:p w:rsidR="00067EBC" w:rsidRDefault="00251696" w:rsidP="00241882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Druhá zmena bola schválená 04.12.2019</w:t>
      </w:r>
      <w:r w:rsidRPr="0025169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17/2019. Rozpočet bol upravený len medzi položkami a výška rozpočtu sa nezmenila.</w:t>
      </w:r>
    </w:p>
    <w:p w:rsidR="00241882" w:rsidRPr="009163C5" w:rsidRDefault="00241882" w:rsidP="0024188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41882" w:rsidRDefault="00241882" w:rsidP="00241882">
      <w:pPr>
        <w:rPr>
          <w:b/>
          <w:sz w:val="24"/>
          <w:szCs w:val="24"/>
        </w:rPr>
      </w:pPr>
    </w:p>
    <w:p w:rsidR="00241882" w:rsidRPr="00FC435A" w:rsidRDefault="00241882" w:rsidP="002418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41882" w:rsidRDefault="00241882" w:rsidP="0024188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41882" w:rsidRPr="00FC435A" w:rsidRDefault="00241882" w:rsidP="0024188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</w:p>
    <w:p w:rsidR="00241882" w:rsidRDefault="00241882" w:rsidP="00241882">
      <w:pPr>
        <w:jc w:val="center"/>
        <w:rPr>
          <w:b/>
          <w:sz w:val="28"/>
        </w:rPr>
      </w:pPr>
    </w:p>
    <w:p w:rsidR="00241882" w:rsidRDefault="00241882" w:rsidP="00241882">
      <w:pPr>
        <w:jc w:val="center"/>
        <w:rPr>
          <w:b/>
          <w:sz w:val="28"/>
        </w:rPr>
      </w:pPr>
    </w:p>
    <w:p w:rsidR="00241882" w:rsidRPr="00BE1D9B" w:rsidRDefault="00241882" w:rsidP="0024188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51696">
        <w:rPr>
          <w:iCs/>
          <w:sz w:val="24"/>
          <w:szCs w:val="24"/>
        </w:rPr>
        <w:t>9</w:t>
      </w:r>
      <w:r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51696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261988" w:rsidRDefault="00261988"/>
    <w:sectPr w:rsidR="00261988" w:rsidSect="00080BA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FCC" w:rsidRDefault="00D87FCC">
      <w:r>
        <w:separator/>
      </w:r>
    </w:p>
  </w:endnote>
  <w:endnote w:type="continuationSeparator" w:id="0">
    <w:p w:rsidR="00D87FCC" w:rsidRDefault="00D87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EBC" w:rsidRDefault="00067EBC" w:rsidP="00080BA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7EBC" w:rsidRDefault="00067EBC" w:rsidP="00080BA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EBC" w:rsidRDefault="00067EBC" w:rsidP="00080BA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3538">
      <w:rPr>
        <w:rStyle w:val="slostrany"/>
      </w:rPr>
      <w:t>6</w:t>
    </w:r>
    <w:r>
      <w:rPr>
        <w:rStyle w:val="slostrany"/>
      </w:rPr>
      <w:fldChar w:fldCharType="end"/>
    </w:r>
  </w:p>
  <w:p w:rsidR="00067EBC" w:rsidRDefault="00067EBC" w:rsidP="00080BA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FCC" w:rsidRDefault="00D87FCC">
      <w:r>
        <w:separator/>
      </w:r>
    </w:p>
  </w:footnote>
  <w:footnote w:type="continuationSeparator" w:id="0">
    <w:p w:rsidR="00D87FCC" w:rsidRDefault="00D87F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EBC" w:rsidRPr="0065096D" w:rsidRDefault="00067EBC" w:rsidP="00080BA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067EBC" w:rsidRPr="0065096D" w:rsidRDefault="00067EBC" w:rsidP="00080BA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067EBC" w:rsidRDefault="00067EBC" w:rsidP="00080BA0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067EBC" w:rsidRPr="004D1DBD" w:rsidRDefault="00067EBC" w:rsidP="00080BA0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067EBC" w:rsidRDefault="00067E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4"/>
  </w:num>
  <w:num w:numId="4">
    <w:abstractNumId w:val="6"/>
  </w:num>
  <w:num w:numId="5">
    <w:abstractNumId w:val="15"/>
  </w:num>
  <w:num w:numId="6">
    <w:abstractNumId w:val="8"/>
  </w:num>
  <w:num w:numId="7">
    <w:abstractNumId w:val="7"/>
  </w:num>
  <w:num w:numId="8">
    <w:abstractNumId w:val="10"/>
  </w:num>
  <w:num w:numId="9">
    <w:abstractNumId w:val="3"/>
  </w:num>
  <w:num w:numId="10">
    <w:abstractNumId w:val="11"/>
  </w:num>
  <w:num w:numId="11">
    <w:abstractNumId w:val="0"/>
  </w:num>
  <w:num w:numId="12">
    <w:abstractNumId w:val="1"/>
  </w:num>
  <w:num w:numId="13">
    <w:abstractNumId w:val="5"/>
  </w:num>
  <w:num w:numId="14">
    <w:abstractNumId w:val="12"/>
  </w:num>
  <w:num w:numId="15">
    <w:abstractNumId w:val="1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882"/>
    <w:rsid w:val="00067EBC"/>
    <w:rsid w:val="00080BA0"/>
    <w:rsid w:val="00204971"/>
    <w:rsid w:val="00241882"/>
    <w:rsid w:val="00251696"/>
    <w:rsid w:val="00261988"/>
    <w:rsid w:val="0027314F"/>
    <w:rsid w:val="00332708"/>
    <w:rsid w:val="003E29F8"/>
    <w:rsid w:val="004C5E8C"/>
    <w:rsid w:val="00674EB8"/>
    <w:rsid w:val="00723538"/>
    <w:rsid w:val="00742403"/>
    <w:rsid w:val="00A9322D"/>
    <w:rsid w:val="00D21F32"/>
    <w:rsid w:val="00D87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8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418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4188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241882"/>
  </w:style>
  <w:style w:type="paragraph" w:styleId="Zkladntext">
    <w:name w:val="Body Text"/>
    <w:basedOn w:val="Normlny"/>
    <w:link w:val="ZkladntextChar"/>
    <w:rsid w:val="0024188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4188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4188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418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4188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8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418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4188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241882"/>
  </w:style>
  <w:style w:type="paragraph" w:styleId="Zkladntext">
    <w:name w:val="Body Text"/>
    <w:basedOn w:val="Normlny"/>
    <w:link w:val="ZkladntextChar"/>
    <w:rsid w:val="0024188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4188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4188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418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4188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8</Pages>
  <Words>2232</Words>
  <Characters>12725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2020-02-18T11:50:00Z</dcterms:created>
  <dcterms:modified xsi:type="dcterms:W3CDTF">2020-02-19T10:26:00Z</dcterms:modified>
</cp:coreProperties>
</file>