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0BFF" w:rsidRPr="00A6137D" w:rsidRDefault="00A10BFF" w:rsidP="00A10BFF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</w:t>
      </w:r>
      <w:r w:rsidR="000479CF">
        <w:rPr>
          <w:b/>
          <w:sz w:val="36"/>
        </w:rPr>
        <w:t>9</w:t>
      </w:r>
      <w:r>
        <w:rPr>
          <w:b/>
          <w:sz w:val="36"/>
        </w:rPr>
        <w:t xml:space="preserve"> </w:t>
      </w:r>
    </w:p>
    <w:p w:rsidR="00A10BFF" w:rsidRPr="00C45D3F" w:rsidRDefault="00A10BFF" w:rsidP="00A10BFF">
      <w:pPr>
        <w:rPr>
          <w:b/>
          <w:sz w:val="24"/>
          <w:szCs w:val="24"/>
          <w:u w:val="single"/>
        </w:rPr>
      </w:pPr>
    </w:p>
    <w:p w:rsidR="00A10BFF" w:rsidRPr="00C45D3F" w:rsidRDefault="00A10BFF" w:rsidP="00A10BF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A10BFF" w:rsidRPr="00C45D3F" w:rsidRDefault="00A10BFF" w:rsidP="00A10BF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A10BFF" w:rsidRDefault="00A10BFF" w:rsidP="00A10BF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A10BFF" w:rsidRPr="007E2317" w:rsidRDefault="00A10BFF" w:rsidP="00A10BF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10BFF" w:rsidRPr="00563E6B" w:rsidTr="00B43B09">
        <w:tc>
          <w:tcPr>
            <w:tcW w:w="4781" w:type="dxa"/>
            <w:shd w:val="clear" w:color="auto" w:fill="F2F2F2"/>
          </w:tcPr>
          <w:p w:rsidR="00A10BFF" w:rsidRPr="00C65DE4" w:rsidRDefault="00A10BFF" w:rsidP="00B43B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A10BFF" w:rsidRPr="003D0CF2" w:rsidRDefault="00A10BFF" w:rsidP="00B43B09">
            <w:pPr>
              <w:rPr>
                <w:sz w:val="24"/>
                <w:szCs w:val="24"/>
              </w:rPr>
            </w:pPr>
          </w:p>
        </w:tc>
      </w:tr>
      <w:tr w:rsidR="00A10BFF" w:rsidRPr="00563E6B" w:rsidTr="00B43B09">
        <w:tc>
          <w:tcPr>
            <w:tcW w:w="4781" w:type="dxa"/>
            <w:shd w:val="clear" w:color="auto" w:fill="F2F2F2"/>
          </w:tcPr>
          <w:p w:rsidR="00A10BFF" w:rsidRPr="00C65DE4" w:rsidRDefault="00A10BFF" w:rsidP="00B43B0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A10BFF" w:rsidRPr="003D0CF2" w:rsidRDefault="00A10BFF" w:rsidP="00B43B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</w:p>
        </w:tc>
      </w:tr>
      <w:tr w:rsidR="00A10BFF" w:rsidRPr="00563E6B" w:rsidTr="00B43B09">
        <w:tc>
          <w:tcPr>
            <w:tcW w:w="4781" w:type="dxa"/>
            <w:shd w:val="clear" w:color="auto" w:fill="F2F2F2"/>
          </w:tcPr>
          <w:p w:rsidR="00A10BFF" w:rsidRPr="00C65DE4" w:rsidRDefault="00A10BFF" w:rsidP="00B43B0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A10BFF" w:rsidRPr="003D0CF2" w:rsidRDefault="00A10BFF" w:rsidP="00B43B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Nižný Hrabovec 155, 094 21</w:t>
            </w:r>
          </w:p>
        </w:tc>
      </w:tr>
      <w:tr w:rsidR="00A10BFF" w:rsidRPr="00563E6B" w:rsidTr="00B43B09">
        <w:tc>
          <w:tcPr>
            <w:tcW w:w="4781" w:type="dxa"/>
            <w:shd w:val="clear" w:color="auto" w:fill="F2F2F2"/>
          </w:tcPr>
          <w:p w:rsidR="00A10BFF" w:rsidRPr="00C65DE4" w:rsidRDefault="00A10BFF" w:rsidP="00B43B0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A10BFF" w:rsidRPr="003D0CF2" w:rsidRDefault="00A10BFF" w:rsidP="00B43B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37873300</w:t>
            </w:r>
          </w:p>
        </w:tc>
      </w:tr>
      <w:tr w:rsidR="00A10BFF" w:rsidRPr="00563E6B" w:rsidTr="00B43B09">
        <w:tc>
          <w:tcPr>
            <w:tcW w:w="4781" w:type="dxa"/>
            <w:shd w:val="clear" w:color="auto" w:fill="F2F2F2"/>
          </w:tcPr>
          <w:p w:rsidR="00A10BFF" w:rsidRPr="00C65DE4" w:rsidRDefault="00A10BFF" w:rsidP="00B43B0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A10BFF" w:rsidRPr="003D0CF2" w:rsidRDefault="00A10BFF" w:rsidP="00B43B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01.04.2002</w:t>
            </w:r>
          </w:p>
        </w:tc>
      </w:tr>
      <w:tr w:rsidR="00A10BFF" w:rsidRPr="00563E6B" w:rsidTr="00B43B09">
        <w:tc>
          <w:tcPr>
            <w:tcW w:w="4781" w:type="dxa"/>
            <w:shd w:val="clear" w:color="auto" w:fill="F2F2F2"/>
          </w:tcPr>
          <w:p w:rsidR="00A10BFF" w:rsidRPr="00C65DE4" w:rsidRDefault="00A10BFF" w:rsidP="00B43B0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A10BFF" w:rsidRPr="003D0CF2" w:rsidRDefault="00A10BFF" w:rsidP="00B43B09">
            <w:pPr>
              <w:rPr>
                <w:sz w:val="24"/>
                <w:szCs w:val="24"/>
              </w:rPr>
            </w:pPr>
          </w:p>
        </w:tc>
      </w:tr>
      <w:tr w:rsidR="00A10BFF" w:rsidRPr="00563E6B" w:rsidTr="00B43B09">
        <w:tc>
          <w:tcPr>
            <w:tcW w:w="4781" w:type="dxa"/>
            <w:shd w:val="clear" w:color="auto" w:fill="F2F2F2"/>
          </w:tcPr>
          <w:p w:rsidR="00A10BFF" w:rsidRPr="00C65DE4" w:rsidRDefault="00A10BFF" w:rsidP="00B43B0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A10BFF" w:rsidRPr="003D0CF2" w:rsidRDefault="00A10BFF" w:rsidP="00B43B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Nižný Hrabovec</w:t>
            </w:r>
          </w:p>
        </w:tc>
      </w:tr>
      <w:tr w:rsidR="00A10BFF" w:rsidRPr="00563E6B" w:rsidTr="00B43B09">
        <w:tc>
          <w:tcPr>
            <w:tcW w:w="4781" w:type="dxa"/>
            <w:shd w:val="clear" w:color="auto" w:fill="F2F2F2"/>
          </w:tcPr>
          <w:p w:rsidR="00A10BFF" w:rsidRPr="00C65DE4" w:rsidRDefault="00A10BFF" w:rsidP="00B43B0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A10BFF" w:rsidRPr="003D0CF2" w:rsidRDefault="00A10BFF" w:rsidP="00B43B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Nižný Hrabovec</w:t>
            </w:r>
          </w:p>
        </w:tc>
      </w:tr>
      <w:tr w:rsidR="00A10BFF" w:rsidRPr="00563E6B" w:rsidTr="00B43B09">
        <w:tc>
          <w:tcPr>
            <w:tcW w:w="4781" w:type="dxa"/>
            <w:shd w:val="clear" w:color="auto" w:fill="F2F2F2"/>
          </w:tcPr>
          <w:p w:rsidR="00A10BFF" w:rsidRPr="00C65DE4" w:rsidRDefault="00A10BFF" w:rsidP="00B43B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A10BFF" w:rsidRPr="00563E6B" w:rsidRDefault="00A10BFF" w:rsidP="00B43B09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31751">
              <w:rPr>
                <w:rFonts w:cs="Tahoma"/>
                <w:b/>
                <w:bCs/>
                <w:sz w:val="24"/>
                <w:szCs w:val="24"/>
              </w:rPr>
            </w:r>
            <w:r w:rsidR="0003175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A10BFF" w:rsidRPr="00563E6B" w:rsidRDefault="00A10BFF" w:rsidP="00B43B09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31751">
              <w:rPr>
                <w:rFonts w:cs="Tahoma"/>
                <w:b/>
                <w:bCs/>
                <w:sz w:val="24"/>
                <w:szCs w:val="24"/>
              </w:rPr>
            </w:r>
            <w:r w:rsidR="0003175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A10BFF" w:rsidRPr="00563E6B" w:rsidTr="00B43B09">
        <w:tc>
          <w:tcPr>
            <w:tcW w:w="4781" w:type="dxa"/>
            <w:shd w:val="clear" w:color="auto" w:fill="F2F2F2"/>
          </w:tcPr>
          <w:p w:rsidR="00A10BFF" w:rsidRPr="00C65DE4" w:rsidRDefault="00A10BFF" w:rsidP="00B43B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A10BFF" w:rsidRPr="00563E6B" w:rsidRDefault="00A10BFF" w:rsidP="00B43B09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31751">
              <w:rPr>
                <w:rFonts w:cs="Tahoma"/>
                <w:b/>
                <w:bCs/>
                <w:sz w:val="24"/>
                <w:szCs w:val="24"/>
              </w:rPr>
            </w:r>
            <w:r w:rsidR="0003175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A10BFF" w:rsidRPr="00563E6B" w:rsidRDefault="00A10BFF" w:rsidP="00B43B09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31751">
              <w:rPr>
                <w:rFonts w:cs="Tahoma"/>
                <w:b/>
                <w:bCs/>
                <w:sz w:val="24"/>
                <w:szCs w:val="24"/>
              </w:rPr>
            </w:r>
            <w:r w:rsidR="0003175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A10BFF" w:rsidRPr="00563E6B" w:rsidTr="00B43B09">
        <w:tc>
          <w:tcPr>
            <w:tcW w:w="4781" w:type="dxa"/>
            <w:shd w:val="clear" w:color="auto" w:fill="F2F2F2"/>
          </w:tcPr>
          <w:p w:rsidR="00A10BFF" w:rsidRDefault="00A10BFF" w:rsidP="00B43B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A10BFF" w:rsidRPr="00563E6B" w:rsidRDefault="00A10BFF" w:rsidP="00B43B09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31751">
              <w:rPr>
                <w:rFonts w:cs="Tahoma"/>
                <w:b/>
                <w:bCs/>
                <w:sz w:val="24"/>
                <w:szCs w:val="24"/>
              </w:rPr>
            </w:r>
            <w:r w:rsidR="0003175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A10BFF" w:rsidRPr="00563E6B" w:rsidRDefault="00A10BFF" w:rsidP="00B43B09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31751">
              <w:rPr>
                <w:rFonts w:cs="Tahoma"/>
                <w:b/>
                <w:bCs/>
                <w:sz w:val="24"/>
                <w:szCs w:val="24"/>
              </w:rPr>
            </w:r>
            <w:r w:rsidR="0003175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A10BFF" w:rsidRDefault="00A10BFF" w:rsidP="00A10BFF">
      <w:pPr>
        <w:jc w:val="center"/>
        <w:rPr>
          <w:b/>
          <w:sz w:val="24"/>
          <w:szCs w:val="24"/>
        </w:rPr>
      </w:pPr>
    </w:p>
    <w:p w:rsidR="00A10BFF" w:rsidRDefault="00A10BFF" w:rsidP="00A10BF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A10BFF" w:rsidRDefault="00A10BFF" w:rsidP="00A10BF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10BFF" w:rsidRPr="00563E6B" w:rsidTr="00B43B09">
        <w:tc>
          <w:tcPr>
            <w:tcW w:w="4781" w:type="dxa"/>
            <w:shd w:val="clear" w:color="auto" w:fill="F2F2F2"/>
          </w:tcPr>
          <w:p w:rsidR="00A10BFF" w:rsidRPr="00C65DE4" w:rsidRDefault="00A10BFF" w:rsidP="00B43B0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A10BFF" w:rsidRPr="00563E6B" w:rsidRDefault="00A10BFF" w:rsidP="00B43B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školstvo</w:t>
            </w:r>
          </w:p>
        </w:tc>
      </w:tr>
    </w:tbl>
    <w:p w:rsidR="00A10BFF" w:rsidRDefault="00A10BFF" w:rsidP="00A10BFF">
      <w:pPr>
        <w:rPr>
          <w:b/>
          <w:sz w:val="24"/>
          <w:szCs w:val="24"/>
        </w:rPr>
      </w:pPr>
    </w:p>
    <w:p w:rsidR="00A10BFF" w:rsidRDefault="00A10BFF" w:rsidP="00A10BF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A10BFF" w:rsidRPr="007E2317" w:rsidRDefault="00A10BFF" w:rsidP="00A10BF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10BFF" w:rsidRPr="00563E6B" w:rsidTr="00B43B09">
        <w:tc>
          <w:tcPr>
            <w:tcW w:w="4781" w:type="dxa"/>
            <w:shd w:val="clear" w:color="auto" w:fill="F2F2F2"/>
          </w:tcPr>
          <w:p w:rsidR="00A10BFF" w:rsidRDefault="00A10BFF" w:rsidP="00B43B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A10BFF" w:rsidRPr="00C65DE4" w:rsidRDefault="00A10BFF" w:rsidP="00B43B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A10BFF" w:rsidRDefault="00A10BFF" w:rsidP="00B43B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PaedDr. Jozef Baran</w:t>
            </w:r>
          </w:p>
          <w:p w:rsidR="00A10BFF" w:rsidRPr="00B452D4" w:rsidRDefault="00A10BFF" w:rsidP="00B43B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 školy</w:t>
            </w:r>
          </w:p>
        </w:tc>
      </w:tr>
      <w:tr w:rsidR="00A10BFF" w:rsidRPr="00563E6B" w:rsidTr="00B43B09">
        <w:tc>
          <w:tcPr>
            <w:tcW w:w="4781" w:type="dxa"/>
            <w:shd w:val="clear" w:color="auto" w:fill="F2F2F2"/>
          </w:tcPr>
          <w:p w:rsidR="00A10BFF" w:rsidRDefault="00A10BFF" w:rsidP="00B43B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A10BFF" w:rsidRPr="00C65DE4" w:rsidRDefault="00A10BFF" w:rsidP="00B43B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A10BFF" w:rsidRDefault="00A10BFF" w:rsidP="00B43B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Mária </w:t>
            </w:r>
            <w:proofErr w:type="spellStart"/>
            <w:r>
              <w:rPr>
                <w:sz w:val="24"/>
                <w:szCs w:val="24"/>
              </w:rPr>
              <w:t>Komanová</w:t>
            </w:r>
            <w:proofErr w:type="spellEnd"/>
          </w:p>
          <w:p w:rsidR="00A10BFF" w:rsidRPr="00B452D4" w:rsidRDefault="00A10BFF" w:rsidP="00B43B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riaditeľa školy</w:t>
            </w:r>
          </w:p>
        </w:tc>
      </w:tr>
      <w:tr w:rsidR="00A10BFF" w:rsidRPr="00563E6B" w:rsidTr="00B43B09">
        <w:tc>
          <w:tcPr>
            <w:tcW w:w="4781" w:type="dxa"/>
            <w:shd w:val="clear" w:color="auto" w:fill="F2F2F2"/>
          </w:tcPr>
          <w:p w:rsidR="00A10BFF" w:rsidRPr="00C65DE4" w:rsidRDefault="00A10BFF" w:rsidP="00B43B0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A10BFF" w:rsidRDefault="00A10BFF" w:rsidP="00B43B09">
            <w:pPr>
              <w:rPr>
                <w:sz w:val="24"/>
                <w:szCs w:val="24"/>
              </w:rPr>
            </w:pPr>
          </w:p>
          <w:p w:rsidR="00A10BFF" w:rsidRPr="00B452D4" w:rsidRDefault="00A10BFF" w:rsidP="000479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3</w:t>
            </w:r>
            <w:r w:rsidR="000479CF">
              <w:rPr>
                <w:sz w:val="24"/>
                <w:szCs w:val="24"/>
              </w:rPr>
              <w:t>5</w:t>
            </w:r>
          </w:p>
        </w:tc>
      </w:tr>
      <w:tr w:rsidR="00A10BFF" w:rsidRPr="00563E6B" w:rsidTr="00B43B09">
        <w:tc>
          <w:tcPr>
            <w:tcW w:w="4781" w:type="dxa"/>
            <w:shd w:val="clear" w:color="auto" w:fill="F2F2F2"/>
          </w:tcPr>
          <w:p w:rsidR="00A10BFF" w:rsidRDefault="00A10BFF" w:rsidP="00B43B0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A10BFF" w:rsidRPr="00C65DE4" w:rsidRDefault="00A10BFF" w:rsidP="00B43B09">
            <w:pPr>
              <w:numPr>
                <w:ilvl w:val="0"/>
                <w:numId w:val="13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A10BFF" w:rsidRDefault="00A10BFF" w:rsidP="00B43B09">
            <w:pPr>
              <w:rPr>
                <w:sz w:val="24"/>
                <w:szCs w:val="24"/>
              </w:rPr>
            </w:pPr>
          </w:p>
          <w:p w:rsidR="00A10BFF" w:rsidRDefault="00A10BFF" w:rsidP="00B43B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3</w:t>
            </w:r>
            <w:r w:rsidR="000479CF">
              <w:rPr>
                <w:sz w:val="24"/>
                <w:szCs w:val="24"/>
              </w:rPr>
              <w:t>5</w:t>
            </w:r>
          </w:p>
          <w:p w:rsidR="00A10BFF" w:rsidRDefault="00A10BFF" w:rsidP="00B43B09">
            <w:pPr>
              <w:rPr>
                <w:sz w:val="24"/>
                <w:szCs w:val="24"/>
              </w:rPr>
            </w:pPr>
          </w:p>
          <w:p w:rsidR="00A10BFF" w:rsidRPr="00B452D4" w:rsidRDefault="00A10BFF" w:rsidP="00B43B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</w:t>
            </w:r>
          </w:p>
        </w:tc>
      </w:tr>
      <w:tr w:rsidR="00A10BFF" w:rsidRPr="00563E6B" w:rsidTr="00B43B09">
        <w:tc>
          <w:tcPr>
            <w:tcW w:w="4781" w:type="dxa"/>
            <w:shd w:val="clear" w:color="auto" w:fill="F2F2F2"/>
          </w:tcPr>
          <w:p w:rsidR="00A10BFF" w:rsidRPr="00921C9D" w:rsidRDefault="00A10BFF" w:rsidP="00B43B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A10BFF" w:rsidRPr="007602FE" w:rsidRDefault="00A10BFF" w:rsidP="00B43B09">
            <w:pPr>
              <w:rPr>
                <w:b/>
                <w:sz w:val="24"/>
                <w:szCs w:val="24"/>
              </w:rPr>
            </w:pPr>
          </w:p>
        </w:tc>
      </w:tr>
      <w:tr w:rsidR="00A10BFF" w:rsidRPr="00563E6B" w:rsidTr="00B43B09">
        <w:tc>
          <w:tcPr>
            <w:tcW w:w="4781" w:type="dxa"/>
            <w:shd w:val="clear" w:color="auto" w:fill="F2F2F2"/>
          </w:tcPr>
          <w:p w:rsidR="00A10BFF" w:rsidRDefault="00A10BFF" w:rsidP="00B43B09">
            <w:pPr>
              <w:numPr>
                <w:ilvl w:val="0"/>
                <w:numId w:val="13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A10BFF" w:rsidRDefault="00A10BFF" w:rsidP="00B43B09">
            <w:pPr>
              <w:rPr>
                <w:sz w:val="24"/>
                <w:szCs w:val="24"/>
              </w:rPr>
            </w:pPr>
          </w:p>
          <w:p w:rsidR="00A10BFF" w:rsidRPr="006C6C8E" w:rsidRDefault="00A10BFF" w:rsidP="00B43B09">
            <w:pPr>
              <w:rPr>
                <w:sz w:val="24"/>
                <w:szCs w:val="24"/>
              </w:rPr>
            </w:pPr>
          </w:p>
        </w:tc>
      </w:tr>
      <w:tr w:rsidR="00A10BFF" w:rsidRPr="00563E6B" w:rsidTr="00B43B09">
        <w:tc>
          <w:tcPr>
            <w:tcW w:w="4781" w:type="dxa"/>
            <w:shd w:val="clear" w:color="auto" w:fill="F2F2F2"/>
          </w:tcPr>
          <w:p w:rsidR="00A10BFF" w:rsidRDefault="00A10BFF" w:rsidP="00B43B09">
            <w:pPr>
              <w:numPr>
                <w:ilvl w:val="0"/>
                <w:numId w:val="13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A10BFF" w:rsidRPr="00B452D4" w:rsidRDefault="00A10BFF" w:rsidP="00B43B09">
            <w:pPr>
              <w:rPr>
                <w:sz w:val="24"/>
                <w:szCs w:val="24"/>
              </w:rPr>
            </w:pPr>
          </w:p>
        </w:tc>
      </w:tr>
      <w:tr w:rsidR="00A10BFF" w:rsidRPr="00563E6B" w:rsidTr="00B43B09">
        <w:tc>
          <w:tcPr>
            <w:tcW w:w="4781" w:type="dxa"/>
            <w:shd w:val="clear" w:color="auto" w:fill="F2F2F2"/>
          </w:tcPr>
          <w:p w:rsidR="00A10BFF" w:rsidRDefault="00A10BFF" w:rsidP="00B43B09">
            <w:pPr>
              <w:numPr>
                <w:ilvl w:val="0"/>
                <w:numId w:val="13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A10BFF" w:rsidRPr="00B452D4" w:rsidRDefault="00A10BFF" w:rsidP="00B43B09">
            <w:pPr>
              <w:rPr>
                <w:sz w:val="24"/>
                <w:szCs w:val="24"/>
              </w:rPr>
            </w:pPr>
          </w:p>
        </w:tc>
      </w:tr>
      <w:tr w:rsidR="00A10BFF" w:rsidRPr="00563E6B" w:rsidTr="00B43B09">
        <w:tc>
          <w:tcPr>
            <w:tcW w:w="4781" w:type="dxa"/>
            <w:shd w:val="clear" w:color="auto" w:fill="F2F2F2"/>
          </w:tcPr>
          <w:p w:rsidR="00A10BFF" w:rsidRDefault="00A10BFF" w:rsidP="00B43B09">
            <w:pPr>
              <w:numPr>
                <w:ilvl w:val="0"/>
                <w:numId w:val="13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A10BFF" w:rsidRPr="00B452D4" w:rsidRDefault="00A10BFF" w:rsidP="00B43B09">
            <w:pPr>
              <w:rPr>
                <w:sz w:val="24"/>
                <w:szCs w:val="24"/>
              </w:rPr>
            </w:pPr>
          </w:p>
        </w:tc>
      </w:tr>
    </w:tbl>
    <w:p w:rsidR="00A10BFF" w:rsidRPr="00E605B8" w:rsidRDefault="00A10BFF" w:rsidP="00A10BFF">
      <w:pPr>
        <w:jc w:val="center"/>
        <w:rPr>
          <w:sz w:val="24"/>
          <w:szCs w:val="24"/>
        </w:rPr>
      </w:pPr>
    </w:p>
    <w:p w:rsidR="00A10BFF" w:rsidRDefault="00A10BFF" w:rsidP="00A10BFF">
      <w:pPr>
        <w:jc w:val="center"/>
        <w:rPr>
          <w:b/>
          <w:sz w:val="24"/>
          <w:szCs w:val="24"/>
        </w:rPr>
      </w:pPr>
    </w:p>
    <w:p w:rsidR="00A10BFF" w:rsidRPr="00C45D3F" w:rsidRDefault="00A10BFF" w:rsidP="00A10BF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 xml:space="preserve">Čl. </w:t>
      </w:r>
      <w:proofErr w:type="spellStart"/>
      <w:r w:rsidRPr="00C45D3F">
        <w:rPr>
          <w:b/>
          <w:sz w:val="24"/>
          <w:szCs w:val="24"/>
        </w:rPr>
        <w:t>II</w:t>
      </w:r>
      <w:proofErr w:type="spellEnd"/>
    </w:p>
    <w:p w:rsidR="00A10BFF" w:rsidRPr="00C45D3F" w:rsidRDefault="00A10BFF" w:rsidP="00A10BF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A10BFF" w:rsidRDefault="00A10BFF" w:rsidP="00A10BFF">
      <w:pPr>
        <w:rPr>
          <w:sz w:val="24"/>
          <w:szCs w:val="24"/>
        </w:rPr>
      </w:pPr>
    </w:p>
    <w:p w:rsidR="00A10BFF" w:rsidRPr="000A217D" w:rsidRDefault="00A10BFF" w:rsidP="00A10BFF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31751">
        <w:rPr>
          <w:rFonts w:cs="Tahoma"/>
          <w:b/>
          <w:bCs/>
          <w:sz w:val="22"/>
          <w:szCs w:val="22"/>
        </w:rPr>
      </w:r>
      <w:r w:rsidR="0003175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31751">
        <w:rPr>
          <w:rFonts w:cs="Tahoma"/>
          <w:b/>
          <w:bCs/>
          <w:sz w:val="22"/>
          <w:szCs w:val="22"/>
        </w:rPr>
      </w:r>
      <w:r w:rsidR="0003175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10BFF" w:rsidRDefault="00A10BFF" w:rsidP="00A10BFF">
      <w:pPr>
        <w:spacing w:line="360" w:lineRule="auto"/>
        <w:jc w:val="both"/>
        <w:rPr>
          <w:sz w:val="24"/>
          <w:szCs w:val="24"/>
        </w:rPr>
      </w:pPr>
    </w:p>
    <w:p w:rsidR="00A10BFF" w:rsidRPr="000A217D" w:rsidRDefault="00A10BFF" w:rsidP="00A10BFF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10BFF" w:rsidRDefault="00A10BFF" w:rsidP="00A10BFF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31751">
        <w:rPr>
          <w:rFonts w:cs="Tahoma"/>
          <w:b/>
          <w:bCs/>
          <w:sz w:val="22"/>
          <w:szCs w:val="22"/>
        </w:rPr>
      </w:r>
      <w:r w:rsidR="0003175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31751">
        <w:rPr>
          <w:rFonts w:cs="Tahoma"/>
          <w:b/>
          <w:bCs/>
          <w:sz w:val="22"/>
          <w:szCs w:val="22"/>
        </w:rPr>
      </w:r>
      <w:r w:rsidR="0003175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10BFF" w:rsidRDefault="00A10BFF" w:rsidP="00A10BFF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10BFF" w:rsidRDefault="00A10BFF" w:rsidP="00A10BFF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A10BFF" w:rsidRDefault="00A10BFF" w:rsidP="00A10BFF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A10BFF" w:rsidRPr="00B452D4" w:rsidTr="00B43B09">
        <w:tc>
          <w:tcPr>
            <w:tcW w:w="6379" w:type="dxa"/>
            <w:shd w:val="clear" w:color="auto" w:fill="F2F2F2"/>
          </w:tcPr>
          <w:p w:rsidR="00A10BFF" w:rsidRPr="00855435" w:rsidRDefault="00A10BFF" w:rsidP="00B43B09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A10BFF" w:rsidRPr="00855435" w:rsidRDefault="00A10BFF" w:rsidP="00B43B09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A10BFF" w:rsidRPr="00B452D4" w:rsidTr="00B43B09">
        <w:tc>
          <w:tcPr>
            <w:tcW w:w="6379" w:type="dxa"/>
          </w:tcPr>
          <w:p w:rsidR="00A10BFF" w:rsidRPr="00BE109D" w:rsidRDefault="00A10BFF" w:rsidP="00B43B0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A10BFF" w:rsidRPr="00B452D4" w:rsidRDefault="00A10BFF" w:rsidP="00B43B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10BFF" w:rsidRPr="00B452D4" w:rsidTr="00B43B09">
        <w:tc>
          <w:tcPr>
            <w:tcW w:w="6379" w:type="dxa"/>
          </w:tcPr>
          <w:p w:rsidR="00A10BFF" w:rsidRPr="00C65DE4" w:rsidRDefault="00A10BFF" w:rsidP="00B43B09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A10BFF" w:rsidRPr="00B452D4" w:rsidRDefault="00A10BFF" w:rsidP="00B43B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A10BFF" w:rsidRPr="00B452D4" w:rsidTr="00B43B09">
        <w:tc>
          <w:tcPr>
            <w:tcW w:w="6379" w:type="dxa"/>
          </w:tcPr>
          <w:p w:rsidR="00A10BFF" w:rsidRPr="00C65DE4" w:rsidRDefault="00A10BFF" w:rsidP="00B43B09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A10BFF" w:rsidRPr="00B452D4" w:rsidRDefault="00A10BFF" w:rsidP="00B43B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10BFF" w:rsidRPr="00B452D4" w:rsidTr="00B43B09">
        <w:tc>
          <w:tcPr>
            <w:tcW w:w="6379" w:type="dxa"/>
          </w:tcPr>
          <w:p w:rsidR="00A10BFF" w:rsidRPr="00BB5345" w:rsidRDefault="00A10BFF" w:rsidP="00B43B09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A10BFF" w:rsidRDefault="00A10BFF" w:rsidP="00B43B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A10BFF" w:rsidRPr="00B452D4" w:rsidTr="00B43B09">
        <w:tc>
          <w:tcPr>
            <w:tcW w:w="6379" w:type="dxa"/>
          </w:tcPr>
          <w:p w:rsidR="00A10BFF" w:rsidRPr="00BB5345" w:rsidRDefault="00A10BFF" w:rsidP="00B43B09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A10BFF" w:rsidRPr="00BB5345" w:rsidRDefault="00A10BFF" w:rsidP="00B43B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A10BFF" w:rsidRPr="00B452D4" w:rsidTr="00B43B09">
        <w:tc>
          <w:tcPr>
            <w:tcW w:w="6379" w:type="dxa"/>
          </w:tcPr>
          <w:p w:rsidR="00A10BFF" w:rsidRPr="00BB5345" w:rsidRDefault="00A10BFF" w:rsidP="00B43B09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A10BFF" w:rsidRPr="00BB5345" w:rsidRDefault="00A10BFF" w:rsidP="00B43B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10BFF" w:rsidRPr="00B452D4" w:rsidTr="00B43B09">
        <w:tc>
          <w:tcPr>
            <w:tcW w:w="6379" w:type="dxa"/>
          </w:tcPr>
          <w:p w:rsidR="00A10BFF" w:rsidRPr="00BB5345" w:rsidRDefault="00A10BFF" w:rsidP="00B43B0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A10BFF" w:rsidRDefault="00A10BFF" w:rsidP="00B43B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10BFF" w:rsidRPr="00B452D4" w:rsidTr="00B43B09">
        <w:tc>
          <w:tcPr>
            <w:tcW w:w="6379" w:type="dxa"/>
          </w:tcPr>
          <w:p w:rsidR="00A10BFF" w:rsidRPr="00BB5345" w:rsidRDefault="00A10BFF" w:rsidP="00B43B0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A10BFF" w:rsidRDefault="00A10BFF" w:rsidP="00B43B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A10BFF" w:rsidRPr="00B452D4" w:rsidTr="00B43B09">
        <w:tc>
          <w:tcPr>
            <w:tcW w:w="6379" w:type="dxa"/>
          </w:tcPr>
          <w:p w:rsidR="00A10BFF" w:rsidRPr="00BB5345" w:rsidRDefault="00A10BFF" w:rsidP="00B43B0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A10BFF" w:rsidRDefault="00A10BFF" w:rsidP="00B43B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A10BFF" w:rsidRPr="00B452D4" w:rsidTr="00B43B09">
        <w:tc>
          <w:tcPr>
            <w:tcW w:w="6379" w:type="dxa"/>
          </w:tcPr>
          <w:p w:rsidR="00A10BFF" w:rsidRPr="00BB5345" w:rsidRDefault="00A10BFF" w:rsidP="00B43B0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A10BFF" w:rsidRPr="00BB5345" w:rsidRDefault="00A10BFF" w:rsidP="00B43B09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A10BFF" w:rsidRPr="00B452D4" w:rsidTr="00B43B09">
        <w:tc>
          <w:tcPr>
            <w:tcW w:w="6379" w:type="dxa"/>
          </w:tcPr>
          <w:p w:rsidR="00A10BFF" w:rsidRPr="00BB5345" w:rsidRDefault="00A10BFF" w:rsidP="00B43B0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A10BFF" w:rsidRDefault="00A10BFF" w:rsidP="00B43B09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A10BFF" w:rsidRPr="00B452D4" w:rsidTr="00B43B09">
        <w:tc>
          <w:tcPr>
            <w:tcW w:w="6379" w:type="dxa"/>
          </w:tcPr>
          <w:p w:rsidR="00A10BFF" w:rsidRPr="00BB5345" w:rsidRDefault="00A10BFF" w:rsidP="00B43B0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A10BFF" w:rsidRDefault="00A10BFF" w:rsidP="00B43B09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A10BFF" w:rsidRPr="00B452D4" w:rsidTr="00B43B09">
        <w:tc>
          <w:tcPr>
            <w:tcW w:w="6379" w:type="dxa"/>
          </w:tcPr>
          <w:p w:rsidR="00A10BFF" w:rsidRPr="00BB5345" w:rsidRDefault="00A10BFF" w:rsidP="00B43B0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A10BFF" w:rsidRPr="00C36DF8" w:rsidRDefault="00A10BFF" w:rsidP="00B43B09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A10BFF" w:rsidRPr="00B452D4" w:rsidTr="00B43B09">
        <w:tc>
          <w:tcPr>
            <w:tcW w:w="6379" w:type="dxa"/>
          </w:tcPr>
          <w:p w:rsidR="00A10BFF" w:rsidRDefault="00A10BFF" w:rsidP="00B43B0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A10BFF" w:rsidRDefault="00A10BFF" w:rsidP="00B43B09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A10BFF" w:rsidRPr="00B452D4" w:rsidTr="00B43B09">
        <w:tc>
          <w:tcPr>
            <w:tcW w:w="6379" w:type="dxa"/>
          </w:tcPr>
          <w:p w:rsidR="00A10BFF" w:rsidRDefault="00A10BFF" w:rsidP="00B43B0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A10BFF" w:rsidRPr="00CB4D4A" w:rsidRDefault="00A10BFF" w:rsidP="00B43B0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A10BFF" w:rsidRPr="00B452D4" w:rsidTr="00B43B09">
        <w:tc>
          <w:tcPr>
            <w:tcW w:w="6379" w:type="dxa"/>
          </w:tcPr>
          <w:p w:rsidR="00A10BFF" w:rsidRPr="00BB5345" w:rsidRDefault="00A10BFF" w:rsidP="00B43B0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A10BFF" w:rsidRPr="0006578D" w:rsidRDefault="00A10BFF" w:rsidP="00B43B0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A10BFF" w:rsidRDefault="00A10BFF" w:rsidP="00A10BFF">
      <w:pPr>
        <w:ind w:left="284"/>
        <w:jc w:val="both"/>
        <w:rPr>
          <w:rFonts w:cs="Tahoma"/>
          <w:bCs/>
          <w:sz w:val="22"/>
          <w:szCs w:val="22"/>
        </w:rPr>
      </w:pPr>
    </w:p>
    <w:p w:rsidR="00A10BFF" w:rsidRDefault="00A10BFF" w:rsidP="00A10BFF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0.- Eur</w:t>
      </w:r>
      <w:r w:rsidRPr="00554B96">
        <w:rPr>
          <w:sz w:val="24"/>
        </w:rPr>
        <w:t xml:space="preserve"> do </w:t>
      </w:r>
      <w:r>
        <w:rPr>
          <w:sz w:val="24"/>
        </w:rPr>
        <w:t>1700.-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A10BFF" w:rsidRDefault="00A10BFF" w:rsidP="00A10BFF">
      <w:pPr>
        <w:pStyle w:val="Zkladntext"/>
        <w:ind w:left="0"/>
        <w:rPr>
          <w:sz w:val="24"/>
          <w:szCs w:val="24"/>
          <w:u w:val="single"/>
        </w:rPr>
      </w:pPr>
    </w:p>
    <w:p w:rsidR="00A10BFF" w:rsidRDefault="00A10BFF" w:rsidP="00A10BFF">
      <w:pPr>
        <w:pStyle w:val="Zkladntext"/>
        <w:ind w:left="0"/>
        <w:rPr>
          <w:sz w:val="24"/>
          <w:szCs w:val="24"/>
          <w:u w:val="single"/>
        </w:rPr>
      </w:pPr>
    </w:p>
    <w:p w:rsidR="00A10BFF" w:rsidRDefault="00A10BFF" w:rsidP="00A10BFF">
      <w:pPr>
        <w:pStyle w:val="Zkladntext"/>
        <w:ind w:left="0"/>
        <w:rPr>
          <w:sz w:val="24"/>
          <w:szCs w:val="24"/>
          <w:u w:val="single"/>
        </w:rPr>
      </w:pPr>
    </w:p>
    <w:p w:rsidR="00A10BFF" w:rsidRDefault="00A10BFF" w:rsidP="00A10BFF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  <w:r>
        <w:rPr>
          <w:b/>
          <w:sz w:val="24"/>
          <w:szCs w:val="24"/>
        </w:rPr>
        <w:t xml:space="preserve">    </w:t>
      </w:r>
    </w:p>
    <w:p w:rsidR="00A10BFF" w:rsidRDefault="00A10BFF" w:rsidP="00A10BFF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A10BFF" w:rsidRDefault="00A10BFF" w:rsidP="00A10BFF">
      <w:pPr>
        <w:jc w:val="both"/>
        <w:rPr>
          <w:b/>
          <w:sz w:val="24"/>
          <w:szCs w:val="24"/>
        </w:rPr>
      </w:pPr>
    </w:p>
    <w:p w:rsidR="00A10BFF" w:rsidRDefault="00A10BFF" w:rsidP="00A10BFF">
      <w:pPr>
        <w:jc w:val="both"/>
        <w:rPr>
          <w:b/>
          <w:sz w:val="24"/>
          <w:szCs w:val="24"/>
        </w:rPr>
      </w:pPr>
    </w:p>
    <w:p w:rsidR="00A10BFF" w:rsidRDefault="00A10BFF" w:rsidP="00A10BFF">
      <w:pPr>
        <w:jc w:val="both"/>
        <w:rPr>
          <w:b/>
          <w:sz w:val="24"/>
          <w:szCs w:val="24"/>
        </w:rPr>
      </w:pPr>
    </w:p>
    <w:p w:rsidR="00A10BFF" w:rsidRDefault="00A10BFF" w:rsidP="00A10BFF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A10BFF" w:rsidRPr="002C39D0" w:rsidRDefault="00A10BFF" w:rsidP="00A10BFF">
      <w:pPr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A10BFF" w:rsidRDefault="00A10BFF" w:rsidP="00A10BFF">
      <w:pPr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A10BFF" w:rsidRPr="008D5067" w:rsidRDefault="00A10BFF" w:rsidP="00A10BFF">
      <w:pPr>
        <w:numPr>
          <w:ilvl w:val="0"/>
          <w:numId w:val="13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A10BFF" w:rsidRPr="00012015" w:rsidRDefault="00A10BFF" w:rsidP="00A10BFF">
      <w:pPr>
        <w:numPr>
          <w:ilvl w:val="0"/>
          <w:numId w:val="13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A10BFF" w:rsidRDefault="00A10BFF" w:rsidP="00A10BFF">
      <w:pPr>
        <w:jc w:val="both"/>
        <w:rPr>
          <w:b/>
          <w:sz w:val="24"/>
          <w:szCs w:val="24"/>
        </w:rPr>
      </w:pPr>
    </w:p>
    <w:p w:rsidR="00A10BFF" w:rsidRPr="00C45D3F" w:rsidRDefault="00A10BFF" w:rsidP="00A10BFF">
      <w:pPr>
        <w:jc w:val="center"/>
        <w:rPr>
          <w:b/>
          <w:sz w:val="24"/>
          <w:szCs w:val="24"/>
        </w:rPr>
      </w:pPr>
    </w:p>
    <w:p w:rsidR="00A10BFF" w:rsidRPr="00C45D3F" w:rsidRDefault="00A10BFF" w:rsidP="00A10BF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Čl. </w:t>
      </w:r>
      <w:proofErr w:type="spellStart"/>
      <w:r w:rsidRPr="00C45D3F">
        <w:rPr>
          <w:b/>
          <w:sz w:val="24"/>
          <w:szCs w:val="24"/>
        </w:rPr>
        <w:t>III</w:t>
      </w:r>
      <w:proofErr w:type="spellEnd"/>
    </w:p>
    <w:p w:rsidR="00A10BFF" w:rsidRPr="00C45D3F" w:rsidRDefault="00A10BFF" w:rsidP="00A10BF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A10BFF" w:rsidRDefault="00A10BFF" w:rsidP="00A10BF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A10BFF" w:rsidRPr="00CC4187" w:rsidRDefault="00A10BFF" w:rsidP="00A10BF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A10BFF" w:rsidRDefault="00A10BFF" w:rsidP="00A10BFF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A10BFF" w:rsidRPr="0071585D" w:rsidRDefault="00A10BFF" w:rsidP="00A10BFF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A10BFF" w:rsidRPr="004F34D5" w:rsidTr="00B43B09">
        <w:tc>
          <w:tcPr>
            <w:tcW w:w="4395" w:type="dxa"/>
            <w:shd w:val="clear" w:color="auto" w:fill="F2F2F2"/>
          </w:tcPr>
          <w:p w:rsidR="00A10BFF" w:rsidRPr="00312F8D" w:rsidRDefault="00A10BFF" w:rsidP="00B43B09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A10BFF" w:rsidRPr="00312F8D" w:rsidRDefault="00A10BFF" w:rsidP="00B43B09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A10BFF" w:rsidRPr="004F34D5" w:rsidTr="00B43B09">
        <w:tc>
          <w:tcPr>
            <w:tcW w:w="4395" w:type="dxa"/>
          </w:tcPr>
          <w:p w:rsidR="00A10BFF" w:rsidRPr="00312F8D" w:rsidRDefault="00A10BFF" w:rsidP="00B43B09"/>
        </w:tc>
        <w:tc>
          <w:tcPr>
            <w:tcW w:w="5670" w:type="dxa"/>
          </w:tcPr>
          <w:p w:rsidR="00A10BFF" w:rsidRPr="00312F8D" w:rsidRDefault="00A10BFF" w:rsidP="00B43B09"/>
        </w:tc>
      </w:tr>
      <w:tr w:rsidR="00A10BFF" w:rsidRPr="004F34D5" w:rsidTr="00B43B09">
        <w:tc>
          <w:tcPr>
            <w:tcW w:w="4395" w:type="dxa"/>
          </w:tcPr>
          <w:p w:rsidR="00A10BFF" w:rsidRPr="00312F8D" w:rsidRDefault="00A10BFF" w:rsidP="00B43B09">
            <w:r>
              <w:t>Poistenie majetku a žiakov</w:t>
            </w:r>
          </w:p>
        </w:tc>
        <w:tc>
          <w:tcPr>
            <w:tcW w:w="5670" w:type="dxa"/>
          </w:tcPr>
          <w:p w:rsidR="00A10BFF" w:rsidRPr="00312F8D" w:rsidRDefault="000479CF" w:rsidP="00B43B09">
            <w:r>
              <w:t>914,94</w:t>
            </w:r>
          </w:p>
        </w:tc>
      </w:tr>
      <w:tr w:rsidR="00A10BFF" w:rsidRPr="004F34D5" w:rsidTr="00B43B09">
        <w:tc>
          <w:tcPr>
            <w:tcW w:w="4395" w:type="dxa"/>
          </w:tcPr>
          <w:p w:rsidR="00A10BFF" w:rsidRPr="00312F8D" w:rsidRDefault="00A10BFF" w:rsidP="00B43B09"/>
        </w:tc>
        <w:tc>
          <w:tcPr>
            <w:tcW w:w="5670" w:type="dxa"/>
          </w:tcPr>
          <w:p w:rsidR="00A10BFF" w:rsidRPr="00312F8D" w:rsidRDefault="00A10BFF" w:rsidP="00B43B09"/>
        </w:tc>
      </w:tr>
      <w:tr w:rsidR="00A10BFF" w:rsidRPr="004F34D5" w:rsidTr="00B43B09">
        <w:tc>
          <w:tcPr>
            <w:tcW w:w="4395" w:type="dxa"/>
          </w:tcPr>
          <w:p w:rsidR="00A10BFF" w:rsidRPr="00312F8D" w:rsidRDefault="00A10BFF" w:rsidP="00B43B09"/>
        </w:tc>
        <w:tc>
          <w:tcPr>
            <w:tcW w:w="5670" w:type="dxa"/>
          </w:tcPr>
          <w:p w:rsidR="00A10BFF" w:rsidRPr="00312F8D" w:rsidRDefault="00A10BFF" w:rsidP="00B43B09"/>
        </w:tc>
      </w:tr>
      <w:tr w:rsidR="00A10BFF" w:rsidRPr="004F34D5" w:rsidTr="00B43B09">
        <w:tc>
          <w:tcPr>
            <w:tcW w:w="4395" w:type="dxa"/>
          </w:tcPr>
          <w:p w:rsidR="00A10BFF" w:rsidRPr="00312F8D" w:rsidRDefault="00A10BFF" w:rsidP="00B43B09"/>
        </w:tc>
        <w:tc>
          <w:tcPr>
            <w:tcW w:w="5670" w:type="dxa"/>
          </w:tcPr>
          <w:p w:rsidR="00A10BFF" w:rsidRPr="00312F8D" w:rsidRDefault="00A10BFF" w:rsidP="00B43B09"/>
        </w:tc>
      </w:tr>
    </w:tbl>
    <w:p w:rsidR="00A10BFF" w:rsidRDefault="00A10BFF" w:rsidP="00A10BFF">
      <w:pPr>
        <w:ind w:left="426"/>
        <w:jc w:val="both"/>
        <w:rPr>
          <w:sz w:val="24"/>
          <w:szCs w:val="24"/>
        </w:rPr>
      </w:pPr>
    </w:p>
    <w:p w:rsidR="00A10BFF" w:rsidRPr="0071585D" w:rsidRDefault="00A10BFF" w:rsidP="00A10BFF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10BFF" w:rsidRPr="00563E6B" w:rsidTr="00B43B09">
        <w:tc>
          <w:tcPr>
            <w:tcW w:w="5220" w:type="dxa"/>
            <w:shd w:val="clear" w:color="auto" w:fill="F2F2F2"/>
          </w:tcPr>
          <w:p w:rsidR="00A10BFF" w:rsidRDefault="00A10BFF" w:rsidP="00B43B0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A10BFF" w:rsidRPr="00563E6B" w:rsidRDefault="00A10BFF" w:rsidP="00B43B09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A10BFF" w:rsidRPr="00563E6B" w:rsidRDefault="00A10BFF" w:rsidP="00B43B0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A10BFF" w:rsidRPr="00563E6B" w:rsidTr="00B43B09">
        <w:tc>
          <w:tcPr>
            <w:tcW w:w="5220" w:type="dxa"/>
          </w:tcPr>
          <w:p w:rsidR="00A10BFF" w:rsidRPr="00664FF1" w:rsidRDefault="00A10BFF" w:rsidP="00B43B09">
            <w:r w:rsidRPr="00664FF1">
              <w:t>Pozemky</w:t>
            </w:r>
          </w:p>
        </w:tc>
        <w:tc>
          <w:tcPr>
            <w:tcW w:w="4986" w:type="dxa"/>
          </w:tcPr>
          <w:p w:rsidR="00A10BFF" w:rsidRPr="003F1064" w:rsidRDefault="00A10BFF" w:rsidP="00B43B09">
            <w:r>
              <w:t>0</w:t>
            </w:r>
          </w:p>
        </w:tc>
      </w:tr>
      <w:tr w:rsidR="00A10BFF" w:rsidRPr="00563E6B" w:rsidTr="00B43B09">
        <w:tc>
          <w:tcPr>
            <w:tcW w:w="5220" w:type="dxa"/>
          </w:tcPr>
          <w:p w:rsidR="00A10BFF" w:rsidRPr="00664FF1" w:rsidRDefault="00A10BFF" w:rsidP="00B43B09">
            <w:r w:rsidRPr="00664FF1">
              <w:t>Budovy, stavby</w:t>
            </w:r>
          </w:p>
        </w:tc>
        <w:tc>
          <w:tcPr>
            <w:tcW w:w="4986" w:type="dxa"/>
          </w:tcPr>
          <w:p w:rsidR="00A10BFF" w:rsidRPr="003F1064" w:rsidRDefault="00561041" w:rsidP="00B43B09">
            <w:r>
              <w:t>17700</w:t>
            </w:r>
          </w:p>
        </w:tc>
      </w:tr>
      <w:tr w:rsidR="00A10BFF" w:rsidRPr="00563E6B" w:rsidTr="00B43B09">
        <w:tc>
          <w:tcPr>
            <w:tcW w:w="5220" w:type="dxa"/>
          </w:tcPr>
          <w:p w:rsidR="00A10BFF" w:rsidRPr="00664FF1" w:rsidRDefault="00A10BFF" w:rsidP="00B43B09">
            <w:r w:rsidRPr="00664FF1">
              <w:t>Stroje, prístroje, zariadenia, inventár</w:t>
            </w:r>
            <w:r>
              <w:t xml:space="preserve"> </w:t>
            </w:r>
          </w:p>
        </w:tc>
        <w:tc>
          <w:tcPr>
            <w:tcW w:w="4986" w:type="dxa"/>
          </w:tcPr>
          <w:p w:rsidR="00A10BFF" w:rsidRPr="003F1064" w:rsidRDefault="00561041" w:rsidP="00B43B09">
            <w:r>
              <w:t>1725</w:t>
            </w:r>
          </w:p>
        </w:tc>
      </w:tr>
      <w:tr w:rsidR="00A10BFF" w:rsidRPr="00563E6B" w:rsidTr="00B43B09">
        <w:tc>
          <w:tcPr>
            <w:tcW w:w="5220" w:type="dxa"/>
          </w:tcPr>
          <w:p w:rsidR="00A10BFF" w:rsidRPr="00664FF1" w:rsidRDefault="00A10BFF" w:rsidP="00B43B09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A10BFF" w:rsidRPr="003F1064" w:rsidRDefault="00A10BFF" w:rsidP="00B43B09">
            <w:r>
              <w:t>0</w:t>
            </w:r>
          </w:p>
        </w:tc>
      </w:tr>
      <w:tr w:rsidR="00A10BFF" w:rsidRPr="00563E6B" w:rsidTr="00B43B09">
        <w:tc>
          <w:tcPr>
            <w:tcW w:w="5220" w:type="dxa"/>
          </w:tcPr>
          <w:p w:rsidR="00A10BFF" w:rsidRPr="00664FF1" w:rsidRDefault="00A10BFF" w:rsidP="00B43B09"/>
        </w:tc>
        <w:tc>
          <w:tcPr>
            <w:tcW w:w="4986" w:type="dxa"/>
          </w:tcPr>
          <w:p w:rsidR="00A10BFF" w:rsidRPr="003F1064" w:rsidRDefault="00A10BFF" w:rsidP="00B43B09"/>
        </w:tc>
      </w:tr>
      <w:tr w:rsidR="00A10BFF" w:rsidRPr="00563E6B" w:rsidTr="00B43B09">
        <w:tc>
          <w:tcPr>
            <w:tcW w:w="5220" w:type="dxa"/>
          </w:tcPr>
          <w:p w:rsidR="00A10BFF" w:rsidRPr="00664FF1" w:rsidRDefault="00A10BFF" w:rsidP="00B43B09"/>
        </w:tc>
        <w:tc>
          <w:tcPr>
            <w:tcW w:w="4986" w:type="dxa"/>
          </w:tcPr>
          <w:p w:rsidR="00A10BFF" w:rsidRPr="003F1064" w:rsidRDefault="00A10BFF" w:rsidP="00B43B09"/>
        </w:tc>
      </w:tr>
      <w:tr w:rsidR="00A10BFF" w:rsidRPr="00563E6B" w:rsidTr="00B43B09">
        <w:tc>
          <w:tcPr>
            <w:tcW w:w="5220" w:type="dxa"/>
          </w:tcPr>
          <w:p w:rsidR="00A10BFF" w:rsidRPr="00664FF1" w:rsidRDefault="00A10BFF" w:rsidP="00B43B09">
            <w:r w:rsidRPr="00B23BD5">
              <w:t>Majetok v správe účtovnej jednotky  /</w:t>
            </w:r>
            <w:proofErr w:type="spellStart"/>
            <w:r w:rsidRPr="00B23BD5">
              <w:t>RO,PO</w:t>
            </w:r>
            <w:proofErr w:type="spellEnd"/>
            <w:r w:rsidRPr="00B23BD5">
              <w:t>/</w:t>
            </w:r>
          </w:p>
        </w:tc>
        <w:tc>
          <w:tcPr>
            <w:tcW w:w="4986" w:type="dxa"/>
          </w:tcPr>
          <w:p w:rsidR="00A10BFF" w:rsidRPr="003F1064" w:rsidRDefault="00A10BFF" w:rsidP="00B43B09"/>
        </w:tc>
      </w:tr>
      <w:tr w:rsidR="00A10BFF" w:rsidRPr="00563E6B" w:rsidTr="00B43B09">
        <w:tc>
          <w:tcPr>
            <w:tcW w:w="5220" w:type="dxa"/>
          </w:tcPr>
          <w:p w:rsidR="00A10BFF" w:rsidRPr="00B23BD5" w:rsidRDefault="00A10BFF" w:rsidP="00B43B09"/>
        </w:tc>
        <w:tc>
          <w:tcPr>
            <w:tcW w:w="4986" w:type="dxa"/>
          </w:tcPr>
          <w:p w:rsidR="00A10BFF" w:rsidRPr="003F1064" w:rsidRDefault="00A10BFF" w:rsidP="00B43B09"/>
        </w:tc>
      </w:tr>
      <w:tr w:rsidR="00A10BFF" w:rsidRPr="00563E6B" w:rsidTr="00B43B09">
        <w:tc>
          <w:tcPr>
            <w:tcW w:w="5220" w:type="dxa"/>
          </w:tcPr>
          <w:p w:rsidR="00A10BFF" w:rsidRPr="00B23BD5" w:rsidRDefault="00A10BFF" w:rsidP="00B43B09"/>
        </w:tc>
        <w:tc>
          <w:tcPr>
            <w:tcW w:w="4986" w:type="dxa"/>
          </w:tcPr>
          <w:p w:rsidR="00A10BFF" w:rsidRPr="003F1064" w:rsidRDefault="00A10BFF" w:rsidP="00B43B09"/>
        </w:tc>
      </w:tr>
    </w:tbl>
    <w:p w:rsidR="00A10BFF" w:rsidRDefault="00A10BFF" w:rsidP="00A10BF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A10BFF" w:rsidRPr="00871452" w:rsidRDefault="00A10BFF" w:rsidP="00A10BFF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10BFF" w:rsidRPr="00563E6B" w:rsidTr="00B43B09">
        <w:tc>
          <w:tcPr>
            <w:tcW w:w="5220" w:type="dxa"/>
            <w:shd w:val="clear" w:color="auto" w:fill="F2F2F2"/>
          </w:tcPr>
          <w:p w:rsidR="00A10BFF" w:rsidRDefault="00A10BFF" w:rsidP="00B43B09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A10BFF" w:rsidRPr="0004109B" w:rsidRDefault="00A10BFF" w:rsidP="00B43B09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A10BFF" w:rsidRPr="00563E6B" w:rsidRDefault="00A10BFF" w:rsidP="00B43B0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A10BFF" w:rsidRPr="00563E6B" w:rsidTr="00B43B09">
        <w:tc>
          <w:tcPr>
            <w:tcW w:w="5220" w:type="dxa"/>
          </w:tcPr>
          <w:p w:rsidR="00A10BFF" w:rsidRDefault="00A10BFF" w:rsidP="00B43B09">
            <w:r w:rsidRPr="00B23BD5">
              <w:t>Majetok, ktorý využíva účtovná jednotka na základe zmluvy</w:t>
            </w:r>
          </w:p>
          <w:p w:rsidR="00A10BFF" w:rsidRPr="00B23BD5" w:rsidRDefault="00A10BFF" w:rsidP="00B43B09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A10BFF" w:rsidRDefault="00A10BFF" w:rsidP="00B43B09">
            <w:r>
              <w:t>9138,61 €</w:t>
            </w:r>
          </w:p>
          <w:p w:rsidR="00A10BFF" w:rsidRPr="00C0630D" w:rsidRDefault="00A10BFF" w:rsidP="00B43B09"/>
        </w:tc>
      </w:tr>
      <w:tr w:rsidR="00A10BFF" w:rsidRPr="00563E6B" w:rsidTr="00B43B09">
        <w:tc>
          <w:tcPr>
            <w:tcW w:w="5220" w:type="dxa"/>
          </w:tcPr>
          <w:p w:rsidR="00A10BFF" w:rsidRPr="00B23BD5" w:rsidRDefault="00A10BFF" w:rsidP="00B43B09"/>
        </w:tc>
        <w:tc>
          <w:tcPr>
            <w:tcW w:w="4986" w:type="dxa"/>
          </w:tcPr>
          <w:p w:rsidR="00A10BFF" w:rsidRPr="00C0630D" w:rsidRDefault="00A10BFF" w:rsidP="00B43B09">
            <w:r>
              <w:t xml:space="preserve">             </w:t>
            </w:r>
          </w:p>
        </w:tc>
      </w:tr>
      <w:tr w:rsidR="00A10BFF" w:rsidRPr="00563E6B" w:rsidTr="00B43B09">
        <w:tc>
          <w:tcPr>
            <w:tcW w:w="5220" w:type="dxa"/>
          </w:tcPr>
          <w:p w:rsidR="00A10BFF" w:rsidRPr="00B23BD5" w:rsidRDefault="00A10BFF" w:rsidP="00B43B09"/>
        </w:tc>
        <w:tc>
          <w:tcPr>
            <w:tcW w:w="4986" w:type="dxa"/>
          </w:tcPr>
          <w:p w:rsidR="00A10BFF" w:rsidRPr="00C0630D" w:rsidRDefault="00A10BFF" w:rsidP="00B43B09"/>
        </w:tc>
      </w:tr>
    </w:tbl>
    <w:p w:rsidR="00A10BFF" w:rsidRDefault="00A10BFF" w:rsidP="00A10BF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10BFF" w:rsidRDefault="00A10BFF" w:rsidP="00A10BFF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A10BFF" w:rsidRDefault="00A10BFF" w:rsidP="00A10BFF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A10BFF" w:rsidRPr="00980AB2" w:rsidRDefault="00A10BFF" w:rsidP="00A10BFF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A10BFF" w:rsidRPr="00104161" w:rsidRDefault="00A10BFF" w:rsidP="00A10BFF">
      <w:pPr>
        <w:pStyle w:val="Pismenka"/>
        <w:numPr>
          <w:ilvl w:val="0"/>
          <w:numId w:val="7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A10BFF" w:rsidRPr="00A6137D" w:rsidTr="00B43B09">
        <w:tc>
          <w:tcPr>
            <w:tcW w:w="2694" w:type="dxa"/>
            <w:shd w:val="clear" w:color="auto" w:fill="F2F2F2"/>
          </w:tcPr>
          <w:p w:rsidR="00A10BFF" w:rsidRPr="00104161" w:rsidRDefault="00A10BFF" w:rsidP="00B43B09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A10BFF" w:rsidRPr="00104161" w:rsidRDefault="00A10BFF" w:rsidP="00B43B09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A10BFF" w:rsidRPr="00104161" w:rsidRDefault="00A10BFF" w:rsidP="00B43B0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A10BFF" w:rsidRPr="00104161" w:rsidRDefault="00A10BFF" w:rsidP="00B43B09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A10BFF" w:rsidRPr="00A6137D" w:rsidTr="00B43B09">
        <w:tc>
          <w:tcPr>
            <w:tcW w:w="2694" w:type="dxa"/>
          </w:tcPr>
          <w:p w:rsidR="00A10BFF" w:rsidRPr="003C2105" w:rsidRDefault="00A10BFF" w:rsidP="00B43B09">
            <w:r>
              <w:t xml:space="preserve">       </w:t>
            </w:r>
          </w:p>
        </w:tc>
        <w:tc>
          <w:tcPr>
            <w:tcW w:w="1559" w:type="dxa"/>
          </w:tcPr>
          <w:p w:rsidR="00A10BFF" w:rsidRPr="003C2105" w:rsidRDefault="00A10BFF" w:rsidP="00B43B09">
            <w:r>
              <w:t xml:space="preserve">       </w:t>
            </w:r>
          </w:p>
        </w:tc>
        <w:tc>
          <w:tcPr>
            <w:tcW w:w="2268" w:type="dxa"/>
          </w:tcPr>
          <w:p w:rsidR="00A10BFF" w:rsidRPr="003C2105" w:rsidRDefault="00A10BFF" w:rsidP="00B43B09"/>
        </w:tc>
        <w:tc>
          <w:tcPr>
            <w:tcW w:w="3739" w:type="dxa"/>
          </w:tcPr>
          <w:p w:rsidR="00A10BFF" w:rsidRPr="003C2105" w:rsidRDefault="00A10BFF" w:rsidP="00B43B09"/>
        </w:tc>
      </w:tr>
      <w:tr w:rsidR="00A10BFF" w:rsidRPr="00A6137D" w:rsidTr="00B43B09">
        <w:tc>
          <w:tcPr>
            <w:tcW w:w="2694" w:type="dxa"/>
          </w:tcPr>
          <w:p w:rsidR="00A10BFF" w:rsidRPr="003C2105" w:rsidRDefault="00A10BFF" w:rsidP="00B43B09"/>
        </w:tc>
        <w:tc>
          <w:tcPr>
            <w:tcW w:w="1559" w:type="dxa"/>
          </w:tcPr>
          <w:p w:rsidR="00A10BFF" w:rsidRPr="003C2105" w:rsidRDefault="00A10BFF" w:rsidP="00B43B09"/>
        </w:tc>
        <w:tc>
          <w:tcPr>
            <w:tcW w:w="2268" w:type="dxa"/>
          </w:tcPr>
          <w:p w:rsidR="00A10BFF" w:rsidRPr="003C2105" w:rsidRDefault="00A10BFF" w:rsidP="00B43B09"/>
        </w:tc>
        <w:tc>
          <w:tcPr>
            <w:tcW w:w="3739" w:type="dxa"/>
          </w:tcPr>
          <w:p w:rsidR="00A10BFF" w:rsidRPr="003C2105" w:rsidRDefault="00A10BFF" w:rsidP="00B43B09"/>
        </w:tc>
      </w:tr>
      <w:tr w:rsidR="00A10BFF" w:rsidRPr="00A6137D" w:rsidTr="00B43B09">
        <w:tc>
          <w:tcPr>
            <w:tcW w:w="2694" w:type="dxa"/>
          </w:tcPr>
          <w:p w:rsidR="00A10BFF" w:rsidRPr="003C2105" w:rsidRDefault="00A10BFF" w:rsidP="00B43B09"/>
        </w:tc>
        <w:tc>
          <w:tcPr>
            <w:tcW w:w="1559" w:type="dxa"/>
          </w:tcPr>
          <w:p w:rsidR="00A10BFF" w:rsidRPr="003C2105" w:rsidRDefault="00A10BFF" w:rsidP="00B43B09"/>
        </w:tc>
        <w:tc>
          <w:tcPr>
            <w:tcW w:w="2268" w:type="dxa"/>
          </w:tcPr>
          <w:p w:rsidR="00A10BFF" w:rsidRPr="003C2105" w:rsidRDefault="00A10BFF" w:rsidP="00B43B09"/>
        </w:tc>
        <w:tc>
          <w:tcPr>
            <w:tcW w:w="3739" w:type="dxa"/>
          </w:tcPr>
          <w:p w:rsidR="00A10BFF" w:rsidRPr="003C2105" w:rsidRDefault="00A10BFF" w:rsidP="00B43B09"/>
        </w:tc>
      </w:tr>
    </w:tbl>
    <w:p w:rsidR="00A10BFF" w:rsidRDefault="00A10BFF" w:rsidP="00A10BF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10BFF" w:rsidRDefault="00A10BFF" w:rsidP="00A10BF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10BFF" w:rsidRDefault="00A10BFF" w:rsidP="00A10BF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10BFF" w:rsidRPr="00E74C03" w:rsidRDefault="00A10BFF" w:rsidP="00A10BFF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lastRenderedPageBreak/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A10BFF" w:rsidRPr="00E94F6D" w:rsidTr="00B43B09">
        <w:tc>
          <w:tcPr>
            <w:tcW w:w="5670" w:type="dxa"/>
            <w:shd w:val="clear" w:color="auto" w:fill="F2F2F2"/>
          </w:tcPr>
          <w:p w:rsidR="00A10BFF" w:rsidRPr="00E74C03" w:rsidRDefault="00A10BFF" w:rsidP="00B43B09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A10BFF" w:rsidRPr="00E74C03" w:rsidRDefault="00A10BFF" w:rsidP="006D30C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6D30C0">
              <w:rPr>
                <w:b/>
              </w:rPr>
              <w:t>9</w:t>
            </w:r>
          </w:p>
        </w:tc>
      </w:tr>
      <w:tr w:rsidR="00A10BFF" w:rsidRPr="00A6137D" w:rsidTr="00B43B09">
        <w:tc>
          <w:tcPr>
            <w:tcW w:w="5670" w:type="dxa"/>
          </w:tcPr>
          <w:p w:rsidR="00A10BFF" w:rsidRPr="00074670" w:rsidRDefault="00A10BFF" w:rsidP="00B43B09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A10BFF" w:rsidRPr="00010F84" w:rsidRDefault="00A10BFF" w:rsidP="00B43B09"/>
        </w:tc>
      </w:tr>
      <w:tr w:rsidR="00A10BFF" w:rsidRPr="00A6137D" w:rsidTr="00B43B09">
        <w:tc>
          <w:tcPr>
            <w:tcW w:w="5670" w:type="dxa"/>
          </w:tcPr>
          <w:p w:rsidR="00A10BFF" w:rsidRPr="00074670" w:rsidRDefault="00A10BFF" w:rsidP="00B43B09">
            <w:r>
              <w:t xml:space="preserve">  Predplatený program </w:t>
            </w:r>
            <w:proofErr w:type="spellStart"/>
            <w:r>
              <w:t>IVES</w:t>
            </w:r>
            <w:proofErr w:type="spellEnd"/>
          </w:p>
        </w:tc>
        <w:tc>
          <w:tcPr>
            <w:tcW w:w="4536" w:type="dxa"/>
          </w:tcPr>
          <w:p w:rsidR="00A10BFF" w:rsidRPr="00010F84" w:rsidRDefault="00A10BFF" w:rsidP="00B43B09">
            <w:r>
              <w:t>90,61</w:t>
            </w:r>
          </w:p>
        </w:tc>
      </w:tr>
      <w:tr w:rsidR="00A10BFF" w:rsidRPr="00A6137D" w:rsidTr="00B43B09">
        <w:tc>
          <w:tcPr>
            <w:tcW w:w="5670" w:type="dxa"/>
          </w:tcPr>
          <w:p w:rsidR="00A10BFF" w:rsidRPr="00074670" w:rsidRDefault="00A10BFF" w:rsidP="00B43B09">
            <w:r w:rsidRPr="00074670">
              <w:t>Príjmy budúcich období  spolu z toho:</w:t>
            </w:r>
          </w:p>
        </w:tc>
        <w:tc>
          <w:tcPr>
            <w:tcW w:w="4536" w:type="dxa"/>
          </w:tcPr>
          <w:p w:rsidR="00A10BFF" w:rsidRPr="00010F84" w:rsidRDefault="00A10BFF" w:rsidP="00B43B09"/>
        </w:tc>
      </w:tr>
    </w:tbl>
    <w:p w:rsidR="00A10BFF" w:rsidRDefault="00A10BFF" w:rsidP="00A10BFF">
      <w:pPr>
        <w:jc w:val="center"/>
        <w:rPr>
          <w:b/>
          <w:sz w:val="24"/>
          <w:szCs w:val="24"/>
        </w:rPr>
      </w:pPr>
    </w:p>
    <w:p w:rsidR="00A10BFF" w:rsidRPr="003C4B7A" w:rsidRDefault="00A10BFF" w:rsidP="00A10BFF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Čl. </w:t>
      </w:r>
      <w:proofErr w:type="spellStart"/>
      <w:r w:rsidRPr="003C4B7A">
        <w:rPr>
          <w:b/>
          <w:sz w:val="24"/>
          <w:szCs w:val="24"/>
        </w:rPr>
        <w:t>IV</w:t>
      </w:r>
      <w:proofErr w:type="spellEnd"/>
    </w:p>
    <w:p w:rsidR="00A10BFF" w:rsidRPr="003C4B7A" w:rsidRDefault="00A10BFF" w:rsidP="00A10BFF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A10BFF" w:rsidRDefault="00A10BFF" w:rsidP="00A10BF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10BFF" w:rsidRDefault="00A10BFF" w:rsidP="00A10BFF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A10BFF" w:rsidRPr="00A6137D" w:rsidTr="00B43B09">
        <w:tc>
          <w:tcPr>
            <w:tcW w:w="3544" w:type="dxa"/>
            <w:shd w:val="clear" w:color="auto" w:fill="F2F2F2"/>
          </w:tcPr>
          <w:p w:rsidR="00A10BFF" w:rsidRPr="00144874" w:rsidRDefault="00A10BFF" w:rsidP="00B43B09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A10BFF" w:rsidRDefault="00A10BFF" w:rsidP="00B43B09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A10BFF" w:rsidRPr="00144874" w:rsidRDefault="00A10BFF" w:rsidP="00B43B09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A10BFF" w:rsidRPr="00A6137D" w:rsidTr="00B43B09">
        <w:tc>
          <w:tcPr>
            <w:tcW w:w="3544" w:type="dxa"/>
          </w:tcPr>
          <w:p w:rsidR="00A10BFF" w:rsidRPr="00FA1A6F" w:rsidRDefault="00A10BFF" w:rsidP="006D30C0">
            <w:r>
              <w:t>Výsledok hospodárenia, 201</w:t>
            </w:r>
            <w:r w:rsidR="006D30C0">
              <w:t>9</w:t>
            </w:r>
          </w:p>
        </w:tc>
        <w:tc>
          <w:tcPr>
            <w:tcW w:w="6662" w:type="dxa"/>
          </w:tcPr>
          <w:p w:rsidR="00A10BFF" w:rsidRPr="00FA1A6F" w:rsidRDefault="006D30C0" w:rsidP="00B43B09">
            <w:r>
              <w:t>26,13</w:t>
            </w:r>
          </w:p>
        </w:tc>
      </w:tr>
      <w:tr w:rsidR="00A10BFF" w:rsidRPr="00A6137D" w:rsidTr="00B43B09">
        <w:tc>
          <w:tcPr>
            <w:tcW w:w="3544" w:type="dxa"/>
          </w:tcPr>
          <w:p w:rsidR="00A10BFF" w:rsidRDefault="00A10BFF" w:rsidP="00B43B09">
            <w:proofErr w:type="spellStart"/>
            <w:r>
              <w:t>Nevysporiadaný</w:t>
            </w:r>
            <w:proofErr w:type="spellEnd"/>
            <w:r>
              <w:t xml:space="preserve"> výsledok hospodárenia</w:t>
            </w:r>
          </w:p>
          <w:p w:rsidR="00A10BFF" w:rsidRPr="00FA1A6F" w:rsidRDefault="00A10BFF" w:rsidP="00B43B09">
            <w:r>
              <w:t>minulých rokov</w:t>
            </w:r>
          </w:p>
        </w:tc>
        <w:tc>
          <w:tcPr>
            <w:tcW w:w="6662" w:type="dxa"/>
          </w:tcPr>
          <w:p w:rsidR="00A10BFF" w:rsidRDefault="00A10BFF" w:rsidP="00B43B09"/>
          <w:p w:rsidR="00A10BFF" w:rsidRPr="00FA1A6F" w:rsidRDefault="006D30C0" w:rsidP="00B43B09">
            <w:r>
              <w:t>48,65</w:t>
            </w:r>
          </w:p>
        </w:tc>
      </w:tr>
      <w:tr w:rsidR="00A10BFF" w:rsidRPr="00A6137D" w:rsidTr="00B43B09">
        <w:tc>
          <w:tcPr>
            <w:tcW w:w="3544" w:type="dxa"/>
          </w:tcPr>
          <w:p w:rsidR="00A10BFF" w:rsidRPr="00FA1A6F" w:rsidRDefault="00A10BFF" w:rsidP="00B43B09"/>
        </w:tc>
        <w:tc>
          <w:tcPr>
            <w:tcW w:w="6662" w:type="dxa"/>
          </w:tcPr>
          <w:p w:rsidR="00A10BFF" w:rsidRPr="00FA1A6F" w:rsidRDefault="00A10BFF" w:rsidP="00B43B09"/>
        </w:tc>
      </w:tr>
    </w:tbl>
    <w:p w:rsidR="00A10BFF" w:rsidRDefault="00A10BFF" w:rsidP="00A10BFF">
      <w:pPr>
        <w:rPr>
          <w:b/>
          <w:sz w:val="24"/>
          <w:szCs w:val="24"/>
        </w:rPr>
      </w:pPr>
    </w:p>
    <w:p w:rsidR="00A10BFF" w:rsidRDefault="00A10BFF" w:rsidP="00A10BFF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A10BFF" w:rsidRPr="00CB7800" w:rsidRDefault="00A10BFF" w:rsidP="00A10BFF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A10BFF" w:rsidRDefault="00A10BFF" w:rsidP="00A10BFF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A10BFF" w:rsidRPr="00144874" w:rsidTr="00B43B09">
        <w:tc>
          <w:tcPr>
            <w:tcW w:w="4500" w:type="dxa"/>
            <w:shd w:val="clear" w:color="auto" w:fill="F2F2F2"/>
          </w:tcPr>
          <w:p w:rsidR="00A10BFF" w:rsidRPr="00144874" w:rsidRDefault="00A10BFF" w:rsidP="00B43B09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A10BFF" w:rsidRPr="00144874" w:rsidRDefault="00A10BFF" w:rsidP="00B43B09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A10BFF" w:rsidRPr="00CA5280" w:rsidTr="00B43B09">
        <w:tc>
          <w:tcPr>
            <w:tcW w:w="4500" w:type="dxa"/>
          </w:tcPr>
          <w:p w:rsidR="00A10BFF" w:rsidRPr="00CA5280" w:rsidRDefault="00A10BFF" w:rsidP="00B43B09"/>
        </w:tc>
        <w:tc>
          <w:tcPr>
            <w:tcW w:w="5706" w:type="dxa"/>
          </w:tcPr>
          <w:p w:rsidR="00A10BFF" w:rsidRPr="00CA5280" w:rsidRDefault="00A10BFF" w:rsidP="00B43B09"/>
        </w:tc>
      </w:tr>
      <w:tr w:rsidR="00A10BFF" w:rsidRPr="00CA5280" w:rsidTr="00B43B09">
        <w:tc>
          <w:tcPr>
            <w:tcW w:w="4500" w:type="dxa"/>
          </w:tcPr>
          <w:p w:rsidR="00A10BFF" w:rsidRPr="00CA5280" w:rsidRDefault="00A10BFF" w:rsidP="00B43B09"/>
        </w:tc>
        <w:tc>
          <w:tcPr>
            <w:tcW w:w="5706" w:type="dxa"/>
          </w:tcPr>
          <w:p w:rsidR="00A10BFF" w:rsidRPr="00CA5280" w:rsidRDefault="00A10BFF" w:rsidP="00B43B09"/>
        </w:tc>
      </w:tr>
    </w:tbl>
    <w:p w:rsidR="00A10BFF" w:rsidRPr="00111B4C" w:rsidRDefault="00A10BFF" w:rsidP="00A10BFF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A10BFF" w:rsidRPr="00111B4C" w:rsidRDefault="00A10BFF" w:rsidP="00A10BFF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A10BFF" w:rsidRDefault="00A10BFF" w:rsidP="00A10BF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:   Záväzky zo soc. fondu  </w:t>
      </w:r>
      <w:r w:rsidR="006D30C0">
        <w:rPr>
          <w:b w:val="0"/>
          <w:sz w:val="24"/>
          <w:szCs w:val="24"/>
        </w:rPr>
        <w:t>13631,98</w:t>
      </w:r>
    </w:p>
    <w:p w:rsidR="00A10BFF" w:rsidRDefault="00A10BFF" w:rsidP="00A10BF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</w:p>
    <w:p w:rsidR="00A10BFF" w:rsidRPr="00111B4C" w:rsidRDefault="00A10BFF" w:rsidP="00A10BF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</w:t>
      </w:r>
      <w:r w:rsidRPr="00111B4C">
        <w:rPr>
          <w:b w:val="0"/>
          <w:sz w:val="24"/>
          <w:szCs w:val="24"/>
        </w:rPr>
        <w:t xml:space="preserve">  </w:t>
      </w:r>
    </w:p>
    <w:p w:rsidR="00A10BFF" w:rsidRDefault="00A10BFF" w:rsidP="00A10BFF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A10BFF" w:rsidRPr="00736743" w:rsidRDefault="00A10BFF" w:rsidP="00A10BFF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A10BFF" w:rsidRPr="00074670" w:rsidTr="00B43B09">
        <w:tc>
          <w:tcPr>
            <w:tcW w:w="5529" w:type="dxa"/>
            <w:shd w:val="clear" w:color="auto" w:fill="F2F2F2"/>
          </w:tcPr>
          <w:p w:rsidR="00A10BFF" w:rsidRPr="00671D3A" w:rsidRDefault="00A10BFF" w:rsidP="00B43B09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A10BFF" w:rsidRPr="00671D3A" w:rsidRDefault="00A10BFF" w:rsidP="006D30C0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6D30C0">
              <w:rPr>
                <w:b/>
              </w:rPr>
              <w:t>9</w:t>
            </w:r>
          </w:p>
        </w:tc>
      </w:tr>
      <w:tr w:rsidR="00A10BFF" w:rsidRPr="00074670" w:rsidTr="00B43B09">
        <w:tc>
          <w:tcPr>
            <w:tcW w:w="5529" w:type="dxa"/>
          </w:tcPr>
          <w:p w:rsidR="00A10BFF" w:rsidRPr="00074670" w:rsidRDefault="00A10BFF" w:rsidP="00B43B09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A10BFF" w:rsidRPr="00671D3A" w:rsidRDefault="00A10BFF" w:rsidP="00B43B09">
            <w:pPr>
              <w:rPr>
                <w:b/>
              </w:rPr>
            </w:pPr>
            <w:r>
              <w:rPr>
                <w:b/>
              </w:rPr>
              <w:t xml:space="preserve">      0.-€</w:t>
            </w:r>
          </w:p>
        </w:tc>
      </w:tr>
      <w:tr w:rsidR="00A10BFF" w:rsidRPr="00074670" w:rsidTr="00B43B09">
        <w:tc>
          <w:tcPr>
            <w:tcW w:w="5529" w:type="dxa"/>
          </w:tcPr>
          <w:p w:rsidR="00A10BFF" w:rsidRPr="00074670" w:rsidRDefault="00A10BFF" w:rsidP="00B43B09"/>
        </w:tc>
        <w:tc>
          <w:tcPr>
            <w:tcW w:w="4819" w:type="dxa"/>
          </w:tcPr>
          <w:p w:rsidR="00A10BFF" w:rsidRPr="00671D3A" w:rsidRDefault="00A10BFF" w:rsidP="00B43B09"/>
        </w:tc>
      </w:tr>
      <w:tr w:rsidR="00A10BFF" w:rsidRPr="00074670" w:rsidTr="00B43B09">
        <w:tc>
          <w:tcPr>
            <w:tcW w:w="5529" w:type="dxa"/>
          </w:tcPr>
          <w:p w:rsidR="00A10BFF" w:rsidRPr="00074670" w:rsidRDefault="00A10BFF" w:rsidP="00B43B09"/>
        </w:tc>
        <w:tc>
          <w:tcPr>
            <w:tcW w:w="4819" w:type="dxa"/>
          </w:tcPr>
          <w:p w:rsidR="00A10BFF" w:rsidRPr="00671D3A" w:rsidRDefault="00A10BFF" w:rsidP="00B43B09"/>
        </w:tc>
      </w:tr>
      <w:tr w:rsidR="00A10BFF" w:rsidRPr="00074670" w:rsidTr="00B43B09">
        <w:tc>
          <w:tcPr>
            <w:tcW w:w="5529" w:type="dxa"/>
          </w:tcPr>
          <w:p w:rsidR="00A10BFF" w:rsidRPr="00074670" w:rsidRDefault="00A10BFF" w:rsidP="00B43B09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A10BFF" w:rsidRPr="00671D3A" w:rsidRDefault="00A10BFF" w:rsidP="00B43B09">
            <w:pPr>
              <w:rPr>
                <w:b/>
              </w:rPr>
            </w:pPr>
            <w:r>
              <w:rPr>
                <w:b/>
              </w:rPr>
              <w:t xml:space="preserve">    0</w:t>
            </w:r>
          </w:p>
        </w:tc>
      </w:tr>
      <w:tr w:rsidR="00A10BFF" w:rsidRPr="00074670" w:rsidTr="00B43B09">
        <w:tc>
          <w:tcPr>
            <w:tcW w:w="5529" w:type="dxa"/>
          </w:tcPr>
          <w:p w:rsidR="00A10BFF" w:rsidRPr="00074670" w:rsidRDefault="00A10BFF" w:rsidP="00B43B09"/>
        </w:tc>
        <w:tc>
          <w:tcPr>
            <w:tcW w:w="4819" w:type="dxa"/>
          </w:tcPr>
          <w:p w:rsidR="00A10BFF" w:rsidRPr="00671D3A" w:rsidRDefault="00A10BFF" w:rsidP="00B43B09"/>
        </w:tc>
      </w:tr>
    </w:tbl>
    <w:p w:rsidR="00A10BFF" w:rsidRDefault="00A10BFF" w:rsidP="00A10BF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10BFF" w:rsidRDefault="00A10BFF" w:rsidP="00A10BF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10BFF" w:rsidRPr="00911237" w:rsidRDefault="00A10BFF" w:rsidP="00A10BFF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A10BFF" w:rsidRPr="00FC435A" w:rsidRDefault="00A10BFF" w:rsidP="00A10BFF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A10BFF" w:rsidRDefault="00A10BFF" w:rsidP="00A10BF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10BFF" w:rsidRDefault="00A10BFF" w:rsidP="00A10BFF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A10BFF" w:rsidRPr="00A6137D" w:rsidTr="00B43B09">
        <w:tc>
          <w:tcPr>
            <w:tcW w:w="6096" w:type="dxa"/>
            <w:shd w:val="clear" w:color="auto" w:fill="F2F2F2"/>
          </w:tcPr>
          <w:p w:rsidR="00A10BFF" w:rsidRPr="00074670" w:rsidRDefault="00A10BFF" w:rsidP="00B43B09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A10BFF" w:rsidRPr="00074670" w:rsidRDefault="00A10BFF" w:rsidP="00B43B09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A10BFF" w:rsidRPr="00A6137D" w:rsidTr="00B43B0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10BFF" w:rsidRDefault="00A10BFF" w:rsidP="00B43B09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A10BFF" w:rsidRPr="00C958C7" w:rsidRDefault="00A10BFF" w:rsidP="00B43B09">
            <w:pPr>
              <w:jc w:val="right"/>
            </w:pPr>
          </w:p>
        </w:tc>
      </w:tr>
      <w:tr w:rsidR="00A10BFF" w:rsidRPr="00A6137D" w:rsidTr="00B43B09">
        <w:tc>
          <w:tcPr>
            <w:tcW w:w="6096" w:type="dxa"/>
            <w:tcBorders>
              <w:left w:val="single" w:sz="4" w:space="0" w:color="auto"/>
            </w:tcBorders>
          </w:tcPr>
          <w:p w:rsidR="00A10BFF" w:rsidRDefault="00A10BFF" w:rsidP="00B43B09">
            <w:r>
              <w:t>602 -</w:t>
            </w:r>
            <w:r w:rsidRPr="00074670">
              <w:t xml:space="preserve"> Tržby z predaja služieb</w:t>
            </w:r>
          </w:p>
          <w:p w:rsidR="00A10BFF" w:rsidRDefault="00A10BFF" w:rsidP="00B43B09">
            <w:pPr>
              <w:numPr>
                <w:ilvl w:val="0"/>
                <w:numId w:val="13"/>
              </w:numPr>
            </w:pPr>
            <w:r>
              <w:t>školné</w:t>
            </w:r>
          </w:p>
          <w:p w:rsidR="00A10BFF" w:rsidRPr="00074670" w:rsidRDefault="00A10BFF" w:rsidP="00B43B09">
            <w:pPr>
              <w:numPr>
                <w:ilvl w:val="0"/>
                <w:numId w:val="13"/>
              </w:numPr>
            </w:pPr>
            <w:r>
              <w:t>strava</w:t>
            </w:r>
          </w:p>
        </w:tc>
        <w:tc>
          <w:tcPr>
            <w:tcW w:w="4110" w:type="dxa"/>
          </w:tcPr>
          <w:p w:rsidR="00A10BFF" w:rsidRDefault="00A10BFF" w:rsidP="00B43B09"/>
          <w:p w:rsidR="00A10BFF" w:rsidRDefault="00A10BFF" w:rsidP="00B43B09"/>
          <w:p w:rsidR="00A10BFF" w:rsidRPr="00C958C7" w:rsidRDefault="00AE55CA" w:rsidP="00B43B09">
            <w:r>
              <w:t>66048,03</w:t>
            </w:r>
          </w:p>
        </w:tc>
      </w:tr>
      <w:tr w:rsidR="00A10BFF" w:rsidRPr="00A6137D" w:rsidTr="00B43B0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10BFF" w:rsidRPr="00DC6FCE" w:rsidRDefault="00A10BFF" w:rsidP="00B43B09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A10BFF" w:rsidRPr="00C958C7" w:rsidRDefault="00A10BFF" w:rsidP="00B43B09">
            <w:pPr>
              <w:jc w:val="right"/>
            </w:pPr>
          </w:p>
        </w:tc>
      </w:tr>
      <w:tr w:rsidR="00A10BFF" w:rsidRPr="00A6137D" w:rsidTr="00B43B0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10BFF" w:rsidRPr="00DC6FCE" w:rsidRDefault="00A10BFF" w:rsidP="00B43B09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A10BFF" w:rsidRPr="00C958C7" w:rsidRDefault="00A10BFF" w:rsidP="00B43B09">
            <w:pPr>
              <w:jc w:val="right"/>
            </w:pPr>
          </w:p>
        </w:tc>
      </w:tr>
      <w:tr w:rsidR="00A10BFF" w:rsidRPr="00A6137D" w:rsidTr="00B43B09">
        <w:tc>
          <w:tcPr>
            <w:tcW w:w="6096" w:type="dxa"/>
            <w:tcBorders>
              <w:left w:val="single" w:sz="4" w:space="0" w:color="auto"/>
            </w:tcBorders>
          </w:tcPr>
          <w:p w:rsidR="00A10BFF" w:rsidRPr="00074670" w:rsidRDefault="00A10BFF" w:rsidP="00B43B09">
            <w:r>
              <w:t xml:space="preserve">624 - Aktivácia </w:t>
            </w:r>
            <w:proofErr w:type="spellStart"/>
            <w:r>
              <w:t>DHM</w:t>
            </w:r>
            <w:proofErr w:type="spellEnd"/>
          </w:p>
        </w:tc>
        <w:tc>
          <w:tcPr>
            <w:tcW w:w="4110" w:type="dxa"/>
          </w:tcPr>
          <w:p w:rsidR="00A10BFF" w:rsidRPr="00C958C7" w:rsidRDefault="00A10BFF" w:rsidP="00B43B09">
            <w:pPr>
              <w:jc w:val="right"/>
            </w:pPr>
          </w:p>
        </w:tc>
      </w:tr>
      <w:tr w:rsidR="00A10BFF" w:rsidRPr="00A6137D" w:rsidTr="00B43B09">
        <w:tc>
          <w:tcPr>
            <w:tcW w:w="6096" w:type="dxa"/>
            <w:tcBorders>
              <w:left w:val="single" w:sz="4" w:space="0" w:color="auto"/>
            </w:tcBorders>
          </w:tcPr>
          <w:p w:rsidR="00A10BFF" w:rsidRPr="00074670" w:rsidRDefault="00A10BFF" w:rsidP="00B43B09"/>
        </w:tc>
        <w:tc>
          <w:tcPr>
            <w:tcW w:w="4110" w:type="dxa"/>
          </w:tcPr>
          <w:p w:rsidR="00A10BFF" w:rsidRPr="00C958C7" w:rsidRDefault="00A10BFF" w:rsidP="00B43B09">
            <w:pPr>
              <w:jc w:val="right"/>
            </w:pPr>
          </w:p>
        </w:tc>
      </w:tr>
      <w:tr w:rsidR="00A10BFF" w:rsidRPr="00A6137D" w:rsidTr="00B43B0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10BFF" w:rsidRPr="00DC6FCE" w:rsidRDefault="00A10BFF" w:rsidP="00B43B09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A10BFF" w:rsidRPr="00C958C7" w:rsidRDefault="00A10BFF" w:rsidP="00B43B09">
            <w:pPr>
              <w:jc w:val="right"/>
            </w:pPr>
          </w:p>
        </w:tc>
      </w:tr>
      <w:tr w:rsidR="00A10BFF" w:rsidRPr="00A6137D" w:rsidTr="00B43B09">
        <w:tc>
          <w:tcPr>
            <w:tcW w:w="6096" w:type="dxa"/>
            <w:tcBorders>
              <w:left w:val="single" w:sz="4" w:space="0" w:color="auto"/>
            </w:tcBorders>
          </w:tcPr>
          <w:p w:rsidR="00A10BFF" w:rsidRPr="00074670" w:rsidRDefault="00A10BFF" w:rsidP="00B43B09"/>
        </w:tc>
        <w:tc>
          <w:tcPr>
            <w:tcW w:w="4110" w:type="dxa"/>
          </w:tcPr>
          <w:p w:rsidR="00A10BFF" w:rsidRPr="00C958C7" w:rsidRDefault="00A10BFF" w:rsidP="00B43B09">
            <w:pPr>
              <w:jc w:val="right"/>
            </w:pPr>
          </w:p>
        </w:tc>
      </w:tr>
      <w:tr w:rsidR="00A10BFF" w:rsidRPr="00A6137D" w:rsidTr="00B43B09">
        <w:tc>
          <w:tcPr>
            <w:tcW w:w="6096" w:type="dxa"/>
            <w:shd w:val="clear" w:color="auto" w:fill="F2F2F2"/>
          </w:tcPr>
          <w:p w:rsidR="00A10BFF" w:rsidRPr="00DC6FCE" w:rsidRDefault="00A10BFF" w:rsidP="00B43B09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A10BFF" w:rsidRPr="00C958C7" w:rsidRDefault="00A10BFF" w:rsidP="00B43B09">
            <w:pPr>
              <w:jc w:val="right"/>
            </w:pPr>
          </w:p>
        </w:tc>
      </w:tr>
      <w:tr w:rsidR="00A10BFF" w:rsidRPr="00A6137D" w:rsidTr="00B43B09">
        <w:tc>
          <w:tcPr>
            <w:tcW w:w="6096" w:type="dxa"/>
            <w:tcBorders>
              <w:left w:val="single" w:sz="4" w:space="0" w:color="auto"/>
            </w:tcBorders>
          </w:tcPr>
          <w:p w:rsidR="00A10BFF" w:rsidRPr="00074670" w:rsidRDefault="00A10BFF" w:rsidP="00B43B09">
            <w:r>
              <w:t>662 - Úroky</w:t>
            </w:r>
          </w:p>
        </w:tc>
        <w:tc>
          <w:tcPr>
            <w:tcW w:w="4110" w:type="dxa"/>
          </w:tcPr>
          <w:p w:rsidR="00A10BFF" w:rsidRPr="00C958C7" w:rsidRDefault="00A10BFF" w:rsidP="00B43B09">
            <w:pPr>
              <w:jc w:val="right"/>
            </w:pPr>
          </w:p>
        </w:tc>
      </w:tr>
      <w:tr w:rsidR="00A10BFF" w:rsidRPr="00A6137D" w:rsidTr="00B43B09">
        <w:tc>
          <w:tcPr>
            <w:tcW w:w="6096" w:type="dxa"/>
            <w:tcBorders>
              <w:left w:val="single" w:sz="4" w:space="0" w:color="auto"/>
            </w:tcBorders>
          </w:tcPr>
          <w:p w:rsidR="00A10BFF" w:rsidRDefault="00A10BFF" w:rsidP="00B43B09">
            <w:r>
              <w:t>668 - Ostatné finančné výnosy</w:t>
            </w:r>
          </w:p>
        </w:tc>
        <w:tc>
          <w:tcPr>
            <w:tcW w:w="4110" w:type="dxa"/>
          </w:tcPr>
          <w:p w:rsidR="00A10BFF" w:rsidRPr="00C958C7" w:rsidRDefault="00A10BFF" w:rsidP="00B43B09">
            <w:pPr>
              <w:jc w:val="right"/>
            </w:pPr>
          </w:p>
        </w:tc>
      </w:tr>
      <w:tr w:rsidR="00A10BFF" w:rsidRPr="00A6137D" w:rsidTr="00B43B0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10BFF" w:rsidRPr="00DC6FCE" w:rsidRDefault="00A10BFF" w:rsidP="00B43B09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A10BFF" w:rsidRPr="00C958C7" w:rsidRDefault="00A10BFF" w:rsidP="00B43B09">
            <w:pPr>
              <w:jc w:val="right"/>
            </w:pPr>
          </w:p>
        </w:tc>
      </w:tr>
      <w:tr w:rsidR="00A10BFF" w:rsidRPr="00A6137D" w:rsidTr="00B43B09">
        <w:tc>
          <w:tcPr>
            <w:tcW w:w="6096" w:type="dxa"/>
            <w:tcBorders>
              <w:left w:val="single" w:sz="4" w:space="0" w:color="auto"/>
            </w:tcBorders>
          </w:tcPr>
          <w:p w:rsidR="00A10BFF" w:rsidRPr="00074670" w:rsidRDefault="00A10BFF" w:rsidP="00B43B09">
            <w:r>
              <w:t>672 - Náhrady škôd</w:t>
            </w:r>
          </w:p>
        </w:tc>
        <w:tc>
          <w:tcPr>
            <w:tcW w:w="4110" w:type="dxa"/>
          </w:tcPr>
          <w:p w:rsidR="00A10BFF" w:rsidRPr="00C958C7" w:rsidRDefault="00A10BFF" w:rsidP="00B43B09">
            <w:pPr>
              <w:jc w:val="right"/>
            </w:pPr>
          </w:p>
        </w:tc>
      </w:tr>
      <w:tr w:rsidR="00A10BFF" w:rsidRPr="00A6137D" w:rsidTr="00B43B0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10BFF" w:rsidRPr="00DC6FCE" w:rsidRDefault="00A10BFF" w:rsidP="00B43B09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</w:t>
            </w:r>
            <w:proofErr w:type="spellStart"/>
            <w:r>
              <w:rPr>
                <w:b/>
              </w:rPr>
              <w:t>RO</w:t>
            </w:r>
            <w:proofErr w:type="spellEnd"/>
            <w:r>
              <w:rPr>
                <w:b/>
              </w:rPr>
              <w:t xml:space="preserve"> a PO zriadených obcou alebo VÚC                     </w:t>
            </w:r>
          </w:p>
        </w:tc>
        <w:tc>
          <w:tcPr>
            <w:tcW w:w="4110" w:type="dxa"/>
          </w:tcPr>
          <w:p w:rsidR="00A10BFF" w:rsidRPr="00074670" w:rsidRDefault="00A10BFF" w:rsidP="00B43B09">
            <w:pPr>
              <w:jc w:val="right"/>
            </w:pPr>
          </w:p>
        </w:tc>
      </w:tr>
      <w:tr w:rsidR="00A10BFF" w:rsidRPr="00A6137D" w:rsidTr="00B43B09">
        <w:tc>
          <w:tcPr>
            <w:tcW w:w="6096" w:type="dxa"/>
            <w:tcBorders>
              <w:left w:val="single" w:sz="4" w:space="0" w:color="auto"/>
            </w:tcBorders>
          </w:tcPr>
          <w:p w:rsidR="00A10BFF" w:rsidRDefault="00A10BFF" w:rsidP="00B43B09">
            <w:r w:rsidRPr="00915134">
              <w:t>691 - Výnosy z bežných transferov z rozpočtu obce, VÚC</w:t>
            </w:r>
          </w:p>
          <w:p w:rsidR="00A10BFF" w:rsidRDefault="00A10BFF" w:rsidP="00B43B09">
            <w:pPr>
              <w:numPr>
                <w:ilvl w:val="0"/>
                <w:numId w:val="13"/>
              </w:numPr>
            </w:pPr>
            <w:r>
              <w:t>bežný transfer na školský klub,</w:t>
            </w:r>
          </w:p>
          <w:p w:rsidR="00A10BFF" w:rsidRDefault="00A10BFF" w:rsidP="00B43B09">
            <w:pPr>
              <w:numPr>
                <w:ilvl w:val="0"/>
                <w:numId w:val="13"/>
              </w:numPr>
            </w:pPr>
            <w:r>
              <w:t xml:space="preserve">bežný transfer na školskú jedáleň </w:t>
            </w:r>
          </w:p>
          <w:p w:rsidR="00A10BFF" w:rsidRPr="00915134" w:rsidRDefault="00A10BFF" w:rsidP="00B43B09">
            <w:pPr>
              <w:numPr>
                <w:ilvl w:val="0"/>
                <w:numId w:val="13"/>
              </w:numPr>
            </w:pPr>
            <w:r>
              <w:t>bežný transfer na materskú školu</w:t>
            </w:r>
          </w:p>
        </w:tc>
        <w:tc>
          <w:tcPr>
            <w:tcW w:w="4110" w:type="dxa"/>
          </w:tcPr>
          <w:p w:rsidR="00A10BFF" w:rsidRDefault="00A10BFF" w:rsidP="00B43B09">
            <w:pPr>
              <w:jc w:val="right"/>
            </w:pPr>
          </w:p>
          <w:p w:rsidR="00A10BFF" w:rsidRPr="00074670" w:rsidRDefault="00AE55CA" w:rsidP="00B43B09">
            <w:r>
              <w:t>95222,50</w:t>
            </w:r>
          </w:p>
        </w:tc>
      </w:tr>
      <w:tr w:rsidR="00A10BFF" w:rsidRPr="00A6137D" w:rsidTr="00B43B09">
        <w:tc>
          <w:tcPr>
            <w:tcW w:w="6096" w:type="dxa"/>
            <w:tcBorders>
              <w:left w:val="single" w:sz="4" w:space="0" w:color="auto"/>
            </w:tcBorders>
          </w:tcPr>
          <w:p w:rsidR="00A10BFF" w:rsidRDefault="00A10BFF" w:rsidP="00B43B09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A10BFF" w:rsidRPr="00074670" w:rsidRDefault="00A10BFF" w:rsidP="00B43B09">
            <w:pPr>
              <w:numPr>
                <w:ilvl w:val="0"/>
                <w:numId w:val="13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A10BFF" w:rsidRPr="00074670" w:rsidRDefault="00A10BFF" w:rsidP="00B43B09">
            <w:r>
              <w:t>900,-</w:t>
            </w:r>
          </w:p>
        </w:tc>
      </w:tr>
      <w:tr w:rsidR="00A10BFF" w:rsidRPr="00A6137D" w:rsidTr="00B43B09">
        <w:tc>
          <w:tcPr>
            <w:tcW w:w="6096" w:type="dxa"/>
            <w:tcBorders>
              <w:left w:val="single" w:sz="4" w:space="0" w:color="auto"/>
            </w:tcBorders>
          </w:tcPr>
          <w:p w:rsidR="00A10BFF" w:rsidRDefault="00A10BFF" w:rsidP="00B43B09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 xml:space="preserve">zo </w:t>
            </w:r>
            <w:proofErr w:type="spellStart"/>
            <w:r>
              <w:t>ŠR</w:t>
            </w:r>
            <w:proofErr w:type="spellEnd"/>
          </w:p>
          <w:p w:rsidR="00A10BFF" w:rsidRPr="00074670" w:rsidRDefault="00A10BFF" w:rsidP="00B43B09">
            <w:pPr>
              <w:numPr>
                <w:ilvl w:val="0"/>
                <w:numId w:val="13"/>
              </w:numPr>
            </w:pPr>
            <w:r>
              <w:t>bežný transfer na základnú školu</w:t>
            </w:r>
          </w:p>
        </w:tc>
        <w:tc>
          <w:tcPr>
            <w:tcW w:w="4110" w:type="dxa"/>
          </w:tcPr>
          <w:p w:rsidR="00A10BFF" w:rsidRPr="00074670" w:rsidRDefault="00AE55CA" w:rsidP="00B43B09">
            <w:r>
              <w:t>785346,13</w:t>
            </w:r>
          </w:p>
        </w:tc>
      </w:tr>
      <w:tr w:rsidR="00A10BFF" w:rsidRPr="00A6137D" w:rsidTr="00B43B09">
        <w:tc>
          <w:tcPr>
            <w:tcW w:w="6096" w:type="dxa"/>
            <w:tcBorders>
              <w:left w:val="single" w:sz="4" w:space="0" w:color="auto"/>
            </w:tcBorders>
          </w:tcPr>
          <w:p w:rsidR="00A10BFF" w:rsidRPr="00074670" w:rsidRDefault="00A10BFF" w:rsidP="00B43B09">
            <w:pPr>
              <w:ind w:left="678"/>
            </w:pPr>
          </w:p>
        </w:tc>
        <w:tc>
          <w:tcPr>
            <w:tcW w:w="4110" w:type="dxa"/>
          </w:tcPr>
          <w:p w:rsidR="00A10BFF" w:rsidRPr="00074670" w:rsidRDefault="00A10BFF" w:rsidP="00B43B09">
            <w:pPr>
              <w:jc w:val="right"/>
            </w:pPr>
          </w:p>
        </w:tc>
      </w:tr>
      <w:tr w:rsidR="00A10BFF" w:rsidRPr="00A6137D" w:rsidTr="00B43B09">
        <w:tc>
          <w:tcPr>
            <w:tcW w:w="6096" w:type="dxa"/>
            <w:tcBorders>
              <w:left w:val="single" w:sz="4" w:space="0" w:color="auto"/>
            </w:tcBorders>
          </w:tcPr>
          <w:p w:rsidR="00A10BFF" w:rsidRPr="00074670" w:rsidRDefault="00A10BFF" w:rsidP="00B43B09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A10BFF" w:rsidRPr="00074670" w:rsidRDefault="00A10BFF" w:rsidP="00B43B09">
            <w:pPr>
              <w:jc w:val="right"/>
            </w:pPr>
          </w:p>
        </w:tc>
      </w:tr>
      <w:tr w:rsidR="00A10BFF" w:rsidRPr="00A6137D" w:rsidTr="00B43B09">
        <w:tc>
          <w:tcPr>
            <w:tcW w:w="6096" w:type="dxa"/>
            <w:tcBorders>
              <w:left w:val="single" w:sz="4" w:space="0" w:color="auto"/>
            </w:tcBorders>
          </w:tcPr>
          <w:p w:rsidR="00A10BFF" w:rsidRDefault="00A10BFF" w:rsidP="00B43B09">
            <w:pPr>
              <w:ind w:left="678"/>
            </w:pPr>
          </w:p>
        </w:tc>
        <w:tc>
          <w:tcPr>
            <w:tcW w:w="4110" w:type="dxa"/>
          </w:tcPr>
          <w:p w:rsidR="00A10BFF" w:rsidRPr="00074670" w:rsidRDefault="00A10BFF" w:rsidP="00B43B09">
            <w:pPr>
              <w:jc w:val="right"/>
            </w:pPr>
          </w:p>
        </w:tc>
      </w:tr>
      <w:tr w:rsidR="00A10BFF" w:rsidRPr="00A6137D" w:rsidTr="00B43B0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10BFF" w:rsidRPr="00DC6FCE" w:rsidRDefault="00A10BFF" w:rsidP="00B43B09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A10BFF" w:rsidRPr="00074670" w:rsidRDefault="00A10BFF" w:rsidP="00B43B09">
            <w:pPr>
              <w:jc w:val="right"/>
            </w:pPr>
          </w:p>
        </w:tc>
      </w:tr>
      <w:tr w:rsidR="00A10BFF" w:rsidRPr="00A6137D" w:rsidTr="00B43B09">
        <w:tc>
          <w:tcPr>
            <w:tcW w:w="6096" w:type="dxa"/>
            <w:tcBorders>
              <w:left w:val="single" w:sz="4" w:space="0" w:color="auto"/>
            </w:tcBorders>
          </w:tcPr>
          <w:p w:rsidR="00A10BFF" w:rsidRPr="00074670" w:rsidRDefault="00A10BFF" w:rsidP="00B43B09">
            <w:r>
              <w:t>644 - Zmluvné pokuty, penále a úroky z omeškania</w:t>
            </w:r>
          </w:p>
        </w:tc>
        <w:tc>
          <w:tcPr>
            <w:tcW w:w="4110" w:type="dxa"/>
          </w:tcPr>
          <w:p w:rsidR="00A10BFF" w:rsidRPr="00074670" w:rsidRDefault="00A10BFF" w:rsidP="00B43B09">
            <w:pPr>
              <w:jc w:val="right"/>
            </w:pPr>
          </w:p>
        </w:tc>
      </w:tr>
      <w:tr w:rsidR="00A10BFF" w:rsidRPr="00A6137D" w:rsidTr="00B43B09">
        <w:tc>
          <w:tcPr>
            <w:tcW w:w="6096" w:type="dxa"/>
            <w:tcBorders>
              <w:left w:val="single" w:sz="4" w:space="0" w:color="auto"/>
            </w:tcBorders>
          </w:tcPr>
          <w:p w:rsidR="00A10BFF" w:rsidRPr="00074670" w:rsidRDefault="00A10BFF" w:rsidP="00B43B09">
            <w:r>
              <w:t>645 - Ostatné pokuty, penále a úroky z omeškania</w:t>
            </w:r>
          </w:p>
        </w:tc>
        <w:tc>
          <w:tcPr>
            <w:tcW w:w="4110" w:type="dxa"/>
          </w:tcPr>
          <w:p w:rsidR="00A10BFF" w:rsidRPr="00074670" w:rsidRDefault="00A10BFF" w:rsidP="00B43B09">
            <w:pPr>
              <w:jc w:val="right"/>
            </w:pPr>
          </w:p>
        </w:tc>
      </w:tr>
      <w:tr w:rsidR="00A10BFF" w:rsidRPr="00A6137D" w:rsidTr="00B43B09">
        <w:tc>
          <w:tcPr>
            <w:tcW w:w="6096" w:type="dxa"/>
            <w:tcBorders>
              <w:left w:val="single" w:sz="4" w:space="0" w:color="auto"/>
            </w:tcBorders>
          </w:tcPr>
          <w:p w:rsidR="00A10BFF" w:rsidRDefault="00A10BFF" w:rsidP="00B43B09">
            <w:r>
              <w:t>648 - Ostatné výnosy</w:t>
            </w:r>
          </w:p>
        </w:tc>
        <w:tc>
          <w:tcPr>
            <w:tcW w:w="4110" w:type="dxa"/>
          </w:tcPr>
          <w:p w:rsidR="00A10BFF" w:rsidRPr="00074670" w:rsidRDefault="00A10BFF" w:rsidP="00B43B09">
            <w:pPr>
              <w:jc w:val="right"/>
            </w:pPr>
          </w:p>
        </w:tc>
      </w:tr>
      <w:tr w:rsidR="00A10BFF" w:rsidRPr="00A6137D" w:rsidTr="00B43B0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10BFF" w:rsidRDefault="00A10BFF" w:rsidP="00B43B09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A10BFF" w:rsidRPr="00074670" w:rsidRDefault="00A10BFF" w:rsidP="00B43B09">
            <w:pPr>
              <w:jc w:val="right"/>
            </w:pPr>
          </w:p>
        </w:tc>
      </w:tr>
      <w:tr w:rsidR="00A10BFF" w:rsidRPr="00A6137D" w:rsidTr="00B43B09">
        <w:tc>
          <w:tcPr>
            <w:tcW w:w="6096" w:type="dxa"/>
            <w:tcBorders>
              <w:left w:val="single" w:sz="4" w:space="0" w:color="auto"/>
            </w:tcBorders>
          </w:tcPr>
          <w:p w:rsidR="00A10BFF" w:rsidRDefault="00A10BFF" w:rsidP="00B43B09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A10BFF" w:rsidRDefault="00A10BFF" w:rsidP="00B43B09">
            <w:pPr>
              <w:numPr>
                <w:ilvl w:val="0"/>
                <w:numId w:val="13"/>
              </w:numPr>
            </w:pPr>
          </w:p>
          <w:p w:rsidR="00A10BFF" w:rsidRDefault="00A10BFF" w:rsidP="00B43B09">
            <w:r>
              <w:t>658 - Zúčtovanie ostatných opravných položiek z prevádzkovej činnosti</w:t>
            </w:r>
          </w:p>
          <w:p w:rsidR="00A10BFF" w:rsidRPr="00C66F5A" w:rsidRDefault="00A10BFF" w:rsidP="00B43B09">
            <w:pPr>
              <w:numPr>
                <w:ilvl w:val="0"/>
                <w:numId w:val="13"/>
              </w:numPr>
            </w:pPr>
          </w:p>
        </w:tc>
        <w:tc>
          <w:tcPr>
            <w:tcW w:w="4110" w:type="dxa"/>
          </w:tcPr>
          <w:p w:rsidR="00A10BFF" w:rsidRDefault="00A10BFF" w:rsidP="00B43B09">
            <w:r>
              <w:t xml:space="preserve">        0,-€</w:t>
            </w:r>
          </w:p>
          <w:p w:rsidR="00A10BFF" w:rsidRDefault="00A10BFF" w:rsidP="00B43B09"/>
          <w:p w:rsidR="00A10BFF" w:rsidRPr="00074670" w:rsidRDefault="00A10BFF" w:rsidP="00B43B09">
            <w:r>
              <w:t xml:space="preserve">        0.-€</w:t>
            </w:r>
          </w:p>
        </w:tc>
      </w:tr>
    </w:tbl>
    <w:p w:rsidR="00A10BFF" w:rsidRDefault="00A10BFF" w:rsidP="00A10BFF">
      <w:pPr>
        <w:ind w:left="284"/>
        <w:rPr>
          <w:b/>
          <w:sz w:val="24"/>
          <w:szCs w:val="24"/>
        </w:rPr>
      </w:pPr>
    </w:p>
    <w:p w:rsidR="00A10BFF" w:rsidRDefault="00A10BFF" w:rsidP="00A10BFF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A10BFF" w:rsidRPr="00895DF0" w:rsidTr="00B43B09">
        <w:tc>
          <w:tcPr>
            <w:tcW w:w="6096" w:type="dxa"/>
            <w:tcBorders>
              <w:bottom w:val="single" w:sz="4" w:space="0" w:color="auto"/>
            </w:tcBorders>
          </w:tcPr>
          <w:p w:rsidR="00A10BFF" w:rsidRPr="00074670" w:rsidRDefault="00A10BFF" w:rsidP="00B43B09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10BFF" w:rsidRPr="00074670" w:rsidRDefault="00A10BFF" w:rsidP="00B43B0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A10BFF" w:rsidRPr="00A6137D" w:rsidTr="00B43B0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0BFF" w:rsidRPr="00DC6FCE" w:rsidRDefault="00A10BFF" w:rsidP="00B43B09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10BFF" w:rsidRPr="008A784C" w:rsidRDefault="00A10BFF" w:rsidP="00B43B09">
            <w:pPr>
              <w:jc w:val="right"/>
            </w:pPr>
          </w:p>
        </w:tc>
      </w:tr>
      <w:tr w:rsidR="00A10BFF" w:rsidRPr="00A6137D" w:rsidTr="00B43B0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10BFF" w:rsidRPr="00074670" w:rsidRDefault="00A10BFF" w:rsidP="00B43B09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10BFF" w:rsidRPr="008A784C" w:rsidRDefault="00AE55CA" w:rsidP="00B43B09">
            <w:pPr>
              <w:jc w:val="center"/>
            </w:pPr>
            <w:r>
              <w:t>84953,66</w:t>
            </w:r>
          </w:p>
        </w:tc>
      </w:tr>
      <w:tr w:rsidR="00A10BFF" w:rsidRPr="00A6137D" w:rsidTr="00B43B0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10BFF" w:rsidRDefault="00A10BFF" w:rsidP="00B43B09">
            <w:r>
              <w:t>502 -</w:t>
            </w:r>
            <w:r w:rsidRPr="00074670">
              <w:t xml:space="preserve"> Spotreba energie</w:t>
            </w:r>
          </w:p>
          <w:p w:rsidR="00A10BFF" w:rsidRPr="00074670" w:rsidRDefault="00A10BFF" w:rsidP="00B43B09">
            <w:pPr>
              <w:numPr>
                <w:ilvl w:val="0"/>
                <w:numId w:val="13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10BFF" w:rsidRDefault="00AE55CA" w:rsidP="00B43B09">
            <w:pPr>
              <w:jc w:val="center"/>
            </w:pPr>
            <w:r>
              <w:t>30587,80</w:t>
            </w:r>
          </w:p>
          <w:p w:rsidR="00A10BFF" w:rsidRPr="008A784C" w:rsidRDefault="00A10BFF" w:rsidP="00B43B09">
            <w:pPr>
              <w:jc w:val="center"/>
            </w:pPr>
          </w:p>
        </w:tc>
      </w:tr>
      <w:tr w:rsidR="00A10BFF" w:rsidRPr="00A6137D" w:rsidTr="00B43B0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0BFF" w:rsidRPr="00DC6FCE" w:rsidRDefault="00A10BFF" w:rsidP="00B43B09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10BFF" w:rsidRPr="008A784C" w:rsidRDefault="00A10BFF" w:rsidP="00B43B09">
            <w:pPr>
              <w:jc w:val="center"/>
            </w:pPr>
          </w:p>
        </w:tc>
      </w:tr>
      <w:tr w:rsidR="00A10BFF" w:rsidRPr="00A6137D" w:rsidTr="00B43B0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10BFF" w:rsidRDefault="00A10BFF" w:rsidP="00B43B09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A10BFF" w:rsidRPr="00074670" w:rsidRDefault="00A10BFF" w:rsidP="00B43B09">
            <w:pPr>
              <w:numPr>
                <w:ilvl w:val="0"/>
                <w:numId w:val="13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10BFF" w:rsidRDefault="00A10BFF" w:rsidP="00B43B09">
            <w:pPr>
              <w:jc w:val="center"/>
            </w:pPr>
          </w:p>
          <w:p w:rsidR="00A10BFF" w:rsidRPr="008A784C" w:rsidRDefault="00AE55CA" w:rsidP="00B43B09">
            <w:pPr>
              <w:jc w:val="center"/>
            </w:pPr>
            <w:r>
              <w:t>5537,18</w:t>
            </w:r>
          </w:p>
        </w:tc>
      </w:tr>
      <w:tr w:rsidR="00A10BFF" w:rsidRPr="00A6137D" w:rsidTr="00B43B0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10BFF" w:rsidRPr="00074670" w:rsidRDefault="00A10BFF" w:rsidP="00B43B09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10BFF" w:rsidRPr="008A784C" w:rsidRDefault="00AE55CA" w:rsidP="00B43B09">
            <w:pPr>
              <w:jc w:val="center"/>
            </w:pPr>
            <w:r>
              <w:t>20893,13</w:t>
            </w:r>
          </w:p>
        </w:tc>
      </w:tr>
      <w:tr w:rsidR="00A10BFF" w:rsidRPr="00A6137D" w:rsidTr="00B43B0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10BFF" w:rsidRDefault="00A10BFF" w:rsidP="00B43B09">
            <w:r>
              <w:t>513 -</w:t>
            </w:r>
            <w:r w:rsidRPr="00074670">
              <w:t xml:space="preserve"> Náklady na reprezentáciu </w:t>
            </w:r>
          </w:p>
          <w:p w:rsidR="00A10BFF" w:rsidRPr="00074670" w:rsidRDefault="00A10BFF" w:rsidP="00B43B09">
            <w:pPr>
              <w:numPr>
                <w:ilvl w:val="0"/>
                <w:numId w:val="13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10BFF" w:rsidRDefault="00A10BFF" w:rsidP="00B43B09">
            <w:pPr>
              <w:jc w:val="center"/>
            </w:pPr>
          </w:p>
          <w:p w:rsidR="00A10BFF" w:rsidRPr="008A784C" w:rsidRDefault="00A10BFF" w:rsidP="00B43B09">
            <w:pPr>
              <w:jc w:val="center"/>
            </w:pPr>
            <w:r>
              <w:t>0.-</w:t>
            </w:r>
          </w:p>
        </w:tc>
      </w:tr>
      <w:tr w:rsidR="00A10BFF" w:rsidRPr="00A6137D" w:rsidTr="00B43B0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10BFF" w:rsidRDefault="00A10BFF" w:rsidP="00B43B09">
            <w:r>
              <w:t>518 -</w:t>
            </w:r>
            <w:r w:rsidRPr="00074670">
              <w:t xml:space="preserve"> Ostatné služby </w:t>
            </w:r>
          </w:p>
          <w:p w:rsidR="00A10BFF" w:rsidRPr="00074670" w:rsidRDefault="00A10BFF" w:rsidP="00B43B09">
            <w:pPr>
              <w:numPr>
                <w:ilvl w:val="0"/>
                <w:numId w:val="13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10BFF" w:rsidRPr="008A784C" w:rsidRDefault="00AE55CA" w:rsidP="00B43B09">
            <w:pPr>
              <w:jc w:val="center"/>
            </w:pPr>
            <w:r>
              <w:t>10708,54</w:t>
            </w:r>
          </w:p>
        </w:tc>
      </w:tr>
      <w:tr w:rsidR="00A10BFF" w:rsidRPr="00A6137D" w:rsidTr="00B43B0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0BFF" w:rsidRPr="00DC6FCE" w:rsidRDefault="00A10BFF" w:rsidP="00B43B09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10BFF" w:rsidRPr="008A784C" w:rsidRDefault="00A10BFF" w:rsidP="00B43B09">
            <w:pPr>
              <w:jc w:val="center"/>
            </w:pPr>
          </w:p>
        </w:tc>
      </w:tr>
      <w:tr w:rsidR="00A10BFF" w:rsidRPr="00A6137D" w:rsidTr="00B43B0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0BFF" w:rsidRPr="00074670" w:rsidRDefault="00A10BFF" w:rsidP="00B43B09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10BFF" w:rsidRPr="008A784C" w:rsidRDefault="00AE55CA" w:rsidP="00B43B09">
            <w:pPr>
              <w:jc w:val="center"/>
            </w:pPr>
            <w:r>
              <w:t>567021,69</w:t>
            </w:r>
          </w:p>
        </w:tc>
      </w:tr>
      <w:tr w:rsidR="00A10BFF" w:rsidRPr="00A6137D" w:rsidTr="00B43B0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0BFF" w:rsidRPr="00074670" w:rsidRDefault="00A10BFF" w:rsidP="00B43B09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10BFF" w:rsidRPr="008A784C" w:rsidRDefault="00AE55CA" w:rsidP="00B43B09">
            <w:pPr>
              <w:jc w:val="center"/>
            </w:pPr>
            <w:r>
              <w:t>194768,71</w:t>
            </w:r>
          </w:p>
        </w:tc>
      </w:tr>
      <w:tr w:rsidR="00A10BFF" w:rsidRPr="00A6137D" w:rsidTr="00B43B0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0BFF" w:rsidRDefault="00A10BFF" w:rsidP="00B43B09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10BFF" w:rsidRPr="008A784C" w:rsidRDefault="00AE55CA" w:rsidP="00B43B09">
            <w:pPr>
              <w:jc w:val="center"/>
            </w:pPr>
            <w:r>
              <w:t>11593,37</w:t>
            </w:r>
          </w:p>
        </w:tc>
      </w:tr>
      <w:tr w:rsidR="00A10BFF" w:rsidRPr="00A6137D" w:rsidTr="00B43B0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0BFF" w:rsidRDefault="00A10BFF" w:rsidP="00B43B09">
            <w:r>
              <w:t>528 – Ostatné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10BFF" w:rsidRDefault="00A10BFF" w:rsidP="00B43B09">
            <w:pPr>
              <w:jc w:val="center"/>
            </w:pPr>
          </w:p>
        </w:tc>
      </w:tr>
      <w:tr w:rsidR="00A10BFF" w:rsidRPr="00A6137D" w:rsidTr="00B43B0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0BFF" w:rsidRPr="00DC6FCE" w:rsidRDefault="00A10BFF" w:rsidP="00B43B09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10BFF" w:rsidRPr="008A784C" w:rsidRDefault="00A10BFF" w:rsidP="00B43B09">
            <w:pPr>
              <w:jc w:val="center"/>
            </w:pPr>
          </w:p>
        </w:tc>
      </w:tr>
      <w:tr w:rsidR="00A10BFF" w:rsidRPr="00A6137D" w:rsidTr="00B43B0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10BFF" w:rsidRPr="00074670" w:rsidRDefault="00A10BFF" w:rsidP="00B43B09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10BFF" w:rsidRPr="008A784C" w:rsidRDefault="00A10BFF" w:rsidP="00B43B09">
            <w:pPr>
              <w:jc w:val="center"/>
            </w:pPr>
          </w:p>
        </w:tc>
      </w:tr>
      <w:tr w:rsidR="00A10BFF" w:rsidRPr="00A6137D" w:rsidTr="00B43B0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0BFF" w:rsidRDefault="00A10BFF" w:rsidP="00B43B09">
            <w:r>
              <w:t>538 - Ostatné dane a poplatky</w:t>
            </w:r>
          </w:p>
          <w:p w:rsidR="00A10BFF" w:rsidRPr="00074670" w:rsidRDefault="00A10BFF" w:rsidP="00B43B09">
            <w:pPr>
              <w:ind w:left="678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10BFF" w:rsidRPr="008A784C" w:rsidRDefault="00A10BFF" w:rsidP="00B43B09">
            <w:pPr>
              <w:jc w:val="center"/>
            </w:pPr>
          </w:p>
        </w:tc>
      </w:tr>
      <w:tr w:rsidR="00A10BFF" w:rsidRPr="00A6137D" w:rsidTr="00B43B0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0BFF" w:rsidRPr="00DC6FCE" w:rsidRDefault="00A10BFF" w:rsidP="00B43B09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10BFF" w:rsidRPr="008A784C" w:rsidRDefault="00A10BFF" w:rsidP="00B43B09">
            <w:pPr>
              <w:jc w:val="center"/>
            </w:pPr>
          </w:p>
        </w:tc>
      </w:tr>
      <w:tr w:rsidR="00A10BFF" w:rsidRPr="00A6137D" w:rsidTr="00B43B0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0BFF" w:rsidRDefault="00A10BFF" w:rsidP="00B43B09">
            <w:r>
              <w:t xml:space="preserve">551 - Odpisy  </w:t>
            </w:r>
            <w:proofErr w:type="spellStart"/>
            <w:r>
              <w:t>DNM</w:t>
            </w:r>
            <w:proofErr w:type="spellEnd"/>
            <w:r>
              <w:t xml:space="preserve"> a </w:t>
            </w:r>
            <w:proofErr w:type="spellStart"/>
            <w:r>
              <w:t>DHM</w:t>
            </w:r>
            <w:proofErr w:type="spellEnd"/>
          </w:p>
          <w:p w:rsidR="00A10BFF" w:rsidRDefault="00A10BFF" w:rsidP="00B43B09">
            <w:pPr>
              <w:numPr>
                <w:ilvl w:val="0"/>
                <w:numId w:val="13"/>
              </w:numPr>
            </w:pPr>
            <w:r>
              <w:t>odpisy z vlastných zdrojov</w:t>
            </w:r>
          </w:p>
          <w:p w:rsidR="00A10BFF" w:rsidRPr="00074670" w:rsidRDefault="00A10BFF" w:rsidP="00B43B09">
            <w:pPr>
              <w:numPr>
                <w:ilvl w:val="0"/>
                <w:numId w:val="13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10BFF" w:rsidRDefault="00A10BFF" w:rsidP="00B43B09">
            <w:pPr>
              <w:jc w:val="center"/>
            </w:pPr>
          </w:p>
          <w:p w:rsidR="00A10BFF" w:rsidRPr="008A784C" w:rsidRDefault="00AE55CA" w:rsidP="00B43B09">
            <w:pPr>
              <w:jc w:val="center"/>
            </w:pPr>
            <w:r>
              <w:t>1200,-</w:t>
            </w:r>
          </w:p>
        </w:tc>
      </w:tr>
      <w:tr w:rsidR="00A10BFF" w:rsidRPr="00A6137D" w:rsidTr="00B43B0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0BFF" w:rsidRPr="00074670" w:rsidRDefault="00A10BFF" w:rsidP="00B43B09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10BFF" w:rsidRPr="008A784C" w:rsidRDefault="00A10BFF" w:rsidP="00B43B09">
            <w:pPr>
              <w:jc w:val="center"/>
            </w:pPr>
          </w:p>
        </w:tc>
      </w:tr>
      <w:tr w:rsidR="00A10BFF" w:rsidRPr="00A6137D" w:rsidTr="00B43B0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0BFF" w:rsidRDefault="00A10BFF" w:rsidP="00B43B09">
            <w:r>
              <w:t>558 - Tvorba ostatných opravných položiek</w:t>
            </w:r>
          </w:p>
          <w:p w:rsidR="00A10BFF" w:rsidRDefault="00A10BFF" w:rsidP="00B43B09">
            <w:pPr>
              <w:numPr>
                <w:ilvl w:val="0"/>
                <w:numId w:val="13"/>
              </w:numPr>
            </w:pPr>
            <w:r>
              <w:t>k daňovým pohľadávkam</w:t>
            </w:r>
          </w:p>
          <w:p w:rsidR="00A10BFF" w:rsidRPr="00074670" w:rsidRDefault="00A10BFF" w:rsidP="00B43B09">
            <w:pPr>
              <w:numPr>
                <w:ilvl w:val="0"/>
                <w:numId w:val="13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10BFF" w:rsidRPr="008A784C" w:rsidRDefault="00A10BFF" w:rsidP="00B43B09">
            <w:pPr>
              <w:jc w:val="center"/>
            </w:pPr>
          </w:p>
        </w:tc>
      </w:tr>
      <w:tr w:rsidR="00A10BFF" w:rsidRPr="00A6137D" w:rsidTr="00B43B0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0BFF" w:rsidRPr="00DC6FCE" w:rsidRDefault="00A10BFF" w:rsidP="00B43B09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10BFF" w:rsidRPr="008A784C" w:rsidRDefault="00A10BFF" w:rsidP="00B43B09">
            <w:pPr>
              <w:jc w:val="center"/>
            </w:pPr>
          </w:p>
        </w:tc>
      </w:tr>
      <w:tr w:rsidR="00A10BFF" w:rsidRPr="00A6137D" w:rsidTr="00B43B0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0BFF" w:rsidRPr="00074670" w:rsidRDefault="00A10BFF" w:rsidP="00B43B09">
            <w:r>
              <w:t xml:space="preserve">561 - Predané </w:t>
            </w:r>
            <w:proofErr w:type="spellStart"/>
            <w:r>
              <w:t>CP</w:t>
            </w:r>
            <w:proofErr w:type="spellEnd"/>
            <w:r>
              <w:t xml:space="preserve">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10BFF" w:rsidRPr="008A784C" w:rsidRDefault="00A10BFF" w:rsidP="00B43B09">
            <w:pPr>
              <w:jc w:val="center"/>
            </w:pPr>
          </w:p>
        </w:tc>
      </w:tr>
      <w:tr w:rsidR="00A10BFF" w:rsidRPr="00A6137D" w:rsidTr="00B43B0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10BFF" w:rsidRPr="00074670" w:rsidRDefault="00A10BFF" w:rsidP="00B43B09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10BFF" w:rsidRPr="00074670" w:rsidRDefault="00A10BFF" w:rsidP="00B43B09">
            <w:pPr>
              <w:jc w:val="center"/>
            </w:pPr>
          </w:p>
        </w:tc>
      </w:tr>
      <w:tr w:rsidR="00A10BFF" w:rsidRPr="00A6137D" w:rsidTr="00B43B0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0BFF" w:rsidRPr="00074670" w:rsidRDefault="00A10BFF" w:rsidP="00B43B09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10BFF" w:rsidRPr="00074670" w:rsidRDefault="00AE55CA" w:rsidP="00B43B09">
            <w:pPr>
              <w:jc w:val="center"/>
            </w:pPr>
            <w:r>
              <w:t>2051,02</w:t>
            </w:r>
          </w:p>
        </w:tc>
      </w:tr>
      <w:tr w:rsidR="00A10BFF" w:rsidRPr="00A6137D" w:rsidTr="00B43B0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0BFF" w:rsidRPr="00DC6FCE" w:rsidRDefault="00A10BFF" w:rsidP="00B43B09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10BFF" w:rsidRPr="00074670" w:rsidRDefault="00A10BFF" w:rsidP="00B43B09">
            <w:pPr>
              <w:jc w:val="center"/>
            </w:pPr>
          </w:p>
        </w:tc>
      </w:tr>
      <w:tr w:rsidR="00A10BFF" w:rsidRPr="00A6137D" w:rsidTr="00B43B0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0BFF" w:rsidRPr="00074670" w:rsidRDefault="00A10BFF" w:rsidP="00B43B09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10BFF" w:rsidRPr="00074670" w:rsidRDefault="00A10BFF" w:rsidP="00B43B09">
            <w:pPr>
              <w:jc w:val="center"/>
            </w:pPr>
          </w:p>
        </w:tc>
      </w:tr>
      <w:tr w:rsidR="00A10BFF" w:rsidRPr="00A6137D" w:rsidTr="00B43B0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0BFF" w:rsidRPr="00DC6FCE" w:rsidRDefault="00A10BFF" w:rsidP="00B43B09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10BFF" w:rsidRPr="00074670" w:rsidRDefault="00A10BFF" w:rsidP="00B43B09">
            <w:pPr>
              <w:jc w:val="center"/>
            </w:pPr>
          </w:p>
        </w:tc>
      </w:tr>
      <w:tr w:rsidR="00A10BFF" w:rsidRPr="00A6137D" w:rsidTr="00B43B0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0BFF" w:rsidRDefault="00A10BFF" w:rsidP="00B43B09">
            <w:r>
              <w:t xml:space="preserve">584 - Náklady na transfery z rozpočtu obce, VÚC do </w:t>
            </w:r>
            <w:proofErr w:type="spellStart"/>
            <w:r>
              <w:t>RO</w:t>
            </w:r>
            <w:proofErr w:type="spellEnd"/>
            <w:r>
              <w:t>, PO zriadených obcou alebo VÚC</w:t>
            </w:r>
          </w:p>
          <w:p w:rsidR="00A10BFF" w:rsidRDefault="00A10BFF" w:rsidP="00B43B09">
            <w:pPr>
              <w:numPr>
                <w:ilvl w:val="0"/>
                <w:numId w:val="13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A10BFF" w:rsidRPr="00074670" w:rsidRDefault="00A10BFF" w:rsidP="00B43B09">
            <w:pPr>
              <w:numPr>
                <w:ilvl w:val="0"/>
                <w:numId w:val="13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10BFF" w:rsidRPr="00074670" w:rsidRDefault="00A10BFF" w:rsidP="00B43B09">
            <w:pPr>
              <w:jc w:val="center"/>
            </w:pPr>
          </w:p>
        </w:tc>
      </w:tr>
      <w:tr w:rsidR="00A10BFF" w:rsidRPr="00A6137D" w:rsidTr="00B43B0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10BFF" w:rsidRDefault="00A10BFF" w:rsidP="00B43B09">
            <w:r>
              <w:t>585 - Náklady na transfery z rozpočtu obce, VÚC ostatným subjektov verejnej správy</w:t>
            </w:r>
          </w:p>
          <w:p w:rsidR="00A10BFF" w:rsidRPr="00074670" w:rsidRDefault="00A10BFF" w:rsidP="00B43B09">
            <w:pPr>
              <w:numPr>
                <w:ilvl w:val="0"/>
                <w:numId w:val="13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10BFF" w:rsidRPr="00074670" w:rsidRDefault="00A10BFF" w:rsidP="00B43B09">
            <w:pPr>
              <w:jc w:val="center"/>
            </w:pPr>
          </w:p>
        </w:tc>
      </w:tr>
      <w:tr w:rsidR="00A10BFF" w:rsidRPr="00A6137D" w:rsidTr="00B43B0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10BFF" w:rsidRPr="00074670" w:rsidRDefault="00A10BFF" w:rsidP="00B43B09">
            <w:r>
              <w:t>586 - Náklady na transfery z rozpočtu obce, VÚC subjektov mimo verejnej správy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10BFF" w:rsidRPr="00074670" w:rsidRDefault="00A10BFF" w:rsidP="00B43B09">
            <w:pPr>
              <w:jc w:val="center"/>
            </w:pPr>
          </w:p>
        </w:tc>
      </w:tr>
      <w:tr w:rsidR="00A10BFF" w:rsidRPr="00A6137D" w:rsidTr="00B43B0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0BFF" w:rsidRDefault="00A10BFF" w:rsidP="00B43B09">
            <w:r>
              <w:t>588 - Náklady z odvodu príjmov</w:t>
            </w:r>
          </w:p>
          <w:p w:rsidR="00A10BFF" w:rsidRPr="00074670" w:rsidRDefault="00A10BFF" w:rsidP="00B43B09">
            <w:pPr>
              <w:numPr>
                <w:ilvl w:val="0"/>
                <w:numId w:val="13"/>
              </w:numPr>
            </w:pPr>
            <w:r>
              <w:t xml:space="preserve">predpis odvodu príjmov </w:t>
            </w:r>
            <w:proofErr w:type="spellStart"/>
            <w:r>
              <w:t>RO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10BFF" w:rsidRPr="00074670" w:rsidRDefault="00AE55CA" w:rsidP="00B43B09">
            <w:pPr>
              <w:jc w:val="center"/>
            </w:pPr>
            <w:r>
              <w:t>18475,43</w:t>
            </w:r>
          </w:p>
        </w:tc>
      </w:tr>
      <w:tr w:rsidR="00A10BFF" w:rsidRPr="00A6137D" w:rsidTr="00B43B0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0BFF" w:rsidRDefault="00A10BFF" w:rsidP="00B43B09">
            <w:r>
              <w:t>589 - Náklady z budúceho odvodu príjmov</w:t>
            </w:r>
          </w:p>
          <w:p w:rsidR="00A10BFF" w:rsidRDefault="00A10BFF" w:rsidP="00B43B09">
            <w:pPr>
              <w:numPr>
                <w:ilvl w:val="0"/>
                <w:numId w:val="13"/>
              </w:numPr>
            </w:pPr>
            <w:r>
              <w:t xml:space="preserve">predpis budúceho odvodu príjmov </w:t>
            </w:r>
            <w:proofErr w:type="spellStart"/>
            <w:r>
              <w:t>RO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10BFF" w:rsidRPr="00074670" w:rsidRDefault="00A10BFF" w:rsidP="00B43B09">
            <w:pPr>
              <w:jc w:val="center"/>
            </w:pPr>
          </w:p>
        </w:tc>
      </w:tr>
      <w:tr w:rsidR="00A10BFF" w:rsidRPr="00A6137D" w:rsidTr="00B43B0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0BFF" w:rsidRPr="00D644DA" w:rsidRDefault="00A10BFF" w:rsidP="00B43B09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10BFF" w:rsidRPr="00074670" w:rsidRDefault="00A10BFF" w:rsidP="00B43B09">
            <w:pPr>
              <w:jc w:val="center"/>
            </w:pPr>
          </w:p>
        </w:tc>
      </w:tr>
      <w:tr w:rsidR="00A10BFF" w:rsidRPr="00A6137D" w:rsidTr="00B43B0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0BFF" w:rsidRPr="00074670" w:rsidRDefault="00A10BFF" w:rsidP="00B43B09">
            <w:r>
              <w:t xml:space="preserve">541 - </w:t>
            </w:r>
            <w:proofErr w:type="spellStart"/>
            <w:r>
              <w:t>ZC</w:t>
            </w:r>
            <w:proofErr w:type="spellEnd"/>
            <w:r>
              <w:t xml:space="preserve"> predaného </w:t>
            </w:r>
            <w:proofErr w:type="spellStart"/>
            <w:r>
              <w:t>DNM</w:t>
            </w:r>
            <w:proofErr w:type="spellEnd"/>
            <w:r>
              <w:t xml:space="preserve"> a </w:t>
            </w:r>
            <w:proofErr w:type="spellStart"/>
            <w:r>
              <w:t>DHM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10BFF" w:rsidRPr="00074670" w:rsidRDefault="00A10BFF" w:rsidP="00B43B09">
            <w:pPr>
              <w:jc w:val="center"/>
            </w:pPr>
          </w:p>
        </w:tc>
      </w:tr>
      <w:tr w:rsidR="00A10BFF" w:rsidRPr="00A6137D" w:rsidTr="00B43B0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0BFF" w:rsidRPr="00074670" w:rsidRDefault="00A10BFF" w:rsidP="00B43B09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10BFF" w:rsidRPr="00074670" w:rsidRDefault="00A10BFF" w:rsidP="00B43B09">
            <w:pPr>
              <w:jc w:val="center"/>
            </w:pPr>
          </w:p>
        </w:tc>
      </w:tr>
      <w:tr w:rsidR="00A10BFF" w:rsidRPr="00A6137D" w:rsidTr="00B43B0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0BFF" w:rsidRPr="00074670" w:rsidRDefault="00A10BFF" w:rsidP="00B43B09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10BFF" w:rsidRPr="008A784C" w:rsidRDefault="00A10BFF" w:rsidP="00B43B09">
            <w:pPr>
              <w:jc w:val="center"/>
            </w:pPr>
          </w:p>
        </w:tc>
      </w:tr>
      <w:tr w:rsidR="00A10BFF" w:rsidRPr="00A6137D" w:rsidTr="00B43B0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0BFF" w:rsidRPr="00074670" w:rsidRDefault="00A10BFF" w:rsidP="00B43B09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10BFF" w:rsidRPr="008A784C" w:rsidRDefault="00A10BFF" w:rsidP="00B43B09">
            <w:pPr>
              <w:jc w:val="center"/>
            </w:pPr>
          </w:p>
        </w:tc>
      </w:tr>
    </w:tbl>
    <w:p w:rsidR="00A10BFF" w:rsidRDefault="00A10BFF" w:rsidP="00A10BFF">
      <w:pPr>
        <w:ind w:left="284"/>
        <w:rPr>
          <w:b/>
          <w:sz w:val="24"/>
          <w:szCs w:val="24"/>
        </w:rPr>
      </w:pPr>
    </w:p>
    <w:p w:rsidR="00A10BFF" w:rsidRDefault="00A10BFF" w:rsidP="00A10BFF">
      <w:pPr>
        <w:jc w:val="center"/>
        <w:rPr>
          <w:b/>
          <w:sz w:val="24"/>
          <w:szCs w:val="24"/>
        </w:rPr>
      </w:pPr>
    </w:p>
    <w:p w:rsidR="00A10BFF" w:rsidRDefault="00A10BFF" w:rsidP="00A10BFF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A10BFF" w:rsidRDefault="00A10BFF" w:rsidP="00A10BFF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A10BFF" w:rsidRPr="00D47786" w:rsidTr="00B43B09">
        <w:tc>
          <w:tcPr>
            <w:tcW w:w="2410" w:type="dxa"/>
            <w:shd w:val="clear" w:color="auto" w:fill="F2F2F2"/>
          </w:tcPr>
          <w:p w:rsidR="00A10BFF" w:rsidRPr="00D47786" w:rsidRDefault="00A10BFF" w:rsidP="00B43B09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A10BFF" w:rsidRDefault="00A10BFF" w:rsidP="00B43B09">
            <w:pPr>
              <w:jc w:val="center"/>
              <w:rPr>
                <w:b/>
              </w:rPr>
            </w:pPr>
            <w:r>
              <w:rPr>
                <w:b/>
              </w:rPr>
              <w:t xml:space="preserve">Vykázané voči </w:t>
            </w:r>
            <w:proofErr w:type="spellStart"/>
            <w:r>
              <w:rPr>
                <w:b/>
              </w:rPr>
              <w:t>ÚJ</w:t>
            </w:r>
            <w:proofErr w:type="spellEnd"/>
            <w:r>
              <w:rPr>
                <w:b/>
              </w:rPr>
              <w:t xml:space="preserve"> súhrnného celku</w:t>
            </w:r>
          </w:p>
          <w:p w:rsidR="00A10BFF" w:rsidRPr="00D47786" w:rsidRDefault="00A10BFF" w:rsidP="00B43B09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A10BFF" w:rsidRPr="00D47786" w:rsidRDefault="00A10BFF" w:rsidP="00B43B09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A10BFF" w:rsidRPr="00170EDE" w:rsidTr="00B43B09">
        <w:tc>
          <w:tcPr>
            <w:tcW w:w="2410" w:type="dxa"/>
          </w:tcPr>
          <w:p w:rsidR="00A10BFF" w:rsidRPr="00170EDE" w:rsidRDefault="00A10BFF" w:rsidP="00B43B09">
            <w:r>
              <w:t>Iné aktíva</w:t>
            </w:r>
          </w:p>
        </w:tc>
        <w:tc>
          <w:tcPr>
            <w:tcW w:w="4536" w:type="dxa"/>
          </w:tcPr>
          <w:p w:rsidR="00A10BFF" w:rsidRPr="00170EDE" w:rsidRDefault="00A10BFF" w:rsidP="00B43B09"/>
        </w:tc>
        <w:tc>
          <w:tcPr>
            <w:tcW w:w="3119" w:type="dxa"/>
          </w:tcPr>
          <w:p w:rsidR="00A10BFF" w:rsidRPr="00170EDE" w:rsidRDefault="00A10BFF" w:rsidP="00B43B09"/>
        </w:tc>
      </w:tr>
      <w:tr w:rsidR="00A10BFF" w:rsidRPr="00170EDE" w:rsidTr="00B43B09">
        <w:tc>
          <w:tcPr>
            <w:tcW w:w="2410" w:type="dxa"/>
          </w:tcPr>
          <w:p w:rsidR="00A10BFF" w:rsidRPr="00170EDE" w:rsidRDefault="00A10BFF" w:rsidP="00B43B09">
            <w:r>
              <w:t>Iné pasíva</w:t>
            </w:r>
          </w:p>
        </w:tc>
        <w:tc>
          <w:tcPr>
            <w:tcW w:w="4536" w:type="dxa"/>
          </w:tcPr>
          <w:p w:rsidR="00A10BFF" w:rsidRPr="00170EDE" w:rsidRDefault="00A10BFF" w:rsidP="00B43B09"/>
        </w:tc>
        <w:tc>
          <w:tcPr>
            <w:tcW w:w="3119" w:type="dxa"/>
          </w:tcPr>
          <w:p w:rsidR="00A10BFF" w:rsidRPr="00170EDE" w:rsidRDefault="00A10BFF" w:rsidP="00B43B09"/>
        </w:tc>
      </w:tr>
    </w:tbl>
    <w:p w:rsidR="00A10BFF" w:rsidRDefault="00A10BFF" w:rsidP="00A10BFF">
      <w:pPr>
        <w:rPr>
          <w:b/>
          <w:sz w:val="24"/>
          <w:szCs w:val="24"/>
        </w:rPr>
      </w:pPr>
    </w:p>
    <w:p w:rsidR="00A10BFF" w:rsidRDefault="00A10BFF" w:rsidP="00A10BF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10BFF" w:rsidRPr="00FC435A" w:rsidRDefault="00A10BFF" w:rsidP="00A10BF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proofErr w:type="spellStart"/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  <w:proofErr w:type="spellEnd"/>
    </w:p>
    <w:p w:rsidR="00A10BFF" w:rsidRPr="00FC435A" w:rsidRDefault="00A10BFF" w:rsidP="00A10BF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A10BFF" w:rsidRDefault="00A10BFF" w:rsidP="00A10BFF">
      <w:pPr>
        <w:jc w:val="center"/>
        <w:rPr>
          <w:b/>
          <w:sz w:val="24"/>
          <w:szCs w:val="24"/>
        </w:rPr>
      </w:pPr>
    </w:p>
    <w:p w:rsidR="00A10BFF" w:rsidRPr="009F0666" w:rsidRDefault="00A10BFF" w:rsidP="00A10BFF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A10BFF" w:rsidRDefault="00A10BFF" w:rsidP="00A10BF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A10BFF" w:rsidRDefault="00A10BFF" w:rsidP="00A10BF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Príjem rozpočtu: </w:t>
      </w:r>
      <w:r w:rsidR="00AE55CA">
        <w:rPr>
          <w:b w:val="0"/>
          <w:sz w:val="24"/>
          <w:szCs w:val="24"/>
        </w:rPr>
        <w:t>66139,49</w:t>
      </w:r>
    </w:p>
    <w:p w:rsidR="00A10BFF" w:rsidRDefault="00A10BFF" w:rsidP="00A10BF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Výdavky rozpočtu: </w:t>
      </w:r>
      <w:r w:rsidR="00AE55CA">
        <w:rPr>
          <w:sz w:val="24"/>
          <w:szCs w:val="24"/>
        </w:rPr>
        <w:t>946210,92</w:t>
      </w:r>
    </w:p>
    <w:p w:rsidR="00A10BFF" w:rsidRDefault="00A10BFF" w:rsidP="00A10BF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rozpočtovej organizácie - ZŠ Nižný Hrabovec 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 zastupiteľstvom </w:t>
      </w:r>
    </w:p>
    <w:p w:rsidR="00A10BFF" w:rsidRPr="00CE5477" w:rsidRDefault="00A10BFF" w:rsidP="00A10BF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dňa  </w:t>
      </w:r>
      <w:r w:rsidR="0058488C">
        <w:rPr>
          <w:sz w:val="24"/>
          <w:szCs w:val="24"/>
        </w:rPr>
        <w:t>5</w:t>
      </w:r>
      <w:r>
        <w:rPr>
          <w:sz w:val="24"/>
          <w:szCs w:val="24"/>
        </w:rPr>
        <w:t>.12.201</w:t>
      </w:r>
      <w:r w:rsidR="0058488C">
        <w:rPr>
          <w:sz w:val="24"/>
          <w:szCs w:val="24"/>
        </w:rPr>
        <w:t>8</w:t>
      </w:r>
      <w:r>
        <w:rPr>
          <w:sz w:val="24"/>
          <w:szCs w:val="24"/>
        </w:rPr>
        <w:t xml:space="preserve">  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</w:t>
      </w:r>
      <w:r w:rsidR="0058488C">
        <w:rPr>
          <w:sz w:val="24"/>
          <w:szCs w:val="24"/>
        </w:rPr>
        <w:t>34</w:t>
      </w:r>
      <w:r>
        <w:rPr>
          <w:sz w:val="24"/>
          <w:szCs w:val="24"/>
        </w:rPr>
        <w:t>/201</w:t>
      </w:r>
      <w:r w:rsidR="0058488C">
        <w:rPr>
          <w:sz w:val="24"/>
          <w:szCs w:val="24"/>
        </w:rPr>
        <w:t>8</w:t>
      </w:r>
      <w:r>
        <w:rPr>
          <w:sz w:val="24"/>
          <w:szCs w:val="24"/>
        </w:rPr>
        <w:t>.</w:t>
      </w:r>
    </w:p>
    <w:p w:rsidR="00A10BFF" w:rsidRDefault="00A10BFF" w:rsidP="00A10BFF">
      <w:pPr>
        <w:jc w:val="both"/>
        <w:rPr>
          <w:sz w:val="24"/>
          <w:szCs w:val="24"/>
        </w:rPr>
      </w:pPr>
    </w:p>
    <w:p w:rsidR="00A10BFF" w:rsidRPr="00CE5477" w:rsidRDefault="00A10BFF" w:rsidP="00A10BF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A10BFF" w:rsidRDefault="00A10BFF" w:rsidP="00A10BFF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--------</w:t>
      </w:r>
    </w:p>
    <w:p w:rsidR="00A10BFF" w:rsidRPr="00CE5477" w:rsidRDefault="00A10BFF" w:rsidP="00A10BFF">
      <w:pPr>
        <w:ind w:left="720"/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:rsidR="00A10BFF" w:rsidRDefault="00A10BFF" w:rsidP="00A10BFF">
      <w:pPr>
        <w:jc w:val="center"/>
        <w:rPr>
          <w:b/>
          <w:sz w:val="24"/>
          <w:szCs w:val="24"/>
        </w:rPr>
      </w:pPr>
    </w:p>
    <w:p w:rsidR="00A10BFF" w:rsidRDefault="00A10BFF" w:rsidP="00A10BFF">
      <w:pPr>
        <w:jc w:val="center"/>
        <w:rPr>
          <w:b/>
          <w:sz w:val="28"/>
        </w:rPr>
      </w:pPr>
    </w:p>
    <w:p w:rsidR="00A10BFF" w:rsidRDefault="00A10BFF" w:rsidP="00A10BFF">
      <w:pPr>
        <w:jc w:val="center"/>
        <w:rPr>
          <w:b/>
          <w:sz w:val="28"/>
        </w:rPr>
      </w:pPr>
    </w:p>
    <w:p w:rsidR="00A10BFF" w:rsidRPr="0071429A" w:rsidRDefault="00A10BFF" w:rsidP="00A10BFF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58488C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58488C">
        <w:rPr>
          <w:sz w:val="24"/>
          <w:szCs w:val="24"/>
        </w:rPr>
        <w:t>9</w:t>
      </w:r>
      <w:bookmarkStart w:id="0" w:name="_GoBack"/>
      <w:bookmarkEnd w:id="0"/>
      <w:r w:rsidRPr="0071429A">
        <w:rPr>
          <w:sz w:val="24"/>
          <w:szCs w:val="24"/>
        </w:rPr>
        <w:t>.</w:t>
      </w:r>
    </w:p>
    <w:p w:rsidR="00A10BFF" w:rsidRDefault="00A10BFF" w:rsidP="00A10BFF"/>
    <w:p w:rsidR="00F425D5" w:rsidRDefault="00F425D5"/>
    <w:sectPr w:rsidR="00F425D5" w:rsidSect="00374FB2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1751" w:rsidRDefault="00031751">
      <w:r>
        <w:separator/>
      </w:r>
    </w:p>
  </w:endnote>
  <w:endnote w:type="continuationSeparator" w:id="0">
    <w:p w:rsidR="00031751" w:rsidRDefault="000317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4FB2" w:rsidRDefault="00A10BFF" w:rsidP="00374FB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74FB2" w:rsidRDefault="00031751" w:rsidP="00374FB2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4FB2" w:rsidRDefault="00A10BFF" w:rsidP="00374F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8488C">
      <w:rPr>
        <w:rStyle w:val="slostrany"/>
        <w:noProof/>
      </w:rPr>
      <w:t>6</w:t>
    </w:r>
    <w:r>
      <w:rPr>
        <w:rStyle w:val="slostrany"/>
      </w:rPr>
      <w:fldChar w:fldCharType="end"/>
    </w:r>
  </w:p>
  <w:p w:rsidR="00374FB2" w:rsidRDefault="00031751" w:rsidP="00374FB2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1751" w:rsidRDefault="00031751">
      <w:r>
        <w:separator/>
      </w:r>
    </w:p>
  </w:footnote>
  <w:footnote w:type="continuationSeparator" w:id="0">
    <w:p w:rsidR="00031751" w:rsidRDefault="0003175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4FB2" w:rsidRPr="0065096D" w:rsidRDefault="00A10BFF" w:rsidP="00374FB2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Nižný Hrabovec 155,09421</w:t>
    </w:r>
  </w:p>
  <w:p w:rsidR="00374FB2" w:rsidRDefault="00A10BFF" w:rsidP="00374FB2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</w:t>
    </w:r>
    <w:r w:rsidR="000479CF">
      <w:rPr>
        <w:sz w:val="24"/>
        <w:szCs w:val="24"/>
      </w:rPr>
      <w:t>9</w:t>
    </w:r>
  </w:p>
  <w:p w:rsidR="00374FB2" w:rsidRPr="0065096D" w:rsidRDefault="00031751" w:rsidP="00374FB2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</w:p>
  <w:p w:rsidR="00374FB2" w:rsidRDefault="0003175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"/>
  </w:num>
  <w:num w:numId="3">
    <w:abstractNumId w:val="4"/>
  </w:num>
  <w:num w:numId="4">
    <w:abstractNumId w:val="6"/>
  </w:num>
  <w:num w:numId="5">
    <w:abstractNumId w:val="14"/>
  </w:num>
  <w:num w:numId="6">
    <w:abstractNumId w:val="7"/>
  </w:num>
  <w:num w:numId="7">
    <w:abstractNumId w:val="9"/>
  </w:num>
  <w:num w:numId="8">
    <w:abstractNumId w:val="10"/>
  </w:num>
  <w:num w:numId="9">
    <w:abstractNumId w:val="0"/>
  </w:num>
  <w:num w:numId="10">
    <w:abstractNumId w:val="5"/>
  </w:num>
  <w:num w:numId="11">
    <w:abstractNumId w:val="11"/>
  </w:num>
  <w:num w:numId="12">
    <w:abstractNumId w:val="8"/>
  </w:num>
  <w:num w:numId="13">
    <w:abstractNumId w:val="13"/>
  </w:num>
  <w:num w:numId="14">
    <w:abstractNumId w:val="2"/>
  </w:num>
  <w:num w:numId="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0BFF"/>
    <w:rsid w:val="00031751"/>
    <w:rsid w:val="000479CF"/>
    <w:rsid w:val="00561041"/>
    <w:rsid w:val="0058488C"/>
    <w:rsid w:val="006D30C0"/>
    <w:rsid w:val="00A10BFF"/>
    <w:rsid w:val="00AE55CA"/>
    <w:rsid w:val="00B520F0"/>
    <w:rsid w:val="00F425D5"/>
    <w:rsid w:val="00F71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10BF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A10BF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10BFF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A10BFF"/>
  </w:style>
  <w:style w:type="paragraph" w:styleId="Zkladntext">
    <w:name w:val="Body Text"/>
    <w:basedOn w:val="Normlny"/>
    <w:link w:val="ZkladntextChar"/>
    <w:rsid w:val="00A10BF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A10BFF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A10BFF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A10BF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A10BFF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10BF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A10BF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10BFF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A10BFF"/>
  </w:style>
  <w:style w:type="paragraph" w:styleId="Zkladntext">
    <w:name w:val="Body Text"/>
    <w:basedOn w:val="Normlny"/>
    <w:link w:val="ZkladntextChar"/>
    <w:rsid w:val="00A10BF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A10BFF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A10BFF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A10BF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A10BFF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1547</Words>
  <Characters>8824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10351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4</cp:revision>
  <dcterms:created xsi:type="dcterms:W3CDTF">2020-03-30T06:43:00Z</dcterms:created>
  <dcterms:modified xsi:type="dcterms:W3CDTF">2020-03-30T07:48:00Z</dcterms:modified>
</cp:coreProperties>
</file>