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50643291                  DIČ 2120433799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JO - IN real, s.r.o., Gorkého 10, 811 01 Bratislava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Ing. Ingrid Moroviková, Jolana Štecová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konsilidovanom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2019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zahrňá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50643291                  DIČ 2120433799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50643291                  DIČ 2120433799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Posykovať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