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NARAVA,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 - Podbreziny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46219714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2023284659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