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RIFILIweld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Vyškovce nad Ipľom 287, Vyškovce nad Ipľom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51062526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212058064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