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341CD">
        <w:rPr>
          <w:sz w:val="20"/>
          <w:szCs w:val="20"/>
        </w:rPr>
        <w:t>36473677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E341CD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Klub Belá 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36473677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2021581980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>2021581980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511B0-79BC-48D8-9197-962E817B4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575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2020-08-29T10:51:00Z</dcterms:created>
  <dcterms:modified xsi:type="dcterms:W3CDTF">2020-08-29T10:51:00Z</dcterms:modified>
</cp:coreProperties>
</file>