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DH - com, s.r.o. nepodnik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