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>ro účtovnej závierke za rok 2019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465C7" w:rsidRDefault="000465C7" w:rsidP="00600A4A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0465C7">
              <w:rPr>
                <w:rFonts w:ascii="Comic Sans MS" w:hAnsi="Comic Sans MS"/>
                <w:color w:val="548DD4" w:themeColor="text2" w:themeTint="99"/>
              </w:rPr>
              <w:t>MARAMIS group s.r.o.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465C7" w:rsidRDefault="000465C7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0465C7">
              <w:rPr>
                <w:rFonts w:ascii="Comic Sans MS" w:hAnsi="Comic Sans MS"/>
                <w:color w:val="548DD4" w:themeColor="text2" w:themeTint="99"/>
              </w:rPr>
              <w:t>48226564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0465C7" w:rsidRDefault="000465C7" w:rsidP="00F325D6">
            <w:pPr>
              <w:spacing w:line="260" w:lineRule="exact"/>
              <w:jc w:val="both"/>
              <w:rPr>
                <w:rFonts w:ascii="Comic Sans MS" w:hAnsi="Comic Sans MS" w:cs="Arial"/>
                <w:color w:val="548DD4" w:themeColor="text2" w:themeTint="99"/>
                <w:spacing w:val="-5"/>
              </w:rPr>
            </w:pPr>
            <w:r w:rsidRPr="000465C7">
              <w:rPr>
                <w:rFonts w:ascii="Comic Sans MS" w:hAnsi="Comic Sans MS"/>
                <w:color w:val="548DD4" w:themeColor="text2" w:themeTint="99"/>
              </w:rPr>
              <w:t>Staré Grunty 3705/52A 841 04 Bratislava - mestská časť Karlova Ves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5A6714" w:rsidP="00F5695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B45" w:rsidRPr="000A4E2B" w:rsidRDefault="005A6714" w:rsidP="00F5695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58C1" w:rsidRDefault="001D58C1" w:rsidP="00955B45">
      <w:r>
        <w:separator/>
      </w:r>
    </w:p>
  </w:endnote>
  <w:endnote w:type="continuationSeparator" w:id="1">
    <w:p w:rsidR="001D58C1" w:rsidRDefault="001D58C1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1D58C1">
    <w:pPr>
      <w:spacing w:line="200" w:lineRule="exact"/>
      <w:rPr>
        <w:sz w:val="20"/>
        <w:szCs w:val="20"/>
      </w:rPr>
    </w:pPr>
    <w:r w:rsidRPr="00566F0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D36379" w:rsidRDefault="001D58C1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0465C7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58C1" w:rsidRDefault="001D58C1" w:rsidP="00955B45">
      <w:r>
        <w:separator/>
      </w:r>
    </w:p>
  </w:footnote>
  <w:footnote w:type="continuationSeparator" w:id="1">
    <w:p w:rsidR="001D58C1" w:rsidRDefault="001D58C1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1D58C1">
    <w:pPr>
      <w:pStyle w:val="Zhlav"/>
    </w:pPr>
  </w:p>
  <w:p w:rsidR="00D36379" w:rsidRDefault="001D58C1">
    <w:pPr>
      <w:pStyle w:val="Zhlav"/>
    </w:pPr>
  </w:p>
  <w:p w:rsidR="00D36379" w:rsidRDefault="001D58C1">
    <w:pPr>
      <w:pStyle w:val="Zhlav"/>
    </w:pPr>
  </w:p>
  <w:p w:rsidR="00D36379" w:rsidRPr="00955B45" w:rsidRDefault="001D58C1" w:rsidP="00955B45">
    <w:pPr>
      <w:pStyle w:val="Nadpis1"/>
    </w:pPr>
    <w:r w:rsidRPr="002E2E15">
      <w:rPr>
        <w:i/>
        <w:color w:val="808080"/>
      </w:rPr>
      <w:t>Poznámky:</w:t>
    </w:r>
    <w:r w:rsidR="00CF5AB8">
      <w:t xml:space="preserve"> </w:t>
    </w:r>
    <w:r w:rsidR="000465C7">
      <w:t>MARAMIS group s.r.o.</w:t>
    </w:r>
    <w:r w:rsidR="001719F1">
      <w:t xml:space="preserve">          </w:t>
    </w:r>
    <w:r w:rsidRPr="002E2E15">
      <w:rPr>
        <w:i/>
        <w:color w:val="808080"/>
      </w:rPr>
      <w:t>IČO:</w:t>
    </w:r>
    <w:r w:rsidR="000B4C11">
      <w:rPr>
        <w:i/>
        <w:color w:val="808080"/>
      </w:rPr>
      <w:t xml:space="preserve"> </w:t>
    </w:r>
    <w:r w:rsidR="000465C7">
      <w:t>48226564</w:t>
    </w:r>
    <w:r w:rsidRPr="002E2E15">
      <w:rPr>
        <w:i/>
        <w:color w:val="808080"/>
      </w:rPr>
      <w:t xml:space="preserve"> </w:t>
    </w:r>
    <w:r w:rsidR="00261054">
      <w:t xml:space="preserve">           </w:t>
    </w:r>
    <w:r w:rsidR="00F56959">
      <w:t xml:space="preserve">  </w:t>
    </w:r>
    <w:r w:rsidR="00261054">
      <w:t xml:space="preserve"> </w:t>
    </w:r>
    <w:r w:rsidR="00261054" w:rsidRPr="00261054">
      <w:rPr>
        <w:color w:val="808080" w:themeColor="background1" w:themeShade="80"/>
      </w:rPr>
      <w:t>DIČ:</w:t>
    </w:r>
    <w:r w:rsidR="000465C7">
      <w:rPr>
        <w:color w:val="808080" w:themeColor="background1" w:themeShade="80"/>
      </w:rPr>
      <w:t xml:space="preserve"> </w:t>
    </w:r>
    <w:r w:rsidR="000465C7">
      <w:t>2120207727</w:t>
    </w:r>
    <w:r>
      <w:rPr>
        <w:rStyle w:val="ra"/>
        <w:i/>
        <w:color w:val="808080"/>
      </w:rPr>
      <w:t xml:space="preserve"> </w:t>
    </w:r>
    <w:r w:rsidR="002A636B">
      <w:t xml:space="preserve"> </w:t>
    </w:r>
    <w:r>
      <w:rPr>
        <w:rStyle w:val="ra"/>
        <w:i/>
        <w:color w:val="808080"/>
      </w:rPr>
      <w:t xml:space="preserve">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</w:p>
  <w:p w:rsidR="00D36379" w:rsidRDefault="001D58C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037C02"/>
    <w:rsid w:val="000465C7"/>
    <w:rsid w:val="000B4C11"/>
    <w:rsid w:val="001719F1"/>
    <w:rsid w:val="001D58C1"/>
    <w:rsid w:val="00261054"/>
    <w:rsid w:val="002A636B"/>
    <w:rsid w:val="004F36FC"/>
    <w:rsid w:val="00514D5D"/>
    <w:rsid w:val="005A6714"/>
    <w:rsid w:val="00600A4A"/>
    <w:rsid w:val="0079401E"/>
    <w:rsid w:val="00842485"/>
    <w:rsid w:val="0094759E"/>
    <w:rsid w:val="00955B45"/>
    <w:rsid w:val="00CF5AB8"/>
    <w:rsid w:val="00F569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1085</Words>
  <Characters>6185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2</cp:revision>
  <dcterms:created xsi:type="dcterms:W3CDTF">2020-07-16T14:45:00Z</dcterms:created>
  <dcterms:modified xsi:type="dcterms:W3CDTF">2020-07-16T14:45:00Z</dcterms:modified>
</cp:coreProperties>
</file>