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Nám. A. Dubčeka 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6F7C3D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6F7C3D">
              <w:rPr>
                <w:rFonts w:ascii="Arial" w:hAnsi="Arial" w:cs="Arial"/>
              </w:rPr>
              <w:t>360</w:t>
            </w:r>
            <w:r w:rsidR="005E486B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Vladimír Dunajčák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bookmarkStart w:id="0" w:name="_GoBack"/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  <w:bookmarkEnd w:id="0"/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Pr="00E224FD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sectPr w:rsidR="001D23F6" w:rsidRPr="00E224FD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02BC" w:rsidRDefault="006E02BC">
      <w:r>
        <w:separator/>
      </w:r>
    </w:p>
  </w:endnote>
  <w:endnote w:type="continuationSeparator" w:id="0">
    <w:p w:rsidR="006E02BC" w:rsidRDefault="006E02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8657B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02BC" w:rsidRDefault="006E02BC">
      <w:r>
        <w:separator/>
      </w:r>
    </w:p>
  </w:footnote>
  <w:footnote w:type="continuationSeparator" w:id="0">
    <w:p w:rsidR="006E02BC" w:rsidRDefault="006E02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2440"/>
    <w:rsid w:val="000D1E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D5899"/>
    <w:rsid w:val="00345C06"/>
    <w:rsid w:val="003E08E2"/>
    <w:rsid w:val="003F23D0"/>
    <w:rsid w:val="00463634"/>
    <w:rsid w:val="005172B3"/>
    <w:rsid w:val="00562A16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956D09"/>
    <w:rsid w:val="00960DA9"/>
    <w:rsid w:val="00A5521B"/>
    <w:rsid w:val="00A8657B"/>
    <w:rsid w:val="00AE0C89"/>
    <w:rsid w:val="00B23A90"/>
    <w:rsid w:val="00B6172C"/>
    <w:rsid w:val="00BD6205"/>
    <w:rsid w:val="00C13388"/>
    <w:rsid w:val="00C22EBF"/>
    <w:rsid w:val="00C931D8"/>
    <w:rsid w:val="00CA2B8A"/>
    <w:rsid w:val="00D658BA"/>
    <w:rsid w:val="00D81A75"/>
    <w:rsid w:val="00F37967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5B2C2A-CA39-409E-91E4-B87C001A8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325</TotalTime>
  <Pages>1</Pages>
  <Words>1462</Words>
  <Characters>8336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LECÁKOVÁ Mária</cp:lastModifiedBy>
  <cp:revision>21</cp:revision>
  <cp:lastPrinted>2018-05-23T09:25:00Z</cp:lastPrinted>
  <dcterms:created xsi:type="dcterms:W3CDTF">2016-02-02T09:51:00Z</dcterms:created>
  <dcterms:modified xsi:type="dcterms:W3CDTF">2020-12-11T10:11:00Z</dcterms:modified>
</cp:coreProperties>
</file>