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KNAP ALEXANDER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Trstice 755, Trstice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52224660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2120984019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9032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9128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-564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-564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52224660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2120984019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