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EAC7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ED9F" w14:textId="7CCC8F6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B4DE3">
        <w:rPr>
          <w:rFonts w:ascii="Arial Narrow" w:hAnsi="Arial Narrow"/>
          <w:b/>
        </w:rPr>
        <w:t>2020</w:t>
      </w:r>
    </w:p>
    <w:p w14:paraId="7BEE95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828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4D5A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65A75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D15A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7C17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98D6B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A21FD8" w14:textId="77777777" w:rsidTr="00B15261">
        <w:tc>
          <w:tcPr>
            <w:tcW w:w="3085" w:type="dxa"/>
            <w:shd w:val="clear" w:color="auto" w:fill="auto"/>
          </w:tcPr>
          <w:p w14:paraId="637166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06E4036" w14:textId="77777777" w:rsidR="002D7E6D" w:rsidRPr="00B15261" w:rsidRDefault="00EF0859" w:rsidP="00EF08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WELL - PROJEKT</w:t>
            </w:r>
            <w:r w:rsidR="006514ED">
              <w:rPr>
                <w:rStyle w:val="ra"/>
              </w:rPr>
              <w:t xml:space="preserve"> s.r.o.</w:t>
            </w:r>
          </w:p>
        </w:tc>
      </w:tr>
      <w:tr w:rsidR="00A55E63" w:rsidRPr="00B15261" w14:paraId="785FDB1A" w14:textId="77777777" w:rsidTr="00B15261">
        <w:tc>
          <w:tcPr>
            <w:tcW w:w="3085" w:type="dxa"/>
            <w:shd w:val="clear" w:color="auto" w:fill="auto"/>
          </w:tcPr>
          <w:p w14:paraId="16ACA5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8588E81" w14:textId="77777777" w:rsidR="002D7E6D" w:rsidRPr="00B15261" w:rsidRDefault="00EF085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35 887 885</w:t>
            </w:r>
          </w:p>
        </w:tc>
      </w:tr>
      <w:tr w:rsidR="00A55E63" w:rsidRPr="00B15261" w14:paraId="48C61365" w14:textId="77777777" w:rsidTr="00B15261">
        <w:tc>
          <w:tcPr>
            <w:tcW w:w="3085" w:type="dxa"/>
            <w:shd w:val="clear" w:color="auto" w:fill="auto"/>
          </w:tcPr>
          <w:p w14:paraId="1065788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FCE4F54" w14:textId="0582050E" w:rsidR="002D7E6D" w:rsidRPr="00B15261" w:rsidRDefault="00DB4D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Stará Vajnorská 90, 831 04</w:t>
            </w:r>
            <w:r w:rsidR="00EF0859">
              <w:rPr>
                <w:rStyle w:val="ra"/>
              </w:rPr>
              <w:t xml:space="preserve"> Bratislava</w:t>
            </w:r>
          </w:p>
        </w:tc>
      </w:tr>
    </w:tbl>
    <w:p w14:paraId="71E2E7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CF63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2D49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5D976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85D92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DE98B3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8F48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D395B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237E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CDBBE9" w14:textId="77777777" w:rsidTr="00B15261">
        <w:tc>
          <w:tcPr>
            <w:tcW w:w="4219" w:type="dxa"/>
            <w:shd w:val="clear" w:color="auto" w:fill="auto"/>
          </w:tcPr>
          <w:p w14:paraId="36C61D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976F7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40D19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5A220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2BC2ACB" w14:textId="77777777" w:rsidTr="00B15261">
        <w:tc>
          <w:tcPr>
            <w:tcW w:w="4219" w:type="dxa"/>
            <w:shd w:val="clear" w:color="auto" w:fill="auto"/>
          </w:tcPr>
          <w:p w14:paraId="3AAEB2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B08CF24" w14:textId="418F2262" w:rsidR="002D7E6D" w:rsidRPr="00B15261" w:rsidRDefault="00DB4DE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14:paraId="7BFF786F" w14:textId="62E27FBF" w:rsidR="002D7E6D" w:rsidRPr="00B15261" w:rsidRDefault="00DB4DE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14:paraId="57C279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D2E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8577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80C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193D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4611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C69A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E109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02F8AC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1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B04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252CB52" w14:textId="77777777" w:rsidTr="00B15261">
        <w:tc>
          <w:tcPr>
            <w:tcW w:w="4843" w:type="dxa"/>
            <w:shd w:val="clear" w:color="auto" w:fill="auto"/>
          </w:tcPr>
          <w:p w14:paraId="529772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0B94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E04B2C" w14:textId="77777777" w:rsidTr="00B15261">
        <w:tc>
          <w:tcPr>
            <w:tcW w:w="4843" w:type="dxa"/>
            <w:shd w:val="clear" w:color="auto" w:fill="auto"/>
          </w:tcPr>
          <w:p w14:paraId="2D4EDD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A3F4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1588F3" w14:textId="77777777" w:rsidTr="00B15261">
        <w:tc>
          <w:tcPr>
            <w:tcW w:w="4843" w:type="dxa"/>
            <w:shd w:val="clear" w:color="auto" w:fill="auto"/>
          </w:tcPr>
          <w:p w14:paraId="60B0B3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F51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420075" w14:textId="77777777" w:rsidTr="00B15261">
        <w:tc>
          <w:tcPr>
            <w:tcW w:w="4843" w:type="dxa"/>
            <w:shd w:val="clear" w:color="auto" w:fill="auto"/>
          </w:tcPr>
          <w:p w14:paraId="7033B0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FC5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F397F2" w14:textId="77777777" w:rsidTr="00B15261">
        <w:tc>
          <w:tcPr>
            <w:tcW w:w="4843" w:type="dxa"/>
            <w:shd w:val="clear" w:color="auto" w:fill="auto"/>
          </w:tcPr>
          <w:p w14:paraId="63185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73FD5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D1847" w14:textId="77777777" w:rsidTr="00B15261">
        <w:tc>
          <w:tcPr>
            <w:tcW w:w="4843" w:type="dxa"/>
            <w:shd w:val="clear" w:color="auto" w:fill="auto"/>
          </w:tcPr>
          <w:p w14:paraId="6A18EE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84E7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B027068" w14:textId="77777777" w:rsidTr="00B15261">
        <w:tc>
          <w:tcPr>
            <w:tcW w:w="4843" w:type="dxa"/>
            <w:shd w:val="clear" w:color="auto" w:fill="auto"/>
          </w:tcPr>
          <w:p w14:paraId="3D894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FAA1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260F94D" w14:textId="77777777" w:rsidTr="00B15261">
        <w:tc>
          <w:tcPr>
            <w:tcW w:w="4843" w:type="dxa"/>
            <w:shd w:val="clear" w:color="auto" w:fill="auto"/>
          </w:tcPr>
          <w:p w14:paraId="779F0E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C4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7DD72C" w14:textId="77777777" w:rsidTr="00B15261">
        <w:tc>
          <w:tcPr>
            <w:tcW w:w="4843" w:type="dxa"/>
            <w:shd w:val="clear" w:color="auto" w:fill="auto"/>
          </w:tcPr>
          <w:p w14:paraId="7D48C2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513C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BB7CD2" w14:textId="77777777" w:rsidTr="00B15261">
        <w:tc>
          <w:tcPr>
            <w:tcW w:w="4843" w:type="dxa"/>
            <w:shd w:val="clear" w:color="auto" w:fill="auto"/>
          </w:tcPr>
          <w:p w14:paraId="44B48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D351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B7126" w14:textId="77777777" w:rsidTr="00B15261">
        <w:tc>
          <w:tcPr>
            <w:tcW w:w="4843" w:type="dxa"/>
            <w:shd w:val="clear" w:color="auto" w:fill="auto"/>
          </w:tcPr>
          <w:p w14:paraId="4EB06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16AE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E16F57" w14:textId="77777777" w:rsidTr="00B15261">
        <w:tc>
          <w:tcPr>
            <w:tcW w:w="4843" w:type="dxa"/>
            <w:shd w:val="clear" w:color="auto" w:fill="auto"/>
          </w:tcPr>
          <w:p w14:paraId="7510B4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CDE94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913FBC" w14:textId="77777777" w:rsidTr="00B15261">
        <w:tc>
          <w:tcPr>
            <w:tcW w:w="4843" w:type="dxa"/>
            <w:shd w:val="clear" w:color="auto" w:fill="auto"/>
          </w:tcPr>
          <w:p w14:paraId="607929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32DBB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46E7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3CB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56D2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C71E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435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439D4FE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50F3A3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4384B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EB58EA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62F2B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A9793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3F8991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805056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31548C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2965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C1CF18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6A75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D1A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AC63AC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896B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A46C7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85972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6E0E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93F70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1BEB8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8D87A82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C78A8B5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BECFE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FB7A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9921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99BC4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063B5F5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13E0A61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C50AA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AAE5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038B44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699AC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979CAA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C4866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0A058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7B82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7539D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DD96E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6171B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5555B8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6A4BA7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91FC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9997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48B1B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DD6D80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B3F1900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62A6B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4790F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6776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2C081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E92D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AEC2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734B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096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61CA6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3200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BF5537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4936A84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66A16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7EFAAAC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76F72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B782A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D90A9A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1C9D51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6FFE61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2BA0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614C1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11BBB1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FE683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950C82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1A7E0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03CABE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9B1439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07B7A2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C09489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3375D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29B548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C06547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37DD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FCA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AB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9F5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A4D8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1854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88B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87566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B0ADC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A6CE6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84C0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99C5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22FC7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153C7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BC8C1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86F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BF6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3C7C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94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0F83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FD7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6FB0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96006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2881A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01A14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93FBF1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C9B66B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0C10D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D93DE6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8F77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A00A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4879C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8275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17F22D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56890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51F083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D7A64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613EAA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28B6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B8D258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A5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E5F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9AA09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A4AFAC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024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1C2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AF09C3A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0F425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98B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10E0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4A8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C43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DD6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D1F22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A654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7A7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7B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966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080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1D65A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D9C5CE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413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D422AF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A4C8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4A9D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BE447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9E3C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77B6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F9409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D88FA1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66E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4C7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8E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7FF9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A32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B5A2D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4B6C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EF9F7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41631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A3B1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E50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BD4B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F47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8265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D7F49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0EE2F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4932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C21949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D24F6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E1F6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6039B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61CA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9AF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84863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EF0EC6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F0F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FC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4782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6BA8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3923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3DA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495CE7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AA6FF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5C4AFF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1F6C0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F06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3104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195DF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B657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5793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9E801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A04A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989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D578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8A9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4B6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968C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C7520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C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F25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DF6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E6F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54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214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EA3812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9DC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3C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6E1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8EB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01591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BC3102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4EC736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F0859">
        <w:rPr>
          <w:rStyle w:val="ra"/>
        </w:rPr>
        <w:t xml:space="preserve">Ing. Richard Kačík, 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6A3D464F" w14:textId="77777777" w:rsidR="006514ED" w:rsidRDefault="00EF0859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</w:p>
    <w:p w14:paraId="4BBF2548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7F061A2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0BABAF5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826A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D56D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745A7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5BE82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89CC1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7A7481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6A316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99F5F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223B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1F21A8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93D01C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FB29E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8D455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4E88F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8E4EB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138013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C93E6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8D6BFA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E836200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Ing.Richard Kačík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153872C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C756F7D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042D359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B2B50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EF0859" w:rsidRPr="007B4AF0" w14:paraId="49C8911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1826AA9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Ing.Eduard kačík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342DA2B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6B8785E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DEE7256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FA50BF6" w14:textId="77777777" w:rsidR="00EF0859" w:rsidRPr="007B4AF0" w:rsidRDefault="00EF0859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EF0859" w:rsidRPr="007B4AF0" w14:paraId="5CE156F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E7400F2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Ing.Juraj Gall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354FD9C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921E44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69FF351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1463162" w14:textId="77777777" w:rsidR="00EF0859" w:rsidRPr="007B4AF0" w:rsidRDefault="00EF0859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6568A7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BD21DD1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Ing.Jozef Januška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6CEBDD4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455653A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B193B88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20DCBF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FBB4D2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09BE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B2BF7" w14:textId="77777777" w:rsidR="000C7DBD" w:rsidRPr="007B4AF0" w:rsidRDefault="00EF0859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62896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3D489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16E0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8A9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8F4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0A53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15EF1A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44ECC1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9F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5B3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E5A90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930B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175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99FF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DB0B5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5510D9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967A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93E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15B6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C57C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16E8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98F7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A41680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1822E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6A29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410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BF67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9EA4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AA8B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A1DA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424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CE3E2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D7AD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32CA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A8D23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93CB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F31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D447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3383F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32C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334C2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28BA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7E0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54DA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A4F9C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CB2A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5952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C8101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3656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9A12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CBEF7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3C7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C67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A8BB5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31A5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1F1D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EB89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BD99CC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6606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A6993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F46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B925F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9E28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28D27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51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619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3EE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B181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C786E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F205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DEF73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90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AF0E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CE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BED5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10BD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22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E5D226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EDC4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14C3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33B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F40E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75DCA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2EB1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5FE3A5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0FE7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4159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C0A94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62D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3B7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F0D1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B91B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D1C9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267A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FD37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F513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D3B4DEB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6CA46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EB8D9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BA4681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30025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9168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0F62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0B1C50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7A06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07A7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CD0AF9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EE043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9435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ED44F3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E11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0FD7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A62E5F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1EFDD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1ECB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1DEC3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9FB8A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050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3D4C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2776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1A6098" w14:textId="77777777" w:rsidR="0064070A" w:rsidRDefault="0064070A">
      <w:r>
        <w:separator/>
      </w:r>
    </w:p>
  </w:endnote>
  <w:endnote w:type="continuationSeparator" w:id="0">
    <w:p w14:paraId="63066A71" w14:textId="77777777" w:rsidR="0064070A" w:rsidRDefault="00640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8B26A8" w14:textId="3F1D3B11" w:rsidR="00F404E8" w:rsidRDefault="0092311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8BDEBE" wp14:editId="722CE3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ECE3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503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8BDE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0ECE3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503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42888E" w14:textId="77777777" w:rsidR="0064070A" w:rsidRDefault="0064070A">
      <w:r>
        <w:separator/>
      </w:r>
    </w:p>
  </w:footnote>
  <w:footnote w:type="continuationSeparator" w:id="0">
    <w:p w14:paraId="6DD16379" w14:textId="77777777" w:rsidR="0064070A" w:rsidRDefault="006407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609B44" w14:textId="77777777" w:rsidR="0055784D" w:rsidRDefault="0055784D">
    <w:pPr>
      <w:pStyle w:val="Hlavika"/>
    </w:pPr>
  </w:p>
  <w:p w14:paraId="2B3132A8" w14:textId="77777777" w:rsidR="0055784D" w:rsidRDefault="0055784D">
    <w:pPr>
      <w:pStyle w:val="Hlavika"/>
    </w:pPr>
  </w:p>
  <w:p w14:paraId="19711E4A" w14:textId="77777777" w:rsidR="0055784D" w:rsidRDefault="0055784D">
    <w:pPr>
      <w:pStyle w:val="Hlavika"/>
    </w:pPr>
  </w:p>
  <w:p w14:paraId="23A3CCC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F0859">
      <w:rPr>
        <w:rFonts w:ascii="Arial" w:hAnsi="Arial" w:cs="Arial"/>
        <w:sz w:val="22"/>
        <w:szCs w:val="22"/>
        <w:bdr w:val="single" w:sz="4" w:space="0" w:color="auto"/>
      </w:rPr>
      <w:t>35887885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0859">
      <w:rPr>
        <w:rFonts w:ascii="Arial" w:hAnsi="Arial" w:cs="Arial"/>
        <w:sz w:val="22"/>
        <w:szCs w:val="22"/>
        <w:bdr w:val="single" w:sz="4" w:space="0" w:color="auto"/>
      </w:rPr>
      <w:t>2021830965</w:t>
    </w:r>
  </w:p>
  <w:p w14:paraId="5DF2FA1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70B5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349D"/>
    <w:rsid w:val="000A3B93"/>
    <w:rsid w:val="000C7DBD"/>
    <w:rsid w:val="000E5C0B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3868"/>
    <w:rsid w:val="00637058"/>
    <w:rsid w:val="00637F73"/>
    <w:rsid w:val="00640565"/>
    <w:rsid w:val="0064070A"/>
    <w:rsid w:val="006514ED"/>
    <w:rsid w:val="00676DB4"/>
    <w:rsid w:val="006F3D38"/>
    <w:rsid w:val="007030A7"/>
    <w:rsid w:val="00726748"/>
    <w:rsid w:val="0077752E"/>
    <w:rsid w:val="007851B5"/>
    <w:rsid w:val="007B4AF0"/>
    <w:rsid w:val="00845761"/>
    <w:rsid w:val="00862A47"/>
    <w:rsid w:val="008771A6"/>
    <w:rsid w:val="008A34C3"/>
    <w:rsid w:val="008D36F3"/>
    <w:rsid w:val="008D3EA8"/>
    <w:rsid w:val="00913435"/>
    <w:rsid w:val="00916772"/>
    <w:rsid w:val="00923118"/>
    <w:rsid w:val="00963443"/>
    <w:rsid w:val="009A27D0"/>
    <w:rsid w:val="009D5C84"/>
    <w:rsid w:val="009E30E0"/>
    <w:rsid w:val="00A24479"/>
    <w:rsid w:val="00A52A47"/>
    <w:rsid w:val="00A55E63"/>
    <w:rsid w:val="00A700C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3F8"/>
    <w:rsid w:val="00C50392"/>
    <w:rsid w:val="00CC3205"/>
    <w:rsid w:val="00CC47EA"/>
    <w:rsid w:val="00CD545D"/>
    <w:rsid w:val="00CE27C2"/>
    <w:rsid w:val="00D27528"/>
    <w:rsid w:val="00DB4DE3"/>
    <w:rsid w:val="00E13460"/>
    <w:rsid w:val="00E72AEB"/>
    <w:rsid w:val="00EB452F"/>
    <w:rsid w:val="00EB4798"/>
    <w:rsid w:val="00EB55FA"/>
    <w:rsid w:val="00EE5474"/>
    <w:rsid w:val="00EF0859"/>
    <w:rsid w:val="00F1211D"/>
    <w:rsid w:val="00F342C9"/>
    <w:rsid w:val="00F404E8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393BB3"/>
  <w15:chartTrackingRefBased/>
  <w15:docId w15:val="{C45EFFAA-9D4F-4179-8B22-4CF1770DF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1548</Words>
  <Characters>8829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2021-03-04T15:30:00Z</dcterms:created>
  <dcterms:modified xsi:type="dcterms:W3CDTF">2021-03-04T15:32:00Z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