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4276A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APIT s.r.o.</w:t>
            </w:r>
          </w:p>
          <w:p w:rsidR="004276A3" w:rsidRDefault="004276A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Potravinárska 1607/12</w:t>
            </w:r>
          </w:p>
          <w:p w:rsidR="004276A3" w:rsidRDefault="004276A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01 Nitra</w:t>
            </w:r>
          </w:p>
          <w:p w:rsidR="004832B1" w:rsidRDefault="004832B1" w:rsidP="009262DF">
            <w:pPr>
              <w:jc w:val="both"/>
              <w:rPr>
                <w:sz w:val="20"/>
              </w:rPr>
            </w:pPr>
          </w:p>
          <w:p w:rsidR="004832B1" w:rsidRPr="009262DF" w:rsidRDefault="00D0064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ROK : 2020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C74B07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3211AC">
        <w:rPr>
          <w:sz w:val="20"/>
        </w:rPr>
        <w:t>nebude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3211A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1B64" w:rsidRDefault="00661B64" w:rsidP="001869C8">
      <w:r>
        <w:separator/>
      </w:r>
    </w:p>
  </w:endnote>
  <w:endnote w:type="continuationSeparator" w:id="0">
    <w:p w:rsidR="00661B64" w:rsidRDefault="00661B6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A2B7E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1B64" w:rsidRDefault="00661B64" w:rsidP="001869C8">
      <w:r>
        <w:separator/>
      </w:r>
    </w:p>
  </w:footnote>
  <w:footnote w:type="continuationSeparator" w:id="0">
    <w:p w:rsidR="00661B64" w:rsidRDefault="00661B6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239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5591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1AC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17D6"/>
    <w:rsid w:val="00406BE9"/>
    <w:rsid w:val="00410F85"/>
    <w:rsid w:val="00416946"/>
    <w:rsid w:val="004204DE"/>
    <w:rsid w:val="004276A3"/>
    <w:rsid w:val="00442928"/>
    <w:rsid w:val="00455D8A"/>
    <w:rsid w:val="004561B1"/>
    <w:rsid w:val="004645A4"/>
    <w:rsid w:val="00467072"/>
    <w:rsid w:val="004702B3"/>
    <w:rsid w:val="004752D3"/>
    <w:rsid w:val="004832B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B64"/>
    <w:rsid w:val="00661D6C"/>
    <w:rsid w:val="00662DFF"/>
    <w:rsid w:val="00663AA1"/>
    <w:rsid w:val="00664E2B"/>
    <w:rsid w:val="00667B4C"/>
    <w:rsid w:val="0069231F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394F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135F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68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12D5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4CE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B0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0642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791C"/>
    <w:rsid w:val="00D40DE2"/>
    <w:rsid w:val="00D44EDD"/>
    <w:rsid w:val="00D50044"/>
    <w:rsid w:val="00D5073A"/>
    <w:rsid w:val="00D51B1F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606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2B7E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0E6CD37D-50C0-4353-B9C8-F2FCD158F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8A240E-A78F-4211-8901-4EA94E414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1445</Words>
  <Characters>8238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Valéria</cp:lastModifiedBy>
  <cp:revision>2</cp:revision>
  <cp:lastPrinted>2015-01-28T09:23:00Z</cp:lastPrinted>
  <dcterms:created xsi:type="dcterms:W3CDTF">2021-03-17T12:07:00Z</dcterms:created>
  <dcterms:modified xsi:type="dcterms:W3CDTF">2021-03-17T12:07:00Z</dcterms:modified>
</cp:coreProperties>
</file>