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Hlk65388296"/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96F99" id="Rectangle 51" o:spid="_x0000_s1026" style="position:absolute;margin-left:223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D+lR1I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bookmarkEnd w:id="0"/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25D5E">
        <w:rPr>
          <w:rFonts w:ascii="Courier New" w:hAnsi="Courier New" w:cs="Courier New"/>
        </w:rPr>
        <w:t xml:space="preserve">4 5 4 4 6 0 3 2  </w:t>
      </w:r>
      <w:r>
        <w:rPr>
          <w:rFonts w:ascii="Courier New" w:hAnsi="Courier New" w:cs="Courier New"/>
        </w:rPr>
        <w:t xml:space="preserve">DIČ:    </w:t>
      </w:r>
      <w:r w:rsidR="00825D5E">
        <w:rPr>
          <w:rFonts w:ascii="Courier New" w:hAnsi="Courier New" w:cs="Courier New"/>
        </w:rPr>
        <w:t>2 0 2 2 9 9 4 3 1 4</w: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267600">
        <w:rPr>
          <w:rFonts w:ascii="Courier New" w:hAnsi="Courier New" w:cs="Courier New"/>
          <w:b/>
          <w:bCs/>
        </w:rPr>
        <w:t>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C13A0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DS-STEEL,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1B1753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93014 Mad   133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825D5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825D5E">
        <w:rPr>
          <w:rFonts w:ascii="Courier New" w:hAnsi="Courier New" w:cs="Courier New"/>
        </w:rPr>
        <w:t xml:space="preserve">4 </w:t>
      </w: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 vedúci pracovník, 1 </w:t>
      </w:r>
      <w:proofErr w:type="spellStart"/>
      <w:r>
        <w:rPr>
          <w:rFonts w:ascii="Courier New" w:hAnsi="Courier New" w:cs="Courier New"/>
        </w:rPr>
        <w:t>ekonomka</w:t>
      </w:r>
      <w:proofErr w:type="spellEnd"/>
      <w:r>
        <w:rPr>
          <w:rFonts w:ascii="Courier New" w:hAnsi="Courier New" w:cs="Courier New"/>
        </w:rPr>
        <w:t xml:space="preserve">, 2 pracujúci v obsluhe </w:t>
      </w: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Konateľom spoločnosti  :  Ing. </w:t>
      </w:r>
      <w:proofErr w:type="spellStart"/>
      <w:r>
        <w:rPr>
          <w:rFonts w:ascii="Courier New" w:hAnsi="Courier New" w:cs="Courier New"/>
        </w:rPr>
        <w:t>Koszorúš</w:t>
      </w:r>
      <w:proofErr w:type="spellEnd"/>
      <w:r>
        <w:rPr>
          <w:rFonts w:ascii="Courier New" w:hAnsi="Courier New" w:cs="Courier New"/>
        </w:rPr>
        <w:t xml:space="preserve"> Tomáš</w:t>
      </w:r>
      <w:bookmarkStart w:id="1" w:name="_GoBack"/>
      <w:bookmarkEnd w:id="1"/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sa </w:t>
      </w:r>
      <w:proofErr w:type="spellStart"/>
      <w:r>
        <w:rPr>
          <w:rFonts w:ascii="Courier New" w:hAnsi="Courier New" w:cs="Courier New"/>
        </w:rPr>
        <w:t>zaober</w:t>
      </w:r>
      <w:proofErr w:type="spellEnd"/>
      <w:r>
        <w:rPr>
          <w:rFonts w:ascii="Courier New" w:hAnsi="Courier New" w:cs="Courier New"/>
        </w:rPr>
        <w:t xml:space="preserve"> 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</w:p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10.03.2010)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10.03.2010)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10.03.2010)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10.03.2010)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10.03.2010)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10.03.2010)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Poľnohospodárska rastlinná 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Poľnohospodárska živočíšna 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Poľnohospodárska prvovýroba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Poskytovanie služieb súvisiacich so starostlivosťou o zvieratá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Výroba kŕmnych zmesí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 xml:space="preserve">Inžinierska činnosť, stavebné </w:t>
            </w:r>
            <w:proofErr w:type="spellStart"/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cenárstvo</w:t>
            </w:r>
            <w:proofErr w:type="spellEnd"/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, 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3570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(od: 06.12.2016)</w:t>
            </w:r>
          </w:p>
        </w:tc>
      </w:tr>
    </w:tbl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Administratívne služby</w:t>
            </w:r>
          </w:p>
        </w:tc>
      </w:tr>
    </w:tbl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Pr="00825D5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804D4E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804D4E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</w:t>
      </w:r>
      <w:r w:rsidR="00804D4E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 xml:space="preserve">úverov </w:t>
      </w:r>
    </w:p>
    <w:p w:rsidR="00BC13A0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Strana:  2 z  </w:t>
      </w:r>
      <w:r w:rsidR="00804D4E">
        <w:rPr>
          <w:rFonts w:ascii="Courier New" w:hAnsi="Courier New" w:cs="Courier New"/>
        </w:rPr>
        <w:t>2</w:t>
      </w:r>
    </w:p>
    <w:p w:rsidR="00BC13A0" w:rsidRDefault="004A2E81" w:rsidP="00BC13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 wp14:anchorId="5805248F" wp14:editId="58586A9F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3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13A0" w:rsidRDefault="00825D5E" w:rsidP="00BC13A0">
                            <w:pPr>
                              <w:jc w:val="center"/>
                            </w:pPr>
                            <w:r>
                              <w:t>IĆO 4 5 4 4 6 0 3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5248F" id="Rectangle 51" o:spid="_x0000_s1026" style="position:absolute;margin-left:238.05pt;margin-top:6.2pt;width:105.6pt;height:24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" o:allowincell="f" filled="f">
                <v:textbox>
                  <w:txbxContent>
                    <w:p w:rsidR="00BC13A0" w:rsidRDefault="00825D5E" w:rsidP="00BC13A0">
                      <w:pPr>
                        <w:jc w:val="center"/>
                      </w:pPr>
                      <w:r>
                        <w:t>IĆO 4 5 4 4 6 0 3 2</w:t>
                      </w:r>
                    </w:p>
                  </w:txbxContent>
                </v:textbox>
              </v:rect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0" allowOverlap="1" wp14:anchorId="4420DEB1" wp14:editId="3C0C17AC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0" t="0" r="19050" b="26670"/>
                <wp:wrapNone/>
                <wp:docPr id="5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13A0" w:rsidRDefault="00825D5E" w:rsidP="00BC13A0">
                            <w:pPr>
                              <w:jc w:val="center"/>
                            </w:pPr>
                            <w:r>
                              <w:t>SK 2 0 2 2 9 9 4 3 1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0DEB1" id="Rectangle 52" o:spid="_x0000_s1027" style="position:absolute;margin-left:392.7pt;margin-top:6.2pt;width:132pt;height:24.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" o:allowincell="f" filled="f">
                <v:textbox>
                  <w:txbxContent>
                    <w:p w:rsidR="00BC13A0" w:rsidRDefault="00825D5E" w:rsidP="00BC13A0">
                      <w:pPr>
                        <w:jc w:val="center"/>
                      </w:pPr>
                      <w:r>
                        <w:t>SK 2 0 2 2 9 9 4 3 1 4</w:t>
                      </w:r>
                    </w:p>
                  </w:txbxContent>
                </v:textbox>
              </v:rect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36F5067D" wp14:editId="7106BD8D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20374" id="Line 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DQUhm+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2AA2C9C1" wp14:editId="4222AA95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6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89A99" id="Line 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38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FcnjwNKMdtop&#10;tsj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A+738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46F6FC2E" wp14:editId="0C3559B0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6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CFF67" id="Line 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JnwwEAAGs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subMgaUZbbVT&#10;7H2WZvCxoYiN24XcnBjds9+i+BGZw00P7qAKxZezp7Q6Z1S/peRH9FRgP3xBSTFwTFh0GrtgMyQp&#10;wMYyjvN9HGpMTJBxOV9wJsg+r5ezeZlVBc0t04eYPiu0LF9aboh0QYbTNqbMBJpbSC7k8EkbU8Zt&#10;HBta/nExW5SEiEbL7MxhMRz2GxPYCfLClK+0RZ7XYQGPThawXoH8dL0n0OZyp+LGXdXIAlyk3KM8&#10;78JNJZpoYXndvrwyr98l+9c/sv4J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DUqxJ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75BE7AC5" wp14:editId="2778BC7F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6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D8E9D" id="Line 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z8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Zc2ZA0sz2mqn&#10;2CJ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Aiokz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5DE42163" wp14:editId="13E1B739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6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BA7C7" id="Line 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W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1YIzB5ZmtNNO&#10;sV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KwE1Y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553EBA88" wp14:editId="6286CF6B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1AB44" id="Line 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Pt4E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68D017CE" wp14:editId="122E352C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6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7E319" id="Line 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03BUbDAQAAaw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11BA8BB7" wp14:editId="3C8E9DD5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6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DA957" id="Line 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vd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1YozB5ZmtNNO&#10;sYcszeBjTRFbtw+5OTG6F79D8SMyh9seXKcKxdezp7RZzqh+S8mP6KnAYfiCkmLgmLDoNLbBZkhS&#10;gI1lHOf7ONSYmCDjarHkTJB9MVvNF2VWFdS3TB9i+qzQsnxpuCHSBRlOu5gyE6hvIbmQw2dtTBm3&#10;cWxo+MNyviwJEY2W2ZnDYugOWxPYCfLClK+0RZ63YQGPThawXoH8dL0n0OZyp+LGXdXIAlykPKA8&#10;78NNJZpoYXndvrwyb98l+9c/svkJ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BbPlvd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4649D09E" wp14:editId="18D507E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6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492BA" id="Line 1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OvOA/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3F9C0B58" wp14:editId="606C092E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6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C23F1" id="Line 1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2BA91E3A" wp14:editId="11F95BDC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0BF10" id="Line 1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OuS4p8QBAABs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2645B0A9" wp14:editId="5A96FD8A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7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59A76" id="Line 1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qAExAEAAGwDAAAOAAAAZHJzL2Uyb0RvYy54bWysU02P0zAQvSPxHyzfaZpWLR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J5n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WNKgBM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6D896F2C" wp14:editId="4C7AD53B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7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5FDA2" id="Line 1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D9zY13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 wp14:anchorId="1F532827" wp14:editId="54383356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7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C8CE5" id="Line 15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BeVM6G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0B165BE9" wp14:editId="73D0C22C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B57F8" id="Line 16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nHxAEAAGwDAAAOAAAAZHJzL2Uyb0RvYy54bWysU02P0zAQvSPxHyzfaZpWLR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zlnDizNaKud&#10;YvUyazP42FDIxu1C7k6M7tlvUfyIzOGmB3dQhePL2VNenTOq31LyI3qqsB++oKQYOCYsQo1dsBmS&#10;JGBjmcf5Pg81JibIuJwvOBNkn9fL2bwMq4LmlulDTJ8VWpYvLTfEuiDDaRtTZgLNLSQXcvikjSnz&#10;No4NLf+4mC1KQkSjZXbmsBgO+40J7AR5Y8pX2iLP67CARycLWK9AfrreE2hzuVNx465qZAEuUu5R&#10;nnfhphKNtLC8rl/emdfvkv3rJ1n/B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XRf5x8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2AB60B98" wp14:editId="24E7989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7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074C6" id="Line 17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dHOXq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BC13A0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BC13A0" w:rsidRDefault="00825D5E" w:rsidP="00BC13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 wp14:anchorId="52FF4C73" wp14:editId="2724A6D4">
                <wp:simplePos x="0" y="0"/>
                <wp:positionH relativeFrom="column">
                  <wp:posOffset>367665</wp:posOffset>
                </wp:positionH>
                <wp:positionV relativeFrom="paragraph">
                  <wp:posOffset>15240</wp:posOffset>
                </wp:positionV>
                <wp:extent cx="2011680" cy="316230"/>
                <wp:effectExtent l="0" t="0" r="26670" b="26670"/>
                <wp:wrapNone/>
                <wp:docPr id="3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5D5E" w:rsidRDefault="00825D5E" w:rsidP="00825D5E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</w:rPr>
                              <w:t xml:space="preserve"> MÚJ 3 -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01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F4C73" id="Rectangle 50" o:spid="_x0000_s1028" style="position:absolute;margin-left:28.95pt;margin-top:1.2pt;width:158.4pt;height:24.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" o:allowincell="f" filled="f">
                <v:textbox>
                  <w:txbxContent>
                    <w:p w:rsidR="00825D5E" w:rsidRDefault="00825D5E" w:rsidP="00825D5E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</w:rPr>
                        <w:t xml:space="preserve">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</w:rPr>
                        <w:t>Úč</w:t>
                      </w:r>
                      <w:proofErr w:type="spellEnd"/>
                      <w:r>
                        <w:rPr>
                          <w:rFonts w:ascii="Courier New" w:hAnsi="Courier New" w:cs="Courier New"/>
                        </w:rPr>
                        <w:t xml:space="preserve"> MÚJ 3 -</w:t>
                      </w:r>
                      <w:r>
                        <w:rPr>
                          <w:rFonts w:ascii="Courier New" w:hAnsi="Courier New" w:cs="Courier New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01    </w:t>
                      </w:r>
                    </w:p>
                  </w:txbxContent>
                </v:textbox>
              </v:rect>
            </w:pict>
          </mc:Fallback>
        </mc:AlternateContent>
      </w:r>
      <w:r w:rsidR="00BC13A0">
        <w:rPr>
          <w:rFonts w:ascii="Courier New" w:hAnsi="Courier New" w:cs="Courier New"/>
        </w:rPr>
        <w:t xml:space="preserve">     Poznámky</w:t>
      </w:r>
      <w:r w:rsidR="004A2E81">
        <w:rPr>
          <w:rFonts w:ascii="Courier New" w:hAnsi="Courier New" w:cs="Courier New"/>
        </w:rPr>
        <w:t xml:space="preserve">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804D4E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 w:rsidR="00804D4E">
        <w:rPr>
          <w:rFonts w:ascii="Courier New" w:hAnsi="Courier New" w:cs="Courier New"/>
        </w:rPr>
        <w:t>dlho</w:t>
      </w:r>
      <w:r>
        <w:rPr>
          <w:rFonts w:ascii="Courier New" w:hAnsi="Courier New" w:cs="Courier New"/>
        </w:rPr>
        <w:t>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s </w:t>
      </w:r>
      <w:proofErr w:type="spellStart"/>
      <w:r>
        <w:rPr>
          <w:rFonts w:ascii="Courier New" w:hAnsi="Courier New" w:cs="Courier New"/>
          <w:sz w:val="13"/>
          <w:szCs w:val="13"/>
        </w:rPr>
        <w:t>r.o</w:t>
      </w:r>
      <w:proofErr w:type="spellEnd"/>
      <w:r>
        <w:rPr>
          <w:rFonts w:ascii="Courier New" w:hAnsi="Courier New" w:cs="Courier New"/>
          <w:sz w:val="13"/>
          <w:szCs w:val="13"/>
        </w:rPr>
        <w:t>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lastRenderedPageBreak/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825D5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tbl>
      <w:tblPr>
        <w:tblW w:w="12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320"/>
        <w:gridCol w:w="2160"/>
        <w:gridCol w:w="940"/>
        <w:gridCol w:w="191"/>
        <w:gridCol w:w="700"/>
        <w:gridCol w:w="700"/>
        <w:gridCol w:w="540"/>
        <w:gridCol w:w="540"/>
        <w:gridCol w:w="191"/>
        <w:gridCol w:w="1080"/>
        <w:gridCol w:w="191"/>
        <w:gridCol w:w="1080"/>
        <w:gridCol w:w="960"/>
      </w:tblGrid>
      <w:tr w:rsidR="00825D5E" w:rsidRPr="00825D5E" w:rsidTr="00825D5E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25D5E" w:rsidRPr="00825D5E" w:rsidTr="00825D5E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5D5E" w:rsidRPr="00825D5E" w:rsidTr="00825D5E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15IM00001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DS294BB SEAT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5D5E" w:rsidRPr="00825D5E" w:rsidTr="00825D5E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15IM00002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DS410DL IVECO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5D5E" w:rsidRPr="00825D5E" w:rsidTr="00825D5E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18IM00001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Faktúra dodávateľa  ŠKODA KODIAQ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30.10.2018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30.10.2018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25D5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DIČ: 2 0 2 </w:t>
      </w:r>
      <w:r w:rsidR="001B1753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 w:rsidR="001B1753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1B1753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C0926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267600"/>
    <w:rsid w:val="004A2E81"/>
    <w:rsid w:val="005378EF"/>
    <w:rsid w:val="005B15BD"/>
    <w:rsid w:val="005B28F7"/>
    <w:rsid w:val="006E760E"/>
    <w:rsid w:val="00764571"/>
    <w:rsid w:val="00794168"/>
    <w:rsid w:val="00804D4E"/>
    <w:rsid w:val="00825D5E"/>
    <w:rsid w:val="009C0926"/>
    <w:rsid w:val="009C2356"/>
    <w:rsid w:val="00BC13A0"/>
    <w:rsid w:val="00C35CB9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8F3EB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2021-03-20T06:21:00Z</dcterms:created>
  <dcterms:modified xsi:type="dcterms:W3CDTF">2021-03-20T06:21:00Z</dcterms:modified>
</cp:coreProperties>
</file>