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457B98D3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20</w:t>
      </w:r>
    </w:p>
    <w:p w14:paraId="32BA28C1" w14:textId="77777777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135F6CA3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Lyžiarsky klub Oravan Brezovica n.o.</w:t>
      </w:r>
    </w:p>
    <w:p w14:paraId="4ED755F2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14:paraId="36090F9D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14:paraId="14A8C6B1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14:paraId="29DB20CF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6867AFE" w14:textId="0CCC5203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20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15329BDA" w14:textId="77777777"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>Róbert Pakos, Brezová 123, 028 01 Brezovica</w:t>
      </w:r>
    </w:p>
    <w:p w14:paraId="5191AC52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14:paraId="371A5C5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14:paraId="0954277B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A6157FA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14:paraId="2378D51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944AFE" w14:textId="368ABF60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</w:t>
      </w:r>
      <w:r w:rsidR="00E20083">
        <w:rPr>
          <w:rFonts w:ascii="Arial" w:hAnsi="Arial" w:cs="Arial"/>
          <w:sz w:val="22"/>
        </w:rPr>
        <w:t>20</w:t>
      </w:r>
      <w:r>
        <w:rPr>
          <w:rFonts w:ascii="Arial" w:hAnsi="Arial" w:cs="Arial"/>
          <w:sz w:val="22"/>
        </w:rPr>
        <w:t xml:space="preserve"> neboli účtované</w:t>
      </w:r>
    </w:p>
    <w:p w14:paraId="6D0DD879" w14:textId="77777777" w:rsidR="008F1A6F" w:rsidRDefault="008F1A6F" w:rsidP="008F1A6F">
      <w:pPr>
        <w:ind w:left="360"/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32B827E0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b/>
          <w:sz w:val="22"/>
          <w:szCs w:val="22"/>
        </w:rPr>
        <w:t>5395,89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33C8D726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 tvorené z dotácií od obce – dotácia bola poskytnutá vo výške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b/>
          <w:sz w:val="22"/>
          <w:szCs w:val="22"/>
        </w:rPr>
        <w:t>2000,-</w:t>
      </w:r>
      <w:r>
        <w:rPr>
          <w:rFonts w:ascii="Arial" w:hAnsi="Arial" w:cs="Arial"/>
          <w:b/>
          <w:sz w:val="22"/>
          <w:szCs w:val="22"/>
        </w:rPr>
        <w:t xml:space="preserve"> EUR</w:t>
      </w:r>
      <w:r w:rsidR="00D124F6">
        <w:rPr>
          <w:rFonts w:ascii="Arial" w:hAnsi="Arial" w:cs="Arial"/>
          <w:b/>
          <w:sz w:val="22"/>
          <w:szCs w:val="22"/>
        </w:rPr>
        <w:tab/>
      </w:r>
    </w:p>
    <w:p w14:paraId="0A1817CE" w14:textId="0FDDF171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b/>
          <w:sz w:val="22"/>
          <w:szCs w:val="22"/>
        </w:rPr>
        <w:t>1395,89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3ECAA25D" w:rsidR="00D124F6" w:rsidRPr="00D124F6" w:rsidRDefault="008F1A6F" w:rsidP="00E2008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>- sponzorský príspevok</w:t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E20083" w:rsidRPr="00E20083">
        <w:rPr>
          <w:rFonts w:ascii="Arial" w:hAnsi="Arial" w:cs="Arial"/>
          <w:b/>
          <w:bCs/>
          <w:sz w:val="22"/>
          <w:szCs w:val="22"/>
        </w:rPr>
        <w:t>2000</w:t>
      </w:r>
      <w:r w:rsidR="00F35CFF" w:rsidRPr="00E20083">
        <w:rPr>
          <w:rFonts w:ascii="Arial" w:hAnsi="Arial" w:cs="Arial"/>
          <w:b/>
          <w:bCs/>
          <w:sz w:val="22"/>
          <w:szCs w:val="22"/>
        </w:rPr>
        <w:t>,-</w:t>
      </w:r>
      <w:r w:rsidR="00D124F6"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411F1073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5FC6E085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6BA038DD" w14:textId="4E5C3EF1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b/>
          <w:sz w:val="22"/>
          <w:szCs w:val="22"/>
        </w:rPr>
        <w:t>4044,24 EUR</w:t>
      </w:r>
    </w:p>
    <w:p w14:paraId="7CB25B5C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6167D9F9" w14:textId="07D5C5CE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sz w:val="22"/>
          <w:szCs w:val="22"/>
        </w:rPr>
        <w:t>329,-</w:t>
      </w:r>
      <w:r>
        <w:rPr>
          <w:rFonts w:ascii="Arial" w:hAnsi="Arial" w:cs="Arial"/>
          <w:sz w:val="22"/>
          <w:szCs w:val="22"/>
        </w:rPr>
        <w:t xml:space="preserve"> EUR</w:t>
      </w:r>
      <w:r>
        <w:rPr>
          <w:rFonts w:ascii="Arial" w:hAnsi="Arial" w:cs="Arial"/>
          <w:sz w:val="22"/>
          <w:szCs w:val="22"/>
        </w:rPr>
        <w:tab/>
      </w:r>
    </w:p>
    <w:p w14:paraId="6822018B" w14:textId="1C8E219F"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 w:rsidR="00E20083">
        <w:rPr>
          <w:rFonts w:ascii="Arial" w:hAnsi="Arial" w:cs="Arial"/>
          <w:sz w:val="22"/>
          <w:szCs w:val="22"/>
        </w:rPr>
        <w:t>336</w:t>
      </w:r>
      <w:r w:rsidR="00F35CFF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7BA21466" w14:textId="51E16D08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4</w:t>
      </w:r>
      <w:r w:rsidR="00E20083">
        <w:rPr>
          <w:rFonts w:ascii="Arial" w:hAnsi="Arial" w:cs="Arial"/>
          <w:sz w:val="22"/>
          <w:szCs w:val="22"/>
        </w:rPr>
        <w:t>40</w:t>
      </w:r>
      <w:r w:rsidR="00F35CFF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>EUR</w:t>
      </w:r>
    </w:p>
    <w:p w14:paraId="13F58445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Registrácia 2%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51,36 EUR</w:t>
      </w:r>
    </w:p>
    <w:p w14:paraId="4CDFFE3E" w14:textId="5A2FCC40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sz w:val="22"/>
          <w:szCs w:val="22"/>
        </w:rPr>
        <w:t>8,35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48296CAF" w14:textId="75406A59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sz w:val="22"/>
          <w:szCs w:val="22"/>
        </w:rPr>
        <w:t>75,60</w:t>
      </w:r>
      <w:r>
        <w:rPr>
          <w:rFonts w:ascii="Arial" w:hAnsi="Arial" w:cs="Arial"/>
          <w:sz w:val="22"/>
          <w:szCs w:val="22"/>
        </w:rPr>
        <w:t>EUR</w:t>
      </w:r>
    </w:p>
    <w:p w14:paraId="06F9ADB5" w14:textId="1806AFC8" w:rsidR="00AF69A5" w:rsidRDefault="00E20083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Kombinézy</w:t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 xml:space="preserve"> </w:t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2628</w:t>
      </w:r>
      <w:r w:rsidR="00F35CFF">
        <w:rPr>
          <w:rFonts w:ascii="Arial" w:hAnsi="Arial" w:cs="Arial"/>
          <w:sz w:val="22"/>
          <w:szCs w:val="22"/>
        </w:rPr>
        <w:t>-</w:t>
      </w:r>
      <w:r w:rsidR="00AF69A5">
        <w:rPr>
          <w:rFonts w:ascii="Arial" w:hAnsi="Arial" w:cs="Arial"/>
          <w:sz w:val="22"/>
          <w:szCs w:val="22"/>
        </w:rPr>
        <w:t xml:space="preserve"> EUR</w:t>
      </w:r>
    </w:p>
    <w:p w14:paraId="3389A410" w14:textId="11BA380D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sz w:val="22"/>
          <w:szCs w:val="22"/>
        </w:rPr>
        <w:t>175,93,-</w:t>
      </w:r>
      <w:r>
        <w:rPr>
          <w:rFonts w:ascii="Arial" w:hAnsi="Arial" w:cs="Arial"/>
          <w:sz w:val="22"/>
          <w:szCs w:val="22"/>
        </w:rPr>
        <w:t>EUR</w:t>
      </w:r>
    </w:p>
    <w:p w14:paraId="4267D334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241E401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378E8AA7" w14:textId="2A91938A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20</w:t>
      </w:r>
    </w:p>
    <w:p w14:paraId="7269F4A4" w14:textId="2E1B296F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Peniaze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sz w:val="22"/>
          <w:szCs w:val="22"/>
        </w:rPr>
        <w:t>912,01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65DB3ED2" w14:textId="4BEA0625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</w:r>
      <w:r w:rsidR="002F54E7">
        <w:rPr>
          <w:rFonts w:ascii="Arial" w:hAnsi="Arial" w:cs="Arial"/>
          <w:sz w:val="22"/>
          <w:szCs w:val="22"/>
        </w:rPr>
        <w:tab/>
      </w:r>
      <w:r w:rsidR="00E20083">
        <w:rPr>
          <w:rFonts w:ascii="Arial" w:hAnsi="Arial" w:cs="Arial"/>
          <w:sz w:val="22"/>
          <w:szCs w:val="22"/>
        </w:rPr>
        <w:t>511,86</w:t>
      </w:r>
      <w:r w:rsidR="002F54E7">
        <w:rPr>
          <w:rFonts w:ascii="Arial" w:hAnsi="Arial" w:cs="Arial"/>
          <w:sz w:val="22"/>
          <w:szCs w:val="22"/>
        </w:rPr>
        <w:t xml:space="preserve"> EUR</w:t>
      </w:r>
    </w:p>
    <w:p w14:paraId="2705F94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2B37C28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152D6F76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0B19B5DF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7462E1BC" w14:textId="77777777" w:rsidR="008F1A6F" w:rsidRDefault="008F1A6F" w:rsidP="008F1A6F">
      <w:pPr>
        <w:ind w:left="180"/>
        <w:rPr>
          <w:rFonts w:ascii="Arial" w:hAnsi="Arial" w:cs="Arial"/>
        </w:rPr>
      </w:pPr>
    </w:p>
    <w:p w14:paraId="107ACC35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51F8B7BD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4DADA720" w14:textId="4071CCD1"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 Brezovici </w:t>
      </w:r>
      <w:r w:rsidR="00E20083">
        <w:rPr>
          <w:rFonts w:ascii="Arial" w:hAnsi="Arial" w:cs="Arial"/>
          <w:b/>
          <w:bCs/>
          <w:sz w:val="22"/>
        </w:rPr>
        <w:t>24.3.2021</w:t>
      </w:r>
    </w:p>
    <w:p w14:paraId="19F14BD2" w14:textId="77777777" w:rsidR="008F1A6F" w:rsidRDefault="008F1A6F" w:rsidP="008F1A6F">
      <w:pPr>
        <w:ind w:left="360"/>
        <w:rPr>
          <w:b/>
          <w:bCs/>
          <w:sz w:val="22"/>
        </w:rPr>
      </w:pPr>
    </w:p>
    <w:p w14:paraId="58F67EEB" w14:textId="77777777" w:rsidR="00A5257D" w:rsidRDefault="00A5257D"/>
    <w:sectPr w:rsidR="00A5257D" w:rsidSect="00A52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2F54E7"/>
    <w:rsid w:val="003D1126"/>
    <w:rsid w:val="005B5C95"/>
    <w:rsid w:val="006C060D"/>
    <w:rsid w:val="008147F4"/>
    <w:rsid w:val="008F1A6F"/>
    <w:rsid w:val="00A5257D"/>
    <w:rsid w:val="00AF69A5"/>
    <w:rsid w:val="00C40B73"/>
    <w:rsid w:val="00CA583F"/>
    <w:rsid w:val="00D124F6"/>
    <w:rsid w:val="00E20083"/>
    <w:rsid w:val="00F35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270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Šimon Vavrek</cp:lastModifiedBy>
  <cp:revision>10</cp:revision>
  <cp:lastPrinted>2018-02-15T17:22:00Z</cp:lastPrinted>
  <dcterms:created xsi:type="dcterms:W3CDTF">2017-03-09T18:51:00Z</dcterms:created>
  <dcterms:modified xsi:type="dcterms:W3CDTF">2021-03-24T15:57:00Z</dcterms:modified>
</cp:coreProperties>
</file>