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0C36" w:rsidRDefault="00050C36" w:rsidP="00807394">
      <w:pPr>
        <w:jc w:val="center"/>
        <w:rPr>
          <w:b/>
          <w:sz w:val="24"/>
          <w:szCs w:val="24"/>
          <w:u w:val="single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</w:t>
      </w:r>
      <w:r w:rsidR="00807394">
        <w:rPr>
          <w:b/>
          <w:sz w:val="36"/>
        </w:rPr>
        <w:t>20</w:t>
      </w:r>
    </w:p>
    <w:p w:rsidR="00050C36" w:rsidRPr="00C45D3F" w:rsidRDefault="00050C36" w:rsidP="00050C36">
      <w:pPr>
        <w:rPr>
          <w:b/>
          <w:sz w:val="24"/>
          <w:szCs w:val="24"/>
          <w:u w:val="single"/>
        </w:rPr>
      </w:pPr>
    </w:p>
    <w:p w:rsidR="00050C36" w:rsidRPr="00C45D3F" w:rsidRDefault="00050C36" w:rsidP="00050C3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050C36" w:rsidRDefault="00050C36" w:rsidP="00050C3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050C36" w:rsidRDefault="00050C36" w:rsidP="00050C36">
      <w:pPr>
        <w:jc w:val="center"/>
        <w:rPr>
          <w:b/>
          <w:sz w:val="24"/>
          <w:szCs w:val="24"/>
        </w:rPr>
      </w:pPr>
    </w:p>
    <w:p w:rsidR="00050C36" w:rsidRPr="00C45D3F" w:rsidRDefault="00050C36" w:rsidP="00050C36">
      <w:pPr>
        <w:jc w:val="center"/>
        <w:rPr>
          <w:b/>
          <w:sz w:val="24"/>
          <w:szCs w:val="24"/>
        </w:rPr>
      </w:pPr>
    </w:p>
    <w:p w:rsidR="00050C36" w:rsidRDefault="00050C36" w:rsidP="00050C3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050C36" w:rsidRPr="007E2317" w:rsidRDefault="00050C36" w:rsidP="00050C3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50C36" w:rsidRPr="00563E6B" w:rsidTr="00807394">
        <w:tc>
          <w:tcPr>
            <w:tcW w:w="4781" w:type="dxa"/>
            <w:shd w:val="clear" w:color="auto" w:fill="F2F2F2"/>
          </w:tcPr>
          <w:p w:rsidR="00050C36" w:rsidRPr="00C65DE4" w:rsidRDefault="00050C36" w:rsidP="0080739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050C36" w:rsidRPr="003D0CF2" w:rsidRDefault="00050C36" w:rsidP="00807394">
            <w:pPr>
              <w:rPr>
                <w:sz w:val="24"/>
                <w:szCs w:val="24"/>
              </w:rPr>
            </w:pPr>
          </w:p>
        </w:tc>
      </w:tr>
      <w:tr w:rsidR="00050C36" w:rsidRPr="00563E6B" w:rsidTr="00807394">
        <w:tc>
          <w:tcPr>
            <w:tcW w:w="4781" w:type="dxa"/>
            <w:shd w:val="clear" w:color="auto" w:fill="F2F2F2"/>
          </w:tcPr>
          <w:p w:rsidR="00050C36" w:rsidRPr="00C65DE4" w:rsidRDefault="00050C36" w:rsidP="0080739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050C36" w:rsidRPr="003D0CF2" w:rsidRDefault="00050C36" w:rsidP="0080739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Hrušovo</w:t>
            </w:r>
          </w:p>
        </w:tc>
      </w:tr>
      <w:tr w:rsidR="00050C36" w:rsidRPr="00563E6B" w:rsidTr="00807394">
        <w:tc>
          <w:tcPr>
            <w:tcW w:w="4781" w:type="dxa"/>
            <w:shd w:val="clear" w:color="auto" w:fill="F2F2F2"/>
          </w:tcPr>
          <w:p w:rsidR="00050C36" w:rsidRPr="00C65DE4" w:rsidRDefault="00050C36" w:rsidP="0080739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050C36" w:rsidRPr="003D0CF2" w:rsidRDefault="00050C36" w:rsidP="0080739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Hrušovo, 980 25</w:t>
            </w:r>
          </w:p>
        </w:tc>
      </w:tr>
      <w:tr w:rsidR="00050C36" w:rsidRPr="00563E6B" w:rsidTr="00807394">
        <w:tc>
          <w:tcPr>
            <w:tcW w:w="4781" w:type="dxa"/>
            <w:shd w:val="clear" w:color="auto" w:fill="F2F2F2"/>
          </w:tcPr>
          <w:p w:rsidR="00050C36" w:rsidRPr="00C65DE4" w:rsidRDefault="00050C36" w:rsidP="0080739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050C36" w:rsidRPr="003D0CF2" w:rsidRDefault="00050C36" w:rsidP="0080739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00 318 809</w:t>
            </w:r>
          </w:p>
        </w:tc>
      </w:tr>
      <w:tr w:rsidR="00050C36" w:rsidRPr="00563E6B" w:rsidTr="00807394">
        <w:tc>
          <w:tcPr>
            <w:tcW w:w="4781" w:type="dxa"/>
            <w:shd w:val="clear" w:color="auto" w:fill="F2F2F2"/>
          </w:tcPr>
          <w:p w:rsidR="00050C36" w:rsidRPr="00C65DE4" w:rsidRDefault="00050C36" w:rsidP="0080739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050C36" w:rsidRPr="003D0CF2" w:rsidRDefault="00050C36" w:rsidP="00807394">
            <w:pPr>
              <w:rPr>
                <w:sz w:val="24"/>
                <w:szCs w:val="24"/>
              </w:rPr>
            </w:pPr>
          </w:p>
        </w:tc>
      </w:tr>
      <w:tr w:rsidR="00050C36" w:rsidRPr="00563E6B" w:rsidTr="00807394">
        <w:tc>
          <w:tcPr>
            <w:tcW w:w="4781" w:type="dxa"/>
            <w:shd w:val="clear" w:color="auto" w:fill="F2F2F2"/>
          </w:tcPr>
          <w:p w:rsidR="00050C36" w:rsidRPr="00C65DE4" w:rsidRDefault="00050C36" w:rsidP="0080739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050C36" w:rsidRPr="003D0CF2" w:rsidRDefault="00050C36" w:rsidP="0080739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Podľa zákona č. 369/1990 Zb.</w:t>
            </w:r>
          </w:p>
        </w:tc>
      </w:tr>
      <w:tr w:rsidR="00807394" w:rsidRPr="00563E6B" w:rsidTr="00807394">
        <w:tc>
          <w:tcPr>
            <w:tcW w:w="4781" w:type="dxa"/>
            <w:shd w:val="clear" w:color="auto" w:fill="F2F2F2"/>
          </w:tcPr>
          <w:p w:rsidR="00807394" w:rsidRPr="00C65DE4" w:rsidRDefault="00807394" w:rsidP="0080739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807394" w:rsidRPr="00807394" w:rsidRDefault="00807394" w:rsidP="00807394">
            <w:pPr>
              <w:rPr>
                <w:sz w:val="24"/>
                <w:szCs w:val="24"/>
              </w:rPr>
            </w:pPr>
            <w:r w:rsidRPr="00807394">
              <w:rPr>
                <w:sz w:val="24"/>
                <w:szCs w:val="24"/>
              </w:rPr>
              <w:t>Obec bola založená v roku 1990 zákonom č.3</w:t>
            </w:r>
            <w:r>
              <w:rPr>
                <w:sz w:val="24"/>
                <w:szCs w:val="24"/>
              </w:rPr>
              <w:t>69/1990 Zb. o obecnom zriadení.</w:t>
            </w:r>
          </w:p>
        </w:tc>
      </w:tr>
      <w:tr w:rsidR="00807394" w:rsidRPr="00563E6B" w:rsidTr="00807394">
        <w:tc>
          <w:tcPr>
            <w:tcW w:w="4781" w:type="dxa"/>
            <w:shd w:val="clear" w:color="auto" w:fill="F2F2F2"/>
          </w:tcPr>
          <w:p w:rsidR="00807394" w:rsidRPr="00C65DE4" w:rsidRDefault="00807394" w:rsidP="0080739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807394" w:rsidRPr="00807394" w:rsidRDefault="00807394" w:rsidP="00807394">
            <w:pPr>
              <w:rPr>
                <w:sz w:val="24"/>
                <w:szCs w:val="24"/>
              </w:rPr>
            </w:pPr>
            <w:r w:rsidRPr="00807394">
              <w:rPr>
                <w:sz w:val="24"/>
                <w:szCs w:val="24"/>
              </w:rPr>
              <w:t>Obec - zo zákona č.369/1990 Zb.</w:t>
            </w:r>
          </w:p>
        </w:tc>
      </w:tr>
      <w:tr w:rsidR="00050C36" w:rsidRPr="00563E6B" w:rsidTr="00807394">
        <w:tc>
          <w:tcPr>
            <w:tcW w:w="4781" w:type="dxa"/>
            <w:shd w:val="clear" w:color="auto" w:fill="F2F2F2"/>
          </w:tcPr>
          <w:p w:rsidR="00050C36" w:rsidRPr="00C65DE4" w:rsidRDefault="00050C36" w:rsidP="0080739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050C36" w:rsidRPr="00563E6B" w:rsidRDefault="00050C36" w:rsidP="00807394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statusText w:type="autoText" w:val="u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07394">
              <w:rPr>
                <w:rFonts w:cs="Tahoma"/>
                <w:b/>
                <w:bCs/>
                <w:sz w:val="24"/>
                <w:szCs w:val="24"/>
              </w:rPr>
            </w:r>
            <w:r w:rsidR="0080739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050C36" w:rsidRPr="00563E6B" w:rsidRDefault="00050C36" w:rsidP="00807394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07394">
              <w:rPr>
                <w:rFonts w:cs="Tahoma"/>
                <w:b/>
                <w:bCs/>
                <w:sz w:val="24"/>
                <w:szCs w:val="24"/>
              </w:rPr>
            </w:r>
            <w:r w:rsidR="0080739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050C36" w:rsidRPr="00563E6B" w:rsidTr="00807394">
        <w:tc>
          <w:tcPr>
            <w:tcW w:w="4781" w:type="dxa"/>
            <w:shd w:val="clear" w:color="auto" w:fill="F2F2F2"/>
          </w:tcPr>
          <w:p w:rsidR="00050C36" w:rsidRPr="00C65DE4" w:rsidRDefault="00050C36" w:rsidP="0080739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050C36" w:rsidRPr="00563E6B" w:rsidRDefault="00050C36" w:rsidP="00807394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07394">
              <w:rPr>
                <w:rFonts w:cs="Tahoma"/>
                <w:b/>
                <w:bCs/>
                <w:sz w:val="24"/>
                <w:szCs w:val="24"/>
              </w:rPr>
            </w:r>
            <w:r w:rsidR="0080739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050C36" w:rsidRPr="00563E6B" w:rsidRDefault="00050C36" w:rsidP="00807394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07394">
              <w:rPr>
                <w:rFonts w:cs="Tahoma"/>
                <w:b/>
                <w:bCs/>
                <w:sz w:val="24"/>
                <w:szCs w:val="24"/>
              </w:rPr>
            </w:r>
            <w:r w:rsidR="0080739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050C36" w:rsidRPr="00563E6B" w:rsidTr="00807394">
        <w:tc>
          <w:tcPr>
            <w:tcW w:w="4781" w:type="dxa"/>
            <w:shd w:val="clear" w:color="auto" w:fill="F2F2F2"/>
          </w:tcPr>
          <w:p w:rsidR="00050C36" w:rsidRDefault="00050C36" w:rsidP="0080739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050C36" w:rsidRPr="00563E6B" w:rsidRDefault="00050C36" w:rsidP="00807394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07394">
              <w:rPr>
                <w:rFonts w:cs="Tahoma"/>
                <w:b/>
                <w:bCs/>
                <w:sz w:val="24"/>
                <w:szCs w:val="24"/>
              </w:rPr>
            </w:r>
            <w:r w:rsidR="0080739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050C36" w:rsidRPr="00563E6B" w:rsidRDefault="00050C36" w:rsidP="00807394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07394">
              <w:rPr>
                <w:rFonts w:cs="Tahoma"/>
                <w:b/>
                <w:bCs/>
                <w:sz w:val="24"/>
                <w:szCs w:val="24"/>
              </w:rPr>
            </w:r>
            <w:r w:rsidR="0080739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050C36" w:rsidRDefault="00050C36" w:rsidP="00050C36">
      <w:pPr>
        <w:jc w:val="center"/>
        <w:rPr>
          <w:b/>
          <w:sz w:val="24"/>
          <w:szCs w:val="24"/>
        </w:rPr>
      </w:pPr>
    </w:p>
    <w:p w:rsidR="00050C36" w:rsidRDefault="00050C36" w:rsidP="00050C3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050C36" w:rsidRDefault="00050C36" w:rsidP="00050C3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50C36" w:rsidRPr="00563E6B" w:rsidTr="00807394">
        <w:tc>
          <w:tcPr>
            <w:tcW w:w="4781" w:type="dxa"/>
            <w:shd w:val="clear" w:color="auto" w:fill="F2F2F2"/>
          </w:tcPr>
          <w:p w:rsidR="00050C36" w:rsidRPr="00C65DE4" w:rsidRDefault="00050C36" w:rsidP="0080739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50C36" w:rsidRPr="00922806" w:rsidRDefault="00050C36" w:rsidP="00807394">
            <w:pPr>
              <w:rPr>
                <w:sz w:val="22"/>
                <w:szCs w:val="24"/>
              </w:rPr>
            </w:pPr>
            <w:r w:rsidRPr="00922806">
              <w:rPr>
                <w:sz w:val="22"/>
                <w:szCs w:val="24"/>
              </w:rPr>
              <w:t>Hlavnou činnosťou našej obce, samostatne hospodáriacou s vlastným majetkom a so svojimi finančnými zdrojmi je hlavne starostlivosť o všestranný rozvoj územia a starostlivosť o potreby jej občanov</w:t>
            </w:r>
          </w:p>
        </w:tc>
      </w:tr>
    </w:tbl>
    <w:p w:rsidR="00050C36" w:rsidRDefault="00050C36" w:rsidP="00050C36">
      <w:pPr>
        <w:rPr>
          <w:b/>
          <w:sz w:val="24"/>
          <w:szCs w:val="24"/>
        </w:rPr>
      </w:pPr>
    </w:p>
    <w:p w:rsidR="00050C36" w:rsidRDefault="00050C36" w:rsidP="00050C3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050C36" w:rsidRPr="007E2317" w:rsidRDefault="00050C36" w:rsidP="00050C3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50C36" w:rsidRPr="00563E6B" w:rsidTr="00807394">
        <w:tc>
          <w:tcPr>
            <w:tcW w:w="4781" w:type="dxa"/>
            <w:shd w:val="clear" w:color="auto" w:fill="F2F2F2"/>
          </w:tcPr>
          <w:p w:rsidR="00050C36" w:rsidRDefault="00050C36" w:rsidP="0080739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050C36" w:rsidRPr="00C65DE4" w:rsidRDefault="00050C36" w:rsidP="0080739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050C36" w:rsidRDefault="00050C36" w:rsidP="00807394">
            <w:pPr>
              <w:spacing w:line="267" w:lineRule="exact"/>
              <w:ind w:left="105" w:right="-20"/>
            </w:pPr>
            <w:r>
              <w:rPr>
                <w:sz w:val="24"/>
              </w:rPr>
              <w:t>Ing. Ján Sklenár, starosta obce</w:t>
            </w:r>
          </w:p>
        </w:tc>
      </w:tr>
      <w:tr w:rsidR="00050C36" w:rsidRPr="00563E6B" w:rsidTr="00807394">
        <w:tc>
          <w:tcPr>
            <w:tcW w:w="4781" w:type="dxa"/>
            <w:shd w:val="clear" w:color="auto" w:fill="F2F2F2"/>
          </w:tcPr>
          <w:p w:rsidR="00050C36" w:rsidRDefault="00050C36" w:rsidP="0080739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050C36" w:rsidRPr="00C65DE4" w:rsidRDefault="00050C36" w:rsidP="0080739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050C36" w:rsidRDefault="00050C36" w:rsidP="00807394">
            <w:pPr>
              <w:spacing w:line="267" w:lineRule="exact"/>
              <w:ind w:left="105" w:right="-20"/>
            </w:pPr>
            <w:r>
              <w:rPr>
                <w:sz w:val="24"/>
              </w:rPr>
              <w:t xml:space="preserve">Gizela </w:t>
            </w:r>
            <w:proofErr w:type="spellStart"/>
            <w:r>
              <w:rPr>
                <w:sz w:val="24"/>
              </w:rPr>
              <w:t>Ciráková</w:t>
            </w:r>
            <w:proofErr w:type="spellEnd"/>
            <w:r>
              <w:rPr>
                <w:sz w:val="24"/>
              </w:rPr>
              <w:t>, zástupca starostu</w:t>
            </w:r>
          </w:p>
        </w:tc>
      </w:tr>
      <w:tr w:rsidR="00050C36" w:rsidRPr="00563E6B" w:rsidTr="00807394">
        <w:tc>
          <w:tcPr>
            <w:tcW w:w="4781" w:type="dxa"/>
            <w:shd w:val="clear" w:color="auto" w:fill="F2F2F2"/>
          </w:tcPr>
          <w:p w:rsidR="00050C36" w:rsidRPr="00C65DE4" w:rsidRDefault="00050C36" w:rsidP="0080739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050C36" w:rsidRDefault="00050C36" w:rsidP="00807394">
            <w:pPr>
              <w:spacing w:line="267" w:lineRule="exact"/>
              <w:ind w:left="105" w:right="-20"/>
            </w:pPr>
            <w:r>
              <w:rPr>
                <w:sz w:val="24"/>
              </w:rPr>
              <w:t>3</w:t>
            </w:r>
          </w:p>
        </w:tc>
      </w:tr>
      <w:tr w:rsidR="00050C36" w:rsidRPr="00563E6B" w:rsidTr="00807394">
        <w:tc>
          <w:tcPr>
            <w:tcW w:w="4781" w:type="dxa"/>
            <w:shd w:val="clear" w:color="auto" w:fill="F2F2F2"/>
          </w:tcPr>
          <w:p w:rsidR="00050C36" w:rsidRDefault="00050C36" w:rsidP="0080739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050C36" w:rsidRPr="00C65DE4" w:rsidRDefault="00050C36" w:rsidP="00807394">
            <w:pPr>
              <w:numPr>
                <w:ilvl w:val="0"/>
                <w:numId w:val="15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050C36" w:rsidRDefault="00050C36" w:rsidP="00807394">
            <w:pPr>
              <w:spacing w:line="267" w:lineRule="exact"/>
              <w:ind w:left="105" w:right="-20"/>
              <w:rPr>
                <w:sz w:val="24"/>
              </w:rPr>
            </w:pPr>
            <w:r>
              <w:rPr>
                <w:sz w:val="24"/>
              </w:rPr>
              <w:t>3</w:t>
            </w:r>
          </w:p>
          <w:p w:rsidR="00050C36" w:rsidRDefault="00050C36" w:rsidP="00807394">
            <w:pPr>
              <w:spacing w:line="267" w:lineRule="exact"/>
              <w:ind w:left="105" w:right="-20"/>
              <w:rPr>
                <w:sz w:val="24"/>
              </w:rPr>
            </w:pPr>
          </w:p>
          <w:p w:rsidR="00050C36" w:rsidRDefault="00050C36" w:rsidP="00807394">
            <w:pPr>
              <w:spacing w:line="267" w:lineRule="exact"/>
              <w:ind w:left="105" w:right="-20"/>
              <w:rPr>
                <w:sz w:val="24"/>
              </w:rPr>
            </w:pPr>
          </w:p>
          <w:p w:rsidR="00050C36" w:rsidRDefault="00050C36" w:rsidP="00807394">
            <w:pPr>
              <w:spacing w:line="267" w:lineRule="exact"/>
              <w:ind w:left="105" w:right="-20"/>
            </w:pPr>
            <w:r>
              <w:rPr>
                <w:sz w:val="24"/>
              </w:rPr>
              <w:t>1</w:t>
            </w:r>
          </w:p>
        </w:tc>
      </w:tr>
    </w:tbl>
    <w:p w:rsidR="00050C36" w:rsidRPr="00E605B8" w:rsidRDefault="00050C36" w:rsidP="00050C36">
      <w:pPr>
        <w:jc w:val="center"/>
        <w:rPr>
          <w:sz w:val="24"/>
          <w:szCs w:val="24"/>
        </w:rPr>
      </w:pPr>
    </w:p>
    <w:p w:rsidR="00050C36" w:rsidRDefault="00050C36" w:rsidP="00050C36">
      <w:pPr>
        <w:jc w:val="center"/>
        <w:rPr>
          <w:b/>
          <w:sz w:val="24"/>
          <w:szCs w:val="24"/>
        </w:rPr>
      </w:pPr>
    </w:p>
    <w:p w:rsidR="00050C36" w:rsidRPr="00C45D3F" w:rsidRDefault="00050C36" w:rsidP="00050C3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050C36" w:rsidRPr="00C45D3F" w:rsidRDefault="00050C36" w:rsidP="00050C3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050C36" w:rsidRDefault="00050C36" w:rsidP="00050C36">
      <w:pPr>
        <w:rPr>
          <w:sz w:val="24"/>
          <w:szCs w:val="24"/>
        </w:rPr>
      </w:pPr>
    </w:p>
    <w:p w:rsidR="00050C36" w:rsidRPr="000A217D" w:rsidRDefault="00050C36" w:rsidP="00050C3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07394">
        <w:rPr>
          <w:rFonts w:cs="Tahoma"/>
          <w:b/>
          <w:bCs/>
          <w:sz w:val="22"/>
          <w:szCs w:val="22"/>
        </w:rPr>
      </w:r>
      <w:r w:rsidR="0080739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07394">
        <w:rPr>
          <w:rFonts w:cs="Tahoma"/>
          <w:b/>
          <w:bCs/>
          <w:sz w:val="22"/>
          <w:szCs w:val="22"/>
        </w:rPr>
      </w:r>
      <w:r w:rsidR="0080739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050C36" w:rsidRDefault="00050C36" w:rsidP="00050C36">
      <w:pPr>
        <w:spacing w:line="360" w:lineRule="auto"/>
        <w:jc w:val="both"/>
        <w:rPr>
          <w:sz w:val="24"/>
          <w:szCs w:val="24"/>
        </w:rPr>
      </w:pPr>
    </w:p>
    <w:p w:rsidR="00050C36" w:rsidRPr="000A217D" w:rsidRDefault="00050C36" w:rsidP="00050C3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050C36" w:rsidRDefault="00050C36" w:rsidP="00050C36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07394">
        <w:rPr>
          <w:rFonts w:cs="Tahoma"/>
          <w:b/>
          <w:bCs/>
          <w:sz w:val="22"/>
          <w:szCs w:val="22"/>
        </w:rPr>
      </w:r>
      <w:r w:rsidR="0080739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07394">
        <w:rPr>
          <w:rFonts w:cs="Tahoma"/>
          <w:b/>
          <w:bCs/>
          <w:sz w:val="22"/>
          <w:szCs w:val="22"/>
        </w:rPr>
      </w:r>
      <w:r w:rsidR="0080739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050C36" w:rsidRDefault="00050C36" w:rsidP="00050C36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50C36" w:rsidRDefault="00050C36" w:rsidP="00050C3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050C36" w:rsidRDefault="00050C36" w:rsidP="00050C36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050C36" w:rsidRPr="00B452D4" w:rsidTr="00807394">
        <w:tc>
          <w:tcPr>
            <w:tcW w:w="6379" w:type="dxa"/>
            <w:shd w:val="clear" w:color="auto" w:fill="F2F2F2"/>
          </w:tcPr>
          <w:p w:rsidR="00050C36" w:rsidRPr="00855435" w:rsidRDefault="00050C36" w:rsidP="00807394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050C36" w:rsidRPr="00855435" w:rsidRDefault="00050C36" w:rsidP="00807394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050C36" w:rsidRPr="00B452D4" w:rsidTr="00807394">
        <w:tc>
          <w:tcPr>
            <w:tcW w:w="6379" w:type="dxa"/>
          </w:tcPr>
          <w:p w:rsidR="00050C36" w:rsidRPr="00BE109D" w:rsidRDefault="00050C36" w:rsidP="0080739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050C36" w:rsidRPr="00B452D4" w:rsidRDefault="00050C36" w:rsidP="0080739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50C36" w:rsidRPr="00B452D4" w:rsidTr="00807394">
        <w:tc>
          <w:tcPr>
            <w:tcW w:w="6379" w:type="dxa"/>
          </w:tcPr>
          <w:p w:rsidR="00050C36" w:rsidRPr="00C65DE4" w:rsidRDefault="00050C36" w:rsidP="00807394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050C36" w:rsidRPr="00B452D4" w:rsidRDefault="00050C36" w:rsidP="0080739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050C36" w:rsidRPr="00B452D4" w:rsidTr="00807394">
        <w:tc>
          <w:tcPr>
            <w:tcW w:w="6379" w:type="dxa"/>
          </w:tcPr>
          <w:p w:rsidR="00050C36" w:rsidRPr="00C65DE4" w:rsidRDefault="00050C36" w:rsidP="00807394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050C36" w:rsidRPr="00B452D4" w:rsidRDefault="00050C36" w:rsidP="0080739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50C36" w:rsidRPr="00B452D4" w:rsidTr="00807394">
        <w:tc>
          <w:tcPr>
            <w:tcW w:w="6379" w:type="dxa"/>
          </w:tcPr>
          <w:p w:rsidR="00050C36" w:rsidRPr="00BB5345" w:rsidRDefault="00050C36" w:rsidP="00807394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050C36" w:rsidRDefault="00050C36" w:rsidP="0080739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050C36" w:rsidRPr="00B452D4" w:rsidTr="00807394">
        <w:tc>
          <w:tcPr>
            <w:tcW w:w="6379" w:type="dxa"/>
          </w:tcPr>
          <w:p w:rsidR="00050C36" w:rsidRPr="00BB5345" w:rsidRDefault="00050C36" w:rsidP="00807394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050C36" w:rsidRPr="00BB5345" w:rsidRDefault="00050C36" w:rsidP="0080739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050C36" w:rsidRPr="00B452D4" w:rsidTr="00807394">
        <w:tc>
          <w:tcPr>
            <w:tcW w:w="6379" w:type="dxa"/>
          </w:tcPr>
          <w:p w:rsidR="00050C36" w:rsidRPr="00BB5345" w:rsidRDefault="00050C36" w:rsidP="00807394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050C36" w:rsidRPr="00BB5345" w:rsidRDefault="00050C36" w:rsidP="0080739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50C36" w:rsidRPr="00B452D4" w:rsidTr="00807394">
        <w:tc>
          <w:tcPr>
            <w:tcW w:w="6379" w:type="dxa"/>
          </w:tcPr>
          <w:p w:rsidR="00050C36" w:rsidRPr="00BB5345" w:rsidRDefault="00050C36" w:rsidP="0080739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050C36" w:rsidRDefault="00050C36" w:rsidP="0080739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50C36" w:rsidRPr="00B452D4" w:rsidTr="00807394">
        <w:tc>
          <w:tcPr>
            <w:tcW w:w="6379" w:type="dxa"/>
          </w:tcPr>
          <w:p w:rsidR="00050C36" w:rsidRPr="00BB5345" w:rsidRDefault="00050C36" w:rsidP="0080739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050C36" w:rsidRDefault="00050C36" w:rsidP="0080739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050C36" w:rsidRPr="00B452D4" w:rsidTr="00807394">
        <w:tc>
          <w:tcPr>
            <w:tcW w:w="6379" w:type="dxa"/>
          </w:tcPr>
          <w:p w:rsidR="00050C36" w:rsidRPr="00BB5345" w:rsidRDefault="00050C36" w:rsidP="0080739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050C36" w:rsidRDefault="00050C36" w:rsidP="0080739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050C36" w:rsidRPr="00B452D4" w:rsidTr="00807394">
        <w:tc>
          <w:tcPr>
            <w:tcW w:w="6379" w:type="dxa"/>
          </w:tcPr>
          <w:p w:rsidR="00050C36" w:rsidRPr="00BB5345" w:rsidRDefault="00050C36" w:rsidP="0080739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050C36" w:rsidRPr="00BB5345" w:rsidRDefault="00050C36" w:rsidP="00807394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050C36" w:rsidRPr="00B452D4" w:rsidTr="00807394">
        <w:tc>
          <w:tcPr>
            <w:tcW w:w="6379" w:type="dxa"/>
          </w:tcPr>
          <w:p w:rsidR="00050C36" w:rsidRPr="00BB5345" w:rsidRDefault="00050C36" w:rsidP="0080739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050C36" w:rsidRDefault="00050C36" w:rsidP="00807394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050C36" w:rsidRPr="00B452D4" w:rsidTr="00807394">
        <w:tc>
          <w:tcPr>
            <w:tcW w:w="6379" w:type="dxa"/>
          </w:tcPr>
          <w:p w:rsidR="00050C36" w:rsidRPr="00BB5345" w:rsidRDefault="00050C36" w:rsidP="0080739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050C36" w:rsidRDefault="00050C36" w:rsidP="00807394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050C36" w:rsidRPr="00B452D4" w:rsidTr="00807394">
        <w:tc>
          <w:tcPr>
            <w:tcW w:w="6379" w:type="dxa"/>
          </w:tcPr>
          <w:p w:rsidR="00050C36" w:rsidRPr="00BB5345" w:rsidRDefault="00050C36" w:rsidP="0080739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050C36" w:rsidRPr="00C36DF8" w:rsidRDefault="00050C36" w:rsidP="00807394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050C36" w:rsidRPr="00B452D4" w:rsidTr="00807394">
        <w:tc>
          <w:tcPr>
            <w:tcW w:w="6379" w:type="dxa"/>
          </w:tcPr>
          <w:p w:rsidR="00050C36" w:rsidRDefault="00050C36" w:rsidP="0080739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050C36" w:rsidRDefault="00050C36" w:rsidP="00807394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050C36" w:rsidRPr="00B452D4" w:rsidTr="00807394">
        <w:tc>
          <w:tcPr>
            <w:tcW w:w="6379" w:type="dxa"/>
          </w:tcPr>
          <w:p w:rsidR="00050C36" w:rsidRDefault="00050C36" w:rsidP="0080739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050C36" w:rsidRPr="00CB4D4A" w:rsidRDefault="00050C36" w:rsidP="00807394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050C36" w:rsidRPr="00B452D4" w:rsidTr="00807394">
        <w:tc>
          <w:tcPr>
            <w:tcW w:w="6379" w:type="dxa"/>
          </w:tcPr>
          <w:p w:rsidR="00050C36" w:rsidRPr="00BB5345" w:rsidRDefault="00050C36" w:rsidP="00807394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050C36" w:rsidRPr="0006578D" w:rsidRDefault="00050C36" w:rsidP="00807394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050C36" w:rsidRDefault="00050C36" w:rsidP="00050C36">
      <w:pPr>
        <w:ind w:left="284"/>
        <w:jc w:val="both"/>
        <w:rPr>
          <w:rFonts w:cs="Tahoma"/>
          <w:bCs/>
          <w:sz w:val="22"/>
          <w:szCs w:val="22"/>
        </w:rPr>
      </w:pPr>
    </w:p>
    <w:p w:rsidR="00050C36" w:rsidRDefault="00050C36" w:rsidP="00050C36">
      <w:pPr>
        <w:ind w:left="284"/>
        <w:jc w:val="both"/>
        <w:rPr>
          <w:rFonts w:cs="Tahoma"/>
          <w:bCs/>
          <w:sz w:val="22"/>
          <w:szCs w:val="22"/>
        </w:rPr>
      </w:pPr>
    </w:p>
    <w:p w:rsidR="00050C36" w:rsidRDefault="00050C36" w:rsidP="00050C36">
      <w:pPr>
        <w:ind w:left="284"/>
        <w:jc w:val="both"/>
        <w:rPr>
          <w:rFonts w:cs="Tahoma"/>
          <w:bCs/>
          <w:sz w:val="22"/>
          <w:szCs w:val="22"/>
        </w:rPr>
      </w:pPr>
    </w:p>
    <w:p w:rsidR="00050C36" w:rsidRPr="00657C42" w:rsidRDefault="00050C36" w:rsidP="00050C36">
      <w:pPr>
        <w:ind w:left="284"/>
        <w:jc w:val="both"/>
        <w:rPr>
          <w:rFonts w:cs="Tahoma"/>
          <w:bCs/>
          <w:sz w:val="22"/>
          <w:szCs w:val="22"/>
        </w:rPr>
      </w:pPr>
    </w:p>
    <w:p w:rsidR="00050C36" w:rsidRPr="0085674F" w:rsidRDefault="00050C36" w:rsidP="00050C3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050C36" w:rsidRDefault="00050C36" w:rsidP="00050C36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050C36" w:rsidRDefault="00050C36" w:rsidP="00050C36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07394">
        <w:rPr>
          <w:rFonts w:cs="Tahoma"/>
          <w:b/>
          <w:bCs/>
          <w:sz w:val="22"/>
          <w:szCs w:val="22"/>
        </w:rPr>
      </w:r>
      <w:r w:rsidR="0080739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050C36" w:rsidRPr="00DB0275" w:rsidRDefault="00050C36" w:rsidP="00050C36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07394">
        <w:rPr>
          <w:rFonts w:cs="Tahoma"/>
          <w:b/>
          <w:bCs/>
          <w:sz w:val="22"/>
          <w:szCs w:val="22"/>
        </w:rPr>
      </w:r>
      <w:r w:rsidR="0080739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050C36" w:rsidRDefault="00050C36" w:rsidP="00050C36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050C36" w:rsidRPr="00C677C0" w:rsidRDefault="00050C36" w:rsidP="00050C36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050C36" w:rsidRDefault="00050C36" w:rsidP="00050C36">
      <w:pPr>
        <w:pStyle w:val="Zkladntext"/>
        <w:ind w:left="0"/>
        <w:rPr>
          <w:sz w:val="24"/>
          <w:szCs w:val="24"/>
        </w:rPr>
      </w:pPr>
    </w:p>
    <w:p w:rsidR="00050C36" w:rsidRPr="00737A65" w:rsidRDefault="00050C36" w:rsidP="00050C36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050C36" w:rsidRPr="00563E6B" w:rsidTr="00807394">
        <w:tc>
          <w:tcPr>
            <w:tcW w:w="2962" w:type="dxa"/>
            <w:shd w:val="clear" w:color="auto" w:fill="F2F2F2"/>
          </w:tcPr>
          <w:p w:rsidR="00050C36" w:rsidRPr="00D809EC" w:rsidRDefault="00050C36" w:rsidP="0080739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050C36" w:rsidRPr="00D809EC" w:rsidRDefault="00050C36" w:rsidP="0080739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050C36" w:rsidRPr="00D809EC" w:rsidRDefault="00050C36" w:rsidP="0080739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050C36" w:rsidRPr="00D809EC" w:rsidRDefault="00050C36" w:rsidP="0080739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050C36" w:rsidRPr="00D809EC" w:rsidRDefault="00050C36" w:rsidP="0080739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050C36" w:rsidRPr="00563E6B" w:rsidTr="00807394">
        <w:tc>
          <w:tcPr>
            <w:tcW w:w="2962" w:type="dxa"/>
          </w:tcPr>
          <w:p w:rsidR="00050C36" w:rsidRPr="004B67DB" w:rsidRDefault="00050C36" w:rsidP="00807394">
            <w:r>
              <w:t>Budovy</w:t>
            </w:r>
          </w:p>
        </w:tc>
        <w:tc>
          <w:tcPr>
            <w:tcW w:w="3071" w:type="dxa"/>
          </w:tcPr>
          <w:p w:rsidR="00050C36" w:rsidRPr="003D0CF2" w:rsidRDefault="00050C36" w:rsidP="00807394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050C36" w:rsidRPr="003D0CF2" w:rsidRDefault="00050C36" w:rsidP="00807394">
            <w:pPr>
              <w:jc w:val="center"/>
            </w:pPr>
            <w:r>
              <w:t>2,5</w:t>
            </w:r>
          </w:p>
        </w:tc>
      </w:tr>
      <w:tr w:rsidR="00050C36" w:rsidRPr="00563E6B" w:rsidTr="00807394">
        <w:tc>
          <w:tcPr>
            <w:tcW w:w="2962" w:type="dxa"/>
          </w:tcPr>
          <w:p w:rsidR="00050C36" w:rsidRPr="004B67DB" w:rsidRDefault="00050C36" w:rsidP="00807394">
            <w:r>
              <w:t>Stroje, prístroje a zariadenia</w:t>
            </w:r>
          </w:p>
        </w:tc>
        <w:tc>
          <w:tcPr>
            <w:tcW w:w="3071" w:type="dxa"/>
          </w:tcPr>
          <w:p w:rsidR="00050C36" w:rsidRPr="003D0CF2" w:rsidRDefault="00050C36" w:rsidP="00807394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050C36" w:rsidRPr="003D0CF2" w:rsidRDefault="00050C36" w:rsidP="00807394">
            <w:pPr>
              <w:jc w:val="center"/>
            </w:pPr>
            <w:r>
              <w:t>12,5</w:t>
            </w:r>
          </w:p>
        </w:tc>
      </w:tr>
      <w:tr w:rsidR="00050C36" w:rsidRPr="00563E6B" w:rsidTr="00807394">
        <w:tc>
          <w:tcPr>
            <w:tcW w:w="2962" w:type="dxa"/>
          </w:tcPr>
          <w:p w:rsidR="00050C36" w:rsidRPr="004B67DB" w:rsidRDefault="00050C36" w:rsidP="00807394">
            <w:r>
              <w:t>Dopravné prostriedky</w:t>
            </w:r>
          </w:p>
        </w:tc>
        <w:tc>
          <w:tcPr>
            <w:tcW w:w="3071" w:type="dxa"/>
          </w:tcPr>
          <w:p w:rsidR="00050C36" w:rsidRPr="003D0CF2" w:rsidRDefault="00050C36" w:rsidP="00807394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050C36" w:rsidRPr="003D0CF2" w:rsidRDefault="00050C36" w:rsidP="00807394">
            <w:pPr>
              <w:jc w:val="center"/>
            </w:pPr>
            <w:r>
              <w:t>25</w:t>
            </w:r>
          </w:p>
        </w:tc>
      </w:tr>
      <w:tr w:rsidR="00050C36" w:rsidRPr="00563E6B" w:rsidTr="00807394">
        <w:tc>
          <w:tcPr>
            <w:tcW w:w="2962" w:type="dxa"/>
          </w:tcPr>
          <w:p w:rsidR="00050C36" w:rsidRPr="004B67DB" w:rsidRDefault="00050C36" w:rsidP="00807394">
            <w:r>
              <w:t>Drobný hmotný majetok</w:t>
            </w:r>
          </w:p>
        </w:tc>
        <w:tc>
          <w:tcPr>
            <w:tcW w:w="3071" w:type="dxa"/>
          </w:tcPr>
          <w:p w:rsidR="00050C36" w:rsidRPr="003D0CF2" w:rsidRDefault="00050C36" w:rsidP="00807394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050C36" w:rsidRPr="003D0CF2" w:rsidRDefault="00050C36" w:rsidP="00807394">
            <w:pPr>
              <w:jc w:val="center"/>
            </w:pPr>
            <w:r>
              <w:t>100</w:t>
            </w:r>
          </w:p>
        </w:tc>
      </w:tr>
      <w:tr w:rsidR="00050C36" w:rsidRPr="00563E6B" w:rsidTr="00807394">
        <w:tc>
          <w:tcPr>
            <w:tcW w:w="2962" w:type="dxa"/>
          </w:tcPr>
          <w:p w:rsidR="00050C36" w:rsidRPr="004B67DB" w:rsidRDefault="00050C36" w:rsidP="00807394">
            <w:pPr>
              <w:jc w:val="center"/>
            </w:pPr>
          </w:p>
        </w:tc>
        <w:tc>
          <w:tcPr>
            <w:tcW w:w="3071" w:type="dxa"/>
          </w:tcPr>
          <w:p w:rsidR="00050C36" w:rsidRPr="003D0CF2" w:rsidRDefault="00050C36" w:rsidP="00807394">
            <w:pPr>
              <w:jc w:val="center"/>
            </w:pPr>
          </w:p>
        </w:tc>
        <w:tc>
          <w:tcPr>
            <w:tcW w:w="4173" w:type="dxa"/>
          </w:tcPr>
          <w:p w:rsidR="00050C36" w:rsidRPr="003D0CF2" w:rsidRDefault="00050C36" w:rsidP="00807394">
            <w:pPr>
              <w:jc w:val="center"/>
            </w:pPr>
          </w:p>
        </w:tc>
      </w:tr>
      <w:tr w:rsidR="00050C36" w:rsidRPr="00563E6B" w:rsidTr="00807394">
        <w:tc>
          <w:tcPr>
            <w:tcW w:w="2962" w:type="dxa"/>
          </w:tcPr>
          <w:p w:rsidR="00050C36" w:rsidRPr="004B67DB" w:rsidRDefault="00050C36" w:rsidP="00807394">
            <w:pPr>
              <w:jc w:val="center"/>
            </w:pPr>
          </w:p>
        </w:tc>
        <w:tc>
          <w:tcPr>
            <w:tcW w:w="3071" w:type="dxa"/>
          </w:tcPr>
          <w:p w:rsidR="00050C36" w:rsidRPr="003D0CF2" w:rsidRDefault="00050C36" w:rsidP="00807394">
            <w:pPr>
              <w:jc w:val="center"/>
            </w:pPr>
          </w:p>
        </w:tc>
        <w:tc>
          <w:tcPr>
            <w:tcW w:w="4173" w:type="dxa"/>
          </w:tcPr>
          <w:p w:rsidR="00050C36" w:rsidRPr="003D0CF2" w:rsidRDefault="00050C36" w:rsidP="00807394">
            <w:pPr>
              <w:jc w:val="center"/>
            </w:pPr>
          </w:p>
        </w:tc>
      </w:tr>
    </w:tbl>
    <w:p w:rsidR="00050C36" w:rsidRDefault="00050C36" w:rsidP="00050C36">
      <w:pPr>
        <w:jc w:val="both"/>
        <w:rPr>
          <w:sz w:val="24"/>
        </w:rPr>
      </w:pPr>
    </w:p>
    <w:p w:rsidR="00050C36" w:rsidRPr="00554B96" w:rsidRDefault="00050C36" w:rsidP="00050C36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050C36" w:rsidRDefault="00050C36" w:rsidP="00050C36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spotrebný materiál</w:t>
      </w:r>
      <w:r w:rsidRPr="00554B96">
        <w:rPr>
          <w:sz w:val="24"/>
        </w:rPr>
        <w:t xml:space="preserve">. </w:t>
      </w:r>
    </w:p>
    <w:p w:rsidR="00050C36" w:rsidRDefault="00050C36" w:rsidP="00050C36">
      <w:pPr>
        <w:jc w:val="both"/>
        <w:rPr>
          <w:sz w:val="24"/>
        </w:rPr>
      </w:pPr>
    </w:p>
    <w:p w:rsidR="00050C36" w:rsidRDefault="00050C36" w:rsidP="00050C3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0C36" w:rsidRDefault="00050C36" w:rsidP="00050C3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050C36" w:rsidRDefault="00050C36" w:rsidP="00050C36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050C36" w:rsidRDefault="00050C36" w:rsidP="00050C36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050C36" w:rsidRPr="00E90378" w:rsidRDefault="00050C36" w:rsidP="00050C36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07394">
        <w:rPr>
          <w:rFonts w:cs="Tahoma"/>
          <w:b/>
          <w:bCs/>
          <w:sz w:val="22"/>
          <w:szCs w:val="22"/>
        </w:rPr>
      </w:r>
      <w:r w:rsidR="0080739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07394">
        <w:rPr>
          <w:rFonts w:cs="Tahoma"/>
          <w:b/>
          <w:bCs/>
          <w:sz w:val="22"/>
          <w:szCs w:val="22"/>
        </w:rPr>
      </w:r>
      <w:r w:rsidR="0080739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50C36" w:rsidRPr="00E90378" w:rsidRDefault="00050C36" w:rsidP="00050C36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07394">
        <w:rPr>
          <w:rFonts w:cs="Tahoma"/>
          <w:b/>
          <w:bCs/>
          <w:sz w:val="22"/>
          <w:szCs w:val="22"/>
        </w:rPr>
      </w:r>
      <w:r w:rsidR="0080739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07394">
        <w:rPr>
          <w:rFonts w:cs="Tahoma"/>
          <w:b/>
          <w:bCs/>
          <w:sz w:val="22"/>
          <w:szCs w:val="22"/>
        </w:rPr>
      </w:r>
      <w:r w:rsidR="0080739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50C36" w:rsidRPr="00E90378" w:rsidRDefault="00050C36" w:rsidP="00050C36">
      <w:pPr>
        <w:numPr>
          <w:ilvl w:val="0"/>
          <w:numId w:val="15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07394">
        <w:rPr>
          <w:rFonts w:cs="Tahoma"/>
          <w:b/>
          <w:bCs/>
          <w:sz w:val="22"/>
          <w:szCs w:val="22"/>
        </w:rPr>
      </w:r>
      <w:r w:rsidR="0080739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07394">
        <w:rPr>
          <w:rFonts w:cs="Tahoma"/>
          <w:b/>
          <w:bCs/>
          <w:sz w:val="22"/>
          <w:szCs w:val="22"/>
        </w:rPr>
      </w:r>
      <w:r w:rsidR="0080739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50C36" w:rsidRPr="00E90378" w:rsidRDefault="00050C36" w:rsidP="00050C36">
      <w:pPr>
        <w:numPr>
          <w:ilvl w:val="0"/>
          <w:numId w:val="15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07394">
        <w:rPr>
          <w:rFonts w:cs="Tahoma"/>
          <w:b/>
          <w:bCs/>
          <w:sz w:val="22"/>
          <w:szCs w:val="22"/>
        </w:rPr>
      </w:r>
      <w:r w:rsidR="0080739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07394">
        <w:rPr>
          <w:rFonts w:cs="Tahoma"/>
          <w:b/>
          <w:bCs/>
          <w:sz w:val="22"/>
          <w:szCs w:val="22"/>
        </w:rPr>
      </w:r>
      <w:r w:rsidR="0080739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50C36" w:rsidRPr="00E90378" w:rsidRDefault="00050C36" w:rsidP="00050C36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07394">
        <w:rPr>
          <w:rFonts w:cs="Tahoma"/>
          <w:b/>
          <w:bCs/>
          <w:sz w:val="22"/>
          <w:szCs w:val="22"/>
        </w:rPr>
      </w:r>
      <w:r w:rsidR="0080739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07394">
        <w:rPr>
          <w:rFonts w:cs="Tahoma"/>
          <w:b/>
          <w:bCs/>
          <w:sz w:val="22"/>
          <w:szCs w:val="22"/>
        </w:rPr>
      </w:r>
      <w:r w:rsidR="0080739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50C36" w:rsidRPr="00E90378" w:rsidRDefault="00050C36" w:rsidP="00050C36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07394">
        <w:rPr>
          <w:rFonts w:cs="Tahoma"/>
          <w:b/>
          <w:bCs/>
          <w:sz w:val="22"/>
          <w:szCs w:val="22"/>
        </w:rPr>
      </w:r>
      <w:r w:rsidR="0080739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07394">
        <w:rPr>
          <w:rFonts w:cs="Tahoma"/>
          <w:b/>
          <w:bCs/>
          <w:sz w:val="22"/>
          <w:szCs w:val="22"/>
        </w:rPr>
      </w:r>
      <w:r w:rsidR="0080739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50C36" w:rsidRDefault="00050C36" w:rsidP="00050C36">
      <w:pPr>
        <w:pStyle w:val="Zkladntext"/>
        <w:ind w:left="0"/>
        <w:rPr>
          <w:color w:val="000000"/>
          <w:sz w:val="24"/>
          <w:szCs w:val="24"/>
        </w:rPr>
      </w:pPr>
    </w:p>
    <w:p w:rsidR="00050C36" w:rsidRDefault="00050C36" w:rsidP="00050C36">
      <w:pPr>
        <w:pStyle w:val="Zkladntext"/>
        <w:ind w:left="0"/>
        <w:rPr>
          <w:sz w:val="24"/>
          <w:szCs w:val="24"/>
          <w:u w:val="single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nezaplatí</w:t>
      </w:r>
      <w:r>
        <w:rPr>
          <w:color w:val="000000"/>
          <w:sz w:val="24"/>
          <w:szCs w:val="24"/>
        </w:rPr>
        <w:t>.</w:t>
      </w:r>
      <w:r w:rsidRPr="00CF31EB">
        <w:rPr>
          <w:color w:val="000000"/>
          <w:sz w:val="24"/>
          <w:szCs w:val="24"/>
        </w:rPr>
        <w:t xml:space="preserve"> </w:t>
      </w:r>
    </w:p>
    <w:p w:rsidR="00050C36" w:rsidRDefault="00050C36" w:rsidP="00050C36">
      <w:pPr>
        <w:pStyle w:val="Zkladntext"/>
        <w:ind w:left="0"/>
        <w:rPr>
          <w:sz w:val="24"/>
          <w:szCs w:val="24"/>
          <w:u w:val="single"/>
        </w:rPr>
      </w:pPr>
    </w:p>
    <w:p w:rsidR="00050C36" w:rsidRDefault="00050C36" w:rsidP="00050C3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050C36" w:rsidRDefault="00050C36" w:rsidP="00050C36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50C36" w:rsidRDefault="00050C36" w:rsidP="00050C36">
      <w:pPr>
        <w:jc w:val="both"/>
        <w:rPr>
          <w:b/>
          <w:sz w:val="24"/>
          <w:szCs w:val="24"/>
        </w:rPr>
      </w:pPr>
    </w:p>
    <w:p w:rsidR="00050C36" w:rsidRDefault="00050C36" w:rsidP="00050C3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050C36" w:rsidRPr="002C39D0" w:rsidRDefault="00050C36" w:rsidP="00050C36">
      <w:pPr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050C36" w:rsidRDefault="00050C36" w:rsidP="00050C36">
      <w:pPr>
        <w:jc w:val="both"/>
        <w:rPr>
          <w:b/>
          <w:sz w:val="24"/>
          <w:szCs w:val="24"/>
        </w:rPr>
      </w:pPr>
    </w:p>
    <w:p w:rsidR="00050C36" w:rsidRDefault="00050C36" w:rsidP="00050C3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050C36" w:rsidRDefault="00050C36" w:rsidP="00050C36">
      <w:pPr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050C36" w:rsidRPr="002C39D0" w:rsidRDefault="00050C36" w:rsidP="00050C36">
      <w:pPr>
        <w:ind w:left="678"/>
        <w:jc w:val="both"/>
        <w:rPr>
          <w:sz w:val="24"/>
          <w:szCs w:val="24"/>
        </w:rPr>
      </w:pPr>
    </w:p>
    <w:p w:rsidR="00050C36" w:rsidRPr="006C6683" w:rsidRDefault="00050C36" w:rsidP="00050C3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050C36" w:rsidRPr="006C6683" w:rsidRDefault="00050C36" w:rsidP="00050C3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050C36" w:rsidRPr="006C6683" w:rsidRDefault="00050C36" w:rsidP="00050C3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050C36" w:rsidRPr="00C45D3F" w:rsidRDefault="00050C36" w:rsidP="00050C3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050C36" w:rsidRPr="00C45D3F" w:rsidRDefault="00050C36" w:rsidP="00050C3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050C36" w:rsidRDefault="00050C36" w:rsidP="00050C3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050C36" w:rsidRPr="00CC4187" w:rsidRDefault="00050C36" w:rsidP="00050C3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050C36" w:rsidRDefault="00050C36" w:rsidP="00050C36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050C36" w:rsidRDefault="00050C36" w:rsidP="00050C36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050C36" w:rsidRDefault="00050C36" w:rsidP="00050C3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0C36" w:rsidRPr="0071585D" w:rsidRDefault="00050C36" w:rsidP="00050C36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050C36" w:rsidRPr="004F34D5" w:rsidTr="00807394">
        <w:tc>
          <w:tcPr>
            <w:tcW w:w="4395" w:type="dxa"/>
            <w:shd w:val="clear" w:color="auto" w:fill="F2F2F2"/>
          </w:tcPr>
          <w:p w:rsidR="00050C36" w:rsidRPr="00312F8D" w:rsidRDefault="00050C36" w:rsidP="00807394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050C36" w:rsidRPr="00312F8D" w:rsidRDefault="00050C36" w:rsidP="00807394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050C36" w:rsidRPr="004F34D5" w:rsidTr="00807394">
        <w:tc>
          <w:tcPr>
            <w:tcW w:w="4395" w:type="dxa"/>
          </w:tcPr>
          <w:p w:rsidR="00050C36" w:rsidRPr="00312F8D" w:rsidRDefault="00050C36" w:rsidP="00807394">
            <w:r>
              <w:t>Združené poistenie budovy obecného úradu</w:t>
            </w:r>
          </w:p>
        </w:tc>
        <w:tc>
          <w:tcPr>
            <w:tcW w:w="5670" w:type="dxa"/>
          </w:tcPr>
          <w:p w:rsidR="00050C36" w:rsidRPr="00312F8D" w:rsidRDefault="00050C36" w:rsidP="00807394">
            <w:pPr>
              <w:jc w:val="center"/>
            </w:pPr>
            <w:r>
              <w:t>29,54</w:t>
            </w:r>
          </w:p>
        </w:tc>
      </w:tr>
      <w:tr w:rsidR="00050C36" w:rsidRPr="004F34D5" w:rsidTr="00807394">
        <w:tc>
          <w:tcPr>
            <w:tcW w:w="4395" w:type="dxa"/>
          </w:tcPr>
          <w:p w:rsidR="00050C36" w:rsidRPr="00312F8D" w:rsidRDefault="00050C36" w:rsidP="00807394">
            <w:r>
              <w:t>Združené poistenie PECE</w:t>
            </w:r>
          </w:p>
        </w:tc>
        <w:tc>
          <w:tcPr>
            <w:tcW w:w="5670" w:type="dxa"/>
          </w:tcPr>
          <w:p w:rsidR="00050C36" w:rsidRPr="00312F8D" w:rsidRDefault="00050C36" w:rsidP="00807394">
            <w:pPr>
              <w:jc w:val="center"/>
            </w:pPr>
            <w:r>
              <w:t>51,33</w:t>
            </w:r>
          </w:p>
        </w:tc>
      </w:tr>
    </w:tbl>
    <w:p w:rsidR="00050C36" w:rsidRDefault="00050C36" w:rsidP="00050C36">
      <w:pPr>
        <w:jc w:val="both"/>
        <w:rPr>
          <w:sz w:val="24"/>
          <w:szCs w:val="24"/>
        </w:rPr>
      </w:pPr>
    </w:p>
    <w:p w:rsidR="00050C36" w:rsidRPr="0071585D" w:rsidRDefault="00050C36" w:rsidP="00050C36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58"/>
        <w:gridCol w:w="5022"/>
      </w:tblGrid>
      <w:tr w:rsidR="00050C36" w:rsidRPr="00563E6B" w:rsidTr="00807394">
        <w:trPr>
          <w:trHeight w:val="462"/>
        </w:trPr>
        <w:tc>
          <w:tcPr>
            <w:tcW w:w="5258" w:type="dxa"/>
            <w:shd w:val="clear" w:color="auto" w:fill="F2F2F2"/>
          </w:tcPr>
          <w:p w:rsidR="00050C36" w:rsidRDefault="00050C36" w:rsidP="00807394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050C36" w:rsidRPr="00563E6B" w:rsidRDefault="00050C36" w:rsidP="00807394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5022" w:type="dxa"/>
            <w:shd w:val="clear" w:color="auto" w:fill="F2F2F2"/>
          </w:tcPr>
          <w:p w:rsidR="00050C36" w:rsidRPr="00563E6B" w:rsidRDefault="00050C36" w:rsidP="00807394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050C36" w:rsidRPr="00563E6B" w:rsidTr="00807394">
        <w:trPr>
          <w:trHeight w:val="231"/>
        </w:trPr>
        <w:tc>
          <w:tcPr>
            <w:tcW w:w="5258" w:type="dxa"/>
          </w:tcPr>
          <w:p w:rsidR="00050C36" w:rsidRPr="00664FF1" w:rsidRDefault="00050C36" w:rsidP="00807394">
            <w:r w:rsidRPr="00664FF1">
              <w:t>Pozemky</w:t>
            </w:r>
          </w:p>
        </w:tc>
        <w:tc>
          <w:tcPr>
            <w:tcW w:w="5022" w:type="dxa"/>
          </w:tcPr>
          <w:p w:rsidR="00050C36" w:rsidRPr="003F1064" w:rsidRDefault="00050C36" w:rsidP="00807394">
            <w:pPr>
              <w:jc w:val="right"/>
            </w:pPr>
            <w:r>
              <w:t>124 886,69</w:t>
            </w:r>
          </w:p>
        </w:tc>
      </w:tr>
      <w:tr w:rsidR="00050C36" w:rsidRPr="00563E6B" w:rsidTr="00807394">
        <w:trPr>
          <w:trHeight w:val="231"/>
        </w:trPr>
        <w:tc>
          <w:tcPr>
            <w:tcW w:w="5258" w:type="dxa"/>
          </w:tcPr>
          <w:p w:rsidR="00050C36" w:rsidRPr="00664FF1" w:rsidRDefault="00050C36" w:rsidP="00807394">
            <w:r w:rsidRPr="00664FF1">
              <w:t>Budovy, stavby</w:t>
            </w:r>
          </w:p>
        </w:tc>
        <w:tc>
          <w:tcPr>
            <w:tcW w:w="5022" w:type="dxa"/>
          </w:tcPr>
          <w:p w:rsidR="00050C36" w:rsidRPr="003F1064" w:rsidRDefault="00807394" w:rsidP="00807394">
            <w:pPr>
              <w:jc w:val="right"/>
            </w:pPr>
            <w:r>
              <w:t>59 784,77</w:t>
            </w:r>
          </w:p>
        </w:tc>
      </w:tr>
      <w:tr w:rsidR="00050C36" w:rsidRPr="00563E6B" w:rsidTr="00807394">
        <w:trPr>
          <w:trHeight w:val="231"/>
        </w:trPr>
        <w:tc>
          <w:tcPr>
            <w:tcW w:w="5258" w:type="dxa"/>
          </w:tcPr>
          <w:p w:rsidR="00050C36" w:rsidRPr="00664FF1" w:rsidRDefault="00050C36" w:rsidP="00807394">
            <w:r w:rsidRPr="00664FF1">
              <w:t>Stroje, prístroje, zariadenia, inventár</w:t>
            </w:r>
          </w:p>
        </w:tc>
        <w:tc>
          <w:tcPr>
            <w:tcW w:w="5022" w:type="dxa"/>
          </w:tcPr>
          <w:p w:rsidR="00050C36" w:rsidRPr="003F1064" w:rsidRDefault="00050C36" w:rsidP="00807394">
            <w:pPr>
              <w:jc w:val="right"/>
            </w:pPr>
          </w:p>
        </w:tc>
      </w:tr>
      <w:tr w:rsidR="00050C36" w:rsidRPr="00563E6B" w:rsidTr="00807394">
        <w:trPr>
          <w:trHeight w:val="231"/>
        </w:trPr>
        <w:tc>
          <w:tcPr>
            <w:tcW w:w="5258" w:type="dxa"/>
          </w:tcPr>
          <w:p w:rsidR="00050C36" w:rsidRPr="00664FF1" w:rsidRDefault="00050C36" w:rsidP="00807394">
            <w:r w:rsidRPr="00664FF1">
              <w:t xml:space="preserve">Dopravné prostriedky </w:t>
            </w:r>
          </w:p>
        </w:tc>
        <w:tc>
          <w:tcPr>
            <w:tcW w:w="5022" w:type="dxa"/>
          </w:tcPr>
          <w:p w:rsidR="00050C36" w:rsidRPr="003F1064" w:rsidRDefault="00050C36" w:rsidP="00807394">
            <w:pPr>
              <w:jc w:val="right"/>
            </w:pPr>
          </w:p>
        </w:tc>
      </w:tr>
    </w:tbl>
    <w:p w:rsidR="00050C36" w:rsidRDefault="00050C36" w:rsidP="00050C36">
      <w:pPr>
        <w:jc w:val="both"/>
        <w:rPr>
          <w:b/>
          <w:sz w:val="24"/>
          <w:szCs w:val="24"/>
        </w:rPr>
      </w:pPr>
    </w:p>
    <w:p w:rsidR="00050C36" w:rsidRPr="00980AB2" w:rsidRDefault="00050C36" w:rsidP="00050C36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050C36" w:rsidRDefault="00050C36" w:rsidP="00050C36">
      <w:pPr>
        <w:jc w:val="both"/>
        <w:rPr>
          <w:b/>
        </w:rPr>
      </w:pPr>
    </w:p>
    <w:p w:rsidR="00050C36" w:rsidRDefault="00050C36" w:rsidP="00050C36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050C36" w:rsidRPr="006342B3" w:rsidRDefault="00050C36" w:rsidP="00050C3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050C36" w:rsidRPr="006409A6" w:rsidTr="00807394">
        <w:tc>
          <w:tcPr>
            <w:tcW w:w="2340" w:type="dxa"/>
            <w:shd w:val="clear" w:color="auto" w:fill="F2F2F2"/>
          </w:tcPr>
          <w:p w:rsidR="00050C36" w:rsidRPr="00BE6925" w:rsidRDefault="00050C36" w:rsidP="00807394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050C36" w:rsidRPr="00BE6925" w:rsidRDefault="00050C36" w:rsidP="00807394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050C36" w:rsidRPr="00BE6925" w:rsidRDefault="00050C36" w:rsidP="00807394">
            <w:pPr>
              <w:jc w:val="center"/>
            </w:pPr>
            <w:r w:rsidRPr="00BE6925">
              <w:t>Mena</w:t>
            </w:r>
          </w:p>
          <w:p w:rsidR="00050C36" w:rsidRPr="00BE6925" w:rsidRDefault="00050C36" w:rsidP="00807394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050C36" w:rsidRPr="00BE6925" w:rsidRDefault="00050C36" w:rsidP="00807394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050C36" w:rsidRPr="00BE6925" w:rsidRDefault="00050C36" w:rsidP="00807394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050C36" w:rsidRPr="00BE6925" w:rsidRDefault="00050C36" w:rsidP="00807394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050C36" w:rsidRPr="00BE6925" w:rsidRDefault="00050C36" w:rsidP="00807394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807394">
              <w:t>9</w:t>
            </w:r>
          </w:p>
        </w:tc>
        <w:tc>
          <w:tcPr>
            <w:tcW w:w="1800" w:type="dxa"/>
            <w:shd w:val="clear" w:color="auto" w:fill="F2F2F2"/>
          </w:tcPr>
          <w:p w:rsidR="00050C36" w:rsidRPr="00BE6925" w:rsidRDefault="00050C36" w:rsidP="00807394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050C36" w:rsidRPr="00BE6925" w:rsidRDefault="00050C36" w:rsidP="00807394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807394">
              <w:t>20</w:t>
            </w:r>
          </w:p>
        </w:tc>
      </w:tr>
      <w:tr w:rsidR="00050C36" w:rsidRPr="00A6137D" w:rsidTr="00807394">
        <w:tc>
          <w:tcPr>
            <w:tcW w:w="2340" w:type="dxa"/>
          </w:tcPr>
          <w:p w:rsidR="00050C36" w:rsidRPr="00494554" w:rsidRDefault="00050C36" w:rsidP="00807394">
            <w:r>
              <w:t xml:space="preserve">Stredoslovenská vodárenská spoločnosť </w:t>
            </w:r>
            <w:proofErr w:type="spellStart"/>
            <w:r>
              <w:t>a.s</w:t>
            </w:r>
            <w:proofErr w:type="spellEnd"/>
            <w:r>
              <w:t>,</w:t>
            </w:r>
          </w:p>
        </w:tc>
        <w:tc>
          <w:tcPr>
            <w:tcW w:w="900" w:type="dxa"/>
          </w:tcPr>
          <w:p w:rsidR="00050C36" w:rsidRDefault="00050C36" w:rsidP="00807394"/>
          <w:p w:rsidR="00050C36" w:rsidRPr="00494554" w:rsidRDefault="00050C36" w:rsidP="00807394">
            <w:r>
              <w:t>Akcie</w:t>
            </w:r>
          </w:p>
        </w:tc>
        <w:tc>
          <w:tcPr>
            <w:tcW w:w="1080" w:type="dxa"/>
          </w:tcPr>
          <w:p w:rsidR="00050C36" w:rsidRDefault="00050C36" w:rsidP="00807394">
            <w:pPr>
              <w:jc w:val="center"/>
            </w:pPr>
          </w:p>
          <w:p w:rsidR="00050C36" w:rsidRDefault="00050C36" w:rsidP="00807394">
            <w:pPr>
              <w:jc w:val="center"/>
            </w:pPr>
            <w:r>
              <w:t>Euro</w:t>
            </w:r>
          </w:p>
          <w:p w:rsidR="00050C36" w:rsidRPr="00494554" w:rsidRDefault="00050C36" w:rsidP="00807394"/>
        </w:tc>
        <w:tc>
          <w:tcPr>
            <w:tcW w:w="1260" w:type="dxa"/>
          </w:tcPr>
          <w:p w:rsidR="00050C36" w:rsidRPr="00494554" w:rsidRDefault="00050C36" w:rsidP="00807394">
            <w:pPr>
              <w:jc w:val="center"/>
            </w:pPr>
          </w:p>
        </w:tc>
        <w:tc>
          <w:tcPr>
            <w:tcW w:w="1080" w:type="dxa"/>
          </w:tcPr>
          <w:p w:rsidR="00050C36" w:rsidRPr="00494554" w:rsidRDefault="00050C36" w:rsidP="00807394">
            <w:pPr>
              <w:jc w:val="center"/>
            </w:pPr>
          </w:p>
        </w:tc>
        <w:tc>
          <w:tcPr>
            <w:tcW w:w="1800" w:type="dxa"/>
          </w:tcPr>
          <w:p w:rsidR="00050C36" w:rsidRDefault="00050C36" w:rsidP="00807394">
            <w:pPr>
              <w:jc w:val="center"/>
            </w:pPr>
          </w:p>
          <w:p w:rsidR="00050C36" w:rsidRDefault="00050C36" w:rsidP="00807394">
            <w:pPr>
              <w:jc w:val="center"/>
            </w:pPr>
            <w:r>
              <w:t>44 234,00</w:t>
            </w:r>
          </w:p>
          <w:p w:rsidR="00050C36" w:rsidRPr="00494554" w:rsidRDefault="00050C36" w:rsidP="00807394">
            <w:pPr>
              <w:jc w:val="center"/>
            </w:pPr>
          </w:p>
        </w:tc>
        <w:tc>
          <w:tcPr>
            <w:tcW w:w="1800" w:type="dxa"/>
          </w:tcPr>
          <w:p w:rsidR="00050C36" w:rsidRDefault="00050C36" w:rsidP="00807394">
            <w:pPr>
              <w:jc w:val="center"/>
            </w:pPr>
          </w:p>
          <w:p w:rsidR="00050C36" w:rsidRDefault="00050C36" w:rsidP="00807394">
            <w:pPr>
              <w:jc w:val="center"/>
            </w:pPr>
            <w:r>
              <w:t>44 234,00</w:t>
            </w:r>
          </w:p>
          <w:p w:rsidR="00050C36" w:rsidRPr="00494554" w:rsidRDefault="00050C36" w:rsidP="00807394">
            <w:pPr>
              <w:jc w:val="center"/>
            </w:pPr>
          </w:p>
        </w:tc>
      </w:tr>
    </w:tbl>
    <w:p w:rsidR="00050C36" w:rsidRDefault="00050C36" w:rsidP="00050C3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50C36" w:rsidRDefault="00050C36" w:rsidP="00050C36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050C36" w:rsidRDefault="00050C36" w:rsidP="00050C36">
      <w:pPr>
        <w:rPr>
          <w:b/>
          <w:sz w:val="24"/>
          <w:szCs w:val="24"/>
        </w:rPr>
      </w:pPr>
    </w:p>
    <w:p w:rsidR="00050C36" w:rsidRPr="00980AB2" w:rsidRDefault="00050C36" w:rsidP="00050C36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050C36" w:rsidRPr="00104161" w:rsidRDefault="00050C36" w:rsidP="00050C36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050C36" w:rsidRPr="00A6137D" w:rsidTr="00807394">
        <w:tc>
          <w:tcPr>
            <w:tcW w:w="2694" w:type="dxa"/>
            <w:shd w:val="clear" w:color="auto" w:fill="F2F2F2"/>
          </w:tcPr>
          <w:p w:rsidR="00050C36" w:rsidRPr="00104161" w:rsidRDefault="00050C36" w:rsidP="00807394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050C36" w:rsidRPr="00104161" w:rsidRDefault="00050C36" w:rsidP="00807394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050C36" w:rsidRPr="00104161" w:rsidRDefault="00050C36" w:rsidP="00807394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050C36" w:rsidRPr="00104161" w:rsidRDefault="00050C36" w:rsidP="00807394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050C36" w:rsidRPr="00A6137D" w:rsidTr="00807394">
        <w:tc>
          <w:tcPr>
            <w:tcW w:w="2694" w:type="dxa"/>
          </w:tcPr>
          <w:p w:rsidR="00050C36" w:rsidRPr="003C2105" w:rsidRDefault="00050C36" w:rsidP="00807394">
            <w:r>
              <w:t>Nedaňové pohľadávky</w:t>
            </w:r>
          </w:p>
        </w:tc>
        <w:tc>
          <w:tcPr>
            <w:tcW w:w="1559" w:type="dxa"/>
          </w:tcPr>
          <w:p w:rsidR="00050C36" w:rsidRPr="003C2105" w:rsidRDefault="00050C36" w:rsidP="00807394">
            <w:pPr>
              <w:jc w:val="center"/>
            </w:pPr>
            <w:r>
              <w:t>068</w:t>
            </w:r>
          </w:p>
        </w:tc>
        <w:tc>
          <w:tcPr>
            <w:tcW w:w="2268" w:type="dxa"/>
          </w:tcPr>
          <w:p w:rsidR="00050C36" w:rsidRPr="003C2105" w:rsidRDefault="00807394" w:rsidP="00807394">
            <w:pPr>
              <w:jc w:val="center"/>
            </w:pPr>
            <w:r>
              <w:t>1 055,01</w:t>
            </w:r>
          </w:p>
        </w:tc>
        <w:tc>
          <w:tcPr>
            <w:tcW w:w="3739" w:type="dxa"/>
          </w:tcPr>
          <w:p w:rsidR="00050C36" w:rsidRPr="003C2105" w:rsidRDefault="00050C36" w:rsidP="00807394">
            <w:r>
              <w:t>Poplatky za zver a vývoz TKO, voda</w:t>
            </w:r>
          </w:p>
        </w:tc>
      </w:tr>
      <w:tr w:rsidR="00050C36" w:rsidRPr="00A6137D" w:rsidTr="00807394">
        <w:tc>
          <w:tcPr>
            <w:tcW w:w="2694" w:type="dxa"/>
          </w:tcPr>
          <w:p w:rsidR="00050C36" w:rsidRPr="003C2105" w:rsidRDefault="00050C36" w:rsidP="00807394">
            <w:r>
              <w:t xml:space="preserve">Daňové pohľadávky </w:t>
            </w:r>
          </w:p>
        </w:tc>
        <w:tc>
          <w:tcPr>
            <w:tcW w:w="1559" w:type="dxa"/>
          </w:tcPr>
          <w:p w:rsidR="00050C36" w:rsidRPr="003C2105" w:rsidRDefault="00050C36" w:rsidP="00807394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:rsidR="00050C36" w:rsidRPr="003C2105" w:rsidRDefault="00050C36" w:rsidP="00807394">
            <w:pPr>
              <w:jc w:val="center"/>
            </w:pPr>
            <w:r>
              <w:t xml:space="preserve">   </w:t>
            </w:r>
            <w:r w:rsidR="00807394">
              <w:t>321,00</w:t>
            </w:r>
          </w:p>
        </w:tc>
        <w:tc>
          <w:tcPr>
            <w:tcW w:w="3739" w:type="dxa"/>
          </w:tcPr>
          <w:p w:rsidR="00050C36" w:rsidRPr="003C2105" w:rsidRDefault="00050C36" w:rsidP="00807394">
            <w:r>
              <w:t>Daň z nehnuteľností, pes</w:t>
            </w:r>
          </w:p>
        </w:tc>
      </w:tr>
    </w:tbl>
    <w:p w:rsidR="00050C36" w:rsidRDefault="00050C36" w:rsidP="00050C3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0C36" w:rsidRPr="00490BB2" w:rsidRDefault="00050C36" w:rsidP="00050C36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050C36" w:rsidRDefault="00050C36" w:rsidP="00050C3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0C36" w:rsidRDefault="00050C36" w:rsidP="00050C36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050C36" w:rsidRDefault="00050C36" w:rsidP="00050C3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050C36" w:rsidRPr="00B26286" w:rsidRDefault="00050C36" w:rsidP="00B26286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050C36" w:rsidRPr="00980AB2" w:rsidRDefault="00050C36" w:rsidP="00050C36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050C36" w:rsidRPr="006B1179" w:rsidRDefault="00050C36" w:rsidP="00050C36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050C36" w:rsidRPr="00A6137D" w:rsidTr="00807394">
        <w:tc>
          <w:tcPr>
            <w:tcW w:w="4962" w:type="dxa"/>
            <w:shd w:val="clear" w:color="auto" w:fill="F2F2F2"/>
          </w:tcPr>
          <w:p w:rsidR="00050C36" w:rsidRPr="0095583D" w:rsidRDefault="00050C36" w:rsidP="00807394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050C36" w:rsidRPr="0095583D" w:rsidRDefault="00050C36" w:rsidP="00807394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807394">
              <w:rPr>
                <w:b/>
              </w:rPr>
              <w:t>20</w:t>
            </w:r>
          </w:p>
        </w:tc>
      </w:tr>
      <w:tr w:rsidR="00050C36" w:rsidRPr="00A6137D" w:rsidTr="00807394">
        <w:tc>
          <w:tcPr>
            <w:tcW w:w="4962" w:type="dxa"/>
          </w:tcPr>
          <w:p w:rsidR="00050C36" w:rsidRPr="00254788" w:rsidRDefault="00050C36" w:rsidP="00807394">
            <w:pPr>
              <w:jc w:val="center"/>
            </w:pPr>
            <w:r>
              <w:t>Riadok 88  :         Bankové účty</w:t>
            </w:r>
          </w:p>
        </w:tc>
        <w:tc>
          <w:tcPr>
            <w:tcW w:w="5244" w:type="dxa"/>
          </w:tcPr>
          <w:p w:rsidR="00050C36" w:rsidRPr="00254788" w:rsidRDefault="00807394" w:rsidP="00807394">
            <w:pPr>
              <w:jc w:val="center"/>
            </w:pPr>
            <w:r>
              <w:t>5 814,35</w:t>
            </w:r>
          </w:p>
        </w:tc>
      </w:tr>
      <w:tr w:rsidR="00050C36" w:rsidRPr="00A6137D" w:rsidTr="00807394">
        <w:tc>
          <w:tcPr>
            <w:tcW w:w="4962" w:type="dxa"/>
          </w:tcPr>
          <w:p w:rsidR="00050C36" w:rsidRDefault="00050C36" w:rsidP="00807394">
            <w:r>
              <w:t xml:space="preserve">                      Riadok 86  :         Pokladnica</w:t>
            </w:r>
          </w:p>
        </w:tc>
        <w:tc>
          <w:tcPr>
            <w:tcW w:w="5244" w:type="dxa"/>
          </w:tcPr>
          <w:p w:rsidR="00050C36" w:rsidRDefault="00050C36" w:rsidP="00807394">
            <w:pPr>
              <w:jc w:val="center"/>
            </w:pPr>
            <w:r>
              <w:t xml:space="preserve">     </w:t>
            </w:r>
            <w:r w:rsidR="00807394">
              <w:t>60,18</w:t>
            </w:r>
          </w:p>
        </w:tc>
      </w:tr>
    </w:tbl>
    <w:p w:rsidR="00050C36" w:rsidRDefault="00050C36" w:rsidP="00050C36">
      <w:pPr>
        <w:ind w:left="284"/>
        <w:rPr>
          <w:b/>
          <w:sz w:val="24"/>
          <w:szCs w:val="24"/>
        </w:rPr>
      </w:pPr>
    </w:p>
    <w:p w:rsidR="00050C36" w:rsidRDefault="00050C36" w:rsidP="00050C36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050C36" w:rsidRPr="00E74C03" w:rsidRDefault="00050C36" w:rsidP="00050C36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050C36" w:rsidRPr="00E94F6D" w:rsidTr="00807394">
        <w:tc>
          <w:tcPr>
            <w:tcW w:w="5670" w:type="dxa"/>
            <w:shd w:val="clear" w:color="auto" w:fill="F2F2F2"/>
          </w:tcPr>
          <w:p w:rsidR="00050C36" w:rsidRPr="00E74C03" w:rsidRDefault="00050C36" w:rsidP="00807394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050C36" w:rsidRPr="00E74C03" w:rsidRDefault="00050C36" w:rsidP="00807394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807394">
              <w:rPr>
                <w:b/>
              </w:rPr>
              <w:t>20</w:t>
            </w:r>
          </w:p>
        </w:tc>
      </w:tr>
      <w:tr w:rsidR="00050C36" w:rsidRPr="002A6A5B" w:rsidTr="00807394">
        <w:tc>
          <w:tcPr>
            <w:tcW w:w="5670" w:type="dxa"/>
          </w:tcPr>
          <w:p w:rsidR="00050C36" w:rsidRPr="002A6A5B" w:rsidRDefault="00050C36" w:rsidP="00807394">
            <w:pPr>
              <w:rPr>
                <w:b/>
              </w:rPr>
            </w:pPr>
            <w:r w:rsidRPr="002A6A5B">
              <w:rPr>
                <w:b/>
              </w:rPr>
              <w:t xml:space="preserve"> Riadok  111   :     Náklady budúcich období  spolu z toho:</w:t>
            </w:r>
          </w:p>
        </w:tc>
        <w:tc>
          <w:tcPr>
            <w:tcW w:w="4536" w:type="dxa"/>
          </w:tcPr>
          <w:p w:rsidR="00050C36" w:rsidRPr="002A6A5B" w:rsidRDefault="00807394" w:rsidP="00807394">
            <w:pPr>
              <w:jc w:val="center"/>
              <w:rPr>
                <w:b/>
              </w:rPr>
            </w:pPr>
            <w:r>
              <w:rPr>
                <w:b/>
              </w:rPr>
              <w:t>169,05</w:t>
            </w:r>
          </w:p>
        </w:tc>
      </w:tr>
      <w:tr w:rsidR="00050C36" w:rsidRPr="00A6137D" w:rsidTr="00807394">
        <w:tc>
          <w:tcPr>
            <w:tcW w:w="5670" w:type="dxa"/>
          </w:tcPr>
          <w:p w:rsidR="00050C36" w:rsidRPr="002946FA" w:rsidRDefault="00050C36" w:rsidP="00807394">
            <w:pPr>
              <w:rPr>
                <w:sz w:val="16"/>
                <w:szCs w:val="16"/>
              </w:rPr>
            </w:pPr>
            <w:r w:rsidRPr="002946FA">
              <w:rPr>
                <w:sz w:val="16"/>
                <w:szCs w:val="16"/>
              </w:rPr>
              <w:t xml:space="preserve">IVES </w:t>
            </w:r>
          </w:p>
        </w:tc>
        <w:tc>
          <w:tcPr>
            <w:tcW w:w="4536" w:type="dxa"/>
          </w:tcPr>
          <w:p w:rsidR="00050C36" w:rsidRPr="00010F84" w:rsidRDefault="00050C36" w:rsidP="00807394">
            <w:pPr>
              <w:jc w:val="center"/>
            </w:pPr>
          </w:p>
        </w:tc>
      </w:tr>
      <w:tr w:rsidR="00050C36" w:rsidRPr="00A6137D" w:rsidTr="00807394">
        <w:tc>
          <w:tcPr>
            <w:tcW w:w="5670" w:type="dxa"/>
          </w:tcPr>
          <w:p w:rsidR="00050C36" w:rsidRPr="002946FA" w:rsidRDefault="00050C36" w:rsidP="00807394">
            <w:pPr>
              <w:rPr>
                <w:sz w:val="16"/>
                <w:szCs w:val="16"/>
              </w:rPr>
            </w:pPr>
            <w:r w:rsidRPr="002946FA">
              <w:rPr>
                <w:sz w:val="16"/>
                <w:szCs w:val="16"/>
              </w:rPr>
              <w:t>Komunálna poisťovňa a.s.</w:t>
            </w:r>
          </w:p>
        </w:tc>
        <w:tc>
          <w:tcPr>
            <w:tcW w:w="4536" w:type="dxa"/>
          </w:tcPr>
          <w:p w:rsidR="00050C36" w:rsidRPr="00010F84" w:rsidRDefault="00050C36" w:rsidP="00807394">
            <w:pPr>
              <w:jc w:val="center"/>
            </w:pPr>
          </w:p>
        </w:tc>
      </w:tr>
      <w:tr w:rsidR="00050C36" w:rsidRPr="00A6137D" w:rsidTr="00807394">
        <w:tc>
          <w:tcPr>
            <w:tcW w:w="5670" w:type="dxa"/>
          </w:tcPr>
          <w:p w:rsidR="00050C36" w:rsidRPr="002946FA" w:rsidRDefault="00050C36" w:rsidP="00807394">
            <w:pPr>
              <w:rPr>
                <w:sz w:val="16"/>
                <w:szCs w:val="16"/>
              </w:rPr>
            </w:pPr>
            <w:r w:rsidRPr="002946FA">
              <w:rPr>
                <w:sz w:val="16"/>
                <w:szCs w:val="16"/>
              </w:rPr>
              <w:t>IMPROST s.r.o.</w:t>
            </w:r>
          </w:p>
        </w:tc>
        <w:tc>
          <w:tcPr>
            <w:tcW w:w="4536" w:type="dxa"/>
          </w:tcPr>
          <w:p w:rsidR="00050C36" w:rsidRPr="00010F84" w:rsidRDefault="00050C36" w:rsidP="00807394">
            <w:pPr>
              <w:jc w:val="center"/>
            </w:pPr>
          </w:p>
        </w:tc>
      </w:tr>
    </w:tbl>
    <w:p w:rsidR="00050C36" w:rsidRDefault="00050C36" w:rsidP="00B26286">
      <w:pPr>
        <w:rPr>
          <w:b/>
          <w:sz w:val="24"/>
          <w:szCs w:val="24"/>
        </w:rPr>
      </w:pPr>
    </w:p>
    <w:p w:rsidR="00050C36" w:rsidRPr="003C4B7A" w:rsidRDefault="00050C36" w:rsidP="00050C3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050C36" w:rsidRPr="003C4B7A" w:rsidRDefault="00050C36" w:rsidP="00050C3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050C36" w:rsidRDefault="00050C36" w:rsidP="00050C3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0C36" w:rsidRDefault="00050C36" w:rsidP="00050C36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567"/>
        <w:gridCol w:w="1134"/>
        <w:gridCol w:w="1134"/>
        <w:gridCol w:w="1134"/>
        <w:gridCol w:w="3084"/>
      </w:tblGrid>
      <w:tr w:rsidR="00807394" w:rsidRPr="000A7D3D" w:rsidTr="005013DF">
        <w:tc>
          <w:tcPr>
            <w:tcW w:w="2127" w:type="dxa"/>
            <w:shd w:val="clear" w:color="auto" w:fill="F2F2F2"/>
          </w:tcPr>
          <w:p w:rsidR="00807394" w:rsidRDefault="00807394" w:rsidP="0080739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807394" w:rsidRPr="000A7D3D" w:rsidRDefault="00807394" w:rsidP="0080739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807394" w:rsidRPr="000A7D3D" w:rsidRDefault="00807394" w:rsidP="0080739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807394" w:rsidRDefault="00807394" w:rsidP="0080739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807394" w:rsidRPr="000A7D3D" w:rsidRDefault="00807394" w:rsidP="0080739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567" w:type="dxa"/>
            <w:shd w:val="clear" w:color="auto" w:fill="F2F2F2"/>
          </w:tcPr>
          <w:p w:rsidR="00807394" w:rsidRPr="000A7D3D" w:rsidRDefault="00807394" w:rsidP="0080739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807394" w:rsidRPr="000A7D3D" w:rsidRDefault="00807394" w:rsidP="0080739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807394" w:rsidRPr="000A7D3D" w:rsidRDefault="00807394" w:rsidP="0080739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807394" w:rsidRPr="000A7D3D" w:rsidRDefault="00807394" w:rsidP="0080739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807394" w:rsidRPr="000A7D3D" w:rsidRDefault="00807394" w:rsidP="0080739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807394" w:rsidRPr="000A7D3D" w:rsidRDefault="00807394" w:rsidP="0080739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807394" w:rsidRDefault="00807394" w:rsidP="0080739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807394" w:rsidRPr="000A7D3D" w:rsidRDefault="00807394" w:rsidP="0080739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3084" w:type="dxa"/>
            <w:shd w:val="clear" w:color="auto" w:fill="F2F2F2"/>
          </w:tcPr>
          <w:p w:rsidR="00807394" w:rsidRPr="000A7D3D" w:rsidRDefault="00807394" w:rsidP="0080739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807394" w:rsidRPr="000A7D3D" w:rsidRDefault="00807394" w:rsidP="0080739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807394" w:rsidTr="005013DF">
        <w:tc>
          <w:tcPr>
            <w:tcW w:w="2127" w:type="dxa"/>
          </w:tcPr>
          <w:p w:rsidR="00807394" w:rsidRPr="00807394" w:rsidRDefault="00807394" w:rsidP="00807394">
            <w:r w:rsidRPr="00807394">
              <w:t xml:space="preserve">428 - </w:t>
            </w:r>
            <w:proofErr w:type="spellStart"/>
            <w:r w:rsidRPr="00807394">
              <w:t>Nevysporiadaný</w:t>
            </w:r>
            <w:proofErr w:type="spellEnd"/>
            <w:r w:rsidRPr="00807394">
              <w:t xml:space="preserve"> výsledok hospodárenia minulých rokov </w:t>
            </w:r>
          </w:p>
        </w:tc>
        <w:tc>
          <w:tcPr>
            <w:tcW w:w="1134" w:type="dxa"/>
          </w:tcPr>
          <w:p w:rsidR="00807394" w:rsidRPr="00807394" w:rsidRDefault="00807394" w:rsidP="00807394">
            <w:pPr>
              <w:jc w:val="center"/>
            </w:pPr>
          </w:p>
          <w:p w:rsidR="00807394" w:rsidRPr="00807394" w:rsidRDefault="005013DF" w:rsidP="00807394">
            <w:pPr>
              <w:jc w:val="center"/>
            </w:pPr>
            <w:r>
              <w:t>204 637,42</w:t>
            </w:r>
          </w:p>
        </w:tc>
        <w:tc>
          <w:tcPr>
            <w:tcW w:w="567" w:type="dxa"/>
          </w:tcPr>
          <w:p w:rsidR="00807394" w:rsidRPr="00807394" w:rsidRDefault="00807394" w:rsidP="00807394"/>
          <w:p w:rsidR="00807394" w:rsidRPr="00807394" w:rsidRDefault="00807394" w:rsidP="005013DF">
            <w:r w:rsidRPr="00807394">
              <w:t xml:space="preserve"> </w:t>
            </w:r>
          </w:p>
        </w:tc>
        <w:tc>
          <w:tcPr>
            <w:tcW w:w="1134" w:type="dxa"/>
          </w:tcPr>
          <w:p w:rsidR="00807394" w:rsidRDefault="00807394" w:rsidP="00807394"/>
          <w:p w:rsidR="005013DF" w:rsidRPr="00807394" w:rsidRDefault="005013DF" w:rsidP="00807394">
            <w:r>
              <w:t>12 071,30</w:t>
            </w:r>
          </w:p>
        </w:tc>
        <w:tc>
          <w:tcPr>
            <w:tcW w:w="1134" w:type="dxa"/>
          </w:tcPr>
          <w:p w:rsidR="00807394" w:rsidRPr="00807394" w:rsidRDefault="00807394" w:rsidP="00807394">
            <w:pPr>
              <w:jc w:val="center"/>
            </w:pPr>
          </w:p>
          <w:p w:rsidR="00807394" w:rsidRPr="00807394" w:rsidRDefault="00807394" w:rsidP="005013DF">
            <w:pPr>
              <w:jc w:val="center"/>
            </w:pPr>
            <w:r w:rsidRPr="00807394">
              <w:t xml:space="preserve">+ </w:t>
            </w:r>
            <w:r w:rsidR="005013DF">
              <w:t>8182,24</w:t>
            </w:r>
          </w:p>
        </w:tc>
        <w:tc>
          <w:tcPr>
            <w:tcW w:w="1134" w:type="dxa"/>
          </w:tcPr>
          <w:p w:rsidR="00807394" w:rsidRPr="00807394" w:rsidRDefault="00807394" w:rsidP="00807394">
            <w:pPr>
              <w:jc w:val="center"/>
            </w:pPr>
          </w:p>
          <w:p w:rsidR="00807394" w:rsidRPr="00807394" w:rsidRDefault="005013DF" w:rsidP="00807394">
            <w:pPr>
              <w:jc w:val="center"/>
            </w:pPr>
            <w:r>
              <w:t>200748,24</w:t>
            </w:r>
          </w:p>
        </w:tc>
        <w:tc>
          <w:tcPr>
            <w:tcW w:w="3084" w:type="dxa"/>
          </w:tcPr>
          <w:p w:rsidR="00807394" w:rsidRPr="00807394" w:rsidRDefault="005013DF" w:rsidP="005013DF">
            <w:r>
              <w:t>12 071,30</w:t>
            </w:r>
            <w:r w:rsidR="00807394" w:rsidRPr="00807394">
              <w:t xml:space="preserve"> € oprava účtovania z dôvodu </w:t>
            </w:r>
            <w:r>
              <w:t>opravy rok 2019 -  zle zaradená cesta</w:t>
            </w:r>
          </w:p>
        </w:tc>
      </w:tr>
      <w:tr w:rsidR="00807394" w:rsidTr="005013DF">
        <w:tc>
          <w:tcPr>
            <w:tcW w:w="2127" w:type="dxa"/>
          </w:tcPr>
          <w:p w:rsidR="00807394" w:rsidRPr="00807394" w:rsidRDefault="00807394" w:rsidP="00807394">
            <w:r w:rsidRPr="00807394">
              <w:t xml:space="preserve">Výsledok hospodárenia </w:t>
            </w:r>
          </w:p>
          <w:p w:rsidR="00807394" w:rsidRPr="00807394" w:rsidRDefault="00807394" w:rsidP="00807394">
            <w:r w:rsidRPr="00807394">
              <w:t>(431)</w:t>
            </w:r>
          </w:p>
        </w:tc>
        <w:tc>
          <w:tcPr>
            <w:tcW w:w="1134" w:type="dxa"/>
          </w:tcPr>
          <w:p w:rsidR="00807394" w:rsidRPr="00807394" w:rsidRDefault="00807394" w:rsidP="00807394">
            <w:pPr>
              <w:jc w:val="center"/>
            </w:pPr>
          </w:p>
          <w:p w:rsidR="00807394" w:rsidRPr="00807394" w:rsidRDefault="005013DF" w:rsidP="00807394">
            <w:pPr>
              <w:jc w:val="center"/>
            </w:pPr>
            <w:r>
              <w:t>8 182,24</w:t>
            </w:r>
          </w:p>
        </w:tc>
        <w:tc>
          <w:tcPr>
            <w:tcW w:w="567" w:type="dxa"/>
          </w:tcPr>
          <w:p w:rsidR="00807394" w:rsidRPr="00807394" w:rsidRDefault="00807394" w:rsidP="00807394">
            <w:r w:rsidRPr="00807394">
              <w:t xml:space="preserve"> </w:t>
            </w:r>
          </w:p>
          <w:p w:rsidR="00807394" w:rsidRPr="00807394" w:rsidRDefault="00807394" w:rsidP="00807394"/>
        </w:tc>
        <w:tc>
          <w:tcPr>
            <w:tcW w:w="1134" w:type="dxa"/>
          </w:tcPr>
          <w:p w:rsidR="00807394" w:rsidRPr="00807394" w:rsidRDefault="00807394" w:rsidP="00807394"/>
        </w:tc>
        <w:tc>
          <w:tcPr>
            <w:tcW w:w="1134" w:type="dxa"/>
          </w:tcPr>
          <w:p w:rsidR="00807394" w:rsidRPr="00807394" w:rsidRDefault="00807394" w:rsidP="00807394">
            <w:pPr>
              <w:jc w:val="center"/>
            </w:pPr>
          </w:p>
          <w:p w:rsidR="00807394" w:rsidRPr="00807394" w:rsidRDefault="00807394" w:rsidP="005013DF">
            <w:pPr>
              <w:jc w:val="center"/>
            </w:pPr>
            <w:r w:rsidRPr="00807394">
              <w:t xml:space="preserve">- </w:t>
            </w:r>
            <w:r w:rsidR="005013DF">
              <w:t>8 182,65</w:t>
            </w:r>
          </w:p>
        </w:tc>
        <w:tc>
          <w:tcPr>
            <w:tcW w:w="1134" w:type="dxa"/>
          </w:tcPr>
          <w:p w:rsidR="00807394" w:rsidRPr="00807394" w:rsidRDefault="00807394" w:rsidP="00807394">
            <w:pPr>
              <w:jc w:val="center"/>
            </w:pPr>
            <w:r w:rsidRPr="00807394">
              <w:t xml:space="preserve">  </w:t>
            </w:r>
          </w:p>
          <w:p w:rsidR="00807394" w:rsidRPr="00807394" w:rsidRDefault="00807394" w:rsidP="005013DF">
            <w:pPr>
              <w:jc w:val="center"/>
            </w:pPr>
            <w:r w:rsidRPr="00807394">
              <w:t xml:space="preserve">  </w:t>
            </w:r>
            <w:r w:rsidR="005013DF">
              <w:t>-2 122,65</w:t>
            </w:r>
          </w:p>
        </w:tc>
        <w:tc>
          <w:tcPr>
            <w:tcW w:w="3084" w:type="dxa"/>
          </w:tcPr>
          <w:p w:rsidR="00807394" w:rsidRPr="00807394" w:rsidRDefault="00807394" w:rsidP="00807394">
            <w:r w:rsidRPr="00807394">
              <w:t xml:space="preserve">Presuny </w:t>
            </w:r>
            <w:r w:rsidR="005013DF">
              <w:t>8 182,65</w:t>
            </w:r>
            <w:r w:rsidRPr="00807394">
              <w:t xml:space="preserve"> € : preúčtovanie HV za rok </w:t>
            </w:r>
            <w:r w:rsidR="005013DF">
              <w:t>2019  :</w:t>
            </w:r>
            <w:r w:rsidRPr="00807394">
              <w:t xml:space="preserve"> </w:t>
            </w:r>
            <w:r w:rsidR="005013DF">
              <w:t xml:space="preserve">  8 182,24</w:t>
            </w:r>
          </w:p>
          <w:p w:rsidR="00807394" w:rsidRPr="00807394" w:rsidRDefault="00807394" w:rsidP="005013DF">
            <w:r w:rsidRPr="00807394">
              <w:t xml:space="preserve">HV za rok </w:t>
            </w:r>
            <w:r w:rsidR="005013DF">
              <w:t>2020  : - 2 122,65</w:t>
            </w:r>
          </w:p>
        </w:tc>
      </w:tr>
    </w:tbl>
    <w:p w:rsidR="00050C36" w:rsidRDefault="00050C36" w:rsidP="00050C36">
      <w:pPr>
        <w:rPr>
          <w:b/>
          <w:sz w:val="24"/>
          <w:szCs w:val="24"/>
        </w:rPr>
      </w:pPr>
    </w:p>
    <w:p w:rsidR="00050C36" w:rsidRDefault="00050C36" w:rsidP="00050C36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050C36" w:rsidRDefault="00050C36" w:rsidP="00050C36">
      <w:pPr>
        <w:rPr>
          <w:b/>
          <w:sz w:val="24"/>
          <w:szCs w:val="24"/>
        </w:rPr>
      </w:pPr>
    </w:p>
    <w:p w:rsidR="00050C36" w:rsidRPr="00CB7800" w:rsidRDefault="00050C36" w:rsidP="00050C3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050C36" w:rsidRDefault="00050C36" w:rsidP="00050C3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050C36" w:rsidRPr="00144874" w:rsidTr="00807394">
        <w:tc>
          <w:tcPr>
            <w:tcW w:w="4500" w:type="dxa"/>
            <w:shd w:val="clear" w:color="auto" w:fill="F2F2F2"/>
          </w:tcPr>
          <w:p w:rsidR="00050C36" w:rsidRPr="00144874" w:rsidRDefault="00050C36" w:rsidP="00807394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050C36" w:rsidRPr="00144874" w:rsidRDefault="00050C36" w:rsidP="00807394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050C36" w:rsidRPr="00CA5280" w:rsidTr="00807394">
        <w:tc>
          <w:tcPr>
            <w:tcW w:w="4500" w:type="dxa"/>
          </w:tcPr>
          <w:p w:rsidR="00050C36" w:rsidRPr="00CA5280" w:rsidRDefault="00050C36" w:rsidP="00807394">
            <w:r>
              <w:t>Rezerva na odvod do poisťovní</w:t>
            </w:r>
          </w:p>
        </w:tc>
        <w:tc>
          <w:tcPr>
            <w:tcW w:w="5706" w:type="dxa"/>
          </w:tcPr>
          <w:p w:rsidR="00050C36" w:rsidRPr="00CA5280" w:rsidRDefault="00050C36" w:rsidP="00807394">
            <w:pPr>
              <w:jc w:val="center"/>
            </w:pPr>
          </w:p>
        </w:tc>
      </w:tr>
    </w:tbl>
    <w:p w:rsidR="00050C36" w:rsidRDefault="00050C36" w:rsidP="00050C36">
      <w:pPr>
        <w:ind w:left="284"/>
        <w:rPr>
          <w:b/>
          <w:sz w:val="24"/>
          <w:szCs w:val="24"/>
        </w:rPr>
      </w:pPr>
    </w:p>
    <w:p w:rsidR="00050C36" w:rsidRPr="00111B4C" w:rsidRDefault="00050C36" w:rsidP="00050C3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050C36" w:rsidRPr="002946FA" w:rsidRDefault="00050C36" w:rsidP="00050C3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  <w:r w:rsidRPr="002946FA">
        <w:rPr>
          <w:b w:val="0"/>
          <w:sz w:val="24"/>
          <w:szCs w:val="24"/>
        </w:rPr>
        <w:t xml:space="preserve">  </w:t>
      </w:r>
    </w:p>
    <w:p w:rsidR="00050C36" w:rsidRDefault="00050C36" w:rsidP="00050C3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050C36" w:rsidRPr="002946FA" w:rsidRDefault="00050C36" w:rsidP="00050C3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50C36" w:rsidRPr="00104161" w:rsidRDefault="00050C36" w:rsidP="00050C36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050C36" w:rsidRPr="00A6137D" w:rsidTr="00807394">
        <w:tc>
          <w:tcPr>
            <w:tcW w:w="3119" w:type="dxa"/>
            <w:shd w:val="clear" w:color="auto" w:fill="F2F2F2"/>
          </w:tcPr>
          <w:p w:rsidR="00050C36" w:rsidRPr="00104161" w:rsidRDefault="00050C36" w:rsidP="00807394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050C36" w:rsidRPr="00104161" w:rsidRDefault="00050C36" w:rsidP="00807394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050C36" w:rsidRPr="00104161" w:rsidRDefault="00050C36" w:rsidP="00807394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050C36" w:rsidRPr="00A6137D" w:rsidTr="00807394">
        <w:tc>
          <w:tcPr>
            <w:tcW w:w="3119" w:type="dxa"/>
          </w:tcPr>
          <w:p w:rsidR="00050C36" w:rsidRPr="003C2105" w:rsidRDefault="00050C36" w:rsidP="00807394">
            <w:r>
              <w:t>Riadok 144</w:t>
            </w:r>
          </w:p>
        </w:tc>
        <w:tc>
          <w:tcPr>
            <w:tcW w:w="2268" w:type="dxa"/>
          </w:tcPr>
          <w:p w:rsidR="00050C36" w:rsidRPr="003C2105" w:rsidRDefault="005013DF" w:rsidP="00807394">
            <w:pPr>
              <w:jc w:val="right"/>
            </w:pPr>
            <w:r>
              <w:t>1 065,19</w:t>
            </w:r>
          </w:p>
        </w:tc>
        <w:tc>
          <w:tcPr>
            <w:tcW w:w="4819" w:type="dxa"/>
          </w:tcPr>
          <w:p w:rsidR="00050C36" w:rsidRPr="003C2105" w:rsidRDefault="00050C36" w:rsidP="00807394">
            <w:r>
              <w:t>Záväzok zo sociálneho fondu</w:t>
            </w:r>
          </w:p>
        </w:tc>
      </w:tr>
      <w:tr w:rsidR="00050C36" w:rsidRPr="00A6137D" w:rsidTr="00807394">
        <w:tc>
          <w:tcPr>
            <w:tcW w:w="3119" w:type="dxa"/>
          </w:tcPr>
          <w:p w:rsidR="00050C36" w:rsidRPr="003C2105" w:rsidRDefault="00050C36" w:rsidP="00807394">
            <w:r>
              <w:t>Riadok 152</w:t>
            </w:r>
          </w:p>
        </w:tc>
        <w:tc>
          <w:tcPr>
            <w:tcW w:w="2268" w:type="dxa"/>
          </w:tcPr>
          <w:p w:rsidR="00050C36" w:rsidRPr="003C2105" w:rsidRDefault="005013DF" w:rsidP="00807394">
            <w:pPr>
              <w:jc w:val="right"/>
            </w:pPr>
            <w:r>
              <w:t>363,60</w:t>
            </w:r>
          </w:p>
        </w:tc>
        <w:tc>
          <w:tcPr>
            <w:tcW w:w="4819" w:type="dxa"/>
          </w:tcPr>
          <w:p w:rsidR="00050C36" w:rsidRPr="003C2105" w:rsidRDefault="00050C36" w:rsidP="00807394">
            <w:r>
              <w:t>Neuhradené faktúry za rok 2019</w:t>
            </w:r>
          </w:p>
        </w:tc>
      </w:tr>
      <w:tr w:rsidR="00050C36" w:rsidRPr="00A6137D" w:rsidTr="00807394">
        <w:tc>
          <w:tcPr>
            <w:tcW w:w="3119" w:type="dxa"/>
          </w:tcPr>
          <w:p w:rsidR="00050C36" w:rsidRPr="003C2105" w:rsidRDefault="00050C36" w:rsidP="00807394">
            <w:r>
              <w:t>Riadok 163</w:t>
            </w:r>
          </w:p>
        </w:tc>
        <w:tc>
          <w:tcPr>
            <w:tcW w:w="2268" w:type="dxa"/>
          </w:tcPr>
          <w:p w:rsidR="00050C36" w:rsidRPr="003C2105" w:rsidRDefault="005013DF" w:rsidP="00807394">
            <w:pPr>
              <w:jc w:val="right"/>
            </w:pPr>
            <w:r>
              <w:t>1 350,96</w:t>
            </w:r>
          </w:p>
        </w:tc>
        <w:tc>
          <w:tcPr>
            <w:tcW w:w="4819" w:type="dxa"/>
          </w:tcPr>
          <w:p w:rsidR="00050C36" w:rsidRPr="003C2105" w:rsidRDefault="00050C36" w:rsidP="00807394">
            <w:r>
              <w:t>Záväzok voči zamestnancom</w:t>
            </w:r>
          </w:p>
        </w:tc>
      </w:tr>
      <w:tr w:rsidR="00050C36" w:rsidRPr="00A6137D" w:rsidTr="00807394">
        <w:tc>
          <w:tcPr>
            <w:tcW w:w="3119" w:type="dxa"/>
          </w:tcPr>
          <w:p w:rsidR="00050C36" w:rsidRPr="003C2105" w:rsidRDefault="00050C36" w:rsidP="00807394">
            <w:r>
              <w:t xml:space="preserve">Riadok 165 </w:t>
            </w:r>
          </w:p>
        </w:tc>
        <w:tc>
          <w:tcPr>
            <w:tcW w:w="2268" w:type="dxa"/>
          </w:tcPr>
          <w:p w:rsidR="00050C36" w:rsidRPr="003C2105" w:rsidRDefault="005013DF" w:rsidP="00807394">
            <w:pPr>
              <w:jc w:val="right"/>
            </w:pPr>
            <w:r>
              <w:t>1 199,21</w:t>
            </w:r>
          </w:p>
        </w:tc>
        <w:tc>
          <w:tcPr>
            <w:tcW w:w="4819" w:type="dxa"/>
          </w:tcPr>
          <w:p w:rsidR="00050C36" w:rsidRPr="003C2105" w:rsidRDefault="00050C36" w:rsidP="00807394">
            <w:r>
              <w:t>Sociálne a zdravotné poistenie</w:t>
            </w:r>
          </w:p>
        </w:tc>
      </w:tr>
      <w:tr w:rsidR="00050C36" w:rsidRPr="00A6137D" w:rsidTr="00807394">
        <w:tc>
          <w:tcPr>
            <w:tcW w:w="3119" w:type="dxa"/>
          </w:tcPr>
          <w:p w:rsidR="00050C36" w:rsidRPr="003C2105" w:rsidRDefault="00050C36" w:rsidP="00807394">
            <w:r>
              <w:t>Riadok 167</w:t>
            </w:r>
          </w:p>
        </w:tc>
        <w:tc>
          <w:tcPr>
            <w:tcW w:w="2268" w:type="dxa"/>
          </w:tcPr>
          <w:p w:rsidR="00050C36" w:rsidRPr="007564E0" w:rsidRDefault="005013DF" w:rsidP="00807394">
            <w:pPr>
              <w:jc w:val="right"/>
            </w:pPr>
            <w:r>
              <w:t>391,77</w:t>
            </w:r>
          </w:p>
        </w:tc>
        <w:tc>
          <w:tcPr>
            <w:tcW w:w="4819" w:type="dxa"/>
          </w:tcPr>
          <w:p w:rsidR="00050C36" w:rsidRPr="007564E0" w:rsidRDefault="00050C36" w:rsidP="00807394">
            <w:r w:rsidRPr="007564E0">
              <w:t>Daň zo závislej činnosti</w:t>
            </w:r>
          </w:p>
        </w:tc>
      </w:tr>
      <w:tr w:rsidR="00050C36" w:rsidRPr="007564E0" w:rsidTr="00807394">
        <w:tc>
          <w:tcPr>
            <w:tcW w:w="3119" w:type="dxa"/>
          </w:tcPr>
          <w:p w:rsidR="00050C36" w:rsidRPr="007564E0" w:rsidRDefault="00050C36" w:rsidP="00807394">
            <w:pPr>
              <w:rPr>
                <w:b/>
              </w:rPr>
            </w:pPr>
            <w:r w:rsidRPr="007564E0">
              <w:rPr>
                <w:b/>
              </w:rPr>
              <w:t>Spolu</w:t>
            </w:r>
          </w:p>
        </w:tc>
        <w:tc>
          <w:tcPr>
            <w:tcW w:w="2268" w:type="dxa"/>
          </w:tcPr>
          <w:p w:rsidR="00050C36" w:rsidRPr="007564E0" w:rsidRDefault="005013DF" w:rsidP="00807394">
            <w:pPr>
              <w:jc w:val="right"/>
              <w:rPr>
                <w:b/>
              </w:rPr>
            </w:pPr>
            <w:r>
              <w:rPr>
                <w:b/>
              </w:rPr>
              <w:t>4 370,73</w:t>
            </w:r>
          </w:p>
        </w:tc>
        <w:tc>
          <w:tcPr>
            <w:tcW w:w="4819" w:type="dxa"/>
          </w:tcPr>
          <w:p w:rsidR="00050C36" w:rsidRPr="007564E0" w:rsidRDefault="00050C36" w:rsidP="00807394">
            <w:pPr>
              <w:rPr>
                <w:b/>
              </w:rPr>
            </w:pPr>
          </w:p>
        </w:tc>
      </w:tr>
    </w:tbl>
    <w:p w:rsidR="00050C36" w:rsidRDefault="00050C36" w:rsidP="00050C36">
      <w:pPr>
        <w:rPr>
          <w:b/>
          <w:sz w:val="24"/>
          <w:szCs w:val="24"/>
        </w:rPr>
      </w:pPr>
    </w:p>
    <w:p w:rsidR="00050C36" w:rsidRDefault="00050C36" w:rsidP="00050C3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050C36" w:rsidRDefault="00050C36" w:rsidP="00050C36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="005013DF">
        <w:rPr>
          <w:b w:val="0"/>
          <w:sz w:val="24"/>
          <w:szCs w:val="24"/>
        </w:rPr>
        <w:t>–</w:t>
      </w:r>
      <w:r w:rsidRPr="00543E9B">
        <w:rPr>
          <w:b w:val="0"/>
          <w:sz w:val="24"/>
          <w:szCs w:val="24"/>
        </w:rPr>
        <w:t xml:space="preserve"> </w:t>
      </w:r>
      <w:r w:rsidR="005013DF">
        <w:rPr>
          <w:b w:val="0"/>
          <w:sz w:val="24"/>
          <w:szCs w:val="24"/>
        </w:rPr>
        <w:t>obec nemá žiadne úvery</w:t>
      </w:r>
    </w:p>
    <w:p w:rsidR="00050C36" w:rsidRDefault="00050C36" w:rsidP="00050C3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0C36" w:rsidRDefault="00050C36" w:rsidP="00050C3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050C36" w:rsidRPr="00736743" w:rsidRDefault="00050C36" w:rsidP="00050C36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050C36" w:rsidRPr="00074670" w:rsidTr="00807394">
        <w:tc>
          <w:tcPr>
            <w:tcW w:w="5529" w:type="dxa"/>
            <w:shd w:val="clear" w:color="auto" w:fill="F2F2F2"/>
          </w:tcPr>
          <w:p w:rsidR="00050C36" w:rsidRPr="00671D3A" w:rsidRDefault="00050C36" w:rsidP="00807394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050C36" w:rsidRPr="00671D3A" w:rsidRDefault="00050C36" w:rsidP="005013DF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5013DF">
              <w:rPr>
                <w:b/>
              </w:rPr>
              <w:t>20</w:t>
            </w:r>
          </w:p>
        </w:tc>
      </w:tr>
      <w:tr w:rsidR="00050C36" w:rsidRPr="00074670" w:rsidTr="00807394">
        <w:tc>
          <w:tcPr>
            <w:tcW w:w="5529" w:type="dxa"/>
          </w:tcPr>
          <w:p w:rsidR="00050C36" w:rsidRPr="00074670" w:rsidRDefault="00050C36" w:rsidP="00807394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050C36" w:rsidRPr="00671D3A" w:rsidRDefault="005013DF" w:rsidP="00807394">
            <w:pPr>
              <w:jc w:val="center"/>
              <w:rPr>
                <w:b/>
              </w:rPr>
            </w:pPr>
            <w:r>
              <w:rPr>
                <w:b/>
              </w:rPr>
              <w:t>33 328,61</w:t>
            </w:r>
          </w:p>
        </w:tc>
      </w:tr>
      <w:tr w:rsidR="00050C36" w:rsidRPr="00074670" w:rsidTr="00807394">
        <w:tc>
          <w:tcPr>
            <w:tcW w:w="5529" w:type="dxa"/>
          </w:tcPr>
          <w:p w:rsidR="00050C36" w:rsidRPr="00074670" w:rsidRDefault="00050C36" w:rsidP="00807394">
            <w:r>
              <w:t>Odpisy majetku</w:t>
            </w:r>
          </w:p>
        </w:tc>
        <w:tc>
          <w:tcPr>
            <w:tcW w:w="4819" w:type="dxa"/>
          </w:tcPr>
          <w:p w:rsidR="00050C36" w:rsidRPr="00671D3A" w:rsidRDefault="005013DF" w:rsidP="00807394">
            <w:pPr>
              <w:jc w:val="center"/>
            </w:pPr>
            <w:r>
              <w:t>33 328,61</w:t>
            </w:r>
            <w:r w:rsidR="00050C36">
              <w:t xml:space="preserve"> </w:t>
            </w:r>
          </w:p>
        </w:tc>
      </w:tr>
    </w:tbl>
    <w:p w:rsidR="00050C36" w:rsidRDefault="00050C36" w:rsidP="00050C3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50C36" w:rsidRPr="00736743" w:rsidRDefault="00050C36" w:rsidP="00050C36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050C36" w:rsidRDefault="00050C36" w:rsidP="00050C3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B26286" w:rsidRPr="00074670" w:rsidTr="002B567F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B26286" w:rsidRPr="00671D3A" w:rsidRDefault="00B26286" w:rsidP="002B567F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B26286" w:rsidRPr="00671D3A" w:rsidRDefault="00B26286" w:rsidP="002B567F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2020</w:t>
            </w:r>
          </w:p>
        </w:tc>
        <w:tc>
          <w:tcPr>
            <w:tcW w:w="2410" w:type="dxa"/>
            <w:shd w:val="clear" w:color="auto" w:fill="F2F2F2"/>
          </w:tcPr>
          <w:p w:rsidR="00B26286" w:rsidRPr="00713E0A" w:rsidRDefault="00B26286" w:rsidP="002B567F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2019</w:t>
            </w:r>
          </w:p>
        </w:tc>
      </w:tr>
      <w:tr w:rsidR="00B26286" w:rsidRPr="00074670" w:rsidTr="002B567F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B26286" w:rsidRPr="00074670" w:rsidRDefault="00B26286" w:rsidP="002B567F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B26286" w:rsidRPr="00671D3A" w:rsidRDefault="00B26286" w:rsidP="002B567F">
            <w:pPr>
              <w:rPr>
                <w:b/>
              </w:rPr>
            </w:pPr>
          </w:p>
        </w:tc>
        <w:tc>
          <w:tcPr>
            <w:tcW w:w="2410" w:type="dxa"/>
          </w:tcPr>
          <w:p w:rsidR="00B26286" w:rsidRPr="00671D3A" w:rsidRDefault="00B26286" w:rsidP="002B567F">
            <w:pPr>
              <w:rPr>
                <w:b/>
              </w:rPr>
            </w:pPr>
          </w:p>
        </w:tc>
      </w:tr>
      <w:tr w:rsidR="00B26286" w:rsidRPr="00074670" w:rsidTr="002B567F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B26286" w:rsidRPr="00074670" w:rsidRDefault="00B26286" w:rsidP="00B26286">
            <w:pPr>
              <w:numPr>
                <w:ilvl w:val="0"/>
                <w:numId w:val="17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B26286" w:rsidRPr="00671D3A" w:rsidRDefault="00B26286" w:rsidP="002B567F"/>
        </w:tc>
        <w:tc>
          <w:tcPr>
            <w:tcW w:w="2410" w:type="dxa"/>
          </w:tcPr>
          <w:p w:rsidR="00B26286" w:rsidRPr="00671D3A" w:rsidRDefault="00B26286" w:rsidP="002B567F"/>
        </w:tc>
      </w:tr>
      <w:tr w:rsidR="00B26286" w:rsidRPr="00074670" w:rsidTr="002B567F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B26286" w:rsidRPr="00074670" w:rsidRDefault="00B26286" w:rsidP="002B567F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B26286" w:rsidRPr="00B26286" w:rsidRDefault="00B26286" w:rsidP="00B26286">
            <w:pPr>
              <w:jc w:val="center"/>
            </w:pPr>
            <w:r w:rsidRPr="00B26286">
              <w:t>33 328,61</w:t>
            </w:r>
          </w:p>
        </w:tc>
        <w:tc>
          <w:tcPr>
            <w:tcW w:w="2410" w:type="dxa"/>
          </w:tcPr>
          <w:p w:rsidR="00B26286" w:rsidRPr="00B26286" w:rsidRDefault="00B26286" w:rsidP="00B26286">
            <w:pPr>
              <w:jc w:val="center"/>
            </w:pPr>
            <w:r w:rsidRPr="00B26286">
              <w:t>37 612,71</w:t>
            </w:r>
          </w:p>
        </w:tc>
      </w:tr>
      <w:tr w:rsidR="00B26286" w:rsidRPr="00074670" w:rsidTr="002B567F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B26286" w:rsidRPr="00074670" w:rsidRDefault="00B26286" w:rsidP="00B26286">
            <w:pPr>
              <w:numPr>
                <w:ilvl w:val="0"/>
                <w:numId w:val="17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B26286" w:rsidRPr="00671D3A" w:rsidRDefault="00B26286" w:rsidP="002B567F"/>
        </w:tc>
        <w:tc>
          <w:tcPr>
            <w:tcW w:w="2410" w:type="dxa"/>
          </w:tcPr>
          <w:p w:rsidR="00B26286" w:rsidRPr="00671D3A" w:rsidRDefault="00B26286" w:rsidP="002B567F"/>
        </w:tc>
      </w:tr>
    </w:tbl>
    <w:p w:rsidR="00B26286" w:rsidRDefault="00B26286" w:rsidP="00B2628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26286" w:rsidRPr="00736743" w:rsidRDefault="00B26286" w:rsidP="00B26286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B26286" w:rsidRPr="00A6137D" w:rsidTr="002B567F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B26286" w:rsidRPr="00671D3A" w:rsidRDefault="00B26286" w:rsidP="002B567F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B26286" w:rsidRPr="00713E0A" w:rsidRDefault="00B26286" w:rsidP="002B567F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2020</w:t>
            </w:r>
          </w:p>
        </w:tc>
        <w:tc>
          <w:tcPr>
            <w:tcW w:w="2409" w:type="dxa"/>
            <w:shd w:val="clear" w:color="auto" w:fill="F2F2F2"/>
          </w:tcPr>
          <w:p w:rsidR="00B26286" w:rsidRPr="00713E0A" w:rsidRDefault="00B26286" w:rsidP="002B567F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2019</w:t>
            </w:r>
          </w:p>
        </w:tc>
      </w:tr>
      <w:tr w:rsidR="00B26286" w:rsidRPr="00A6137D" w:rsidTr="002B567F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B26286" w:rsidRPr="00884040" w:rsidRDefault="00B26286" w:rsidP="00B26286">
            <w:pPr>
              <w:numPr>
                <w:ilvl w:val="0"/>
                <w:numId w:val="17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B26286" w:rsidRPr="00FD1969" w:rsidRDefault="00B26286" w:rsidP="002B567F"/>
        </w:tc>
        <w:tc>
          <w:tcPr>
            <w:tcW w:w="2409" w:type="dxa"/>
          </w:tcPr>
          <w:p w:rsidR="00B26286" w:rsidRPr="00FD1969" w:rsidRDefault="00B26286" w:rsidP="002B567F"/>
        </w:tc>
      </w:tr>
    </w:tbl>
    <w:p w:rsidR="00050C36" w:rsidRDefault="00050C36" w:rsidP="00050C3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50C36" w:rsidRDefault="00050C36" w:rsidP="00050C3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50C36" w:rsidRPr="00911237" w:rsidRDefault="00050C36" w:rsidP="00050C36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050C36" w:rsidRPr="00FC435A" w:rsidRDefault="00050C36" w:rsidP="00050C36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050C36" w:rsidRDefault="00050C36" w:rsidP="00050C3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50C36" w:rsidRDefault="00050C36" w:rsidP="00050C36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p w:rsidR="00050C36" w:rsidRDefault="00050C36" w:rsidP="00050C36">
      <w:pPr>
        <w:spacing w:line="271" w:lineRule="exact"/>
        <w:ind w:left="720" w:right="-20"/>
      </w:pPr>
    </w:p>
    <w:tbl>
      <w:tblPr>
        <w:tblW w:w="1027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41"/>
        <w:gridCol w:w="4800"/>
        <w:gridCol w:w="1330"/>
      </w:tblGrid>
      <w:tr w:rsidR="00050C36" w:rsidTr="00807394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7" w:lineRule="exact"/>
              <w:ind w:left="1433" w:right="1413"/>
              <w:jc w:val="center"/>
            </w:pPr>
            <w:r>
              <w:rPr>
                <w:b/>
              </w:rPr>
              <w:t>Druh výnosov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7" w:lineRule="exact"/>
              <w:ind w:left="1324" w:right="-20"/>
            </w:pPr>
            <w:r>
              <w:rPr>
                <w:b/>
              </w:rPr>
              <w:t>Popis /číslo účtu a názov/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7" w:lineRule="exact"/>
              <w:ind w:left="417" w:right="-20"/>
            </w:pPr>
            <w:r>
              <w:rPr>
                <w:b/>
              </w:rPr>
              <w:t>Suma</w:t>
            </w:r>
          </w:p>
        </w:tc>
      </w:tr>
      <w:tr w:rsidR="00050C36" w:rsidTr="00807394"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139" w:right="-20"/>
            </w:pPr>
            <w:r>
              <w:t>a)  tržby za vlastné výkony a tovar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66" w:right="-20"/>
            </w:pPr>
            <w:r>
              <w:t>602 - Tržby z predaja služieb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jc w:val="right"/>
            </w:pPr>
          </w:p>
        </w:tc>
      </w:tr>
      <w:tr w:rsidR="00050C36" w:rsidTr="00807394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/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jc w:val="right"/>
            </w:pPr>
          </w:p>
        </w:tc>
      </w:tr>
      <w:tr w:rsidR="00050C36" w:rsidTr="00807394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139" w:right="-20"/>
            </w:pPr>
            <w:r>
              <w:t>b)  zmena stavu vnútroorganizačných zásob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/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jc w:val="right"/>
            </w:pPr>
          </w:p>
        </w:tc>
      </w:tr>
      <w:tr w:rsidR="00050C36" w:rsidTr="00807394"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139" w:right="-20"/>
            </w:pPr>
            <w:r>
              <w:t>c)  aktivácia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66" w:right="-20"/>
            </w:pPr>
            <w:r>
              <w:t>624 - Aktivácia DHM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jc w:val="right"/>
            </w:pPr>
          </w:p>
        </w:tc>
      </w:tr>
      <w:tr w:rsidR="00050C36" w:rsidTr="00807394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/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jc w:val="right"/>
            </w:pPr>
          </w:p>
        </w:tc>
      </w:tr>
      <w:tr w:rsidR="00050C36" w:rsidTr="00807394"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139" w:right="-20"/>
            </w:pPr>
            <w:r>
              <w:t>d)  daňové a colné výnosy a výnosy z poplatkov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66" w:right="-20"/>
            </w:pPr>
            <w:r>
              <w:t>632 - Daňové výnosy samosprávy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B26286" w:rsidP="00807394">
            <w:pPr>
              <w:spacing w:line="222" w:lineRule="exact"/>
              <w:ind w:left="455" w:right="-20"/>
              <w:jc w:val="right"/>
            </w:pPr>
            <w:r>
              <w:rPr>
                <w:sz w:val="18"/>
              </w:rPr>
              <w:t>50 407,90</w:t>
            </w:r>
          </w:p>
        </w:tc>
      </w:tr>
      <w:tr w:rsidR="00050C36" w:rsidTr="00807394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45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66" w:right="-20"/>
            </w:pPr>
            <w:r>
              <w:t>633 - Výnosy z poplatkov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B26286" w:rsidP="00807394">
            <w:pPr>
              <w:spacing w:line="222" w:lineRule="exact"/>
              <w:ind w:left="553" w:right="-20"/>
              <w:jc w:val="right"/>
            </w:pPr>
            <w:r>
              <w:rPr>
                <w:sz w:val="18"/>
              </w:rPr>
              <w:t>3 799,67</w:t>
            </w:r>
          </w:p>
        </w:tc>
      </w:tr>
      <w:tr w:rsidR="00050C36" w:rsidTr="00807394"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139" w:right="-20"/>
            </w:pPr>
            <w:r>
              <w:t>e)  finančné výnosy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66" w:right="-20"/>
            </w:pPr>
            <w:r>
              <w:t>661 - Tržby z predaja CP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jc w:val="right"/>
            </w:pPr>
          </w:p>
        </w:tc>
      </w:tr>
      <w:tr w:rsidR="00050C36" w:rsidTr="00807394"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66" w:right="-20"/>
            </w:pPr>
            <w:r>
              <w:t>662 - Úroky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right="44"/>
              <w:jc w:val="right"/>
            </w:pPr>
          </w:p>
        </w:tc>
      </w:tr>
      <w:tr w:rsidR="00050C36" w:rsidTr="00807394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right="44"/>
              <w:jc w:val="right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66" w:right="-20"/>
            </w:pPr>
            <w:r>
              <w:t>668 - Ostatné finančné výnosy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jc w:val="right"/>
            </w:pPr>
          </w:p>
        </w:tc>
      </w:tr>
      <w:tr w:rsidR="00050C36" w:rsidTr="00807394"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139" w:right="-20"/>
            </w:pPr>
            <w:r>
              <w:t>f)   mimoriadne výnosy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66" w:right="-20"/>
            </w:pPr>
            <w:r>
              <w:t>672 - Náhrady škôd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jc w:val="right"/>
            </w:pPr>
          </w:p>
        </w:tc>
      </w:tr>
      <w:tr w:rsidR="00050C36" w:rsidTr="00807394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/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jc w:val="right"/>
            </w:pPr>
          </w:p>
        </w:tc>
      </w:tr>
      <w:tr w:rsidR="00050C36" w:rsidTr="00807394"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139" w:right="-20"/>
            </w:pPr>
            <w:r>
              <w:t>g)  výnosy z transferov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66" w:right="-20"/>
            </w:pPr>
            <w:r>
              <w:t>691 - Výnosy z bežných transferov z rozpočtu obce, VÚC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jc w:val="right"/>
            </w:pPr>
          </w:p>
        </w:tc>
      </w:tr>
      <w:tr w:rsidR="00050C36" w:rsidTr="00807394"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66" w:right="-20"/>
            </w:pPr>
            <w:r>
              <w:t xml:space="preserve">692 - Výnosy z </w:t>
            </w:r>
            <w:proofErr w:type="spellStart"/>
            <w:r>
              <w:t>kapit</w:t>
            </w:r>
            <w:proofErr w:type="spellEnd"/>
            <w:r>
              <w:t>. transferov z rozpočtu obce, VÚC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jc w:val="right"/>
            </w:pPr>
          </w:p>
        </w:tc>
      </w:tr>
      <w:tr w:rsidR="00050C36" w:rsidTr="00807394"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3" w:lineRule="exact"/>
              <w:ind w:left="66" w:right="-20"/>
            </w:pPr>
            <w:r>
              <w:t>693 - Výnosy samosprávy z bežných transferov zo ŠR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B26286" w:rsidP="00807394">
            <w:pPr>
              <w:jc w:val="right"/>
            </w:pPr>
            <w:r>
              <w:rPr>
                <w:sz w:val="18"/>
              </w:rPr>
              <w:t>4 687,65</w:t>
            </w:r>
          </w:p>
        </w:tc>
      </w:tr>
      <w:tr w:rsidR="00050C36" w:rsidTr="00807394"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66" w:right="-20"/>
            </w:pPr>
            <w:r>
              <w:t xml:space="preserve">694 - Výnosy samosprávy z </w:t>
            </w:r>
            <w:proofErr w:type="spellStart"/>
            <w:r>
              <w:t>kapit</w:t>
            </w:r>
            <w:proofErr w:type="spellEnd"/>
            <w:r>
              <w:t>. transferov zo ŠR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F5698E" w:rsidP="00F5698E">
            <w:pPr>
              <w:jc w:val="right"/>
            </w:pPr>
            <w:r>
              <w:rPr>
                <w:sz w:val="18"/>
              </w:rPr>
              <w:t>1 250,00</w:t>
            </w:r>
            <w:r w:rsidR="00050C36" w:rsidRPr="00067EBC">
              <w:rPr>
                <w:sz w:val="18"/>
              </w:rPr>
              <w:t xml:space="preserve">     </w:t>
            </w:r>
          </w:p>
        </w:tc>
      </w:tr>
      <w:tr w:rsidR="00050C36" w:rsidTr="00807394"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66" w:right="-20"/>
            </w:pPr>
            <w:r>
              <w:t>695 - Výnosy samosprávy z bežných transferov od EÚ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jc w:val="right"/>
            </w:pPr>
          </w:p>
        </w:tc>
      </w:tr>
      <w:tr w:rsidR="00050C36" w:rsidTr="00807394"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66" w:right="-20"/>
            </w:pPr>
            <w:r>
              <w:t xml:space="preserve">696 - Výnosy samosprávy z </w:t>
            </w:r>
            <w:proofErr w:type="spellStart"/>
            <w:r>
              <w:t>kapit</w:t>
            </w:r>
            <w:proofErr w:type="spellEnd"/>
            <w:r>
              <w:t>. transferov od EÚ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F5698E" w:rsidP="00807394">
            <w:pPr>
              <w:jc w:val="right"/>
            </w:pPr>
            <w:r>
              <w:rPr>
                <w:sz w:val="18"/>
              </w:rPr>
              <w:t>3 034,10</w:t>
            </w:r>
          </w:p>
        </w:tc>
      </w:tr>
      <w:tr w:rsidR="00050C36" w:rsidTr="00807394"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66" w:right="-20"/>
            </w:pPr>
            <w:r>
              <w:t>697 - Výnosy samosprávy z bežných transferov od</w:t>
            </w:r>
          </w:p>
          <w:p w:rsidR="00050C36" w:rsidRDefault="00050C36" w:rsidP="00807394">
            <w:pPr>
              <w:ind w:left="66" w:right="-20"/>
            </w:pPr>
            <w:r>
              <w:t>ostatných subjektov mimo verejnej správy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jc w:val="right"/>
            </w:pPr>
          </w:p>
        </w:tc>
      </w:tr>
      <w:tr w:rsidR="00050C36" w:rsidTr="00807394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66" w:right="-20"/>
            </w:pPr>
            <w:r>
              <w:t>698 - Výnosy samosprávy z kapitálov. transferov od</w:t>
            </w:r>
          </w:p>
          <w:p w:rsidR="00050C36" w:rsidRDefault="00050C36" w:rsidP="00807394">
            <w:pPr>
              <w:ind w:left="66" w:right="-20"/>
            </w:pPr>
            <w:r>
              <w:t>ostatných subjektov mimo verejnej správy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jc w:val="right"/>
            </w:pPr>
          </w:p>
        </w:tc>
      </w:tr>
      <w:tr w:rsidR="00050C36" w:rsidTr="00807394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/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5" w:lineRule="exact"/>
              <w:ind w:left="66" w:right="-20"/>
            </w:pPr>
            <w:r>
              <w:t>699 - Výnosy samosprávy z odvodu rozpočtových</w:t>
            </w:r>
          </w:p>
          <w:p w:rsidR="00050C36" w:rsidRDefault="00050C36" w:rsidP="00807394">
            <w:pPr>
              <w:spacing w:line="228" w:lineRule="exact"/>
              <w:ind w:left="66" w:right="-20"/>
            </w:pPr>
            <w:r>
              <w:t>príjmov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jc w:val="right"/>
            </w:pPr>
          </w:p>
        </w:tc>
      </w:tr>
      <w:tr w:rsidR="00B26286" w:rsidTr="00807394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6286" w:rsidRDefault="00B26286" w:rsidP="00807394">
            <w:pPr>
              <w:spacing w:line="222" w:lineRule="exact"/>
              <w:ind w:left="139" w:right="-20"/>
            </w:pPr>
            <w:r>
              <w:t>h)  ostatné výnosy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6286" w:rsidRDefault="00B26286" w:rsidP="00807394">
            <w:pPr>
              <w:spacing w:line="222" w:lineRule="exact"/>
              <w:ind w:left="66" w:right="-20"/>
            </w:pPr>
            <w:r>
              <w:t>641 – Tržby z predaja pozemkov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B26286" w:rsidRDefault="00B26286" w:rsidP="00B26286">
            <w:pPr>
              <w:spacing w:line="222" w:lineRule="exact"/>
              <w:ind w:left="705" w:right="-20"/>
            </w:pPr>
            <w:r>
              <w:t>1 931,0</w:t>
            </w:r>
          </w:p>
        </w:tc>
      </w:tr>
      <w:tr w:rsidR="00050C36" w:rsidTr="00807394"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139" w:right="-20"/>
            </w:pP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66" w:right="-20"/>
            </w:pPr>
            <w:r>
              <w:t>644 – tržby z predaja DNM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705" w:right="-20"/>
              <w:jc w:val="right"/>
            </w:pPr>
          </w:p>
        </w:tc>
      </w:tr>
      <w:tr w:rsidR="00050C36" w:rsidTr="00807394">
        <w:tc>
          <w:tcPr>
            <w:tcW w:w="41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70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66" w:right="-20"/>
            </w:pPr>
            <w:r>
              <w:t>645 - Ostatné pokuty, penále a úroky z omeškania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jc w:val="right"/>
            </w:pPr>
          </w:p>
        </w:tc>
      </w:tr>
      <w:tr w:rsidR="00050C36" w:rsidTr="00807394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66" w:right="-20"/>
            </w:pPr>
            <w:r>
              <w:t>648 - Ostatné výnosy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B26286" w:rsidP="00807394">
            <w:pPr>
              <w:spacing w:line="222" w:lineRule="exact"/>
              <w:ind w:left="553" w:right="-20"/>
              <w:jc w:val="right"/>
            </w:pPr>
            <w:r>
              <w:rPr>
                <w:sz w:val="18"/>
              </w:rPr>
              <w:t>575,7</w:t>
            </w:r>
            <w:r w:rsidR="00050C36">
              <w:rPr>
                <w:sz w:val="18"/>
              </w:rPr>
              <w:t>8</w:t>
            </w:r>
          </w:p>
        </w:tc>
      </w:tr>
      <w:tr w:rsidR="00050C36" w:rsidTr="00807394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3" w:lineRule="exact"/>
              <w:ind w:left="139" w:right="-20"/>
            </w:pPr>
            <w:r>
              <w:t>i)   výnosy podľa rozpočtových programov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3" w:lineRule="exact"/>
              <w:ind w:left="66" w:right="-20"/>
            </w:pPr>
            <w:r>
              <w:t>Účtovná jednotka nemá obsahovú náplň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jc w:val="right"/>
            </w:pPr>
          </w:p>
        </w:tc>
      </w:tr>
    </w:tbl>
    <w:p w:rsidR="00050C36" w:rsidRDefault="00050C36" w:rsidP="00050C36">
      <w:pPr>
        <w:ind w:left="720" w:right="920"/>
      </w:pPr>
    </w:p>
    <w:p w:rsidR="00050C36" w:rsidRDefault="00050C36" w:rsidP="00050C36">
      <w:pPr>
        <w:spacing w:before="29"/>
        <w:ind w:left="720" w:right="-20"/>
      </w:pPr>
    </w:p>
    <w:p w:rsidR="00050C36" w:rsidRDefault="00050C36" w:rsidP="00050C36">
      <w:pPr>
        <w:spacing w:before="29"/>
        <w:ind w:left="720" w:right="-20"/>
      </w:pPr>
    </w:p>
    <w:p w:rsidR="00050C36" w:rsidRDefault="00050C36" w:rsidP="00050C36">
      <w:pPr>
        <w:spacing w:before="29"/>
        <w:ind w:right="-20"/>
      </w:pPr>
      <w:r>
        <w:rPr>
          <w:b/>
          <w:sz w:val="24"/>
        </w:rPr>
        <w:t>2. Náklady - popis a výška významných položiek nákladov</w:t>
      </w:r>
    </w:p>
    <w:p w:rsidR="00050C36" w:rsidRDefault="00050C36" w:rsidP="00050C36">
      <w:pPr>
        <w:spacing w:before="29"/>
        <w:ind w:left="720" w:right="-20"/>
      </w:pPr>
    </w:p>
    <w:tbl>
      <w:tblPr>
        <w:tblW w:w="1026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46"/>
        <w:gridCol w:w="4792"/>
        <w:gridCol w:w="1330"/>
      </w:tblGrid>
      <w:tr w:rsidR="00050C36" w:rsidTr="00807394"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8" w:lineRule="exact"/>
              <w:ind w:left="1383" w:right="1365"/>
              <w:jc w:val="center"/>
            </w:pPr>
            <w:r>
              <w:rPr>
                <w:b/>
              </w:rPr>
              <w:t>Druh nákladov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8" w:lineRule="exact"/>
              <w:ind w:left="1324" w:right="-20"/>
            </w:pPr>
            <w:r>
              <w:rPr>
                <w:b/>
              </w:rPr>
              <w:t>Popis /číslo účtu a názov/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8" w:lineRule="exact"/>
              <w:ind w:left="417" w:right="-20"/>
            </w:pPr>
            <w:r>
              <w:rPr>
                <w:b/>
              </w:rPr>
              <w:t>Suma</w:t>
            </w:r>
          </w:p>
        </w:tc>
      </w:tr>
      <w:tr w:rsidR="00050C36" w:rsidTr="00807394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2" w:space="0" w:color="836967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5" w:lineRule="exact"/>
              <w:ind w:left="139" w:right="-20"/>
            </w:pPr>
            <w:r>
              <w:t>a)  spotrebované nákupy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5" w:lineRule="exact"/>
              <w:ind w:left="66" w:right="-20"/>
            </w:pPr>
            <w:r>
              <w:t>501 - Spotreba materiálu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F5698E" w:rsidP="00807394">
            <w:pPr>
              <w:spacing w:line="225" w:lineRule="exact"/>
              <w:ind w:left="553" w:right="-20"/>
              <w:jc w:val="right"/>
            </w:pPr>
            <w:r>
              <w:rPr>
                <w:sz w:val="18"/>
              </w:rPr>
              <w:t>3 311,01</w:t>
            </w:r>
          </w:p>
        </w:tc>
      </w:tr>
      <w:tr w:rsidR="00050C36" w:rsidTr="0080739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2" w:space="0" w:color="836967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5" w:lineRule="exact"/>
              <w:ind w:left="553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5" w:lineRule="exact"/>
              <w:ind w:left="66" w:right="-20"/>
            </w:pPr>
            <w:r>
              <w:t>502 - Spotreba energie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F5698E" w:rsidP="00807394">
            <w:pPr>
              <w:spacing w:line="225" w:lineRule="exact"/>
              <w:ind w:left="553" w:right="-20"/>
              <w:jc w:val="right"/>
            </w:pPr>
            <w:r>
              <w:rPr>
                <w:sz w:val="18"/>
              </w:rPr>
              <w:t>3 763,94</w:t>
            </w:r>
          </w:p>
        </w:tc>
      </w:tr>
      <w:tr w:rsidR="00050C36" w:rsidTr="00807394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139" w:right="-20"/>
            </w:pPr>
            <w:r>
              <w:t>b)  služby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66" w:right="-20"/>
            </w:pPr>
            <w:r>
              <w:t>511 - Opravy a udržiavanie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F5698E" w:rsidP="00807394">
            <w:pPr>
              <w:jc w:val="right"/>
            </w:pPr>
            <w:r>
              <w:rPr>
                <w:sz w:val="18"/>
              </w:rPr>
              <w:t>3 678,46</w:t>
            </w:r>
          </w:p>
        </w:tc>
      </w:tr>
      <w:tr w:rsidR="00050C36" w:rsidTr="0080739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66" w:right="-20"/>
            </w:pPr>
            <w:r>
              <w:t>512 - Cestovné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F5698E">
            <w:pPr>
              <w:spacing w:line="222" w:lineRule="exact"/>
              <w:ind w:right="-20"/>
            </w:pPr>
            <w:r>
              <w:rPr>
                <w:sz w:val="18"/>
              </w:rPr>
              <w:t xml:space="preserve">              </w:t>
            </w:r>
            <w:r w:rsidR="00F5698E">
              <w:rPr>
                <w:sz w:val="18"/>
              </w:rPr>
              <w:t xml:space="preserve">  </w:t>
            </w:r>
            <w:r>
              <w:rPr>
                <w:sz w:val="18"/>
              </w:rPr>
              <w:t xml:space="preserve"> </w:t>
            </w:r>
            <w:r w:rsidR="00F5698E">
              <w:rPr>
                <w:sz w:val="18"/>
              </w:rPr>
              <w:t>907,04</w:t>
            </w:r>
          </w:p>
        </w:tc>
      </w:tr>
      <w:tr w:rsidR="00050C36" w:rsidTr="0080739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70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66" w:right="-20"/>
            </w:pPr>
            <w:r>
              <w:t>513 - Náklady na reprezentáciu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F5698E" w:rsidP="00807394">
            <w:pPr>
              <w:spacing w:line="222" w:lineRule="exact"/>
              <w:ind w:right="-20"/>
              <w:jc w:val="right"/>
            </w:pPr>
            <w:r>
              <w:rPr>
                <w:sz w:val="18"/>
              </w:rPr>
              <w:t>598,70</w:t>
            </w:r>
          </w:p>
        </w:tc>
      </w:tr>
      <w:tr w:rsidR="00050C36" w:rsidTr="0080739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70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66" w:right="-20"/>
            </w:pPr>
            <w:r>
              <w:t>518 - Ostatné služby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F5698E" w:rsidP="00807394">
            <w:pPr>
              <w:spacing w:line="222" w:lineRule="exact"/>
              <w:ind w:right="-20"/>
              <w:jc w:val="right"/>
            </w:pPr>
            <w:r>
              <w:rPr>
                <w:sz w:val="18"/>
              </w:rPr>
              <w:t>9 701,21</w:t>
            </w:r>
          </w:p>
        </w:tc>
      </w:tr>
      <w:tr w:rsidR="00050C36" w:rsidTr="00807394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139" w:right="-20"/>
            </w:pPr>
            <w:r>
              <w:t>c)  osobné náklady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66" w:right="-20"/>
            </w:pPr>
            <w:r>
              <w:t>521 - Mzdové náklady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F5698E" w:rsidP="00807394">
            <w:pPr>
              <w:spacing w:line="222" w:lineRule="exact"/>
              <w:ind w:left="455" w:right="-20"/>
              <w:jc w:val="right"/>
            </w:pPr>
            <w:r>
              <w:rPr>
                <w:sz w:val="18"/>
              </w:rPr>
              <w:t>26 368,70</w:t>
            </w:r>
          </w:p>
        </w:tc>
      </w:tr>
      <w:tr w:rsidR="00050C36" w:rsidRPr="008458C9" w:rsidTr="0080739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45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66" w:right="-20"/>
            </w:pPr>
            <w:r>
              <w:t>524 - Zákonné sociálne náklady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Pr="008458C9" w:rsidRDefault="00F5698E" w:rsidP="00807394">
            <w:pPr>
              <w:spacing w:line="222" w:lineRule="exact"/>
              <w:ind w:left="553" w:right="-20"/>
              <w:jc w:val="right"/>
            </w:pPr>
            <w:r>
              <w:rPr>
                <w:sz w:val="18"/>
              </w:rPr>
              <w:t>8 600,31</w:t>
            </w:r>
          </w:p>
        </w:tc>
      </w:tr>
      <w:tr w:rsidR="00050C36" w:rsidTr="00807394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139" w:right="-20"/>
            </w:pPr>
            <w:r>
              <w:t>d)  dane a poplatky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66" w:right="-20"/>
            </w:pPr>
            <w:r>
              <w:t>532 - Daň z nehnuteľností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jc w:val="right"/>
            </w:pPr>
          </w:p>
        </w:tc>
      </w:tr>
      <w:tr w:rsidR="00050C36" w:rsidTr="0080739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66" w:right="-20"/>
            </w:pPr>
            <w:r>
              <w:t>538 - Ostatné dane a poplatky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jc w:val="right"/>
            </w:pPr>
          </w:p>
        </w:tc>
      </w:tr>
      <w:tr w:rsidR="00050C36" w:rsidTr="00807394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139" w:right="-20"/>
            </w:pPr>
            <w:r>
              <w:t>e)  odpisy, rezervy a opravné položky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66" w:right="-20"/>
            </w:pPr>
            <w:r>
              <w:t>551 - Odpisy DNM a DHM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F5698E" w:rsidP="00807394">
            <w:pPr>
              <w:spacing w:line="222" w:lineRule="exact"/>
              <w:ind w:left="553" w:right="-20"/>
              <w:jc w:val="right"/>
            </w:pPr>
            <w:r>
              <w:rPr>
                <w:sz w:val="18"/>
              </w:rPr>
              <w:t>8 113,00</w:t>
            </w:r>
          </w:p>
        </w:tc>
      </w:tr>
      <w:tr w:rsidR="00050C36" w:rsidTr="0080739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553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66" w:right="-20"/>
            </w:pPr>
            <w:r>
              <w:t>553 - Tvorba ostatných rezerv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jc w:val="right"/>
            </w:pPr>
          </w:p>
        </w:tc>
      </w:tr>
      <w:tr w:rsidR="00050C36" w:rsidTr="0080739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66" w:right="-20"/>
            </w:pPr>
            <w:r>
              <w:t>558 - Tvorba ostatných opravných položiek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jc w:val="right"/>
            </w:pPr>
          </w:p>
        </w:tc>
      </w:tr>
      <w:tr w:rsidR="00050C36" w:rsidTr="0080739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/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jc w:val="right"/>
            </w:pPr>
          </w:p>
        </w:tc>
      </w:tr>
      <w:tr w:rsidR="00050C36" w:rsidTr="00807394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139" w:right="-20"/>
            </w:pPr>
            <w:r>
              <w:t>f)   finančné náklady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66" w:right="-20"/>
            </w:pPr>
            <w:r>
              <w:t>561 - Predané CP a podiely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jc w:val="right"/>
            </w:pPr>
          </w:p>
        </w:tc>
      </w:tr>
      <w:tr w:rsidR="00050C36" w:rsidTr="0080739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66" w:right="-20"/>
            </w:pPr>
            <w:r>
              <w:t>562 - Úroky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705" w:right="-20"/>
              <w:jc w:val="right"/>
            </w:pPr>
          </w:p>
        </w:tc>
      </w:tr>
      <w:tr w:rsidR="00050C36" w:rsidTr="0080739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70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66" w:right="-20"/>
            </w:pPr>
            <w:r>
              <w:t>568 - Ostatné finančné náklady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F5698E" w:rsidP="00807394">
            <w:pPr>
              <w:spacing w:line="222" w:lineRule="exact"/>
              <w:ind w:right="-20"/>
              <w:jc w:val="right"/>
            </w:pPr>
            <w:r>
              <w:rPr>
                <w:sz w:val="18"/>
              </w:rPr>
              <w:t>409,81</w:t>
            </w:r>
          </w:p>
        </w:tc>
      </w:tr>
      <w:tr w:rsidR="00050C36" w:rsidTr="00807394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139" w:right="-20"/>
            </w:pPr>
            <w:r>
              <w:t>g)  mimoriadne náklady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66" w:right="-20"/>
            </w:pPr>
            <w:r>
              <w:t>525 – ostatné sociálne náklady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jc w:val="right"/>
            </w:pPr>
            <w:r>
              <w:rPr>
                <w:sz w:val="18"/>
              </w:rPr>
              <w:t>480,00</w:t>
            </w:r>
          </w:p>
        </w:tc>
      </w:tr>
      <w:tr w:rsidR="00050C36" w:rsidTr="0080739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66" w:right="-20"/>
            </w:pPr>
            <w:r>
              <w:t>527 – zákonné sociálne náklady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right="-20"/>
              <w:jc w:val="right"/>
            </w:pPr>
            <w:r>
              <w:rPr>
                <w:sz w:val="18"/>
              </w:rPr>
              <w:t>1 260,06</w:t>
            </w:r>
          </w:p>
        </w:tc>
      </w:tr>
      <w:tr w:rsidR="00050C36" w:rsidTr="00807394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139" w:right="-20"/>
            </w:pPr>
            <w:r>
              <w:t>h)  náklady na transfery a náklady z odvodu</w:t>
            </w:r>
          </w:p>
          <w:p w:rsidR="00050C36" w:rsidRDefault="00050C36" w:rsidP="00807394">
            <w:pPr>
              <w:ind w:left="422" w:right="-20"/>
            </w:pPr>
            <w:r>
              <w:t>príjmov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66" w:right="-20"/>
            </w:pPr>
            <w:r>
              <w:t>584 - Náklady na transfery z rozpočtu obce, VÚC do RO,</w:t>
            </w:r>
          </w:p>
          <w:p w:rsidR="00050C36" w:rsidRDefault="00050C36" w:rsidP="00807394">
            <w:pPr>
              <w:ind w:left="66" w:right="-20"/>
            </w:pPr>
            <w:r>
              <w:t>PO zriadených obcou alebo VÚC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jc w:val="right"/>
            </w:pPr>
          </w:p>
        </w:tc>
      </w:tr>
      <w:tr w:rsidR="00050C36" w:rsidTr="0080739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66" w:right="-20"/>
            </w:pPr>
            <w:r>
              <w:t>585 - Náklady na transfery z rozpočtu obce, VÚC</w:t>
            </w:r>
          </w:p>
          <w:p w:rsidR="00050C36" w:rsidRDefault="00050C36" w:rsidP="00807394">
            <w:pPr>
              <w:ind w:left="66" w:right="-20"/>
            </w:pPr>
            <w:r>
              <w:t>ostatným subjektov verejnej správy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jc w:val="right"/>
            </w:pPr>
          </w:p>
        </w:tc>
      </w:tr>
      <w:tr w:rsidR="00050C36" w:rsidTr="00807394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/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66" w:right="-20"/>
            </w:pPr>
            <w:r>
              <w:t>586 - Náklady na transfery z rozpočtu obce, VÚC</w:t>
            </w:r>
          </w:p>
          <w:p w:rsidR="00050C36" w:rsidRDefault="00050C36" w:rsidP="00807394">
            <w:pPr>
              <w:ind w:left="66" w:right="-20"/>
            </w:pPr>
            <w:r>
              <w:t>subjektov mimo verejnej správy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jc w:val="right"/>
            </w:pPr>
          </w:p>
        </w:tc>
      </w:tr>
      <w:tr w:rsidR="00050C36" w:rsidTr="0080739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66" w:right="-20"/>
            </w:pPr>
            <w:r>
              <w:t>587 - Náklady na ostatné transfery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jc w:val="right"/>
            </w:pPr>
          </w:p>
        </w:tc>
      </w:tr>
      <w:tr w:rsidR="00050C36" w:rsidTr="0080739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2" w:lineRule="exact"/>
              <w:ind w:left="66" w:right="-20"/>
            </w:pPr>
            <w:r>
              <w:t>588 - Náklady z odvodu príjmov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jc w:val="right"/>
            </w:pPr>
          </w:p>
        </w:tc>
      </w:tr>
      <w:tr w:rsidR="00050C36" w:rsidTr="0080739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3" w:lineRule="exact"/>
              <w:ind w:left="66" w:right="-20"/>
            </w:pPr>
            <w:r>
              <w:t>589 - Náklady z budúceho odvodu príjmov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jc w:val="right"/>
            </w:pPr>
          </w:p>
        </w:tc>
      </w:tr>
      <w:tr w:rsidR="00050C36" w:rsidTr="00807394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5" w:lineRule="exact"/>
              <w:ind w:left="139" w:right="-20"/>
            </w:pPr>
            <w:r>
              <w:t>i)   ostatné náklady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5" w:lineRule="exact"/>
              <w:ind w:left="66" w:right="-20"/>
            </w:pPr>
            <w:r>
              <w:t>541 - ZC predaného DNM a DHM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jc w:val="right"/>
            </w:pPr>
          </w:p>
        </w:tc>
      </w:tr>
      <w:tr w:rsidR="00050C36" w:rsidTr="0080739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5" w:lineRule="exact"/>
              <w:ind w:left="66" w:right="-20"/>
            </w:pPr>
            <w:r>
              <w:t>544 - Zmluvné pokuty, penále a úroky z omeškania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jc w:val="right"/>
            </w:pPr>
          </w:p>
        </w:tc>
      </w:tr>
      <w:tr w:rsidR="00050C36" w:rsidTr="0080739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5" w:lineRule="exact"/>
              <w:ind w:left="66" w:right="-20"/>
            </w:pPr>
            <w:r>
              <w:t>545 - Ostatné pokuty, penále a úroky z omeškania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jc w:val="center"/>
            </w:pPr>
          </w:p>
        </w:tc>
      </w:tr>
      <w:tr w:rsidR="00050C36" w:rsidTr="0080739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5" w:lineRule="exact"/>
              <w:ind w:left="66" w:right="-20"/>
            </w:pPr>
            <w:r>
              <w:t>546 - Odpis pohľadávky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jc w:val="right"/>
            </w:pPr>
          </w:p>
        </w:tc>
      </w:tr>
      <w:tr w:rsidR="00050C36" w:rsidTr="0080739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5" w:lineRule="exact"/>
              <w:ind w:left="66" w:right="-20"/>
            </w:pPr>
            <w:r>
              <w:t>548 - Ostatné náklady na prevádzkovú činnosť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F5698E" w:rsidP="00807394">
            <w:pPr>
              <w:spacing w:line="225" w:lineRule="exact"/>
              <w:ind w:left="705" w:right="-20"/>
              <w:jc w:val="right"/>
            </w:pPr>
            <w:r>
              <w:rPr>
                <w:sz w:val="18"/>
              </w:rPr>
              <w:t>565,83</w:t>
            </w:r>
          </w:p>
        </w:tc>
      </w:tr>
      <w:tr w:rsidR="00050C36" w:rsidTr="00807394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5" w:lineRule="exact"/>
              <w:ind w:left="70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5" w:lineRule="exact"/>
              <w:ind w:left="66" w:right="-20"/>
            </w:pPr>
            <w:r>
              <w:t>549 - Manká a škody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jc w:val="right"/>
            </w:pPr>
          </w:p>
        </w:tc>
      </w:tr>
      <w:tr w:rsidR="00050C36" w:rsidTr="00807394"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5" w:lineRule="exact"/>
              <w:ind w:left="139" w:right="-20"/>
            </w:pPr>
            <w:r>
              <w:t>j)   náklady podľa rozpočtových programov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spacing w:line="225" w:lineRule="exact"/>
              <w:ind w:left="66" w:right="-20"/>
            </w:pPr>
            <w:r>
              <w:t>Účtovná jednotka nemá obsahovú náplň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050C36" w:rsidRDefault="00050C36" w:rsidP="00807394">
            <w:pPr>
              <w:jc w:val="right"/>
            </w:pPr>
          </w:p>
        </w:tc>
      </w:tr>
    </w:tbl>
    <w:p w:rsidR="00050C36" w:rsidRDefault="00050C36" w:rsidP="00050C36">
      <w:pPr>
        <w:ind w:left="284"/>
        <w:rPr>
          <w:b/>
          <w:sz w:val="24"/>
          <w:szCs w:val="24"/>
        </w:rPr>
      </w:pPr>
    </w:p>
    <w:p w:rsidR="00050C36" w:rsidRDefault="00050C36" w:rsidP="00050C36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50C36" w:rsidRPr="008A784C" w:rsidTr="0080739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50C36" w:rsidRDefault="00050C36" w:rsidP="00807394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50C36" w:rsidRPr="008A784C" w:rsidRDefault="00050C36" w:rsidP="00807394">
            <w:pPr>
              <w:jc w:val="right"/>
            </w:pPr>
          </w:p>
        </w:tc>
      </w:tr>
      <w:tr w:rsidR="00050C36" w:rsidRPr="008A784C" w:rsidTr="0080739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50C36" w:rsidRDefault="00050C36" w:rsidP="00807394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50C36" w:rsidRPr="008A784C" w:rsidRDefault="00050C36" w:rsidP="00807394">
            <w:pPr>
              <w:jc w:val="right"/>
            </w:pPr>
            <w:r>
              <w:t>480,00</w:t>
            </w:r>
          </w:p>
        </w:tc>
      </w:tr>
      <w:tr w:rsidR="00050C36" w:rsidRPr="008A784C" w:rsidTr="0080739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50C36" w:rsidRDefault="00050C36" w:rsidP="00807394">
            <w:pPr>
              <w:numPr>
                <w:ilvl w:val="0"/>
                <w:numId w:val="16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50C36" w:rsidRPr="008A784C" w:rsidRDefault="00050C36" w:rsidP="00807394">
            <w:pPr>
              <w:jc w:val="right"/>
            </w:pPr>
            <w:r>
              <w:t>480,00</w:t>
            </w:r>
          </w:p>
        </w:tc>
      </w:tr>
    </w:tbl>
    <w:p w:rsidR="00050C36" w:rsidRDefault="00050C36" w:rsidP="00050C36">
      <w:pPr>
        <w:rPr>
          <w:b/>
          <w:sz w:val="24"/>
          <w:szCs w:val="24"/>
        </w:rPr>
      </w:pPr>
    </w:p>
    <w:p w:rsidR="00F5698E" w:rsidRDefault="00F5698E" w:rsidP="00050C36">
      <w:pPr>
        <w:rPr>
          <w:b/>
          <w:sz w:val="24"/>
          <w:szCs w:val="24"/>
        </w:rPr>
      </w:pPr>
    </w:p>
    <w:p w:rsidR="00F5698E" w:rsidRDefault="00F5698E" w:rsidP="00050C36">
      <w:pPr>
        <w:rPr>
          <w:b/>
          <w:sz w:val="24"/>
          <w:szCs w:val="24"/>
        </w:rPr>
      </w:pPr>
    </w:p>
    <w:p w:rsidR="00F5698E" w:rsidRDefault="00F5698E" w:rsidP="00050C36">
      <w:pPr>
        <w:rPr>
          <w:b/>
          <w:sz w:val="24"/>
          <w:szCs w:val="24"/>
        </w:rPr>
      </w:pPr>
    </w:p>
    <w:p w:rsidR="00F5698E" w:rsidRDefault="00F5698E" w:rsidP="00050C36">
      <w:pPr>
        <w:rPr>
          <w:b/>
          <w:sz w:val="24"/>
          <w:szCs w:val="24"/>
        </w:rPr>
      </w:pPr>
    </w:p>
    <w:p w:rsidR="00F5698E" w:rsidRDefault="00F5698E" w:rsidP="00050C36">
      <w:pPr>
        <w:rPr>
          <w:b/>
          <w:sz w:val="24"/>
          <w:szCs w:val="24"/>
        </w:rPr>
      </w:pPr>
    </w:p>
    <w:p w:rsidR="00F5698E" w:rsidRDefault="00F5698E" w:rsidP="00050C36">
      <w:pPr>
        <w:rPr>
          <w:b/>
          <w:sz w:val="24"/>
          <w:szCs w:val="24"/>
        </w:rPr>
      </w:pPr>
    </w:p>
    <w:p w:rsidR="00F5698E" w:rsidRDefault="00F5698E" w:rsidP="00050C36">
      <w:pPr>
        <w:rPr>
          <w:b/>
          <w:sz w:val="24"/>
          <w:szCs w:val="24"/>
        </w:rPr>
      </w:pPr>
    </w:p>
    <w:p w:rsidR="00F5698E" w:rsidRDefault="00F5698E" w:rsidP="00050C36">
      <w:pPr>
        <w:rPr>
          <w:b/>
          <w:sz w:val="24"/>
          <w:szCs w:val="24"/>
        </w:rPr>
      </w:pPr>
    </w:p>
    <w:p w:rsidR="00F5698E" w:rsidRDefault="00F5698E" w:rsidP="00050C36">
      <w:pPr>
        <w:rPr>
          <w:b/>
          <w:sz w:val="24"/>
          <w:szCs w:val="24"/>
        </w:rPr>
      </w:pPr>
    </w:p>
    <w:p w:rsidR="00050C36" w:rsidRPr="00FC435A" w:rsidRDefault="00050C36" w:rsidP="00050C3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050C36" w:rsidRPr="00FC435A" w:rsidRDefault="00050C36" w:rsidP="00050C3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050C36" w:rsidRDefault="00050C36" w:rsidP="00050C36">
      <w:pPr>
        <w:jc w:val="center"/>
        <w:rPr>
          <w:b/>
          <w:sz w:val="24"/>
          <w:szCs w:val="24"/>
        </w:rPr>
      </w:pPr>
    </w:p>
    <w:p w:rsidR="00050C36" w:rsidRPr="009F0666" w:rsidRDefault="00050C36" w:rsidP="00050C3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050C36" w:rsidRPr="00CE5477" w:rsidRDefault="00050C36" w:rsidP="00050C3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050C36" w:rsidRPr="00CE5477" w:rsidRDefault="00050C36" w:rsidP="00050C3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obecným/</w:t>
      </w:r>
      <w:r w:rsidR="00F5698E">
        <w:rPr>
          <w:sz w:val="24"/>
          <w:szCs w:val="24"/>
        </w:rPr>
        <w:t>mestským zastupiteľstvom dňa  04</w:t>
      </w:r>
      <w:r>
        <w:rPr>
          <w:sz w:val="24"/>
          <w:szCs w:val="24"/>
        </w:rPr>
        <w:t>.12.201</w:t>
      </w:r>
      <w:r w:rsidR="00F5698E">
        <w:rPr>
          <w:sz w:val="24"/>
          <w:szCs w:val="24"/>
        </w:rPr>
        <w:t>9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. </w:t>
      </w:r>
      <w:r w:rsidR="00F5698E">
        <w:rPr>
          <w:sz w:val="24"/>
          <w:szCs w:val="24"/>
        </w:rPr>
        <w:t>6</w:t>
      </w:r>
      <w:r>
        <w:rPr>
          <w:sz w:val="24"/>
          <w:szCs w:val="24"/>
        </w:rPr>
        <w:t>/201</w:t>
      </w:r>
      <w:r w:rsidR="00F5698E">
        <w:rPr>
          <w:sz w:val="24"/>
          <w:szCs w:val="24"/>
        </w:rPr>
        <w:t>9</w:t>
      </w:r>
    </w:p>
    <w:p w:rsidR="00050C36" w:rsidRPr="00CE5477" w:rsidRDefault="00050C36" w:rsidP="00050C3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050C36" w:rsidRDefault="00050C36" w:rsidP="00050C3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Prvá</w:t>
      </w:r>
      <w:r w:rsidR="00F5698E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z</w:t>
      </w:r>
      <w:r w:rsidRPr="00CE5477">
        <w:rPr>
          <w:sz w:val="24"/>
          <w:szCs w:val="24"/>
        </w:rPr>
        <w:t xml:space="preserve">mena  schválená dňa </w:t>
      </w:r>
      <w:r>
        <w:rPr>
          <w:sz w:val="24"/>
          <w:szCs w:val="24"/>
        </w:rPr>
        <w:t>2</w:t>
      </w:r>
      <w:r w:rsidR="00F5698E">
        <w:rPr>
          <w:sz w:val="24"/>
          <w:szCs w:val="24"/>
        </w:rPr>
        <w:t>4</w:t>
      </w:r>
      <w:r>
        <w:rPr>
          <w:sz w:val="24"/>
          <w:szCs w:val="24"/>
        </w:rPr>
        <w:t>.</w:t>
      </w:r>
      <w:r w:rsidR="00F5698E">
        <w:rPr>
          <w:sz w:val="24"/>
          <w:szCs w:val="24"/>
        </w:rPr>
        <w:t>09</w:t>
      </w:r>
      <w:r>
        <w:rPr>
          <w:sz w:val="24"/>
          <w:szCs w:val="24"/>
        </w:rPr>
        <w:t>.20</w:t>
      </w:r>
      <w:r w:rsidR="00F5698E">
        <w:rPr>
          <w:sz w:val="24"/>
          <w:szCs w:val="24"/>
        </w:rPr>
        <w:t>20</w:t>
      </w:r>
      <w:r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4</w:t>
      </w:r>
      <w:r w:rsidR="00F5698E">
        <w:rPr>
          <w:sz w:val="24"/>
          <w:szCs w:val="24"/>
        </w:rPr>
        <w:t>0</w:t>
      </w:r>
      <w:r>
        <w:rPr>
          <w:sz w:val="24"/>
          <w:szCs w:val="24"/>
        </w:rPr>
        <w:t>/20</w:t>
      </w:r>
      <w:r w:rsidR="00F5698E">
        <w:rPr>
          <w:sz w:val="24"/>
          <w:szCs w:val="24"/>
        </w:rPr>
        <w:t>20</w:t>
      </w:r>
      <w:r>
        <w:rPr>
          <w:sz w:val="24"/>
          <w:szCs w:val="24"/>
        </w:rPr>
        <w:t>.</w:t>
      </w:r>
    </w:p>
    <w:p w:rsidR="00F5698E" w:rsidRDefault="00050C36" w:rsidP="00050C3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F5698E">
        <w:rPr>
          <w:sz w:val="24"/>
          <w:szCs w:val="24"/>
        </w:rPr>
        <w:t xml:space="preserve">                   Druhá zmena </w:t>
      </w:r>
      <w:r>
        <w:rPr>
          <w:sz w:val="24"/>
          <w:szCs w:val="24"/>
        </w:rPr>
        <w:t xml:space="preserve">schválená </w:t>
      </w:r>
      <w:r w:rsidR="00F5698E">
        <w:rPr>
          <w:sz w:val="24"/>
          <w:szCs w:val="24"/>
        </w:rPr>
        <w:t>dňa 16</w:t>
      </w:r>
      <w:r>
        <w:rPr>
          <w:sz w:val="24"/>
          <w:szCs w:val="24"/>
        </w:rPr>
        <w:t>.12.20</w:t>
      </w:r>
      <w:r w:rsidR="00F5698E">
        <w:rPr>
          <w:sz w:val="24"/>
          <w:szCs w:val="24"/>
        </w:rPr>
        <w:t>20</w:t>
      </w:r>
      <w:r w:rsidRPr="0025169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uznesením č. </w:t>
      </w:r>
      <w:r w:rsidR="00F5698E">
        <w:rPr>
          <w:sz w:val="24"/>
          <w:szCs w:val="24"/>
        </w:rPr>
        <w:t>57</w:t>
      </w:r>
      <w:r>
        <w:rPr>
          <w:sz w:val="24"/>
          <w:szCs w:val="24"/>
        </w:rPr>
        <w:t>/20</w:t>
      </w:r>
      <w:r w:rsidR="00F5698E">
        <w:rPr>
          <w:sz w:val="24"/>
          <w:szCs w:val="24"/>
        </w:rPr>
        <w:t>20</w:t>
      </w:r>
      <w:r>
        <w:rPr>
          <w:sz w:val="24"/>
          <w:szCs w:val="24"/>
        </w:rPr>
        <w:t xml:space="preserve">. </w:t>
      </w:r>
    </w:p>
    <w:p w:rsidR="00050C36" w:rsidRDefault="00050C36" w:rsidP="00050C36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bol upravený len medzi položkami a výška rozpočtu sa nezmenila.</w:t>
      </w:r>
    </w:p>
    <w:p w:rsidR="00F5698E" w:rsidRDefault="00F5698E" w:rsidP="00050C36">
      <w:pPr>
        <w:jc w:val="both"/>
        <w:rPr>
          <w:b/>
          <w:sz w:val="24"/>
          <w:szCs w:val="24"/>
        </w:rPr>
      </w:pPr>
    </w:p>
    <w:p w:rsidR="00050C36" w:rsidRPr="009163C5" w:rsidRDefault="00050C36" w:rsidP="00050C36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Z.z.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 xml:space="preserve">redchádzajúce účtovné obdobie </w:t>
      </w:r>
      <w:r w:rsidR="00F5698E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F5698E">
        <w:rPr>
          <w:sz w:val="24"/>
          <w:szCs w:val="24"/>
        </w:rPr>
        <w:t>obec v roku 2020 neeviduje žiaden dlh.</w:t>
      </w:r>
    </w:p>
    <w:p w:rsidR="00050C36" w:rsidRDefault="00050C36" w:rsidP="00050C36">
      <w:pPr>
        <w:rPr>
          <w:b/>
          <w:sz w:val="24"/>
          <w:szCs w:val="24"/>
        </w:rPr>
      </w:pPr>
    </w:p>
    <w:p w:rsidR="00050C36" w:rsidRDefault="00050C36" w:rsidP="00050C3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F5698E" w:rsidRPr="00FC435A" w:rsidRDefault="00F5698E" w:rsidP="00050C36">
      <w:pPr>
        <w:jc w:val="center"/>
        <w:rPr>
          <w:b/>
          <w:sz w:val="24"/>
          <w:szCs w:val="24"/>
        </w:rPr>
      </w:pPr>
      <w:bookmarkStart w:id="0" w:name="_GoBack"/>
      <w:bookmarkEnd w:id="0"/>
    </w:p>
    <w:p w:rsidR="00050C36" w:rsidRDefault="00050C36" w:rsidP="00050C3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050C36" w:rsidRPr="00FC435A" w:rsidRDefault="00050C36" w:rsidP="00050C3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050C36" w:rsidRDefault="00050C36" w:rsidP="00050C36">
      <w:pPr>
        <w:jc w:val="center"/>
        <w:rPr>
          <w:b/>
          <w:sz w:val="28"/>
        </w:rPr>
      </w:pPr>
    </w:p>
    <w:p w:rsidR="00050C36" w:rsidRDefault="00050C36" w:rsidP="00050C36">
      <w:pPr>
        <w:jc w:val="center"/>
        <w:rPr>
          <w:b/>
          <w:sz w:val="28"/>
        </w:rPr>
      </w:pPr>
    </w:p>
    <w:p w:rsidR="00050C36" w:rsidRPr="00BE1D9B" w:rsidRDefault="00050C36" w:rsidP="00050C36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</w:t>
      </w:r>
      <w:r w:rsidR="00F5698E">
        <w:rPr>
          <w:iCs/>
          <w:sz w:val="24"/>
          <w:szCs w:val="24"/>
        </w:rPr>
        <w:t>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</w:t>
      </w:r>
      <w:r w:rsidR="00F5698E">
        <w:rPr>
          <w:sz w:val="24"/>
          <w:szCs w:val="24"/>
        </w:rPr>
        <w:t>20</w:t>
      </w:r>
      <w:r w:rsidRPr="0071429A">
        <w:rPr>
          <w:sz w:val="24"/>
          <w:szCs w:val="24"/>
        </w:rPr>
        <w:t>.</w:t>
      </w:r>
    </w:p>
    <w:p w:rsidR="00050C36" w:rsidRDefault="00050C36" w:rsidP="00050C36"/>
    <w:p w:rsidR="00697918" w:rsidRDefault="00697918"/>
    <w:sectPr w:rsidR="00697918" w:rsidSect="00BA7F79">
      <w:headerReference w:type="default" r:id="rId8"/>
      <w:footerReference w:type="even" r:id="rId9"/>
      <w:footerReference w:type="default" r:id="rId10"/>
      <w:pgSz w:w="11906" w:h="16838"/>
      <w:pgMar w:top="851" w:right="567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0E9F" w:rsidRDefault="007E0E9F" w:rsidP="00050C36">
      <w:r>
        <w:separator/>
      </w:r>
    </w:p>
  </w:endnote>
  <w:endnote w:type="continuationSeparator" w:id="0">
    <w:p w:rsidR="007E0E9F" w:rsidRDefault="007E0E9F" w:rsidP="00050C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7394" w:rsidRDefault="00807394" w:rsidP="0080739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07394" w:rsidRDefault="00807394" w:rsidP="00807394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7394" w:rsidRDefault="00807394" w:rsidP="00807394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A7F79">
      <w:rPr>
        <w:rStyle w:val="slostrany"/>
        <w:noProof/>
      </w:rPr>
      <w:t>8</w:t>
    </w:r>
    <w:r>
      <w:rPr>
        <w:rStyle w:val="slostrany"/>
      </w:rPr>
      <w:fldChar w:fldCharType="end"/>
    </w:r>
  </w:p>
  <w:p w:rsidR="00807394" w:rsidRDefault="00807394" w:rsidP="00807394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0E9F" w:rsidRDefault="007E0E9F" w:rsidP="00050C36">
      <w:r>
        <w:separator/>
      </w:r>
    </w:p>
  </w:footnote>
  <w:footnote w:type="continuationSeparator" w:id="0">
    <w:p w:rsidR="007E0E9F" w:rsidRDefault="007E0E9F" w:rsidP="00050C3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7394" w:rsidRPr="0065096D" w:rsidRDefault="00807394" w:rsidP="00807394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Hrušovo</w:t>
    </w:r>
  </w:p>
  <w:p w:rsidR="00807394" w:rsidRPr="0065096D" w:rsidRDefault="00807394" w:rsidP="00807394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2020</w:t>
    </w:r>
  </w:p>
  <w:p w:rsidR="00807394" w:rsidRDefault="00807394" w:rsidP="00807394">
    <w:pPr>
      <w:pStyle w:val="Hlavika"/>
      <w:pBdr>
        <w:bottom w:val="single" w:sz="4" w:space="1" w:color="auto"/>
      </w:pBdr>
      <w:jc w:val="center"/>
      <w:rPr>
        <w:i/>
        <w:sz w:val="32"/>
        <w:szCs w:val="32"/>
      </w:rPr>
    </w:pPr>
  </w:p>
  <w:p w:rsidR="00807394" w:rsidRPr="004D1DBD" w:rsidRDefault="00807394" w:rsidP="00807394">
    <w:pPr>
      <w:pStyle w:val="Hlavika"/>
      <w:pBdr>
        <w:bottom w:val="single" w:sz="4" w:space="1" w:color="auto"/>
      </w:pBdr>
      <w:jc w:val="center"/>
      <w:rPr>
        <w:color w:val="FF0000"/>
        <w:sz w:val="32"/>
        <w:szCs w:val="32"/>
        <w:lang w:val="x-none"/>
      </w:rPr>
    </w:pPr>
    <w:r>
      <w:rPr>
        <w:i/>
        <w:sz w:val="32"/>
        <w:szCs w:val="32"/>
      </w:rPr>
      <w:tab/>
    </w:r>
    <w:r>
      <w:rPr>
        <w:i/>
        <w:sz w:val="32"/>
        <w:szCs w:val="32"/>
      </w:rPr>
      <w:tab/>
    </w:r>
    <w:r>
      <w:rPr>
        <w:i/>
        <w:sz w:val="32"/>
        <w:szCs w:val="32"/>
      </w:rPr>
      <w:tab/>
    </w:r>
    <w:r>
      <w:rPr>
        <w:i/>
        <w:sz w:val="32"/>
        <w:szCs w:val="32"/>
      </w:rPr>
      <w:tab/>
    </w:r>
  </w:p>
  <w:p w:rsidR="00807394" w:rsidRDefault="0080739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2"/>
  </w:num>
  <w:num w:numId="3">
    <w:abstractNumId w:val="4"/>
  </w:num>
  <w:num w:numId="4">
    <w:abstractNumId w:val="7"/>
  </w:num>
  <w:num w:numId="5">
    <w:abstractNumId w:val="16"/>
  </w:num>
  <w:num w:numId="6">
    <w:abstractNumId w:val="9"/>
  </w:num>
  <w:num w:numId="7">
    <w:abstractNumId w:val="8"/>
  </w:num>
  <w:num w:numId="8">
    <w:abstractNumId w:val="11"/>
  </w:num>
  <w:num w:numId="9">
    <w:abstractNumId w:val="3"/>
  </w:num>
  <w:num w:numId="10">
    <w:abstractNumId w:val="12"/>
  </w:num>
  <w:num w:numId="11">
    <w:abstractNumId w:val="0"/>
  </w:num>
  <w:num w:numId="12">
    <w:abstractNumId w:val="1"/>
  </w:num>
  <w:num w:numId="13">
    <w:abstractNumId w:val="5"/>
  </w:num>
  <w:num w:numId="14">
    <w:abstractNumId w:val="13"/>
  </w:num>
  <w:num w:numId="15">
    <w:abstractNumId w:val="15"/>
  </w:num>
  <w:num w:numId="16">
    <w:abstractNumId w:val="10"/>
  </w:num>
  <w:num w:numId="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0C36"/>
    <w:rsid w:val="00050C36"/>
    <w:rsid w:val="005013DF"/>
    <w:rsid w:val="00697918"/>
    <w:rsid w:val="00746C71"/>
    <w:rsid w:val="007E0E9F"/>
    <w:rsid w:val="00807394"/>
    <w:rsid w:val="00B26286"/>
    <w:rsid w:val="00BA7F79"/>
    <w:rsid w:val="00F569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0C3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050C3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050C36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050C36"/>
  </w:style>
  <w:style w:type="paragraph" w:styleId="Zkladntext">
    <w:name w:val="Body Text"/>
    <w:basedOn w:val="Normlny"/>
    <w:link w:val="ZkladntextChar"/>
    <w:rsid w:val="00050C3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050C3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050C36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050C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50C36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0C3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050C3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050C36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050C36"/>
  </w:style>
  <w:style w:type="paragraph" w:styleId="Zkladntext">
    <w:name w:val="Body Text"/>
    <w:basedOn w:val="Normlny"/>
    <w:link w:val="ZkladntextChar"/>
    <w:rsid w:val="00050C3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050C3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050C36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050C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50C36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8</Pages>
  <Words>2372</Words>
  <Characters>13525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2021-02-12T13:10:00Z</cp:lastPrinted>
  <dcterms:created xsi:type="dcterms:W3CDTF">2021-02-06T17:07:00Z</dcterms:created>
  <dcterms:modified xsi:type="dcterms:W3CDTF">2021-02-12T13:12:00Z</dcterms:modified>
</cp:coreProperties>
</file>