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1981F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1981F3" w14:textId="4F8BA865" w:rsidR="00C4671D" w:rsidRDefault="00C4671D" w:rsidP="00C467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FF4B1A">
        <w:rPr>
          <w:rFonts w:ascii="Arial Narrow" w:hAnsi="Arial Narrow"/>
          <w:b/>
        </w:rPr>
        <w:t>ro účtovnej závierke za rok 20</w:t>
      </w:r>
      <w:r w:rsidR="003559E6">
        <w:rPr>
          <w:rFonts w:ascii="Arial Narrow" w:hAnsi="Arial Narrow"/>
          <w:b/>
        </w:rPr>
        <w:t>20</w:t>
      </w:r>
    </w:p>
    <w:p w14:paraId="321981F4" w14:textId="77777777" w:rsidR="00C4671D" w:rsidRDefault="00C4671D" w:rsidP="00C467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321981F5" w14:textId="77777777" w:rsidR="00C4671D" w:rsidRDefault="00C4671D" w:rsidP="00C467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321981F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21981F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21981F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21981F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21981F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21981F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78510D" w14:paraId="321981FE" w14:textId="77777777" w:rsidTr="0078510D">
        <w:tc>
          <w:tcPr>
            <w:tcW w:w="3085" w:type="dxa"/>
            <w:shd w:val="clear" w:color="auto" w:fill="auto"/>
          </w:tcPr>
          <w:p w14:paraId="321981FC" w14:textId="77777777" w:rsidR="002D7E6D" w:rsidRPr="0078510D" w:rsidRDefault="002D7E6D" w:rsidP="0078510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8510D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21981FD" w14:textId="5C321F72" w:rsidR="002D7E6D" w:rsidRPr="0078510D" w:rsidRDefault="0088373C" w:rsidP="0078510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8373C">
              <w:rPr>
                <w:rFonts w:ascii="Arial" w:hAnsi="Arial" w:cs="Arial"/>
              </w:rPr>
              <w:t>Coredrill s. r. o.</w:t>
            </w:r>
          </w:p>
        </w:tc>
      </w:tr>
      <w:tr w:rsidR="00A55E63" w:rsidRPr="0078510D" w14:paraId="32198201" w14:textId="77777777" w:rsidTr="0078510D">
        <w:tc>
          <w:tcPr>
            <w:tcW w:w="3085" w:type="dxa"/>
            <w:shd w:val="clear" w:color="auto" w:fill="auto"/>
          </w:tcPr>
          <w:p w14:paraId="321981FF" w14:textId="77777777" w:rsidR="002D7E6D" w:rsidRPr="0078510D" w:rsidRDefault="002D7E6D" w:rsidP="0078510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8510D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2198200" w14:textId="40D28EC8" w:rsidR="002D7E6D" w:rsidRPr="0078510D" w:rsidRDefault="00BF0F4D" w:rsidP="007851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53090977</w:t>
            </w:r>
          </w:p>
        </w:tc>
      </w:tr>
      <w:tr w:rsidR="00A55E63" w:rsidRPr="0078510D" w14:paraId="32198204" w14:textId="77777777" w:rsidTr="0078510D">
        <w:tc>
          <w:tcPr>
            <w:tcW w:w="3085" w:type="dxa"/>
            <w:shd w:val="clear" w:color="auto" w:fill="auto"/>
          </w:tcPr>
          <w:p w14:paraId="32198202" w14:textId="77777777" w:rsidR="002D7E6D" w:rsidRPr="0078510D" w:rsidRDefault="002D7E6D" w:rsidP="0078510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8510D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2198203" w14:textId="687E464B" w:rsidR="002D7E6D" w:rsidRPr="0078510D" w:rsidRDefault="001920D2" w:rsidP="0078510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920D2">
              <w:rPr>
                <w:rFonts w:ascii="Arial" w:hAnsi="Arial" w:cs="Arial"/>
              </w:rPr>
              <w:t>Karpatské námestie 7770/10A, 831 06  Bratislava-Rača</w:t>
            </w:r>
          </w:p>
        </w:tc>
      </w:tr>
    </w:tbl>
    <w:p w14:paraId="3219820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19820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19820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2198208" w14:textId="77777777" w:rsidR="00AD6C8A" w:rsidRDefault="00CB514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32198209" w14:textId="77777777" w:rsidR="00CB5149" w:rsidRPr="00A55E63" w:rsidRDefault="00CB514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219820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601A4B">
        <w:rPr>
          <w:rFonts w:ascii="Arial" w:hAnsi="Arial" w:cs="Arial"/>
        </w:rPr>
        <w:t xml:space="preserve"> </w:t>
      </w:r>
      <w:r w:rsidR="00601A4B" w:rsidRPr="00057659">
        <w:rPr>
          <w:rFonts w:ascii="Arial" w:hAnsi="Arial" w:cs="Arial"/>
          <w:i/>
          <w:spacing w:val="-5"/>
        </w:rPr>
        <w:t>UJ nemá obsahovú náplň</w:t>
      </w:r>
    </w:p>
    <w:p w14:paraId="321982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78510D" w14:paraId="32198210" w14:textId="77777777" w:rsidTr="0078510D">
        <w:tc>
          <w:tcPr>
            <w:tcW w:w="4219" w:type="dxa"/>
            <w:shd w:val="clear" w:color="auto" w:fill="auto"/>
          </w:tcPr>
          <w:p w14:paraId="3219820C" w14:textId="77777777" w:rsidR="002D7E6D" w:rsidRPr="0078510D" w:rsidRDefault="002D7E6D" w:rsidP="0078510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78510D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219820D" w14:textId="77777777" w:rsidR="002D7E6D" w:rsidRPr="0078510D" w:rsidRDefault="002D7E6D" w:rsidP="0078510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78510D">
              <w:rPr>
                <w:rFonts w:ascii="Arial" w:hAnsi="Arial" w:cs="Arial"/>
                <w:b/>
              </w:rPr>
              <w:t>Bežné účtovné</w:t>
            </w:r>
          </w:p>
          <w:p w14:paraId="3219820E" w14:textId="77777777" w:rsidR="002D7E6D" w:rsidRPr="0078510D" w:rsidRDefault="002D7E6D" w:rsidP="0078510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78510D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219820F" w14:textId="77777777" w:rsidR="002D7E6D" w:rsidRPr="0078510D" w:rsidRDefault="002D7E6D" w:rsidP="0078510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78510D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78510D" w14:paraId="32198214" w14:textId="77777777" w:rsidTr="0078510D">
        <w:tc>
          <w:tcPr>
            <w:tcW w:w="4219" w:type="dxa"/>
            <w:shd w:val="clear" w:color="auto" w:fill="auto"/>
          </w:tcPr>
          <w:p w14:paraId="32198211" w14:textId="77777777" w:rsidR="002D7E6D" w:rsidRPr="0078510D" w:rsidRDefault="002D7E6D" w:rsidP="0078510D">
            <w:pPr>
              <w:spacing w:line="260" w:lineRule="exact"/>
              <w:rPr>
                <w:rFonts w:ascii="Arial" w:hAnsi="Arial" w:cs="Arial"/>
              </w:rPr>
            </w:pPr>
            <w:r w:rsidRPr="0078510D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2198212" w14:textId="77777777" w:rsidR="002D7E6D" w:rsidRPr="0078510D" w:rsidRDefault="002D7E6D" w:rsidP="0078510D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32198213" w14:textId="77777777" w:rsidR="002D7E6D" w:rsidRPr="0078510D" w:rsidRDefault="002D7E6D" w:rsidP="0078510D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21982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219821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219821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19821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19821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1982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57659">
        <w:rPr>
          <w:rFonts w:ascii="Arial" w:hAnsi="Arial" w:cs="Arial"/>
          <w:sz w:val="22"/>
          <w:szCs w:val="22"/>
        </w:rPr>
        <w:t xml:space="preserve"> </w:t>
      </w:r>
      <w:r w:rsidR="00057659" w:rsidRPr="00CB5149">
        <w:rPr>
          <w:rFonts w:ascii="Arial" w:hAnsi="Arial" w:cs="Arial"/>
          <w:i/>
          <w:sz w:val="22"/>
          <w:szCs w:val="22"/>
        </w:rPr>
        <w:t>Áno</w:t>
      </w:r>
    </w:p>
    <w:p w14:paraId="321982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1982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1982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78510D" w14:paraId="32198220" w14:textId="77777777" w:rsidTr="0078510D">
        <w:tc>
          <w:tcPr>
            <w:tcW w:w="4843" w:type="dxa"/>
            <w:shd w:val="clear" w:color="auto" w:fill="auto"/>
          </w:tcPr>
          <w:p w14:paraId="3219821E" w14:textId="77777777" w:rsidR="002D7E6D" w:rsidRPr="0078510D" w:rsidRDefault="002D7E6D" w:rsidP="0078510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8510D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219821F" w14:textId="77777777" w:rsidR="002D7E6D" w:rsidRPr="0078510D" w:rsidRDefault="002D7E6D" w:rsidP="0078510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8510D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78510D" w14:paraId="32198223" w14:textId="77777777" w:rsidTr="0078510D">
        <w:tc>
          <w:tcPr>
            <w:tcW w:w="4843" w:type="dxa"/>
            <w:shd w:val="clear" w:color="auto" w:fill="auto"/>
          </w:tcPr>
          <w:p w14:paraId="32198221" w14:textId="77777777" w:rsidR="002D7E6D" w:rsidRPr="0078510D" w:rsidRDefault="002D7E6D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8510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8510D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8510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8510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198222" w14:textId="77777777" w:rsidR="002D7E6D" w:rsidRPr="0078510D" w:rsidRDefault="00A55E63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78510D" w14:paraId="32198226" w14:textId="77777777" w:rsidTr="0078510D">
        <w:tc>
          <w:tcPr>
            <w:tcW w:w="4843" w:type="dxa"/>
            <w:shd w:val="clear" w:color="auto" w:fill="auto"/>
          </w:tcPr>
          <w:p w14:paraId="32198224" w14:textId="77777777" w:rsidR="002D7E6D" w:rsidRPr="0078510D" w:rsidRDefault="002D7E6D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8510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8510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198225" w14:textId="77777777" w:rsidR="002D7E6D" w:rsidRPr="0078510D" w:rsidRDefault="00A55E63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78510D" w14:paraId="32198229" w14:textId="77777777" w:rsidTr="0078510D">
        <w:tc>
          <w:tcPr>
            <w:tcW w:w="4843" w:type="dxa"/>
            <w:shd w:val="clear" w:color="auto" w:fill="auto"/>
          </w:tcPr>
          <w:p w14:paraId="32198227" w14:textId="77777777" w:rsidR="002D7E6D" w:rsidRPr="0078510D" w:rsidRDefault="002D7E6D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8510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8510D">
              <w:rPr>
                <w:rFonts w:ascii="Arial" w:hAnsi="Arial" w:cs="Arial"/>
                <w:sz w:val="22"/>
                <w:szCs w:val="22"/>
              </w:rPr>
              <w:t>n</w:t>
            </w:r>
            <w:r w:rsidRPr="0078510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8510D">
              <w:rPr>
                <w:rFonts w:ascii="Arial" w:hAnsi="Arial" w:cs="Arial"/>
                <w:sz w:val="22"/>
                <w:szCs w:val="22"/>
              </w:rPr>
              <w:t>ný ma</w:t>
            </w:r>
            <w:r w:rsidRPr="0078510D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8510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8510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198228" w14:textId="77777777" w:rsidR="002D7E6D" w:rsidRPr="0078510D" w:rsidRDefault="00A55E63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78510D" w14:paraId="3219822C" w14:textId="77777777" w:rsidTr="0078510D">
        <w:tc>
          <w:tcPr>
            <w:tcW w:w="4843" w:type="dxa"/>
            <w:shd w:val="clear" w:color="auto" w:fill="auto"/>
          </w:tcPr>
          <w:p w14:paraId="3219822A" w14:textId="77777777" w:rsidR="002D7E6D" w:rsidRPr="0078510D" w:rsidRDefault="002D7E6D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8510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8510D">
              <w:rPr>
                <w:rFonts w:ascii="Arial" w:hAnsi="Arial" w:cs="Arial"/>
                <w:sz w:val="22"/>
                <w:szCs w:val="22"/>
              </w:rPr>
              <w:t>r</w:t>
            </w:r>
            <w:r w:rsidRPr="0078510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8510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8510D">
              <w:rPr>
                <w:rFonts w:ascii="Arial" w:hAnsi="Arial" w:cs="Arial"/>
                <w:sz w:val="22"/>
                <w:szCs w:val="22"/>
              </w:rPr>
              <w:t>kúpo</w:t>
            </w:r>
            <w:r w:rsidRPr="0078510D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19822B" w14:textId="77777777" w:rsidR="002D7E6D" w:rsidRPr="0078510D" w:rsidRDefault="00A55E63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78510D" w14:paraId="3219822F" w14:textId="77777777" w:rsidTr="0078510D">
        <w:tc>
          <w:tcPr>
            <w:tcW w:w="4843" w:type="dxa"/>
            <w:shd w:val="clear" w:color="auto" w:fill="auto"/>
          </w:tcPr>
          <w:p w14:paraId="3219822D" w14:textId="77777777" w:rsidR="002D7E6D" w:rsidRPr="0078510D" w:rsidRDefault="002D7E6D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8510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8510D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8510D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8510D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8510D">
              <w:rPr>
                <w:rFonts w:ascii="Arial" w:hAnsi="Arial" w:cs="Arial"/>
                <w:sz w:val="22"/>
                <w:szCs w:val="22"/>
              </w:rPr>
              <w:t>tvor</w:t>
            </w:r>
            <w:r w:rsidRPr="0078510D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8510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8510D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219822E" w14:textId="77777777" w:rsidR="002D7E6D" w:rsidRPr="0078510D" w:rsidRDefault="00A55E63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78510D" w14:paraId="32198232" w14:textId="77777777" w:rsidTr="0078510D">
        <w:tc>
          <w:tcPr>
            <w:tcW w:w="4843" w:type="dxa"/>
            <w:shd w:val="clear" w:color="auto" w:fill="auto"/>
          </w:tcPr>
          <w:p w14:paraId="32198230" w14:textId="77777777" w:rsidR="002D7E6D" w:rsidRPr="0078510D" w:rsidRDefault="002D7E6D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8510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8510D">
              <w:rPr>
                <w:rFonts w:ascii="Arial" w:hAnsi="Arial" w:cs="Arial"/>
                <w:sz w:val="22"/>
                <w:szCs w:val="22"/>
              </w:rPr>
              <w:t>d</w:t>
            </w:r>
            <w:r w:rsidRPr="0078510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8510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2198231" w14:textId="77777777" w:rsidR="002D7E6D" w:rsidRPr="0078510D" w:rsidRDefault="00A55E63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78510D" w14:paraId="32198235" w14:textId="77777777" w:rsidTr="0078510D">
        <w:tc>
          <w:tcPr>
            <w:tcW w:w="4843" w:type="dxa"/>
            <w:shd w:val="clear" w:color="auto" w:fill="auto"/>
          </w:tcPr>
          <w:p w14:paraId="32198233" w14:textId="77777777" w:rsidR="002D7E6D" w:rsidRPr="0078510D" w:rsidRDefault="002D7E6D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8510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8510D">
              <w:rPr>
                <w:rFonts w:ascii="Arial" w:hAnsi="Arial" w:cs="Arial"/>
                <w:sz w:val="22"/>
                <w:szCs w:val="22"/>
              </w:rPr>
              <w:t>d</w:t>
            </w:r>
            <w:r w:rsidRPr="0078510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8510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2198234" w14:textId="77777777" w:rsidR="002D7E6D" w:rsidRPr="0078510D" w:rsidRDefault="00A55E63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78510D" w14:paraId="32198238" w14:textId="77777777" w:rsidTr="0078510D">
        <w:tc>
          <w:tcPr>
            <w:tcW w:w="4843" w:type="dxa"/>
            <w:shd w:val="clear" w:color="auto" w:fill="auto"/>
          </w:tcPr>
          <w:p w14:paraId="32198236" w14:textId="77777777" w:rsidR="002D7E6D" w:rsidRPr="0078510D" w:rsidRDefault="002D7E6D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z w:val="22"/>
                <w:szCs w:val="22"/>
              </w:rPr>
              <w:t>K</w:t>
            </w:r>
            <w:r w:rsidRPr="0078510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8510D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8510D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8510D">
              <w:rPr>
                <w:rFonts w:ascii="Arial" w:hAnsi="Arial" w:cs="Arial"/>
                <w:sz w:val="22"/>
                <w:szCs w:val="22"/>
              </w:rPr>
              <w:t>ina</w:t>
            </w:r>
            <w:r w:rsidRPr="0078510D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8510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8510D">
              <w:rPr>
                <w:rFonts w:ascii="Arial" w:hAnsi="Arial" w:cs="Arial"/>
                <w:sz w:val="22"/>
                <w:szCs w:val="22"/>
              </w:rPr>
              <w:t>ný maj</w:t>
            </w:r>
            <w:r w:rsidRPr="0078510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8510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198237" w14:textId="77777777" w:rsidR="002D7E6D" w:rsidRPr="0078510D" w:rsidRDefault="00A55E63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78510D" w14:paraId="3219823B" w14:textId="77777777" w:rsidTr="0078510D">
        <w:tc>
          <w:tcPr>
            <w:tcW w:w="4843" w:type="dxa"/>
            <w:shd w:val="clear" w:color="auto" w:fill="auto"/>
          </w:tcPr>
          <w:p w14:paraId="32198239" w14:textId="77777777" w:rsidR="002D7E6D" w:rsidRPr="0078510D" w:rsidRDefault="002D7E6D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8510D">
              <w:rPr>
                <w:rFonts w:ascii="Arial" w:hAnsi="Arial" w:cs="Arial"/>
                <w:sz w:val="22"/>
                <w:szCs w:val="22"/>
              </w:rPr>
              <w:t>v</w:t>
            </w:r>
            <w:r w:rsidRPr="0078510D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8510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8510D">
              <w:rPr>
                <w:rFonts w:ascii="Arial" w:hAnsi="Arial" w:cs="Arial"/>
                <w:sz w:val="22"/>
                <w:szCs w:val="22"/>
              </w:rPr>
              <w:t>ky v</w:t>
            </w:r>
            <w:r w:rsidRPr="0078510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8510D">
              <w:rPr>
                <w:rFonts w:ascii="Arial" w:hAnsi="Arial" w:cs="Arial"/>
                <w:sz w:val="22"/>
                <w:szCs w:val="22"/>
              </w:rPr>
              <w:t>tane</w:t>
            </w:r>
            <w:r w:rsidRPr="0078510D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8510D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8510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8510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8510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8510D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219823A" w14:textId="77777777" w:rsidR="002D7E6D" w:rsidRPr="0078510D" w:rsidRDefault="00A55E63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78510D" w14:paraId="3219823E" w14:textId="77777777" w:rsidTr="0078510D">
        <w:tc>
          <w:tcPr>
            <w:tcW w:w="4843" w:type="dxa"/>
            <w:shd w:val="clear" w:color="auto" w:fill="auto"/>
          </w:tcPr>
          <w:p w14:paraId="3219823C" w14:textId="77777777" w:rsidR="002D7E6D" w:rsidRPr="0078510D" w:rsidRDefault="002D7E6D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219823D" w14:textId="77777777" w:rsidR="002D7E6D" w:rsidRPr="0078510D" w:rsidRDefault="00A55E63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78510D" w14:paraId="32198241" w14:textId="77777777" w:rsidTr="0078510D">
        <w:tc>
          <w:tcPr>
            <w:tcW w:w="4843" w:type="dxa"/>
            <w:shd w:val="clear" w:color="auto" w:fill="auto"/>
          </w:tcPr>
          <w:p w14:paraId="3219823F" w14:textId="77777777" w:rsidR="002D7E6D" w:rsidRPr="0078510D" w:rsidRDefault="002D7E6D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z w:val="22"/>
                <w:szCs w:val="22"/>
              </w:rPr>
              <w:t>Pô</w:t>
            </w:r>
            <w:r w:rsidRPr="0078510D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8510D">
              <w:rPr>
                <w:rFonts w:ascii="Arial" w:hAnsi="Arial" w:cs="Arial"/>
                <w:sz w:val="22"/>
                <w:szCs w:val="22"/>
              </w:rPr>
              <w:t>ičky a</w:t>
            </w:r>
            <w:r w:rsidRPr="0078510D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8510D">
              <w:rPr>
                <w:rFonts w:ascii="Arial" w:hAnsi="Arial" w:cs="Arial"/>
                <w:sz w:val="22"/>
                <w:szCs w:val="22"/>
              </w:rPr>
              <w:t>úv</w:t>
            </w:r>
            <w:r w:rsidRPr="0078510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8510D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2198240" w14:textId="77777777" w:rsidR="002D7E6D" w:rsidRPr="0078510D" w:rsidRDefault="00A55E63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78510D" w14:paraId="32198244" w14:textId="77777777" w:rsidTr="0078510D">
        <w:tc>
          <w:tcPr>
            <w:tcW w:w="4843" w:type="dxa"/>
            <w:shd w:val="clear" w:color="auto" w:fill="auto"/>
          </w:tcPr>
          <w:p w14:paraId="32198242" w14:textId="77777777" w:rsidR="002D7E6D" w:rsidRPr="0078510D" w:rsidRDefault="002D7E6D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z w:val="22"/>
                <w:szCs w:val="22"/>
              </w:rPr>
              <w:t>D</w:t>
            </w:r>
            <w:r w:rsidRPr="0078510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8510D">
              <w:rPr>
                <w:rFonts w:ascii="Arial" w:hAnsi="Arial" w:cs="Arial"/>
                <w:sz w:val="22"/>
                <w:szCs w:val="22"/>
              </w:rPr>
              <w:t>riv</w:t>
            </w:r>
            <w:r w:rsidRPr="0078510D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8510D">
              <w:rPr>
                <w:rFonts w:ascii="Arial" w:hAnsi="Arial" w:cs="Arial"/>
                <w:sz w:val="22"/>
                <w:szCs w:val="22"/>
              </w:rPr>
              <w:t>to</w:t>
            </w:r>
            <w:r w:rsidRPr="0078510D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8510D">
              <w:rPr>
                <w:rFonts w:ascii="Arial" w:hAnsi="Arial" w:cs="Arial"/>
                <w:sz w:val="22"/>
                <w:szCs w:val="22"/>
              </w:rPr>
              <w:t>op</w:t>
            </w:r>
            <w:r w:rsidRPr="0078510D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8510D">
              <w:rPr>
                <w:rFonts w:ascii="Arial" w:hAnsi="Arial" w:cs="Arial"/>
                <w:sz w:val="22"/>
                <w:szCs w:val="22"/>
              </w:rPr>
              <w:t>rá</w:t>
            </w:r>
            <w:r w:rsidRPr="0078510D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8510D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2198243" w14:textId="77777777" w:rsidR="002D7E6D" w:rsidRPr="0078510D" w:rsidRDefault="00A55E63" w:rsidP="0078510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8510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19824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1982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198247" w14:textId="77777777" w:rsidR="00057659" w:rsidRDefault="00401155" w:rsidP="00057659">
      <w:pPr>
        <w:tabs>
          <w:tab w:val="left" w:pos="900"/>
          <w:tab w:val="left" w:pos="1260"/>
        </w:tabs>
        <w:autoSpaceDE w:val="0"/>
        <w:autoSpaceDN w:val="0"/>
        <w:adjustRightInd w:val="0"/>
        <w:outlineLvl w:val="0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057659">
        <w:rPr>
          <w:rFonts w:ascii="Arial" w:hAnsi="Arial" w:cs="Arial"/>
        </w:rPr>
        <w:t xml:space="preserve"> </w:t>
      </w:r>
      <w:r w:rsidR="003A202C" w:rsidRPr="00057659">
        <w:rPr>
          <w:rFonts w:ascii="Arial" w:hAnsi="Arial" w:cs="Arial"/>
          <w:i/>
          <w:spacing w:val="-5"/>
        </w:rPr>
        <w:t>UJ nemá obsahovú náplň</w:t>
      </w:r>
    </w:p>
    <w:p w14:paraId="321982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198249" w14:textId="77777777" w:rsidR="00057659" w:rsidRPr="00A55E63" w:rsidRDefault="00401155" w:rsidP="0005765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7659" w:rsidRPr="00057659">
        <w:rPr>
          <w:rFonts w:ascii="Arial" w:hAnsi="Arial" w:cs="Arial"/>
          <w:spacing w:val="-5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321982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1982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1982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57659">
        <w:rPr>
          <w:rFonts w:ascii="Arial" w:hAnsi="Arial" w:cs="Arial"/>
          <w:spacing w:val="-1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321982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19824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5765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321982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219825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219825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219825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1982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765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321982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21982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1982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982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765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321982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982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765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321982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982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765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321982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9825D" w14:textId="77777777" w:rsidR="00C4671D" w:rsidRDefault="00C4671D" w:rsidP="00C467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 </w:t>
      </w:r>
      <w:r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3219825E" w14:textId="77777777" w:rsidR="00C4671D" w:rsidRDefault="00C4671D" w:rsidP="00C467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9825F" w14:textId="77777777" w:rsidR="00373635" w:rsidRPr="00A55E63" w:rsidRDefault="00C4671D" w:rsidP="00C467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o</w:t>
      </w:r>
      <w:r>
        <w:rPr>
          <w:rFonts w:ascii="Arial" w:hAnsi="Arial" w:cs="Arial"/>
          <w:spacing w:val="1"/>
          <w:u w:val="single"/>
        </w:rPr>
        <w:t>r</w:t>
      </w:r>
      <w:r>
        <w:rPr>
          <w:rFonts w:ascii="Arial" w:hAnsi="Arial" w:cs="Arial"/>
          <w:spacing w:val="-3"/>
          <w:u w:val="single"/>
        </w:rPr>
        <w:t>g</w:t>
      </w:r>
      <w:r>
        <w:rPr>
          <w:rFonts w:ascii="Arial" w:hAnsi="Arial" w:cs="Arial"/>
          <w:spacing w:val="-1"/>
          <w:u w:val="single"/>
        </w:rPr>
        <w:t>á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2"/>
          <w:u w:val="single"/>
        </w:rPr>
        <w:t>ú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tovnej jednot</w:t>
      </w:r>
      <w:r>
        <w:rPr>
          <w:rFonts w:ascii="Arial" w:hAnsi="Arial" w:cs="Arial"/>
          <w:spacing w:val="2"/>
          <w:u w:val="single"/>
        </w:rPr>
        <w:t>k</w:t>
      </w:r>
      <w:r>
        <w:rPr>
          <w:rFonts w:ascii="Arial" w:hAnsi="Arial" w:cs="Arial"/>
          <w:spacing w:val="-5"/>
          <w:u w:val="single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a to:</w:t>
      </w:r>
    </w:p>
    <w:p w14:paraId="321982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7659">
        <w:rPr>
          <w:rFonts w:ascii="Arial" w:hAnsi="Arial" w:cs="Arial"/>
          <w:spacing w:val="-5"/>
          <w:sz w:val="22"/>
          <w:szCs w:val="22"/>
        </w:rPr>
        <w:t xml:space="preserve"> </w:t>
      </w:r>
      <w:r w:rsidR="00057659" w:rsidRPr="00CB514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321982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98262" w14:textId="77777777" w:rsidR="00373635" w:rsidRPr="0005765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7659">
        <w:rPr>
          <w:rFonts w:ascii="Arial" w:hAnsi="Arial" w:cs="Arial"/>
          <w:spacing w:val="-2"/>
          <w:sz w:val="22"/>
          <w:szCs w:val="22"/>
        </w:rPr>
        <w:t xml:space="preserve"> </w:t>
      </w:r>
      <w:r w:rsidR="0005765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32198263" w14:textId="77777777" w:rsidR="00373635" w:rsidRPr="0005765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3219826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7659">
        <w:rPr>
          <w:rFonts w:ascii="Arial" w:hAnsi="Arial" w:cs="Arial"/>
          <w:spacing w:val="-5"/>
          <w:sz w:val="22"/>
          <w:szCs w:val="22"/>
        </w:rPr>
        <w:t xml:space="preserve"> </w:t>
      </w:r>
      <w:r w:rsidR="0005765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321982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1982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7659">
        <w:rPr>
          <w:rFonts w:ascii="Arial" w:hAnsi="Arial" w:cs="Arial"/>
          <w:sz w:val="22"/>
          <w:szCs w:val="22"/>
        </w:rPr>
        <w:t xml:space="preserve"> </w:t>
      </w:r>
      <w:r w:rsidR="00601A4B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32198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98268" w14:textId="77777777" w:rsidR="00637F73" w:rsidRPr="00A55E63" w:rsidRDefault="00C467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21982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1982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B5149">
        <w:rPr>
          <w:rFonts w:ascii="Arial" w:hAnsi="Arial" w:cs="Arial"/>
          <w:spacing w:val="-8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321982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21982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B514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3219826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9826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B5149">
        <w:rPr>
          <w:rFonts w:ascii="Arial" w:hAnsi="Arial" w:cs="Arial"/>
          <w:sz w:val="22"/>
          <w:szCs w:val="22"/>
          <w:u w:val="single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3219826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9827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B514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3219827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9827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B514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3219827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98274" w14:textId="77777777" w:rsidR="009D5C84" w:rsidRDefault="004A23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B5149">
        <w:rPr>
          <w:rFonts w:ascii="Arial" w:hAnsi="Arial" w:cs="Arial"/>
          <w:sz w:val="22"/>
          <w:szCs w:val="22"/>
        </w:rPr>
        <w:t xml:space="preserve"> </w:t>
      </w:r>
      <w:r w:rsidR="00CB5149" w:rsidRPr="00057659">
        <w:rPr>
          <w:rFonts w:ascii="Arial" w:hAnsi="Arial" w:cs="Arial"/>
          <w:i/>
          <w:spacing w:val="-5"/>
          <w:sz w:val="22"/>
          <w:szCs w:val="22"/>
        </w:rPr>
        <w:t>UJ nemá obsahovú náplň</w:t>
      </w:r>
    </w:p>
    <w:p w14:paraId="3219827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10"/>
      <w:footerReference w:type="default" r:id="rId11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198278" w14:textId="77777777" w:rsidR="00B22487" w:rsidRDefault="00B22487">
      <w:r>
        <w:separator/>
      </w:r>
    </w:p>
  </w:endnote>
  <w:endnote w:type="continuationSeparator" w:id="0">
    <w:p w14:paraId="32198279" w14:textId="77777777" w:rsidR="00B22487" w:rsidRDefault="00B224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98280" w14:textId="4C87664B" w:rsidR="00F404E8" w:rsidRDefault="001920D2">
    <w:pPr>
      <w:spacing w:line="200" w:lineRule="exact"/>
      <w:rPr>
        <w:sz w:val="20"/>
        <w:szCs w:val="20"/>
      </w:rPr>
    </w:pPr>
    <w:r>
      <w:rPr>
        <w:noProof/>
      </w:rPr>
      <w:pict w14:anchorId="5EF733B4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14:paraId="32198283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FF4B1A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98276" w14:textId="77777777" w:rsidR="00B22487" w:rsidRDefault="00B22487">
      <w:r>
        <w:separator/>
      </w:r>
    </w:p>
  </w:footnote>
  <w:footnote w:type="continuationSeparator" w:id="0">
    <w:p w14:paraId="32198277" w14:textId="77777777" w:rsidR="00B22487" w:rsidRDefault="00B224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9827A" w14:textId="77777777" w:rsidR="0055784D" w:rsidRDefault="0055784D">
    <w:pPr>
      <w:pStyle w:val="Hlavika"/>
    </w:pPr>
  </w:p>
  <w:p w14:paraId="3219827B" w14:textId="77777777" w:rsidR="0055784D" w:rsidRDefault="0055784D">
    <w:pPr>
      <w:pStyle w:val="Hlavika"/>
    </w:pPr>
  </w:p>
  <w:p w14:paraId="3219827C" w14:textId="77777777" w:rsidR="0055784D" w:rsidRDefault="0055784D">
    <w:pPr>
      <w:pStyle w:val="Hlavika"/>
    </w:pPr>
  </w:p>
  <w:p w14:paraId="3219827D" w14:textId="1C37F869" w:rsidR="006D437F" w:rsidRPr="00057659" w:rsidRDefault="0055784D" w:rsidP="006D437F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601A4B">
      <w:rPr>
        <w:rFonts w:ascii="Arial" w:hAnsi="Arial" w:cs="Arial"/>
        <w:sz w:val="22"/>
        <w:szCs w:val="22"/>
        <w:bdr w:val="single" w:sz="4" w:space="0" w:color="auto"/>
      </w:rPr>
      <w:t>01</w:t>
    </w:r>
    <w:r w:rsidRPr="00601A4B">
      <w:rPr>
        <w:rFonts w:ascii="Arial" w:hAnsi="Arial" w:cs="Arial"/>
        <w:sz w:val="22"/>
        <w:szCs w:val="22"/>
      </w:rPr>
      <w:t xml:space="preserve"> </w:t>
    </w:r>
    <w:r w:rsidR="004A2BF3" w:rsidRPr="00601A4B">
      <w:rPr>
        <w:rFonts w:ascii="Arial" w:hAnsi="Arial" w:cs="Arial"/>
        <w:sz w:val="22"/>
        <w:szCs w:val="22"/>
      </w:rPr>
      <w:t xml:space="preserve">                         </w:t>
    </w:r>
    <w:r w:rsidRPr="00601A4B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601A4B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57659" w:rsidRPr="00601A4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F0F4D">
      <w:rPr>
        <w:rFonts w:ascii="Arial" w:hAnsi="Arial" w:cs="Arial"/>
        <w:sz w:val="22"/>
        <w:szCs w:val="22"/>
        <w:bdr w:val="single" w:sz="4" w:space="0" w:color="auto"/>
      </w:rPr>
      <w:t>5</w:t>
    </w:r>
    <w:r w:rsidR="001920D2">
      <w:rPr>
        <w:rFonts w:ascii="Arial" w:hAnsi="Arial" w:cs="Arial"/>
        <w:sz w:val="22"/>
        <w:szCs w:val="22"/>
        <w:bdr w:val="single" w:sz="4" w:space="0" w:color="auto"/>
      </w:rPr>
      <w:t>3090977</w:t>
    </w:r>
    <w:r w:rsidR="004A2BF3" w:rsidRPr="00601A4B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 w:rsidRPr="00601A4B">
      <w:rPr>
        <w:rFonts w:ascii="Arial" w:hAnsi="Arial" w:cs="Arial"/>
        <w:sz w:val="22"/>
        <w:szCs w:val="22"/>
      </w:rPr>
      <w:t xml:space="preserve"> </w:t>
    </w:r>
    <w:r w:rsidRPr="00601A4B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601A4B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601A4B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57659" w:rsidRPr="00601A4B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437F">
      <w:rPr>
        <w:rFonts w:ascii="Arial" w:hAnsi="Arial" w:cs="Arial"/>
        <w:sz w:val="22"/>
        <w:szCs w:val="22"/>
        <w:bdr w:val="single" w:sz="4" w:space="0" w:color="auto"/>
      </w:rPr>
      <w:t>2</w:t>
    </w:r>
    <w:r w:rsidR="001920D2">
      <w:rPr>
        <w:rFonts w:ascii="Arial" w:hAnsi="Arial" w:cs="Arial"/>
        <w:sz w:val="22"/>
        <w:szCs w:val="22"/>
        <w:bdr w:val="single" w:sz="4" w:space="0" w:color="auto"/>
      </w:rPr>
      <w:t>121287146</w:t>
    </w:r>
  </w:p>
  <w:p w14:paraId="3219827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219827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7659"/>
    <w:rsid w:val="0007061C"/>
    <w:rsid w:val="00103770"/>
    <w:rsid w:val="001406AD"/>
    <w:rsid w:val="001920D2"/>
    <w:rsid w:val="001A1B05"/>
    <w:rsid w:val="002401F1"/>
    <w:rsid w:val="002C12B4"/>
    <w:rsid w:val="002D7E6D"/>
    <w:rsid w:val="003559E6"/>
    <w:rsid w:val="003657F5"/>
    <w:rsid w:val="00373635"/>
    <w:rsid w:val="003A202C"/>
    <w:rsid w:val="003D056F"/>
    <w:rsid w:val="003E3C9C"/>
    <w:rsid w:val="00401155"/>
    <w:rsid w:val="00451ED3"/>
    <w:rsid w:val="004A23E3"/>
    <w:rsid w:val="004A2BF3"/>
    <w:rsid w:val="0055784D"/>
    <w:rsid w:val="00560DB1"/>
    <w:rsid w:val="00601A4B"/>
    <w:rsid w:val="00615C25"/>
    <w:rsid w:val="00623868"/>
    <w:rsid w:val="00637F73"/>
    <w:rsid w:val="00676DB4"/>
    <w:rsid w:val="006831DF"/>
    <w:rsid w:val="006D437F"/>
    <w:rsid w:val="00751318"/>
    <w:rsid w:val="0078510D"/>
    <w:rsid w:val="007E0528"/>
    <w:rsid w:val="00861175"/>
    <w:rsid w:val="008771A6"/>
    <w:rsid w:val="0088373C"/>
    <w:rsid w:val="00913435"/>
    <w:rsid w:val="00916772"/>
    <w:rsid w:val="00917AB8"/>
    <w:rsid w:val="00963CB9"/>
    <w:rsid w:val="009A27D0"/>
    <w:rsid w:val="009D5C84"/>
    <w:rsid w:val="00A55E63"/>
    <w:rsid w:val="00AD6C8A"/>
    <w:rsid w:val="00AD749D"/>
    <w:rsid w:val="00B15E67"/>
    <w:rsid w:val="00B22487"/>
    <w:rsid w:val="00B230DF"/>
    <w:rsid w:val="00B67986"/>
    <w:rsid w:val="00B7440A"/>
    <w:rsid w:val="00B75C5D"/>
    <w:rsid w:val="00BF0F4D"/>
    <w:rsid w:val="00C01CB7"/>
    <w:rsid w:val="00C4671D"/>
    <w:rsid w:val="00C71636"/>
    <w:rsid w:val="00CB5149"/>
    <w:rsid w:val="00CC3205"/>
    <w:rsid w:val="00CD545D"/>
    <w:rsid w:val="00E1750C"/>
    <w:rsid w:val="00E532AD"/>
    <w:rsid w:val="00E70F0E"/>
    <w:rsid w:val="00EB4798"/>
    <w:rsid w:val="00EB55FA"/>
    <w:rsid w:val="00EE5474"/>
    <w:rsid w:val="00F364EE"/>
    <w:rsid w:val="00F404E8"/>
    <w:rsid w:val="00F817B0"/>
    <w:rsid w:val="00FD2784"/>
    <w:rsid w:val="00FF4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321981F2"/>
  <w15:docId w15:val="{D6D35195-8677-49BE-A6F2-D64BCABBA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A202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3A202C"/>
    <w:rPr>
      <w:rFonts w:ascii="Segoe UI" w:hAnsi="Segoe UI" w:cs="Segoe UI"/>
      <w:sz w:val="18"/>
      <w:szCs w:val="18"/>
      <w:lang w:val="sk-SK"/>
    </w:rPr>
  </w:style>
  <w:style w:type="character" w:customStyle="1" w:styleId="ZkladntextChar">
    <w:name w:val="Základný text Char"/>
    <w:link w:val="Zkladntext"/>
    <w:uiPriority w:val="1"/>
    <w:rsid w:val="00C4671D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42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BA2375955181947BF1613F15BE8AB2E" ma:contentTypeVersion="10" ma:contentTypeDescription="Create a new document." ma:contentTypeScope="" ma:versionID="59506f91996b2576b8919e5a987c2b95">
  <xsd:schema xmlns:xsd="http://www.w3.org/2001/XMLSchema" xmlns:xs="http://www.w3.org/2001/XMLSchema" xmlns:p="http://schemas.microsoft.com/office/2006/metadata/properties" xmlns:ns2="e1660700-8450-4b04-bf97-582e69c0c347" targetNamespace="http://schemas.microsoft.com/office/2006/metadata/properties" ma:root="true" ma:fieldsID="e82647328a1f61fe8165f11d7b5717a4" ns2:_="">
    <xsd:import namespace="e1660700-8450-4b04-bf97-582e69c0c34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660700-8450-4b04-bf97-582e69c0c34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DCFFB31-6924-41EB-944E-7BD9820124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660700-8450-4b04-bf97-582e69c0c3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355D5E7-6979-47F3-8DC2-5B7BDB7B860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A2D6B6-7463-493A-9ECC-461664C1B46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1084</Words>
  <Characters>6180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ZL01</cp:lastModifiedBy>
  <cp:revision>5</cp:revision>
  <cp:lastPrinted>2018-05-15T13:50:00Z</cp:lastPrinted>
  <dcterms:created xsi:type="dcterms:W3CDTF">2021-02-08T16:24:00Z</dcterms:created>
  <dcterms:modified xsi:type="dcterms:W3CDTF">2021-04-29T10:59:00Z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ContentTypeId">
    <vt:lpwstr>0x010100EBA2375955181947BF1613F15BE8AB2E</vt:lpwstr>
  </property>
</Properties>
</file>